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EE" w:rsidRPr="005075E3" w:rsidRDefault="002B08EE" w:rsidP="002B08EE">
      <w:pPr>
        <w:rPr>
          <w:rFonts w:ascii="Times New Roman" w:hAnsi="Times New Roman" w:cs="Times New Roman"/>
          <w:sz w:val="44"/>
          <w:szCs w:val="44"/>
        </w:rPr>
      </w:pPr>
      <w:r w:rsidRPr="005075E3">
        <w:rPr>
          <w:rFonts w:ascii="Times New Roman" w:hAnsi="Times New Roman" w:cs="Times New Roman"/>
          <w:sz w:val="44"/>
          <w:szCs w:val="44"/>
        </w:rPr>
        <w:t>«Правила дорожного движения»</w:t>
      </w:r>
    </w:p>
    <w:p w:rsidR="00444975" w:rsidRPr="005075E3" w:rsidRDefault="00444975" w:rsidP="0044497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0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обучение детей правилам безопасного поведения на дорогах.</w:t>
      </w:r>
    </w:p>
    <w:p w:rsidR="00444975" w:rsidRPr="005075E3" w:rsidRDefault="00444975" w:rsidP="0044497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Программные </w:t>
      </w:r>
      <w:bookmarkStart w:id="0" w:name="_GoBack"/>
      <w:r w:rsidRPr="00507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44975" w:rsidRPr="005075E3" w:rsidRDefault="00444975" w:rsidP="0044497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3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1.Закрепить двигательные умения, полученные на физкультурных занятиях.</w:t>
      </w:r>
    </w:p>
    <w:p w:rsidR="00444975" w:rsidRPr="005075E3" w:rsidRDefault="00444975" w:rsidP="00444975">
      <w:pPr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 xml:space="preserve">2.закреплять умение отбивать мяч от пола на месте, вести мяч в разном направлении,  не задевая друг друга; развивать воображение.  </w:t>
      </w:r>
    </w:p>
    <w:p w:rsidR="00444975" w:rsidRPr="005075E3" w:rsidRDefault="00444975" w:rsidP="0044497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3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3.Создать условия, в которых дети могут реализовать накопленный двигательный опыт в играх по Правилам Дорожного Движения.</w:t>
      </w:r>
    </w:p>
    <w:p w:rsidR="00444975" w:rsidRPr="005075E3" w:rsidRDefault="00444975" w:rsidP="0044497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5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Побуждать детей к активному участию в подвижных играх, максимальному проявлению каждым ребенком своих возможностей.</w:t>
      </w:r>
    </w:p>
    <w:p w:rsidR="00444975" w:rsidRPr="005075E3" w:rsidRDefault="00444975" w:rsidP="00DC5A9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у детей чувства радости и удовольствия от своих успехов, успехов других детей.</w:t>
      </w:r>
    </w:p>
    <w:bookmarkEnd w:id="0"/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4B86">
        <w:rPr>
          <w:rFonts w:ascii="Times New Roman" w:hAnsi="Times New Roman" w:cs="Times New Roman"/>
          <w:b/>
          <w:sz w:val="28"/>
          <w:szCs w:val="28"/>
        </w:rPr>
        <w:t>Игровая мотивация</w:t>
      </w:r>
      <w:r w:rsidRPr="005075E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075E3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5075E3">
        <w:rPr>
          <w:rFonts w:ascii="Times New Roman" w:hAnsi="Times New Roman" w:cs="Times New Roman"/>
          <w:sz w:val="28"/>
          <w:szCs w:val="28"/>
        </w:rPr>
        <w:t>Воспитатель з</w:t>
      </w:r>
      <w:r w:rsidRPr="005075E3">
        <w:rPr>
          <w:rFonts w:ascii="Times New Roman" w:hAnsi="Times New Roman" w:cs="Times New Roman"/>
          <w:sz w:val="28"/>
          <w:szCs w:val="28"/>
        </w:rPr>
        <w:t xml:space="preserve">агадывает загадку: «Тихо ехать нас обяжет, поворот вблизи покажет и напомнит, что и как Вам в пути... (Дорожный знак) Ребята для чего нужны дорожные знаки? (ответы детей) Какие виды транспорта вы знаете? Дети называют. Инструктор: «На улице поссорились все дорожные знаки. Кто поможет в этой беде? Светофор. </w:t>
      </w:r>
      <w:r w:rsidR="00AC1A4A" w:rsidRPr="005075E3">
        <w:rPr>
          <w:rFonts w:ascii="Times New Roman" w:hAnsi="Times New Roman" w:cs="Times New Roman"/>
          <w:sz w:val="28"/>
          <w:szCs w:val="28"/>
        </w:rPr>
        <w:t>А если нет светофора? Регулировщик.</w:t>
      </w:r>
      <w:r w:rsidRPr="005075E3">
        <w:rPr>
          <w:rFonts w:ascii="Times New Roman" w:hAnsi="Times New Roman" w:cs="Times New Roman"/>
          <w:sz w:val="28"/>
          <w:szCs w:val="28"/>
        </w:rPr>
        <w:t xml:space="preserve"> Нам нужно его найти и позвать на помощь.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5075E3">
        <w:rPr>
          <w:rFonts w:ascii="Times New Roman" w:hAnsi="Times New Roman" w:cs="Times New Roman"/>
          <w:sz w:val="28"/>
          <w:szCs w:val="28"/>
        </w:rPr>
        <w:t xml:space="preserve">: Ходьба по кругу (на носках, пятках, в </w:t>
      </w:r>
      <w:proofErr w:type="spellStart"/>
      <w:r w:rsidRPr="005075E3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5075E3">
        <w:rPr>
          <w:rFonts w:ascii="Times New Roman" w:hAnsi="Times New Roman" w:cs="Times New Roman"/>
          <w:sz w:val="28"/>
          <w:szCs w:val="28"/>
        </w:rPr>
        <w:t xml:space="preserve">). Бег (подскоком, приставным шагом, с </w:t>
      </w:r>
      <w:proofErr w:type="spellStart"/>
      <w:r w:rsidRPr="005075E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5075E3">
        <w:rPr>
          <w:rFonts w:ascii="Times New Roman" w:hAnsi="Times New Roman" w:cs="Times New Roman"/>
          <w:sz w:val="28"/>
          <w:szCs w:val="28"/>
        </w:rPr>
        <w:t xml:space="preserve"> ног назад, с поднятием ног вперёд). 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 xml:space="preserve"> </w:t>
      </w:r>
      <w:r w:rsidRPr="005075E3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5075E3">
        <w:rPr>
          <w:rFonts w:ascii="Times New Roman" w:hAnsi="Times New Roman" w:cs="Times New Roman"/>
          <w:i/>
          <w:sz w:val="28"/>
          <w:szCs w:val="28"/>
        </w:rPr>
        <w:t>Посмотрите постовой встал</w:t>
      </w:r>
      <w:proofErr w:type="gramEnd"/>
      <w:r w:rsidRPr="005075E3">
        <w:rPr>
          <w:rFonts w:ascii="Times New Roman" w:hAnsi="Times New Roman" w:cs="Times New Roman"/>
          <w:i/>
          <w:sz w:val="28"/>
          <w:szCs w:val="28"/>
        </w:rPr>
        <w:t xml:space="preserve"> на нашей мостовой, быстро руку протянул. Ловко палочкой взмахнул, чтоб машины не спешили, шёл спокойно пешеход».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5075E3">
        <w:rPr>
          <w:rFonts w:ascii="Times New Roman" w:hAnsi="Times New Roman" w:cs="Times New Roman"/>
          <w:sz w:val="28"/>
          <w:szCs w:val="28"/>
        </w:rPr>
        <w:t>: ОРУ с жезлами под муз</w:t>
      </w:r>
      <w:proofErr w:type="gramStart"/>
      <w:r w:rsidRPr="005075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5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75E3">
        <w:rPr>
          <w:rFonts w:ascii="Times New Roman" w:hAnsi="Times New Roman" w:cs="Times New Roman"/>
          <w:sz w:val="28"/>
          <w:szCs w:val="28"/>
        </w:rPr>
        <w:t>опровождение.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1.И.П.: О.С. поднять руки с жезлом вверх, посмотреть вверх. И.П.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2.И.П.: О.С. руки в стороны, перекладывать жезл из одной руки в другую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3.И.П.: О.С. Руки согнуты в локтях, выполнять круговые движения руками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4.И.П. О.С.: Наклоны вперёд, руки с жезлом вытянуть. И.П. (6-8р.)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5.И.П.: О.С.: Выступ одной ногой вперёд, прогнуться, руки с жезлом вытянуть. И.П. Тоже другой ногой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6.И.П.: Сидя, ноги согнуты в коленях, жезл держать на уровне колен. Ноги вытянуть, руки вперёд. И.П.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7.И.П.: Сидя, ноги вытянуты вперёд, прогнутся вперёд, руки с жезлом вытянуть вперёд. И.П. (6-8 р.)</w:t>
      </w:r>
    </w:p>
    <w:p w:rsidR="002B08EE" w:rsidRPr="005075E3" w:rsidRDefault="002B08EE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lastRenderedPageBreak/>
        <w:t>8.И.П.: Жезл положить на пол. Прыжки вперёд и назад через жезл.</w:t>
      </w:r>
    </w:p>
    <w:p w:rsidR="00444975" w:rsidRPr="005075E3" w:rsidRDefault="00444975" w:rsidP="002B0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8EE" w:rsidRPr="005075E3" w:rsidRDefault="003D2BD1" w:rsidP="002B08E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Ребята, а вот и </w:t>
      </w:r>
      <w:r w:rsidR="00444975"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светофор</w:t>
      </w:r>
      <w:r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Предлагаю </w:t>
      </w:r>
      <w:r w:rsidR="00444975"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поиграть с  ним.</w:t>
      </w:r>
    </w:p>
    <w:p w:rsidR="00CE3F2A" w:rsidRPr="005075E3" w:rsidRDefault="00CE3F2A" w:rsidP="002B08E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3F2A" w:rsidRPr="005075E3" w:rsidRDefault="00CE3F2A" w:rsidP="00CE3F2A">
      <w:pPr>
        <w:pStyle w:val="a3"/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075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Подвижная игра </w:t>
      </w:r>
      <w:r w:rsidRPr="005075E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«Красный, желтый, зеленый»</w:t>
      </w:r>
      <w:r w:rsidRPr="005075E3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2B08EE" w:rsidRPr="005075E3" w:rsidRDefault="00CE3F2A" w:rsidP="00DF565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берут мячи. На сигнал «жёлтый» - отбивают на месте; «зелёный» - выполняют ведение мяча, передвигаясь по залу; «красный» - поднимают мяч вверх и стоят.</w:t>
      </w:r>
    </w:p>
    <w:p w:rsidR="00AC1A4A" w:rsidRPr="005075E3" w:rsidRDefault="00AC1A4A" w:rsidP="00DC5A9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Если свет зажегся красный</w:t>
      </w:r>
    </w:p>
    <w:p w:rsidR="00AC1A4A" w:rsidRPr="005075E3" w:rsidRDefault="00AC1A4A" w:rsidP="00DC5A9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Значит, двигаться опасно!</w:t>
      </w:r>
    </w:p>
    <w:p w:rsidR="00AC1A4A" w:rsidRPr="005075E3" w:rsidRDefault="00AC1A4A" w:rsidP="00DC5A9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Желтый свет – предупрежденье,</w:t>
      </w:r>
    </w:p>
    <w:p w:rsidR="00AC1A4A" w:rsidRPr="005075E3" w:rsidRDefault="00AC1A4A" w:rsidP="00DC5A9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Жди сигнала для движения.</w:t>
      </w:r>
    </w:p>
    <w:p w:rsidR="00AC1A4A" w:rsidRPr="005075E3" w:rsidRDefault="00AC1A4A" w:rsidP="00DC5A9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Свет зеленый говорит:</w:t>
      </w:r>
    </w:p>
    <w:p w:rsidR="00AC1A4A" w:rsidRPr="005075E3" w:rsidRDefault="00CE3F2A" w:rsidP="00DC5A9F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 xml:space="preserve">Вот теперь вам </w:t>
      </w:r>
      <w:r w:rsidR="00AC1A4A" w:rsidRPr="005075E3">
        <w:rPr>
          <w:rStyle w:val="c0"/>
          <w:color w:val="000000"/>
          <w:sz w:val="28"/>
          <w:szCs w:val="28"/>
        </w:rPr>
        <w:t xml:space="preserve"> путь открыт!</w:t>
      </w:r>
    </w:p>
    <w:p w:rsidR="003D2BD1" w:rsidRPr="005075E3" w:rsidRDefault="00444975" w:rsidP="003D2BD1">
      <w:pPr>
        <w:pStyle w:val="c3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E4B86">
        <w:rPr>
          <w:b/>
          <w:sz w:val="28"/>
          <w:szCs w:val="28"/>
          <w:shd w:val="clear" w:color="auto" w:fill="FFFFFF"/>
        </w:rPr>
        <w:t>Подвижная игра</w:t>
      </w:r>
      <w:r w:rsidRPr="005075E3">
        <w:rPr>
          <w:b/>
          <w:i/>
          <w:sz w:val="28"/>
          <w:szCs w:val="28"/>
          <w:shd w:val="clear" w:color="auto" w:fill="FFFFFF"/>
        </w:rPr>
        <w:t xml:space="preserve"> </w:t>
      </w:r>
      <w:r w:rsidR="003D2BD1" w:rsidRPr="005075E3">
        <w:rPr>
          <w:rStyle w:val="c0"/>
          <w:b/>
          <w:color w:val="000000"/>
          <w:sz w:val="28"/>
          <w:szCs w:val="28"/>
        </w:rPr>
        <w:t xml:space="preserve">«Будь внимателен» </w:t>
      </w:r>
    </w:p>
    <w:p w:rsidR="003D2BD1" w:rsidRPr="005075E3" w:rsidRDefault="003D2BD1" w:rsidP="00DF565B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 xml:space="preserve">Дети запоминают, что и когда надо делать. Идут по кругу и внимательно слушают сигналы регулировщика дорожного движения (воспитателя). </w:t>
      </w:r>
      <w:proofErr w:type="gramStart"/>
      <w:r w:rsidRPr="005075E3">
        <w:rPr>
          <w:rStyle w:val="c0"/>
          <w:color w:val="000000"/>
          <w:sz w:val="28"/>
          <w:szCs w:val="28"/>
        </w:rPr>
        <w:t>По сигналу «Светофор» - стоим на месте; по сигналу «Переход» - шагаем; по сигналу «автомобиль!»- бежим врассыпную по залу.</w:t>
      </w:r>
      <w:proofErr w:type="gramEnd"/>
    </w:p>
    <w:p w:rsidR="00CE3F2A" w:rsidRPr="005075E3" w:rsidRDefault="00CE3F2A" w:rsidP="00CE3F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565B" w:rsidRDefault="00CE3F2A" w:rsidP="00CE3F2A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E4B86">
        <w:rPr>
          <w:rStyle w:val="c0"/>
          <w:b/>
          <w:color w:val="000000"/>
          <w:sz w:val="28"/>
          <w:szCs w:val="28"/>
        </w:rPr>
        <w:t>Подвижная игра</w:t>
      </w:r>
      <w:r w:rsidRPr="005075E3">
        <w:rPr>
          <w:rStyle w:val="c0"/>
          <w:color w:val="000000"/>
          <w:sz w:val="28"/>
          <w:szCs w:val="28"/>
        </w:rPr>
        <w:t xml:space="preserve"> </w:t>
      </w:r>
      <w:r w:rsidRPr="005075E3">
        <w:rPr>
          <w:rStyle w:val="c0"/>
          <w:b/>
          <w:color w:val="000000"/>
          <w:sz w:val="28"/>
          <w:szCs w:val="28"/>
        </w:rPr>
        <w:t>«К своим знакам»</w:t>
      </w:r>
      <w:r w:rsidRPr="005075E3">
        <w:rPr>
          <w:rStyle w:val="c0"/>
          <w:color w:val="000000"/>
          <w:sz w:val="28"/>
          <w:szCs w:val="28"/>
        </w:rPr>
        <w:t xml:space="preserve"> </w:t>
      </w:r>
    </w:p>
    <w:p w:rsidR="00CE3F2A" w:rsidRPr="005075E3" w:rsidRDefault="00DF565B" w:rsidP="00DF565B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</w:t>
      </w:r>
      <w:r w:rsidR="00CE3F2A" w:rsidRPr="005075E3">
        <w:rPr>
          <w:rStyle w:val="c0"/>
          <w:color w:val="000000"/>
          <w:sz w:val="28"/>
          <w:szCs w:val="28"/>
        </w:rPr>
        <w:t>грающие делятся на группы по 5</w:t>
      </w:r>
      <w:r w:rsidR="003D2BD1" w:rsidRPr="005075E3">
        <w:rPr>
          <w:rStyle w:val="c0"/>
          <w:color w:val="000000"/>
          <w:sz w:val="28"/>
          <w:szCs w:val="28"/>
        </w:rPr>
        <w:t>-</w:t>
      </w:r>
      <w:r w:rsidR="00CE3F2A" w:rsidRPr="005075E3">
        <w:rPr>
          <w:rStyle w:val="c0"/>
          <w:color w:val="000000"/>
          <w:sz w:val="28"/>
          <w:szCs w:val="28"/>
        </w:rPr>
        <w:t>7 человек, берутся за руки, образуя круги. В середину каждого круга входит ведущий со знаком правил дорожного движения, объясняя его значение. Далее звучит музыка, дети расходятся по площадке. Ведущие в это время меняются местами и знаками.</w:t>
      </w:r>
    </w:p>
    <w:p w:rsidR="00CE3F2A" w:rsidRPr="005075E3" w:rsidRDefault="00CE3F2A" w:rsidP="00CE3F2A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ab/>
        <w:t>По сигналу играющие должны быстро найти свой знак и встать, образуя круг. Ведущие держат знак над головой.</w:t>
      </w:r>
    </w:p>
    <w:p w:rsidR="00CE3F2A" w:rsidRPr="005075E3" w:rsidRDefault="00CE3F2A" w:rsidP="00CE3F2A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75E3">
        <w:rPr>
          <w:rStyle w:val="c0"/>
          <w:color w:val="000000"/>
          <w:sz w:val="28"/>
          <w:szCs w:val="28"/>
        </w:rPr>
        <w:t>Побеждает группа, быстрее других нашедшая свой знак и вставшая в круг.</w:t>
      </w:r>
    </w:p>
    <w:p w:rsidR="003D2BD1" w:rsidRPr="005075E3" w:rsidRDefault="003D2BD1" w:rsidP="003D2B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5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М.П.: «Угадай знак»</w:t>
      </w:r>
      <w:r w:rsidRPr="00507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стоят в шеренге, инструктор показывает карточки с дорожными знаками. Дети называют, с каждым правильным ответом, делают шаг вперёд. </w:t>
      </w:r>
    </w:p>
    <w:p w:rsidR="003D2BD1" w:rsidRPr="005075E3" w:rsidRDefault="003D2BD1" w:rsidP="003D2B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5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Заключительная часть:</w:t>
      </w:r>
      <w:r w:rsidRPr="00507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идут по кругу. </w:t>
      </w:r>
      <w:r w:rsidRPr="00DF56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М.П</w:t>
      </w:r>
      <w:r w:rsidRPr="005075E3">
        <w:rPr>
          <w:rFonts w:ascii="Times New Roman" w:hAnsi="Times New Roman" w:cs="Times New Roman"/>
          <w:sz w:val="28"/>
          <w:szCs w:val="28"/>
          <w:shd w:val="clear" w:color="auto" w:fill="FFFFFF"/>
        </w:rPr>
        <w:t>.: «Тише едешь, дальше будешь».</w:t>
      </w:r>
    </w:p>
    <w:p w:rsidR="00CE3F2A" w:rsidRPr="005075E3" w:rsidRDefault="00CE3F2A" w:rsidP="00CE3F2A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D2BD1" w:rsidRPr="005075E3" w:rsidRDefault="003D2BD1" w:rsidP="0044497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Дыхательная гимнастика</w:t>
      </w:r>
      <w:r w:rsidRPr="00507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075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Регулировщик</w:t>
      </w:r>
      <w:r w:rsidRPr="005075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075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CE3F2A" w:rsidRPr="005075E3" w:rsidRDefault="00CE3F2A" w:rsidP="00CE3F2A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13315" w:rsidRPr="005075E3" w:rsidRDefault="00313315" w:rsidP="00313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315" w:rsidRPr="00DE4B86" w:rsidRDefault="00313315" w:rsidP="00313315">
      <w:pPr>
        <w:suppressAutoHyphens w:val="0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  <w:r w:rsidRPr="00DE4B86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313315" w:rsidRPr="00313315" w:rsidRDefault="00313315" w:rsidP="00313315">
      <w:pPr>
        <w:suppressAutoHyphens w:val="0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1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трудностей так много, без сомнения.</w:t>
      </w:r>
    </w:p>
    <w:p w:rsidR="00313315" w:rsidRPr="00313315" w:rsidRDefault="00313315" w:rsidP="00313315">
      <w:pPr>
        <w:suppressAutoHyphens w:val="0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1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их бояться нет у нас причин,</w:t>
      </w:r>
    </w:p>
    <w:p w:rsidR="00313315" w:rsidRPr="00313315" w:rsidRDefault="00313315" w:rsidP="00313315">
      <w:pPr>
        <w:suppressAutoHyphens w:val="0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1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правила движения</w:t>
      </w:r>
    </w:p>
    <w:p w:rsidR="00313315" w:rsidRPr="00313315" w:rsidRDefault="00313315" w:rsidP="00313315">
      <w:pPr>
        <w:suppressAutoHyphens w:val="0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1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пешеходов и машин.</w:t>
      </w:r>
    </w:p>
    <w:p w:rsidR="00CE3F2A" w:rsidRPr="005075E3" w:rsidRDefault="00CE3F2A" w:rsidP="00CE3F2A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08EE" w:rsidRDefault="00444975">
      <w:pPr>
        <w:rPr>
          <w:rFonts w:ascii="Times New Roman" w:hAnsi="Times New Roman" w:cs="Times New Roman"/>
          <w:sz w:val="28"/>
          <w:szCs w:val="28"/>
        </w:rPr>
      </w:pPr>
      <w:r w:rsidRPr="005075E3">
        <w:rPr>
          <w:rFonts w:ascii="Times New Roman" w:hAnsi="Times New Roman" w:cs="Times New Roman"/>
          <w:sz w:val="28"/>
          <w:szCs w:val="28"/>
        </w:rPr>
        <w:t>Ребята!</w:t>
      </w:r>
      <w:r w:rsidR="00DF565B">
        <w:rPr>
          <w:rFonts w:ascii="Times New Roman" w:hAnsi="Times New Roman" w:cs="Times New Roman"/>
          <w:sz w:val="28"/>
          <w:szCs w:val="28"/>
        </w:rPr>
        <w:t xml:space="preserve"> </w:t>
      </w:r>
      <w:r w:rsidRPr="005075E3">
        <w:rPr>
          <w:rFonts w:ascii="Times New Roman" w:hAnsi="Times New Roman" w:cs="Times New Roman"/>
          <w:sz w:val="28"/>
          <w:szCs w:val="28"/>
        </w:rPr>
        <w:t>Понравилось ли вам сегодня играть?  Что больше всего вам понравилось?</w:t>
      </w:r>
    </w:p>
    <w:p w:rsidR="00313315" w:rsidRPr="00313315" w:rsidRDefault="00313315" w:rsidP="00313315">
      <w:pPr>
        <w:suppressAutoHyphens w:val="0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313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Всем хорошего настроения.</w:t>
      </w:r>
    </w:p>
    <w:p w:rsidR="00313315" w:rsidRPr="005075E3" w:rsidRDefault="00313315">
      <w:pPr>
        <w:rPr>
          <w:rFonts w:ascii="Times New Roman" w:hAnsi="Times New Roman" w:cs="Times New Roman"/>
          <w:sz w:val="28"/>
          <w:szCs w:val="28"/>
        </w:rPr>
      </w:pPr>
    </w:p>
    <w:sectPr w:rsidR="00313315" w:rsidRPr="0050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EE"/>
    <w:rsid w:val="002B08EE"/>
    <w:rsid w:val="00313315"/>
    <w:rsid w:val="003D2BD1"/>
    <w:rsid w:val="00444975"/>
    <w:rsid w:val="0048357E"/>
    <w:rsid w:val="005075E3"/>
    <w:rsid w:val="00AC1A4A"/>
    <w:rsid w:val="00BE17E7"/>
    <w:rsid w:val="00CE3F2A"/>
    <w:rsid w:val="00DB7D11"/>
    <w:rsid w:val="00DC5A9F"/>
    <w:rsid w:val="00DE4B86"/>
    <w:rsid w:val="00DF565B"/>
    <w:rsid w:val="00D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E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08E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3">
    <w:name w:val="c3"/>
    <w:basedOn w:val="a"/>
    <w:rsid w:val="00AC1A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A4A"/>
  </w:style>
  <w:style w:type="character" w:customStyle="1" w:styleId="apple-converted-space">
    <w:name w:val="apple-converted-space"/>
    <w:basedOn w:val="a0"/>
    <w:rsid w:val="00CE3F2A"/>
  </w:style>
  <w:style w:type="character" w:customStyle="1" w:styleId="c1">
    <w:name w:val="c1"/>
    <w:basedOn w:val="a0"/>
    <w:rsid w:val="00313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E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08E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3">
    <w:name w:val="c3"/>
    <w:basedOn w:val="a"/>
    <w:rsid w:val="00AC1A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A4A"/>
  </w:style>
  <w:style w:type="character" w:customStyle="1" w:styleId="apple-converted-space">
    <w:name w:val="apple-converted-space"/>
    <w:basedOn w:val="a0"/>
    <w:rsid w:val="00CE3F2A"/>
  </w:style>
  <w:style w:type="character" w:customStyle="1" w:styleId="c1">
    <w:name w:val="c1"/>
    <w:basedOn w:val="a0"/>
    <w:rsid w:val="0031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Михаил Татанов</cp:lastModifiedBy>
  <cp:revision>2</cp:revision>
  <dcterms:created xsi:type="dcterms:W3CDTF">2025-12-17T11:27:00Z</dcterms:created>
  <dcterms:modified xsi:type="dcterms:W3CDTF">2025-12-17T11:27:00Z</dcterms:modified>
</cp:coreProperties>
</file>