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7C" w:rsidRPr="00C8437C" w:rsidRDefault="00C8437C" w:rsidP="00C8437C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8437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Сценарий спортивного праздника </w:t>
      </w:r>
      <w:proofErr w:type="gramStart"/>
      <w:r w:rsidRPr="00C8437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</w:t>
      </w:r>
      <w:proofErr w:type="gramEnd"/>
      <w:r w:rsidRPr="00C8437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Дню Защитника Отечества для детей 5-7 лет и пап воспитанников</w:t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Автор: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Солодова</w:t>
      </w:r>
      <w:proofErr w:type="spell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Марина Дмитриевна, инструктор по физкультуре, МБДОУ «Детский сад №1 им. Ю.А. Гагарина», Сахалинская область, город Анива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Описание: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предлагаю сценарий спортивного праздника </w:t>
      </w:r>
      <w:proofErr w:type="gramStart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Дню Защитника Отечества для детей 5 – 7 лет и пап воспитанников; данный материал построен на интересных и актуальных по теме играх; будет полезен в работе инструкторам по физкультуре, воспитателям, музыкальным работникам ДОУ.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Цели: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патриотические чувства, уважение к защитникам Отечества;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чувство взаимовыручки, дружеские отношения между участниками;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привлекать родителей к участию в мероприятиях.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Оборудование: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два пакета с донесением, два туннеля, конфеты по количеству детей, два шарфика, два ведёрка, две ложки, две картошки, погоны.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Ход мероприятия: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Вход детей в зал под песню «Наша Армия самая сильная». Построение в шеренгу.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Инструктор по физкультуре.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мы отмечаем День Защитника Отечества, который скоро будет. Мы рады видеть сильных смелых, бодрых детей и их пап, готовых принять участие в спортивном празднике.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Инструктор по физкультуре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приглашает пап встать шеренгой.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1" name="Рисунок 1" descr="http://ped-kopilka.ru/upload/blogs2/2016/2/29462_5144af0b35b4aaec44697b8624852ab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2/29462_5144af0b35b4aaec44697b8624852abe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сейчас приглашаю к праздничному параду детей и наших мужчин. Сегодня мужчины у нас главные действующие лица, пример молодому поколению.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подравняли носочки, и папы тоже, вспоминаем начальную военную подготовку.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Ребята, вы </w:t>
      </w:r>
      <w:proofErr w:type="gramStart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смотрите</w:t>
      </w:r>
      <w:proofErr w:type="gram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выполняют команды папы. Пятки вместе - носки врозь, руки по швам.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Равняйсь, смирно! (Сейчас взрослые подают пример детям).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Инструктор по физкультуре.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Сейчас мы поздравим вас с праздником День Защитника Отечества, а вы крикнете «Ура, Ура, Ура!»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Сейчас мы посмотрим, как выполняют команды мужчины: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Равняйсь, смирно, направо, налево, кругом.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теперь посмотрим, как команды выполняют юные бойцы: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Равняйсь, смирно, направо, налево (есть </w:t>
      </w:r>
      <w:proofErr w:type="gramStart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</w:t>
      </w:r>
      <w:proofErr w:type="gram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чем поработать).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Перестроение в колонны (детей и пап). Торжественным маршем по кругу шагом марш под музыку «Три танкиста».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3362325"/>
            <wp:effectExtent l="19050" t="0" r="0" b="0"/>
            <wp:docPr id="2" name="Рисунок 2" descr="http://ped-kopilka.ru/upload/blogs2/2016/2/29462_6fec6728761bcacc2f3d3603cbdef0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2/29462_6fec6728761bcacc2f3d3603cbdef093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Стой, раз, два! Перестроение в шеренгу.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Папы могут садиться, но вспоминают военную подготовку, а дети проходят первоначальную!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«Пять сигналов»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сигналу «Парад!»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дети идут парадным шагом, высоко поднимая колени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песню «Идёт солдат по улице»;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сигналу «Засада!»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дети ложатся и не шевелятся, под фонограмму «Пение птиц»;</w:t>
      </w:r>
      <w:proofErr w:type="gramEnd"/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3362325"/>
            <wp:effectExtent l="19050" t="0" r="0" b="0"/>
            <wp:docPr id="3" name="Рисунок 3" descr="http://ped-kopilka.ru/upload/blogs2/2016/2/29462_8ef35d5b7b1395947cdded9e89390f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2/29462_8ef35d5b7b1395947cdded9e89390f7f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сигналу «Разведчики!»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дети идут осторожно, согнувшись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песню из кинофильма «Семнадцать мгновений весны»;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3362325"/>
            <wp:effectExtent l="19050" t="0" r="0" b="0"/>
            <wp:docPr id="4" name="Рисунок 4" descr="http://ped-kopilka.ru/upload/blogs2/2016/2/29462_08a8d25ae98210f3e9cbf083d50332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6/2/29462_08a8d25ae98210f3e9cbf083d50332e4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сигналу «Погоня!»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дети бегут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песню «Погоня, погоня, погоня!»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сигналу «Самолёты разлетелись»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дети разлетаются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песню «Первым делом самолёты, ну а девушки, а девушки потом»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Стихотворения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 ребёнок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наши папы,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от всей души хотим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 сейчас поздравить с самым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Светлым праздником мужским!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 ребёнок</w:t>
      </w:r>
      <w:proofErr w:type="gramStart"/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одрастём совсем немного,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Сил сумеем накопить,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в армии народной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Честно людям послужить!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 ребёнок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жили мы спокойно,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школу шли и в детский сад.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нужны нам вовсе войны,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Нужен мир для всех ребят!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 ребёнок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Папин праздник – главный праздник</w:t>
      </w:r>
      <w:proofErr w:type="gramStart"/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сех мальчишек и мужчин.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поздравить пап любимых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сегодня так спешим!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Инструктор по физкультуре</w:t>
      </w:r>
      <w:proofErr w:type="gramStart"/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тобы сильными расти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в армию пойти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весёлую зарядку ты иди!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Выполнение разминки под песню «Богатырская сила наша!»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3362325"/>
            <wp:effectExtent l="19050" t="0" r="0" b="0"/>
            <wp:docPr id="5" name="Рисунок 5" descr="http://ped-kopilka.ru/upload/blogs2/2016/2/29462_2545d5a4f70581d69ab8145b1ade7c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6/2/29462_2545d5a4f70581d69ab8145b1ade7cc3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Инструктор по физкультуре.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 ребята, переходим к военной подготовке: на первый, второй рассчитайсь; первые номера, три шага вперёд.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Построение в две колонны.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«Секретные сведения»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(играют дети)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3362325"/>
            <wp:effectExtent l="19050" t="0" r="0" b="0"/>
            <wp:docPr id="6" name="Рисунок 6" descr="http://ped-kopilka.ru/upload/blogs2/2016/2/29462_5dc87a7153d787cd115d1f444319e6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6/2/29462_5dc87a7153d787cd115d1f444319e63a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доставить секретные сведения командиру. Участники с пакетом пролезают в тоннель, оббегают ориентир, возвращаются и передают донесение следующему.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«Секретные сведения»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(играют папы)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3362325"/>
            <wp:effectExtent l="19050" t="0" r="0" b="0"/>
            <wp:docPr id="7" name="Рисунок 7" descr="http://ped-kopilka.ru/upload/blogs2/2016/2/29462_5414abc6ab326721f79d37a6df973b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6/2/29462_5414abc6ab326721f79d37a6df973b81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Конкурс «Разминирование»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началом конкурса по залу на полу разложить конфеты 30-40 шт. Папам завязывают глаза и раздаются ведёрки. Уважаемые сапёры, вы должны с закрытыми глазами собрать как можно больше «мин» - конфет.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3362325"/>
            <wp:effectExtent l="19050" t="0" r="0" b="0"/>
            <wp:docPr id="8" name="Рисунок 8" descr="http://ped-kopilka.ru/upload/blogs2/2016/2/29462_c54200b2559fa64e4d18effc55f69ce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6/2/29462_c54200b2559fa64e4d18effc55f69ceb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конкурса конфеты раздаются детям.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Построение детей в две команды.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Ребята и папы, </w:t>
      </w:r>
      <w:proofErr w:type="gramStart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скажите</w:t>
      </w:r>
      <w:proofErr w:type="gram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пожалуйста, какое важное оружие для солдата в армии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(ложка)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«Перенеси картошку в ложке»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(играют дети)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Каждая команда переносит картошку в ложке, огибая ориентир. Под песню </w:t>
      </w:r>
      <w:proofErr w:type="spellStart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Газманова</w:t>
      </w:r>
      <w:proofErr w:type="spell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«Солдаты»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3362325"/>
            <wp:effectExtent l="19050" t="0" r="0" b="0"/>
            <wp:docPr id="9" name="Рисунок 9" descr="http://ped-kopilka.ru/upload/blogs2/2016/2/29462_59f7db3ca081e9b8d5a6dc46639c35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2/2016/2/29462_59f7db3ca081e9b8d5a6dc46639c3532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«Перенеси картошку в ложке»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8437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(играют папы)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3362325"/>
            <wp:effectExtent l="19050" t="0" r="0" b="0"/>
            <wp:docPr id="10" name="Рисунок 10" descr="http://ped-kopilka.ru/upload/blogs2/2016/2/29462_6978e71aa7e935ba747db3c0910e70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2/2016/2/29462_6978e71aa7e935ba747db3c0910e701a.jp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Инструктор по физкультуре.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Посмотрим, как папы </w:t>
      </w:r>
      <w:proofErr w:type="gramStart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будут</w:t>
      </w:r>
      <w:proofErr w:type="gramEnd"/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без рук.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Конкурс «Самый ловкий папа»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Папы садятся на стулья, возле мужчин лежат тарелочки с печеньем. Необходимо положить одно печенье на лоб, и без помощи рук спустить к губам и съесть. Если печенье упало на пол, папа берёт другое из тарелки.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3362325"/>
            <wp:effectExtent l="19050" t="0" r="0" b="0"/>
            <wp:docPr id="11" name="Рисунок 11" descr="http://ped-kopilka.ru/upload/blogs2/2016/2/29462_c73f74a72f804dd96b3dbbe71055390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2/2016/2/29462_c73f74a72f804dd96b3dbbe710553904.jpg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7C" w:rsidRPr="00C8437C" w:rsidRDefault="00C8437C" w:rsidP="00C843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Инструктор по физкультуре.</w:t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Ещё конкурс для пап.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Эстафеты «Не урони погоны»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плечи кладутся погоны, мужчины с погонами огибают ориентиры, стараясь не уронить их.</w:t>
      </w:r>
    </w:p>
    <w:p w:rsidR="00C8437C" w:rsidRPr="00C8437C" w:rsidRDefault="00C8437C" w:rsidP="00C8437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3362325"/>
            <wp:effectExtent l="19050" t="0" r="0" b="0"/>
            <wp:docPr id="12" name="Рисунок 12" descr="http://ped-kopilka.ru/upload/blogs2/2016/2/29462_2f8c317f448e1767495b152af78e21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2/2016/2/29462_2f8c317f448e1767495b152af78e217a.jpg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23B" w:rsidRDefault="00C8437C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Инструктор по физкультуре. 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праздник подошел к концу.</w:t>
      </w:r>
      <w:r w:rsidRPr="00C843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43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Вручение подарков и призов.</w:t>
      </w: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C8437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Style w:val="a3"/>
          <w:rFonts w:ascii="Helvetica" w:hAnsi="Helvetica" w:cs="Helvetica"/>
          <w:color w:val="000000"/>
          <w:bdr w:val="none" w:sz="0" w:space="0" w:color="auto" w:frame="1"/>
        </w:rPr>
        <w:lastRenderedPageBreak/>
        <w:t>Цель праздника:</w:t>
      </w:r>
    </w:p>
    <w:p w:rsidR="005232D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Пропаганда здорового образа жизни детей, с помощью привлечения родителей к участию в спортивных мероприятиях.</w:t>
      </w: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Style w:val="a3"/>
          <w:rFonts w:ascii="Helvetica" w:hAnsi="Helvetica" w:cs="Helvetica"/>
          <w:color w:val="000000"/>
          <w:bdr w:val="none" w:sz="0" w:space="0" w:color="auto" w:frame="1"/>
        </w:rPr>
        <w:t>Задачи праздника:</w:t>
      </w:r>
    </w:p>
    <w:p w:rsidR="005232D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• способствовать гармонизации детско-родительских отношений;</w:t>
      </w:r>
    </w:p>
    <w:p w:rsidR="005232D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• знакомить детей с традицией празднования Дня защитника Отечества;</w:t>
      </w:r>
    </w:p>
    <w:p w:rsidR="005232D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• совершенствовать координацию движений, формировать ловкость и меткость у детей;</w:t>
      </w:r>
    </w:p>
    <w:p w:rsidR="005232D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• воспитывать патриотические чувства.</w:t>
      </w: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Style w:val="a3"/>
          <w:rFonts w:ascii="Helvetica" w:hAnsi="Helvetica" w:cs="Helvetica"/>
          <w:color w:val="000000"/>
          <w:bdr w:val="none" w:sz="0" w:space="0" w:color="auto" w:frame="1"/>
        </w:rPr>
        <w:t>Место и время проведение мероприятия:</w:t>
      </w:r>
    </w:p>
    <w:p w:rsidR="005232D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Праздник проводится в музыкальном зале.</w:t>
      </w: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Style w:val="a3"/>
          <w:rFonts w:ascii="Helvetica" w:hAnsi="Helvetica" w:cs="Helvetica"/>
          <w:color w:val="000000"/>
          <w:bdr w:val="none" w:sz="0" w:space="0" w:color="auto" w:frame="1"/>
        </w:rPr>
        <w:t>Участники соревнований:</w:t>
      </w:r>
    </w:p>
    <w:p w:rsidR="005232D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соревнованиях принимают участие дети старших групп и их родители.</w:t>
      </w: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  <w:proofErr w:type="gramStart"/>
      <w:r>
        <w:rPr>
          <w:rStyle w:val="a3"/>
          <w:rFonts w:ascii="Helvetica" w:hAnsi="Helvetica" w:cs="Helvetica"/>
          <w:color w:val="000000"/>
          <w:bdr w:val="none" w:sz="0" w:space="0" w:color="auto" w:frame="1"/>
        </w:rPr>
        <w:t>Материалы и оборудование: конусы, картофель, ножи, мешо</w:t>
      </w:r>
      <w:r w:rsidR="00855F4A">
        <w:rPr>
          <w:rStyle w:val="a3"/>
          <w:rFonts w:ascii="Helvetica" w:hAnsi="Helvetica" w:cs="Helvetica"/>
          <w:color w:val="000000"/>
          <w:bdr w:val="none" w:sz="0" w:space="0" w:color="auto" w:frame="1"/>
        </w:rPr>
        <w:t xml:space="preserve">чки с песком, обручи, </w:t>
      </w:r>
      <w:r>
        <w:rPr>
          <w:rStyle w:val="a3"/>
          <w:rFonts w:ascii="Helvetica" w:hAnsi="Helvetica" w:cs="Helvetica"/>
          <w:color w:val="000000"/>
          <w:bdr w:val="none" w:sz="0" w:space="0" w:color="auto" w:frame="1"/>
        </w:rPr>
        <w:t xml:space="preserve"> канат, пилотки 2 шт., кубики, кегли, 2 туннеля, погоны 3 комплекта.</w:t>
      </w:r>
      <w:proofErr w:type="gramEnd"/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855F4A" w:rsidRDefault="00855F4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Helvetica" w:hAnsi="Helvetica" w:cs="Helvetica"/>
          <w:color w:val="000000"/>
          <w:bdr w:val="none" w:sz="0" w:space="0" w:color="auto" w:frame="1"/>
        </w:rPr>
      </w:pPr>
    </w:p>
    <w:p w:rsidR="005232D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>Ход мероприятия: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rStyle w:val="a3"/>
          <w:color w:val="000000"/>
          <w:sz w:val="28"/>
          <w:szCs w:val="28"/>
          <w:bdr w:val="none" w:sz="0" w:space="0" w:color="auto" w:frame="1"/>
        </w:rPr>
        <w:t>Ведущий: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Дорогие ребята! Вот и опять мы собрались все вместе в этом зале. Настроение у нас радостное и приподнятое. Ведь сегодня мы отмечаем праздник - День защитника Отечества. Поздравляем нашу мужскую половину с праздником!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rStyle w:val="a3"/>
          <w:color w:val="000000"/>
          <w:sz w:val="28"/>
          <w:szCs w:val="28"/>
          <w:bdr w:val="none" w:sz="0" w:space="0" w:color="auto" w:frame="1"/>
        </w:rPr>
        <w:t>Ведущий: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 xml:space="preserve">Сегодня мы пригласили пап, для них мы приготовили конкурсы с девизом «А ну – </w:t>
      </w:r>
      <w:proofErr w:type="spellStart"/>
      <w:r w:rsidRPr="00855F4A">
        <w:rPr>
          <w:color w:val="000000"/>
          <w:sz w:val="28"/>
          <w:szCs w:val="28"/>
        </w:rPr>
        <w:t>ка</w:t>
      </w:r>
      <w:proofErr w:type="spellEnd"/>
      <w:r w:rsidRPr="00855F4A">
        <w:rPr>
          <w:color w:val="000000"/>
          <w:sz w:val="28"/>
          <w:szCs w:val="28"/>
        </w:rPr>
        <w:t>, папы». Ребята, конечно, будут им помогать, потому, что все хотят быть сильными как папы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855F4A">
        <w:rPr>
          <w:color w:val="000000"/>
          <w:sz w:val="28"/>
          <w:szCs w:val="28"/>
        </w:rPr>
        <w:t xml:space="preserve"> А сейчас давайте послушаем ребят. 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Играет песня «Папа может».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Стихи???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 w:rsidRPr="00855F4A">
        <w:rPr>
          <w:color w:val="000000"/>
          <w:sz w:val="28"/>
          <w:szCs w:val="28"/>
        </w:rPr>
        <w:t>дает название командам. Папы выстраиваются в шеренгу.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54622" w:rsidRPr="00855F4A" w:rsidRDefault="005232DA" w:rsidP="005232D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приглашаю к праздничному параду детей и наших мужчин. Сегодня мужчины у нас главные действующие лица, пример молодому поколению.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подравняли носочки, и папы тоже, вспоминаем начальную военную подготовку.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Ребята, вы </w:t>
      </w:r>
      <w:proofErr w:type="gramStart"/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</w:t>
      </w:r>
      <w:proofErr w:type="gramEnd"/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выполняют команды папы. Пятки вместе - носки врозь, руки по швам.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Равняйсь, смирно! (Сейчас взрослые подают пример детям).</w:t>
      </w:r>
    </w:p>
    <w:p w:rsidR="005232DA" w:rsidRPr="00855F4A" w:rsidRDefault="005232DA" w:rsidP="005232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физкультуре.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Сейчас мы поздравим вас с праздником День Защитника Отечества, а вы крикнете «Ура, Ура, Ура!»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Сейчас мы посмотрим, как выполняют команды мужчины: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Равняйсь, смирно, направо, налево, кругом.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посмотрим, как команды выполняют юные бойцы: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Равняйсь, смирно, направо, налево (есть </w:t>
      </w:r>
      <w:proofErr w:type="gramStart"/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</w:t>
      </w:r>
      <w:proofErr w:type="gramEnd"/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поработать).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Перестроение в колонны (детей и пап). Торжественным маршем по кругу шагом марш под музыку «Три танкиста».</w:t>
      </w:r>
    </w:p>
    <w:p w:rsidR="00855F4A" w:rsidRDefault="00C54622" w:rsidP="00C5462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Стой, раз, два! Перестроение в шеренгу. 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Папы могут садиться, но вспоминают военную подготовку, а дети проходят первоначальную!</w:t>
      </w:r>
    </w:p>
    <w:p w:rsidR="00C54622" w:rsidRPr="00855F4A" w:rsidRDefault="00C54622" w:rsidP="00C546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55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«Пять сигналов»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сигналу «Парад!»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дети идут парадным шагом, высоко поднимая колени </w:t>
      </w:r>
      <w:r w:rsidRPr="00855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песню «Идёт солдат по улице»;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сигналу «Засада!»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дети ложатся и не шевелятся, под фонограмму «Пение птиц»;</w:t>
      </w:r>
      <w:proofErr w:type="gramEnd"/>
    </w:p>
    <w:p w:rsidR="00C54622" w:rsidRPr="00855F4A" w:rsidRDefault="00C54622" w:rsidP="00C546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сигналу «Разведчики!»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дети идут осторожно, согнувшись </w:t>
      </w:r>
      <w:r w:rsidRPr="00855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песню из кинофильма «Семнадцать мгновений весны»;</w:t>
      </w:r>
    </w:p>
    <w:p w:rsidR="005232DA" w:rsidRPr="00855F4A" w:rsidRDefault="00C5462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u w:val="single"/>
        </w:rPr>
      </w:pPr>
      <w:proofErr w:type="gramStart"/>
      <w:r w:rsidRPr="00855F4A">
        <w:rPr>
          <w:b/>
          <w:bCs/>
          <w:color w:val="000000"/>
          <w:sz w:val="28"/>
          <w:szCs w:val="28"/>
        </w:rPr>
        <w:t>По сигналу «Погоня!»</w:t>
      </w:r>
      <w:r w:rsidRPr="00855F4A">
        <w:rPr>
          <w:color w:val="000000"/>
          <w:sz w:val="28"/>
          <w:szCs w:val="28"/>
          <w:shd w:val="clear" w:color="auto" w:fill="FFFFFF"/>
        </w:rPr>
        <w:t>, дети бегут </w:t>
      </w:r>
      <w:r w:rsidRPr="00855F4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песню «Погоня, погоня, погоня!»</w:t>
      </w:r>
      <w:r w:rsidRPr="00855F4A">
        <w:rPr>
          <w:color w:val="000000"/>
          <w:sz w:val="28"/>
          <w:szCs w:val="28"/>
          <w:shd w:val="clear" w:color="auto" w:fill="FFFFFF"/>
        </w:rPr>
        <w:t>;</w:t>
      </w:r>
      <w:r w:rsidRPr="00855F4A">
        <w:rPr>
          <w:color w:val="000000"/>
          <w:sz w:val="28"/>
          <w:szCs w:val="28"/>
        </w:rPr>
        <w:br/>
      </w:r>
      <w:r w:rsidRPr="00855F4A">
        <w:rPr>
          <w:b/>
          <w:bCs/>
          <w:color w:val="000000"/>
          <w:sz w:val="28"/>
          <w:szCs w:val="28"/>
        </w:rPr>
        <w:t>По сигналу «Самолёты разлетелись»</w:t>
      </w:r>
      <w:r w:rsidRPr="00855F4A">
        <w:rPr>
          <w:color w:val="000000"/>
          <w:sz w:val="28"/>
          <w:szCs w:val="28"/>
          <w:shd w:val="clear" w:color="auto" w:fill="FFFFFF"/>
        </w:rPr>
        <w:t>, дети разлетаются </w:t>
      </w:r>
      <w:r w:rsidRPr="00855F4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песню «Первым делом самолёты, ну а девушки, а девушки потом»!</w:t>
      </w:r>
      <w:proofErr w:type="gramEnd"/>
      <w:r w:rsidRPr="00855F4A">
        <w:rPr>
          <w:color w:val="000000"/>
          <w:sz w:val="28"/>
          <w:szCs w:val="28"/>
        </w:rPr>
        <w:br/>
      </w:r>
      <w:r w:rsidRPr="00855F4A">
        <w:rPr>
          <w:b/>
          <w:color w:val="000000"/>
          <w:sz w:val="28"/>
          <w:szCs w:val="28"/>
          <w:u w:val="single"/>
        </w:rPr>
        <w:t>Выступление?</w:t>
      </w:r>
    </w:p>
    <w:p w:rsidR="00C54622" w:rsidRPr="00855F4A" w:rsidRDefault="00C5462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u w:val="single"/>
        </w:rPr>
      </w:pP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55F4A">
        <w:rPr>
          <w:rStyle w:val="a3"/>
          <w:color w:val="000000"/>
          <w:sz w:val="28"/>
          <w:szCs w:val="28"/>
          <w:bdr w:val="none" w:sz="0" w:space="0" w:color="auto" w:frame="1"/>
        </w:rPr>
        <w:t>Команда</w:t>
      </w:r>
      <w:r w:rsidRPr="00855F4A">
        <w:rPr>
          <w:color w:val="000000"/>
          <w:sz w:val="28"/>
          <w:szCs w:val="28"/>
        </w:rPr>
        <w:t> </w:t>
      </w: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"Пограничник"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55F4A">
        <w:rPr>
          <w:rStyle w:val="a3"/>
          <w:color w:val="000000"/>
          <w:sz w:val="28"/>
          <w:szCs w:val="28"/>
          <w:bdr w:val="none" w:sz="0" w:space="0" w:color="auto" w:frame="1"/>
        </w:rPr>
        <w:t>Команда</w:t>
      </w:r>
      <w:r w:rsidRPr="00855F4A">
        <w:rPr>
          <w:color w:val="000000"/>
          <w:sz w:val="28"/>
          <w:szCs w:val="28"/>
        </w:rPr>
        <w:t> </w:t>
      </w: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«Разведчи</w:t>
      </w:r>
      <w:r w:rsidR="00C54622"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ки»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Жюри: </w:t>
      </w:r>
      <w:r w:rsidRPr="00855F4A">
        <w:rPr>
          <w:color w:val="000000"/>
          <w:sz w:val="28"/>
          <w:szCs w:val="28"/>
        </w:rPr>
        <w:t>заведующая</w:t>
      </w:r>
      <w:proofErr w:type="gramStart"/>
      <w:r w:rsidRPr="00855F4A">
        <w:rPr>
          <w:color w:val="000000"/>
          <w:sz w:val="28"/>
          <w:szCs w:val="28"/>
        </w:rPr>
        <w:t xml:space="preserve"> ,</w:t>
      </w:r>
      <w:proofErr w:type="gramEnd"/>
      <w:r w:rsidRPr="00855F4A">
        <w:rPr>
          <w:color w:val="000000"/>
          <w:sz w:val="28"/>
          <w:szCs w:val="28"/>
        </w:rPr>
        <w:t xml:space="preserve"> методист , педагог-психолог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1. </w:t>
      </w:r>
      <w:r w:rsidRPr="00855F4A">
        <w:rPr>
          <w:color w:val="000000"/>
          <w:sz w:val="28"/>
          <w:szCs w:val="28"/>
          <w:u w:val="single"/>
          <w:bdr w:val="none" w:sz="0" w:space="0" w:color="auto" w:frame="1"/>
        </w:rPr>
        <w:t>Эстафета</w:t>
      </w:r>
      <w:r w:rsidR="00C54622"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 - «секретный пакет</w:t>
      </w: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»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На старте сначала дети, потом папы. Дети ползут по т</w:t>
      </w:r>
      <w:r w:rsidR="00855F4A">
        <w:rPr>
          <w:color w:val="000000"/>
          <w:sz w:val="28"/>
          <w:szCs w:val="28"/>
        </w:rPr>
        <w:t xml:space="preserve">уннелю и бегут до ориентира. </w:t>
      </w:r>
      <w:proofErr w:type="gramStart"/>
      <w:r w:rsidR="00855F4A">
        <w:rPr>
          <w:color w:val="000000"/>
          <w:sz w:val="28"/>
          <w:szCs w:val="28"/>
        </w:rPr>
        <w:t>Об</w:t>
      </w:r>
      <w:r w:rsidRPr="00855F4A">
        <w:rPr>
          <w:color w:val="000000"/>
          <w:sz w:val="28"/>
          <w:szCs w:val="28"/>
        </w:rPr>
        <w:t>егают конус и возвращаются по прямой, передают эстафету.</w:t>
      </w:r>
      <w:proofErr w:type="gramEnd"/>
      <w:r w:rsidRPr="00855F4A">
        <w:rPr>
          <w:color w:val="000000"/>
          <w:sz w:val="28"/>
          <w:szCs w:val="28"/>
        </w:rPr>
        <w:t xml:space="preserve"> Папы прыгают на двух ногах до ориентира и обратно.</w:t>
      </w:r>
      <w:r w:rsidR="00C54622" w:rsidRPr="00855F4A">
        <w:rPr>
          <w:color w:val="000000"/>
          <w:sz w:val="28"/>
          <w:szCs w:val="28"/>
        </w:rPr>
        <w:t xml:space="preserve"> Передают эстафету следующему.</w:t>
      </w:r>
    </w:p>
    <w:p w:rsidR="005822F2" w:rsidRPr="00855F4A" w:rsidRDefault="005822F2" w:rsidP="005822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2.Эстафета «Перенеси картошку в ложке»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5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(играют дети)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Каждая команда переносит картошку в ложке, огибая ориентир. Под песню </w:t>
      </w:r>
      <w:proofErr w:type="spellStart"/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Газманова</w:t>
      </w:r>
      <w:proofErr w:type="spellEnd"/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«Солдаты»</w:t>
      </w:r>
    </w:p>
    <w:p w:rsidR="005232DA" w:rsidRPr="00855F4A" w:rsidRDefault="005822F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3</w:t>
      </w:r>
      <w:r w:rsidR="005232DA"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. </w:t>
      </w:r>
      <w:r w:rsidR="005232DA" w:rsidRPr="00855F4A">
        <w:rPr>
          <w:color w:val="000000"/>
          <w:sz w:val="28"/>
          <w:szCs w:val="28"/>
          <w:u w:val="single"/>
          <w:bdr w:val="none" w:sz="0" w:space="0" w:color="auto" w:frame="1"/>
        </w:rPr>
        <w:t>Эстафета</w:t>
      </w:r>
      <w:r w:rsidR="005232DA"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 – «Повар»</w:t>
      </w:r>
      <w:proofErr w:type="gramStart"/>
      <w:r w:rsidR="005232DA"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.</w:t>
      </w: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(</w:t>
      </w:r>
      <w:proofErr w:type="gramEnd"/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играют папы)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 xml:space="preserve">А сейчас посмотрим, смогут ли папы накормить семью ужином. Папам нужно добежать до </w:t>
      </w:r>
      <w:proofErr w:type="gramStart"/>
      <w:r w:rsidRPr="00855F4A">
        <w:rPr>
          <w:color w:val="000000"/>
          <w:sz w:val="28"/>
          <w:szCs w:val="28"/>
        </w:rPr>
        <w:t>стола</w:t>
      </w:r>
      <w:proofErr w:type="gramEnd"/>
      <w:r w:rsidRPr="00855F4A">
        <w:rPr>
          <w:color w:val="000000"/>
          <w:sz w:val="28"/>
          <w:szCs w:val="28"/>
        </w:rPr>
        <w:t xml:space="preserve"> где лежит картофель, почистить одну картошку и вернутся назад бегом в свою колону, бежит следующий и так пока все папы не пройдут испытание.</w:t>
      </w:r>
    </w:p>
    <w:p w:rsidR="005232DA" w:rsidRPr="00855F4A" w:rsidRDefault="005822F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5232DA"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. </w:t>
      </w:r>
      <w:r w:rsidR="005232DA" w:rsidRPr="00855F4A">
        <w:rPr>
          <w:color w:val="000000"/>
          <w:sz w:val="28"/>
          <w:szCs w:val="28"/>
          <w:u w:val="single"/>
          <w:bdr w:val="none" w:sz="0" w:space="0" w:color="auto" w:frame="1"/>
        </w:rPr>
        <w:t>Эстафета</w:t>
      </w:r>
      <w:r w:rsidR="005232DA"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 - «Всадники-стрелки»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Папа везет ребенка на спине змейкой до ориентира, ребенок с мешочком и бросает в корзину, папа возвращается так же с ребенком на спине.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Ведущий.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Молодцы! И папы, и дети справились с заданиями. А теперь я предлагаю вам немного отдохнуть и отгадать загадки, пока наше жюри подводит итоги первой части эстафет.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Загадки: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lastRenderedPageBreak/>
        <w:t>Смело в небе проплывает,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Обгоняя птиц полет.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Человек им управляет.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Что такое?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(Самолет.)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Без разгона ввысь взлетаю,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Стрекозу напоминаю.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Отправляется в полет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Наш российский...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(Вертолет).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Хожу в железном панцире,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Бронею весь обшитый.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Стреляю я снарядами,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Я очень грозный с виду...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(Танк).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Под водой железный кит,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Днем и ночью кит не спит.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Днем и ночью под водой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Охраняет мой покой.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(Подводная лодка.)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lastRenderedPageBreak/>
        <w:t>Чудо-птица, алый хвост,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Прилетела в стаю звезд.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Наш народ построил эту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Межпланетную... (ракету).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Словно небывалые чудесные цветы,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Прилетели зонтики с небесной высоты.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(Парашютисты).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Слово жюри для подведения итогов первой части соревнования.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855F4A">
        <w:rPr>
          <w:color w:val="000000"/>
          <w:sz w:val="28"/>
          <w:szCs w:val="28"/>
        </w:rPr>
        <w:t> А мы продолжаем наш праздник и сейчас у нас очередное состязание.</w:t>
      </w:r>
    </w:p>
    <w:p w:rsidR="00855F4A" w:rsidRDefault="005822F2" w:rsidP="005822F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5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физкультуре.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Ещё конкурс для пап.</w:t>
      </w:r>
    </w:p>
    <w:p w:rsidR="005822F2" w:rsidRPr="00855F4A" w:rsidRDefault="005822F2" w:rsidP="005822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5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Pr="00855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Эстафеты «Не урони погоны»</w:t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855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плечи кладутся погоны, мужчины с погонами огибают ориентиры, стараясь не уронить их.</w:t>
      </w:r>
    </w:p>
    <w:p w:rsidR="005822F2" w:rsidRPr="00855F4A" w:rsidRDefault="005822F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855F4A">
        <w:rPr>
          <w:color w:val="000000"/>
          <w:sz w:val="28"/>
          <w:szCs w:val="28"/>
        </w:rPr>
        <w:t> А сейчас, мы вам покажем наши музыкальные номера, они показываются вне конкурса. Дети старшей и подготовительной группы приготовили для вас песни и танцы.</w:t>
      </w:r>
    </w:p>
    <w:p w:rsidR="005822F2" w:rsidRPr="00855F4A" w:rsidRDefault="005822F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5232DA" w:rsidRPr="00855F4A" w:rsidRDefault="005822F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  <w:u w:val="single"/>
          <w:bdr w:val="none" w:sz="0" w:space="0" w:color="auto" w:frame="1"/>
        </w:rPr>
        <w:t>6</w:t>
      </w:r>
      <w:r w:rsidR="005232DA" w:rsidRPr="00855F4A">
        <w:rPr>
          <w:color w:val="000000"/>
          <w:sz w:val="28"/>
          <w:szCs w:val="28"/>
          <w:u w:val="single"/>
          <w:bdr w:val="none" w:sz="0" w:space="0" w:color="auto" w:frame="1"/>
        </w:rPr>
        <w:t>. Эстафета</w:t>
      </w:r>
      <w:r w:rsidR="005232DA"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 «Живая пилотка».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На голову одевается – пилотка. Папы и дети в пилотке бегут поочерёдно до кубика, расположенного на противоположной стороне зала, по пути преодолевая препятствие – обруч (пролезть), оббегают змейкой кегли и кубик, возвращаются к своей команде, надевает пилотку на следующего участника, и стают в конец колонны. Второй бежит так же. И так далее, пока вся команда не выполнит задание.</w:t>
      </w:r>
    </w:p>
    <w:p w:rsidR="005232DA" w:rsidRPr="00855F4A" w:rsidRDefault="005822F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7</w:t>
      </w:r>
      <w:r w:rsidR="005232DA" w:rsidRPr="00855F4A">
        <w:rPr>
          <w:color w:val="000000"/>
          <w:sz w:val="28"/>
          <w:szCs w:val="28"/>
        </w:rPr>
        <w:t>.  </w:t>
      </w:r>
      <w:r w:rsidR="005232DA" w:rsidRPr="00855F4A">
        <w:rPr>
          <w:color w:val="000000"/>
          <w:sz w:val="28"/>
          <w:szCs w:val="28"/>
          <w:u w:val="single"/>
          <w:bdr w:val="none" w:sz="0" w:space="0" w:color="auto" w:frame="1"/>
        </w:rPr>
        <w:t>Конкурс для пап</w:t>
      </w:r>
      <w:r w:rsidR="005232DA" w:rsidRPr="00855F4A">
        <w:rPr>
          <w:color w:val="000000"/>
          <w:sz w:val="28"/>
          <w:szCs w:val="28"/>
        </w:rPr>
        <w:t> </w:t>
      </w:r>
      <w:r w:rsidR="005232DA"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«Эрудит».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Поочерёдно задаются вопросы обеим командам, сначала 8 вопросов одной команде, затем 8 – другой.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lastRenderedPageBreak/>
        <w:t>1 Главная песня страны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(Гимн)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2 Торжественное движение войск и военных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(Парад)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3</w:t>
      </w:r>
      <w:proofErr w:type="gramStart"/>
      <w:r w:rsidRPr="00855F4A">
        <w:rPr>
          <w:color w:val="000000"/>
          <w:sz w:val="28"/>
          <w:szCs w:val="28"/>
        </w:rPr>
        <w:t xml:space="preserve"> В</w:t>
      </w:r>
      <w:proofErr w:type="gramEnd"/>
      <w:r w:rsidRPr="00855F4A">
        <w:rPr>
          <w:color w:val="000000"/>
          <w:sz w:val="28"/>
          <w:szCs w:val="28"/>
        </w:rPr>
        <w:t xml:space="preserve"> неё призывают и от неё косят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(Армия)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4</w:t>
      </w:r>
      <w:proofErr w:type="gramStart"/>
      <w:r w:rsidRPr="00855F4A">
        <w:rPr>
          <w:color w:val="000000"/>
          <w:sz w:val="28"/>
          <w:szCs w:val="28"/>
        </w:rPr>
        <w:t xml:space="preserve"> И</w:t>
      </w:r>
      <w:proofErr w:type="gramEnd"/>
      <w:r w:rsidRPr="00855F4A">
        <w:rPr>
          <w:color w:val="000000"/>
          <w:sz w:val="28"/>
          <w:szCs w:val="28"/>
        </w:rPr>
        <w:t xml:space="preserve"> орденоносец, и ухажёр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(Кавалер)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5 Аспирант в пагонах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(Кадет)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6 Утренняя команда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(Подъём)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7 Главный казак </w:t>
      </w: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(Атаман)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8</w:t>
      </w:r>
      <w:proofErr w:type="gramStart"/>
      <w:r w:rsidRPr="00855F4A">
        <w:rPr>
          <w:color w:val="000000"/>
          <w:sz w:val="28"/>
          <w:szCs w:val="28"/>
        </w:rPr>
        <w:t xml:space="preserve"> Н</w:t>
      </w:r>
      <w:proofErr w:type="gramEnd"/>
      <w:r w:rsidRPr="00855F4A">
        <w:rPr>
          <w:color w:val="000000"/>
          <w:sz w:val="28"/>
          <w:szCs w:val="28"/>
        </w:rPr>
        <w:t>а плечах военного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(Погоны)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9 Солдатский дом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(Казарма)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10</w:t>
      </w:r>
      <w:proofErr w:type="gramStart"/>
      <w:r w:rsidRPr="00855F4A">
        <w:rPr>
          <w:color w:val="000000"/>
          <w:sz w:val="28"/>
          <w:szCs w:val="28"/>
        </w:rPr>
        <w:t xml:space="preserve"> Т</w:t>
      </w:r>
      <w:proofErr w:type="gramEnd"/>
      <w:r w:rsidRPr="00855F4A">
        <w:rPr>
          <w:color w:val="000000"/>
          <w:sz w:val="28"/>
          <w:szCs w:val="28"/>
        </w:rPr>
        <w:t>ри </w:t>
      </w:r>
      <w:hyperlink r:id="rId16" w:tooltip="Взвод" w:history="1">
        <w:r w:rsidRPr="00855F4A">
          <w:rPr>
            <w:rStyle w:val="a7"/>
            <w:color w:val="743399"/>
            <w:sz w:val="28"/>
            <w:szCs w:val="28"/>
            <w:bdr w:val="none" w:sz="0" w:space="0" w:color="auto" w:frame="1"/>
          </w:rPr>
          <w:t>взвода</w:t>
        </w:r>
      </w:hyperlink>
      <w:r w:rsidRPr="00855F4A">
        <w:rPr>
          <w:color w:val="000000"/>
          <w:sz w:val="28"/>
          <w:szCs w:val="28"/>
        </w:rPr>
        <w:t>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(Рота)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11 Большой морской начальник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(Адмирал)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***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1 Дверь танка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(Люк)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2 Главный на корабле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(Капитан)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3 Морской повар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(Кок)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4 Гараж для самолёта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(Ангар)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 5 Самолётная лестница (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Трап)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6 Исход битвы в нашу пользу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(Победа)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7 Боевая машина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(Танк)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8</w:t>
      </w:r>
      <w:proofErr w:type="gramStart"/>
      <w:r w:rsidRPr="00855F4A">
        <w:rPr>
          <w:color w:val="000000"/>
          <w:sz w:val="28"/>
          <w:szCs w:val="28"/>
        </w:rPr>
        <w:t xml:space="preserve"> Т</w:t>
      </w:r>
      <w:proofErr w:type="gramEnd"/>
      <w:r w:rsidRPr="00855F4A">
        <w:rPr>
          <w:color w:val="000000"/>
          <w:sz w:val="28"/>
          <w:szCs w:val="28"/>
        </w:rPr>
        <w:t>о, чем солдат думает и из чего ест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(Котелок)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9</w:t>
      </w:r>
      <w:proofErr w:type="gramStart"/>
      <w:r w:rsidRPr="00855F4A">
        <w:rPr>
          <w:color w:val="000000"/>
          <w:sz w:val="28"/>
          <w:szCs w:val="28"/>
        </w:rPr>
        <w:t xml:space="preserve"> Т</w:t>
      </w:r>
      <w:proofErr w:type="gramEnd"/>
      <w:r w:rsidRPr="00855F4A">
        <w:rPr>
          <w:color w:val="000000"/>
          <w:sz w:val="28"/>
          <w:szCs w:val="28"/>
        </w:rPr>
        <w:t>от, кто всегда прав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(Командир)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10 Слухач и стукач в армии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(Радист)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11Одно из главных орудий солдата </w:t>
      </w:r>
      <w:r w:rsidRPr="00855F4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(Ложка)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7.  </w:t>
      </w:r>
      <w:r w:rsidRPr="00855F4A">
        <w:rPr>
          <w:color w:val="000000"/>
          <w:sz w:val="28"/>
          <w:szCs w:val="28"/>
          <w:u w:val="single"/>
          <w:bdr w:val="none" w:sz="0" w:space="0" w:color="auto" w:frame="1"/>
        </w:rPr>
        <w:t>Эстафета </w:t>
      </w: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«Генеральские погоны».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Игра для детей, можно включить и родителей. Бег со спичечными коробками «погонами» на плечах, игра-эстафета дети передают погоны друг другу.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55F4A">
        <w:rPr>
          <w:color w:val="000000"/>
          <w:sz w:val="28"/>
          <w:szCs w:val="28"/>
        </w:rPr>
        <w:t>8.  </w:t>
      </w:r>
      <w:r w:rsidRPr="00855F4A">
        <w:rPr>
          <w:color w:val="000000"/>
          <w:sz w:val="28"/>
          <w:szCs w:val="28"/>
          <w:u w:val="single"/>
          <w:bdr w:val="none" w:sz="0" w:space="0" w:color="auto" w:frame="1"/>
        </w:rPr>
        <w:t>Эстафета</w:t>
      </w: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 «</w:t>
      </w:r>
      <w:proofErr w:type="spellStart"/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Перетягивание</w:t>
      </w:r>
      <w:proofErr w:type="spellEnd"/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каната».</w:t>
      </w:r>
    </w:p>
    <w:p w:rsidR="005822F2" w:rsidRPr="00855F4A" w:rsidRDefault="005822F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Сначала дети потом папы!</w:t>
      </w:r>
    </w:p>
    <w:p w:rsidR="005822F2" w:rsidRPr="00855F4A" w:rsidRDefault="005822F2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i/>
          <w:iCs/>
          <w:color w:val="000000"/>
          <w:sz w:val="28"/>
          <w:szCs w:val="28"/>
          <w:bdr w:val="none" w:sz="0" w:space="0" w:color="auto" w:frame="1"/>
        </w:rPr>
        <w:t>Офицерам и солдатам,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i/>
          <w:iCs/>
          <w:color w:val="000000"/>
          <w:sz w:val="28"/>
          <w:szCs w:val="28"/>
          <w:bdr w:val="none" w:sz="0" w:space="0" w:color="auto" w:frame="1"/>
        </w:rPr>
        <w:t>Нашей доблестной страны,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i/>
          <w:iCs/>
          <w:color w:val="000000"/>
          <w:sz w:val="28"/>
          <w:szCs w:val="28"/>
          <w:bdr w:val="none" w:sz="0" w:space="0" w:color="auto" w:frame="1"/>
        </w:rPr>
        <w:t>Пожелают все ребята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i/>
          <w:iCs/>
          <w:color w:val="000000"/>
          <w:sz w:val="28"/>
          <w:szCs w:val="28"/>
          <w:bdr w:val="none" w:sz="0" w:space="0" w:color="auto" w:frame="1"/>
        </w:rPr>
        <w:t>Никогда не знать войны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i/>
          <w:iCs/>
          <w:color w:val="000000"/>
          <w:sz w:val="28"/>
          <w:szCs w:val="28"/>
          <w:bdr w:val="none" w:sz="0" w:space="0" w:color="auto" w:frame="1"/>
        </w:rPr>
        <w:t>В День Защитника России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i/>
          <w:iCs/>
          <w:color w:val="000000"/>
          <w:sz w:val="28"/>
          <w:szCs w:val="28"/>
          <w:bdr w:val="none" w:sz="0" w:space="0" w:color="auto" w:frame="1"/>
        </w:rPr>
        <w:t>Поздравляем наших пап.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i/>
          <w:iCs/>
          <w:color w:val="000000"/>
          <w:sz w:val="28"/>
          <w:szCs w:val="28"/>
          <w:bdr w:val="none" w:sz="0" w:space="0" w:color="auto" w:frame="1"/>
        </w:rPr>
        <w:t>Салютует в небе синем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i/>
          <w:iCs/>
          <w:color w:val="000000"/>
          <w:sz w:val="28"/>
          <w:szCs w:val="28"/>
          <w:bdr w:val="none" w:sz="0" w:space="0" w:color="auto" w:frame="1"/>
        </w:rPr>
        <w:t>Разноцветный звездный залп!</w:t>
      </w:r>
    </w:p>
    <w:p w:rsidR="005232DA" w:rsidRPr="00855F4A" w:rsidRDefault="005232DA" w:rsidP="005232DA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55F4A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Ведущий.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t>Спасибо всем участникам. Настало время узнать победителя наших соревнований. Я предоставляю слово главному судье наших соревнований.</w:t>
      </w:r>
    </w:p>
    <w:p w:rsidR="005232DA" w:rsidRPr="00855F4A" w:rsidRDefault="005232DA" w:rsidP="005232DA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55F4A">
        <w:rPr>
          <w:color w:val="000000"/>
          <w:sz w:val="28"/>
          <w:szCs w:val="28"/>
        </w:rPr>
        <w:lastRenderedPageBreak/>
        <w:t>Жюри объявляет победителя, вручает дипломы, сертификаты, медальки и раздаёт подарки.</w:t>
      </w:r>
    </w:p>
    <w:p w:rsidR="005232DA" w:rsidRPr="00855F4A" w:rsidRDefault="005232DA" w:rsidP="00C8437C">
      <w:pPr>
        <w:rPr>
          <w:rFonts w:ascii="Times New Roman" w:hAnsi="Times New Roman" w:cs="Times New Roman"/>
          <w:sz w:val="28"/>
          <w:szCs w:val="28"/>
        </w:rPr>
      </w:pPr>
    </w:p>
    <w:sectPr w:rsidR="005232DA" w:rsidRPr="00855F4A" w:rsidSect="0029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37C"/>
    <w:rsid w:val="0027331F"/>
    <w:rsid w:val="0029723B"/>
    <w:rsid w:val="00355125"/>
    <w:rsid w:val="004970FA"/>
    <w:rsid w:val="005232DA"/>
    <w:rsid w:val="005822F2"/>
    <w:rsid w:val="00855F4A"/>
    <w:rsid w:val="00C54622"/>
    <w:rsid w:val="00C8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37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84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7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232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232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6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vzvod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2019-02-12T16:04:00Z</dcterms:created>
  <dcterms:modified xsi:type="dcterms:W3CDTF">2019-02-17T17:29:00Z</dcterms:modified>
</cp:coreProperties>
</file>