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42" w:rsidRPr="00191585" w:rsidRDefault="00F06B42" w:rsidP="00F06B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Муниципальное бюджетное  общеобразовательное учреждение Купинского района</w:t>
      </w:r>
    </w:p>
    <w:p w:rsidR="00F06B42" w:rsidRPr="008A3075" w:rsidRDefault="00F06B42" w:rsidP="00F06B42">
      <w:pPr>
        <w:pStyle w:val="a3"/>
        <w:jc w:val="center"/>
        <w:rPr>
          <w:rFonts w:ascii="Calibri" w:eastAsia="Times New Roman" w:hAnsi="Calibri" w:cs="Times New Roman"/>
          <w:i/>
        </w:rPr>
      </w:pPr>
      <w:r w:rsidRPr="001915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«Специальная (коррекционная) школа-интернат № 2»</w:t>
      </w:r>
      <w:r w:rsidRPr="008A3075">
        <w:rPr>
          <w:rFonts w:ascii="Times New Roman" w:hAnsi="Times New Roman" w:cs="Times New Roman"/>
          <w:b/>
          <w:sz w:val="28"/>
          <w:szCs w:val="28"/>
        </w:rPr>
        <w:br/>
      </w:r>
    </w:p>
    <w:p w:rsidR="00F06B42" w:rsidRDefault="00F06B42" w:rsidP="00F06B4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6B42" w:rsidRDefault="00F06B42" w:rsidP="00F06B4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6B42" w:rsidRPr="00EF0B5D" w:rsidRDefault="00F06B42" w:rsidP="00F06B4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6B42" w:rsidRPr="00BF5F60" w:rsidRDefault="00F06B42" w:rsidP="00F06B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tbl>
      <w:tblPr>
        <w:tblW w:w="13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0"/>
      </w:tblGrid>
      <w:tr w:rsidR="00F06B42" w:rsidRPr="00BF5F60" w:rsidTr="003B50EA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F06B42" w:rsidRPr="00BF5F60" w:rsidRDefault="00F06B42" w:rsidP="003B50E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</w:p>
        </w:tc>
      </w:tr>
    </w:tbl>
    <w:p w:rsidR="00F06B42" w:rsidRPr="00BF5F60" w:rsidRDefault="00F06B42" w:rsidP="00F06B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F06B42" w:rsidRPr="00BF5F60" w:rsidRDefault="00F06B42" w:rsidP="00F06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B42" w:rsidRPr="00EF0B5D" w:rsidRDefault="00F06B42" w:rsidP="00F06B4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06B42" w:rsidRDefault="00F06B42" w:rsidP="00F06B4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6B42" w:rsidRDefault="00F06B42" w:rsidP="00F06B4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B72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Кукушкины слёзки</w:t>
      </w:r>
    </w:p>
    <w:p w:rsidR="00F06B42" w:rsidRDefault="00F06B42" w:rsidP="00F06B4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6B42" w:rsidRPr="00BB732D" w:rsidRDefault="00F06B42" w:rsidP="00F06B4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B42" w:rsidRDefault="00F06B42" w:rsidP="00F06B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6B42" w:rsidRDefault="00F06B42" w:rsidP="00F06B4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6B42" w:rsidRDefault="00F06B42" w:rsidP="00F06B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6B42" w:rsidRPr="00191585" w:rsidRDefault="00F06B42" w:rsidP="009C37C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1585">
        <w:rPr>
          <w:rFonts w:ascii="Times New Roman" w:hAnsi="Times New Roman"/>
          <w:sz w:val="28"/>
          <w:szCs w:val="28"/>
        </w:rPr>
        <w:t xml:space="preserve">     </w:t>
      </w:r>
      <w:r w:rsidR="00456108">
        <w:rPr>
          <w:rFonts w:ascii="Times New Roman" w:hAnsi="Times New Roman"/>
          <w:sz w:val="28"/>
          <w:szCs w:val="28"/>
        </w:rPr>
        <w:t>Возраст детей: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10</w:t>
      </w:r>
      <w:r w:rsidRPr="00191585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F06B42" w:rsidRPr="00191585" w:rsidRDefault="00F06B42" w:rsidP="009C37C6">
      <w:pPr>
        <w:spacing w:after="0" w:line="360" w:lineRule="auto"/>
        <w:ind w:left="3540" w:firstLine="19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1585">
        <w:rPr>
          <w:rFonts w:ascii="Times New Roman" w:hAnsi="Times New Roman"/>
          <w:sz w:val="28"/>
          <w:szCs w:val="28"/>
        </w:rPr>
        <w:t>Разработчик</w:t>
      </w:r>
      <w:r w:rsidRPr="001915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06B42" w:rsidRPr="00191585" w:rsidRDefault="00F06B42" w:rsidP="009C37C6">
      <w:pPr>
        <w:spacing w:after="0" w:line="360" w:lineRule="auto"/>
        <w:ind w:left="3540" w:firstLine="19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Бойко О.В</w:t>
      </w:r>
      <w:r w:rsidRPr="00191585">
        <w:rPr>
          <w:rFonts w:ascii="Times New Roman" w:hAnsi="Times New Roman"/>
          <w:sz w:val="28"/>
          <w:szCs w:val="28"/>
        </w:rPr>
        <w:t>., учитель</w:t>
      </w:r>
    </w:p>
    <w:p w:rsidR="00F06B42" w:rsidRDefault="00F06B42" w:rsidP="00F06B42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F06B42" w:rsidRDefault="00F06B42" w:rsidP="00F06B42">
      <w:pPr>
        <w:jc w:val="center"/>
        <w:rPr>
          <w:rFonts w:ascii="Times New Roman" w:hAnsi="Times New Roman"/>
          <w:sz w:val="26"/>
          <w:szCs w:val="26"/>
        </w:rPr>
      </w:pPr>
    </w:p>
    <w:p w:rsidR="009C37C6" w:rsidRDefault="009C37C6" w:rsidP="00F06B42">
      <w:pPr>
        <w:jc w:val="center"/>
        <w:rPr>
          <w:rFonts w:ascii="Times New Roman" w:hAnsi="Times New Roman"/>
          <w:sz w:val="26"/>
          <w:szCs w:val="26"/>
        </w:rPr>
      </w:pPr>
    </w:p>
    <w:p w:rsidR="009C37C6" w:rsidRDefault="009C37C6" w:rsidP="00F06B42">
      <w:pPr>
        <w:jc w:val="center"/>
        <w:rPr>
          <w:rFonts w:ascii="Times New Roman" w:hAnsi="Times New Roman"/>
          <w:sz w:val="26"/>
          <w:szCs w:val="26"/>
        </w:rPr>
      </w:pPr>
    </w:p>
    <w:p w:rsidR="009C37C6" w:rsidRDefault="009C37C6" w:rsidP="00F06B42">
      <w:pPr>
        <w:jc w:val="center"/>
        <w:rPr>
          <w:rFonts w:ascii="Times New Roman" w:hAnsi="Times New Roman"/>
          <w:sz w:val="26"/>
          <w:szCs w:val="26"/>
        </w:rPr>
      </w:pPr>
    </w:p>
    <w:p w:rsidR="009C37C6" w:rsidRDefault="009C37C6" w:rsidP="00F06B42">
      <w:pPr>
        <w:jc w:val="center"/>
        <w:rPr>
          <w:rFonts w:ascii="Times New Roman" w:hAnsi="Times New Roman"/>
          <w:sz w:val="26"/>
          <w:szCs w:val="26"/>
        </w:rPr>
      </w:pPr>
    </w:p>
    <w:p w:rsidR="009C37C6" w:rsidRDefault="009C37C6" w:rsidP="00F06B42">
      <w:pPr>
        <w:jc w:val="center"/>
        <w:rPr>
          <w:rFonts w:ascii="Times New Roman" w:hAnsi="Times New Roman"/>
          <w:sz w:val="26"/>
          <w:szCs w:val="26"/>
        </w:rPr>
      </w:pPr>
    </w:p>
    <w:p w:rsidR="00F06B42" w:rsidRDefault="00F06B42" w:rsidP="00F06B4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г.Купино</w:t>
      </w:r>
    </w:p>
    <w:p w:rsidR="00F06B42" w:rsidRPr="00BB732D" w:rsidRDefault="00F06B42" w:rsidP="00F06B4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2021г.</w:t>
      </w:r>
    </w:p>
    <w:p w:rsidR="00F06B42" w:rsidRDefault="00F06B42" w:rsidP="00DB72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37C6" w:rsidRDefault="009C37C6" w:rsidP="00DB72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37C6" w:rsidRDefault="009C37C6" w:rsidP="00DB72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6B42" w:rsidRDefault="00F06B42" w:rsidP="00DB72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72CE" w:rsidRPr="00456108" w:rsidRDefault="00DB72CE" w:rsidP="00DB72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Тема урока: Кукушкины слёзки. </w:t>
      </w:r>
      <w:r w:rsidRPr="00456108">
        <w:rPr>
          <w:rFonts w:ascii="Times New Roman" w:eastAsia="Times New Roman" w:hAnsi="Times New Roman" w:cs="Times New Roman"/>
          <w:sz w:val="28"/>
          <w:szCs w:val="28"/>
          <w:lang w:eastAsia="ar-SA"/>
        </w:rPr>
        <w:t>Чтение сказок малых народов Сибири о кукушке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Тип урока:</w:t>
      </w: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урок</w:t>
      </w:r>
      <w:r w:rsidR="003F12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изучения новых знаний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Форма урока</w:t>
      </w: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: урок-сказка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</w:t>
      </w: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: знакомить детей с древними преданиями и поверьями, лекарственными свойствами трав и птиц Сибири.</w:t>
      </w:r>
    </w:p>
    <w:p w:rsidR="00DB72CE" w:rsidRPr="00DB72CE" w:rsidRDefault="00DB72CE" w:rsidP="00DB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 предметные</w:t>
      </w:r>
      <w:r w:rsidRPr="00DB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содействовать</w:t>
      </w:r>
      <w:r w:rsidRPr="00DB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пониманию обучающихся  основ русской культуры;</w:t>
      </w:r>
    </w:p>
    <w:p w:rsidR="00DB72CE" w:rsidRPr="00DB72CE" w:rsidRDefault="00DB72CE" w:rsidP="00DB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представлений о традиционных </w:t>
      </w:r>
      <w:proofErr w:type="spellStart"/>
      <w:r w:rsidRPr="00DB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повериях</w:t>
      </w:r>
      <w:proofErr w:type="spellEnd"/>
      <w:r w:rsidRPr="00DB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России, их истории, современном состоянии, значении для жизни человека, народа, России;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Планируемые результаты:</w:t>
      </w:r>
      <w:r w:rsidRPr="00DB72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личностные</w:t>
      </w: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: сформировать представление детей о сибирских цветах, их свойствах, легендами, преданиями и поверьями, связанными с кукушкой.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Способствовать формированию </w:t>
      </w:r>
      <w:r w:rsidRPr="00DB72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метапредметных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регулятивных – </w:t>
      </w:r>
      <w:r w:rsidRPr="00DB72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ar-SA"/>
        </w:rPr>
        <w:t>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DB72CE" w:rsidRPr="00DB72CE" w:rsidRDefault="00DB72CE" w:rsidP="00DB72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познавательных – </w:t>
      </w:r>
      <w:r w:rsidRPr="00DB7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структурирование знаний;</w:t>
      </w:r>
    </w:p>
    <w:p w:rsidR="00DB72CE" w:rsidRPr="00DB72CE" w:rsidRDefault="00DB72CE" w:rsidP="00DB72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осознанное и произвольное построение речевого высказывания в устной и письменной форме;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2CE" w:rsidRPr="00DB72CE" w:rsidRDefault="00DB72CE" w:rsidP="00DB72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коммуникативных – </w:t>
      </w:r>
      <w:r w:rsidRPr="00DB72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ar-SA"/>
        </w:rPr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2CE" w:rsidRPr="00DB72CE" w:rsidRDefault="00DB72CE" w:rsidP="00DB72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Оборудование урока: </w:t>
      </w: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ИКТ, набор пословиц, иллюстрации к сказкам, иллюстрации</w:t>
      </w:r>
      <w:r w:rsidR="00456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народных костюмов эвенков, нен</w:t>
      </w: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цев, рисунки кукушки.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 урока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Кто эта птица?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Никогда не строит для себя гнезда,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Соседкам яйца оставляет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И о птенцах не вспоминает?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- Кто из вас видел кукушку и может что-либо о ней рассказать? (Педагог предлагает детям рассказать всё, что они знают об этой птице, наводящими вопросами вовлекает их в разговор.)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- Кто из вас замечал, когда начинает куковать кукушка, а когда замолкает?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456108"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Какие народные приметы,</w:t>
      </w: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связанные с этой </w:t>
      </w:r>
      <w:r w:rsidR="00456108"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птицей,</w:t>
      </w: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 знаете?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Какие пословицы и поговорки вы знаете про кукушку?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кукушке в народе живёт много поверий, пословиц и поговорок: «Кукушка кукует, горе вещует», « За то кукушка без гнезда, что в Благовещенье его завела» (этот праздник отмечается на Руси 25 марта, по существующему поверью, в этот день не следует начинать никакого дела), </w:t>
      </w: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«Кукушка житным колоском подавится, т.е. перестанет куковать, как только заколосится рожь.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какими словами вы часто обращаетесь к кукушке, услышав, что она кукует?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«Сколько раз кукушка натощак кого </w:t>
      </w:r>
      <w:proofErr w:type="spellStart"/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окукует</w:t>
      </w:r>
      <w:proofErr w:type="spellEnd"/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, столько лет тому и жить» - существует поверье в народе. Кто- то верит. А кто-то нет. Наверно, каждый из нас обращался к ней со словами: «Кукушка, кукушка, сколько мне лет жить?» Вот и поэт Анна Ахматова обращается к ней: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Я спросила у кукушки,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Сколько лет я проживу…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Сосен дрогнули верхушки,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Жёлтый лист упал в траву,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Но ни звука в чаще свежей…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Кто кукушки не знает? Не вьёт эта птичка – невелички гнёзд, не высиживает птенцов, зато в чужие гнёзда очень легко свои яйца подкладывает. А знаете, как всё началось? Послушайте ненецкую сказку «Первая кукушка». (Педагог читает сказку)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И у русских есть такое предание, очень похожее на эту сказку, где мать оборачивается серей кукушкой и улетает из своего дома от детей, которые не помогали ей и не хотели её слушаться. Поэтому не вьёт себе кукушка гнезда и детей не заводит.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-А какие цветы носят название этой птицы? Что вам о них известно? (Показывая иллюстрацию, педагог вовлекает детей в диалог, предлагает рассказать о внешнем виде этого растения, когда и где можно увидеть его, о его запахе)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Цветок из очень миловидных;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знатной он семьи – орхидных.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знаю, право, отчего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Назвали слёзками его.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Улетела кукушка из родного дома, а на чужбине, когда прошла обида на родных детей, начала она горевать, детей своих брошенных жалеть, заплакала горько. И та, где её слёзы падали, красивые цветы вырастали. И назвали их кукушкины слёзки. Так рассказывает русское предание об этих цветах. Такие же они непостоянные и обманчивые, как слёзы кукушки. Когда не встретишь этот цветок, всегда он печальным кажется – задумчиво смотрит полураскрытый бутончик в землю, будто-то грустит о чем-то. Утром, после тёплой ночи, с бледно-зелёных лепестков, которые выглядывают из-под чашечки, словно вылепленной из сахарной глазури, обязательно роса капает. Совсем как слёзы.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-Какие же народные названия ещё существуют?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Зовут его ещё ятрышником, зарокою. … Любопытно это растение, что у него два клубня: один – прошлогодний, а другой молодой. По преданию, татаро-монгольские конники запасались этими клубнями при дальних и трудных переходах на случай недостатка пищи. Народная медицина знает много рецептов для врачевания клубнями ятрышника, в низ много </w:t>
      </w: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питательных веществ, которые восстанавливают силы истомлённого и больного человека.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теперь послушайте сказку эвенков «Кукушка».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чтения сказки педагог задаёт детям вопросы: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- Что вы узнали из этой сказки об образе жизни и повадках других птиц?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-Кого обсуждают в этих сказках?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-В чём сходство и в чём различие этих двух сказок?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-Кого часто сравнивают с кукушкой?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Какую пословицу на эту тему вы выберете, из всех предложенных? (Не та мать, которая родила, а та, которая.)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чём мудрость этих слов? Чему они учат?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бы там ни было, а у народа к кукушке отношение уважительное. Её ласково называют кукушечка, рябушечка и т.д. В старину на Руси был интересный обряд – крещение кукушки. Он происходил в преддверии лета, на Вознесенье. Сам обряд перешёл к русичам ещё от славян. Праздник Вознесенья не имеет постоянной даты и в разные годы приходится на разные числа. По представлениям древних славян, в кукушку превращалась языческая богиня Жива, от которой зависел урожай.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Кукушка была главным действующим лицом и при кумовстве. Это духовное родство на Руси (побратимство, </w:t>
      </w:r>
      <w:proofErr w:type="spellStart"/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посестринство</w:t>
      </w:r>
      <w:proofErr w:type="spellEnd"/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), которое вообще уходит своими корнями в очень далёкие времена, когда люди верили, что, обменявшись личными вещами, они вступали в родственный союз. В преставлении наших свами предков, вещь носила в себе частичку своего владельца. Те, кто кумились, обменивались платками, кольцами со словами: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Кумушка-голубушка,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Серая кукушечка,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Давай с тобой, девица,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Давай покумимся!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 мне кумушка – 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Я тебе голубушка…</w:t>
      </w:r>
    </w:p>
    <w:p w:rsidR="00DB72CE" w:rsidRPr="00DB72CE" w:rsidRDefault="00DB72CE" w:rsidP="00DB72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А дети, услышав кукование кукушки, приговаривают: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Кукушечка, кукушечка,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Серая рябушечка,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Прокукуй в лесу: ку-ку-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Сколько лет я проживу?</w:t>
      </w:r>
    </w:p>
    <w:p w:rsidR="00DB72CE" w:rsidRPr="00DB72CE" w:rsidRDefault="00DB72CE" w:rsidP="00DB72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2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Подведение итогов урока. Домашнее задание: выучить пословицу и поговорку о кукушке.</w:t>
      </w:r>
    </w:p>
    <w:p w:rsidR="00DB72CE" w:rsidRPr="00DB72CE" w:rsidRDefault="00DB72CE" w:rsidP="00DB72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2CE" w:rsidRPr="00DB72CE" w:rsidRDefault="00DB72CE" w:rsidP="00DB72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2CE" w:rsidRPr="00DB72CE" w:rsidRDefault="00DB72CE" w:rsidP="00DB72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702" w:rsidRDefault="00EF0702"/>
    <w:sectPr w:rsidR="00EF0702" w:rsidSect="006E79E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CE"/>
    <w:rsid w:val="003F1298"/>
    <w:rsid w:val="00456108"/>
    <w:rsid w:val="006E79EC"/>
    <w:rsid w:val="009C37C6"/>
    <w:rsid w:val="00DB72CE"/>
    <w:rsid w:val="00EF0702"/>
    <w:rsid w:val="00F0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8C2A2-295C-4DB1-8A0E-542B989F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4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2021-03-24T08:17:00Z</dcterms:created>
  <dcterms:modified xsi:type="dcterms:W3CDTF">2021-11-11T03:23:00Z</dcterms:modified>
</cp:coreProperties>
</file>