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591" w:rsidRDefault="00E54591" w:rsidP="00E5459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E54591" w:rsidRDefault="00E54591" w:rsidP="00E5459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E54591" w:rsidRDefault="00E54591" w:rsidP="00E5459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E54591" w:rsidRDefault="00E54591" w:rsidP="00E5459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E54591" w:rsidRDefault="00E54591" w:rsidP="00E5459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E54591" w:rsidRDefault="00E54591" w:rsidP="00E5459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771683" w:rsidRDefault="00E54591" w:rsidP="00E5459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Конспект непосредственной образовательной деятельности</w:t>
      </w:r>
      <w:r w:rsidR="0077168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по здоровому образу жизни</w:t>
      </w:r>
      <w:r w:rsidRPr="00E5459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во второй младшей группе на тему:</w:t>
      </w:r>
    </w:p>
    <w:p w:rsidR="00E54591" w:rsidRPr="00E54591" w:rsidRDefault="00E54591" w:rsidP="00E5459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«Весёлые витаминки»</w:t>
      </w:r>
    </w:p>
    <w:p w:rsidR="00E54591" w:rsidRPr="00E54591" w:rsidRDefault="00E54591" w:rsidP="00E5459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91" w:rsidRPr="00E54591" w:rsidRDefault="00E54591" w:rsidP="00E5459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91" w:rsidRPr="00E54591" w:rsidRDefault="00E54591" w:rsidP="00E5459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91" w:rsidRPr="00E54591" w:rsidRDefault="00E54591" w:rsidP="00E5459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91" w:rsidRPr="00E54591" w:rsidRDefault="00E54591" w:rsidP="00E5459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91" w:rsidRPr="00E54591" w:rsidRDefault="00E54591" w:rsidP="00E5459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963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Программные задачи: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E54591" w:rsidRPr="0049632E" w:rsidRDefault="00E54591" w:rsidP="00E54591">
      <w:pPr>
        <w:pStyle w:val="a4"/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понятиями «витамины» и продуктами в которых они находятся;</w:t>
      </w:r>
    </w:p>
    <w:p w:rsidR="00E54591" w:rsidRPr="0049632E" w:rsidRDefault="00E54591" w:rsidP="00E54591">
      <w:pPr>
        <w:pStyle w:val="a4"/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о значении витаминов для здоровья и хорошего настроения, обобщить и закрепить понятия «овощи» и «фрукты».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E54591" w:rsidRPr="0049632E" w:rsidRDefault="00E54591" w:rsidP="00E54591">
      <w:pPr>
        <w:pStyle w:val="a4"/>
        <w:numPr>
          <w:ilvl w:val="0"/>
          <w:numId w:val="3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осознанное отношение к своей жизни, своему здоровью.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E54591" w:rsidRPr="0049632E" w:rsidRDefault="00E54591" w:rsidP="00E54591">
      <w:pPr>
        <w:pStyle w:val="a4"/>
        <w:numPr>
          <w:ilvl w:val="0"/>
          <w:numId w:val="3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детей употреблять в пищу всё то, что полезно для здоровья;</w:t>
      </w:r>
    </w:p>
    <w:p w:rsidR="00E54591" w:rsidRPr="0049632E" w:rsidRDefault="00E54591" w:rsidP="00E54591">
      <w:pPr>
        <w:pStyle w:val="a4"/>
        <w:numPr>
          <w:ilvl w:val="0"/>
          <w:numId w:val="3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такие качества как вежливость, дисциплинированность.</w:t>
      </w:r>
    </w:p>
    <w:p w:rsidR="00E54591" w:rsidRPr="0049632E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работа:</w:t>
      </w:r>
      <w:r w:rsidRPr="004963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здоровой пище,</w:t>
      </w:r>
      <w:r w:rsidRPr="00496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</w:t>
      </w:r>
      <w:r w:rsidRPr="00496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дидактические, сюжетно-ролевые игры</w:t>
      </w: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4591" w:rsidRPr="0049632E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Материалы</w:t>
      </w:r>
      <w:r w:rsidRPr="004963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оборудование</w:t>
      </w:r>
      <w:r w:rsidRPr="00E545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496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0B97" w:rsidRPr="00496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настенное панно-домик, </w:t>
      </w: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муляжи овощей,</w:t>
      </w:r>
      <w:r w:rsidR="007B0B97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разрезные картинки фруктов, коробочки </w:t>
      </w:r>
      <w:r w:rsidR="0049632E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из-под</w:t>
      </w:r>
      <w:r w:rsidR="007B0B97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соков</w:t>
      </w:r>
      <w:r w:rsidR="0049632E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сок на каждого ребенка.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591" w:rsidRPr="0049632E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Ход </w:t>
      </w:r>
      <w:r w:rsidRPr="004963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занятия</w:t>
      </w:r>
      <w:r w:rsidRPr="00E545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сегодня я вам открою один очень важный секрет. Мы отправимся в гости к витаминам.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Витамины – это очень маленькие </w:t>
      </w: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вещества,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настолько маленькие, что мы их видеть не </w:t>
      </w: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можем,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самое главное то, что в витаминах содержится сила и </w:t>
      </w: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здоровье.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Витамины живут в витаминном доме. Давайте попробуем их найти. Вы согласны?</w:t>
      </w: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5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(ответы детей)</w:t>
      </w:r>
    </w:p>
    <w:p w:rsidR="00E54591" w:rsidRPr="0049632E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 с вами стихотворение «овощи».</w:t>
      </w:r>
    </w:p>
    <w:p w:rsidR="00E54591" w:rsidRPr="0049632E" w:rsidRDefault="00E54591" w:rsidP="00E5459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632E">
        <w:rPr>
          <w:rStyle w:val="c1"/>
          <w:sz w:val="28"/>
          <w:szCs w:val="28"/>
        </w:rPr>
        <w:t xml:space="preserve">Ешьте овощи и </w:t>
      </w:r>
      <w:r w:rsidR="0049632E" w:rsidRPr="0049632E">
        <w:rPr>
          <w:rStyle w:val="c1"/>
          <w:sz w:val="28"/>
          <w:szCs w:val="28"/>
        </w:rPr>
        <w:t>фрукты-</w:t>
      </w:r>
      <w:r w:rsidR="0049632E" w:rsidRPr="0049632E">
        <w:rPr>
          <w:sz w:val="28"/>
          <w:szCs w:val="28"/>
        </w:rPr>
        <w:t>это</w:t>
      </w:r>
      <w:r w:rsidRPr="0049632E">
        <w:rPr>
          <w:rStyle w:val="c1"/>
          <w:sz w:val="28"/>
          <w:szCs w:val="28"/>
        </w:rPr>
        <w:t xml:space="preserve"> лучшие продукты.</w:t>
      </w:r>
      <w:r w:rsidRPr="0049632E">
        <w:rPr>
          <w:sz w:val="28"/>
          <w:szCs w:val="28"/>
        </w:rPr>
        <w:br/>
      </w:r>
      <w:r w:rsidRPr="0049632E">
        <w:rPr>
          <w:rStyle w:val="c1"/>
          <w:sz w:val="28"/>
          <w:szCs w:val="28"/>
        </w:rPr>
        <w:t>Вас спасут от всех болезней.</w:t>
      </w:r>
      <w:r w:rsidRPr="0049632E">
        <w:rPr>
          <w:sz w:val="28"/>
          <w:szCs w:val="28"/>
        </w:rPr>
        <w:br/>
      </w:r>
      <w:r w:rsidRPr="0049632E">
        <w:rPr>
          <w:rStyle w:val="c1"/>
          <w:sz w:val="28"/>
          <w:szCs w:val="28"/>
        </w:rPr>
        <w:t>Нет вкусней их и полезней.</w:t>
      </w:r>
    </w:p>
    <w:p w:rsidR="0049632E" w:rsidRDefault="00E54591" w:rsidP="00E5459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632E">
        <w:rPr>
          <w:rStyle w:val="c1"/>
          <w:sz w:val="28"/>
          <w:szCs w:val="28"/>
        </w:rPr>
        <w:t xml:space="preserve">Подружитесь с </w:t>
      </w:r>
      <w:r w:rsidR="0049632E" w:rsidRPr="0049632E">
        <w:rPr>
          <w:rStyle w:val="c1"/>
          <w:sz w:val="28"/>
          <w:szCs w:val="28"/>
        </w:rPr>
        <w:t>овощами,</w:t>
      </w:r>
      <w:r w:rsidR="0049632E" w:rsidRPr="0049632E">
        <w:rPr>
          <w:sz w:val="28"/>
          <w:szCs w:val="28"/>
        </w:rPr>
        <w:t xml:space="preserve"> </w:t>
      </w:r>
    </w:p>
    <w:p w:rsidR="00E54591" w:rsidRPr="0049632E" w:rsidRDefault="0049632E" w:rsidP="00E5459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632E">
        <w:rPr>
          <w:sz w:val="28"/>
          <w:szCs w:val="28"/>
        </w:rPr>
        <w:t>И</w:t>
      </w:r>
      <w:r w:rsidR="00E54591" w:rsidRPr="0049632E">
        <w:rPr>
          <w:rStyle w:val="c1"/>
          <w:sz w:val="28"/>
          <w:szCs w:val="28"/>
        </w:rPr>
        <w:t xml:space="preserve"> с салатами и щами.</w:t>
      </w:r>
      <w:r w:rsidR="00E54591" w:rsidRPr="0049632E">
        <w:rPr>
          <w:sz w:val="28"/>
          <w:szCs w:val="28"/>
        </w:rPr>
        <w:br/>
      </w:r>
      <w:r w:rsidR="00E54591" w:rsidRPr="0049632E">
        <w:rPr>
          <w:rStyle w:val="c1"/>
          <w:sz w:val="28"/>
          <w:szCs w:val="28"/>
        </w:rPr>
        <w:t>Витаминов в них не счесть.</w:t>
      </w:r>
      <w:r w:rsidR="00E54591" w:rsidRPr="0049632E">
        <w:rPr>
          <w:sz w:val="28"/>
          <w:szCs w:val="28"/>
        </w:rPr>
        <w:br/>
      </w:r>
      <w:r w:rsidR="00E54591" w:rsidRPr="0049632E">
        <w:rPr>
          <w:rStyle w:val="c1"/>
          <w:sz w:val="28"/>
          <w:szCs w:val="28"/>
        </w:rPr>
        <w:t>Значит, нужно это есть!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однажды с базара пришла,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с базара домой принесла.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 вынимает из корзины овощи. Дети </w:t>
      </w:r>
      <w:r w:rsidRPr="00496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называют</w:t>
      </w:r>
      <w:r w:rsidRPr="00E5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96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овощи</w:t>
      </w:r>
      <w:r w:rsidRPr="00E5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картошка, капуста, морковь, горох, петрушка, свекла).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как, вы думаете, можно назвать одним словом эти продукты?</w:t>
      </w: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5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(ответы детей)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овощи.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как вы думаете какой овощ самый полезный и вкусный? </w:t>
      </w:r>
      <w:r w:rsidR="007B0B97" w:rsidRPr="00496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0B97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7B0B97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думаю,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все овощи очень полезны для здоровья, потом</w:t>
      </w:r>
      <w:r w:rsidR="007B0B97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у что в них содержатся витамины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быть здоровым дары бери садовые.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много ест морковки, станет сильным крепким, ловким.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капусту дети любит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всегда здоровым будет.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0B97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решила сделать витаминный «Салат». Давайте ей поможем.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Пальчиковая игра «Салат».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морковку чистим, чистим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морковку трём, трём.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(Скользящие движения ладонью о ладонь).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Сахарком её посыплем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7B0B97" w:rsidRPr="004963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Показывают,</w:t>
      </w:r>
      <w:r w:rsidRPr="00E545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«посыпают сахаром», собирая пальцы правой руки вместе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сметаною польём.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(«Поливают сметаною», складывая пальцы в кулак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у нас </w:t>
      </w:r>
      <w:r w:rsidR="007B0B97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салат,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витаминами богат".</w:t>
      </w:r>
    </w:p>
    <w:p w:rsidR="00E54591" w:rsidRPr="00E54591" w:rsidRDefault="007B0B97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(Вытягивают руки вперёд, г</w:t>
      </w:r>
      <w:r w:rsidR="00E54591" w:rsidRPr="00E545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ладят живот).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0B97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нашли витамины, которые живут в витаминном доме- это овощи. Давайте скажем все вместе.</w:t>
      </w: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545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(ответы детей)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0B97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с базара принесла не только овощи, но ещё и фрукты. Она сварила вкусный полезный компот. А какие же фрукты купила хозяйка. Вы хотите узнать?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0B97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соберём </w:t>
      </w:r>
      <w:r w:rsidR="007B0B97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картинки,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у вас на столе.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собирают картинки с изображен</w:t>
      </w:r>
      <w:r w:rsidR="007B0B97" w:rsidRPr="00496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ием фруктов разрезанные пополам</w:t>
      </w:r>
      <w:r w:rsidRPr="00E5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7B0B97" w:rsidRPr="00496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посмотрим, какие же фрукты положила хозяйка в компот.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время называния фруктов, руки поднимают, те ребята, у которых из картинок получился названный фрукт.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7B0B97" w:rsidRPr="00496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фруктов делают полезные компоты, варенье, соки. Соки бывают разные.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</w:t>
      </w:r>
      <w:r w:rsidR="007B0B97" w:rsidRPr="00496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ает коробки из-под разных соков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7B0B97" w:rsidRPr="00496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положить все фрукты вместе ,то какой сок получится?</w:t>
      </w:r>
      <w:r w:rsidR="007B0B97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5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(ответы детей)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7B0B97" w:rsidRPr="00496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</w:t>
      </w: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7B0B97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фруктовый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Будет строен и высок тот, кто пьёт фруктовый сок. Вот мы с вами и нашли ещё одни витамины – это фрукты</w:t>
      </w:r>
      <w:r w:rsidR="007B0B97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7B0B97" w:rsidRPr="00496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дети вит</w:t>
      </w:r>
      <w:r w:rsidR="007B0B97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амины каждый день и круглый год, 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 простуда злая стороной вас обойдёт. Витаминов очень много они полезны и нужны для взрослых и детей, для их здоровья, не зря говорят:</w:t>
      </w:r>
    </w:p>
    <w:p w:rsidR="00E54591" w:rsidRPr="00E54591" w:rsidRDefault="007B0B97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 будешь – всего добудешь</w:t>
      </w:r>
      <w:r w:rsidR="00E54591"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Здоровье </w:t>
      </w:r>
      <w:r w:rsidR="0049632E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дороже денег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4591" w:rsidRPr="0049632E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вы были </w:t>
      </w:r>
      <w:r w:rsidR="007B0B97"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крепкими, здоровыми</w:t>
      </w:r>
      <w:r w:rsidRPr="00E5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болели хозяйка приготовила для вас фруктовый сок.</w:t>
      </w:r>
    </w:p>
    <w:p w:rsidR="0049632E" w:rsidRPr="00E54591" w:rsidRDefault="0049632E" w:rsidP="00E5459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 прежде чем мы будем угощаться соком, давайте же вспомним в каких продуктах содержаться витамины? </w:t>
      </w:r>
      <w:r w:rsidRPr="00496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E54591" w:rsidRPr="00E54591" w:rsidRDefault="00E54591" w:rsidP="00E54591">
      <w:pPr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угощаются соком).</w:t>
      </w:r>
    </w:p>
    <w:p w:rsidR="00E54591" w:rsidRPr="00E54591" w:rsidRDefault="00E54591" w:rsidP="00E5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6FE" w:rsidRDefault="00B806FE"/>
    <w:sectPr w:rsidR="00B8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62E66"/>
    <w:multiLevelType w:val="multilevel"/>
    <w:tmpl w:val="69BCE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046A"/>
    <w:multiLevelType w:val="hybridMultilevel"/>
    <w:tmpl w:val="CB1A5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A6B24"/>
    <w:multiLevelType w:val="hybridMultilevel"/>
    <w:tmpl w:val="0D4C9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52"/>
    <w:rsid w:val="00052452"/>
    <w:rsid w:val="00053CE8"/>
    <w:rsid w:val="0049632E"/>
    <w:rsid w:val="00771683"/>
    <w:rsid w:val="007B0B97"/>
    <w:rsid w:val="00B806FE"/>
    <w:rsid w:val="00E5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72FA8-FF2C-4DF0-8F4A-822479CC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4591"/>
    <w:pPr>
      <w:ind w:left="720"/>
      <w:contextualSpacing/>
    </w:pPr>
  </w:style>
  <w:style w:type="paragraph" w:customStyle="1" w:styleId="c0">
    <w:name w:val="c0"/>
    <w:basedOn w:val="a"/>
    <w:rsid w:val="00E5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группа</dc:creator>
  <cp:keywords/>
  <dc:description/>
  <cp:lastModifiedBy>7 группа</cp:lastModifiedBy>
  <cp:revision>5</cp:revision>
  <dcterms:created xsi:type="dcterms:W3CDTF">2020-02-23T11:47:00Z</dcterms:created>
  <dcterms:modified xsi:type="dcterms:W3CDTF">2020-02-23T15:21:00Z</dcterms:modified>
</cp:coreProperties>
</file>