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3C" w:rsidRPr="0004394F" w:rsidRDefault="001316F7" w:rsidP="00A94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39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Ведущая:</w:t>
      </w:r>
      <w:r w:rsidRPr="000439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4394F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все кто пришёл в гости к самым маленьким жителям нашего детского сада. Сегодня мы  собрались в этом зале на праздник, который называется «Посвящение в дошколята». </w:t>
      </w:r>
    </w:p>
    <w:p w:rsidR="001316F7" w:rsidRPr="0004394F" w:rsidRDefault="0004394F" w:rsidP="00A9455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0439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</w:t>
      </w:r>
      <w:r w:rsidRPr="000439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1A7F3C" w:rsidRPr="000439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(Звучит песня «Топ-топ», заходят мамы</w:t>
      </w:r>
      <w:r w:rsidR="001316F7" w:rsidRPr="000439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 малышами. 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Вед:</w:t>
      </w:r>
      <w:r w:rsidRPr="000439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394F">
        <w:rPr>
          <w:rFonts w:ascii="Times New Roman" w:hAnsi="Times New Roman" w:cs="Times New Roman"/>
          <w:iCs/>
          <w:sz w:val="28"/>
          <w:szCs w:val="28"/>
          <w:lang w:eastAsia="ru-RU"/>
        </w:rPr>
        <w:t>Какие вы все красивые и нарядные. И сегодня в этом зале у вас первый праздник. Вы любите праздник? А кто знает как называется дом куда вы приходите по утрам?</w:t>
      </w:r>
      <w:r w:rsidRPr="0004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Малыш:</w:t>
      </w:r>
      <w:r w:rsidRPr="0004394F">
        <w:rPr>
          <w:rFonts w:ascii="Times New Roman" w:hAnsi="Times New Roman" w:cs="Times New Roman"/>
          <w:sz w:val="28"/>
          <w:szCs w:val="28"/>
        </w:rPr>
        <w:t>Детский сад, детский сад…</w:t>
      </w:r>
      <w:r w:rsidRPr="0004394F">
        <w:rPr>
          <w:rFonts w:ascii="Times New Roman" w:hAnsi="Times New Roman" w:cs="Times New Roman"/>
          <w:sz w:val="28"/>
          <w:szCs w:val="28"/>
        </w:rPr>
        <w:br/>
        <w:t xml:space="preserve">            Почему так говорят?</w:t>
      </w:r>
      <w:r w:rsidRPr="0004394F">
        <w:rPr>
          <w:rFonts w:ascii="Times New Roman" w:hAnsi="Times New Roman" w:cs="Times New Roman"/>
          <w:sz w:val="28"/>
          <w:szCs w:val="28"/>
        </w:rPr>
        <w:br/>
        <w:t xml:space="preserve">            Мы ведь не листочки,</w:t>
      </w:r>
      <w:r w:rsidRPr="0004394F">
        <w:rPr>
          <w:rFonts w:ascii="Times New Roman" w:hAnsi="Times New Roman" w:cs="Times New Roman"/>
          <w:sz w:val="28"/>
          <w:szCs w:val="28"/>
        </w:rPr>
        <w:br/>
        <w:t xml:space="preserve">            Мы ведь не цветочки</w:t>
      </w:r>
      <w:r w:rsidRPr="0004394F">
        <w:rPr>
          <w:rFonts w:ascii="Times New Roman" w:hAnsi="Times New Roman" w:cs="Times New Roman"/>
          <w:sz w:val="28"/>
          <w:szCs w:val="28"/>
        </w:rPr>
        <w:br/>
        <w:t xml:space="preserve">            Голубые, аленькие –</w:t>
      </w:r>
      <w:r w:rsidRPr="0004394F">
        <w:rPr>
          <w:rFonts w:ascii="Times New Roman" w:hAnsi="Times New Roman" w:cs="Times New Roman"/>
          <w:sz w:val="28"/>
          <w:szCs w:val="28"/>
        </w:rPr>
        <w:br/>
        <w:t xml:space="preserve">            Мы ребята маленькие!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Ведущая:</w:t>
      </w:r>
      <w:r w:rsidRPr="000439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 сегодня вас пришли поддержать дети подготовительной группы 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439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 Гномики» они  расскажут как им здесь живется , как здесь хорошо. </w:t>
      </w:r>
    </w:p>
    <w:p w:rsidR="00565D3D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565D3D" w:rsidRPr="0004394F">
        <w:rPr>
          <w:rFonts w:ascii="Times New Roman" w:hAnsi="Times New Roman" w:cs="Times New Roman"/>
          <w:sz w:val="28"/>
          <w:szCs w:val="28"/>
        </w:rPr>
        <w:t>Детский сад, детский сад…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Почему так говорят?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Потому, что дружно в нем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Мы одной семьей растем!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Оттого и говорят: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— В этом доме детский сад!</w:t>
      </w:r>
    </w:p>
    <w:p w:rsidR="00565D3D" w:rsidRPr="0004394F" w:rsidRDefault="00565D3D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A7F3C"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A7F3C" w:rsidRPr="0004394F">
        <w:rPr>
          <w:rFonts w:ascii="Times New Roman" w:hAnsi="Times New Roman" w:cs="Times New Roman"/>
          <w:sz w:val="28"/>
          <w:szCs w:val="28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>Наш уютный детский сад –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  </w:t>
      </w:r>
      <w:r w:rsidRPr="0004394F">
        <w:rPr>
          <w:rFonts w:ascii="Times New Roman" w:hAnsi="Times New Roman" w:cs="Times New Roman"/>
          <w:sz w:val="28"/>
          <w:szCs w:val="28"/>
        </w:rPr>
        <w:t>Это счастье для ребят!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  </w:t>
      </w:r>
      <w:r w:rsidRPr="0004394F">
        <w:rPr>
          <w:rFonts w:ascii="Times New Roman" w:hAnsi="Times New Roman" w:cs="Times New Roman"/>
          <w:sz w:val="28"/>
          <w:szCs w:val="28"/>
        </w:rPr>
        <w:t>По дорожке прямиком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  </w:t>
      </w:r>
      <w:r w:rsidRPr="0004394F">
        <w:rPr>
          <w:rFonts w:ascii="Times New Roman" w:hAnsi="Times New Roman" w:cs="Times New Roman"/>
          <w:sz w:val="28"/>
          <w:szCs w:val="28"/>
        </w:rPr>
        <w:t>Побежим в любимый дом,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  </w:t>
      </w:r>
      <w:r w:rsidRPr="0004394F">
        <w:rPr>
          <w:rFonts w:ascii="Times New Roman" w:hAnsi="Times New Roman" w:cs="Times New Roman"/>
          <w:sz w:val="28"/>
          <w:szCs w:val="28"/>
        </w:rPr>
        <w:t>Потому что детский сад</w:t>
      </w:r>
      <w:r w:rsidRPr="0004394F">
        <w:rPr>
          <w:rFonts w:ascii="Times New Roman" w:hAnsi="Times New Roman" w:cs="Times New Roman"/>
          <w:sz w:val="28"/>
          <w:szCs w:val="28"/>
        </w:rPr>
        <w:br/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  </w:t>
      </w:r>
      <w:r w:rsidRPr="0004394F">
        <w:rPr>
          <w:rFonts w:ascii="Times New Roman" w:hAnsi="Times New Roman" w:cs="Times New Roman"/>
          <w:sz w:val="28"/>
          <w:szCs w:val="28"/>
        </w:rPr>
        <w:t>Ждёт всегда своих ребят</w:t>
      </w:r>
      <w:r w:rsidR="001A7F3C" w:rsidRPr="0004394F">
        <w:rPr>
          <w:rFonts w:ascii="Times New Roman" w:hAnsi="Times New Roman" w:cs="Times New Roman"/>
          <w:sz w:val="28"/>
          <w:szCs w:val="28"/>
        </w:rPr>
        <w:t>.</w:t>
      </w:r>
    </w:p>
    <w:p w:rsidR="00F0546B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565D3D" w:rsidRPr="0004394F">
        <w:rPr>
          <w:rFonts w:ascii="Times New Roman" w:hAnsi="Times New Roman" w:cs="Times New Roman"/>
          <w:sz w:val="28"/>
          <w:szCs w:val="28"/>
        </w:rPr>
        <w:t>Детки в садике живут,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Здесь играют и поют,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Здесь друзей себе находят,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На прогулку с ними ходят.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565D3D" w:rsidRPr="0004394F">
        <w:rPr>
          <w:rFonts w:ascii="Times New Roman" w:hAnsi="Times New Roman" w:cs="Times New Roman"/>
          <w:sz w:val="28"/>
          <w:szCs w:val="28"/>
        </w:rPr>
        <w:t>Вместе спорят и мечтают,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Незаметно подрастают.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Детский сад — второй ваш дом,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Как тепло, уютно в нем!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565D3D" w:rsidRPr="0004394F">
        <w:rPr>
          <w:rFonts w:ascii="Times New Roman" w:hAnsi="Times New Roman" w:cs="Times New Roman"/>
          <w:sz w:val="28"/>
          <w:szCs w:val="28"/>
        </w:rPr>
        <w:t>Вы его любите, дети,</w:t>
      </w:r>
      <w:r w:rsidR="00565D3D" w:rsidRPr="0004394F">
        <w:rPr>
          <w:rFonts w:ascii="Times New Roman" w:hAnsi="Times New Roman" w:cs="Times New Roman"/>
          <w:sz w:val="28"/>
          <w:szCs w:val="28"/>
        </w:rPr>
        <w:br/>
      </w:r>
      <w:r w:rsidRPr="0004394F">
        <w:rPr>
          <w:rFonts w:ascii="Times New Roman" w:hAnsi="Times New Roman" w:cs="Times New Roman"/>
          <w:sz w:val="28"/>
          <w:szCs w:val="28"/>
        </w:rPr>
        <w:t xml:space="preserve">   </w:t>
      </w:r>
      <w:r w:rsidR="00565D3D" w:rsidRPr="0004394F">
        <w:rPr>
          <w:rFonts w:ascii="Times New Roman" w:hAnsi="Times New Roman" w:cs="Times New Roman"/>
          <w:sz w:val="28"/>
          <w:szCs w:val="28"/>
        </w:rPr>
        <w:t>Самый добрый дом на свете.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7F3C"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ДЕТСКИЙ САД».</w:t>
      </w:r>
    </w:p>
    <w:p w:rsidR="00565D3D" w:rsidRPr="0004394F" w:rsidRDefault="00565D3D" w:rsidP="00A945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bCs/>
          <w:sz w:val="28"/>
          <w:szCs w:val="28"/>
        </w:rPr>
        <w:t>Спасибо большое ребятки.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1A7F3C" w:rsidRPr="0004394F">
        <w:rPr>
          <w:rFonts w:ascii="Times New Roman" w:hAnsi="Times New Roman" w:cs="Times New Roman"/>
          <w:bCs/>
          <w:sz w:val="28"/>
          <w:szCs w:val="28"/>
        </w:rPr>
        <w:t>Дети уходят.</w:t>
      </w:r>
    </w:p>
    <w:p w:rsidR="00F0546B" w:rsidRPr="0004394F" w:rsidRDefault="00F0546B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  В детском саду ребята живут по расписанию и соблюдают режим дня. Вот, например, с утра каждый день ребята выполняют утреннюю гимнастику. </w:t>
      </w:r>
      <w:r w:rsidR="001A7F3C" w:rsidRPr="0004394F">
        <w:rPr>
          <w:rFonts w:ascii="Times New Roman" w:hAnsi="Times New Roman" w:cs="Times New Roman"/>
          <w:sz w:val="28"/>
          <w:szCs w:val="28"/>
        </w:rPr>
        <w:t>И сегодня вы вместе с мамами сделаете зарядку. Мамы поднимаются , берут своих деток и становятся в круг.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1A7F3C"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ТАНЕЦ: « УТЯТ».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Ой, какие молодцы! Сразу видно, что каждое утро делаете дома зарядку. А после зарядки , что мы делаем? Умываемся. А покажите ручками как мы умываемся? Молодцы.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выходит  и  останавливается  в  центре,  капризничает, закрывает  лицо  руками)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            Не  хочу  я  руки  мыть!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            Но  хочу  я  кушать!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            Целый  день  я  буду  ныть,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            Никого  не  слушать!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Ребята, кажется у нас кто-то очень сильно Капризничает.</w:t>
      </w:r>
      <w:r w:rsidR="00652708" w:rsidRPr="0004394F">
        <w:rPr>
          <w:rFonts w:ascii="Times New Roman" w:hAnsi="Times New Roman" w:cs="Times New Roman"/>
          <w:sz w:val="28"/>
          <w:szCs w:val="28"/>
        </w:rPr>
        <w:t xml:space="preserve"> Не хочет умываться, это правильно. Давайте послушаем, что же она хочет.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Пёс и Кот  в  стороне,  смотрят  на  </w:t>
      </w:r>
      <w:r w:rsidR="00FC0687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Капризку</w:t>
      </w: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и  тихо  переговариваются.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Пёс.</w:t>
      </w:r>
      <w:r w:rsidRPr="0004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sz w:val="28"/>
          <w:szCs w:val="28"/>
        </w:rPr>
        <w:t xml:space="preserve"> Что  случилось  с  нашей  Матрёшкой?  Она  плачет, кричит, ничего  не  хочет  делать!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Поговорим.  Утешим!  (</w:t>
      </w:r>
      <w:r w:rsidRPr="0004394F">
        <w:rPr>
          <w:rFonts w:ascii="Times New Roman" w:hAnsi="Times New Roman" w:cs="Times New Roman"/>
          <w:i/>
          <w:sz w:val="28"/>
          <w:szCs w:val="28"/>
        </w:rPr>
        <w:t>Подходят</w:t>
      </w:r>
      <w:r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Матрёшка, пойдём  погуляем!  Смотри,  какая  хорошая  погода!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А  я  хочу  плохую!  Пусть  идёт  дождь! 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Плачет</w:t>
      </w:r>
      <w:r w:rsidR="001A7F3C"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 Тогда  ты  промокнешь.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Хочу  промокнуть! 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Может  быть, ты  есть  хочешь? Я  принёс  тебе…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="001A7F3C" w:rsidRPr="0004394F">
        <w:rPr>
          <w:rFonts w:ascii="Times New Roman" w:hAnsi="Times New Roman" w:cs="Times New Roman"/>
          <w:sz w:val="28"/>
          <w:szCs w:val="28"/>
        </w:rPr>
        <w:t>)  Ничего  я  не  хочу! Ни  котлеты, ни  конфеты, ни  чаю, ни  молока, ни  какао!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плачет</w:t>
      </w:r>
      <w:r w:rsidR="001A7F3C"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 И  мороженого  не  хочешь? Сливочного… Шоколадного…Клубничного…?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Ни  мороженого, ни  пирожного! 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Плачет</w:t>
      </w:r>
      <w:r w:rsidR="001A7F3C"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Может быть, тебе  холодно?  Принести  тебе  платок?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Мне  не  холодно  и  не  жарко!  (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Плачет</w:t>
      </w:r>
      <w:r w:rsidR="001A7F3C"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 А  почему  ты  плачешь  и  кричишь?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 </w:t>
      </w:r>
      <w:r w:rsidR="001A7F3C" w:rsidRPr="0004394F">
        <w:rPr>
          <w:rFonts w:ascii="Times New Roman" w:hAnsi="Times New Roman" w:cs="Times New Roman"/>
          <w:sz w:val="28"/>
          <w:szCs w:val="28"/>
        </w:rPr>
        <w:t>Почему я  всё  кричу?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687">
        <w:rPr>
          <w:rFonts w:ascii="Times New Roman" w:hAnsi="Times New Roman" w:cs="Times New Roman"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sz w:val="28"/>
          <w:szCs w:val="28"/>
        </w:rPr>
        <w:t>Вам  какое  дело?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687">
        <w:rPr>
          <w:rFonts w:ascii="Times New Roman" w:hAnsi="Times New Roman" w:cs="Times New Roman"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sz w:val="28"/>
          <w:szCs w:val="28"/>
        </w:rPr>
        <w:t>Ничего  я  не  хочу!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   Всё  мне  надоело!  (</w:t>
      </w:r>
      <w:r w:rsidRPr="0004394F">
        <w:rPr>
          <w:rFonts w:ascii="Times New Roman" w:hAnsi="Times New Roman" w:cs="Times New Roman"/>
          <w:i/>
          <w:sz w:val="28"/>
          <w:szCs w:val="28"/>
        </w:rPr>
        <w:t>Плачет</w:t>
      </w:r>
      <w:r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Может ты  больна?  Скажи: А-а-а.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Бээ-э!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</w:t>
      </w:r>
      <w:r w:rsidRPr="0004394F">
        <w:rPr>
          <w:rFonts w:ascii="Times New Roman" w:hAnsi="Times New Roman" w:cs="Times New Roman"/>
          <w:b/>
          <w:sz w:val="28"/>
          <w:szCs w:val="28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Дыши!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Сами  дышите!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Сейчас  мы  тебя  послушаем.    (</w:t>
      </w:r>
      <w:r w:rsidRPr="0004394F">
        <w:rPr>
          <w:rFonts w:ascii="Times New Roman" w:hAnsi="Times New Roman" w:cs="Times New Roman"/>
          <w:i/>
          <w:sz w:val="28"/>
          <w:szCs w:val="28"/>
        </w:rPr>
        <w:t>Прижимается  ухом  к  Матрёшке  с  разных  сторон)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Ага!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Ого!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Что  «ага» и  что  «ого»?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Определённо!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Кот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Это  самое!</w:t>
      </w:r>
    </w:p>
    <w:p w:rsidR="001A7F3C" w:rsidRPr="0004394F" w:rsidRDefault="00FC0687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Капризка: </w:t>
      </w:r>
      <w:r w:rsidR="001A7F3C" w:rsidRPr="0004394F">
        <w:rPr>
          <w:rFonts w:ascii="Times New Roman" w:hAnsi="Times New Roman" w:cs="Times New Roman"/>
          <w:sz w:val="28"/>
          <w:szCs w:val="28"/>
        </w:rPr>
        <w:t>Что  вы говорите?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A7F3C"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 и Кот  отходят  от  Матрёшки  и  шепчутся.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Хорошо! Так и быть, скажем  тебе  по  секрету.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Только  никому  не  говори.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Матрёшка.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Никому  не  скажу.  Но  что?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Ты  проглотила  Капризку!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sz w:val="28"/>
          <w:szCs w:val="28"/>
        </w:rPr>
        <w:t xml:space="preserve"> Он  летал  тут  и залетел  тебе в  рот, когда  ты  плакала.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="001A7F3C" w:rsidRPr="0004394F">
        <w:rPr>
          <w:rFonts w:ascii="Times New Roman" w:hAnsi="Times New Roman" w:cs="Times New Roman"/>
          <w:i/>
          <w:sz w:val="28"/>
          <w:szCs w:val="28"/>
        </w:rPr>
        <w:t>Смотрит  на  Пса  и  Кота</w:t>
      </w:r>
      <w:r w:rsidR="001A7F3C" w:rsidRPr="0004394F">
        <w:rPr>
          <w:rFonts w:ascii="Times New Roman" w:hAnsi="Times New Roman" w:cs="Times New Roman"/>
          <w:sz w:val="28"/>
          <w:szCs w:val="28"/>
        </w:rPr>
        <w:t>)  Я  проглотила  Капризку? А  какой  он?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Он  сердитый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Неумытый,  страшный  зверь!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Бука, злюка,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Любит  скуку.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Он  в  тебя  залез  теперь.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394F">
        <w:rPr>
          <w:rFonts w:ascii="Times New Roman" w:hAnsi="Times New Roman" w:cs="Times New Roman"/>
          <w:sz w:val="28"/>
          <w:szCs w:val="28"/>
        </w:rPr>
        <w:t>(</w:t>
      </w:r>
      <w:r w:rsidRPr="0004394F">
        <w:rPr>
          <w:rFonts w:ascii="Times New Roman" w:hAnsi="Times New Roman" w:cs="Times New Roman"/>
          <w:i/>
          <w:sz w:val="28"/>
          <w:szCs w:val="28"/>
        </w:rPr>
        <w:t>указывает  на  живот, потом  на  спину  Матрёшки</w:t>
      </w:r>
      <w:r w:rsidRPr="0004394F">
        <w:rPr>
          <w:rFonts w:ascii="Times New Roman" w:hAnsi="Times New Roman" w:cs="Times New Roman"/>
          <w:sz w:val="28"/>
          <w:szCs w:val="28"/>
        </w:rPr>
        <w:t>)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>Тут  он! Тут  он!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>Рядом,  близко!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>И  зовётся  он  Капризка.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Кот.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Он  залез  в  тебя,  и  ты  стала  сама  Капризкой!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</w:t>
      </w:r>
      <w:r w:rsidR="001A7F3C" w:rsidRPr="0004394F">
        <w:rPr>
          <w:rFonts w:ascii="Times New Roman" w:hAnsi="Times New Roman" w:cs="Times New Roman"/>
          <w:b/>
          <w:sz w:val="28"/>
          <w:szCs w:val="28"/>
        </w:rPr>
        <w:t>.</w:t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Не  хочу быть  Капризкой!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sz w:val="28"/>
          <w:szCs w:val="28"/>
        </w:rPr>
        <w:t>Пёс.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Тогда  скажи  весело  и  громко: «Я  не  хочу  быть  Капризкой  и  не  буду  больше  капризничать.  Капризка,  уходи  вон!»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A7F3C"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="001A7F3C" w:rsidRPr="0004394F">
        <w:rPr>
          <w:rFonts w:ascii="Times New Roman" w:hAnsi="Times New Roman" w:cs="Times New Roman"/>
          <w:sz w:val="28"/>
          <w:szCs w:val="28"/>
        </w:rPr>
        <w:t xml:space="preserve">  хочу  быть  Капризкой!  Капризка,  уходи  вон!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  и  Кот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Вылетел!  Вон,  вон,  полетел Капризка! Гоните  его!</w:t>
      </w:r>
      <w:r w:rsidRPr="0004394F">
        <w:rPr>
          <w:rFonts w:ascii="Times New Roman" w:hAnsi="Times New Roman" w:cs="Times New Roman"/>
          <w:i/>
          <w:sz w:val="28"/>
          <w:szCs w:val="28"/>
        </w:rPr>
        <w:t xml:space="preserve">  ( Бегут и машут  лапами)</w:t>
      </w:r>
    </w:p>
    <w:p w:rsidR="001A7F3C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A7F3C" w:rsidRPr="0004394F">
        <w:rPr>
          <w:rFonts w:ascii="Times New Roman" w:hAnsi="Times New Roman" w:cs="Times New Roman"/>
          <w:sz w:val="28"/>
          <w:szCs w:val="28"/>
        </w:rPr>
        <w:t>А  куда  же  он  полетел?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Пёс</w:t>
      </w:r>
      <w:r w:rsidRPr="0004394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 Искать  ребят,  которые  стоят  с  открытыми  ртами,  плачут  и  капризничают.  Залетит  он  к  ним  в  рот, и  они  станут  Капризками!</w:t>
      </w:r>
    </w:p>
    <w:p w:rsidR="001A7F3C" w:rsidRPr="0004394F" w:rsidRDefault="001A7F3C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Матрёшка.</w:t>
      </w:r>
      <w:r w:rsidRPr="0004394F">
        <w:rPr>
          <w:rFonts w:ascii="Times New Roman" w:hAnsi="Times New Roman" w:cs="Times New Roman"/>
          <w:sz w:val="28"/>
          <w:szCs w:val="28"/>
        </w:rPr>
        <w:t xml:space="preserve">   Я  больше  не  буду  плакать  и   упрямиться.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Ну раз ты все поняла, тогда приходите к нам в группу , мы будем очень рады видеть тебя.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Да?! А вы меня точно возьмете?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Ну, конечно! Но для этого нужно знать лишь несколько правил.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А какие?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Пес:</w:t>
      </w:r>
      <w:r w:rsidRPr="0004394F">
        <w:rPr>
          <w:rFonts w:ascii="Times New Roman" w:hAnsi="Times New Roman" w:cs="Times New Roman"/>
          <w:sz w:val="28"/>
          <w:szCs w:val="28"/>
        </w:rPr>
        <w:t> После утренней зарядки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Ручки моем по порядку,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Завтрак ждёт нас всех полезный,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И на вид он – расчудесный!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Кот:</w:t>
      </w:r>
      <w:r w:rsidRPr="0004394F">
        <w:rPr>
          <w:rFonts w:ascii="Times New Roman" w:hAnsi="Times New Roman" w:cs="Times New Roman"/>
          <w:sz w:val="28"/>
          <w:szCs w:val="28"/>
        </w:rPr>
        <w:t> Занимаемся потом –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И рисуем, и поём,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Выполняем всё старательно –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Это просто замечательно!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А что вы делаете после занятий?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Так идут наши ребятки все на улицу гулять,</w:t>
      </w:r>
    </w:p>
    <w:p w:rsidR="00652708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   Потому что любят все свежим воздухом дышать!</w:t>
      </w:r>
    </w:p>
    <w:p w:rsidR="00F0546B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Капризка</w:t>
      </w:r>
      <w:r w:rsidR="00F0546B"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F0546B" w:rsidRPr="0004394F">
        <w:rPr>
          <w:rFonts w:ascii="Times New Roman" w:hAnsi="Times New Roman" w:cs="Times New Roman"/>
          <w:sz w:val="28"/>
          <w:szCs w:val="28"/>
        </w:rPr>
        <w:t> А кто вас одевает на прогулку?</w:t>
      </w:r>
    </w:p>
    <w:p w:rsidR="00F0546B" w:rsidRPr="0004394F" w:rsidRDefault="00F0546B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> Но, конечно, взрослые нам пока немножко помогают.</w:t>
      </w:r>
    </w:p>
    <w:p w:rsidR="00F0546B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Кот</w:t>
      </w:r>
      <w:r w:rsidR="00F0546B"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F0546B" w:rsidRPr="0004394F">
        <w:rPr>
          <w:rFonts w:ascii="Times New Roman" w:hAnsi="Times New Roman" w:cs="Times New Roman"/>
          <w:sz w:val="28"/>
          <w:szCs w:val="28"/>
        </w:rPr>
        <w:t> Мы на улице гуляли – нагуляли аппетит,</w:t>
      </w:r>
    </w:p>
    <w:p w:rsidR="00F0546B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546B" w:rsidRPr="0004394F">
        <w:rPr>
          <w:rFonts w:ascii="Times New Roman" w:hAnsi="Times New Roman" w:cs="Times New Roman"/>
          <w:sz w:val="28"/>
          <w:szCs w:val="28"/>
        </w:rPr>
        <w:t>Вкусно повара готовят – будешь ты здоров и сыт!</w:t>
      </w:r>
    </w:p>
    <w:p w:rsidR="00F0546B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Пес</w:t>
      </w:r>
      <w:r w:rsidR="00F0546B" w:rsidRPr="000439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F0546B" w:rsidRPr="0004394F">
        <w:rPr>
          <w:rFonts w:ascii="Times New Roman" w:hAnsi="Times New Roman" w:cs="Times New Roman"/>
          <w:sz w:val="28"/>
          <w:szCs w:val="28"/>
        </w:rPr>
        <w:t> Мы всё съели за обедом, а теперь и отдохнём,</w:t>
      </w:r>
    </w:p>
    <w:p w:rsidR="00F0546B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546B" w:rsidRPr="0004394F">
        <w:rPr>
          <w:rFonts w:ascii="Times New Roman" w:hAnsi="Times New Roman" w:cs="Times New Roman"/>
          <w:sz w:val="28"/>
          <w:szCs w:val="28"/>
        </w:rPr>
        <w:t>В тихий час мы спать ложимся – все уснули крепким сном!</w:t>
      </w:r>
    </w:p>
    <w:p w:rsidR="00A94559" w:rsidRPr="0004394F" w:rsidRDefault="00652708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Pr="0004394F">
        <w:rPr>
          <w:rFonts w:ascii="Times New Roman" w:hAnsi="Times New Roman" w:cs="Times New Roman"/>
          <w:sz w:val="28"/>
          <w:szCs w:val="28"/>
        </w:rPr>
        <w:t xml:space="preserve">: </w:t>
      </w:r>
      <w:r w:rsidRPr="0004394F">
        <w:rPr>
          <w:rFonts w:ascii="Times New Roman" w:hAnsi="Times New Roman" w:cs="Times New Roman"/>
          <w:b/>
          <w:sz w:val="28"/>
          <w:szCs w:val="28"/>
        </w:rPr>
        <w:t>по</w:t>
      </w:r>
      <w:r w:rsidR="00A94559" w:rsidRPr="0004394F">
        <w:rPr>
          <w:rFonts w:ascii="Times New Roman" w:hAnsi="Times New Roman" w:cs="Times New Roman"/>
          <w:sz w:val="28"/>
          <w:szCs w:val="28"/>
        </w:rPr>
        <w:t>сле сна мы все проснулись,</w:t>
      </w:r>
    </w:p>
    <w:p w:rsidR="00652708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подтянулись,улыбнулись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Дружно сели все за стол</w:t>
      </w:r>
    </w:p>
    <w:p w:rsid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Кашу вкусную поели</w:t>
      </w:r>
      <w:r w:rsidR="0004394F">
        <w:rPr>
          <w:rFonts w:ascii="Times New Roman" w:hAnsi="Times New Roman" w:cs="Times New Roman"/>
          <w:sz w:val="28"/>
          <w:szCs w:val="28"/>
        </w:rPr>
        <w:t>,</w:t>
      </w:r>
    </w:p>
    <w:p w:rsidR="00A94559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4559" w:rsidRPr="0004394F">
        <w:rPr>
          <w:rFonts w:ascii="Times New Roman" w:hAnsi="Times New Roman" w:cs="Times New Roman"/>
          <w:sz w:val="28"/>
          <w:szCs w:val="28"/>
        </w:rPr>
        <w:t xml:space="preserve"> всем подняли настроение.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 xml:space="preserve">               Тут и время пролетело, мамы все стоят в дверях</w:t>
      </w:r>
    </w:p>
    <w:p w:rsidR="00A94559" w:rsidRPr="0004394F" w:rsidRDefault="0004394F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4559" w:rsidRPr="0004394F">
        <w:rPr>
          <w:rFonts w:ascii="Times New Roman" w:hAnsi="Times New Roman" w:cs="Times New Roman"/>
          <w:sz w:val="28"/>
          <w:szCs w:val="28"/>
        </w:rPr>
        <w:t>Так соскучились наверное, забирают всех ребят.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>Ну что Капризка прийдешь к нам.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b/>
          <w:i/>
          <w:sz w:val="28"/>
          <w:szCs w:val="28"/>
          <w:u w:val="single"/>
        </w:rPr>
        <w:t>Капризка: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Конечно! Я побежала вещи собирать. До свидания! До встреч!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68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4394F">
        <w:rPr>
          <w:rFonts w:ascii="Times New Roman" w:hAnsi="Times New Roman" w:cs="Times New Roman"/>
          <w:sz w:val="28"/>
          <w:szCs w:val="28"/>
        </w:rPr>
        <w:t xml:space="preserve"> А вы ребята будете плакать? Будете Капризничать? Раз, так</w:t>
      </w:r>
    </w:p>
    <w:p w:rsidR="00A94559" w:rsidRPr="0004394F" w:rsidRDefault="00A94559" w:rsidP="00A94559">
      <w:pPr>
        <w:pStyle w:val="a5"/>
        <w:rPr>
          <w:rFonts w:ascii="Times New Roman" w:hAnsi="Times New Roman" w:cs="Times New Roman"/>
          <w:sz w:val="28"/>
          <w:szCs w:val="28"/>
        </w:rPr>
      </w:pPr>
      <w:r w:rsidRPr="0004394F">
        <w:rPr>
          <w:rFonts w:ascii="Times New Roman" w:hAnsi="Times New Roman" w:cs="Times New Roman"/>
          <w:sz w:val="28"/>
          <w:szCs w:val="28"/>
        </w:rPr>
        <w:t>За то что вы все поняли хорошо себя вели на празднике вы получите первые свои медали, а вручать их будет наша с</w:t>
      </w:r>
      <w:r w:rsidR="003747C7">
        <w:rPr>
          <w:rFonts w:ascii="Times New Roman" w:hAnsi="Times New Roman" w:cs="Times New Roman"/>
          <w:sz w:val="28"/>
          <w:szCs w:val="28"/>
        </w:rPr>
        <w:t>амая главная мама-заведующая МБДОУ</w:t>
      </w:r>
    </w:p>
    <w:p w:rsidR="007E774A" w:rsidRPr="0004394F" w:rsidRDefault="003747C7" w:rsidP="00A945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Заведующая</w:t>
      </w:r>
      <w:r w:rsidR="00FC0687" w:rsidRPr="00FC068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94559" w:rsidRPr="0004394F">
        <w:rPr>
          <w:rFonts w:ascii="Times New Roman" w:hAnsi="Times New Roman" w:cs="Times New Roman"/>
          <w:sz w:val="28"/>
          <w:szCs w:val="28"/>
        </w:rPr>
        <w:t xml:space="preserve"> </w:t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Почетно звучит «Дошколенок» у нас.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это званье ты носишь как раз,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 поздравления и первый значок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Смелее, мы рады знакомству с тобою, дружок!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тебе поскорее расти,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друзей поскорее найти, 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Себя хорошо на занятиях вести.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же, можно немножко шалить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И садик свой очень и крепко любить. 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>/под музыку вручают значки и воздушные шары/</w:t>
      </w:r>
      <w:r w:rsidR="00F0546B" w:rsidRPr="0004394F">
        <w:rPr>
          <w:rFonts w:ascii="Times New Roman" w:hAnsi="Times New Roman" w:cs="Times New Roman"/>
          <w:sz w:val="28"/>
          <w:szCs w:val="28"/>
        </w:rPr>
        <w:br/>
      </w:r>
      <w:r w:rsidR="00A94559" w:rsidRPr="00FC0687">
        <w:rPr>
          <w:rStyle w:val="a3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</w:t>
      </w:r>
      <w:r w:rsidR="00F0546B" w:rsidRPr="0004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эти значки! С ними мы будем еще больше стараться: будем расти, кушать кашу, много читать, беречь игрушки, слушаться родителей и воспитателей! </w:t>
      </w:r>
    </w:p>
    <w:sectPr w:rsidR="007E774A" w:rsidRPr="0004394F" w:rsidSect="007E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6F7"/>
    <w:rsid w:val="0004394F"/>
    <w:rsid w:val="000B26A9"/>
    <w:rsid w:val="001316F7"/>
    <w:rsid w:val="001A7F3C"/>
    <w:rsid w:val="003747C7"/>
    <w:rsid w:val="00565D3D"/>
    <w:rsid w:val="00652708"/>
    <w:rsid w:val="007C4D6C"/>
    <w:rsid w:val="007E774A"/>
    <w:rsid w:val="00833E96"/>
    <w:rsid w:val="00A94559"/>
    <w:rsid w:val="00F0546B"/>
    <w:rsid w:val="00F33C5A"/>
    <w:rsid w:val="00F67788"/>
    <w:rsid w:val="00FC0687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46B"/>
    <w:rPr>
      <w:b/>
      <w:bCs/>
    </w:rPr>
  </w:style>
  <w:style w:type="paragraph" w:styleId="a4">
    <w:name w:val="Normal (Web)"/>
    <w:basedOn w:val="a"/>
    <w:uiPriority w:val="99"/>
    <w:unhideWhenUsed/>
    <w:rsid w:val="00F0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4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</dc:creator>
  <cp:keywords/>
  <dc:description/>
  <cp:lastModifiedBy>Османова</cp:lastModifiedBy>
  <cp:revision>7</cp:revision>
  <dcterms:created xsi:type="dcterms:W3CDTF">2017-08-22T09:12:00Z</dcterms:created>
  <dcterms:modified xsi:type="dcterms:W3CDTF">2017-09-07T08:07:00Z</dcterms:modified>
</cp:coreProperties>
</file>