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9A2" w:rsidRDefault="009E69A2" w:rsidP="00BE257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E69A2" w:rsidRDefault="009E69A2" w:rsidP="00BE257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E69A2" w:rsidRDefault="009E69A2" w:rsidP="00BE257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E69A2" w:rsidRDefault="00165223" w:rsidP="009E69A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9E69A2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Сценарий праздника</w:t>
      </w:r>
    </w:p>
    <w:p w:rsidR="00165223" w:rsidRPr="009E69A2" w:rsidRDefault="00165223" w:rsidP="009E69A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9E69A2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«Как Царевну на 8 марта веселили»</w:t>
      </w:r>
    </w:p>
    <w:p w:rsidR="009E69A2" w:rsidRPr="009E69A2" w:rsidRDefault="009E69A2" w:rsidP="009E69A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9E69A2" w:rsidRDefault="009E69A2" w:rsidP="00BE257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E69A2" w:rsidRDefault="009E69A2" w:rsidP="00BE257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E69A2" w:rsidRDefault="009E69A2" w:rsidP="00BE257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E69A2" w:rsidRDefault="009E69A2" w:rsidP="00BE257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E69A2" w:rsidRDefault="009E69A2" w:rsidP="00BE257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E69A2" w:rsidRDefault="009E69A2" w:rsidP="00BE257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E69A2" w:rsidRDefault="009E69A2" w:rsidP="00BE257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E69A2" w:rsidRDefault="009E69A2" w:rsidP="00BE257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E69A2" w:rsidRDefault="009E69A2" w:rsidP="00BE257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E69A2" w:rsidRDefault="009E69A2" w:rsidP="00BE257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E69A2" w:rsidRDefault="009E69A2" w:rsidP="00BE257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E69A2" w:rsidRDefault="009E69A2" w:rsidP="00BE257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E69A2" w:rsidRDefault="009E69A2" w:rsidP="00BE257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E69A2" w:rsidRDefault="009E69A2" w:rsidP="00BE257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E69A2" w:rsidRDefault="009E69A2" w:rsidP="009E69A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E69A2" w:rsidRPr="00BE257C" w:rsidRDefault="009E69A2" w:rsidP="00BE257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165223" w:rsidRPr="00165223" w:rsidRDefault="00165223" w:rsidP="0016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Звучит торжественная музыка</w:t>
      </w:r>
    </w:p>
    <w:p w:rsidR="00BE257C" w:rsidRDefault="00165223" w:rsidP="00BE257C">
      <w:pPr>
        <w:spacing w:before="225" w:after="225" w:line="100" w:lineRule="atLeast"/>
        <w:ind w:left="-45" w:right="-426"/>
        <w:rPr>
          <w:rFonts w:ascii="Times New Roman" w:eastAsia="Times New Roman" w:hAnsi="Times New Roman" w:cs="Times New Roman"/>
          <w:sz w:val="28"/>
          <w:szCs w:val="28"/>
        </w:rPr>
      </w:pPr>
      <w:r w:rsidRPr="001652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Ведущая</w:t>
      </w:r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E257C" w:rsidRPr="00BE25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257C">
        <w:rPr>
          <w:rFonts w:ascii="Times New Roman" w:eastAsia="Times New Roman" w:hAnsi="Times New Roman" w:cs="Times New Roman"/>
          <w:sz w:val="28"/>
          <w:szCs w:val="28"/>
        </w:rPr>
        <w:t>Дорогие мамы и бабушки! Дорогие гости!</w:t>
      </w:r>
    </w:p>
    <w:p w:rsidR="00165223" w:rsidRDefault="00BE257C" w:rsidP="00BE257C">
      <w:pPr>
        <w:spacing w:before="225" w:after="225" w:line="100" w:lineRule="atLeast"/>
        <w:ind w:left="-45" w:right="-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Сегодня мы собрались, чтобы отметить самый желанный, самый добрый праздник – « День </w:t>
      </w:r>
      <w:r>
        <w:rPr>
          <w:rFonts w:ascii="Times New Roman" w:hAnsi="Times New Roman" w:cs="Times New Roman"/>
          <w:sz w:val="28"/>
          <w:szCs w:val="28"/>
        </w:rPr>
        <w:t>8 марта –</w:t>
      </w:r>
      <w:r w:rsidR="009E69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день торжественный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всей земле он дарит женщинам свои улыбки и цветы»!</w:t>
      </w:r>
    </w:p>
    <w:p w:rsidR="009E69A2" w:rsidRPr="00BE257C" w:rsidRDefault="009E69A2" w:rsidP="00BE257C">
      <w:pPr>
        <w:spacing w:before="225" w:after="225" w:line="100" w:lineRule="atLeast"/>
        <w:ind w:left="-45" w:right="-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 музыку входят мальчики, встают полукругом.</w:t>
      </w:r>
    </w:p>
    <w:p w:rsidR="002F1F81" w:rsidRPr="00BE257C" w:rsidRDefault="002F1F81" w:rsidP="0016522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E257C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BE257C">
        <w:rPr>
          <w:rFonts w:ascii="Times New Roman" w:hAnsi="Times New Roman" w:cs="Times New Roman"/>
          <w:sz w:val="24"/>
          <w:szCs w:val="24"/>
        </w:rPr>
        <w:t xml:space="preserve"> Что же девчонкам подарить, </w:t>
      </w:r>
      <w:r w:rsidRPr="00BE257C">
        <w:rPr>
          <w:rFonts w:ascii="Times New Roman" w:hAnsi="Times New Roman" w:cs="Times New Roman"/>
          <w:sz w:val="24"/>
          <w:szCs w:val="24"/>
        </w:rPr>
        <w:br/>
        <w:t xml:space="preserve">Чтоб сразу наповал сразить? </w:t>
      </w:r>
      <w:r w:rsidRPr="00BE257C">
        <w:rPr>
          <w:rFonts w:ascii="Times New Roman" w:hAnsi="Times New Roman" w:cs="Times New Roman"/>
          <w:sz w:val="24"/>
          <w:szCs w:val="24"/>
        </w:rPr>
        <w:br/>
        <w:t xml:space="preserve">Проблему эту долго-долго </w:t>
      </w:r>
      <w:r w:rsidRPr="00BE257C">
        <w:rPr>
          <w:rFonts w:ascii="Times New Roman" w:hAnsi="Times New Roman" w:cs="Times New Roman"/>
          <w:sz w:val="24"/>
          <w:szCs w:val="24"/>
        </w:rPr>
        <w:br/>
        <w:t xml:space="preserve">Мальчики решали. </w:t>
      </w:r>
      <w:r w:rsidRPr="00BE257C">
        <w:rPr>
          <w:rFonts w:ascii="Times New Roman" w:hAnsi="Times New Roman" w:cs="Times New Roman"/>
          <w:sz w:val="24"/>
          <w:szCs w:val="24"/>
        </w:rPr>
        <w:br/>
        <w:t xml:space="preserve">Но время шло, а как им быть, </w:t>
      </w:r>
      <w:r w:rsidRPr="00BE257C">
        <w:rPr>
          <w:rFonts w:ascii="Times New Roman" w:hAnsi="Times New Roman" w:cs="Times New Roman"/>
          <w:sz w:val="24"/>
          <w:szCs w:val="24"/>
        </w:rPr>
        <w:br/>
        <w:t xml:space="preserve">Они пока не знали. </w:t>
      </w:r>
      <w:r w:rsidRPr="00BE257C">
        <w:rPr>
          <w:rFonts w:ascii="Times New Roman" w:hAnsi="Times New Roman" w:cs="Times New Roman"/>
          <w:sz w:val="24"/>
          <w:szCs w:val="24"/>
        </w:rPr>
        <w:br/>
        <w:t xml:space="preserve">1-ый: Может, подарим им конфеты? </w:t>
      </w:r>
      <w:r w:rsidRPr="00BE257C">
        <w:rPr>
          <w:rFonts w:ascii="Times New Roman" w:hAnsi="Times New Roman" w:cs="Times New Roman"/>
          <w:sz w:val="24"/>
          <w:szCs w:val="24"/>
        </w:rPr>
        <w:br/>
        <w:t>2-ой: Чур, я дарю конфе</w:t>
      </w:r>
      <w:r w:rsidR="00BE257C">
        <w:rPr>
          <w:rFonts w:ascii="Times New Roman" w:hAnsi="Times New Roman" w:cs="Times New Roman"/>
          <w:sz w:val="24"/>
          <w:szCs w:val="24"/>
        </w:rPr>
        <w:t>ту Соне</w:t>
      </w:r>
      <w:r w:rsidRPr="00BE257C">
        <w:rPr>
          <w:rFonts w:ascii="Times New Roman" w:hAnsi="Times New Roman" w:cs="Times New Roman"/>
          <w:sz w:val="24"/>
          <w:szCs w:val="24"/>
        </w:rPr>
        <w:t xml:space="preserve">! </w:t>
      </w:r>
      <w:r w:rsidRPr="00BE257C">
        <w:rPr>
          <w:rFonts w:ascii="Times New Roman" w:hAnsi="Times New Roman" w:cs="Times New Roman"/>
          <w:sz w:val="24"/>
          <w:szCs w:val="24"/>
        </w:rPr>
        <w:br/>
        <w:t xml:space="preserve">3-ий: Нет, кариес не нужен им. </w:t>
      </w:r>
      <w:r w:rsidRPr="00BE257C">
        <w:rPr>
          <w:rFonts w:ascii="Times New Roman" w:hAnsi="Times New Roman" w:cs="Times New Roman"/>
          <w:sz w:val="24"/>
          <w:szCs w:val="24"/>
        </w:rPr>
        <w:br/>
        <w:t xml:space="preserve">Конфеты сами мы съедим. </w:t>
      </w:r>
      <w:r w:rsidRPr="00BE257C">
        <w:rPr>
          <w:rFonts w:ascii="Times New Roman" w:hAnsi="Times New Roman" w:cs="Times New Roman"/>
          <w:sz w:val="24"/>
          <w:szCs w:val="24"/>
        </w:rPr>
        <w:br/>
        <w:t xml:space="preserve">4-ый: Подарок лучше всех конфет – </w:t>
      </w:r>
      <w:r w:rsidRPr="00BE257C">
        <w:rPr>
          <w:rFonts w:ascii="Times New Roman" w:hAnsi="Times New Roman" w:cs="Times New Roman"/>
          <w:sz w:val="24"/>
          <w:szCs w:val="24"/>
        </w:rPr>
        <w:br/>
        <w:t xml:space="preserve">Это хороший пистолет, </w:t>
      </w:r>
      <w:r w:rsidRPr="00BE257C">
        <w:rPr>
          <w:rFonts w:ascii="Times New Roman" w:hAnsi="Times New Roman" w:cs="Times New Roman"/>
          <w:sz w:val="24"/>
          <w:szCs w:val="24"/>
        </w:rPr>
        <w:br/>
        <w:t xml:space="preserve">К примеру, «кольт» или «наган». </w:t>
      </w:r>
      <w:r w:rsidRPr="00BE257C">
        <w:rPr>
          <w:rFonts w:ascii="Times New Roman" w:hAnsi="Times New Roman" w:cs="Times New Roman"/>
          <w:sz w:val="24"/>
          <w:szCs w:val="24"/>
        </w:rPr>
        <w:br/>
        <w:t xml:space="preserve">3-ий: Пойми, девчонка – не </w:t>
      </w:r>
      <w:proofErr w:type="gramStart"/>
      <w:r w:rsidRPr="00BE257C">
        <w:rPr>
          <w:rFonts w:ascii="Times New Roman" w:hAnsi="Times New Roman" w:cs="Times New Roman"/>
          <w:sz w:val="24"/>
          <w:szCs w:val="24"/>
        </w:rPr>
        <w:t>пацан</w:t>
      </w:r>
      <w:proofErr w:type="gramEnd"/>
      <w:r w:rsidRPr="00BE257C">
        <w:rPr>
          <w:rFonts w:ascii="Times New Roman" w:hAnsi="Times New Roman" w:cs="Times New Roman"/>
          <w:sz w:val="24"/>
          <w:szCs w:val="24"/>
        </w:rPr>
        <w:t xml:space="preserve">! </w:t>
      </w:r>
      <w:r w:rsidRPr="00BE257C">
        <w:rPr>
          <w:rFonts w:ascii="Times New Roman" w:hAnsi="Times New Roman" w:cs="Times New Roman"/>
          <w:sz w:val="24"/>
          <w:szCs w:val="24"/>
        </w:rPr>
        <w:br/>
        <w:t xml:space="preserve">Как с пистолетом ей играть, </w:t>
      </w:r>
      <w:r w:rsidRPr="00BE257C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BE257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E257C">
        <w:rPr>
          <w:rFonts w:ascii="Times New Roman" w:hAnsi="Times New Roman" w:cs="Times New Roman"/>
          <w:sz w:val="24"/>
          <w:szCs w:val="24"/>
        </w:rPr>
        <w:t xml:space="preserve"> мишуток плюшевых стрелять? </w:t>
      </w:r>
      <w:r w:rsidRPr="00BE257C">
        <w:rPr>
          <w:rFonts w:ascii="Times New Roman" w:hAnsi="Times New Roman" w:cs="Times New Roman"/>
          <w:sz w:val="24"/>
          <w:szCs w:val="24"/>
        </w:rPr>
        <w:br/>
        <w:t xml:space="preserve">5-ый: Давайте им цветов нарвем. </w:t>
      </w:r>
      <w:r w:rsidRPr="00BE257C">
        <w:rPr>
          <w:rFonts w:ascii="Times New Roman" w:hAnsi="Times New Roman" w:cs="Times New Roman"/>
          <w:sz w:val="24"/>
          <w:szCs w:val="24"/>
        </w:rPr>
        <w:br/>
        <w:t xml:space="preserve">3-ий: Да где ж мы в марте их найдем? </w:t>
      </w:r>
      <w:r w:rsidRPr="00BE257C">
        <w:rPr>
          <w:rFonts w:ascii="Times New Roman" w:hAnsi="Times New Roman" w:cs="Times New Roman"/>
          <w:sz w:val="24"/>
          <w:szCs w:val="24"/>
        </w:rPr>
        <w:br/>
        <w:t xml:space="preserve">1-ый: И что же делать нам тогда? </w:t>
      </w:r>
      <w:r w:rsidRPr="00BE257C">
        <w:rPr>
          <w:rFonts w:ascii="Times New Roman" w:hAnsi="Times New Roman" w:cs="Times New Roman"/>
          <w:sz w:val="24"/>
          <w:szCs w:val="24"/>
        </w:rPr>
        <w:br/>
        <w:t xml:space="preserve">2-ой: С девчонками одна беда! (все сидят поникшие, вдруг 3-ий оживляется) </w:t>
      </w:r>
      <w:r w:rsidRPr="00BE257C">
        <w:rPr>
          <w:rFonts w:ascii="Times New Roman" w:hAnsi="Times New Roman" w:cs="Times New Roman"/>
          <w:sz w:val="24"/>
          <w:szCs w:val="24"/>
        </w:rPr>
        <w:br/>
        <w:t xml:space="preserve">3-ий: Я знаю, как нам поступить! </w:t>
      </w:r>
      <w:r w:rsidRPr="00BE257C">
        <w:rPr>
          <w:rFonts w:ascii="Times New Roman" w:hAnsi="Times New Roman" w:cs="Times New Roman"/>
          <w:sz w:val="24"/>
          <w:szCs w:val="24"/>
        </w:rPr>
        <w:br/>
        <w:t xml:space="preserve">Попробуем их удивить: </w:t>
      </w:r>
      <w:r w:rsidRPr="00BE257C">
        <w:rPr>
          <w:rFonts w:ascii="Times New Roman" w:hAnsi="Times New Roman" w:cs="Times New Roman"/>
          <w:sz w:val="24"/>
          <w:szCs w:val="24"/>
        </w:rPr>
        <w:br/>
        <w:t xml:space="preserve">Решим, что в этот женский праздник </w:t>
      </w:r>
      <w:r w:rsidRPr="00BE257C">
        <w:rPr>
          <w:rFonts w:ascii="Times New Roman" w:hAnsi="Times New Roman" w:cs="Times New Roman"/>
          <w:sz w:val="24"/>
          <w:szCs w:val="24"/>
        </w:rPr>
        <w:br/>
        <w:t xml:space="preserve">Их целый день никто не дразнит. </w:t>
      </w:r>
      <w:r w:rsidRPr="00BE257C">
        <w:rPr>
          <w:rFonts w:ascii="Times New Roman" w:hAnsi="Times New Roman" w:cs="Times New Roman"/>
          <w:sz w:val="24"/>
          <w:szCs w:val="24"/>
        </w:rPr>
        <w:br/>
        <w:t xml:space="preserve">С утра приятные моменты – </w:t>
      </w:r>
      <w:r w:rsidRPr="00BE257C">
        <w:rPr>
          <w:rFonts w:ascii="Times New Roman" w:hAnsi="Times New Roman" w:cs="Times New Roman"/>
          <w:sz w:val="24"/>
          <w:szCs w:val="24"/>
        </w:rPr>
        <w:br/>
        <w:t xml:space="preserve">От нас для каждой комплименты… </w:t>
      </w:r>
      <w:r w:rsidRPr="00BE257C">
        <w:rPr>
          <w:rFonts w:ascii="Times New Roman" w:hAnsi="Times New Roman" w:cs="Times New Roman"/>
          <w:sz w:val="24"/>
          <w:szCs w:val="24"/>
        </w:rPr>
        <w:br/>
        <w:t xml:space="preserve">4-ый (не понимая): С утра…, а ну-ка повтори. </w:t>
      </w:r>
      <w:r w:rsidRPr="00BE257C">
        <w:rPr>
          <w:rFonts w:ascii="Times New Roman" w:hAnsi="Times New Roman" w:cs="Times New Roman"/>
          <w:sz w:val="24"/>
          <w:szCs w:val="24"/>
        </w:rPr>
        <w:br/>
        <w:t xml:space="preserve">3-ий: Ну, что-нибудь про красоту им ври. </w:t>
      </w:r>
      <w:r w:rsidRPr="00BE257C">
        <w:rPr>
          <w:rFonts w:ascii="Times New Roman" w:hAnsi="Times New Roman" w:cs="Times New Roman"/>
          <w:sz w:val="24"/>
          <w:szCs w:val="24"/>
        </w:rPr>
        <w:br/>
        <w:t xml:space="preserve">5-ый (восхищенно): Вот это да! Какой ты хитрый! </w:t>
      </w:r>
      <w:r w:rsidRPr="00BE257C">
        <w:rPr>
          <w:rFonts w:ascii="Times New Roman" w:hAnsi="Times New Roman" w:cs="Times New Roman"/>
          <w:sz w:val="24"/>
          <w:szCs w:val="24"/>
        </w:rPr>
        <w:br/>
        <w:t xml:space="preserve">А дальше что? </w:t>
      </w:r>
      <w:r w:rsidRPr="00BE257C">
        <w:rPr>
          <w:rFonts w:ascii="Times New Roman" w:hAnsi="Times New Roman" w:cs="Times New Roman"/>
          <w:sz w:val="24"/>
          <w:szCs w:val="24"/>
        </w:rPr>
        <w:br/>
        <w:t xml:space="preserve">3-ий: Девчачьи игры. </w:t>
      </w:r>
      <w:r w:rsidRPr="00BE257C">
        <w:rPr>
          <w:rFonts w:ascii="Times New Roman" w:hAnsi="Times New Roman" w:cs="Times New Roman"/>
          <w:sz w:val="24"/>
          <w:szCs w:val="24"/>
        </w:rPr>
        <w:br/>
        <w:t xml:space="preserve">1-ый (пренебрежительно, с возмущением): Нам с ними в куколки играть? </w:t>
      </w:r>
      <w:r w:rsidRPr="00BE257C">
        <w:rPr>
          <w:rFonts w:ascii="Times New Roman" w:hAnsi="Times New Roman" w:cs="Times New Roman"/>
          <w:sz w:val="24"/>
          <w:szCs w:val="24"/>
        </w:rPr>
        <w:br/>
        <w:t xml:space="preserve">3-ий: Денек придется пострадать. </w:t>
      </w:r>
      <w:r w:rsidRPr="00BE257C">
        <w:rPr>
          <w:rFonts w:ascii="Times New Roman" w:hAnsi="Times New Roman" w:cs="Times New Roman"/>
          <w:sz w:val="24"/>
          <w:szCs w:val="24"/>
        </w:rPr>
        <w:br/>
        <w:t xml:space="preserve">Но мы ж мужчины! Вы согласны? </w:t>
      </w:r>
      <w:r w:rsidRPr="00BE257C">
        <w:rPr>
          <w:rFonts w:ascii="Times New Roman" w:hAnsi="Times New Roman" w:cs="Times New Roman"/>
          <w:sz w:val="24"/>
          <w:szCs w:val="24"/>
        </w:rPr>
        <w:br/>
        <w:t>Кто «за»? (все поднимают правую руку) Ну, что ж, – «единогласно»</w:t>
      </w:r>
    </w:p>
    <w:p w:rsidR="002F1F81" w:rsidRPr="00BE257C" w:rsidRDefault="009E69A2" w:rsidP="0016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Танец под музыку А. Рыбников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Карантин</w:t>
      </w:r>
    </w:p>
    <w:p w:rsidR="00165223" w:rsidRPr="00165223" w:rsidRDefault="00165223" w:rsidP="0016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зал входят девочки, обходят зал на легком беге, встают полукругом перед мальчиками.</w:t>
      </w:r>
    </w:p>
    <w:p w:rsidR="00165223" w:rsidRPr="00165223" w:rsidRDefault="00165223" w:rsidP="0016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читают перекличку.</w:t>
      </w:r>
    </w:p>
    <w:p w:rsidR="00165223" w:rsidRPr="00165223" w:rsidRDefault="00165223" w:rsidP="0016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Пусть солнышко ласково светит,</w:t>
      </w:r>
    </w:p>
    <w:p w:rsidR="00165223" w:rsidRPr="00165223" w:rsidRDefault="00165223" w:rsidP="0016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птицы сегодня поют.</w:t>
      </w:r>
    </w:p>
    <w:p w:rsidR="00165223" w:rsidRPr="00165223" w:rsidRDefault="00165223" w:rsidP="0016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самой любимой на свете –</w:t>
      </w:r>
    </w:p>
    <w:p w:rsidR="00165223" w:rsidRPr="00165223" w:rsidRDefault="00165223" w:rsidP="0016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маме моей говорю!</w:t>
      </w:r>
    </w:p>
    <w:p w:rsidR="00165223" w:rsidRPr="00165223" w:rsidRDefault="00165223" w:rsidP="0016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Мама! Это небо!</w:t>
      </w:r>
    </w:p>
    <w:p w:rsidR="00165223" w:rsidRPr="00165223" w:rsidRDefault="00165223" w:rsidP="0016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Мама! Это свет!</w:t>
      </w:r>
    </w:p>
    <w:p w:rsidR="00165223" w:rsidRPr="00165223" w:rsidRDefault="00165223" w:rsidP="0016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Мама! Это счастье!</w:t>
      </w:r>
    </w:p>
    <w:p w:rsidR="00165223" w:rsidRPr="00165223" w:rsidRDefault="00165223" w:rsidP="0016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мамы нет!</w:t>
      </w:r>
    </w:p>
    <w:p w:rsidR="00165223" w:rsidRPr="00165223" w:rsidRDefault="00165223" w:rsidP="0016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Мама! Это ласка!</w:t>
      </w:r>
    </w:p>
    <w:p w:rsidR="00165223" w:rsidRPr="00165223" w:rsidRDefault="00165223" w:rsidP="0016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Мама! Это сказка!</w:t>
      </w:r>
    </w:p>
    <w:p w:rsidR="00165223" w:rsidRPr="00165223" w:rsidRDefault="00165223" w:rsidP="0016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Мама! Это доброта!</w:t>
      </w:r>
    </w:p>
    <w:p w:rsidR="00165223" w:rsidRPr="00165223" w:rsidRDefault="00165223" w:rsidP="0016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выручит всегда!</w:t>
      </w:r>
    </w:p>
    <w:p w:rsidR="00165223" w:rsidRPr="00165223" w:rsidRDefault="00165223" w:rsidP="0016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Мама улыбнется,</w:t>
      </w:r>
    </w:p>
    <w:p w:rsidR="00165223" w:rsidRPr="00165223" w:rsidRDefault="00165223" w:rsidP="0016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погрустит…</w:t>
      </w:r>
    </w:p>
    <w:p w:rsidR="00165223" w:rsidRPr="00165223" w:rsidRDefault="00165223" w:rsidP="0016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пожалеет!</w:t>
      </w:r>
    </w:p>
    <w:p w:rsidR="00165223" w:rsidRPr="00165223" w:rsidRDefault="00165223" w:rsidP="0016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все простит!</w:t>
      </w:r>
    </w:p>
    <w:p w:rsidR="00165223" w:rsidRPr="00165223" w:rsidRDefault="00165223" w:rsidP="0016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Мама! Нет тебя дороже!</w:t>
      </w:r>
    </w:p>
    <w:p w:rsidR="00165223" w:rsidRPr="00165223" w:rsidRDefault="00165223" w:rsidP="0016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все на свете может!</w:t>
      </w:r>
    </w:p>
    <w:p w:rsidR="00165223" w:rsidRPr="00165223" w:rsidRDefault="00165223" w:rsidP="0016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Мама! Кто роднее, чем она?</w:t>
      </w:r>
    </w:p>
    <w:p w:rsidR="00165223" w:rsidRPr="00165223" w:rsidRDefault="00165223" w:rsidP="0016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Мама! У нее в глазах весна!</w:t>
      </w:r>
    </w:p>
    <w:p w:rsidR="00165223" w:rsidRPr="00165223" w:rsidRDefault="00165223" w:rsidP="0016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Хотим </w:t>
      </w:r>
      <w:r w:rsidRPr="001652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«спасибо»</w:t>
      </w:r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сказать</w:t>
      </w:r>
    </w:p>
    <w:p w:rsidR="00165223" w:rsidRPr="00165223" w:rsidRDefault="00165223" w:rsidP="0016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ласку и терпение!</w:t>
      </w:r>
    </w:p>
    <w:p w:rsidR="00165223" w:rsidRPr="00165223" w:rsidRDefault="00165223" w:rsidP="0016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этим </w:t>
      </w:r>
      <w:r w:rsidRPr="00165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праздником поднять</w:t>
      </w:r>
    </w:p>
    <w:p w:rsidR="00165223" w:rsidRPr="00165223" w:rsidRDefault="00165223" w:rsidP="0016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неба настроение!</w:t>
      </w:r>
    </w:p>
    <w:p w:rsidR="00165223" w:rsidRPr="00165223" w:rsidRDefault="00165223" w:rsidP="0016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>7. И сейчас, в нарядном зале,</w:t>
      </w:r>
    </w:p>
    <w:p w:rsidR="00165223" w:rsidRPr="00165223" w:rsidRDefault="00165223" w:rsidP="0016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споем про милых мам,</w:t>
      </w:r>
    </w:p>
    <w:p w:rsidR="00165223" w:rsidRPr="00165223" w:rsidRDefault="00165223" w:rsidP="0016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Дорогие, эту песню</w:t>
      </w:r>
    </w:p>
    <w:p w:rsidR="00165223" w:rsidRPr="00165223" w:rsidRDefault="00165223" w:rsidP="0016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ВСЕ. От души мы дарим вам!</w:t>
      </w:r>
    </w:p>
    <w:p w:rsidR="00165223" w:rsidRPr="00165223" w:rsidRDefault="00F30A7B" w:rsidP="0016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 по выбору</w:t>
      </w:r>
    </w:p>
    <w:p w:rsidR="00165223" w:rsidRPr="00165223" w:rsidRDefault="00165223" w:rsidP="0016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центр зала выходят чтецы.</w:t>
      </w:r>
    </w:p>
    <w:p w:rsidR="00165223" w:rsidRPr="00165223" w:rsidRDefault="00165223" w:rsidP="0016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>1. Мы долго думали, решали,</w:t>
      </w:r>
    </w:p>
    <w:p w:rsidR="00165223" w:rsidRPr="00165223" w:rsidRDefault="00165223" w:rsidP="0016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нашим мамам подарить?</w:t>
      </w:r>
    </w:p>
    <w:p w:rsidR="00165223" w:rsidRPr="00165223" w:rsidRDefault="00165223" w:rsidP="0016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подарок, - мы сказали, -</w:t>
      </w:r>
    </w:p>
    <w:p w:rsidR="00165223" w:rsidRDefault="00165223" w:rsidP="0016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Самым лучшим должен быть!</w:t>
      </w:r>
    </w:p>
    <w:p w:rsidR="002F1F81" w:rsidRDefault="002F1F81" w:rsidP="0016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2.Подарить джакузи мы не сможем,</w:t>
      </w:r>
    </w:p>
    <w:p w:rsidR="002F1F81" w:rsidRDefault="002F1F81" w:rsidP="0016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билет на Кипр нам не купить</w:t>
      </w:r>
    </w:p>
    <w:p w:rsidR="002F1F81" w:rsidRDefault="002F1F81" w:rsidP="0016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Мерседесы подарить нам сложно тоже</w:t>
      </w:r>
    </w:p>
    <w:p w:rsidR="002F1F81" w:rsidRPr="00165223" w:rsidRDefault="002F1F81" w:rsidP="0016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нашим мамам подарить?</w:t>
      </w:r>
    </w:p>
    <w:p w:rsidR="00165223" w:rsidRPr="00165223" w:rsidRDefault="00165223" w:rsidP="0016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 сам собой пришел ответ</w:t>
      </w:r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65223" w:rsidRPr="00165223" w:rsidRDefault="00165223" w:rsidP="0016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Подарим в сказку мы билет!</w:t>
      </w:r>
    </w:p>
    <w:p w:rsidR="00165223" w:rsidRPr="00165223" w:rsidRDefault="002F1F81" w:rsidP="0016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65223"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Раньше мамочка, бывало,</w:t>
      </w:r>
    </w:p>
    <w:p w:rsidR="00165223" w:rsidRPr="00165223" w:rsidRDefault="00165223" w:rsidP="0016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 на ночь нам читала…</w:t>
      </w:r>
    </w:p>
    <w:p w:rsidR="00165223" w:rsidRPr="00165223" w:rsidRDefault="00165223" w:rsidP="0016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Поменяемся ролями,</w:t>
      </w:r>
    </w:p>
    <w:p w:rsidR="00165223" w:rsidRPr="00165223" w:rsidRDefault="00165223" w:rsidP="0016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расскажем сказку сами!</w:t>
      </w:r>
    </w:p>
    <w:p w:rsidR="00165223" w:rsidRPr="00165223" w:rsidRDefault="00165223" w:rsidP="0016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 этот </w:t>
      </w:r>
      <w:r w:rsidRPr="00165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праздничный денек</w:t>
      </w:r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65223" w:rsidRPr="00165223" w:rsidRDefault="00165223" w:rsidP="0016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светел так и ярок,</w:t>
      </w:r>
    </w:p>
    <w:p w:rsidR="00165223" w:rsidRPr="00165223" w:rsidRDefault="00165223" w:rsidP="0016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Принимайте, мамочки,</w:t>
      </w:r>
    </w:p>
    <w:p w:rsidR="00165223" w:rsidRPr="00165223" w:rsidRDefault="00165223" w:rsidP="0016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Принимайте, бабушки,</w:t>
      </w:r>
    </w:p>
    <w:p w:rsidR="00165223" w:rsidRPr="00165223" w:rsidRDefault="00165223" w:rsidP="0016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ВМЕСТЕ. Сказочный подарок!</w:t>
      </w:r>
    </w:p>
    <w:p w:rsidR="00165223" w:rsidRPr="00165223" w:rsidRDefault="00165223" w:rsidP="0016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Ведущая</w:t>
      </w:r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65223" w:rsidRPr="00165223" w:rsidRDefault="00165223" w:rsidP="0016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одном царстве в одном государстве жили – были Царь Горох и его дочь </w:t>
      </w:r>
      <w:r w:rsidRPr="00165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Царевна </w:t>
      </w:r>
      <w:proofErr w:type="gramStart"/>
      <w:r w:rsidRPr="00165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spellStart"/>
      <w:r w:rsidRPr="00165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proofErr w:type="gramEnd"/>
      <w:r w:rsidRPr="00165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есмеяна</w:t>
      </w:r>
      <w:proofErr w:type="spellEnd"/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Бедный царь, как не пытался ее </w:t>
      </w:r>
      <w:r w:rsidRPr="00165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развеселить</w:t>
      </w:r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ничего не помогало. Целыми днями она хныкала и плакала. Кого только не приглашали во дворец – и скоморохов, и бабок, и врачей – никакого толку!</w:t>
      </w:r>
    </w:p>
    <w:p w:rsidR="00165223" w:rsidRPr="00165223" w:rsidRDefault="00165223" w:rsidP="0016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Как узнали, что здесь в саду дети </w:t>
      </w:r>
      <w:r w:rsidRPr="00165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весело живут</w:t>
      </w:r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 танцуют и поют, и решили к нам пожаловать! Слышите шаги…. Это царь сюда идет, а </w:t>
      </w:r>
      <w:r w:rsidRPr="00165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царевна все ревет…</w:t>
      </w:r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5223" w:rsidRPr="00165223" w:rsidRDefault="00165223" w:rsidP="0016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>(Звучит русская нар</w:t>
      </w:r>
      <w:proofErr w:type="gramStart"/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елодия – входят Царь и </w:t>
      </w:r>
      <w:r w:rsidRPr="00165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Царевна - садятся</w:t>
      </w:r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65223" w:rsidRPr="00165223" w:rsidRDefault="00165223" w:rsidP="0016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Царь</w:t>
      </w:r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Правлю я уже 5 лет, только толку что – то нет</w:t>
      </w:r>
    </w:p>
    <w:p w:rsidR="00165223" w:rsidRPr="00165223" w:rsidRDefault="00165223" w:rsidP="0016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Вроде тишь и благодать, только счастья не видать</w:t>
      </w:r>
    </w:p>
    <w:p w:rsidR="00165223" w:rsidRPr="00165223" w:rsidRDefault="00165223" w:rsidP="0016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Государством управляю всех врагов смог победить</w:t>
      </w:r>
    </w:p>
    <w:p w:rsidR="00165223" w:rsidRPr="00165223" w:rsidRDefault="00165223" w:rsidP="0016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дочку дорогую не могу </w:t>
      </w:r>
      <w:r w:rsidRPr="00165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развеселить</w:t>
      </w:r>
    </w:p>
    <w:p w:rsidR="00165223" w:rsidRPr="00165223" w:rsidRDefault="00165223" w:rsidP="0016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Царевна</w:t>
      </w:r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>: Никогда не рассмеюсь</w:t>
      </w:r>
    </w:p>
    <w:p w:rsidR="00165223" w:rsidRPr="00165223" w:rsidRDefault="00165223" w:rsidP="0016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слезах лучше утоплюсь</w:t>
      </w:r>
    </w:p>
    <w:p w:rsidR="00165223" w:rsidRPr="00165223" w:rsidRDefault="00165223" w:rsidP="0016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Царь</w:t>
      </w:r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Ах, </w:t>
      </w:r>
      <w:r w:rsidRPr="00165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Царевна дорогая</w:t>
      </w:r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165223" w:rsidRPr="00165223" w:rsidRDefault="00165223" w:rsidP="0016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Успокойся же родная!</w:t>
      </w:r>
    </w:p>
    <w:p w:rsidR="00165223" w:rsidRPr="00165223" w:rsidRDefault="00165223" w:rsidP="0016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Видишь, люди здесь сидят,</w:t>
      </w:r>
    </w:p>
    <w:p w:rsidR="00165223" w:rsidRPr="00165223" w:rsidRDefault="00165223" w:rsidP="0016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красу твою глядят.</w:t>
      </w:r>
    </w:p>
    <w:p w:rsidR="00165223" w:rsidRPr="00165223" w:rsidRDefault="00165223" w:rsidP="0016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</w:t>
      </w:r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Может дети наши смогут </w:t>
      </w:r>
      <w:r w:rsidRPr="00165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развеселить </w:t>
      </w:r>
      <w:proofErr w:type="spellStart"/>
      <w:r w:rsidRPr="00165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Несмеяну</w:t>
      </w:r>
      <w:proofErr w:type="spellEnd"/>
      <w:r w:rsidRPr="00165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165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вашу</w:t>
      </w:r>
      <w:proofErr w:type="gramEnd"/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165223" w:rsidRPr="00165223" w:rsidRDefault="00165223" w:rsidP="0016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Царевна</w:t>
      </w:r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>: Все равно не рассмешите</w:t>
      </w:r>
    </w:p>
    <w:p w:rsidR="00165223" w:rsidRPr="00165223" w:rsidRDefault="00165223" w:rsidP="0016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 плакать, хоть пляшите!</w:t>
      </w:r>
    </w:p>
    <w:p w:rsidR="00165223" w:rsidRPr="00165223" w:rsidRDefault="00165223" w:rsidP="0016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</w:t>
      </w:r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Да! </w:t>
      </w:r>
      <w:proofErr w:type="gramStart"/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девочки не чета вашей,</w:t>
      </w:r>
      <w:proofErr w:type="gramEnd"/>
    </w:p>
    <w:p w:rsidR="00165223" w:rsidRPr="00165223" w:rsidRDefault="00165223" w:rsidP="0016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другой краше!</w:t>
      </w:r>
    </w:p>
    <w:p w:rsidR="00165223" w:rsidRPr="00165223" w:rsidRDefault="00165223" w:rsidP="0016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плясать пойдут</w:t>
      </w:r>
    </w:p>
    <w:p w:rsidR="00165223" w:rsidRPr="00165223" w:rsidRDefault="00165223" w:rsidP="0016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бровями поведут,</w:t>
      </w:r>
    </w:p>
    <w:p w:rsidR="00165223" w:rsidRPr="00165223" w:rsidRDefault="00165223" w:rsidP="0016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что парни вокруг,</w:t>
      </w:r>
    </w:p>
    <w:p w:rsidR="00165223" w:rsidRPr="00165223" w:rsidRDefault="00165223" w:rsidP="0016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становятся в круг!</w:t>
      </w:r>
    </w:p>
    <w:p w:rsidR="002F1F81" w:rsidRDefault="0059180D" w:rsidP="0016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65223"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Танец </w:t>
      </w:r>
      <w:r w:rsidR="00BE257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девочек с платочками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E257C" w:rsidRDefault="00165223" w:rsidP="00BE257C">
      <w:pPr>
        <w:spacing w:before="225" w:after="225" w:line="100" w:lineRule="atLeast"/>
        <w:ind w:left="-15"/>
        <w:rPr>
          <w:rFonts w:ascii="Times New Roman" w:eastAsia="Times New Roman" w:hAnsi="Times New Roman" w:cs="Times New Roman"/>
          <w:sz w:val="28"/>
          <w:szCs w:val="28"/>
        </w:rPr>
      </w:pPr>
      <w:r w:rsidRPr="00BE257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Царевна</w:t>
      </w:r>
      <w:proofErr w:type="gramStart"/>
      <w:r w:rsidRPr="00BE257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BE25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Pr="002F1F8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BE257C">
        <w:rPr>
          <w:rFonts w:ascii="Times New Roman" w:eastAsia="Times New Roman" w:hAnsi="Times New Roman" w:cs="Times New Roman"/>
          <w:sz w:val="28"/>
          <w:szCs w:val="28"/>
        </w:rPr>
        <w:t>Танцы эти не люблю,</w:t>
      </w:r>
    </w:p>
    <w:p w:rsidR="00165223" w:rsidRPr="00BE257C" w:rsidRDefault="00BE257C" w:rsidP="00BE257C">
      <w:pPr>
        <w:spacing w:before="225" w:after="225" w:line="100" w:lineRule="atLeast"/>
        <w:ind w:left="-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от них всегда реву.</w:t>
      </w:r>
    </w:p>
    <w:p w:rsidR="00165223" w:rsidRPr="00165223" w:rsidRDefault="00165223" w:rsidP="0016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Царь</w:t>
      </w:r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>: Ну, что ты будешь делать с ней!</w:t>
      </w:r>
    </w:p>
    <w:p w:rsidR="00165223" w:rsidRPr="00165223" w:rsidRDefault="00165223" w:rsidP="0016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песню </w:t>
      </w:r>
      <w:r w:rsidRPr="00165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повеселей</w:t>
      </w:r>
      <w:proofErr w:type="gramEnd"/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165223" w:rsidRPr="00165223" w:rsidRDefault="00165223" w:rsidP="0016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ВЕДУЩИЙ</w:t>
      </w:r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>: Ну, что ж, батюшка, для вас песенку споем сейчас!</w:t>
      </w:r>
    </w:p>
    <w:p w:rsidR="00165223" w:rsidRPr="00165223" w:rsidRDefault="00F30A7B" w:rsidP="0016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65223"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о весне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65223" w:rsidRPr="00165223" w:rsidRDefault="00165223" w:rsidP="0016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Царевна</w:t>
      </w:r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>: Я смеяться не хочу</w:t>
      </w:r>
    </w:p>
    <w:p w:rsidR="00165223" w:rsidRPr="00165223" w:rsidRDefault="00165223" w:rsidP="0016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Зубы стисну и молчу!</w:t>
      </w:r>
    </w:p>
    <w:p w:rsidR="00165223" w:rsidRPr="00AF3F33" w:rsidRDefault="00165223" w:rsidP="0016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3F3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ВЕДУЩИЙ</w:t>
      </w:r>
      <w:r w:rsidRPr="00AF3F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Есть у нас еще таланты</w:t>
      </w:r>
    </w:p>
    <w:p w:rsidR="00165223" w:rsidRPr="00AF3F33" w:rsidRDefault="00165223" w:rsidP="0016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3F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Озорные музыканты,</w:t>
      </w:r>
    </w:p>
    <w:p w:rsidR="00D30217" w:rsidRDefault="00D30217" w:rsidP="00D30217">
      <w:pPr>
        <w:spacing w:before="225" w:after="225" w:line="240" w:lineRule="auto"/>
        <w:ind w:left="-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Играют, стараются</w:t>
      </w:r>
    </w:p>
    <w:p w:rsidR="002F1F81" w:rsidRPr="00D30217" w:rsidRDefault="00D30217" w:rsidP="00D30217">
      <w:pPr>
        <w:spacing w:before="225" w:after="225" w:line="240" w:lineRule="auto"/>
        <w:ind w:left="-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Может они царевну рассмешат.</w:t>
      </w:r>
    </w:p>
    <w:p w:rsidR="002F1F81" w:rsidRPr="00165223" w:rsidRDefault="00F30A7B" w:rsidP="0016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F1F8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Оркестр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65223" w:rsidRPr="00165223" w:rsidRDefault="00165223" w:rsidP="0016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Царь</w:t>
      </w:r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Вот бы в царстве мне </w:t>
      </w:r>
      <w:proofErr w:type="gramStart"/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proofErr w:type="gramEnd"/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65223" w:rsidRPr="00165223" w:rsidRDefault="00165223" w:rsidP="0016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5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Развеселых</w:t>
      </w:r>
      <w:proofErr w:type="gramEnd"/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>, удалых!</w:t>
      </w:r>
    </w:p>
    <w:p w:rsidR="001D35A1" w:rsidRDefault="00165223" w:rsidP="001D35A1">
      <w:pPr>
        <w:pStyle w:val="a3"/>
      </w:pPr>
      <w:r w:rsidRPr="00165223">
        <w:rPr>
          <w:b/>
          <w:bCs/>
        </w:rPr>
        <w:t>Царевна</w:t>
      </w:r>
      <w:r w:rsidRPr="00165223">
        <w:t xml:space="preserve">: </w:t>
      </w:r>
      <w:proofErr w:type="spellStart"/>
      <w:r w:rsidR="002F1F81" w:rsidRPr="00D2787D">
        <w:t>Несмеяна</w:t>
      </w:r>
      <w:proofErr w:type="spellEnd"/>
      <w:r w:rsidR="002F1F81" w:rsidRPr="00D2787D">
        <w:t xml:space="preserve"> опять плачет: - А я не умею и</w:t>
      </w:r>
      <w:r w:rsidR="002F1F81">
        <w:t>г</w:t>
      </w:r>
      <w:r w:rsidR="002F1F81" w:rsidRPr="00D2787D">
        <w:t xml:space="preserve">рать ни на чём, ни на каких инструментах. Моя бабушка меня не </w:t>
      </w:r>
      <w:proofErr w:type="gramStart"/>
      <w:r w:rsidR="002F1F81" w:rsidRPr="00D2787D">
        <w:t>учит</w:t>
      </w:r>
      <w:proofErr w:type="gramEnd"/>
      <w:r w:rsidR="002F1F81" w:rsidRPr="00D2787D">
        <w:t xml:space="preserve"> говорит, что я только инструменты расстраиваю… (плачет).</w:t>
      </w:r>
      <w:r w:rsidR="002F1F81" w:rsidRPr="00D2787D">
        <w:br/>
      </w:r>
      <w:r w:rsidR="002F1F81" w:rsidRPr="00D2787D">
        <w:br/>
      </w:r>
      <w:r w:rsidR="002F1F81" w:rsidRPr="00D2787D">
        <w:rPr>
          <w:b/>
          <w:bCs/>
        </w:rPr>
        <w:t>Ведущая:</w:t>
      </w:r>
      <w:r w:rsidR="002F1F81" w:rsidRPr="00D2787D">
        <w:t>– А наши дети очень дружат со своими бабушками, любят их, всегда стараются им помочь.</w:t>
      </w:r>
    </w:p>
    <w:p w:rsidR="001D35A1" w:rsidRDefault="002F1F81" w:rsidP="001D35A1">
      <w:pPr>
        <w:pStyle w:val="a3"/>
      </w:pPr>
      <w:r w:rsidRPr="00D2787D">
        <w:br/>
      </w:r>
      <w:r w:rsidR="001D35A1">
        <w:rPr>
          <w:rStyle w:val="a4"/>
        </w:rPr>
        <w:t>Сценка «Две бабушки»</w:t>
      </w:r>
    </w:p>
    <w:p w:rsidR="001D35A1" w:rsidRDefault="001D35A1" w:rsidP="001D35A1">
      <w:pPr>
        <w:pStyle w:val="a3"/>
      </w:pPr>
      <w:r>
        <w:rPr>
          <w:rStyle w:val="a4"/>
        </w:rPr>
        <w:t>1 бабка</w:t>
      </w:r>
      <w:r>
        <w:t xml:space="preserve"> — Скоро Женский день, Матрена,</w:t>
      </w:r>
      <w:r>
        <w:br/>
        <w:t>Как решила ты справлять?</w:t>
      </w:r>
      <w:r>
        <w:br/>
      </w:r>
      <w:r>
        <w:rPr>
          <w:rStyle w:val="a4"/>
        </w:rPr>
        <w:t>2 бабка</w:t>
      </w:r>
      <w:r>
        <w:t xml:space="preserve"> — Как? Не знаешь, ты Прасковья?</w:t>
      </w:r>
      <w:r>
        <w:br/>
        <w:t>Внука буду я качать.</w:t>
      </w:r>
    </w:p>
    <w:p w:rsidR="001D35A1" w:rsidRDefault="001D35A1" w:rsidP="001D35A1">
      <w:pPr>
        <w:pStyle w:val="a3"/>
      </w:pPr>
      <w:r>
        <w:t>(звучит песня «Дольче Кабана»)</w:t>
      </w:r>
    </w:p>
    <w:p w:rsidR="001D35A1" w:rsidRDefault="001D35A1" w:rsidP="001D35A1">
      <w:pPr>
        <w:pStyle w:val="a3"/>
      </w:pPr>
      <w:r>
        <w:t>Входит Дама в шляпе и с модной сумкой.</w:t>
      </w:r>
      <w:r>
        <w:br/>
      </w:r>
      <w:r>
        <w:rPr>
          <w:rStyle w:val="a4"/>
        </w:rPr>
        <w:t>1 бабка</w:t>
      </w:r>
      <w:r>
        <w:t xml:space="preserve"> — О, на праздник собралась, нарядилась, завилась.</w:t>
      </w:r>
      <w:r>
        <w:br/>
        <w:t>Провожают даму взглядом. Навстречу ей идет дама с коляской, в руках у</w:t>
      </w:r>
      <w:r>
        <w:br/>
        <w:t>нее сумки, платок на голове.</w:t>
      </w:r>
    </w:p>
    <w:p w:rsidR="001D35A1" w:rsidRDefault="001D35A1" w:rsidP="001D35A1">
      <w:pPr>
        <w:pStyle w:val="a3"/>
      </w:pPr>
      <w:r>
        <w:t>(Звучит песня «Женское счастье»).</w:t>
      </w:r>
    </w:p>
    <w:p w:rsidR="001D35A1" w:rsidRDefault="001D35A1" w:rsidP="001D35A1">
      <w:pPr>
        <w:pStyle w:val="a3"/>
      </w:pPr>
      <w:r>
        <w:t xml:space="preserve">Дама модная </w:t>
      </w:r>
      <w:proofErr w:type="gramStart"/>
      <w:r>
        <w:t>-З</w:t>
      </w:r>
      <w:proofErr w:type="gramEnd"/>
      <w:r>
        <w:t>ина! Милая, привет!</w:t>
      </w:r>
      <w:r>
        <w:br/>
        <w:t>Сколько зим да сколько лет</w:t>
      </w:r>
      <w:r>
        <w:br/>
        <w:t>Мы не виделись с тобой!</w:t>
      </w:r>
      <w:r>
        <w:br/>
        <w:t>Не спеши, постой со мной.</w:t>
      </w:r>
      <w:r>
        <w:br/>
        <w:t>Вся в делах, не отдохнешь,</w:t>
      </w:r>
      <w:r>
        <w:br/>
        <w:t>расскажи, как ты живешь?</w:t>
      </w:r>
    </w:p>
    <w:p w:rsidR="001D35A1" w:rsidRDefault="001D35A1" w:rsidP="001D35A1">
      <w:pPr>
        <w:pStyle w:val="a3"/>
      </w:pPr>
      <w:r>
        <w:rPr>
          <w:rStyle w:val="a4"/>
        </w:rPr>
        <w:lastRenderedPageBreak/>
        <w:t>Дама с сумками:</w:t>
      </w:r>
    </w:p>
    <w:p w:rsidR="001D35A1" w:rsidRDefault="001D35A1" w:rsidP="001D35A1">
      <w:pPr>
        <w:pStyle w:val="a3"/>
      </w:pPr>
      <w:r>
        <w:t>Вот продукты в дом несу —</w:t>
      </w:r>
      <w:r>
        <w:br/>
        <w:t>Женский праздник на носу.</w:t>
      </w:r>
      <w:r>
        <w:br/>
        <w:t>Приготовлю всем котлет,</w:t>
      </w:r>
      <w:r>
        <w:br/>
        <w:t>Да нарежу винегрет,</w:t>
      </w:r>
      <w:r>
        <w:br/>
        <w:t>Постираю, приберусь,</w:t>
      </w:r>
      <w:r>
        <w:br/>
        <w:t>Спать последней я ложусь…</w:t>
      </w:r>
    </w:p>
    <w:p w:rsidR="001D35A1" w:rsidRDefault="001D35A1" w:rsidP="001D35A1">
      <w:pPr>
        <w:pStyle w:val="a3"/>
      </w:pPr>
      <w:r>
        <w:rPr>
          <w:rStyle w:val="a4"/>
        </w:rPr>
        <w:t>Дама модная:</w:t>
      </w:r>
    </w:p>
    <w:p w:rsidR="001D35A1" w:rsidRDefault="001D35A1" w:rsidP="001D35A1">
      <w:pPr>
        <w:pStyle w:val="a3"/>
      </w:pPr>
      <w:r>
        <w:t>Дорогая, ты поверь,</w:t>
      </w:r>
      <w:r>
        <w:br/>
        <w:t>У самой по крышу дел: (показывает поверх головы)</w:t>
      </w:r>
      <w:r>
        <w:br/>
        <w:t>Ногти надо нарастить,</w:t>
      </w:r>
      <w:r>
        <w:br/>
        <w:t>В танцевальный клуб сходить,</w:t>
      </w:r>
      <w:r>
        <w:br/>
        <w:t>Чтоб фигуру сохранить,</w:t>
      </w:r>
      <w:r>
        <w:br/>
        <w:t>Да солярий посетить!</w:t>
      </w:r>
      <w:r>
        <w:br/>
        <w:t>Уж не знаю, как и быть!</w:t>
      </w:r>
    </w:p>
    <w:p w:rsidR="001D35A1" w:rsidRDefault="001D35A1" w:rsidP="001D35A1">
      <w:pPr>
        <w:pStyle w:val="a3"/>
      </w:pPr>
      <w:r>
        <w:rPr>
          <w:rStyle w:val="a4"/>
        </w:rPr>
        <w:t>Дама с сумками:</w:t>
      </w:r>
    </w:p>
    <w:p w:rsidR="001D35A1" w:rsidRDefault="001D35A1" w:rsidP="001D35A1">
      <w:pPr>
        <w:pStyle w:val="a3"/>
      </w:pPr>
      <w:r>
        <w:t>А как детишки твои поживают?</w:t>
      </w:r>
    </w:p>
    <w:p w:rsidR="001D35A1" w:rsidRDefault="001D35A1" w:rsidP="001D35A1">
      <w:pPr>
        <w:pStyle w:val="a3"/>
      </w:pPr>
      <w:r>
        <w:rPr>
          <w:rStyle w:val="a4"/>
        </w:rPr>
        <w:t>Дама модная:</w:t>
      </w:r>
    </w:p>
    <w:p w:rsidR="001D35A1" w:rsidRDefault="001D35A1" w:rsidP="001D35A1">
      <w:pPr>
        <w:pStyle w:val="a3"/>
      </w:pPr>
      <w:r>
        <w:t>А бабушки на что бывают? Ну, пока.</w:t>
      </w:r>
      <w:r>
        <w:br/>
        <w:t>Появляется Папа, нагруженный сумками.</w:t>
      </w:r>
    </w:p>
    <w:p w:rsidR="001D35A1" w:rsidRDefault="001D35A1" w:rsidP="001D35A1">
      <w:pPr>
        <w:pStyle w:val="a3"/>
      </w:pPr>
      <w:r>
        <w:rPr>
          <w:rStyle w:val="a4"/>
        </w:rPr>
        <w:t>1 бабка:</w:t>
      </w:r>
    </w:p>
    <w:p w:rsidR="001D35A1" w:rsidRDefault="001D35A1" w:rsidP="001D35A1">
      <w:pPr>
        <w:pStyle w:val="a3"/>
      </w:pPr>
      <w:r>
        <w:t>А вот и сосед мой идет, сумки полные несет. (Всплескивает руками)</w:t>
      </w:r>
      <w:r>
        <w:br/>
      </w:r>
      <w:r>
        <w:rPr>
          <w:rStyle w:val="a4"/>
        </w:rPr>
        <w:t>2 бабка: </w:t>
      </w:r>
      <w:r>
        <w:t>Только пусть не пьет он пиво — это очень некрасиво.</w:t>
      </w:r>
      <w:r>
        <w:br/>
      </w:r>
      <w:r>
        <w:rPr>
          <w:rStyle w:val="a4"/>
        </w:rPr>
        <w:t>Папа</w:t>
      </w:r>
      <w:r>
        <w:t xml:space="preserve"> — Ох, устал я, в самом деле, вам продукты покупать.</w:t>
      </w:r>
      <w:r>
        <w:br/>
        <w:t>В магазинах вздули цены, сколько ж надо получать. (Вытирает пот).</w:t>
      </w:r>
      <w:r>
        <w:br/>
      </w:r>
      <w:r>
        <w:rPr>
          <w:rStyle w:val="a4"/>
        </w:rPr>
        <w:t>1 бабка:</w:t>
      </w:r>
      <w:r>
        <w:t> Таких мужчин ведь не бывает.</w:t>
      </w:r>
      <w:r>
        <w:br/>
        <w:t>Папы в креслах все сидят, в телевизоры глядят.</w:t>
      </w:r>
    </w:p>
    <w:p w:rsidR="001D35A1" w:rsidRDefault="001D35A1" w:rsidP="001D35A1">
      <w:pPr>
        <w:pStyle w:val="a3"/>
      </w:pPr>
      <w:r>
        <w:rPr>
          <w:rStyle w:val="a4"/>
        </w:rPr>
        <w:t>2 бабка: </w:t>
      </w:r>
      <w:r>
        <w:t>Мужчинам только в женский день маме помогать не лень!</w:t>
      </w:r>
      <w:r>
        <w:br/>
      </w:r>
      <w:r>
        <w:rPr>
          <w:rStyle w:val="a4"/>
        </w:rPr>
        <w:t>1 бабка: </w:t>
      </w:r>
      <w:r>
        <w:t>Это точно!</w:t>
      </w:r>
    </w:p>
    <w:p w:rsidR="001D35A1" w:rsidRDefault="001D35A1" w:rsidP="001D35A1">
      <w:pPr>
        <w:pStyle w:val="a3"/>
      </w:pPr>
      <w:r>
        <w:rPr>
          <w:rStyle w:val="a4"/>
        </w:rPr>
        <w:t>Хором:  </w:t>
      </w:r>
      <w:r>
        <w:t>Папы и мамы – живите дружно,</w:t>
      </w:r>
      <w:r>
        <w:br/>
        <w:t>И помогайте всегда, когда нужно.</w:t>
      </w:r>
    </w:p>
    <w:p w:rsidR="002F1F81" w:rsidRPr="001D35A1" w:rsidRDefault="001D35A1" w:rsidP="001D35A1">
      <w:proofErr w:type="gramStart"/>
      <w:r>
        <w:t>Песня про бабушку</w:t>
      </w:r>
      <w:proofErr w:type="gramEnd"/>
    </w:p>
    <w:p w:rsidR="00165223" w:rsidRPr="00165223" w:rsidRDefault="00165223" w:rsidP="0016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Царевна</w:t>
      </w:r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165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Веселиться не хочу</w:t>
      </w:r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165223" w:rsidRDefault="00165223" w:rsidP="0016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Посижу и помолчу!</w:t>
      </w:r>
    </w:p>
    <w:p w:rsidR="00165223" w:rsidRPr="00165223" w:rsidRDefault="00165223" w:rsidP="0016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</w:t>
      </w:r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>: Всех детей вам показали,</w:t>
      </w:r>
    </w:p>
    <w:p w:rsidR="00165223" w:rsidRPr="00165223" w:rsidRDefault="00165223" w:rsidP="0016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165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Царевна все в печали</w:t>
      </w:r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165223" w:rsidRPr="00165223" w:rsidRDefault="00165223" w:rsidP="0016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Царевна</w:t>
      </w:r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>: Снова буду ныть и ныть</w:t>
      </w:r>
    </w:p>
    <w:p w:rsidR="00165223" w:rsidRDefault="00165223" w:rsidP="0016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меня не рассмешить!</w:t>
      </w:r>
    </w:p>
    <w:p w:rsidR="001D35A1" w:rsidRDefault="001D35A1" w:rsidP="0016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Вед. Кто ж царевну рассмешит?</w:t>
      </w:r>
    </w:p>
    <w:p w:rsidR="001D35A1" w:rsidRPr="00165223" w:rsidRDefault="001D35A1" w:rsidP="0016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то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кажется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спешит.</w:t>
      </w:r>
    </w:p>
    <w:p w:rsidR="00165223" w:rsidRPr="00165223" w:rsidRDefault="00165223" w:rsidP="0016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Звучит мелодия - входит </w:t>
      </w:r>
      <w:r w:rsidR="001D35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солдат</w:t>
      </w:r>
    </w:p>
    <w:p w:rsidR="00165223" w:rsidRPr="00165223" w:rsidRDefault="001D35A1" w:rsidP="0016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Солдат</w:t>
      </w:r>
      <w:r w:rsidR="00165223"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>: Здравствуйте, гости дорогие!</w:t>
      </w:r>
    </w:p>
    <w:p w:rsidR="00165223" w:rsidRPr="00165223" w:rsidRDefault="00165223" w:rsidP="0016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165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праздником</w:t>
      </w:r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>, женщины родные!</w:t>
      </w:r>
    </w:p>
    <w:p w:rsidR="00165223" w:rsidRPr="00165223" w:rsidRDefault="001D35A1" w:rsidP="0016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– солдат </w:t>
      </w:r>
      <w:r w:rsidR="00165223"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сказки,</w:t>
      </w:r>
    </w:p>
    <w:p w:rsidR="00165223" w:rsidRPr="00165223" w:rsidRDefault="00165223" w:rsidP="0016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здесь кто-то пел</w:t>
      </w:r>
    </w:p>
    <w:p w:rsidR="00165223" w:rsidRPr="00165223" w:rsidRDefault="00165223" w:rsidP="0016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послушать не успел.</w:t>
      </w:r>
    </w:p>
    <w:p w:rsidR="00165223" w:rsidRPr="00165223" w:rsidRDefault="00165223" w:rsidP="0016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</w:t>
      </w:r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Мы </w:t>
      </w:r>
      <w:r w:rsidR="001D35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рады гостям, проходи к нам солдатик</w:t>
      </w:r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165223" w:rsidRPr="00165223" w:rsidRDefault="001D35A1" w:rsidP="0016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Солдат </w:t>
      </w:r>
      <w:r w:rsidR="00165223" w:rsidRPr="001652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(поворачивается к </w:t>
      </w:r>
      <w:r w:rsidR="00165223" w:rsidRPr="001652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царевне</w:t>
      </w:r>
      <w:r w:rsidR="00165223" w:rsidRPr="001652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="00165223"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65223" w:rsidRPr="00165223" w:rsidRDefault="00165223" w:rsidP="0016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>А это что такое? Мокрое, сырое?</w:t>
      </w:r>
    </w:p>
    <w:p w:rsidR="00165223" w:rsidRPr="00165223" w:rsidRDefault="00165223" w:rsidP="0016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Царь</w:t>
      </w:r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Это дочка наша - </w:t>
      </w:r>
      <w:r w:rsidRPr="00165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Царевна </w:t>
      </w:r>
      <w:proofErr w:type="spellStart"/>
      <w:r w:rsidRPr="00165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Несмеяна</w:t>
      </w:r>
      <w:proofErr w:type="spellEnd"/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165223" w:rsidRPr="00165223" w:rsidRDefault="001D35A1" w:rsidP="0016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б, </w:t>
      </w:r>
      <w:r w:rsidR="00165223"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ней поговорил</w:t>
      </w:r>
    </w:p>
    <w:p w:rsidR="00165223" w:rsidRPr="00165223" w:rsidRDefault="00165223" w:rsidP="0016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то плачет день и ночь</w:t>
      </w:r>
    </w:p>
    <w:p w:rsidR="00165223" w:rsidRPr="00165223" w:rsidRDefault="00165223" w:rsidP="0016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Слушать это нам </w:t>
      </w:r>
      <w:proofErr w:type="gramStart"/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невмочь</w:t>
      </w:r>
      <w:proofErr w:type="gramEnd"/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5223" w:rsidRDefault="001D35A1" w:rsidP="0016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Солдат: </w:t>
      </w:r>
      <w:r w:rsidR="00165223"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Ну-ка, </w:t>
      </w:r>
      <w:r w:rsidR="00165223" w:rsidRPr="00165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Царевна</w:t>
      </w:r>
      <w:r w:rsidR="00165223"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>, хватит рыдать</w:t>
      </w:r>
    </w:p>
    <w:p w:rsidR="001D35A1" w:rsidRPr="00165223" w:rsidRDefault="001D35A1" w:rsidP="0016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Позову сейчас своих солдат, они тебя развеселят</w:t>
      </w:r>
    </w:p>
    <w:p w:rsidR="00165223" w:rsidRDefault="00165223" w:rsidP="0016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Танец </w:t>
      </w:r>
      <w:r w:rsidR="00112A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солдат</w:t>
      </w:r>
    </w:p>
    <w:p w:rsidR="00AF3F33" w:rsidRDefault="00AF3F33" w:rsidP="00AF3F33">
      <w:pPr>
        <w:spacing w:before="225" w:after="225" w:line="100" w:lineRule="atLeast"/>
        <w:ind w:left="-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Принцесса: </w:t>
      </w:r>
      <w:r>
        <w:rPr>
          <w:rFonts w:ascii="Times New Roman" w:eastAsia="Times New Roman" w:hAnsi="Times New Roman" w:cs="Times New Roman"/>
          <w:sz w:val="28"/>
          <w:szCs w:val="28"/>
        </w:rPr>
        <w:t>Ваш концерт прекрасен был,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Он меня развеселил.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Больше я реветь не буду!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00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Пусть мой смех звучит повсюду! </w:t>
      </w:r>
    </w:p>
    <w:p w:rsidR="00AF3F33" w:rsidRDefault="00AF3F33" w:rsidP="00AF3F33">
      <w:pPr>
        <w:spacing w:before="225" w:after="225" w:line="100" w:lineRule="atLeast"/>
        <w:ind w:left="-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Царь: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Вот спасибо детский сад!</w:t>
      </w:r>
    </w:p>
    <w:p w:rsidR="00AF3F33" w:rsidRDefault="00AF3F33" w:rsidP="00AF3F33">
      <w:pPr>
        <w:spacing w:before="225" w:after="225" w:line="100" w:lineRule="atLeast"/>
        <w:ind w:left="-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Очень счастлив я и рад!</w:t>
      </w:r>
    </w:p>
    <w:p w:rsidR="00AF3F33" w:rsidRDefault="00AF3F33" w:rsidP="00AF3F33">
      <w:pPr>
        <w:spacing w:before="225" w:after="225" w:line="100" w:lineRule="atLeast"/>
        <w:ind w:left="-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Женщины милые, женщины дорогие</w:t>
      </w:r>
    </w:p>
    <w:p w:rsidR="00AF3F33" w:rsidRDefault="00AF3F33" w:rsidP="00AF3F33">
      <w:pPr>
        <w:spacing w:before="225" w:after="225" w:line="100" w:lineRule="atLeast"/>
        <w:ind w:left="-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Улыбайтесь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почаще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наши родные</w:t>
      </w:r>
    </w:p>
    <w:p w:rsidR="00AF3F33" w:rsidRDefault="00AF3F33" w:rsidP="00AF3F33">
      <w:pPr>
        <w:spacing w:before="225" w:after="225" w:line="100" w:lineRule="atLeast"/>
        <w:ind w:left="-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Емеля: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Улыбка вас красит и так молодит</w:t>
      </w:r>
    </w:p>
    <w:p w:rsidR="00AF3F33" w:rsidRPr="00AF3F33" w:rsidRDefault="00AF3F33" w:rsidP="00AF3F33">
      <w:pPr>
        <w:spacing w:line="100" w:lineRule="atLeast"/>
        <w:ind w:left="-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загадочной феей немного роднит! </w:t>
      </w:r>
    </w:p>
    <w:p w:rsidR="00165223" w:rsidRPr="00165223" w:rsidRDefault="00AF3F33" w:rsidP="0016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165223" w:rsidRPr="001652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(поклон, музыка, царь уходит)</w:t>
      </w:r>
    </w:p>
    <w:p w:rsidR="00165223" w:rsidRPr="00165223" w:rsidRDefault="00165223" w:rsidP="0016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Ведущая. А теперь пора всем нам</w:t>
      </w:r>
    </w:p>
    <w:p w:rsidR="00165223" w:rsidRDefault="00165223" w:rsidP="0016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раз поздравить мам!</w:t>
      </w:r>
    </w:p>
    <w:p w:rsidR="00AF3F33" w:rsidRPr="00112A0B" w:rsidRDefault="00112A0B" w:rsidP="0016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Танец </w:t>
      </w:r>
      <w:r w:rsidR="00F30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пап и дочек под песню И. Николаева </w:t>
      </w:r>
      <w:r w:rsidRPr="00112A0B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«Маленькая дочка»</w:t>
      </w:r>
    </w:p>
    <w:p w:rsidR="00165223" w:rsidRPr="00165223" w:rsidRDefault="00165223" w:rsidP="0016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Ведущая.</w:t>
      </w:r>
    </w:p>
    <w:p w:rsidR="00165223" w:rsidRPr="00165223" w:rsidRDefault="00165223" w:rsidP="0016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Праздник наш мы завершаем</w:t>
      </w:r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65223" w:rsidRPr="00165223" w:rsidRDefault="00165223" w:rsidP="0016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нам еще сказать?</w:t>
      </w:r>
    </w:p>
    <w:p w:rsidR="00165223" w:rsidRPr="00165223" w:rsidRDefault="00165223" w:rsidP="0016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Разрешите, наши мамы,</w:t>
      </w:r>
    </w:p>
    <w:p w:rsidR="00165223" w:rsidRPr="00165223" w:rsidRDefault="00165223" w:rsidP="0016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здоровья пожелать!</w:t>
      </w:r>
    </w:p>
    <w:p w:rsidR="00165223" w:rsidRPr="00165223" w:rsidRDefault="00165223" w:rsidP="0016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болейте, не старейте,</w:t>
      </w:r>
    </w:p>
    <w:p w:rsidR="00165223" w:rsidRPr="00165223" w:rsidRDefault="00165223" w:rsidP="0016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печальтесь никогда!</w:t>
      </w:r>
    </w:p>
    <w:p w:rsidR="00165223" w:rsidRPr="00165223" w:rsidRDefault="00165223" w:rsidP="0016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такими молодыми</w:t>
      </w:r>
    </w:p>
    <w:p w:rsidR="00165223" w:rsidRPr="00165223" w:rsidRDefault="00165223" w:rsidP="00165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2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Оставайтесь навсегда!</w:t>
      </w:r>
    </w:p>
    <w:p w:rsidR="00BA60E1" w:rsidRDefault="00BA60E1"/>
    <w:sectPr w:rsidR="00BA60E1" w:rsidSect="00BA6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65223"/>
    <w:rsid w:val="00112A0B"/>
    <w:rsid w:val="00165223"/>
    <w:rsid w:val="001D35A1"/>
    <w:rsid w:val="002D5CA3"/>
    <w:rsid w:val="002F1F81"/>
    <w:rsid w:val="003B5F8C"/>
    <w:rsid w:val="00434075"/>
    <w:rsid w:val="0059180D"/>
    <w:rsid w:val="008E0723"/>
    <w:rsid w:val="008F759F"/>
    <w:rsid w:val="009E69A2"/>
    <w:rsid w:val="00AF3F33"/>
    <w:rsid w:val="00B06F26"/>
    <w:rsid w:val="00BA60E1"/>
    <w:rsid w:val="00BE257C"/>
    <w:rsid w:val="00CA25AB"/>
    <w:rsid w:val="00D30217"/>
    <w:rsid w:val="00F30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0E1"/>
  </w:style>
  <w:style w:type="paragraph" w:styleId="1">
    <w:name w:val="heading 1"/>
    <w:basedOn w:val="a"/>
    <w:link w:val="10"/>
    <w:uiPriority w:val="9"/>
    <w:qFormat/>
    <w:rsid w:val="001652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52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65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65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52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2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5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cp:lastPrinted>2017-02-07T07:13:00Z</cp:lastPrinted>
  <dcterms:created xsi:type="dcterms:W3CDTF">2017-02-07T07:14:00Z</dcterms:created>
  <dcterms:modified xsi:type="dcterms:W3CDTF">2017-06-14T09:15:00Z</dcterms:modified>
</cp:coreProperties>
</file>