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C9E" w:rsidRDefault="00C75C9E" w:rsidP="003A6898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3A6898" w:rsidRDefault="003A6898" w:rsidP="003A6898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3A6898" w:rsidRDefault="003A6898" w:rsidP="003A6898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Центр развития ребенка – Игринский детский сад №8</w:t>
      </w:r>
    </w:p>
    <w:p w:rsidR="003A6898" w:rsidRDefault="003A6898" w:rsidP="003A6898">
      <w:pPr>
        <w:spacing w:after="0" w:line="705" w:lineRule="atLeast"/>
        <w:textAlignment w:val="baseline"/>
        <w:outlineLvl w:val="0"/>
        <w:rPr>
          <w:rFonts w:eastAsia="Times New Roman" w:cs="Times New Roman"/>
          <w:kern w:val="36"/>
          <w:sz w:val="45"/>
          <w:szCs w:val="45"/>
          <w:lang w:eastAsia="ru-RU"/>
        </w:rPr>
      </w:pPr>
    </w:p>
    <w:p w:rsidR="003A6898" w:rsidRDefault="003A6898" w:rsidP="003A6898">
      <w:pPr>
        <w:spacing w:after="300" w:line="705" w:lineRule="atLeast"/>
        <w:textAlignment w:val="baseline"/>
        <w:outlineLvl w:val="0"/>
        <w:rPr>
          <w:rFonts w:eastAsia="Times New Roman" w:cs="Times New Roman"/>
          <w:color w:val="FF0000"/>
          <w:kern w:val="36"/>
          <w:sz w:val="45"/>
          <w:szCs w:val="45"/>
          <w:lang w:eastAsia="ru-RU"/>
        </w:rPr>
      </w:pPr>
    </w:p>
    <w:p w:rsidR="003A6898" w:rsidRDefault="003A6898" w:rsidP="003A6898">
      <w:pPr>
        <w:spacing w:after="300" w:line="705" w:lineRule="atLeast"/>
        <w:textAlignment w:val="baseline"/>
        <w:outlineLvl w:val="0"/>
        <w:rPr>
          <w:rFonts w:eastAsia="Times New Roman" w:cs="Times New Roman"/>
          <w:color w:val="FF0000"/>
          <w:kern w:val="36"/>
          <w:sz w:val="45"/>
          <w:szCs w:val="45"/>
          <w:lang w:eastAsia="ru-RU"/>
        </w:rPr>
      </w:pPr>
    </w:p>
    <w:p w:rsidR="003A6898" w:rsidRDefault="003A6898" w:rsidP="003A6898">
      <w:pPr>
        <w:spacing w:after="300" w:line="705" w:lineRule="atLeast"/>
        <w:textAlignment w:val="baseline"/>
        <w:outlineLvl w:val="0"/>
        <w:rPr>
          <w:rFonts w:eastAsia="Times New Roman" w:cs="Times New Roman"/>
          <w:color w:val="FF0000"/>
          <w:kern w:val="36"/>
          <w:sz w:val="45"/>
          <w:szCs w:val="45"/>
          <w:lang w:eastAsia="ru-RU"/>
        </w:rPr>
      </w:pPr>
    </w:p>
    <w:p w:rsidR="005D43C5" w:rsidRDefault="005D43C5" w:rsidP="003A6898">
      <w:pPr>
        <w:spacing w:after="300" w:line="70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5D43C5" w:rsidRDefault="005D43C5" w:rsidP="003A6898">
      <w:pPr>
        <w:spacing w:after="300" w:line="70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3A6898" w:rsidRPr="005D43C5" w:rsidRDefault="003A6898" w:rsidP="005D43C5">
      <w:pPr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5D43C5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Сценарий </w:t>
      </w:r>
      <w:proofErr w:type="spellStart"/>
      <w:r w:rsidR="00D74C38" w:rsidRPr="005D43C5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Квест</w:t>
      </w:r>
      <w:proofErr w:type="spellEnd"/>
      <w:r w:rsidR="00D74C38" w:rsidRPr="005D43C5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- </w:t>
      </w:r>
      <w:r w:rsidRPr="005D43C5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игры </w:t>
      </w:r>
    </w:p>
    <w:p w:rsidR="003A6898" w:rsidRPr="005D43C5" w:rsidRDefault="00D74C38" w:rsidP="005D43C5">
      <w:pPr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5D43C5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«Разведчики</w:t>
      </w:r>
      <w:r w:rsidR="003A6898" w:rsidRPr="005D43C5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»</w:t>
      </w:r>
    </w:p>
    <w:p w:rsidR="003A6898" w:rsidRDefault="003A6898" w:rsidP="005D43C5">
      <w:pPr>
        <w:spacing w:after="0" w:line="705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B32613" w:rsidRDefault="00B32613" w:rsidP="006C408F">
      <w:pPr>
        <w:spacing w:after="300" w:line="705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B32613" w:rsidRDefault="00B32613" w:rsidP="006C408F">
      <w:pPr>
        <w:spacing w:after="300" w:line="705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B32613" w:rsidRDefault="00B32613" w:rsidP="006C408F">
      <w:pPr>
        <w:spacing w:after="300" w:line="705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6C408F" w:rsidRPr="00B32613" w:rsidRDefault="00AE69A8" w:rsidP="00B3261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Подготовили и провели</w:t>
      </w:r>
      <w:r w:rsidR="00B3261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  <w:r w:rsidR="00B32613" w:rsidRPr="00B3261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EF6A46" w:rsidRDefault="00B32613" w:rsidP="00B3261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</w:t>
      </w:r>
      <w:r w:rsidR="00AE69A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оспитатели</w:t>
      </w:r>
      <w:r w:rsidR="00EF6A4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Широбокова </w:t>
      </w:r>
    </w:p>
    <w:p w:rsidR="00B32613" w:rsidRDefault="00EF6A46" w:rsidP="00B3261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Наталья </w:t>
      </w:r>
      <w:r w:rsidR="00B32613" w:rsidRPr="00B3261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иколаевна</w:t>
      </w:r>
    </w:p>
    <w:p w:rsidR="00AE69A8" w:rsidRPr="00B32613" w:rsidRDefault="00AE69A8" w:rsidP="00B3261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Василькова Наталия Анатольевна</w:t>
      </w:r>
    </w:p>
    <w:p w:rsidR="00B32613" w:rsidRPr="00B32613" w:rsidRDefault="00B32613" w:rsidP="00B3261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A6898" w:rsidRPr="00B32613" w:rsidRDefault="003A6898" w:rsidP="00B32613">
      <w:pPr>
        <w:spacing w:after="0" w:line="70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A6898" w:rsidRDefault="003A6898" w:rsidP="00AE69A8">
      <w:pPr>
        <w:spacing w:after="300" w:line="70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.И</w:t>
      </w:r>
      <w:proofErr w:type="gramEnd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гра, 2015 г</w:t>
      </w:r>
    </w:p>
    <w:p w:rsidR="00576579" w:rsidRDefault="00576579" w:rsidP="003A6898">
      <w:pPr>
        <w:spacing w:after="120" w:line="300" w:lineRule="atLeast"/>
        <w:ind w:right="150"/>
        <w:textAlignment w:val="baseline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bookmarkStart w:id="0" w:name="_GoBack"/>
      <w:bookmarkEnd w:id="0"/>
    </w:p>
    <w:p w:rsidR="004A7653" w:rsidRPr="005A506D" w:rsidRDefault="004A7653" w:rsidP="003A6898">
      <w:pPr>
        <w:spacing w:after="120" w:line="300" w:lineRule="atLeast"/>
        <w:ind w:right="15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7657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Тема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: </w:t>
      </w:r>
      <w:proofErr w:type="spellStart"/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Квест</w:t>
      </w:r>
      <w:proofErr w:type="spellEnd"/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игра «Разведчики».</w:t>
      </w:r>
    </w:p>
    <w:p w:rsidR="003A6898" w:rsidRPr="005A506D" w:rsidRDefault="00545213" w:rsidP="006C408F">
      <w:pPr>
        <w:spacing w:after="120" w:line="360" w:lineRule="auto"/>
        <w:ind w:right="15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7657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 игры</w:t>
      </w:r>
      <w:r w:rsidR="00C75C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– </w:t>
      </w:r>
      <w:proofErr w:type="gramStart"/>
      <w:r w:rsidR="00C75C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</w:t>
      </w:r>
      <w:proofErr w:type="gramEnd"/>
      <w:r w:rsidR="00C75C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рмирование патриотического  воспитания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дошкольников, воспитание у детей чувства взаимовыручки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товарищеской поддержки.</w:t>
      </w:r>
    </w:p>
    <w:p w:rsidR="00545213" w:rsidRDefault="004A7653" w:rsidP="00345168">
      <w:pPr>
        <w:pStyle w:val="a3"/>
        <w:spacing w:before="225" w:beforeAutospacing="0" w:after="225" w:afterAutospacing="0"/>
        <w:rPr>
          <w:sz w:val="28"/>
          <w:szCs w:val="28"/>
          <w:bdr w:val="none" w:sz="0" w:space="0" w:color="auto" w:frame="1"/>
          <w:lang w:val="en-US"/>
        </w:rPr>
      </w:pPr>
      <w:r w:rsidRPr="00576579">
        <w:rPr>
          <w:b/>
          <w:sz w:val="28"/>
          <w:szCs w:val="28"/>
          <w:bdr w:val="none" w:sz="0" w:space="0" w:color="auto" w:frame="1"/>
        </w:rPr>
        <w:t>Задачи</w:t>
      </w:r>
      <w:r w:rsidRPr="005A506D">
        <w:rPr>
          <w:sz w:val="28"/>
          <w:szCs w:val="28"/>
          <w:bdr w:val="none" w:sz="0" w:space="0" w:color="auto" w:frame="1"/>
        </w:rPr>
        <w:t>:</w:t>
      </w:r>
      <w:r w:rsidR="00271AC7" w:rsidRPr="00271AC7">
        <w:rPr>
          <w:sz w:val="28"/>
          <w:szCs w:val="28"/>
          <w:bdr w:val="none" w:sz="0" w:space="0" w:color="auto" w:frame="1"/>
        </w:rPr>
        <w:t xml:space="preserve"> </w:t>
      </w:r>
    </w:p>
    <w:p w:rsidR="00271AC7" w:rsidRPr="005D43C5" w:rsidRDefault="005D43C5" w:rsidP="00271AC7">
      <w:pPr>
        <w:pStyle w:val="a3"/>
        <w:numPr>
          <w:ilvl w:val="0"/>
          <w:numId w:val="10"/>
        </w:numPr>
        <w:spacing w:before="225" w:beforeAutospacing="0" w:after="225" w:afterAutospacing="0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Продолжать у</w:t>
      </w:r>
      <w:r w:rsidR="00271AC7">
        <w:rPr>
          <w:sz w:val="28"/>
          <w:szCs w:val="28"/>
          <w:bdr w:val="none" w:sz="0" w:space="0" w:color="auto" w:frame="1"/>
        </w:rPr>
        <w:t>чить</w:t>
      </w:r>
      <w:r>
        <w:rPr>
          <w:sz w:val="28"/>
          <w:szCs w:val="28"/>
          <w:bdr w:val="none" w:sz="0" w:space="0" w:color="auto" w:frame="1"/>
        </w:rPr>
        <w:t xml:space="preserve"> ориентироваться по схеме в определенной последовательности.</w:t>
      </w:r>
    </w:p>
    <w:p w:rsidR="00C75C9E" w:rsidRPr="00C75C9E" w:rsidRDefault="00C75C9E" w:rsidP="00C75C9E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5C9E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Развивать силу, ловкость, быстроту, координацию движений, выносливость.</w:t>
      </w:r>
    </w:p>
    <w:p w:rsidR="00C75C9E" w:rsidRPr="00271AC7" w:rsidRDefault="00C75C9E" w:rsidP="00271AC7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1AC7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Воспитывать чувство взаимопомощи, выдержку, находчивость, смелость, упорство, умение сплоченно действовать в сложных ситуациях, ответственное отношение к поставленной задаче.</w:t>
      </w:r>
      <w:r w:rsidR="00271AC7" w:rsidRPr="00271AC7">
        <w:rPr>
          <w:rFonts w:ascii="Times New Roman" w:hAnsi="Times New Roman" w:cs="Times New Roman"/>
          <w:sz w:val="28"/>
          <w:szCs w:val="28"/>
        </w:rPr>
        <w:t xml:space="preserve"> Прививать детям потребность в физической культуре и спорте.</w:t>
      </w:r>
    </w:p>
    <w:p w:rsidR="00C75C9E" w:rsidRPr="00C75C9E" w:rsidRDefault="00C75C9E" w:rsidP="00C75C9E">
      <w:pPr>
        <w:pStyle w:val="c2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C75C9E">
        <w:rPr>
          <w:rStyle w:val="c0"/>
          <w:color w:val="000000"/>
          <w:sz w:val="28"/>
          <w:szCs w:val="28"/>
        </w:rPr>
        <w:t>Оздоравливать</w:t>
      </w:r>
      <w:proofErr w:type="spellEnd"/>
      <w:r w:rsidRPr="00C75C9E">
        <w:rPr>
          <w:rStyle w:val="c0"/>
          <w:color w:val="000000"/>
          <w:sz w:val="28"/>
          <w:szCs w:val="28"/>
        </w:rPr>
        <w:t xml:space="preserve"> организм ребенка с помощью движений и действий на свежем воздухе.</w:t>
      </w:r>
    </w:p>
    <w:p w:rsidR="00C75C9E" w:rsidRPr="00C75C9E" w:rsidRDefault="00C75C9E" w:rsidP="00C75C9E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4A7653" w:rsidRPr="005A506D" w:rsidRDefault="004A7653" w:rsidP="003A6898">
      <w:pPr>
        <w:spacing w:after="120" w:line="300" w:lineRule="atLeast"/>
        <w:ind w:right="15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Возраст воспитанников: дети подготовительной группы 6 – 7 лет.</w:t>
      </w:r>
    </w:p>
    <w:p w:rsidR="004A7653" w:rsidRPr="00146237" w:rsidRDefault="00545213" w:rsidP="003A6898">
      <w:pPr>
        <w:spacing w:after="120" w:line="300" w:lineRule="atLeast"/>
        <w:ind w:right="15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14623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Приоритетная область «Физическое развитие»</w:t>
      </w:r>
    </w:p>
    <w:p w:rsidR="00545213" w:rsidRPr="005A506D" w:rsidRDefault="00545213" w:rsidP="003A6898">
      <w:pPr>
        <w:spacing w:after="120" w:line="300" w:lineRule="atLeast"/>
        <w:ind w:right="15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Области в интеграции:</w:t>
      </w:r>
    </w:p>
    <w:p w:rsidR="00C75C9E" w:rsidRPr="00C75C9E" w:rsidRDefault="00545213" w:rsidP="003A6898">
      <w:pPr>
        <w:spacing w:after="120" w:line="300" w:lineRule="atLeast"/>
        <w:ind w:right="15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C75C9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Познавательное развитие: </w:t>
      </w:r>
    </w:p>
    <w:p w:rsidR="00545213" w:rsidRPr="005A506D" w:rsidRDefault="00545213" w:rsidP="003A6898">
      <w:pPr>
        <w:spacing w:after="120" w:line="300" w:lineRule="atLeast"/>
        <w:ind w:right="15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Ориентироваться в окружающем пространстве.</w:t>
      </w:r>
    </w:p>
    <w:p w:rsidR="00C75C9E" w:rsidRDefault="00545213" w:rsidP="003A6898">
      <w:pPr>
        <w:spacing w:after="120" w:line="300" w:lineRule="atLeast"/>
        <w:ind w:right="15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C75C9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Художественно – эстетическое развитие:</w:t>
      </w:r>
    </w:p>
    <w:p w:rsidR="00545213" w:rsidRPr="00C75C9E" w:rsidRDefault="00545213" w:rsidP="003A6898">
      <w:pPr>
        <w:spacing w:after="120" w:line="300" w:lineRule="atLeast"/>
        <w:ind w:right="15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Способствовать развитию навыков танцевального движения.</w:t>
      </w:r>
    </w:p>
    <w:p w:rsidR="00545213" w:rsidRPr="000B052C" w:rsidRDefault="00545213" w:rsidP="003A6898">
      <w:pPr>
        <w:spacing w:after="120" w:line="300" w:lineRule="atLeast"/>
        <w:ind w:right="15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0B052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Речевое развитие:</w:t>
      </w:r>
    </w:p>
    <w:p w:rsidR="000B052C" w:rsidRPr="005A506D" w:rsidRDefault="000B052C" w:rsidP="003A6898">
      <w:pPr>
        <w:spacing w:after="120" w:line="300" w:lineRule="atLeast"/>
        <w:ind w:right="15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Закреплять знания о родах войск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271AC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Умение отвечать на заданные вопросы.</w:t>
      </w:r>
    </w:p>
    <w:p w:rsidR="00545213" w:rsidRDefault="00545213" w:rsidP="003A6898">
      <w:pPr>
        <w:spacing w:after="120" w:line="300" w:lineRule="atLeast"/>
        <w:ind w:right="15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0B052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Социально – коммуникативное развитие</w:t>
      </w:r>
      <w:r w:rsidR="008E69FD" w:rsidRPr="000B052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:</w:t>
      </w:r>
    </w:p>
    <w:p w:rsidR="000B052C" w:rsidRPr="000B052C" w:rsidRDefault="000B052C" w:rsidP="003A6898">
      <w:pPr>
        <w:spacing w:after="120" w:line="300" w:lineRule="atLeast"/>
        <w:ind w:right="15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Закреплять правила безопасного поведения во время игры.</w:t>
      </w:r>
    </w:p>
    <w:p w:rsidR="004A7653" w:rsidRPr="005A506D" w:rsidRDefault="004A7653" w:rsidP="004A7653">
      <w:pPr>
        <w:spacing w:after="120" w:line="300" w:lineRule="atLeast"/>
        <w:ind w:right="150"/>
        <w:jc w:val="center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3A6898" w:rsidRPr="005A506D" w:rsidRDefault="003A6898" w:rsidP="003A6898">
      <w:pPr>
        <w:spacing w:after="0" w:line="240" w:lineRule="auto"/>
        <w:ind w:right="150" w:firstLine="709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7 заданий:</w:t>
      </w:r>
    </w:p>
    <w:p w:rsidR="003A6898" w:rsidRPr="005A506D" w:rsidRDefault="003A6898" w:rsidP="003A6898">
      <w:pPr>
        <w:numPr>
          <w:ilvl w:val="4"/>
          <w:numId w:val="1"/>
        </w:numPr>
        <w:spacing w:after="0" w:line="300" w:lineRule="atLeast"/>
        <w:ind w:left="0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1.Строевая подготовка (марш, </w:t>
      </w:r>
      <w:proofErr w:type="spellStart"/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речевка</w:t>
      </w:r>
      <w:proofErr w:type="spellEnd"/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рапорт и т.д.)</w:t>
      </w:r>
    </w:p>
    <w:p w:rsidR="003A6898" w:rsidRPr="005A506D" w:rsidRDefault="003A6898" w:rsidP="003A6898">
      <w:pPr>
        <w:numPr>
          <w:ilvl w:val="4"/>
          <w:numId w:val="1"/>
        </w:numPr>
        <w:spacing w:after="0" w:line="300" w:lineRule="atLeast"/>
        <w:ind w:left="0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2.Полоса препятствий;</w:t>
      </w:r>
    </w:p>
    <w:p w:rsidR="003A6898" w:rsidRPr="005A506D" w:rsidRDefault="003A6898" w:rsidP="003A6898">
      <w:pPr>
        <w:numPr>
          <w:ilvl w:val="4"/>
          <w:numId w:val="1"/>
        </w:numPr>
        <w:spacing w:after="0" w:line="300" w:lineRule="atLeast"/>
        <w:ind w:left="0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3.Пограничная застава;</w:t>
      </w:r>
    </w:p>
    <w:p w:rsidR="003A6898" w:rsidRPr="005A506D" w:rsidRDefault="003A6898" w:rsidP="003A6898">
      <w:pPr>
        <w:numPr>
          <w:ilvl w:val="4"/>
          <w:numId w:val="1"/>
        </w:numPr>
        <w:spacing w:after="0" w:line="300" w:lineRule="atLeast"/>
        <w:ind w:left="0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4.Санитарный пост;</w:t>
      </w:r>
    </w:p>
    <w:p w:rsidR="003A6898" w:rsidRPr="005A506D" w:rsidRDefault="003A6898" w:rsidP="003A6898">
      <w:pPr>
        <w:numPr>
          <w:ilvl w:val="4"/>
          <w:numId w:val="1"/>
        </w:numPr>
        <w:spacing w:after="0" w:line="300" w:lineRule="atLeast"/>
        <w:ind w:left="0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5.Снайперы;</w:t>
      </w:r>
    </w:p>
    <w:p w:rsidR="003A6898" w:rsidRPr="005A506D" w:rsidRDefault="003A6898" w:rsidP="003A6898">
      <w:pPr>
        <w:numPr>
          <w:ilvl w:val="4"/>
          <w:numId w:val="1"/>
        </w:numPr>
        <w:spacing w:after="0" w:line="300" w:lineRule="atLeast"/>
        <w:ind w:left="0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6.Песенная строевая;</w:t>
      </w:r>
    </w:p>
    <w:p w:rsidR="003A6898" w:rsidRPr="005A506D" w:rsidRDefault="003A6898" w:rsidP="003A6898">
      <w:pPr>
        <w:numPr>
          <w:ilvl w:val="4"/>
          <w:numId w:val="2"/>
        </w:numPr>
        <w:spacing w:after="0" w:line="300" w:lineRule="atLeast"/>
        <w:ind w:left="0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7.Полевая кухня;</w:t>
      </w:r>
    </w:p>
    <w:p w:rsidR="003A6898" w:rsidRPr="005A506D" w:rsidRDefault="003A6898" w:rsidP="003A6898">
      <w:pPr>
        <w:numPr>
          <w:ilvl w:val="4"/>
          <w:numId w:val="2"/>
        </w:numPr>
        <w:spacing w:after="0" w:line="300" w:lineRule="atLeast"/>
        <w:ind w:left="0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8.Подведение итогов. Награждение.</w:t>
      </w:r>
    </w:p>
    <w:p w:rsidR="003A6898" w:rsidRPr="005A506D" w:rsidRDefault="003A6898" w:rsidP="004A7653">
      <w:pPr>
        <w:spacing w:after="0" w:line="240" w:lineRule="auto"/>
        <w:ind w:right="150" w:firstLine="709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</w:t>
      </w:r>
    </w:p>
    <w:p w:rsidR="000B052C" w:rsidRDefault="000B052C" w:rsidP="003A6898">
      <w:pPr>
        <w:spacing w:after="0" w:line="240" w:lineRule="auto"/>
        <w:ind w:right="15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B052C" w:rsidRDefault="000B052C" w:rsidP="003A6898">
      <w:pPr>
        <w:spacing w:after="0" w:line="240" w:lineRule="auto"/>
        <w:ind w:right="15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A6898" w:rsidRPr="005A506D" w:rsidRDefault="003A6898" w:rsidP="003A6898">
      <w:pPr>
        <w:spacing w:after="0" w:line="240" w:lineRule="auto"/>
        <w:ind w:right="150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Создание штаба по подготовке и проведению </w:t>
      </w:r>
      <w:r w:rsidR="00D74C3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квест – игры 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определением функций каждого члена штаба.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Формирование отрядов из детей, с назначением командиров.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Планирование занятий на военную тематику, знакомство с художественными произведениями.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Проведение комплекса утренней гимнастики на тему “Мы военные летчики”.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Разучивание военной песни.</w:t>
      </w:r>
    </w:p>
    <w:p w:rsidR="00345168" w:rsidRDefault="00345168" w:rsidP="006C408F">
      <w:pPr>
        <w:spacing w:after="0" w:line="360" w:lineRule="auto"/>
        <w:ind w:right="15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A506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Оборудование:</w:t>
      </w:r>
    </w:p>
    <w:p w:rsidR="000A14AA" w:rsidRPr="000A14AA" w:rsidRDefault="000A14AA" w:rsidP="006C408F">
      <w:pPr>
        <w:pStyle w:val="c4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0A14AA">
        <w:rPr>
          <w:rStyle w:val="c0"/>
          <w:color w:val="000000"/>
          <w:sz w:val="28"/>
          <w:szCs w:val="28"/>
        </w:rPr>
        <w:t>Экипировка на каждого ребенка (</w:t>
      </w:r>
      <w:proofErr w:type="spellStart"/>
      <w:r w:rsidRPr="000A14AA">
        <w:rPr>
          <w:rStyle w:val="c0"/>
          <w:color w:val="000000"/>
          <w:sz w:val="28"/>
          <w:szCs w:val="28"/>
        </w:rPr>
        <w:t>бандана</w:t>
      </w:r>
      <w:proofErr w:type="spellEnd"/>
      <w:r w:rsidRPr="000A14AA">
        <w:rPr>
          <w:rStyle w:val="c0"/>
          <w:color w:val="000000"/>
          <w:sz w:val="28"/>
          <w:szCs w:val="28"/>
        </w:rPr>
        <w:t xml:space="preserve"> или (буденовка), маршрутная карта – 4шт., мешочки с песком  для метания, обручи 10шт, </w:t>
      </w:r>
      <w:r>
        <w:rPr>
          <w:rStyle w:val="c0"/>
          <w:color w:val="000000"/>
          <w:sz w:val="28"/>
          <w:szCs w:val="28"/>
        </w:rPr>
        <w:t xml:space="preserve">лесенка – стремянка – 1шт, тоннель, </w:t>
      </w:r>
      <w:r w:rsidRPr="000A14AA">
        <w:rPr>
          <w:rStyle w:val="c0"/>
          <w:color w:val="000000"/>
          <w:sz w:val="28"/>
          <w:szCs w:val="28"/>
        </w:rPr>
        <w:t xml:space="preserve">следы животных, макеты танков, музыкальный центр, диски,  конверты с частями «секретного донесения», знаки для обозначения этапов игры, </w:t>
      </w:r>
      <w:r w:rsidR="00576579">
        <w:rPr>
          <w:rStyle w:val="c0"/>
          <w:color w:val="000000"/>
          <w:sz w:val="28"/>
          <w:szCs w:val="28"/>
        </w:rPr>
        <w:t xml:space="preserve"> конверты с </w:t>
      </w:r>
      <w:proofErr w:type="spellStart"/>
      <w:r w:rsidR="00576579">
        <w:rPr>
          <w:rStyle w:val="c0"/>
          <w:color w:val="000000"/>
          <w:sz w:val="28"/>
          <w:szCs w:val="28"/>
        </w:rPr>
        <w:t>пазлами</w:t>
      </w:r>
      <w:proofErr w:type="spellEnd"/>
      <w:r w:rsidR="00576579">
        <w:rPr>
          <w:rStyle w:val="c0"/>
          <w:color w:val="000000"/>
          <w:sz w:val="28"/>
          <w:szCs w:val="28"/>
        </w:rPr>
        <w:t xml:space="preserve"> военной техники,</w:t>
      </w:r>
      <w:r w:rsidRPr="000A14AA">
        <w:rPr>
          <w:rStyle w:val="c0"/>
          <w:color w:val="000000"/>
          <w:sz w:val="28"/>
          <w:szCs w:val="28"/>
        </w:rPr>
        <w:t xml:space="preserve">  разметка маршрута.</w:t>
      </w:r>
      <w:proofErr w:type="gramEnd"/>
    </w:p>
    <w:p w:rsidR="003A6898" w:rsidRPr="006D7A8D" w:rsidRDefault="00345168" w:rsidP="006C408F">
      <w:pPr>
        <w:spacing w:after="0" w:line="360" w:lineRule="auto"/>
        <w:ind w:right="150" w:firstLine="709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игры</w:t>
      </w:r>
    </w:p>
    <w:p w:rsidR="003A6898" w:rsidRPr="006C408F" w:rsidRDefault="003A6898" w:rsidP="006C408F">
      <w:pPr>
        <w:spacing w:after="0" w:line="360" w:lineRule="auto"/>
        <w:ind w:right="150" w:firstLine="709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Звучит маршевая музыка, дети под руководством командиров отряда собираются на площадке, выстраиваются по периметру. Затем под торжественную музыку выходит</w:t>
      </w:r>
      <w:r w:rsidR="006C40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C408F" w:rsidRPr="006C408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Военный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3A6898" w:rsidRPr="005A506D" w:rsidRDefault="006C408F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6C408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Военный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Здравия желаю, товарищи, бойцы!</w:t>
      </w:r>
    </w:p>
    <w:p w:rsidR="003A6898" w:rsidRPr="006C408F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Дети:</w:t>
      </w:r>
      <w:r w:rsidR="006D7A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Здравия желаем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3A6898" w:rsidRPr="005A506D" w:rsidRDefault="006C408F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6C408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Военный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Товарищи бойцы, в генеральном штабе произошло чрезвычайное происшествие: из сейфа были похищены очень важные документы. Ваша задача заключается в том, чтобы найти документы и доставить их в штаб. Это задание очень сложное, вам нужно будет преодолеть много препятствий. Вам потребуется мужество, отвага, смелость, решительность для достижения цели. Товарищи бойцы, к выполнению боевого задания готовы?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Дети: Готовы!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3A6898" w:rsidRPr="005A506D" w:rsidRDefault="006C408F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6C408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Военный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Командирам отрядов приготовиться к сдаче рапортов и получению пакета с боевым заданием.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Для выполнения этого задания вам необходимо будет пользоваться маршрутным листом, на которых указаны пункты, где вы встретите постовых с заданиями. </w:t>
      </w:r>
      <w:r w:rsidR="008E69FD"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 выполненное задание отряд получает «звездочку» с буквой, а в конце выполнения заданий собирают слово</w:t>
      </w:r>
      <w:proofErr w:type="gramStart"/>
      <w:r w:rsidR="008E69FD"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осле того как вы выполните все задания, вам нужно будет собраться здесь и доложить о выполнении задания.Задание понятно?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Командиру отряда «Танкисты» сдать рапорт и получить план маршрута. 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Командиру отряда «Пограничники» сдать рапорт и получить план маршрута.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Командиру отряда «Летчики» сдать рапорт и получить план маршрута.  </w:t>
      </w:r>
    </w:p>
    <w:p w:rsidR="003A6898" w:rsidRPr="005A506D" w:rsidRDefault="006D7A8D" w:rsidP="006D7A8D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Командиры подходят к военному 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берут маршрутные листы.</w:t>
      </w:r>
    </w:p>
    <w:p w:rsidR="003A6898" w:rsidRPr="005A506D" w:rsidRDefault="006D7A8D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6C408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Военный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Отряд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равняйсь, смирно!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Командиры п</w:t>
      </w:r>
      <w:r w:rsidR="006D7A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 очереди маршевым шагом подходя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 к главнокомандующему и докладывают: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Отряд «Танкисты» («Пограничники», «Летчики») к выполнению боевого задания готовы! Командир отряда (называет имя). Рапорт сдан!</w:t>
      </w:r>
    </w:p>
    <w:p w:rsidR="003A6898" w:rsidRPr="005A506D" w:rsidRDefault="006C408F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6C408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Военный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Рапорт принят!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Командир отряд</w:t>
      </w:r>
      <w:proofErr w:type="gramStart"/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а«</w:t>
      </w:r>
      <w:proofErr w:type="gramEnd"/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Танкисты» («Пограничники», «Летчики»)  становится в строй.</w:t>
      </w:r>
    </w:p>
    <w:p w:rsidR="003A6898" w:rsidRPr="005A506D" w:rsidRDefault="003A6898" w:rsidP="001E15CD">
      <w:p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1.Конку</w:t>
      </w:r>
      <w:proofErr w:type="gramStart"/>
      <w:r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рс стр</w:t>
      </w:r>
      <w:proofErr w:type="gramEnd"/>
      <w:r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оевой подготовки.</w:t>
      </w:r>
    </w:p>
    <w:p w:rsidR="003A6898" w:rsidRPr="005A506D" w:rsidRDefault="003A6898" w:rsidP="006C408F">
      <w:p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Каждый отряд показывает компле</w:t>
      </w:r>
      <w:proofErr w:type="gramStart"/>
      <w:r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кс стр</w:t>
      </w:r>
      <w:proofErr w:type="gramEnd"/>
      <w:r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оевой подготовки.</w:t>
      </w:r>
    </w:p>
    <w:p w:rsidR="003A6898" w:rsidRPr="005A506D" w:rsidRDefault="003A6898" w:rsidP="006C408F">
      <w:pPr>
        <w:spacing w:after="0" w:line="360" w:lineRule="auto"/>
        <w:ind w:right="150" w:firstLine="709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3A6898" w:rsidRPr="005A506D" w:rsidRDefault="006C408F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6C408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Военный</w:t>
      </w:r>
      <w:r w:rsidR="003A6898"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Отряд «Танкисты» слушай мою команду: Равняйсь, смирно! Направо! Раз-два! Налев</w:t>
      </w:r>
      <w:proofErr w:type="gramStart"/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о-</w:t>
      </w:r>
      <w:proofErr w:type="gramEnd"/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раз-два! Кругом-раз-два! Кругом </w:t>
      </w:r>
      <w:proofErr w:type="gramStart"/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–р</w:t>
      </w:r>
      <w:proofErr w:type="gramEnd"/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аз-два! На месте шагом марш! Вперёд шагом марш!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Раз, два! Раз, два!</w:t>
      </w:r>
      <w:r w:rsidRPr="005A50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506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(отряд марширует по кругу)</w:t>
      </w:r>
    </w:p>
    <w:p w:rsidR="003A6898" w:rsidRPr="005A506D" w:rsidRDefault="003A6898" w:rsidP="006C408F">
      <w:pPr>
        <w:spacing w:after="0" w:line="360" w:lineRule="auto"/>
        <w:ind w:right="150" w:firstLine="709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3A6898" w:rsidRPr="005A506D" w:rsidRDefault="003A6898" w:rsidP="006D7A8D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месте стой! Раз, два! (останавливаются). Налево – раз-два! Отряды равняйсь, смирно! </w:t>
      </w:r>
    </w:p>
    <w:p w:rsidR="003A6898" w:rsidRPr="005A506D" w:rsidRDefault="003A6898" w:rsidP="006D7A8D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Аналогично проходит сдача рапортов и конку</w:t>
      </w:r>
      <w:proofErr w:type="gramStart"/>
      <w:r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рс</w:t>
      </w:r>
      <w:r w:rsidR="006C408F" w:rsidRPr="006C408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стр</w:t>
      </w:r>
      <w:proofErr w:type="gramEnd"/>
      <w:r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оевой подготовки и у остальных команд.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3A6898" w:rsidRPr="005A506D" w:rsidRDefault="006C408F" w:rsidP="006D7A8D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6C408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Военный</w:t>
      </w:r>
      <w:r w:rsidR="003A6898"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Отрядам приступить к выполнению задания. 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Отряды группируются, знакомятся с маршрутными листами, находят то место, откуда нужно начать выполнение задания, начинают свой </w:t>
      </w:r>
      <w:proofErr w:type="gramStart"/>
      <w:r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маршрут</w:t>
      </w:r>
      <w:proofErr w:type="gramEnd"/>
      <w:r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выполняя поочерёдно одно задание за другим.</w:t>
      </w:r>
    </w:p>
    <w:p w:rsidR="003A6898" w:rsidRPr="005A506D" w:rsidRDefault="003A6898" w:rsidP="006C408F">
      <w:pPr>
        <w:spacing w:after="0" w:line="360" w:lineRule="auto"/>
        <w:ind w:right="150" w:firstLine="709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3A6898" w:rsidRPr="006C408F" w:rsidRDefault="003A6898" w:rsidP="001E15CD">
      <w:p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2.ПОСТ «ПОЛОСА ПРЕПЯТСТВИЙ»</w:t>
      </w:r>
      <w:r w:rsidRPr="006C40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“ПРОЙДИ ЧЕРЕЗ БОЛОТО” 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Цель: перебраться через “болото” (обручи), перелезть че</w:t>
      </w:r>
      <w:r w:rsidR="008E69FD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рез преграду ( пролезть в тоннель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), влезть на «скалу»</w:t>
      </w:r>
      <w:proofErr w:type="gramStart"/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8E69FD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8E69FD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лесенку – стремянку)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Правила игры: при переходе через «болото» нельзя наступать на красные обручи – это торфяные кочки, которые могут в любой момент вспыхнуть. Ребенок, который наступил в красный обруч, считается раненым.</w:t>
      </w:r>
    </w:p>
    <w:p w:rsidR="003A6898" w:rsidRPr="006C408F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Правила игры: чем больше детей преодолеют препятствие</w:t>
      </w:r>
      <w:r w:rsidR="008E69FD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нарушая правил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тем больше баллов они заработают и получают звездочку. </w:t>
      </w:r>
    </w:p>
    <w:p w:rsidR="003A6898" w:rsidRPr="006C408F" w:rsidRDefault="003A6898" w:rsidP="001E15CD">
      <w:p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3.ПОСТ « Снайперы»</w:t>
      </w:r>
      <w:r w:rsidRPr="006C40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задание  «Сбей самолет»: Цель: попасть “снарядами” – мешочки с песком - в самолёт, который висит на дереве. 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Правила игры: каждое попадание ребенком в цель приносит отряду 1 балл. Каждый участник имеет право сделать один бросок. </w:t>
      </w:r>
    </w:p>
    <w:p w:rsidR="003A6898" w:rsidRPr="005A506D" w:rsidRDefault="003A6898" w:rsidP="006D7A8D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задание «Снайперы»: Цель: попасть «снарядами» - мешочки с песком – во вражеский</w:t>
      </w:r>
      <w:r w:rsidR="0057657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танк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которые находятся на поле. 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Правила игры: нельзя переступать через черту, иначе можешь “взорваться” вместе</w:t>
      </w:r>
      <w:r w:rsidR="0057657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танком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Побеждает та команда, у которой было больше всех попаданий</w:t>
      </w:r>
      <w:r w:rsidR="006C40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3A6898" w:rsidRPr="005A506D" w:rsidRDefault="001E15CD" w:rsidP="001E15CD">
      <w:p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1E15C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</w:t>
      </w:r>
      <w:r w:rsidR="003A6898"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.ПОСТ «Санитарный пост»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Цель: ответить на вопросы постового.</w:t>
      </w:r>
    </w:p>
    <w:p w:rsidR="003A6898" w:rsidRDefault="003A6898" w:rsidP="006C408F">
      <w:pPr>
        <w:spacing w:after="0" w:line="360" w:lineRule="auto"/>
        <w:ind w:right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Какие лекарственные растения вы знаете? Оказание первой медицинской помощи при порезе руки.</w:t>
      </w:r>
    </w:p>
    <w:p w:rsidR="006D7A8D" w:rsidRPr="005A506D" w:rsidRDefault="006D7A8D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AE69A8" w:rsidRDefault="00AE69A8" w:rsidP="001E15C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E69A8" w:rsidRDefault="00AE69A8" w:rsidP="001E15C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A6898" w:rsidRPr="005A506D" w:rsidRDefault="001E15CD" w:rsidP="001E15CD">
      <w:p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EF6A4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5</w:t>
      </w:r>
      <w:r w:rsidR="003A6898"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.ПОСТ «</w:t>
      </w:r>
      <w:proofErr w:type="gramStart"/>
      <w:r w:rsidR="003A6898"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Песенная</w:t>
      </w:r>
      <w:proofErr w:type="gramEnd"/>
      <w:r w:rsidR="003A6898"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строевая»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Цель: ответить на вопросы постового. </w:t>
      </w:r>
    </w:p>
    <w:p w:rsidR="008E69FD" w:rsidRPr="005A506D" w:rsidRDefault="008E69FD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(спеть песню на военную тематику, станцевать танец)</w:t>
      </w:r>
    </w:p>
    <w:p w:rsidR="003A6898" w:rsidRPr="005A506D" w:rsidRDefault="001E15CD" w:rsidP="001E15CD">
      <w:pPr>
        <w:spacing w:after="0" w:line="360" w:lineRule="auto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EF6A4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6</w:t>
      </w:r>
      <w:r w:rsidR="003A6898"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.ПОСТ «Пограничная застава»</w:t>
      </w:r>
    </w:p>
    <w:p w:rsidR="003A6898" w:rsidRPr="006C408F" w:rsidRDefault="003A6898" w:rsidP="006C408F">
      <w:pPr>
        <w:spacing w:after="0" w:line="360" w:lineRule="auto"/>
        <w:ind w:right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выполняют задания постового (отгадывание следов животных и птиц), меры безопасности пр</w:t>
      </w:r>
      <w:r w:rsidR="008E69FD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 обнаружении опасного предмета, собрать военную технику из </w:t>
      </w:r>
      <w:proofErr w:type="spellStart"/>
      <w:r w:rsidR="008E69FD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пазл</w:t>
      </w:r>
      <w:proofErr w:type="spellEnd"/>
      <w:r w:rsidR="008E69FD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назвать военные профессии.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После того, как отряды выполнили свое секретное задание, все отряды снова собираются на площадке и сдают рапорта генералу о том, что задание выполнено.</w:t>
      </w:r>
    </w:p>
    <w:p w:rsidR="004A7653" w:rsidRPr="005A506D" w:rsidRDefault="004A7653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hAnsi="Times New Roman" w:cs="Times New Roman"/>
          <w:sz w:val="28"/>
          <w:szCs w:val="28"/>
        </w:rPr>
        <w:t>Пройдя все этапы, команды собираются на площадке и собирают полученное слово</w:t>
      </w:r>
      <w:r w:rsidRPr="005A506D">
        <w:rPr>
          <w:rFonts w:ascii="Arial" w:hAnsi="Arial" w:cs="Arial"/>
          <w:color w:val="333333"/>
          <w:sz w:val="28"/>
          <w:szCs w:val="28"/>
        </w:rPr>
        <w:t>.</w:t>
      </w:r>
    </w:p>
    <w:p w:rsidR="003A6898" w:rsidRPr="005A506D" w:rsidRDefault="003A6898" w:rsidP="006C408F">
      <w:pPr>
        <w:spacing w:after="0" w:line="360" w:lineRule="auto"/>
        <w:ind w:right="150" w:firstLine="709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3A6898" w:rsidRPr="005A506D" w:rsidRDefault="006C408F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6C408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Военный</w:t>
      </w:r>
      <w:r w:rsidR="003A6898"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Батальон, равняйсь, смирно! Командирам отрядов приготовиться к сдаче рапортов. Командиру отряда «Танкисты» («Пограничники», «Летчики») сдать рапорт!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Командир маршевым шагом подходит к </w:t>
      </w:r>
      <w:r w:rsidR="006D7A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военному 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докладывает: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Отряд «Танкисты» задание выполнил: секретный документ доставлен в штаб! Командир отряда (называет имя). Рапорт сдан!</w:t>
      </w:r>
    </w:p>
    <w:p w:rsidR="003A6898" w:rsidRPr="005A506D" w:rsidRDefault="006C408F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6C408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Военный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Рапорт принят!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Командир отряда «Танкисты» становится в строй.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Аналогично сдают рапорты командиры и остальных отрядов.</w:t>
      </w:r>
    </w:p>
    <w:p w:rsidR="003A6898" w:rsidRPr="005A506D" w:rsidRDefault="006C408F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6C408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Военный</w:t>
      </w:r>
      <w:r w:rsidR="003A6898"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Товарищи бойцы! Вы отлично справились с моим заданием.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 без потерь прошли все испытания, справились со всеми заданиями. А сейчас всем нужно восстано</w:t>
      </w:r>
      <w:r w:rsidR="004A7653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вить силы и приступить к обеду</w:t>
      </w:r>
      <w:proofErr w:type="gramStart"/>
      <w:r w:rsidR="004A7653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проходят к полевой кухне)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Полевая кухня:</w:t>
      </w:r>
      <w:r w:rsidRPr="005A5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детям раздают кашу в железной посуде.</w:t>
      </w:r>
    </w:p>
    <w:p w:rsidR="003A6898" w:rsidRPr="005A506D" w:rsidRDefault="003A6898" w:rsidP="006C408F">
      <w:pPr>
        <w:spacing w:after="0" w:line="360" w:lineRule="auto"/>
        <w:ind w:right="150" w:firstLine="709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ПОДВЕДЕНИЕ ИТОГОВ 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НАГРАЖДЕНИЕ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Отряды выстраиваются для награждения.</w:t>
      </w:r>
    </w:p>
    <w:p w:rsidR="006D7A8D" w:rsidRDefault="006D7A8D" w:rsidP="006C408F">
      <w:pPr>
        <w:spacing w:after="0" w:line="360" w:lineRule="auto"/>
        <w:ind w:right="15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A6898" w:rsidRPr="005A506D" w:rsidRDefault="006C408F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6C408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Военный</w:t>
      </w:r>
      <w:r w:rsidR="003A6898" w:rsidRPr="005A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 сейчас я хочу выразить вам свою благодарность за участие в сегодняшней игре и наградить вас </w:t>
      </w:r>
      <w:r w:rsidR="008E69FD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грамотами за 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отвагу, смелость и решительность, </w:t>
      </w:r>
      <w:proofErr w:type="gramStart"/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проявлен</w:t>
      </w:r>
      <w:r w:rsidR="004A7653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ые</w:t>
      </w:r>
      <w:proofErr w:type="gramEnd"/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этом конкурсе. Командирам отрядов получить </w:t>
      </w:r>
      <w:r w:rsidR="004A7653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грамоты </w:t>
      </w:r>
      <w:r w:rsidR="003A6898" w:rsidRPr="005A50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своего отряда.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Командиры подходят к генералу и берут</w:t>
      </w:r>
      <w:r w:rsidR="008E69FD"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грамоты</w:t>
      </w:r>
      <w:r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3A6898" w:rsidRPr="005A506D" w:rsidRDefault="003A6898" w:rsidP="006C408F">
      <w:pPr>
        <w:spacing w:after="0" w:line="360" w:lineRule="auto"/>
        <w:ind w:right="150"/>
        <w:jc w:val="both"/>
        <w:textAlignment w:val="baseline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A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Под маршевую музыку дети уходят.</w:t>
      </w:r>
    </w:p>
    <w:p w:rsidR="005A506D" w:rsidRDefault="005A506D" w:rsidP="006C408F">
      <w:pPr>
        <w:spacing w:line="360" w:lineRule="auto"/>
        <w:jc w:val="both"/>
        <w:rPr>
          <w:sz w:val="28"/>
          <w:szCs w:val="28"/>
        </w:rPr>
      </w:pPr>
    </w:p>
    <w:p w:rsidR="00576579" w:rsidRDefault="00576579" w:rsidP="006C408F">
      <w:pPr>
        <w:spacing w:line="360" w:lineRule="auto"/>
        <w:jc w:val="both"/>
        <w:rPr>
          <w:sz w:val="28"/>
          <w:szCs w:val="28"/>
        </w:rPr>
      </w:pPr>
    </w:p>
    <w:p w:rsidR="00576579" w:rsidRDefault="00576579" w:rsidP="006C408F">
      <w:pPr>
        <w:spacing w:line="360" w:lineRule="auto"/>
        <w:jc w:val="both"/>
        <w:rPr>
          <w:sz w:val="28"/>
          <w:szCs w:val="28"/>
        </w:rPr>
      </w:pPr>
    </w:p>
    <w:p w:rsidR="00576579" w:rsidRDefault="00576579" w:rsidP="005A506D">
      <w:pPr>
        <w:rPr>
          <w:sz w:val="28"/>
          <w:szCs w:val="28"/>
        </w:rPr>
      </w:pPr>
    </w:p>
    <w:p w:rsidR="00576579" w:rsidRDefault="00576579" w:rsidP="005A506D">
      <w:pPr>
        <w:rPr>
          <w:sz w:val="28"/>
          <w:szCs w:val="28"/>
        </w:rPr>
      </w:pPr>
    </w:p>
    <w:p w:rsidR="00576579" w:rsidRDefault="00576579" w:rsidP="005A506D">
      <w:pPr>
        <w:rPr>
          <w:sz w:val="28"/>
          <w:szCs w:val="28"/>
        </w:rPr>
      </w:pPr>
    </w:p>
    <w:p w:rsidR="00576579" w:rsidRDefault="00576579" w:rsidP="005A506D">
      <w:pPr>
        <w:rPr>
          <w:sz w:val="28"/>
          <w:szCs w:val="28"/>
        </w:rPr>
      </w:pPr>
    </w:p>
    <w:p w:rsidR="00576579" w:rsidRDefault="00576579" w:rsidP="005A506D">
      <w:pPr>
        <w:rPr>
          <w:sz w:val="28"/>
          <w:szCs w:val="28"/>
        </w:rPr>
      </w:pPr>
    </w:p>
    <w:p w:rsidR="00576579" w:rsidRDefault="00576579" w:rsidP="005A506D">
      <w:pPr>
        <w:rPr>
          <w:sz w:val="28"/>
          <w:szCs w:val="28"/>
        </w:rPr>
      </w:pPr>
    </w:p>
    <w:p w:rsidR="00576579" w:rsidRDefault="00576579" w:rsidP="005A506D">
      <w:pPr>
        <w:rPr>
          <w:sz w:val="28"/>
          <w:szCs w:val="28"/>
        </w:rPr>
      </w:pPr>
    </w:p>
    <w:p w:rsidR="00576579" w:rsidRDefault="00576579" w:rsidP="005A506D">
      <w:pPr>
        <w:rPr>
          <w:sz w:val="28"/>
          <w:szCs w:val="28"/>
        </w:rPr>
      </w:pPr>
    </w:p>
    <w:p w:rsidR="00576579" w:rsidRDefault="00576579" w:rsidP="005A506D">
      <w:pPr>
        <w:rPr>
          <w:sz w:val="28"/>
          <w:szCs w:val="28"/>
        </w:rPr>
      </w:pPr>
    </w:p>
    <w:p w:rsidR="00576579" w:rsidRDefault="00576579" w:rsidP="005A506D">
      <w:pPr>
        <w:rPr>
          <w:sz w:val="28"/>
          <w:szCs w:val="28"/>
        </w:rPr>
      </w:pPr>
    </w:p>
    <w:p w:rsidR="00576579" w:rsidRDefault="00576579" w:rsidP="005A506D">
      <w:pPr>
        <w:rPr>
          <w:sz w:val="28"/>
          <w:szCs w:val="28"/>
        </w:rPr>
      </w:pPr>
    </w:p>
    <w:p w:rsidR="00B23259" w:rsidRDefault="00B23259" w:rsidP="005A506D">
      <w:pPr>
        <w:rPr>
          <w:sz w:val="28"/>
          <w:szCs w:val="28"/>
        </w:rPr>
      </w:pPr>
    </w:p>
    <w:p w:rsidR="00B23259" w:rsidRDefault="00B23259" w:rsidP="005A506D">
      <w:pPr>
        <w:rPr>
          <w:sz w:val="28"/>
          <w:szCs w:val="28"/>
        </w:rPr>
      </w:pPr>
    </w:p>
    <w:p w:rsidR="00B23259" w:rsidRDefault="00B23259" w:rsidP="005A506D">
      <w:pPr>
        <w:rPr>
          <w:sz w:val="28"/>
          <w:szCs w:val="28"/>
        </w:rPr>
      </w:pPr>
    </w:p>
    <w:p w:rsidR="00B23259" w:rsidRDefault="00B23259" w:rsidP="005A506D">
      <w:pPr>
        <w:rPr>
          <w:sz w:val="28"/>
          <w:szCs w:val="28"/>
        </w:rPr>
      </w:pPr>
    </w:p>
    <w:p w:rsidR="00B23259" w:rsidRDefault="00B23259" w:rsidP="005A506D">
      <w:pPr>
        <w:rPr>
          <w:sz w:val="28"/>
          <w:szCs w:val="28"/>
        </w:rPr>
      </w:pPr>
    </w:p>
    <w:p w:rsidR="00B23259" w:rsidRDefault="00B23259" w:rsidP="005A506D">
      <w:pPr>
        <w:rPr>
          <w:sz w:val="28"/>
          <w:szCs w:val="28"/>
        </w:rPr>
      </w:pPr>
    </w:p>
    <w:p w:rsidR="000B052C" w:rsidRDefault="000B052C" w:rsidP="000B052C">
      <w:pPr>
        <w:rPr>
          <w:sz w:val="28"/>
          <w:szCs w:val="28"/>
        </w:rPr>
      </w:pPr>
    </w:p>
    <w:p w:rsidR="005A506D" w:rsidRPr="005A506D" w:rsidRDefault="005A506D" w:rsidP="000B052C">
      <w:pPr>
        <w:jc w:val="right"/>
        <w:rPr>
          <w:rFonts w:ascii="Times New Roman" w:hAnsi="Times New Roman" w:cs="Times New Roman"/>
          <w:sz w:val="24"/>
          <w:szCs w:val="24"/>
        </w:rPr>
      </w:pPr>
      <w:r w:rsidRPr="005A506D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CF5F14" w:rsidRDefault="00CF5F14" w:rsidP="0080266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00550" cy="2933700"/>
            <wp:effectExtent l="19050" t="0" r="0" b="0"/>
            <wp:docPr id="2" name="Рисунок 2" descr="F:\зарница\IMG_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рница\IMG_5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266A" w:rsidRDefault="0080266A" w:rsidP="0080266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66975" cy="2726267"/>
            <wp:effectExtent l="19050" t="0" r="9525" b="0"/>
            <wp:docPr id="4" name="Рисунок 4" descr="F:\зарница\IMG_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рница\IMG_5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538" r="2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726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F14" w:rsidRDefault="0080266A" w:rsidP="0080266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90950" cy="3304700"/>
            <wp:effectExtent l="19050" t="0" r="0" b="0"/>
            <wp:docPr id="6" name="Рисунок 6" descr="F:\зарница\IMG_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рница\IMG_5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996" r="15500" b="1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30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F14" w:rsidRPr="005A506D" w:rsidRDefault="005A506D" w:rsidP="005A506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CF5F14" w:rsidRDefault="0080266A" w:rsidP="0080266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4077" cy="2647950"/>
            <wp:effectExtent l="19050" t="0" r="0" b="0"/>
            <wp:docPr id="5" name="Рисунок 5" descr="F:\зарница\IMG_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рница\IMG_5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077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F14" w:rsidRDefault="00CF5F14" w:rsidP="0080266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57700" cy="3191744"/>
            <wp:effectExtent l="19050" t="0" r="0" b="0"/>
            <wp:docPr id="1" name="Рисунок 1" descr="F:\зарница\IMG_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рница\IMG_5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91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F14" w:rsidRDefault="00CF5F14" w:rsidP="0080266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00588" cy="3133725"/>
            <wp:effectExtent l="19050" t="0" r="4762" b="0"/>
            <wp:docPr id="3" name="Рисунок 3" descr="F:\зарница\IMG_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рница\IMG_5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88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6579" w:rsidRDefault="00576579" w:rsidP="0080266A">
      <w:pPr>
        <w:jc w:val="center"/>
      </w:pPr>
    </w:p>
    <w:p w:rsidR="00BC52B7" w:rsidRDefault="00BC52B7" w:rsidP="000B052C"/>
    <w:p w:rsidR="000B052C" w:rsidRDefault="000B052C" w:rsidP="000B052C"/>
    <w:p w:rsidR="00644B24" w:rsidRDefault="00BC52B7" w:rsidP="00644B24">
      <w:pPr>
        <w:jc w:val="center"/>
      </w:pPr>
      <w:r w:rsidRPr="00BC52B7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B7" w:rsidRDefault="00644B24" w:rsidP="00644B24">
      <w:pPr>
        <w:jc w:val="center"/>
      </w:pPr>
      <w:r w:rsidRPr="00644B24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2B7" w:rsidSect="000B052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13295"/>
    <w:multiLevelType w:val="hybridMultilevel"/>
    <w:tmpl w:val="7A12A04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21CF285D"/>
    <w:multiLevelType w:val="multilevel"/>
    <w:tmpl w:val="4DCA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F04513"/>
    <w:multiLevelType w:val="hybridMultilevel"/>
    <w:tmpl w:val="E9863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4">
      <w:startOverride w:val="1"/>
      <w:lvl w:ilvl="4">
        <w:start w:val="1"/>
        <w:numFmt w:val="bullet"/>
        <w:lvlText w:val=""/>
        <w:lvlJc w:val="right"/>
        <w:pPr>
          <w:tabs>
            <w:tab w:val="num" w:pos="3600"/>
          </w:tabs>
          <w:ind w:left="3600" w:hanging="360"/>
        </w:pPr>
        <w:rPr>
          <w:rFonts w:ascii="Symbol" w:hAnsi="Symbol" w:hint="default"/>
          <w:sz w:val="20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">
    <w:abstractNumId w:val="1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4">
      <w:startOverride w:val="1"/>
      <w:lvl w:ilvl="4">
        <w:start w:val="1"/>
        <w:numFmt w:val="bullet"/>
        <w:lvlText w:val=""/>
        <w:lvlJc w:val="right"/>
        <w:pPr>
          <w:tabs>
            <w:tab w:val="num" w:pos="3600"/>
          </w:tabs>
          <w:ind w:left="3600" w:hanging="360"/>
        </w:pPr>
        <w:rPr>
          <w:rFonts w:ascii="Symbol" w:hAnsi="Symbol" w:hint="default"/>
          <w:sz w:val="20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">
    <w:abstractNumId w:val="1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4">
      <w:startOverride w:val="1"/>
      <w:lvl w:ilvl="4">
        <w:start w:val="1"/>
        <w:numFmt w:val="bullet"/>
        <w:lvlText w:val=""/>
        <w:lvlJc w:val="right"/>
        <w:pPr>
          <w:tabs>
            <w:tab w:val="num" w:pos="3600"/>
          </w:tabs>
          <w:ind w:left="3600" w:hanging="360"/>
        </w:pPr>
        <w:rPr>
          <w:rFonts w:ascii="Symbol" w:hAnsi="Symbol" w:hint="default"/>
          <w:sz w:val="20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4">
      <w:startOverride w:val="1"/>
      <w:lvl w:ilvl="4">
        <w:start w:val="1"/>
        <w:numFmt w:val="bullet"/>
        <w:lvlText w:val=""/>
        <w:lvlJc w:val="right"/>
        <w:pPr>
          <w:tabs>
            <w:tab w:val="num" w:pos="3600"/>
          </w:tabs>
          <w:ind w:left="3600" w:hanging="360"/>
        </w:pPr>
        <w:rPr>
          <w:rFonts w:ascii="Symbol" w:hAnsi="Symbol" w:hint="default"/>
          <w:sz w:val="20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5">
    <w:abstractNumId w:val="1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4">
      <w:startOverride w:val="1"/>
      <w:lvl w:ilvl="4">
        <w:start w:val="1"/>
        <w:numFmt w:val="bullet"/>
        <w:lvlText w:val=""/>
        <w:lvlJc w:val="right"/>
        <w:pPr>
          <w:tabs>
            <w:tab w:val="num" w:pos="3600"/>
          </w:tabs>
          <w:ind w:left="3600" w:hanging="360"/>
        </w:pPr>
        <w:rPr>
          <w:rFonts w:ascii="Symbol" w:hAnsi="Symbol" w:hint="default"/>
          <w:sz w:val="20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1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4">
      <w:startOverride w:val="1"/>
      <w:lvl w:ilvl="4">
        <w:start w:val="1"/>
        <w:numFmt w:val="bullet"/>
        <w:lvlText w:val=""/>
        <w:lvlJc w:val="right"/>
        <w:pPr>
          <w:tabs>
            <w:tab w:val="num" w:pos="3600"/>
          </w:tabs>
          <w:ind w:left="3600" w:hanging="360"/>
        </w:pPr>
        <w:rPr>
          <w:rFonts w:ascii="Symbol" w:hAnsi="Symbol" w:hint="default"/>
          <w:sz w:val="20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>
    <w:abstractNumId w:val="1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4">
      <w:startOverride w:val="1"/>
      <w:lvl w:ilvl="4">
        <w:start w:val="1"/>
        <w:numFmt w:val="bullet"/>
        <w:lvlText w:val=""/>
        <w:lvlJc w:val="right"/>
        <w:pPr>
          <w:tabs>
            <w:tab w:val="num" w:pos="3600"/>
          </w:tabs>
          <w:ind w:left="3600" w:hanging="360"/>
        </w:pPr>
        <w:rPr>
          <w:rFonts w:ascii="Symbol" w:hAnsi="Symbol" w:hint="default"/>
          <w:sz w:val="20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>
    <w:abstractNumId w:val="1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pPr>
          <w:ind w:left="0" w:firstLine="0"/>
        </w:pPr>
        <w:rPr>
          <w:rFonts w:ascii="Symbol" w:hAnsi="Symbol" w:hint="default"/>
          <w:sz w:val="20"/>
        </w:rPr>
      </w:lvl>
    </w:lvlOverride>
    <w:lvlOverride w:ilvl="4">
      <w:startOverride w:val="1"/>
      <w:lvl w:ilvl="4">
        <w:start w:val="1"/>
        <w:numFmt w:val="bullet"/>
        <w:lvlText w:val=""/>
        <w:lvlJc w:val="right"/>
        <w:pPr>
          <w:tabs>
            <w:tab w:val="num" w:pos="3600"/>
          </w:tabs>
          <w:ind w:left="3600" w:hanging="360"/>
        </w:pPr>
        <w:rPr>
          <w:rFonts w:ascii="Symbol" w:hAnsi="Symbol" w:hint="default"/>
          <w:sz w:val="20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6898"/>
    <w:rsid w:val="000A14AA"/>
    <w:rsid w:val="000B052C"/>
    <w:rsid w:val="00146237"/>
    <w:rsid w:val="001B2BE6"/>
    <w:rsid w:val="001E15CD"/>
    <w:rsid w:val="001E1E8F"/>
    <w:rsid w:val="00271AC7"/>
    <w:rsid w:val="003136DB"/>
    <w:rsid w:val="00345168"/>
    <w:rsid w:val="003A6898"/>
    <w:rsid w:val="00427518"/>
    <w:rsid w:val="00432826"/>
    <w:rsid w:val="004A7653"/>
    <w:rsid w:val="0052129A"/>
    <w:rsid w:val="00545213"/>
    <w:rsid w:val="00576579"/>
    <w:rsid w:val="005A506D"/>
    <w:rsid w:val="005D43C5"/>
    <w:rsid w:val="005E4764"/>
    <w:rsid w:val="00607FD2"/>
    <w:rsid w:val="00644B24"/>
    <w:rsid w:val="00691E96"/>
    <w:rsid w:val="006C408F"/>
    <w:rsid w:val="006D13FE"/>
    <w:rsid w:val="006D7A8D"/>
    <w:rsid w:val="0080266A"/>
    <w:rsid w:val="008567C9"/>
    <w:rsid w:val="00866A4A"/>
    <w:rsid w:val="008E69FD"/>
    <w:rsid w:val="009634AD"/>
    <w:rsid w:val="009766C2"/>
    <w:rsid w:val="00A5599A"/>
    <w:rsid w:val="00A91E4E"/>
    <w:rsid w:val="00AE69A8"/>
    <w:rsid w:val="00AF0404"/>
    <w:rsid w:val="00B07586"/>
    <w:rsid w:val="00B23259"/>
    <w:rsid w:val="00B32613"/>
    <w:rsid w:val="00BC52B7"/>
    <w:rsid w:val="00C6044E"/>
    <w:rsid w:val="00C65493"/>
    <w:rsid w:val="00C75C9E"/>
    <w:rsid w:val="00CF5F14"/>
    <w:rsid w:val="00D74C38"/>
    <w:rsid w:val="00D85F08"/>
    <w:rsid w:val="00E01D3E"/>
    <w:rsid w:val="00EF6A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5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F14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C75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C75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75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75C9E"/>
  </w:style>
  <w:style w:type="character" w:customStyle="1" w:styleId="c1">
    <w:name w:val="c1"/>
    <w:basedOn w:val="a0"/>
    <w:rsid w:val="00C75C9E"/>
  </w:style>
  <w:style w:type="paragraph" w:styleId="a6">
    <w:name w:val="List Paragraph"/>
    <w:basedOn w:val="a"/>
    <w:uiPriority w:val="34"/>
    <w:qFormat/>
    <w:rsid w:val="00C75C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8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8370A-F52A-4175-98AE-77992B281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11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2016-03-01T08:00:00Z</cp:lastPrinted>
  <dcterms:created xsi:type="dcterms:W3CDTF">2015-11-06T15:33:00Z</dcterms:created>
  <dcterms:modified xsi:type="dcterms:W3CDTF">2016-03-01T08:04:00Z</dcterms:modified>
</cp:coreProperties>
</file>