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CB" w:rsidRPr="004513C5" w:rsidRDefault="003D1DCB">
      <w:pPr>
        <w:rPr>
          <w:b/>
          <w:u w:val="single"/>
        </w:rPr>
      </w:pPr>
      <w:r w:rsidRPr="004513C5">
        <w:rPr>
          <w:b/>
          <w:u w:val="single"/>
        </w:rPr>
        <w:t>КОНСПЕКТ ОТКРЫТОГО МУЗЫКАЛЬНОГО ДОСУГА ДЛЯ ДЕТЕЙ ПОДГОТОВИТЕЛЬНОЙ ГРУППЫ,</w:t>
      </w:r>
    </w:p>
    <w:p w:rsidR="003D1DCB" w:rsidRPr="004513C5" w:rsidRDefault="003D1DCB">
      <w:pPr>
        <w:rPr>
          <w:b/>
          <w:u w:val="single"/>
        </w:rPr>
      </w:pPr>
      <w:r w:rsidRPr="004513C5">
        <w:rPr>
          <w:b/>
          <w:u w:val="single"/>
        </w:rPr>
        <w:t xml:space="preserve">                            </w:t>
      </w:r>
      <w:proofErr w:type="gramStart"/>
      <w:r w:rsidRPr="004513C5">
        <w:rPr>
          <w:b/>
          <w:u w:val="single"/>
        </w:rPr>
        <w:t>ПРОВЕДЕННОГО</w:t>
      </w:r>
      <w:proofErr w:type="gramEnd"/>
      <w:r w:rsidRPr="004513C5">
        <w:rPr>
          <w:b/>
          <w:u w:val="single"/>
        </w:rPr>
        <w:t xml:space="preserve"> В РАМКАХ НЕДЕЛИ « Игры и игрушки»</w:t>
      </w:r>
    </w:p>
    <w:p w:rsidR="003D1DCB" w:rsidRDefault="003D1DCB"/>
    <w:p w:rsidR="003D1DCB" w:rsidRPr="004513C5" w:rsidRDefault="003D1DCB">
      <w:pPr>
        <w:rPr>
          <w:b/>
          <w:sz w:val="36"/>
          <w:szCs w:val="36"/>
        </w:rPr>
      </w:pPr>
      <w:r w:rsidRPr="004513C5">
        <w:rPr>
          <w:b/>
          <w:sz w:val="36"/>
          <w:szCs w:val="36"/>
        </w:rPr>
        <w:t>« ИГРОВОЕ ПУТЕШЕСТВИЕ С ЦВЕТИКО</w:t>
      </w:r>
      <w:proofErr w:type="gramStart"/>
      <w:r w:rsidRPr="004513C5">
        <w:rPr>
          <w:b/>
          <w:sz w:val="36"/>
          <w:szCs w:val="36"/>
        </w:rPr>
        <w:t>М-</w:t>
      </w:r>
      <w:proofErr w:type="gramEnd"/>
      <w:r w:rsidRPr="004513C5">
        <w:rPr>
          <w:b/>
          <w:sz w:val="36"/>
          <w:szCs w:val="36"/>
        </w:rPr>
        <w:t xml:space="preserve"> СЕМИЦВЕТИКОМ»</w:t>
      </w:r>
    </w:p>
    <w:p w:rsidR="003D1DCB" w:rsidRDefault="003D1DCB"/>
    <w:p w:rsidR="003D1DCB" w:rsidRPr="004513C5" w:rsidRDefault="003D1DCB">
      <w:pPr>
        <w:rPr>
          <w:i/>
        </w:rPr>
      </w:pPr>
      <w:proofErr w:type="gramStart"/>
      <w:r w:rsidRPr="004513C5">
        <w:rPr>
          <w:i/>
        </w:rPr>
        <w:t>Дети</w:t>
      </w:r>
      <w:proofErr w:type="gramEnd"/>
      <w:r w:rsidRPr="004513C5">
        <w:rPr>
          <w:i/>
        </w:rPr>
        <w:t xml:space="preserve"> одетые в русские народные костюмы входят в зал под весёлую музыку и садятся на свои места.</w:t>
      </w:r>
    </w:p>
    <w:p w:rsidR="003D1DCB" w:rsidRDefault="003D1DCB">
      <w:r w:rsidRPr="004513C5">
        <w:rPr>
          <w:b/>
        </w:rPr>
        <w:t>Ведущая.</w:t>
      </w:r>
      <w:r>
        <w:t xml:space="preserve"> Здравствуйте, ребята! Сегодня мы с вами собрались в этом зале для того, чтобы отправиться в необыкновенное путешествие, в сказочную страну « </w:t>
      </w:r>
      <w:proofErr w:type="spellStart"/>
      <w:r>
        <w:t>Игралочку</w:t>
      </w:r>
      <w:proofErr w:type="spellEnd"/>
      <w:r>
        <w:t xml:space="preserve"> – </w:t>
      </w:r>
      <w:proofErr w:type="spellStart"/>
      <w:r>
        <w:t>развлекалочку</w:t>
      </w:r>
      <w:proofErr w:type="spellEnd"/>
      <w:r>
        <w:t>». Жители и гости этой удивительной страны всё время играют и развлекаются. Они всё делают играючи и живут припеваючи! Хотите ли вы побывать в этой волшебной стране?</w:t>
      </w:r>
    </w:p>
    <w:p w:rsidR="003D1DCB" w:rsidRDefault="003D1DCB">
      <w:r w:rsidRPr="004513C5">
        <w:rPr>
          <w:b/>
        </w:rPr>
        <w:t>Дети.</w:t>
      </w:r>
      <w:r>
        <w:t xml:space="preserve"> Да!</w:t>
      </w:r>
    </w:p>
    <w:p w:rsidR="003D1DCB" w:rsidRDefault="003D1DCB">
      <w:r w:rsidRPr="004513C5">
        <w:rPr>
          <w:b/>
        </w:rPr>
        <w:t>Ведущая</w:t>
      </w:r>
      <w:r>
        <w:t xml:space="preserve">. Тогда давайте проведём с вами небольшую игровую разминку перед путешествием. Ведь путешественники должны быть выносливыми, сообразительными, ловкими и, самое главное – очень внимательными. Итак, вставайте скорее передо мной! Первая игра для </w:t>
      </w:r>
      <w:proofErr w:type="gramStart"/>
      <w:r>
        <w:t>самых</w:t>
      </w:r>
      <w:proofErr w:type="gramEnd"/>
      <w:r>
        <w:t xml:space="preserve"> внимательных – «Поймай хлопок».</w:t>
      </w:r>
    </w:p>
    <w:p w:rsidR="003D1DCB" w:rsidRDefault="003D1DCB"/>
    <w:p w:rsidR="003D1DCB" w:rsidRPr="004513C5" w:rsidRDefault="003D1DCB">
      <w:pPr>
        <w:rPr>
          <w:i/>
          <w:u w:val="single"/>
        </w:rPr>
      </w:pPr>
      <w:r w:rsidRPr="004513C5">
        <w:rPr>
          <w:i/>
          <w:u w:val="single"/>
        </w:rPr>
        <w:t>Проводится игра «Поймай хлопок».</w:t>
      </w:r>
    </w:p>
    <w:p w:rsidR="003D1DCB" w:rsidRPr="004513C5" w:rsidRDefault="003D1DCB">
      <w:pPr>
        <w:rPr>
          <w:i/>
        </w:rPr>
      </w:pPr>
      <w:r w:rsidRPr="004513C5">
        <w:rPr>
          <w:b/>
          <w:i/>
        </w:rPr>
        <w:t>Цель игры</w:t>
      </w:r>
      <w:r w:rsidRPr="004513C5">
        <w:rPr>
          <w:i/>
        </w:rPr>
        <w:t>. Развивать произвольное слуховое внимание и быстроту реакции.</w:t>
      </w:r>
    </w:p>
    <w:p w:rsidR="003D1DCB" w:rsidRPr="004513C5" w:rsidRDefault="003D1DCB">
      <w:pPr>
        <w:rPr>
          <w:i/>
        </w:rPr>
      </w:pPr>
      <w:r w:rsidRPr="004513C5">
        <w:rPr>
          <w:b/>
          <w:i/>
        </w:rPr>
        <w:t>Ход игры</w:t>
      </w:r>
      <w:r w:rsidRPr="004513C5">
        <w:rPr>
          <w:i/>
        </w:rPr>
        <w:t>. Дети стоят врассыпную. Их задача заключается в том, чтобы среагировать на хлопок педагога и хлопнуть практически одновременно с ним.</w:t>
      </w:r>
    </w:p>
    <w:p w:rsidR="003D1DCB" w:rsidRDefault="003D1DCB"/>
    <w:p w:rsidR="003D1DCB" w:rsidRDefault="003D1DCB">
      <w:r w:rsidRPr="004513C5">
        <w:rPr>
          <w:b/>
        </w:rPr>
        <w:t>Ведущая.</w:t>
      </w:r>
      <w:r>
        <w:t xml:space="preserve"> А следующая игра для внимательных и сообразительных – «Руки </w:t>
      </w:r>
      <w:proofErr w:type="gramStart"/>
      <w:r>
        <w:t>–н</w:t>
      </w:r>
      <w:proofErr w:type="gramEnd"/>
      <w:r>
        <w:t>оги». Я напоминаю вам. Что один хлопок – это команда для рук, а два хлопка – для ног. Внимание, начинаем!</w:t>
      </w:r>
    </w:p>
    <w:p w:rsidR="003D1DCB" w:rsidRDefault="003D1DCB"/>
    <w:p w:rsidR="003D1DCB" w:rsidRPr="004513C5" w:rsidRDefault="003D1DCB">
      <w:pPr>
        <w:rPr>
          <w:i/>
          <w:u w:val="single"/>
        </w:rPr>
      </w:pPr>
      <w:r w:rsidRPr="004513C5">
        <w:rPr>
          <w:i/>
          <w:u w:val="single"/>
        </w:rPr>
        <w:t>Проводится игра «Руки-ноги».</w:t>
      </w:r>
    </w:p>
    <w:p w:rsidR="003D1DCB" w:rsidRPr="004513C5" w:rsidRDefault="003D1DCB">
      <w:pPr>
        <w:rPr>
          <w:i/>
        </w:rPr>
      </w:pPr>
      <w:r w:rsidRPr="004513C5">
        <w:rPr>
          <w:b/>
          <w:i/>
        </w:rPr>
        <w:t xml:space="preserve">Цель игры. </w:t>
      </w:r>
      <w:r w:rsidRPr="004513C5">
        <w:rPr>
          <w:i/>
        </w:rPr>
        <w:t>Развивать активное внимание и быстроту реакции.</w:t>
      </w:r>
    </w:p>
    <w:p w:rsidR="003D1DCB" w:rsidRPr="004513C5" w:rsidRDefault="003D1DCB">
      <w:pPr>
        <w:rPr>
          <w:i/>
        </w:rPr>
      </w:pPr>
      <w:r w:rsidRPr="004513C5">
        <w:rPr>
          <w:b/>
          <w:i/>
        </w:rPr>
        <w:t>Ход игры</w:t>
      </w:r>
      <w:r w:rsidRPr="004513C5">
        <w:rPr>
          <w:i/>
        </w:rPr>
        <w:t>. По одному хлопку дети должны поднять руки, по двум хлопкам – встать. Если руки подняты: по одному – опустить руки, по двум – сесть.</w:t>
      </w:r>
    </w:p>
    <w:p w:rsidR="003D1DCB" w:rsidRDefault="003D1DCB"/>
    <w:p w:rsidR="003D1DCB" w:rsidRDefault="003D1DCB">
      <w:r w:rsidRPr="004513C5">
        <w:rPr>
          <w:b/>
        </w:rPr>
        <w:lastRenderedPageBreak/>
        <w:t>Ведущая.</w:t>
      </w:r>
      <w:r>
        <w:t xml:space="preserve"> И, наконец, третья проверочная игра для внимательных и ловких путешественников – «Зеркало». Внимательно смотрите на меня и делайте точно такие же движения, как я. Как будто вы </w:t>
      </w:r>
      <w:proofErr w:type="gramStart"/>
      <w:r>
        <w:t>–м</w:t>
      </w:r>
      <w:proofErr w:type="gramEnd"/>
      <w:r>
        <w:t>ое зеркальное отражение.</w:t>
      </w:r>
    </w:p>
    <w:p w:rsidR="003D1DCB" w:rsidRPr="004513C5" w:rsidRDefault="003D1DCB">
      <w:pPr>
        <w:rPr>
          <w:i/>
          <w:u w:val="single"/>
        </w:rPr>
      </w:pPr>
      <w:r w:rsidRPr="004513C5">
        <w:rPr>
          <w:i/>
          <w:u w:val="single"/>
        </w:rPr>
        <w:t>Проводится игра «Зеркало».</w:t>
      </w:r>
    </w:p>
    <w:p w:rsidR="003D1DCB" w:rsidRPr="004513C5" w:rsidRDefault="003D1DCB">
      <w:pPr>
        <w:rPr>
          <w:i/>
        </w:rPr>
      </w:pPr>
      <w:r w:rsidRPr="004513C5">
        <w:rPr>
          <w:b/>
          <w:i/>
        </w:rPr>
        <w:t>Цель игры.</w:t>
      </w:r>
      <w:r w:rsidRPr="004513C5">
        <w:rPr>
          <w:i/>
        </w:rPr>
        <w:t xml:space="preserve"> Развивать внимание, наблюдательность, координацию движений, воображение, фантазию.</w:t>
      </w:r>
    </w:p>
    <w:p w:rsidR="003D1DCB" w:rsidRPr="004513C5" w:rsidRDefault="003D1DCB">
      <w:pPr>
        <w:rPr>
          <w:i/>
        </w:rPr>
      </w:pPr>
      <w:r w:rsidRPr="004513C5">
        <w:rPr>
          <w:b/>
          <w:i/>
        </w:rPr>
        <w:t>Ход игры.</w:t>
      </w:r>
      <w:r w:rsidRPr="004513C5">
        <w:rPr>
          <w:i/>
        </w:rPr>
        <w:t xml:space="preserve"> Водящий, сначала взрослый, а затем кто-либо из детей, встаёт перед </w:t>
      </w:r>
      <w:proofErr w:type="gramStart"/>
      <w:r w:rsidRPr="004513C5">
        <w:rPr>
          <w:i/>
        </w:rPr>
        <w:t>играющими</w:t>
      </w:r>
      <w:proofErr w:type="gramEnd"/>
      <w:r w:rsidRPr="004513C5">
        <w:rPr>
          <w:i/>
        </w:rPr>
        <w:t xml:space="preserve"> и показывает любые движения, жесты, мимику. Игроки должны стараться в точности повторить всё, что делает ведущий. Развивая эту игру, можно предложить детям объяснять свои действия: прыгнул, потому что впереди яма; поднял руку, чтобы поймать бабочку; наклонился, чтобы сорвать цветок; и т. Д. </w:t>
      </w:r>
    </w:p>
    <w:p w:rsidR="003D1DCB" w:rsidRDefault="003D1DCB"/>
    <w:p w:rsidR="003D1DCB" w:rsidRDefault="003D1DCB">
      <w:r w:rsidRPr="004513C5">
        <w:rPr>
          <w:b/>
        </w:rPr>
        <w:t>Ведущая.</w:t>
      </w:r>
      <w:r>
        <w:t xml:space="preserve">  Молодцы, ребята, вы замечательно справились с проверочными играми, и мы можем отправляться с вами в путь. В волшебную страну мы полетим на самолётах!</w:t>
      </w:r>
    </w:p>
    <w:p w:rsidR="003D1DCB" w:rsidRDefault="003D1DCB"/>
    <w:p w:rsidR="003D1DCB" w:rsidRPr="00401B5E" w:rsidRDefault="003D1DCB">
      <w:pPr>
        <w:rPr>
          <w:u w:val="single"/>
        </w:rPr>
      </w:pPr>
      <w:r w:rsidRPr="00401B5E">
        <w:rPr>
          <w:u w:val="single"/>
        </w:rPr>
        <w:t>Проводится игра «Лётчики, на аэродром!».</w:t>
      </w:r>
    </w:p>
    <w:p w:rsidR="00944BEC" w:rsidRPr="00401B5E" w:rsidRDefault="00944BEC">
      <w:pPr>
        <w:rPr>
          <w:i/>
        </w:rPr>
      </w:pPr>
      <w:r w:rsidRPr="00401B5E">
        <w:rPr>
          <w:b/>
          <w:i/>
        </w:rPr>
        <w:t>Ход игры</w:t>
      </w:r>
      <w:r w:rsidRPr="00401B5E">
        <w:rPr>
          <w:i/>
        </w:rPr>
        <w:t>. Участвует любое количество детей. Ведущий даёт команды детям. Дети отвечают «Есть» и выполняют следующие действия.1. «Расправить крылья!</w:t>
      </w:r>
      <w:proofErr w:type="gramStart"/>
      <w:r w:rsidRPr="00401B5E">
        <w:rPr>
          <w:i/>
        </w:rPr>
        <w:t>»(</w:t>
      </w:r>
      <w:proofErr w:type="gramEnd"/>
      <w:r w:rsidRPr="00401B5E">
        <w:rPr>
          <w:i/>
        </w:rPr>
        <w:t xml:space="preserve">развести руки в стороны, как крылья). 2. «Завести моторы!» </w:t>
      </w:r>
      <w:proofErr w:type="gramStart"/>
      <w:r w:rsidRPr="00401B5E">
        <w:rPr>
          <w:i/>
        </w:rPr>
        <w:t xml:space="preserve">( </w:t>
      </w:r>
      <w:proofErr w:type="gramEnd"/>
      <w:r w:rsidRPr="00401B5E">
        <w:rPr>
          <w:i/>
        </w:rPr>
        <w:t>затрясти головой, издавая звук у-у-у). 3. «Убрать шасси!» (опуститься на одно колено). Далее ведущий говорит « Мы забыли заправиться топливом, придётся начать всё сначала!». 4. «Заправиться топливом!» (изобразить чмокающие-жующие звуки). Затем повторяем пункты 1-3, но быстрее</w:t>
      </w:r>
      <w:r w:rsidR="00DB2601" w:rsidRPr="00401B5E">
        <w:rPr>
          <w:i/>
        </w:rPr>
        <w:t>. Далее ведущий командует</w:t>
      </w:r>
      <w:proofErr w:type="gramStart"/>
      <w:r w:rsidR="00DB2601" w:rsidRPr="00401B5E">
        <w:rPr>
          <w:i/>
        </w:rPr>
        <w:t xml:space="preserve"> :</w:t>
      </w:r>
      <w:proofErr w:type="gramEnd"/>
      <w:r w:rsidR="00DB2601" w:rsidRPr="00401B5E">
        <w:rPr>
          <w:i/>
        </w:rPr>
        <w:t xml:space="preserve"> 5. «Протереть ветровое стекло!»</w:t>
      </w:r>
      <w:r w:rsidRPr="00401B5E">
        <w:rPr>
          <w:i/>
        </w:rPr>
        <w:t xml:space="preserve"> </w:t>
      </w:r>
      <w:r w:rsidR="00DB2601" w:rsidRPr="00401B5E">
        <w:rPr>
          <w:i/>
        </w:rPr>
        <w:t xml:space="preserve"> и игра повторяется ещё раз, ещё быстрее. 6. «Пристегнуть ремни!» - последний, самый быстрый повтор. Затем дети, изображая самолёты, легко бегут по залу под музыку. С окончанием музыки возвращаются на аэродром, опускаются на правое колено и опускают руки вниз.</w:t>
      </w:r>
    </w:p>
    <w:p w:rsidR="00DB2601" w:rsidRPr="00401B5E" w:rsidRDefault="00DB2601">
      <w:pPr>
        <w:rPr>
          <w:i/>
        </w:rPr>
      </w:pPr>
    </w:p>
    <w:p w:rsidR="00DB2601" w:rsidRDefault="00DB2601">
      <w:r w:rsidRPr="00401B5E">
        <w:rPr>
          <w:b/>
        </w:rPr>
        <w:t>Ведущая.</w:t>
      </w:r>
      <w:r>
        <w:t xml:space="preserve"> Вот мы с вами и прилетели в чудесную страну «</w:t>
      </w:r>
      <w:proofErr w:type="spellStart"/>
      <w:r>
        <w:t>Игралочк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развлекалочка</w:t>
      </w:r>
      <w:proofErr w:type="spellEnd"/>
      <w:r>
        <w:t xml:space="preserve">». Посмотрите, я нашла здесь волшебный  Цветик </w:t>
      </w:r>
      <w:proofErr w:type="gramStart"/>
      <w:r>
        <w:t>–</w:t>
      </w:r>
      <w:proofErr w:type="spellStart"/>
      <w:r>
        <w:t>с</w:t>
      </w:r>
      <w:proofErr w:type="gramEnd"/>
      <w:r>
        <w:t>емицветик</w:t>
      </w:r>
      <w:proofErr w:type="spellEnd"/>
      <w:r>
        <w:t xml:space="preserve">. Вы, конечно, уже слышали о таком цветке. Он будет нашим проводником по сказочной стране. С помощью лепестков этого чудо </w:t>
      </w:r>
      <w:proofErr w:type="gramStart"/>
      <w:r>
        <w:t>–ц</w:t>
      </w:r>
      <w:proofErr w:type="gramEnd"/>
      <w:r>
        <w:t xml:space="preserve">ветка </w:t>
      </w:r>
      <w:r w:rsidR="002773D4">
        <w:t xml:space="preserve">мы с вами будем перемещаться из одной области сказочной страны в другую, от игры к игре. Итак, </w:t>
      </w:r>
      <w:proofErr w:type="gramStart"/>
      <w:r w:rsidR="002773D4">
        <w:t>лепесток</w:t>
      </w:r>
      <w:proofErr w:type="gramEnd"/>
      <w:r w:rsidR="002773D4">
        <w:t xml:space="preserve"> какого цвета мы с вами выберем в первый раз?.</w:t>
      </w:r>
    </w:p>
    <w:p w:rsidR="002773D4" w:rsidRDefault="002773D4">
      <w:r w:rsidRPr="00401B5E">
        <w:rPr>
          <w:b/>
        </w:rPr>
        <w:t>Дети</w:t>
      </w:r>
      <w:proofErr w:type="gramStart"/>
      <w:r w:rsidRPr="00401B5E">
        <w:rPr>
          <w:b/>
        </w:rPr>
        <w:t xml:space="preserve"> </w:t>
      </w:r>
      <w:r>
        <w:t>.</w:t>
      </w:r>
      <w:proofErr w:type="gramEnd"/>
      <w:r>
        <w:t xml:space="preserve"> Называют какой-нибудь цвет.</w:t>
      </w:r>
    </w:p>
    <w:p w:rsidR="002773D4" w:rsidRDefault="002773D4">
      <w:r w:rsidRPr="00401B5E">
        <w:rPr>
          <w:b/>
        </w:rPr>
        <w:t>Ведущая</w:t>
      </w:r>
      <w:r>
        <w:t>. Хорошо. Давайте произнесём волшебное заклинание!</w:t>
      </w:r>
    </w:p>
    <w:p w:rsidR="002773D4" w:rsidRDefault="002773D4">
      <w:r>
        <w:t xml:space="preserve"> </w:t>
      </w:r>
    </w:p>
    <w:p w:rsidR="002773D4" w:rsidRPr="00401B5E" w:rsidRDefault="002773D4">
      <w:pPr>
        <w:rPr>
          <w:i/>
        </w:rPr>
      </w:pPr>
      <w:r w:rsidRPr="00401B5E">
        <w:rPr>
          <w:i/>
        </w:rPr>
        <w:lastRenderedPageBreak/>
        <w:t>Гаснет свет, включается разноцветный прожектор. Звучит волшебная музыка ( Прокофьев</w:t>
      </w:r>
      <w:proofErr w:type="gramStart"/>
      <w:r w:rsidRPr="00401B5E">
        <w:rPr>
          <w:i/>
        </w:rPr>
        <w:t xml:space="preserve"> .</w:t>
      </w:r>
      <w:proofErr w:type="gramEnd"/>
      <w:r w:rsidRPr="00401B5E">
        <w:rPr>
          <w:i/>
        </w:rPr>
        <w:t xml:space="preserve"> Фея Зимы из балета «Золушка». Дети хором читают заклинание.</w:t>
      </w:r>
    </w:p>
    <w:p w:rsidR="002773D4" w:rsidRDefault="002773D4">
      <w:r>
        <w:t>Лети, лети, лепесток,</w:t>
      </w:r>
    </w:p>
    <w:p w:rsidR="002773D4" w:rsidRDefault="002773D4">
      <w:r>
        <w:t>Через запад на восток,</w:t>
      </w:r>
    </w:p>
    <w:p w:rsidR="002773D4" w:rsidRDefault="002773D4">
      <w:r>
        <w:t>Через север, через юг,</w:t>
      </w:r>
    </w:p>
    <w:p w:rsidR="002773D4" w:rsidRDefault="002773D4">
      <w:r>
        <w:t>Возвращайся, сделав круг!</w:t>
      </w:r>
    </w:p>
    <w:p w:rsidR="00744B6E" w:rsidRDefault="00744B6E">
      <w:r>
        <w:t xml:space="preserve"> Свет включается, прожектор гаснет.</w:t>
      </w:r>
    </w:p>
    <w:p w:rsidR="00744B6E" w:rsidRDefault="00744B6E">
      <w:r w:rsidRPr="00401B5E">
        <w:rPr>
          <w:b/>
        </w:rPr>
        <w:t>Ведущая.</w:t>
      </w:r>
      <w:r>
        <w:t xml:space="preserve"> Ребята, лепесток перенёс нас в волшебный ботанический сад, где растут волшебные ивы  и кактусы.</w:t>
      </w:r>
    </w:p>
    <w:p w:rsidR="00744B6E" w:rsidRDefault="00744B6E"/>
    <w:p w:rsidR="00744B6E" w:rsidRPr="00401B5E" w:rsidRDefault="00744B6E">
      <w:pPr>
        <w:rPr>
          <w:i/>
          <w:u w:val="single"/>
        </w:rPr>
      </w:pPr>
      <w:r w:rsidRPr="00401B5E">
        <w:rPr>
          <w:i/>
          <w:u w:val="single"/>
        </w:rPr>
        <w:t>Проводится игра «Кактус и ива».</w:t>
      </w:r>
    </w:p>
    <w:p w:rsidR="00744B6E" w:rsidRPr="00401B5E" w:rsidRDefault="00744B6E">
      <w:pPr>
        <w:rPr>
          <w:i/>
        </w:rPr>
      </w:pPr>
      <w:r w:rsidRPr="00401B5E">
        <w:rPr>
          <w:b/>
          <w:i/>
        </w:rPr>
        <w:t>Цель игры.</w:t>
      </w:r>
      <w:r w:rsidRPr="00401B5E">
        <w:rPr>
          <w:i/>
        </w:rPr>
        <w:t xml:space="preserve">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</w:r>
    </w:p>
    <w:p w:rsidR="00744B6E" w:rsidRPr="00401B5E" w:rsidRDefault="00744B6E">
      <w:pPr>
        <w:rPr>
          <w:i/>
        </w:rPr>
      </w:pPr>
      <w:r w:rsidRPr="00401B5E">
        <w:rPr>
          <w:b/>
          <w:i/>
        </w:rPr>
        <w:t>Ход игры.</w:t>
      </w:r>
      <w:r w:rsidRPr="00401B5E">
        <w:rPr>
          <w:i/>
        </w:rPr>
        <w:t xml:space="preserve"> С началом музыки, дети начинают хаотически двигаться по залу, не сталкиваясь с другими детьми и стараясь двигаться в соответствии с ритмом музыки.</w:t>
      </w:r>
      <w:r w:rsidR="00F400BE" w:rsidRPr="00401B5E">
        <w:rPr>
          <w:i/>
        </w:rPr>
        <w:t xml:space="preserve"> По команде ведущего «Кактус» дети останавливаются и принимают «позу кактуса» </w:t>
      </w:r>
      <w:proofErr w:type="gramStart"/>
      <w:r w:rsidR="00F400BE" w:rsidRPr="00401B5E">
        <w:rPr>
          <w:i/>
        </w:rPr>
        <w:t>-н</w:t>
      </w:r>
      <w:proofErr w:type="gramEnd"/>
      <w:r w:rsidR="00F400BE" w:rsidRPr="00401B5E">
        <w:rPr>
          <w:i/>
        </w:rPr>
        <w:t xml:space="preserve">оги на ширине плеч, руки слегка согнуты в локтях, подняты над головой, ладони тыльной стороной повёрнуты наружу, пальцы растопырены, как колючки, все мышцы  напряжены. Музыка звучит снова, движение по площадке возобновляется, затем следует команда «Ива». Дети принимают  «Позу ивы» </w:t>
      </w:r>
      <w:proofErr w:type="gramStart"/>
      <w:r w:rsidR="00F400BE" w:rsidRPr="00401B5E">
        <w:rPr>
          <w:i/>
        </w:rPr>
        <w:t>-к</w:t>
      </w:r>
      <w:proofErr w:type="gramEnd"/>
      <w:r w:rsidR="00F400BE" w:rsidRPr="00401B5E">
        <w:rPr>
          <w:i/>
        </w:rPr>
        <w:t>орпус наклоняется вперёд, голова и руки висят, мышцы шеи и рук расслаблены. Движение возобновляется, команды чередуются.</w:t>
      </w:r>
    </w:p>
    <w:p w:rsidR="00F400BE" w:rsidRDefault="00F400BE">
      <w:r w:rsidRPr="00401B5E">
        <w:rPr>
          <w:b/>
        </w:rPr>
        <w:t>Ведущая.</w:t>
      </w:r>
      <w:r>
        <w:t xml:space="preserve"> Ребята, давайте выберем следующий лепесток на цветик</w:t>
      </w:r>
      <w:proofErr w:type="gramStart"/>
      <w:r>
        <w:t>е-</w:t>
      </w:r>
      <w:proofErr w:type="gramEnd"/>
      <w:r>
        <w:t xml:space="preserve"> </w:t>
      </w:r>
      <w:proofErr w:type="spellStart"/>
      <w:r>
        <w:t>семицветике</w:t>
      </w:r>
      <w:proofErr w:type="spellEnd"/>
      <w:r>
        <w:t xml:space="preserve"> и </w:t>
      </w:r>
      <w:r w:rsidR="003E6EF4">
        <w:t xml:space="preserve"> отправимся в следующую игру.</w:t>
      </w:r>
    </w:p>
    <w:p w:rsidR="003E6EF4" w:rsidRPr="00401B5E" w:rsidRDefault="003E6EF4">
      <w:pPr>
        <w:rPr>
          <w:i/>
        </w:rPr>
      </w:pPr>
      <w:r w:rsidRPr="00401B5E">
        <w:rPr>
          <w:i/>
        </w:rPr>
        <w:t xml:space="preserve">Дети выбирают следующий лепесток. Гаснет свет, включается прожектор. Дети произносят заклинание под волшебную музыку </w:t>
      </w:r>
      <w:proofErr w:type="gramStart"/>
      <w:r w:rsidRPr="00401B5E">
        <w:rPr>
          <w:i/>
        </w:rPr>
        <w:t xml:space="preserve">( </w:t>
      </w:r>
      <w:proofErr w:type="gramEnd"/>
      <w:r w:rsidRPr="00401B5E">
        <w:rPr>
          <w:i/>
        </w:rPr>
        <w:t xml:space="preserve">А. </w:t>
      </w:r>
      <w:proofErr w:type="spellStart"/>
      <w:r w:rsidRPr="00401B5E">
        <w:rPr>
          <w:i/>
        </w:rPr>
        <w:t>Лядов</w:t>
      </w:r>
      <w:proofErr w:type="spellEnd"/>
      <w:r w:rsidRPr="00401B5E">
        <w:rPr>
          <w:i/>
        </w:rPr>
        <w:t xml:space="preserve">. </w:t>
      </w:r>
      <w:proofErr w:type="gramStart"/>
      <w:r w:rsidRPr="00401B5E">
        <w:rPr>
          <w:i/>
        </w:rPr>
        <w:t>Волшебное озеро.) затем свет включается.</w:t>
      </w:r>
      <w:proofErr w:type="gramEnd"/>
    </w:p>
    <w:p w:rsidR="003E6EF4" w:rsidRDefault="003E6EF4">
      <w:r w:rsidRPr="00401B5E">
        <w:rPr>
          <w:b/>
        </w:rPr>
        <w:t>Ведущая.</w:t>
      </w:r>
      <w:r>
        <w:t xml:space="preserve"> А этот лепесток, ребята, перенёс нас в волшебный лес, где живут весёлые грибочки. Давайте поиграем с ними!</w:t>
      </w:r>
    </w:p>
    <w:p w:rsidR="003E6EF4" w:rsidRPr="00401B5E" w:rsidRDefault="003E6EF4">
      <w:pPr>
        <w:rPr>
          <w:u w:val="single"/>
        </w:rPr>
      </w:pPr>
      <w:r w:rsidRPr="00401B5E">
        <w:rPr>
          <w:u w:val="single"/>
        </w:rPr>
        <w:t xml:space="preserve">Проводится игра «Поймай грибок». </w:t>
      </w:r>
    </w:p>
    <w:p w:rsidR="004235A0" w:rsidRPr="00401B5E" w:rsidRDefault="00726A4C">
      <w:pPr>
        <w:rPr>
          <w:i/>
        </w:rPr>
      </w:pPr>
      <w:r w:rsidRPr="00401B5E">
        <w:rPr>
          <w:i/>
        </w:rPr>
        <w:t xml:space="preserve">Ход </w:t>
      </w:r>
      <w:r w:rsidR="000F4E22" w:rsidRPr="00401B5E">
        <w:rPr>
          <w:i/>
        </w:rPr>
        <w:t xml:space="preserve"> игры. В не участвуют 2 команды: «грибов</w:t>
      </w:r>
      <w:proofErr w:type="gramStart"/>
      <w:r w:rsidR="004235A0" w:rsidRPr="00401B5E">
        <w:rPr>
          <w:i/>
        </w:rPr>
        <w:t>»(</w:t>
      </w:r>
      <w:proofErr w:type="gramEnd"/>
      <w:r w:rsidR="004235A0" w:rsidRPr="00401B5E">
        <w:rPr>
          <w:i/>
        </w:rPr>
        <w:t xml:space="preserve"> от 3 человек) и грибников –«корзинок» - 3-4 пары (6-8 человек). Грибники встают парами по кругу, вз</w:t>
      </w:r>
      <w:r w:rsidR="00496B82" w:rsidRPr="00401B5E">
        <w:rPr>
          <w:i/>
        </w:rPr>
        <w:t>я</w:t>
      </w:r>
      <w:r w:rsidR="004235A0" w:rsidRPr="00401B5E">
        <w:rPr>
          <w:i/>
        </w:rPr>
        <w:t>вшись за обе руки</w:t>
      </w:r>
      <w:r w:rsidR="00496B82" w:rsidRPr="00401B5E">
        <w:rPr>
          <w:i/>
        </w:rPr>
        <w:t>,</w:t>
      </w:r>
      <w:r w:rsidR="004235A0" w:rsidRPr="00401B5E">
        <w:rPr>
          <w:i/>
        </w:rPr>
        <w:t xml:space="preserve"> образуют «корзинки». «Грибы» встают друг за другом. Перед началом игры дети сад</w:t>
      </w:r>
      <w:r w:rsidR="00496B82" w:rsidRPr="00401B5E">
        <w:rPr>
          <w:i/>
        </w:rPr>
        <w:t>я</w:t>
      </w:r>
      <w:r w:rsidR="004235A0" w:rsidRPr="00401B5E">
        <w:rPr>
          <w:i/>
        </w:rPr>
        <w:t>тс</w:t>
      </w:r>
      <w:r w:rsidR="00496B82" w:rsidRPr="00401B5E">
        <w:rPr>
          <w:i/>
        </w:rPr>
        <w:t>я</w:t>
      </w:r>
      <w:r w:rsidR="004235A0" w:rsidRPr="00401B5E">
        <w:rPr>
          <w:i/>
        </w:rPr>
        <w:t xml:space="preserve"> на корточки и произнос</w:t>
      </w:r>
      <w:r w:rsidR="00496B82" w:rsidRPr="00401B5E">
        <w:rPr>
          <w:i/>
        </w:rPr>
        <w:t>я</w:t>
      </w:r>
      <w:r w:rsidR="004235A0" w:rsidRPr="00401B5E">
        <w:rPr>
          <w:i/>
        </w:rPr>
        <w:t>т слова вместе с ведуще</w:t>
      </w:r>
      <w:r w:rsidR="00496B82" w:rsidRPr="00401B5E">
        <w:rPr>
          <w:i/>
        </w:rPr>
        <w:t xml:space="preserve">й, сопровождая </w:t>
      </w:r>
      <w:r w:rsidR="004235A0" w:rsidRPr="00401B5E">
        <w:rPr>
          <w:i/>
        </w:rPr>
        <w:t>их движени</w:t>
      </w:r>
      <w:r w:rsidR="00496B82" w:rsidRPr="00401B5E">
        <w:rPr>
          <w:i/>
        </w:rPr>
        <w:t>я</w:t>
      </w:r>
      <w:r w:rsidR="004235A0" w:rsidRPr="00401B5E">
        <w:rPr>
          <w:i/>
        </w:rPr>
        <w:t>ми</w:t>
      </w:r>
      <w:proofErr w:type="gramStart"/>
      <w:r w:rsidR="004235A0" w:rsidRPr="00401B5E">
        <w:rPr>
          <w:i/>
        </w:rPr>
        <w:t xml:space="preserve"> .</w:t>
      </w:r>
      <w:proofErr w:type="gramEnd"/>
    </w:p>
    <w:p w:rsidR="004235A0" w:rsidRPr="00401B5E" w:rsidRDefault="004235A0">
      <w:pPr>
        <w:rPr>
          <w:i/>
        </w:rPr>
      </w:pPr>
      <w:r w:rsidRPr="00401B5E">
        <w:rPr>
          <w:i/>
        </w:rPr>
        <w:t>Меж еловых м</w:t>
      </w:r>
      <w:r w:rsidR="00496B82" w:rsidRPr="00401B5E">
        <w:rPr>
          <w:i/>
        </w:rPr>
        <w:t>я</w:t>
      </w:r>
      <w:r w:rsidRPr="00401B5E">
        <w:rPr>
          <w:i/>
        </w:rPr>
        <w:t>гких лап,</w:t>
      </w:r>
    </w:p>
    <w:p w:rsidR="006B3509" w:rsidRPr="00401B5E" w:rsidRDefault="004235A0">
      <w:pPr>
        <w:rPr>
          <w:i/>
        </w:rPr>
      </w:pPr>
      <w:r w:rsidRPr="00401B5E">
        <w:rPr>
          <w:i/>
        </w:rPr>
        <w:lastRenderedPageBreak/>
        <w:t xml:space="preserve">Дождик </w:t>
      </w:r>
      <w:proofErr w:type="spellStart"/>
      <w:r w:rsidRPr="00401B5E">
        <w:rPr>
          <w:i/>
        </w:rPr>
        <w:t>кап</w:t>
      </w:r>
      <w:proofErr w:type="gramStart"/>
      <w:r w:rsidRPr="00401B5E">
        <w:rPr>
          <w:i/>
        </w:rPr>
        <w:t>,к</w:t>
      </w:r>
      <w:proofErr w:type="gramEnd"/>
      <w:r w:rsidRPr="00401B5E">
        <w:rPr>
          <w:i/>
        </w:rPr>
        <w:t>ап,кап</w:t>
      </w:r>
      <w:proofErr w:type="spellEnd"/>
      <w:r w:rsidR="006B3509" w:rsidRPr="00401B5E">
        <w:rPr>
          <w:i/>
        </w:rPr>
        <w:t xml:space="preserve">                                                дети щелкают пальцами.</w:t>
      </w:r>
    </w:p>
    <w:p w:rsidR="006B3509" w:rsidRPr="00401B5E" w:rsidRDefault="006B3509">
      <w:pPr>
        <w:rPr>
          <w:i/>
        </w:rPr>
      </w:pPr>
      <w:r w:rsidRPr="00401B5E">
        <w:rPr>
          <w:i/>
        </w:rPr>
        <w:t>Где сучок давно засох,</w:t>
      </w:r>
    </w:p>
    <w:p w:rsidR="006B3509" w:rsidRPr="00401B5E" w:rsidRDefault="006B3509">
      <w:pPr>
        <w:rPr>
          <w:i/>
        </w:rPr>
      </w:pPr>
      <w:r w:rsidRPr="00401B5E">
        <w:rPr>
          <w:i/>
        </w:rPr>
        <w:t>Серы</w:t>
      </w:r>
      <w:r w:rsidR="00496B82" w:rsidRPr="00401B5E">
        <w:rPr>
          <w:i/>
        </w:rPr>
        <w:t>й</w:t>
      </w:r>
      <w:r w:rsidRPr="00401B5E">
        <w:rPr>
          <w:i/>
        </w:rPr>
        <w:t xml:space="preserve"> </w:t>
      </w:r>
      <w:proofErr w:type="spellStart"/>
      <w:r w:rsidRPr="00401B5E">
        <w:rPr>
          <w:i/>
        </w:rPr>
        <w:t>мох</w:t>
      </w:r>
      <w:proofErr w:type="gramStart"/>
      <w:r w:rsidRPr="00401B5E">
        <w:rPr>
          <w:i/>
        </w:rPr>
        <w:t>,м</w:t>
      </w:r>
      <w:proofErr w:type="gramEnd"/>
      <w:r w:rsidRPr="00401B5E">
        <w:rPr>
          <w:i/>
        </w:rPr>
        <w:t>ох,мох</w:t>
      </w:r>
      <w:proofErr w:type="spellEnd"/>
      <w:r w:rsidRPr="00401B5E">
        <w:rPr>
          <w:i/>
        </w:rPr>
        <w:t xml:space="preserve">                                                   дети трут ладошками.</w:t>
      </w:r>
    </w:p>
    <w:p w:rsidR="006B3509" w:rsidRPr="00401B5E" w:rsidRDefault="006B3509">
      <w:pPr>
        <w:rPr>
          <w:i/>
        </w:rPr>
      </w:pPr>
      <w:r w:rsidRPr="00401B5E">
        <w:rPr>
          <w:i/>
        </w:rPr>
        <w:t xml:space="preserve">Где листок к листку прилип, </w:t>
      </w:r>
    </w:p>
    <w:p w:rsidR="004235A0" w:rsidRPr="00401B5E" w:rsidRDefault="006B3509">
      <w:pPr>
        <w:rPr>
          <w:i/>
        </w:rPr>
      </w:pPr>
      <w:r w:rsidRPr="00401B5E">
        <w:rPr>
          <w:i/>
        </w:rPr>
        <w:t>Вырос гриб, гриб, гриб                                          дети медленно поднимаютс</w:t>
      </w:r>
      <w:r w:rsidR="00496B82" w:rsidRPr="00401B5E">
        <w:rPr>
          <w:i/>
        </w:rPr>
        <w:t>я</w:t>
      </w:r>
      <w:proofErr w:type="gramStart"/>
      <w:r w:rsidR="004235A0" w:rsidRPr="00401B5E">
        <w:rPr>
          <w:i/>
        </w:rPr>
        <w:t xml:space="preserve"> </w:t>
      </w:r>
      <w:r w:rsidRPr="00401B5E">
        <w:rPr>
          <w:i/>
        </w:rPr>
        <w:t>.</w:t>
      </w:r>
      <w:proofErr w:type="gramEnd"/>
    </w:p>
    <w:p w:rsidR="006B3509" w:rsidRPr="00401B5E" w:rsidRDefault="006B3509">
      <w:pPr>
        <w:rPr>
          <w:i/>
        </w:rPr>
      </w:pPr>
      <w:r w:rsidRPr="00401B5E">
        <w:rPr>
          <w:i/>
        </w:rPr>
        <w:t>Ведуща</w:t>
      </w:r>
      <w:r w:rsidR="00496B82" w:rsidRPr="00401B5E">
        <w:rPr>
          <w:i/>
        </w:rPr>
        <w:t>я</w:t>
      </w:r>
      <w:r w:rsidRPr="00401B5E">
        <w:rPr>
          <w:i/>
        </w:rPr>
        <w:t>. Кто нашел его друзь</w:t>
      </w:r>
      <w:r w:rsidR="00496B82" w:rsidRPr="00401B5E">
        <w:rPr>
          <w:i/>
        </w:rPr>
        <w:t>я</w:t>
      </w:r>
      <w:r w:rsidRPr="00401B5E">
        <w:rPr>
          <w:i/>
        </w:rPr>
        <w:t>?</w:t>
      </w:r>
    </w:p>
    <w:p w:rsidR="006B3509" w:rsidRPr="00401B5E" w:rsidRDefault="006B3509">
      <w:pPr>
        <w:rPr>
          <w:i/>
        </w:rPr>
      </w:pPr>
      <w:r w:rsidRPr="00401B5E">
        <w:rPr>
          <w:i/>
        </w:rPr>
        <w:t xml:space="preserve">Дети. Это </w:t>
      </w:r>
      <w:r w:rsidR="00496B82" w:rsidRPr="00401B5E">
        <w:rPr>
          <w:i/>
        </w:rPr>
        <w:t xml:space="preserve"> я! Я! Я!</w:t>
      </w:r>
    </w:p>
    <w:p w:rsidR="006B3509" w:rsidRPr="00401B5E" w:rsidRDefault="006B3509">
      <w:pPr>
        <w:rPr>
          <w:i/>
        </w:rPr>
      </w:pPr>
      <w:r w:rsidRPr="00401B5E">
        <w:rPr>
          <w:i/>
        </w:rPr>
        <w:t>Затем звучит музыка. «Грибы» бегут друг за другом по кругу, пробега через все «Корзинки». Ка</w:t>
      </w:r>
      <w:r w:rsidR="00496B82" w:rsidRPr="00401B5E">
        <w:rPr>
          <w:i/>
        </w:rPr>
        <w:t>к</w:t>
      </w:r>
      <w:r w:rsidRPr="00401B5E">
        <w:rPr>
          <w:i/>
        </w:rPr>
        <w:t xml:space="preserve"> только музыка прекращаетс</w:t>
      </w:r>
      <w:r w:rsidR="00496B82" w:rsidRPr="00401B5E">
        <w:rPr>
          <w:i/>
        </w:rPr>
        <w:t>я</w:t>
      </w:r>
      <w:r w:rsidRPr="00401B5E">
        <w:rPr>
          <w:i/>
        </w:rPr>
        <w:t>, «корзинки» пытаютс</w:t>
      </w:r>
      <w:r w:rsidR="00496B82" w:rsidRPr="00401B5E">
        <w:rPr>
          <w:i/>
        </w:rPr>
        <w:t>я</w:t>
      </w:r>
      <w:r w:rsidRPr="00401B5E">
        <w:rPr>
          <w:i/>
        </w:rPr>
        <w:t xml:space="preserve"> заключить по</w:t>
      </w:r>
      <w:r w:rsidR="00496B82" w:rsidRPr="00401B5E">
        <w:rPr>
          <w:i/>
        </w:rPr>
        <w:t>й</w:t>
      </w:r>
      <w:r w:rsidRPr="00401B5E">
        <w:rPr>
          <w:i/>
        </w:rPr>
        <w:t>манны</w:t>
      </w:r>
      <w:r w:rsidR="00496B82" w:rsidRPr="00401B5E">
        <w:rPr>
          <w:i/>
        </w:rPr>
        <w:t>й</w:t>
      </w:r>
      <w:r w:rsidRPr="00401B5E">
        <w:rPr>
          <w:i/>
        </w:rPr>
        <w:t xml:space="preserve"> гриб в сво</w:t>
      </w:r>
      <w:r w:rsidR="00496B82" w:rsidRPr="00401B5E">
        <w:rPr>
          <w:i/>
        </w:rPr>
        <w:t>й</w:t>
      </w:r>
      <w:r w:rsidRPr="00401B5E">
        <w:rPr>
          <w:i/>
        </w:rPr>
        <w:t xml:space="preserve"> маленьки</w:t>
      </w:r>
      <w:r w:rsidR="00496B82" w:rsidRPr="00401B5E">
        <w:rPr>
          <w:i/>
        </w:rPr>
        <w:t>й</w:t>
      </w:r>
      <w:r w:rsidRPr="00401B5E">
        <w:rPr>
          <w:i/>
        </w:rPr>
        <w:t xml:space="preserve"> круг. По</w:t>
      </w:r>
      <w:r w:rsidR="00496B82" w:rsidRPr="00401B5E">
        <w:rPr>
          <w:i/>
        </w:rPr>
        <w:t>й</w:t>
      </w:r>
      <w:r w:rsidRPr="00401B5E">
        <w:rPr>
          <w:i/>
        </w:rPr>
        <w:t>манные «грибы» добавл</w:t>
      </w:r>
      <w:r w:rsidR="00496B82" w:rsidRPr="00401B5E">
        <w:rPr>
          <w:i/>
        </w:rPr>
        <w:t>я</w:t>
      </w:r>
      <w:r w:rsidRPr="00401B5E">
        <w:rPr>
          <w:i/>
        </w:rPr>
        <w:t>ютс</w:t>
      </w:r>
      <w:r w:rsidR="00496B82" w:rsidRPr="00401B5E">
        <w:rPr>
          <w:i/>
        </w:rPr>
        <w:t>я</w:t>
      </w:r>
      <w:r w:rsidRPr="00401B5E">
        <w:rPr>
          <w:i/>
        </w:rPr>
        <w:t xml:space="preserve"> в «корзинки». Игра повтор</w:t>
      </w:r>
      <w:r w:rsidR="00401B5E" w:rsidRPr="00401B5E">
        <w:rPr>
          <w:i/>
        </w:rPr>
        <w:t xml:space="preserve">яется  </w:t>
      </w:r>
      <w:r w:rsidRPr="00401B5E">
        <w:rPr>
          <w:i/>
        </w:rPr>
        <w:t>сначала.</w:t>
      </w:r>
    </w:p>
    <w:p w:rsidR="00BF24EA" w:rsidRPr="00401B5E" w:rsidRDefault="00BF24EA"/>
    <w:p w:rsidR="006B3509" w:rsidRDefault="00BF24EA">
      <w:r w:rsidRPr="00401B5E">
        <w:rPr>
          <w:b/>
        </w:rPr>
        <w:t>В</w:t>
      </w:r>
      <w:r w:rsidR="006B3509" w:rsidRPr="00401B5E">
        <w:rPr>
          <w:b/>
        </w:rPr>
        <w:t>е</w:t>
      </w:r>
      <w:r w:rsidRPr="00401B5E">
        <w:rPr>
          <w:b/>
        </w:rPr>
        <w:t>дуща</w:t>
      </w:r>
      <w:r w:rsidR="00496B82" w:rsidRPr="00401B5E">
        <w:rPr>
          <w:b/>
        </w:rPr>
        <w:t>я</w:t>
      </w:r>
      <w:r w:rsidRPr="00401B5E">
        <w:rPr>
          <w:b/>
        </w:rPr>
        <w:t>.</w:t>
      </w:r>
      <w:r>
        <w:t xml:space="preserve"> Реб</w:t>
      </w:r>
      <w:r w:rsidR="00496B82">
        <w:t>я</w:t>
      </w:r>
      <w:r>
        <w:t>та, мы весело поиграли с грибочками, но нам пора отправл</w:t>
      </w:r>
      <w:r w:rsidR="00496B82">
        <w:t>я</w:t>
      </w:r>
      <w:r>
        <w:t>т</w:t>
      </w:r>
      <w:r w:rsidR="00496B82">
        <w:t>ь</w:t>
      </w:r>
      <w:r>
        <w:t>с</w:t>
      </w:r>
      <w:r w:rsidR="00496B82">
        <w:t>я</w:t>
      </w:r>
      <w:r>
        <w:t xml:space="preserve"> дальше в путь. Дава</w:t>
      </w:r>
      <w:r w:rsidR="00496B82">
        <w:t>й</w:t>
      </w:r>
      <w:r>
        <w:t>те, выберем следующи</w:t>
      </w:r>
      <w:r w:rsidR="00496B82">
        <w:t>й</w:t>
      </w:r>
      <w:r>
        <w:t xml:space="preserve"> лепесток у </w:t>
      </w:r>
      <w:proofErr w:type="spellStart"/>
      <w:r>
        <w:t>Цветика-семицветика</w:t>
      </w:r>
      <w:proofErr w:type="spellEnd"/>
      <w:r>
        <w:t>.</w:t>
      </w:r>
    </w:p>
    <w:p w:rsidR="00BF24EA" w:rsidRDefault="00BF24EA"/>
    <w:p w:rsidR="00BF24EA" w:rsidRPr="00401B5E" w:rsidRDefault="00BF24EA">
      <w:pPr>
        <w:rPr>
          <w:i/>
        </w:rPr>
      </w:pPr>
      <w:r w:rsidRPr="00401B5E">
        <w:rPr>
          <w:i/>
        </w:rPr>
        <w:t>Дети выбирают лепесток, затем произнос</w:t>
      </w:r>
      <w:r w:rsidR="00496B82" w:rsidRPr="00401B5E">
        <w:rPr>
          <w:i/>
        </w:rPr>
        <w:t>я</w:t>
      </w:r>
      <w:r w:rsidRPr="00401B5E">
        <w:rPr>
          <w:i/>
        </w:rPr>
        <w:t>т волшебные слова. Гаснет свет. Включаетс</w:t>
      </w:r>
      <w:r w:rsidR="00496B82" w:rsidRPr="00401B5E">
        <w:rPr>
          <w:i/>
        </w:rPr>
        <w:t>я</w:t>
      </w:r>
      <w:r w:rsidRPr="00401B5E">
        <w:rPr>
          <w:i/>
        </w:rPr>
        <w:t xml:space="preserve"> прожектор. Звучит волшебна</w:t>
      </w:r>
      <w:r w:rsidR="00496B82" w:rsidRPr="00401B5E">
        <w:rPr>
          <w:i/>
        </w:rPr>
        <w:t>я</w:t>
      </w:r>
      <w:r w:rsidRPr="00401B5E">
        <w:rPr>
          <w:i/>
        </w:rPr>
        <w:t xml:space="preserve"> музыка. </w:t>
      </w:r>
      <w:proofErr w:type="gramStart"/>
      <w:r w:rsidRPr="00401B5E">
        <w:rPr>
          <w:i/>
        </w:rPr>
        <w:t>(А.Аренски</w:t>
      </w:r>
      <w:r w:rsidR="00496B82" w:rsidRPr="00401B5E">
        <w:rPr>
          <w:i/>
        </w:rPr>
        <w:t>й</w:t>
      </w:r>
      <w:r w:rsidRPr="00401B5E">
        <w:rPr>
          <w:i/>
        </w:rPr>
        <w:t>.</w:t>
      </w:r>
      <w:proofErr w:type="gramEnd"/>
      <w:r w:rsidRPr="00401B5E">
        <w:rPr>
          <w:i/>
        </w:rPr>
        <w:t xml:space="preserve"> </w:t>
      </w:r>
      <w:proofErr w:type="gramStart"/>
      <w:r w:rsidRPr="00401B5E">
        <w:rPr>
          <w:i/>
        </w:rPr>
        <w:t>Лесно</w:t>
      </w:r>
      <w:r w:rsidR="00496B82" w:rsidRPr="00401B5E">
        <w:rPr>
          <w:i/>
        </w:rPr>
        <w:t>й</w:t>
      </w:r>
      <w:r w:rsidRPr="00401B5E">
        <w:rPr>
          <w:i/>
        </w:rPr>
        <w:t xml:space="preserve"> руче</w:t>
      </w:r>
      <w:r w:rsidR="00496B82" w:rsidRPr="00401B5E">
        <w:rPr>
          <w:i/>
        </w:rPr>
        <w:t>й</w:t>
      </w:r>
      <w:r w:rsidRPr="00401B5E">
        <w:rPr>
          <w:i/>
        </w:rPr>
        <w:t>.)</w:t>
      </w:r>
      <w:proofErr w:type="gramEnd"/>
    </w:p>
    <w:p w:rsidR="00BF24EA" w:rsidRDefault="00BF24EA"/>
    <w:p w:rsidR="00BF24EA" w:rsidRDefault="00BF24EA">
      <w:r w:rsidRPr="00401B5E">
        <w:rPr>
          <w:b/>
        </w:rPr>
        <w:t>Ведуща</w:t>
      </w:r>
      <w:r w:rsidR="00496B82" w:rsidRPr="00401B5E">
        <w:rPr>
          <w:b/>
        </w:rPr>
        <w:t>я</w:t>
      </w:r>
      <w:r w:rsidRPr="00401B5E">
        <w:rPr>
          <w:b/>
        </w:rPr>
        <w:t>.</w:t>
      </w:r>
      <w:r>
        <w:t xml:space="preserve"> Реб</w:t>
      </w:r>
      <w:r w:rsidR="00496B82">
        <w:t>я</w:t>
      </w:r>
      <w:r>
        <w:t xml:space="preserve">та, </w:t>
      </w:r>
      <w:proofErr w:type="spellStart"/>
      <w:r>
        <w:t>Цветик-семицветик</w:t>
      </w:r>
      <w:proofErr w:type="spellEnd"/>
      <w:r>
        <w:t xml:space="preserve"> перенес нас на урок в мышиную школу. Посмотрите, какие симпатичные мышк</w:t>
      </w:r>
      <w:proofErr w:type="gramStart"/>
      <w:r>
        <w:t>и-</w:t>
      </w:r>
      <w:proofErr w:type="gramEnd"/>
      <w:r>
        <w:t xml:space="preserve"> учител</w:t>
      </w:r>
      <w:r w:rsidR="00496B82">
        <w:t>я нас здесь встречают!  Д</w:t>
      </w:r>
      <w:r>
        <w:t>ава</w:t>
      </w:r>
      <w:r w:rsidR="00496B82">
        <w:t>й</w:t>
      </w:r>
      <w:r>
        <w:t>те с ними поиграем</w:t>
      </w:r>
      <w:r w:rsidR="00496B82">
        <w:t>!</w:t>
      </w:r>
    </w:p>
    <w:p w:rsidR="00BF24EA" w:rsidRPr="00401B5E" w:rsidRDefault="00BF24EA">
      <w:pPr>
        <w:rPr>
          <w:u w:val="single"/>
        </w:rPr>
      </w:pPr>
      <w:r w:rsidRPr="00401B5E">
        <w:rPr>
          <w:u w:val="single"/>
        </w:rPr>
        <w:t>Проводитс</w:t>
      </w:r>
      <w:r w:rsidR="00496B82" w:rsidRPr="00401B5E">
        <w:rPr>
          <w:u w:val="single"/>
        </w:rPr>
        <w:t xml:space="preserve">я ролевая </w:t>
      </w:r>
      <w:r w:rsidRPr="00401B5E">
        <w:rPr>
          <w:u w:val="single"/>
        </w:rPr>
        <w:t>театрализованна</w:t>
      </w:r>
      <w:r w:rsidR="00496B82" w:rsidRPr="00401B5E">
        <w:rPr>
          <w:u w:val="single"/>
        </w:rPr>
        <w:t xml:space="preserve">я игра «Урок в мышиной </w:t>
      </w:r>
      <w:r w:rsidRPr="00401B5E">
        <w:rPr>
          <w:u w:val="single"/>
        </w:rPr>
        <w:t>школе».</w:t>
      </w:r>
    </w:p>
    <w:p w:rsidR="00BF24EA" w:rsidRPr="00401B5E" w:rsidRDefault="00665E3B">
      <w:pPr>
        <w:rPr>
          <w:i/>
        </w:rPr>
      </w:pPr>
      <w:r w:rsidRPr="00401B5E">
        <w:rPr>
          <w:b/>
          <w:i/>
        </w:rPr>
        <w:t>Ход игры.</w:t>
      </w:r>
      <w:r w:rsidRPr="00401B5E">
        <w:rPr>
          <w:i/>
        </w:rPr>
        <w:t xml:space="preserve"> Двое дете</w:t>
      </w:r>
      <w:r w:rsidR="00496B82" w:rsidRPr="00401B5E">
        <w:rPr>
          <w:i/>
        </w:rPr>
        <w:t>й</w:t>
      </w:r>
      <w:r w:rsidRPr="00401B5E">
        <w:rPr>
          <w:i/>
        </w:rPr>
        <w:t xml:space="preserve"> назначаютс</w:t>
      </w:r>
      <w:r w:rsidR="00496B82" w:rsidRPr="00401B5E">
        <w:rPr>
          <w:i/>
        </w:rPr>
        <w:t>я</w:t>
      </w:r>
      <w:r w:rsidRPr="00401B5E">
        <w:rPr>
          <w:i/>
        </w:rPr>
        <w:t xml:space="preserve"> учител</w:t>
      </w:r>
      <w:r w:rsidR="00496B82" w:rsidRPr="00401B5E">
        <w:rPr>
          <w:i/>
        </w:rPr>
        <w:t>я</w:t>
      </w:r>
      <w:r w:rsidRPr="00401B5E">
        <w:rPr>
          <w:i/>
        </w:rPr>
        <w:t xml:space="preserve">ми </w:t>
      </w:r>
      <w:proofErr w:type="gramStart"/>
      <w:r w:rsidRPr="00401B5E">
        <w:rPr>
          <w:i/>
        </w:rPr>
        <w:t>–м</w:t>
      </w:r>
      <w:proofErr w:type="gramEnd"/>
      <w:r w:rsidRPr="00401B5E">
        <w:rPr>
          <w:i/>
        </w:rPr>
        <w:t>ышками, они надевают шапочки мышек, очки, берут в руки указки. Остальны</w:t>
      </w:r>
      <w:r w:rsidR="00496B82" w:rsidRPr="00401B5E">
        <w:rPr>
          <w:i/>
        </w:rPr>
        <w:t>е дети – мышата-ученики. Далее и</w:t>
      </w:r>
      <w:r w:rsidRPr="00401B5E">
        <w:rPr>
          <w:i/>
        </w:rPr>
        <w:t>сполн</w:t>
      </w:r>
      <w:r w:rsidR="00496B82" w:rsidRPr="00401B5E">
        <w:rPr>
          <w:i/>
        </w:rPr>
        <w:t>я</w:t>
      </w:r>
      <w:r w:rsidRPr="00401B5E">
        <w:rPr>
          <w:i/>
        </w:rPr>
        <w:t>етс</w:t>
      </w:r>
      <w:r w:rsidR="00496B82" w:rsidRPr="00401B5E">
        <w:rPr>
          <w:i/>
        </w:rPr>
        <w:t>я</w:t>
      </w:r>
      <w:r w:rsidRPr="00401B5E">
        <w:rPr>
          <w:i/>
        </w:rPr>
        <w:t xml:space="preserve"> песенка по рол</w:t>
      </w:r>
      <w:r w:rsidR="00496B82" w:rsidRPr="00401B5E">
        <w:rPr>
          <w:i/>
        </w:rPr>
        <w:t>я</w:t>
      </w:r>
      <w:r w:rsidRPr="00401B5E">
        <w:rPr>
          <w:i/>
        </w:rPr>
        <w:t>м с соответствующими движени</w:t>
      </w:r>
      <w:r w:rsidR="00496B82" w:rsidRPr="00401B5E">
        <w:rPr>
          <w:i/>
        </w:rPr>
        <w:t>я</w:t>
      </w:r>
      <w:r w:rsidRPr="00401B5E">
        <w:rPr>
          <w:i/>
        </w:rPr>
        <w:t>ми:</w:t>
      </w:r>
    </w:p>
    <w:p w:rsidR="00665E3B" w:rsidRPr="00401B5E" w:rsidRDefault="00665E3B">
      <w:pPr>
        <w:rPr>
          <w:i/>
        </w:rPr>
      </w:pPr>
      <w:r w:rsidRPr="00401B5E">
        <w:rPr>
          <w:b/>
          <w:i/>
        </w:rPr>
        <w:t>Учител</w:t>
      </w:r>
      <w:r w:rsidR="00496B82" w:rsidRPr="00401B5E">
        <w:rPr>
          <w:b/>
          <w:i/>
        </w:rPr>
        <w:t>я.</w:t>
      </w:r>
      <w:r w:rsidR="00496B82" w:rsidRPr="00401B5E">
        <w:rPr>
          <w:i/>
        </w:rPr>
        <w:t xml:space="preserve"> Тише, мыши, кот на крыше!</w:t>
      </w:r>
    </w:p>
    <w:p w:rsidR="00665E3B" w:rsidRPr="00401B5E" w:rsidRDefault="00665E3B">
      <w:pPr>
        <w:rPr>
          <w:i/>
        </w:rPr>
      </w:pPr>
      <w:r w:rsidRPr="00401B5E">
        <w:rPr>
          <w:b/>
          <w:i/>
        </w:rPr>
        <w:t>Мышата.</w:t>
      </w:r>
      <w:r w:rsidRPr="00401B5E">
        <w:rPr>
          <w:i/>
        </w:rPr>
        <w:t xml:space="preserve"> </w:t>
      </w:r>
      <w:proofErr w:type="spellStart"/>
      <w:r w:rsidRPr="00401B5E">
        <w:rPr>
          <w:i/>
        </w:rPr>
        <w:t>Тра-л</w:t>
      </w:r>
      <w:r w:rsidR="00496B82" w:rsidRPr="00401B5E">
        <w:rPr>
          <w:i/>
        </w:rPr>
        <w:t>я</w:t>
      </w:r>
      <w:r w:rsidRPr="00401B5E">
        <w:rPr>
          <w:i/>
        </w:rPr>
        <w:t>-л</w:t>
      </w:r>
      <w:r w:rsidR="00496B82" w:rsidRPr="00401B5E">
        <w:rPr>
          <w:i/>
        </w:rPr>
        <w:t>я</w:t>
      </w:r>
      <w:proofErr w:type="spellEnd"/>
      <w:r w:rsidRPr="00401B5E">
        <w:rPr>
          <w:i/>
        </w:rPr>
        <w:t xml:space="preserve">, </w:t>
      </w:r>
      <w:proofErr w:type="spellStart"/>
      <w:r w:rsidRPr="00401B5E">
        <w:rPr>
          <w:i/>
        </w:rPr>
        <w:t>тра-л</w:t>
      </w:r>
      <w:r w:rsidR="00496B82" w:rsidRPr="00401B5E">
        <w:rPr>
          <w:i/>
        </w:rPr>
        <w:t>я</w:t>
      </w:r>
      <w:r w:rsidRPr="00401B5E">
        <w:rPr>
          <w:i/>
        </w:rPr>
        <w:t>-л</w:t>
      </w:r>
      <w:r w:rsidR="00496B82" w:rsidRPr="00401B5E">
        <w:rPr>
          <w:i/>
        </w:rPr>
        <w:t>я</w:t>
      </w:r>
      <w:proofErr w:type="spellEnd"/>
      <w:r w:rsidR="00496B82" w:rsidRPr="00401B5E">
        <w:rPr>
          <w:i/>
        </w:rPr>
        <w:t>!</w:t>
      </w:r>
    </w:p>
    <w:p w:rsidR="00665E3B" w:rsidRPr="00401B5E" w:rsidRDefault="00665E3B">
      <w:pPr>
        <w:rPr>
          <w:i/>
        </w:rPr>
      </w:pPr>
      <w:r w:rsidRPr="00401B5E">
        <w:rPr>
          <w:i/>
        </w:rPr>
        <w:t xml:space="preserve">                 Нас не видит и не слышит –</w:t>
      </w:r>
    </w:p>
    <w:p w:rsidR="00665E3B" w:rsidRPr="00401B5E" w:rsidRDefault="00665E3B">
      <w:pPr>
        <w:rPr>
          <w:i/>
        </w:rPr>
      </w:pPr>
      <w:r w:rsidRPr="00401B5E">
        <w:rPr>
          <w:i/>
        </w:rPr>
        <w:t xml:space="preserve">                 </w:t>
      </w:r>
      <w:proofErr w:type="spellStart"/>
      <w:r w:rsidRPr="00401B5E">
        <w:rPr>
          <w:i/>
        </w:rPr>
        <w:t>Тра-л</w:t>
      </w:r>
      <w:r w:rsidR="00496B82" w:rsidRPr="00401B5E">
        <w:rPr>
          <w:i/>
        </w:rPr>
        <w:t>я</w:t>
      </w:r>
      <w:r w:rsidRPr="00401B5E">
        <w:rPr>
          <w:i/>
        </w:rPr>
        <w:t>-л</w:t>
      </w:r>
      <w:r w:rsidR="00496B82" w:rsidRPr="00401B5E">
        <w:rPr>
          <w:i/>
        </w:rPr>
        <w:t>я</w:t>
      </w:r>
      <w:proofErr w:type="gramStart"/>
      <w:r w:rsidRPr="00401B5E">
        <w:rPr>
          <w:i/>
        </w:rPr>
        <w:t>,т</w:t>
      </w:r>
      <w:proofErr w:type="gramEnd"/>
      <w:r w:rsidRPr="00401B5E">
        <w:rPr>
          <w:i/>
        </w:rPr>
        <w:t>ра-л</w:t>
      </w:r>
      <w:r w:rsidR="00496B82" w:rsidRPr="00401B5E">
        <w:rPr>
          <w:i/>
        </w:rPr>
        <w:t>я</w:t>
      </w:r>
      <w:r w:rsidRPr="00401B5E">
        <w:rPr>
          <w:i/>
        </w:rPr>
        <w:t>-л</w:t>
      </w:r>
      <w:r w:rsidR="00496B82" w:rsidRPr="00401B5E">
        <w:rPr>
          <w:i/>
        </w:rPr>
        <w:t>я</w:t>
      </w:r>
      <w:proofErr w:type="spellEnd"/>
      <w:r w:rsidR="00496B82" w:rsidRPr="00401B5E">
        <w:rPr>
          <w:i/>
        </w:rPr>
        <w:t>!</w:t>
      </w:r>
    </w:p>
    <w:p w:rsidR="00665E3B" w:rsidRPr="00401B5E" w:rsidRDefault="00665E3B">
      <w:pPr>
        <w:rPr>
          <w:i/>
        </w:rPr>
      </w:pPr>
      <w:r w:rsidRPr="00401B5E">
        <w:rPr>
          <w:b/>
          <w:i/>
        </w:rPr>
        <w:t>Учител</w:t>
      </w:r>
      <w:r w:rsidR="00C64745" w:rsidRPr="00401B5E">
        <w:rPr>
          <w:b/>
          <w:i/>
        </w:rPr>
        <w:t>я</w:t>
      </w:r>
      <w:r w:rsidRPr="00401B5E">
        <w:rPr>
          <w:b/>
          <w:i/>
        </w:rPr>
        <w:t>.</w:t>
      </w:r>
      <w:r w:rsidRPr="00401B5E">
        <w:rPr>
          <w:i/>
        </w:rPr>
        <w:t xml:space="preserve"> Мышь, веди себ</w:t>
      </w:r>
      <w:r w:rsidR="00C64745" w:rsidRPr="00401B5E">
        <w:rPr>
          <w:i/>
        </w:rPr>
        <w:t>я прилично!</w:t>
      </w:r>
    </w:p>
    <w:p w:rsidR="00665E3B" w:rsidRPr="00401B5E" w:rsidRDefault="00665E3B">
      <w:pPr>
        <w:rPr>
          <w:i/>
        </w:rPr>
      </w:pPr>
      <w:r w:rsidRPr="00401B5E">
        <w:rPr>
          <w:b/>
          <w:i/>
        </w:rPr>
        <w:t>Мышата.</w:t>
      </w:r>
      <w:r w:rsidRPr="00401B5E">
        <w:rPr>
          <w:i/>
        </w:rPr>
        <w:t xml:space="preserve"> </w:t>
      </w:r>
      <w:proofErr w:type="spellStart"/>
      <w:r w:rsidRPr="00401B5E">
        <w:rPr>
          <w:i/>
        </w:rPr>
        <w:t>Тра-л</w:t>
      </w:r>
      <w:r w:rsidR="00C64745" w:rsidRPr="00401B5E">
        <w:rPr>
          <w:i/>
        </w:rPr>
        <w:t>я</w:t>
      </w:r>
      <w:r w:rsidRPr="00401B5E">
        <w:rPr>
          <w:i/>
        </w:rPr>
        <w:t>-л</w:t>
      </w:r>
      <w:r w:rsidR="00C64745" w:rsidRPr="00401B5E">
        <w:rPr>
          <w:i/>
        </w:rPr>
        <w:t>я</w:t>
      </w:r>
      <w:proofErr w:type="spellEnd"/>
      <w:r w:rsidRPr="00401B5E">
        <w:rPr>
          <w:i/>
        </w:rPr>
        <w:t xml:space="preserve">, </w:t>
      </w:r>
      <w:proofErr w:type="spellStart"/>
      <w:r w:rsidRPr="00401B5E">
        <w:rPr>
          <w:i/>
        </w:rPr>
        <w:t>тра-л</w:t>
      </w:r>
      <w:r w:rsidR="00C64745" w:rsidRPr="00401B5E">
        <w:rPr>
          <w:i/>
        </w:rPr>
        <w:t>я</w:t>
      </w:r>
      <w:r w:rsidRPr="00401B5E">
        <w:rPr>
          <w:i/>
        </w:rPr>
        <w:t>-л</w:t>
      </w:r>
      <w:r w:rsidR="00C64745" w:rsidRPr="00401B5E">
        <w:rPr>
          <w:i/>
        </w:rPr>
        <w:t>я</w:t>
      </w:r>
      <w:proofErr w:type="spellEnd"/>
      <w:r w:rsidR="00C64745" w:rsidRPr="00401B5E">
        <w:rPr>
          <w:i/>
        </w:rPr>
        <w:t>!</w:t>
      </w:r>
    </w:p>
    <w:p w:rsidR="00665E3B" w:rsidRPr="00401B5E" w:rsidRDefault="00665E3B">
      <w:pPr>
        <w:rPr>
          <w:i/>
        </w:rPr>
      </w:pPr>
      <w:r w:rsidRPr="00401B5E">
        <w:rPr>
          <w:b/>
          <w:i/>
        </w:rPr>
        <w:t>Учител</w:t>
      </w:r>
      <w:r w:rsidR="00C64745" w:rsidRPr="00401B5E">
        <w:rPr>
          <w:b/>
          <w:i/>
        </w:rPr>
        <w:t>я</w:t>
      </w:r>
      <w:r w:rsidRPr="00401B5E">
        <w:rPr>
          <w:b/>
          <w:i/>
        </w:rPr>
        <w:t>.</w:t>
      </w:r>
      <w:r w:rsidRPr="00401B5E">
        <w:rPr>
          <w:i/>
        </w:rPr>
        <w:t xml:space="preserve"> Занима</w:t>
      </w:r>
      <w:r w:rsidR="00C64745" w:rsidRPr="00401B5E">
        <w:rPr>
          <w:i/>
        </w:rPr>
        <w:t>й</w:t>
      </w:r>
      <w:r w:rsidRPr="00401B5E">
        <w:rPr>
          <w:i/>
        </w:rPr>
        <w:t>с</w:t>
      </w:r>
      <w:r w:rsidR="00C64745" w:rsidRPr="00401B5E">
        <w:rPr>
          <w:i/>
        </w:rPr>
        <w:t>я</w:t>
      </w:r>
      <w:r w:rsidRPr="00401B5E">
        <w:rPr>
          <w:i/>
        </w:rPr>
        <w:t xml:space="preserve"> на «отлично»</w:t>
      </w:r>
      <w:r w:rsidR="00C64745" w:rsidRPr="00401B5E">
        <w:rPr>
          <w:i/>
        </w:rPr>
        <w:t>!</w:t>
      </w:r>
    </w:p>
    <w:p w:rsidR="00665E3B" w:rsidRPr="00401B5E" w:rsidRDefault="00665E3B">
      <w:pPr>
        <w:rPr>
          <w:i/>
        </w:rPr>
      </w:pPr>
      <w:r w:rsidRPr="00401B5E">
        <w:rPr>
          <w:i/>
        </w:rPr>
        <w:lastRenderedPageBreak/>
        <w:t xml:space="preserve">Мышата. </w:t>
      </w:r>
      <w:proofErr w:type="spellStart"/>
      <w:r w:rsidRPr="00401B5E">
        <w:rPr>
          <w:i/>
        </w:rPr>
        <w:t>Тра-л</w:t>
      </w:r>
      <w:r w:rsidR="00C64745" w:rsidRPr="00401B5E">
        <w:rPr>
          <w:i/>
        </w:rPr>
        <w:t>я</w:t>
      </w:r>
      <w:r w:rsidRPr="00401B5E">
        <w:rPr>
          <w:i/>
        </w:rPr>
        <w:t>-л</w:t>
      </w:r>
      <w:r w:rsidR="00C64745" w:rsidRPr="00401B5E">
        <w:rPr>
          <w:i/>
        </w:rPr>
        <w:t>я</w:t>
      </w:r>
      <w:proofErr w:type="gramStart"/>
      <w:r w:rsidRPr="00401B5E">
        <w:rPr>
          <w:i/>
        </w:rPr>
        <w:t>,т</w:t>
      </w:r>
      <w:proofErr w:type="gramEnd"/>
      <w:r w:rsidRPr="00401B5E">
        <w:rPr>
          <w:i/>
        </w:rPr>
        <w:t>ра-л</w:t>
      </w:r>
      <w:r w:rsidR="00C64745" w:rsidRPr="00401B5E">
        <w:rPr>
          <w:i/>
        </w:rPr>
        <w:t>я</w:t>
      </w:r>
      <w:r w:rsidRPr="00401B5E">
        <w:rPr>
          <w:i/>
        </w:rPr>
        <w:t>-л</w:t>
      </w:r>
      <w:r w:rsidR="00C64745" w:rsidRPr="00401B5E">
        <w:rPr>
          <w:i/>
        </w:rPr>
        <w:t>я</w:t>
      </w:r>
      <w:proofErr w:type="spellEnd"/>
      <w:r w:rsidR="00C64745" w:rsidRPr="00401B5E">
        <w:rPr>
          <w:i/>
        </w:rPr>
        <w:t>!</w:t>
      </w:r>
    </w:p>
    <w:p w:rsidR="00665E3B" w:rsidRPr="00401B5E" w:rsidRDefault="00665E3B">
      <w:pPr>
        <w:rPr>
          <w:i/>
        </w:rPr>
      </w:pPr>
      <w:r w:rsidRPr="00401B5E">
        <w:rPr>
          <w:i/>
        </w:rPr>
        <w:t>Далее мышата весел</w:t>
      </w:r>
      <w:r w:rsidR="00C64745" w:rsidRPr="00401B5E">
        <w:rPr>
          <w:i/>
        </w:rPr>
        <w:t>я</w:t>
      </w:r>
      <w:r w:rsidRPr="00401B5E">
        <w:rPr>
          <w:i/>
        </w:rPr>
        <w:t>тс</w:t>
      </w:r>
      <w:r w:rsidR="00C64745" w:rsidRPr="00401B5E">
        <w:rPr>
          <w:i/>
        </w:rPr>
        <w:t xml:space="preserve">я и танцуют, а за это время </w:t>
      </w:r>
      <w:r w:rsidRPr="00401B5E">
        <w:rPr>
          <w:i/>
        </w:rPr>
        <w:t>ведущи</w:t>
      </w:r>
      <w:r w:rsidR="00C64745" w:rsidRPr="00401B5E">
        <w:rPr>
          <w:i/>
        </w:rPr>
        <w:t>й</w:t>
      </w:r>
      <w:r w:rsidRPr="00401B5E">
        <w:rPr>
          <w:i/>
        </w:rPr>
        <w:t xml:space="preserve"> выбирает новых учителе</w:t>
      </w:r>
      <w:r w:rsidR="00C64745" w:rsidRPr="00401B5E">
        <w:rPr>
          <w:i/>
        </w:rPr>
        <w:t>й</w:t>
      </w:r>
      <w:r w:rsidRPr="00401B5E">
        <w:rPr>
          <w:i/>
        </w:rPr>
        <w:t>. Игра повтор</w:t>
      </w:r>
      <w:r w:rsidR="00C64745" w:rsidRPr="00401B5E">
        <w:rPr>
          <w:i/>
        </w:rPr>
        <w:t>я</w:t>
      </w:r>
      <w:r w:rsidRPr="00401B5E">
        <w:rPr>
          <w:i/>
        </w:rPr>
        <w:t>етс</w:t>
      </w:r>
      <w:r w:rsidR="00C64745" w:rsidRPr="00401B5E">
        <w:rPr>
          <w:i/>
        </w:rPr>
        <w:t>я</w:t>
      </w:r>
      <w:r w:rsidRPr="00401B5E">
        <w:rPr>
          <w:i/>
        </w:rPr>
        <w:t>.</w:t>
      </w:r>
    </w:p>
    <w:p w:rsidR="00665E3B" w:rsidRPr="00401B5E" w:rsidRDefault="00665E3B">
      <w:pPr>
        <w:rPr>
          <w:i/>
        </w:rPr>
      </w:pPr>
    </w:p>
    <w:p w:rsidR="00665E3B" w:rsidRDefault="00665E3B">
      <w:r w:rsidRPr="00401B5E">
        <w:rPr>
          <w:b/>
        </w:rPr>
        <w:t>Ведуща</w:t>
      </w:r>
      <w:r w:rsidR="00C64745" w:rsidRPr="00401B5E">
        <w:rPr>
          <w:b/>
        </w:rPr>
        <w:t>я</w:t>
      </w:r>
      <w:r w:rsidRPr="00401B5E">
        <w:rPr>
          <w:b/>
        </w:rPr>
        <w:t>.</w:t>
      </w:r>
      <w:r>
        <w:t xml:space="preserve"> Просто </w:t>
      </w:r>
      <w:r w:rsidR="00DC21F5">
        <w:t>замеча</w:t>
      </w:r>
      <w:r w:rsidR="00C64745">
        <w:t>тельные мышки нам повстречались</w:t>
      </w:r>
      <w:r w:rsidR="00DC21F5">
        <w:t>. Пожелаем им успехов в учебе и двинемс</w:t>
      </w:r>
      <w:r w:rsidR="00C64745">
        <w:t>я</w:t>
      </w:r>
      <w:r w:rsidR="00DC21F5">
        <w:t xml:space="preserve"> дальше. Како</w:t>
      </w:r>
      <w:r w:rsidR="00C64745">
        <w:t>й</w:t>
      </w:r>
      <w:r w:rsidR="00DC21F5">
        <w:t xml:space="preserve"> лепесток мы с вами выберем на этот раз, реб</w:t>
      </w:r>
      <w:r w:rsidR="00C64745">
        <w:t>я</w:t>
      </w:r>
      <w:r w:rsidR="00DC21F5">
        <w:t>та?</w:t>
      </w:r>
    </w:p>
    <w:p w:rsidR="00DC21F5" w:rsidRDefault="00DC21F5"/>
    <w:p w:rsidR="00DC21F5" w:rsidRPr="00401B5E" w:rsidRDefault="00DC21F5">
      <w:pPr>
        <w:rPr>
          <w:i/>
        </w:rPr>
      </w:pPr>
      <w:r w:rsidRPr="00401B5E">
        <w:rPr>
          <w:i/>
        </w:rPr>
        <w:t>Дети снова выбирают лепесток, произнос</w:t>
      </w:r>
      <w:r w:rsidR="00C64745" w:rsidRPr="00401B5E">
        <w:rPr>
          <w:i/>
        </w:rPr>
        <w:t>я</w:t>
      </w:r>
      <w:r w:rsidRPr="00401B5E">
        <w:rPr>
          <w:i/>
        </w:rPr>
        <w:t>т заклинание. Гаснет свет, включаетс</w:t>
      </w:r>
      <w:r w:rsidR="00C64745" w:rsidRPr="00401B5E">
        <w:rPr>
          <w:i/>
        </w:rPr>
        <w:t>я</w:t>
      </w:r>
      <w:r w:rsidRPr="00401B5E">
        <w:rPr>
          <w:i/>
        </w:rPr>
        <w:t xml:space="preserve"> прожектор, звучит волшебна</w:t>
      </w:r>
      <w:r w:rsidR="00C64745" w:rsidRPr="00401B5E">
        <w:rPr>
          <w:i/>
        </w:rPr>
        <w:t>я</w:t>
      </w:r>
      <w:r w:rsidRPr="00401B5E">
        <w:rPr>
          <w:i/>
        </w:rPr>
        <w:t xml:space="preserve"> музыка</w:t>
      </w:r>
      <w:proofErr w:type="gramStart"/>
      <w:r w:rsidRPr="00401B5E">
        <w:rPr>
          <w:i/>
        </w:rPr>
        <w:t>.(</w:t>
      </w:r>
      <w:proofErr w:type="gramEnd"/>
      <w:r w:rsidRPr="00401B5E">
        <w:rPr>
          <w:i/>
        </w:rPr>
        <w:t>Римски</w:t>
      </w:r>
      <w:r w:rsidR="00C64745" w:rsidRPr="00401B5E">
        <w:rPr>
          <w:i/>
        </w:rPr>
        <w:t>й</w:t>
      </w:r>
      <w:r w:rsidRPr="00401B5E">
        <w:rPr>
          <w:i/>
        </w:rPr>
        <w:t xml:space="preserve">-Корсаков. Море. </w:t>
      </w:r>
      <w:proofErr w:type="gramStart"/>
      <w:r w:rsidRPr="00401B5E">
        <w:rPr>
          <w:i/>
        </w:rPr>
        <w:t>Из сим</w:t>
      </w:r>
      <w:r w:rsidR="00C64745" w:rsidRPr="00401B5E">
        <w:rPr>
          <w:i/>
        </w:rPr>
        <w:t>ф</w:t>
      </w:r>
      <w:r w:rsidRPr="00401B5E">
        <w:rPr>
          <w:i/>
        </w:rPr>
        <w:t>оническо</w:t>
      </w:r>
      <w:r w:rsidR="00C64745" w:rsidRPr="00401B5E">
        <w:rPr>
          <w:i/>
        </w:rPr>
        <w:t>й</w:t>
      </w:r>
      <w:r w:rsidRPr="00401B5E">
        <w:rPr>
          <w:i/>
        </w:rPr>
        <w:t xml:space="preserve"> картины «Садко»).</w:t>
      </w:r>
      <w:proofErr w:type="gramEnd"/>
    </w:p>
    <w:p w:rsidR="00DC21F5" w:rsidRDefault="00DC21F5"/>
    <w:p w:rsidR="00744B6E" w:rsidRDefault="00DC21F5">
      <w:r w:rsidRPr="00401B5E">
        <w:rPr>
          <w:b/>
        </w:rPr>
        <w:t>Ведуща</w:t>
      </w:r>
      <w:r w:rsidR="00C64745" w:rsidRPr="00401B5E">
        <w:rPr>
          <w:b/>
        </w:rPr>
        <w:t>я</w:t>
      </w:r>
      <w:r w:rsidRPr="00401B5E">
        <w:rPr>
          <w:b/>
        </w:rPr>
        <w:t>.</w:t>
      </w:r>
      <w:r>
        <w:t xml:space="preserve"> Реб</w:t>
      </w:r>
      <w:r w:rsidR="00C64745">
        <w:t>я</w:t>
      </w:r>
      <w:r>
        <w:t>та, мы с вами попали на волшебны</w:t>
      </w:r>
      <w:r w:rsidR="00C64745">
        <w:t>й</w:t>
      </w:r>
      <w:r>
        <w:t xml:space="preserve"> огород</w:t>
      </w:r>
      <w:proofErr w:type="gramStart"/>
      <w:r>
        <w:t xml:space="preserve"> ,</w:t>
      </w:r>
      <w:proofErr w:type="gramEnd"/>
      <w:r>
        <w:t>и здесь нас встречает немодное Чучело огородное</w:t>
      </w:r>
      <w:r w:rsidR="00C64745">
        <w:t>!</w:t>
      </w:r>
    </w:p>
    <w:p w:rsidR="00E73544" w:rsidRDefault="00E73544"/>
    <w:p w:rsidR="00E73544" w:rsidRPr="00401B5E" w:rsidRDefault="00E73544">
      <w:pPr>
        <w:rPr>
          <w:i/>
        </w:rPr>
      </w:pPr>
      <w:r w:rsidRPr="00401B5E">
        <w:rPr>
          <w:i/>
        </w:rPr>
        <w:t>Звучит музыка. Из-за кулис выходит воспитатель в костюме огородного пугала, с метло</w:t>
      </w:r>
      <w:r w:rsidR="00C64745" w:rsidRPr="00401B5E">
        <w:rPr>
          <w:i/>
        </w:rPr>
        <w:t>й</w:t>
      </w:r>
      <w:r w:rsidRPr="00401B5E">
        <w:rPr>
          <w:i/>
        </w:rPr>
        <w:t xml:space="preserve"> в руках.</w:t>
      </w:r>
    </w:p>
    <w:p w:rsidR="00E73544" w:rsidRDefault="00E73544">
      <w:r w:rsidRPr="00401B5E">
        <w:rPr>
          <w:b/>
        </w:rPr>
        <w:t>Чучело</w:t>
      </w:r>
      <w:proofErr w:type="gramStart"/>
      <w:r w:rsidRPr="00401B5E">
        <w:rPr>
          <w:b/>
        </w:rPr>
        <w:t>.</w:t>
      </w:r>
      <w:proofErr w:type="gramEnd"/>
      <w:r w:rsidRPr="00401B5E">
        <w:rPr>
          <w:b/>
        </w:rPr>
        <w:t xml:space="preserve"> </w:t>
      </w:r>
      <w:r>
        <w:t xml:space="preserve"> (</w:t>
      </w:r>
      <w:proofErr w:type="gramStart"/>
      <w:r>
        <w:t>т</w:t>
      </w:r>
      <w:proofErr w:type="gramEnd"/>
      <w:r>
        <w:t xml:space="preserve">анцует и поет). </w:t>
      </w:r>
      <w:proofErr w:type="gramStart"/>
      <w:r>
        <w:t>Во</w:t>
      </w:r>
      <w:proofErr w:type="gramEnd"/>
      <w:r>
        <w:t xml:space="preserve"> саду ли, в огороде Чучело сто</w:t>
      </w:r>
      <w:r w:rsidR="00C64745">
        <w:t>я</w:t>
      </w:r>
      <w:r>
        <w:t>ло.</w:t>
      </w:r>
    </w:p>
    <w:p w:rsidR="00E73544" w:rsidRDefault="00E73544">
      <w:r>
        <w:t xml:space="preserve">                                                 Оно старою метлою птичек разгон</w:t>
      </w:r>
      <w:r w:rsidR="00C64745">
        <w:t>я</w:t>
      </w:r>
      <w:r>
        <w:t>ло.</w:t>
      </w:r>
    </w:p>
    <w:p w:rsidR="00E73544" w:rsidRDefault="00E73544">
      <w:r>
        <w:t xml:space="preserve">                                                 </w:t>
      </w:r>
      <w:proofErr w:type="gramStart"/>
      <w:r>
        <w:t>Во</w:t>
      </w:r>
      <w:proofErr w:type="gramEnd"/>
      <w:r>
        <w:t xml:space="preserve"> саду ли, в огороде </w:t>
      </w:r>
      <w:r w:rsidR="00C64745">
        <w:t>ф</w:t>
      </w:r>
      <w:r>
        <w:t>рукты наливались,</w:t>
      </w:r>
    </w:p>
    <w:p w:rsidR="00E73544" w:rsidRDefault="00E73544">
      <w:r>
        <w:t xml:space="preserve">                                                 Но их птички не клевали, Чучела бо</w:t>
      </w:r>
      <w:r w:rsidR="00C64745">
        <w:t>ялись!</w:t>
      </w:r>
    </w:p>
    <w:p w:rsidR="00C64745" w:rsidRDefault="00E73544">
      <w:r>
        <w:t xml:space="preserve">Ну </w:t>
      </w:r>
      <w:proofErr w:type="spellStart"/>
      <w:r>
        <w:t>что</w:t>
      </w:r>
      <w:proofErr w:type="gramStart"/>
      <w:r>
        <w:t>,р</w:t>
      </w:r>
      <w:proofErr w:type="gramEnd"/>
      <w:r>
        <w:t>еб</w:t>
      </w:r>
      <w:r w:rsidR="00C64745">
        <w:t>я</w:t>
      </w:r>
      <w:r>
        <w:t>тишки</w:t>
      </w:r>
      <w:proofErr w:type="spellEnd"/>
      <w:r>
        <w:t>, будете играть со мно</w:t>
      </w:r>
      <w:r w:rsidR="00C64745">
        <w:t>й</w:t>
      </w:r>
      <w:r>
        <w:t>? Тогда окружа</w:t>
      </w:r>
      <w:r w:rsidR="00C64745">
        <w:t>й</w:t>
      </w:r>
      <w:r>
        <w:t>те мен</w:t>
      </w:r>
      <w:r w:rsidR="00C64745">
        <w:t>я быстрее!</w:t>
      </w:r>
    </w:p>
    <w:p w:rsidR="00E73544" w:rsidRDefault="00E73544"/>
    <w:p w:rsidR="00E73544" w:rsidRPr="00401B5E" w:rsidRDefault="00E73544">
      <w:pPr>
        <w:rPr>
          <w:u w:val="single"/>
        </w:rPr>
      </w:pPr>
      <w:r w:rsidRPr="00401B5E">
        <w:rPr>
          <w:u w:val="single"/>
        </w:rPr>
        <w:t>Проводитс</w:t>
      </w:r>
      <w:r w:rsidR="00C64745" w:rsidRPr="00401B5E">
        <w:rPr>
          <w:u w:val="single"/>
        </w:rPr>
        <w:t>я</w:t>
      </w:r>
      <w:r w:rsidRPr="00401B5E">
        <w:rPr>
          <w:u w:val="single"/>
        </w:rPr>
        <w:t xml:space="preserve"> подвижна</w:t>
      </w:r>
      <w:r w:rsidR="00C64745" w:rsidRPr="00401B5E">
        <w:rPr>
          <w:u w:val="single"/>
        </w:rPr>
        <w:t>я ф</w:t>
      </w:r>
      <w:r w:rsidRPr="00401B5E">
        <w:rPr>
          <w:u w:val="single"/>
        </w:rPr>
        <w:t>ранцузска</w:t>
      </w:r>
      <w:r w:rsidR="00C64745" w:rsidRPr="00401B5E">
        <w:rPr>
          <w:u w:val="single"/>
        </w:rPr>
        <w:t>я</w:t>
      </w:r>
      <w:r w:rsidRPr="00401B5E">
        <w:rPr>
          <w:u w:val="single"/>
        </w:rPr>
        <w:t xml:space="preserve"> народна</w:t>
      </w:r>
      <w:r w:rsidR="00C64745" w:rsidRPr="00401B5E">
        <w:rPr>
          <w:u w:val="single"/>
        </w:rPr>
        <w:t>я</w:t>
      </w:r>
      <w:r w:rsidRPr="00401B5E">
        <w:rPr>
          <w:u w:val="single"/>
        </w:rPr>
        <w:t xml:space="preserve"> игра «Чучело».</w:t>
      </w:r>
    </w:p>
    <w:p w:rsidR="00E73544" w:rsidRPr="00401B5E" w:rsidRDefault="00E73544">
      <w:pPr>
        <w:rPr>
          <w:i/>
        </w:rPr>
      </w:pPr>
      <w:r w:rsidRPr="00401B5E">
        <w:rPr>
          <w:b/>
          <w:i/>
        </w:rPr>
        <w:t>Ход игры.</w:t>
      </w:r>
      <w:r w:rsidRPr="00401B5E">
        <w:rPr>
          <w:i/>
        </w:rPr>
        <w:t xml:space="preserve"> Дети встают в круг, в центре круга – Чучело. Вз</w:t>
      </w:r>
      <w:r w:rsidR="00C64745" w:rsidRPr="00401B5E">
        <w:rPr>
          <w:i/>
        </w:rPr>
        <w:t>я</w:t>
      </w:r>
      <w:r w:rsidRPr="00401B5E">
        <w:rPr>
          <w:i/>
        </w:rPr>
        <w:t>вшись за руки, дети идут по кругу и поют дразнилку.</w:t>
      </w:r>
    </w:p>
    <w:p w:rsidR="00E73544" w:rsidRPr="00401B5E" w:rsidRDefault="00E73544">
      <w:pPr>
        <w:rPr>
          <w:i/>
        </w:rPr>
      </w:pPr>
      <w:r w:rsidRPr="00401B5E">
        <w:rPr>
          <w:i/>
        </w:rPr>
        <w:t>В огороде Чучело шл</w:t>
      </w:r>
      <w:r w:rsidR="00C64745" w:rsidRPr="00401B5E">
        <w:rPr>
          <w:i/>
        </w:rPr>
        <w:t>я</w:t>
      </w:r>
      <w:r w:rsidRPr="00401B5E">
        <w:rPr>
          <w:i/>
        </w:rPr>
        <w:t>пу нахлобучило,</w:t>
      </w:r>
    </w:p>
    <w:p w:rsidR="00E73544" w:rsidRPr="00401B5E" w:rsidRDefault="00B85CA3">
      <w:pPr>
        <w:rPr>
          <w:i/>
        </w:rPr>
      </w:pPr>
      <w:r w:rsidRPr="00401B5E">
        <w:rPr>
          <w:i/>
        </w:rPr>
        <w:t>Р</w:t>
      </w:r>
      <w:r w:rsidR="00E73544" w:rsidRPr="00401B5E">
        <w:rPr>
          <w:i/>
        </w:rPr>
        <w:t>укавами</w:t>
      </w:r>
      <w:r w:rsidRPr="00401B5E">
        <w:rPr>
          <w:i/>
        </w:rPr>
        <w:t xml:space="preserve"> машет и как будто пл</w:t>
      </w:r>
      <w:r w:rsidR="00C64745" w:rsidRPr="00401B5E">
        <w:rPr>
          <w:i/>
        </w:rPr>
        <w:t>я</w:t>
      </w:r>
      <w:r w:rsidRPr="00401B5E">
        <w:rPr>
          <w:i/>
        </w:rPr>
        <w:t>шет.</w:t>
      </w:r>
    </w:p>
    <w:p w:rsidR="00B85CA3" w:rsidRPr="00401B5E" w:rsidRDefault="00B85CA3">
      <w:pPr>
        <w:rPr>
          <w:i/>
        </w:rPr>
      </w:pPr>
      <w:r w:rsidRPr="00401B5E">
        <w:rPr>
          <w:i/>
        </w:rPr>
        <w:t>Ну-ка, Чучело, дава</w:t>
      </w:r>
      <w:r w:rsidR="00C64745" w:rsidRPr="00401B5E">
        <w:rPr>
          <w:i/>
        </w:rPr>
        <w:t>й, вместе с нами поиграй!</w:t>
      </w:r>
    </w:p>
    <w:p w:rsidR="00B85CA3" w:rsidRPr="00401B5E" w:rsidRDefault="00B85CA3">
      <w:pPr>
        <w:rPr>
          <w:i/>
        </w:rPr>
      </w:pPr>
      <w:r w:rsidRPr="00401B5E">
        <w:rPr>
          <w:b/>
          <w:i/>
        </w:rPr>
        <w:t>Чучело.</w:t>
      </w:r>
      <w:r w:rsidRPr="00401B5E">
        <w:rPr>
          <w:i/>
        </w:rPr>
        <w:t xml:space="preserve"> Не могу се</w:t>
      </w:r>
      <w:r w:rsidR="00C64745" w:rsidRPr="00401B5E">
        <w:rPr>
          <w:i/>
        </w:rPr>
        <w:t>й</w:t>
      </w:r>
      <w:r w:rsidRPr="00401B5E">
        <w:rPr>
          <w:i/>
        </w:rPr>
        <w:t>ч</w:t>
      </w:r>
      <w:r w:rsidR="00C64745" w:rsidRPr="00401B5E">
        <w:rPr>
          <w:i/>
        </w:rPr>
        <w:t>ас играть, надо воробьев пугать!</w:t>
      </w:r>
    </w:p>
    <w:p w:rsidR="00B85CA3" w:rsidRPr="00401B5E" w:rsidRDefault="00B85CA3">
      <w:pPr>
        <w:rPr>
          <w:i/>
        </w:rPr>
      </w:pPr>
      <w:r w:rsidRPr="00401B5E">
        <w:rPr>
          <w:i/>
        </w:rPr>
        <w:t>Под веселую музыку Чучело ловит дете</w:t>
      </w:r>
      <w:r w:rsidR="00C64745" w:rsidRPr="00401B5E">
        <w:rPr>
          <w:i/>
        </w:rPr>
        <w:t>й</w:t>
      </w:r>
      <w:r w:rsidRPr="00401B5E">
        <w:rPr>
          <w:i/>
        </w:rPr>
        <w:t>. По</w:t>
      </w:r>
      <w:r w:rsidR="00C64745" w:rsidRPr="00401B5E">
        <w:rPr>
          <w:i/>
        </w:rPr>
        <w:t>й</w:t>
      </w:r>
      <w:r w:rsidRPr="00401B5E">
        <w:rPr>
          <w:i/>
        </w:rPr>
        <w:t>манны</w:t>
      </w:r>
      <w:r w:rsidR="00C64745" w:rsidRPr="00401B5E">
        <w:rPr>
          <w:i/>
        </w:rPr>
        <w:t>й</w:t>
      </w:r>
      <w:r w:rsidRPr="00401B5E">
        <w:rPr>
          <w:i/>
        </w:rPr>
        <w:t xml:space="preserve"> им сам становитс</w:t>
      </w:r>
      <w:r w:rsidR="00C64745" w:rsidRPr="00401B5E">
        <w:rPr>
          <w:i/>
        </w:rPr>
        <w:t>я</w:t>
      </w:r>
      <w:r w:rsidRPr="00401B5E">
        <w:rPr>
          <w:i/>
        </w:rPr>
        <w:t xml:space="preserve"> Чучелом. Игра продолжаетс</w:t>
      </w:r>
      <w:r w:rsidR="00154183" w:rsidRPr="00401B5E">
        <w:rPr>
          <w:i/>
        </w:rPr>
        <w:t>я</w:t>
      </w:r>
      <w:r w:rsidRPr="00401B5E">
        <w:rPr>
          <w:i/>
        </w:rPr>
        <w:t>.</w:t>
      </w:r>
    </w:p>
    <w:p w:rsidR="00B85CA3" w:rsidRDefault="00B85CA3"/>
    <w:p w:rsidR="00B85CA3" w:rsidRDefault="00B85CA3">
      <w:r w:rsidRPr="00604586">
        <w:rPr>
          <w:b/>
        </w:rPr>
        <w:t>Ведуща</w:t>
      </w:r>
      <w:r w:rsidR="00154183" w:rsidRPr="00604586">
        <w:rPr>
          <w:b/>
        </w:rPr>
        <w:t>я</w:t>
      </w:r>
      <w:r w:rsidRPr="00604586">
        <w:rPr>
          <w:b/>
        </w:rPr>
        <w:t>.</w:t>
      </w:r>
      <w:r>
        <w:t xml:space="preserve"> Спасибо тебе, Чучело, за интересную игру, но нам с реб</w:t>
      </w:r>
      <w:r w:rsidR="00154183">
        <w:t>я</w:t>
      </w:r>
      <w:r>
        <w:t>тами пора в путь. Реб</w:t>
      </w:r>
      <w:r w:rsidR="00154183">
        <w:t>я</w:t>
      </w:r>
      <w:r>
        <w:t>та, дава</w:t>
      </w:r>
      <w:r w:rsidR="00154183">
        <w:t>й</w:t>
      </w:r>
      <w:r>
        <w:t>те попрощаемс</w:t>
      </w:r>
      <w:r w:rsidR="00154183">
        <w:t>я</w:t>
      </w:r>
      <w:r w:rsidR="00604586">
        <w:t xml:space="preserve"> с Ч</w:t>
      </w:r>
      <w:r>
        <w:t>учелом и выберем еще один волшебны</w:t>
      </w:r>
      <w:r w:rsidR="00154183">
        <w:t>й</w:t>
      </w:r>
      <w:r>
        <w:t xml:space="preserve"> лепесток.</w:t>
      </w:r>
    </w:p>
    <w:p w:rsidR="00B85CA3" w:rsidRDefault="00B85CA3"/>
    <w:p w:rsidR="00B85CA3" w:rsidRPr="00604586" w:rsidRDefault="00B85CA3">
      <w:pPr>
        <w:rPr>
          <w:i/>
        </w:rPr>
      </w:pPr>
      <w:r w:rsidRPr="00604586">
        <w:rPr>
          <w:i/>
        </w:rPr>
        <w:t>Дети прощаютс</w:t>
      </w:r>
      <w:r w:rsidR="00154183" w:rsidRPr="00604586">
        <w:rPr>
          <w:i/>
        </w:rPr>
        <w:t>я</w:t>
      </w:r>
      <w:r w:rsidRPr="00604586">
        <w:rPr>
          <w:i/>
        </w:rPr>
        <w:t xml:space="preserve"> с Чучелом. Чучело уходит. Дети выбирают еще один лепесток, снова читают заклинание. Гаснет свет, звучит волшебна</w:t>
      </w:r>
      <w:r w:rsidR="00154183" w:rsidRPr="00604586">
        <w:rPr>
          <w:i/>
        </w:rPr>
        <w:t>я</w:t>
      </w:r>
      <w:r w:rsidRPr="00604586">
        <w:rPr>
          <w:i/>
        </w:rPr>
        <w:t xml:space="preserve"> музыка. </w:t>
      </w:r>
      <w:proofErr w:type="gramStart"/>
      <w:r w:rsidRPr="00604586">
        <w:rPr>
          <w:i/>
        </w:rPr>
        <w:t>(М. Равель.</w:t>
      </w:r>
      <w:proofErr w:type="gramEnd"/>
      <w:r w:rsidRPr="00604586">
        <w:rPr>
          <w:i/>
        </w:rPr>
        <w:t xml:space="preserve"> </w:t>
      </w:r>
      <w:proofErr w:type="gramStart"/>
      <w:r w:rsidRPr="00604586">
        <w:rPr>
          <w:i/>
        </w:rPr>
        <w:t>Лодка в океане.)</w:t>
      </w:r>
      <w:proofErr w:type="gramEnd"/>
    </w:p>
    <w:p w:rsidR="00573200" w:rsidRDefault="00573200"/>
    <w:p w:rsidR="00573200" w:rsidRDefault="00573200">
      <w:r w:rsidRPr="00604586">
        <w:rPr>
          <w:b/>
        </w:rPr>
        <w:t>Ведуща</w:t>
      </w:r>
      <w:r w:rsidR="00154183" w:rsidRPr="00604586">
        <w:rPr>
          <w:b/>
        </w:rPr>
        <w:t>я</w:t>
      </w:r>
      <w:r w:rsidRPr="00604586">
        <w:rPr>
          <w:b/>
        </w:rPr>
        <w:t>.</w:t>
      </w:r>
      <w:r>
        <w:t xml:space="preserve"> Реб</w:t>
      </w:r>
      <w:r w:rsidR="00154183">
        <w:t>я</w:t>
      </w:r>
      <w:r>
        <w:t>та, на этот раз Цвети</w:t>
      </w:r>
      <w:proofErr w:type="gramStart"/>
      <w:r>
        <w:t>к-</w:t>
      </w:r>
      <w:proofErr w:type="gramEnd"/>
      <w:r>
        <w:t xml:space="preserve"> </w:t>
      </w:r>
      <w:proofErr w:type="spellStart"/>
      <w:r>
        <w:t>семицветик</w:t>
      </w:r>
      <w:proofErr w:type="spellEnd"/>
      <w:r>
        <w:t xml:space="preserve"> перенес нас не только в пространстве, но и во времени. Мы перенеслись с вами  на сто лет </w:t>
      </w:r>
      <w:proofErr w:type="gramStart"/>
      <w:r>
        <w:t>назад</w:t>
      </w:r>
      <w:proofErr w:type="gramEnd"/>
      <w:r>
        <w:t xml:space="preserve"> и попали в русское село, на осенни</w:t>
      </w:r>
      <w:r w:rsidR="00154183">
        <w:t>й</w:t>
      </w:r>
      <w:r>
        <w:t xml:space="preserve"> праздник. За околице</w:t>
      </w:r>
      <w:r w:rsidR="00154183">
        <w:t>й</w:t>
      </w:r>
      <w:r>
        <w:t xml:space="preserve"> села веселы были дела.</w:t>
      </w:r>
    </w:p>
    <w:p w:rsidR="00573200" w:rsidRDefault="00573200">
      <w:r>
        <w:t>Вышли дети на народ, стали дружно в хоровод.</w:t>
      </w:r>
    </w:p>
    <w:p w:rsidR="00573200" w:rsidRDefault="00573200">
      <w:proofErr w:type="gramStart"/>
      <w:r>
        <w:t>По-за</w:t>
      </w:r>
      <w:proofErr w:type="gramEnd"/>
      <w:r>
        <w:t xml:space="preserve"> городу гул</w:t>
      </w:r>
      <w:r w:rsidR="00154183">
        <w:t>я</w:t>
      </w:r>
      <w:r>
        <w:t>ем, себе пару выбираем.</w:t>
      </w:r>
    </w:p>
    <w:p w:rsidR="00573200" w:rsidRPr="00604586" w:rsidRDefault="00573200">
      <w:pPr>
        <w:rPr>
          <w:i/>
        </w:rPr>
      </w:pPr>
    </w:p>
    <w:p w:rsidR="00573200" w:rsidRPr="00604586" w:rsidRDefault="00573200">
      <w:pPr>
        <w:rPr>
          <w:i/>
        </w:rPr>
      </w:pPr>
      <w:r w:rsidRPr="00604586">
        <w:rPr>
          <w:i/>
        </w:rPr>
        <w:t>Дети станов</w:t>
      </w:r>
      <w:r w:rsidR="00154183" w:rsidRPr="00604586">
        <w:rPr>
          <w:i/>
        </w:rPr>
        <w:t>я</w:t>
      </w:r>
      <w:r w:rsidRPr="00604586">
        <w:rPr>
          <w:i/>
        </w:rPr>
        <w:t>тс</w:t>
      </w:r>
      <w:r w:rsidR="00154183" w:rsidRPr="00604586">
        <w:rPr>
          <w:i/>
        </w:rPr>
        <w:t>я</w:t>
      </w:r>
      <w:r w:rsidRPr="00604586">
        <w:rPr>
          <w:i/>
        </w:rPr>
        <w:t xml:space="preserve"> в два концентрических круга и исполн</w:t>
      </w:r>
      <w:r w:rsidR="00154183" w:rsidRPr="00604586">
        <w:rPr>
          <w:i/>
        </w:rPr>
        <w:t>я</w:t>
      </w:r>
      <w:r w:rsidRPr="00604586">
        <w:rPr>
          <w:i/>
        </w:rPr>
        <w:t>ют русскую народную  хороводную игру «</w:t>
      </w:r>
      <w:proofErr w:type="gramStart"/>
      <w:r w:rsidRPr="00604586">
        <w:rPr>
          <w:i/>
        </w:rPr>
        <w:t>По-за</w:t>
      </w:r>
      <w:proofErr w:type="gramEnd"/>
      <w:r w:rsidRPr="00604586">
        <w:rPr>
          <w:i/>
        </w:rPr>
        <w:t xml:space="preserve"> городу гул</w:t>
      </w:r>
      <w:r w:rsidR="00154183" w:rsidRPr="00604586">
        <w:rPr>
          <w:i/>
        </w:rPr>
        <w:t>я</w:t>
      </w:r>
      <w:r w:rsidRPr="00604586">
        <w:rPr>
          <w:i/>
        </w:rPr>
        <w:t>ет».</w:t>
      </w:r>
    </w:p>
    <w:p w:rsidR="00B91914" w:rsidRPr="00604586" w:rsidRDefault="00B91914">
      <w:pPr>
        <w:rPr>
          <w:i/>
        </w:rPr>
      </w:pPr>
    </w:p>
    <w:p w:rsidR="00B91914" w:rsidRPr="00604586" w:rsidRDefault="00B91914">
      <w:pPr>
        <w:rPr>
          <w:i/>
        </w:rPr>
      </w:pPr>
    </w:p>
    <w:p w:rsidR="00B91914" w:rsidRDefault="00B91914"/>
    <w:p w:rsidR="00B91914" w:rsidRDefault="00B91914"/>
    <w:p w:rsidR="00B91914" w:rsidRDefault="00B91914"/>
    <w:p w:rsidR="00B91914" w:rsidRDefault="00B91914"/>
    <w:p w:rsidR="00B91914" w:rsidRDefault="00B91914"/>
    <w:p w:rsidR="00B91914" w:rsidRDefault="00B91914"/>
    <w:p w:rsidR="00B91914" w:rsidRDefault="00B91914"/>
    <w:p w:rsidR="00B91914" w:rsidRPr="00604586" w:rsidRDefault="00B91914">
      <w:pPr>
        <w:rPr>
          <w:i/>
        </w:rPr>
      </w:pPr>
      <w:r w:rsidRPr="00604586">
        <w:rPr>
          <w:i/>
        </w:rPr>
        <w:t>После  это</w:t>
      </w:r>
      <w:r w:rsidR="00154183" w:rsidRPr="00604586">
        <w:rPr>
          <w:i/>
        </w:rPr>
        <w:t>й</w:t>
      </w:r>
      <w:r w:rsidRPr="00604586">
        <w:rPr>
          <w:i/>
        </w:rPr>
        <w:t xml:space="preserve"> игры дети сад</w:t>
      </w:r>
      <w:r w:rsidR="00154183" w:rsidRPr="00604586">
        <w:rPr>
          <w:i/>
        </w:rPr>
        <w:t>я</w:t>
      </w:r>
      <w:r w:rsidRPr="00604586">
        <w:rPr>
          <w:i/>
        </w:rPr>
        <w:t>тс</w:t>
      </w:r>
      <w:r w:rsidR="00154183" w:rsidRPr="00604586">
        <w:rPr>
          <w:i/>
        </w:rPr>
        <w:t>я</w:t>
      </w:r>
      <w:r w:rsidRPr="00604586">
        <w:rPr>
          <w:i/>
        </w:rPr>
        <w:t xml:space="preserve"> на свои места.</w:t>
      </w:r>
    </w:p>
    <w:p w:rsidR="00B91914" w:rsidRDefault="00B91914">
      <w:r w:rsidRPr="00604586">
        <w:rPr>
          <w:b/>
        </w:rPr>
        <w:t>Ведуща</w:t>
      </w:r>
      <w:r w:rsidR="00154183" w:rsidRPr="00604586">
        <w:rPr>
          <w:b/>
        </w:rPr>
        <w:t>я</w:t>
      </w:r>
      <w:r w:rsidRPr="00604586">
        <w:rPr>
          <w:b/>
        </w:rPr>
        <w:t>.</w:t>
      </w:r>
      <w:r>
        <w:t xml:space="preserve"> Раньше в деревн</w:t>
      </w:r>
      <w:r w:rsidR="00154183">
        <w:t>я</w:t>
      </w:r>
      <w:r>
        <w:t>х после сбора урожа</w:t>
      </w:r>
      <w:r w:rsidR="00154183">
        <w:t>я</w:t>
      </w:r>
      <w:r>
        <w:t xml:space="preserve"> собирались на веселые гул</w:t>
      </w:r>
      <w:r w:rsidR="00154183">
        <w:t>я</w:t>
      </w:r>
      <w:r>
        <w:t>ни</w:t>
      </w:r>
      <w:r w:rsidR="00154183">
        <w:t>я</w:t>
      </w:r>
      <w:r>
        <w:t>: на других посмотреть, да и себ</w:t>
      </w:r>
      <w:r w:rsidR="00154183">
        <w:t>я</w:t>
      </w:r>
      <w:r>
        <w:t xml:space="preserve"> показать. Вот и мы с вами попали на такое гул</w:t>
      </w:r>
      <w:r w:rsidR="00154183">
        <w:t>я</w:t>
      </w:r>
      <w:r>
        <w:t xml:space="preserve">ние. А </w:t>
      </w:r>
      <w:proofErr w:type="spellStart"/>
      <w:r>
        <w:t>ну</w:t>
      </w:r>
      <w:proofErr w:type="gramStart"/>
      <w:r>
        <w:t>,ч</w:t>
      </w:r>
      <w:proofErr w:type="gramEnd"/>
      <w:r>
        <w:t>то</w:t>
      </w:r>
      <w:proofErr w:type="spellEnd"/>
      <w:r>
        <w:t xml:space="preserve"> сидите? А сказать ничего не хотите?</w:t>
      </w:r>
    </w:p>
    <w:p w:rsidR="00B91914" w:rsidRPr="00604586" w:rsidRDefault="00B91914">
      <w:pPr>
        <w:rPr>
          <w:i/>
        </w:rPr>
      </w:pPr>
      <w:r w:rsidRPr="00604586">
        <w:rPr>
          <w:i/>
        </w:rPr>
        <w:t>Выход</w:t>
      </w:r>
      <w:r w:rsidR="00154183" w:rsidRPr="00604586">
        <w:rPr>
          <w:i/>
        </w:rPr>
        <w:t>я</w:t>
      </w:r>
      <w:r w:rsidRPr="00604586">
        <w:rPr>
          <w:i/>
        </w:rPr>
        <w:t>т две девочки и два мальчика, говор</w:t>
      </w:r>
      <w:r w:rsidR="00154183" w:rsidRPr="00604586">
        <w:rPr>
          <w:i/>
        </w:rPr>
        <w:t>я</w:t>
      </w:r>
      <w:r w:rsidRPr="00604586">
        <w:rPr>
          <w:i/>
        </w:rPr>
        <w:t xml:space="preserve">т </w:t>
      </w:r>
      <w:proofErr w:type="spellStart"/>
      <w:r w:rsidRPr="00604586">
        <w:rPr>
          <w:i/>
        </w:rPr>
        <w:t>поочереди</w:t>
      </w:r>
      <w:proofErr w:type="spellEnd"/>
      <w:r w:rsidRPr="00604586">
        <w:rPr>
          <w:i/>
        </w:rPr>
        <w:t>.</w:t>
      </w:r>
    </w:p>
    <w:p w:rsidR="00B91914" w:rsidRDefault="00B91914">
      <w:r w:rsidRPr="00604586">
        <w:rPr>
          <w:b/>
        </w:rPr>
        <w:t>Девочка.</w:t>
      </w:r>
      <w:r>
        <w:t xml:space="preserve"> Посмотрите на реб</w:t>
      </w:r>
      <w:r w:rsidR="00154183">
        <w:t>я</w:t>
      </w:r>
      <w:r>
        <w:t>т, все на лавочках сид</w:t>
      </w:r>
      <w:r w:rsidR="00154183">
        <w:t>я</w:t>
      </w:r>
      <w:r>
        <w:t>т,</w:t>
      </w:r>
    </w:p>
    <w:p w:rsidR="00B91914" w:rsidRDefault="00B91914">
      <w:r>
        <w:lastRenderedPageBreak/>
        <w:t xml:space="preserve">                 Все на лавочках сид</w:t>
      </w:r>
      <w:r w:rsidR="00154183">
        <w:t>я</w:t>
      </w:r>
      <w:r>
        <w:t>т и на девочек гл</w:t>
      </w:r>
      <w:r w:rsidR="00154183">
        <w:t>я</w:t>
      </w:r>
      <w:r>
        <w:t>д</w:t>
      </w:r>
      <w:r w:rsidR="00154183">
        <w:t>я</w:t>
      </w:r>
      <w:r>
        <w:t>т</w:t>
      </w:r>
      <w:r w:rsidR="00FA0C8F">
        <w:t>.</w:t>
      </w:r>
    </w:p>
    <w:p w:rsidR="00FA0C8F" w:rsidRDefault="00FA0C8F">
      <w:r w:rsidRPr="00604586">
        <w:rPr>
          <w:b/>
        </w:rPr>
        <w:t>Мальчик</w:t>
      </w:r>
      <w:proofErr w:type="gramStart"/>
      <w:r w:rsidRPr="00604586">
        <w:rPr>
          <w:b/>
        </w:rPr>
        <w:t xml:space="preserve"> .</w:t>
      </w:r>
      <w:proofErr w:type="gramEnd"/>
      <w:r>
        <w:t xml:space="preserve"> Мы не просто так сидим и на девочек гл</w:t>
      </w:r>
      <w:r w:rsidR="00154183">
        <w:t>я</w:t>
      </w:r>
      <w:r>
        <w:t>дим.</w:t>
      </w:r>
    </w:p>
    <w:p w:rsidR="00FA0C8F" w:rsidRDefault="00FA0C8F">
      <w:r>
        <w:t xml:space="preserve">                 </w:t>
      </w:r>
      <w:proofErr w:type="gramStart"/>
      <w:r>
        <w:t>Выбираем дл</w:t>
      </w:r>
      <w:r w:rsidR="00154183">
        <w:t>я души: до чего же хороши!</w:t>
      </w:r>
      <w:proofErr w:type="gramEnd"/>
    </w:p>
    <w:p w:rsidR="00FA0C8F" w:rsidRDefault="00FA0C8F">
      <w:r w:rsidRPr="00604586">
        <w:rPr>
          <w:b/>
        </w:rPr>
        <w:t>Девочка</w:t>
      </w:r>
      <w:r>
        <w:t>. Собира</w:t>
      </w:r>
      <w:r w:rsidR="00154183">
        <w:t>й</w:t>
      </w:r>
      <w:r>
        <w:t>с</w:t>
      </w:r>
      <w:r w:rsidR="00154183">
        <w:t>я, народ!</w:t>
      </w:r>
    </w:p>
    <w:p w:rsidR="00FA0C8F" w:rsidRDefault="00FA0C8F">
      <w:r>
        <w:t xml:space="preserve">     </w:t>
      </w:r>
      <w:r w:rsidR="00154183">
        <w:t xml:space="preserve">            Шире, шире, хоровод!</w:t>
      </w:r>
    </w:p>
    <w:p w:rsidR="00FA0C8F" w:rsidRDefault="00FA0C8F">
      <w:r w:rsidRPr="00604586">
        <w:rPr>
          <w:b/>
        </w:rPr>
        <w:t xml:space="preserve">Мальчик. </w:t>
      </w:r>
      <w:r>
        <w:t>Будем в «</w:t>
      </w:r>
      <w:proofErr w:type="spellStart"/>
      <w:r>
        <w:t>Пр</w:t>
      </w:r>
      <w:r w:rsidR="00154183">
        <w:t>я</w:t>
      </w:r>
      <w:r>
        <w:t>лицу</w:t>
      </w:r>
      <w:proofErr w:type="spellEnd"/>
      <w:r>
        <w:t>» играть,</w:t>
      </w:r>
    </w:p>
    <w:p w:rsidR="00FA0C8F" w:rsidRDefault="00FA0C8F">
      <w:r>
        <w:t xml:space="preserve">                 Самых лучших выбирать,</w:t>
      </w:r>
    </w:p>
    <w:p w:rsidR="00FA0C8F" w:rsidRDefault="00FA0C8F">
      <w:r>
        <w:t xml:space="preserve">                 Крепко, крепко целовать</w:t>
      </w:r>
      <w:bookmarkStart w:id="0" w:name="_GoBack"/>
      <w:bookmarkEnd w:id="0"/>
      <w:r w:rsidR="00154183">
        <w:t>!</w:t>
      </w:r>
    </w:p>
    <w:p w:rsidR="00154183" w:rsidRDefault="00154183"/>
    <w:p w:rsidR="00154183" w:rsidRPr="00604586" w:rsidRDefault="00154183">
      <w:pPr>
        <w:rPr>
          <w:u w:val="single"/>
        </w:rPr>
      </w:pPr>
      <w:r w:rsidRPr="00604586">
        <w:rPr>
          <w:u w:val="single"/>
        </w:rPr>
        <w:t>Проводится русская народная игра «</w:t>
      </w:r>
      <w:proofErr w:type="spellStart"/>
      <w:r w:rsidRPr="00604586">
        <w:rPr>
          <w:u w:val="single"/>
        </w:rPr>
        <w:t>Прялица</w:t>
      </w:r>
      <w:proofErr w:type="spellEnd"/>
      <w:r w:rsidRPr="00604586">
        <w:rPr>
          <w:u w:val="single"/>
        </w:rPr>
        <w:t>».</w:t>
      </w:r>
    </w:p>
    <w:p w:rsidR="00154183" w:rsidRPr="00604586" w:rsidRDefault="00154183">
      <w:pPr>
        <w:rPr>
          <w:i/>
        </w:rPr>
      </w:pPr>
      <w:r w:rsidRPr="00604586">
        <w:rPr>
          <w:b/>
          <w:i/>
        </w:rPr>
        <w:t>Ход игры</w:t>
      </w:r>
      <w:r w:rsidRPr="00604586">
        <w:rPr>
          <w:i/>
        </w:rPr>
        <w:t xml:space="preserve">. </w:t>
      </w:r>
      <w:proofErr w:type="gramStart"/>
      <w:r w:rsidRPr="00604586">
        <w:rPr>
          <w:i/>
        </w:rPr>
        <w:t>Играющие, взявшись за руки, образуют круг.</w:t>
      </w:r>
      <w:proofErr w:type="gramEnd"/>
      <w:r w:rsidRPr="00604586">
        <w:rPr>
          <w:i/>
        </w:rPr>
        <w:t xml:space="preserve"> В середине круга стоит «жених»</w:t>
      </w:r>
      <w:r w:rsidR="002F11C9" w:rsidRPr="00604586">
        <w:rPr>
          <w:i/>
        </w:rPr>
        <w:t xml:space="preserve">. </w:t>
      </w:r>
      <w:proofErr w:type="gramStart"/>
      <w:r w:rsidR="002F11C9" w:rsidRPr="00604586">
        <w:rPr>
          <w:i/>
        </w:rPr>
        <w:t>Играющие</w:t>
      </w:r>
      <w:proofErr w:type="gramEnd"/>
      <w:r w:rsidR="002F11C9" w:rsidRPr="00604586">
        <w:rPr>
          <w:i/>
        </w:rPr>
        <w:t xml:space="preserve"> ходят по кругу, припевая:</w:t>
      </w:r>
    </w:p>
    <w:p w:rsidR="002F11C9" w:rsidRPr="00604586" w:rsidRDefault="002F11C9">
      <w:pPr>
        <w:rPr>
          <w:i/>
        </w:rPr>
      </w:pPr>
      <w:r w:rsidRPr="00604586">
        <w:rPr>
          <w:i/>
        </w:rPr>
        <w:t xml:space="preserve">Уж ты </w:t>
      </w:r>
      <w:proofErr w:type="spellStart"/>
      <w:r w:rsidRPr="00604586">
        <w:rPr>
          <w:i/>
        </w:rPr>
        <w:t>прялица</w:t>
      </w:r>
      <w:proofErr w:type="spellEnd"/>
      <w:r w:rsidRPr="00604586">
        <w:rPr>
          <w:i/>
        </w:rPr>
        <w:t xml:space="preserve">, </w:t>
      </w:r>
      <w:proofErr w:type="spellStart"/>
      <w:r w:rsidRPr="00604586">
        <w:rPr>
          <w:i/>
        </w:rPr>
        <w:t>кокорица</w:t>
      </w:r>
      <w:proofErr w:type="spellEnd"/>
      <w:r w:rsidRPr="00604586">
        <w:rPr>
          <w:i/>
        </w:rPr>
        <w:t xml:space="preserve"> моя</w:t>
      </w:r>
    </w:p>
    <w:p w:rsidR="002F11C9" w:rsidRPr="00604586" w:rsidRDefault="002F11C9">
      <w:pPr>
        <w:rPr>
          <w:i/>
        </w:rPr>
      </w:pPr>
      <w:r w:rsidRPr="00604586">
        <w:rPr>
          <w:i/>
        </w:rPr>
        <w:t>С горя выброшу на улицу тебя.</w:t>
      </w:r>
    </w:p>
    <w:p w:rsidR="002F11C9" w:rsidRPr="00604586" w:rsidRDefault="002F11C9">
      <w:pPr>
        <w:rPr>
          <w:i/>
        </w:rPr>
      </w:pPr>
      <w:r w:rsidRPr="00604586">
        <w:rPr>
          <w:i/>
        </w:rPr>
        <w:t xml:space="preserve">Стану прясть да </w:t>
      </w:r>
      <w:proofErr w:type="spellStart"/>
      <w:r w:rsidRPr="00604586">
        <w:rPr>
          <w:i/>
        </w:rPr>
        <w:t>попрядывать</w:t>
      </w:r>
      <w:proofErr w:type="spellEnd"/>
      <w:r w:rsidRPr="00604586">
        <w:rPr>
          <w:i/>
        </w:rPr>
        <w:t>,</w:t>
      </w:r>
    </w:p>
    <w:p w:rsidR="002F11C9" w:rsidRPr="00604586" w:rsidRDefault="002F11C9">
      <w:pPr>
        <w:rPr>
          <w:i/>
        </w:rPr>
      </w:pPr>
      <w:r w:rsidRPr="00604586">
        <w:rPr>
          <w:i/>
        </w:rPr>
        <w:t xml:space="preserve">На </w:t>
      </w:r>
      <w:proofErr w:type="spellStart"/>
      <w:r w:rsidRPr="00604586">
        <w:rPr>
          <w:i/>
        </w:rPr>
        <w:t>беседушку</w:t>
      </w:r>
      <w:proofErr w:type="spellEnd"/>
      <w:r w:rsidRPr="00604586">
        <w:rPr>
          <w:i/>
        </w:rPr>
        <w:t xml:space="preserve"> поглядывать.</w:t>
      </w:r>
    </w:p>
    <w:p w:rsidR="002F11C9" w:rsidRPr="00604586" w:rsidRDefault="002F11C9">
      <w:pPr>
        <w:rPr>
          <w:i/>
        </w:rPr>
      </w:pPr>
      <w:r w:rsidRPr="00604586">
        <w:rPr>
          <w:i/>
        </w:rPr>
        <w:t>После этих слов «жених» выбирает себе «невесту», целует. Игра продолжается</w:t>
      </w:r>
      <w:proofErr w:type="gramStart"/>
      <w:r w:rsidRPr="00604586">
        <w:rPr>
          <w:i/>
        </w:rPr>
        <w:t>.</w:t>
      </w:r>
      <w:proofErr w:type="gramEnd"/>
      <w:r w:rsidRPr="00604586">
        <w:rPr>
          <w:i/>
        </w:rPr>
        <w:t xml:space="preserve"> «</w:t>
      </w:r>
      <w:proofErr w:type="gramStart"/>
      <w:r w:rsidRPr="00604586">
        <w:rPr>
          <w:i/>
        </w:rPr>
        <w:t>ж</w:t>
      </w:r>
      <w:proofErr w:type="gramEnd"/>
      <w:r w:rsidRPr="00604586">
        <w:rPr>
          <w:i/>
        </w:rPr>
        <w:t>енихи» с «невестами» садятся на лавочки, мило беседуют, готовятся к танцам.</w:t>
      </w:r>
    </w:p>
    <w:p w:rsidR="002F11C9" w:rsidRPr="00604586" w:rsidRDefault="002F11C9">
      <w:pPr>
        <w:rPr>
          <w:u w:val="single"/>
        </w:rPr>
      </w:pPr>
      <w:r w:rsidRPr="00604586">
        <w:rPr>
          <w:u w:val="single"/>
        </w:rPr>
        <w:t>Дети исполняют русский народный танец «Парный лирический».</w:t>
      </w:r>
    </w:p>
    <w:p w:rsidR="002F11C9" w:rsidRDefault="002F11C9">
      <w:r w:rsidRPr="00604586">
        <w:rPr>
          <w:b/>
        </w:rPr>
        <w:t>Ведущая.</w:t>
      </w:r>
      <w:r>
        <w:t xml:space="preserve"> Мы играем целый день,</w:t>
      </w:r>
    </w:p>
    <w:p w:rsidR="002F11C9" w:rsidRDefault="002F11C9">
      <w:r>
        <w:t xml:space="preserve">                  Заплетаем свой плетень!</w:t>
      </w:r>
    </w:p>
    <w:p w:rsidR="002F11C9" w:rsidRDefault="002F11C9"/>
    <w:p w:rsidR="002F11C9" w:rsidRPr="00604586" w:rsidRDefault="002F11C9">
      <w:pPr>
        <w:rPr>
          <w:u w:val="single"/>
        </w:rPr>
      </w:pPr>
      <w:r w:rsidRPr="00604586">
        <w:rPr>
          <w:u w:val="single"/>
        </w:rPr>
        <w:t>Проводится игра «Плетень».</w:t>
      </w:r>
    </w:p>
    <w:p w:rsidR="002F11C9" w:rsidRPr="00604586" w:rsidRDefault="002F11C9">
      <w:pPr>
        <w:rPr>
          <w:i/>
        </w:rPr>
      </w:pPr>
      <w:r w:rsidRPr="00604586">
        <w:rPr>
          <w:b/>
        </w:rPr>
        <w:t>Ход игры.</w:t>
      </w:r>
      <w:r>
        <w:t xml:space="preserve"> </w:t>
      </w:r>
      <w:r w:rsidRPr="00604586">
        <w:rPr>
          <w:i/>
        </w:rPr>
        <w:t>Игра проводится под русскую народную мелодию «Сеяли девушки яровой хмель»</w:t>
      </w:r>
      <w:r w:rsidR="00BE2710" w:rsidRPr="00604586">
        <w:rPr>
          <w:i/>
        </w:rPr>
        <w:t>. Дети разбиваются на четыре команды и становятся по краям площадки. Руки у всех в команде «заплетены». Каждая команда ходит друг к другу в гости и кланяется. На вторую часть музыки дети отпускают («расплетают») руки и танцуют, кто как может. По окончании пляски все снова «заплетаются» в свои плетни. Выигрывает тот плетень, который «заплетается» быстрее.</w:t>
      </w:r>
    </w:p>
    <w:p w:rsidR="00BE2710" w:rsidRPr="00604586" w:rsidRDefault="00BE2710">
      <w:pPr>
        <w:rPr>
          <w:i/>
        </w:rPr>
      </w:pPr>
      <w:r w:rsidRPr="00604586">
        <w:rPr>
          <w:i/>
        </w:rPr>
        <w:t>После игры все садятся на свои места.</w:t>
      </w:r>
    </w:p>
    <w:p w:rsidR="00BE2710" w:rsidRDefault="00BE2710">
      <w:r w:rsidRPr="00604586">
        <w:rPr>
          <w:b/>
        </w:rPr>
        <w:lastRenderedPageBreak/>
        <w:t>Ведущая.</w:t>
      </w:r>
      <w:r>
        <w:t xml:space="preserve"> Ребята, славно мы с вами сегодня повеселились, поиграли</w:t>
      </w:r>
      <w:proofErr w:type="gramStart"/>
      <w:r>
        <w:t>.</w:t>
      </w:r>
      <w:proofErr w:type="gramEnd"/>
      <w:r>
        <w:t xml:space="preserve"> Но ведь играть можно не только в игры, но и на различных музыкальных инструментах. А давайте-ка сыграем с вами на ложках, повеселимся ещё немножко</w:t>
      </w:r>
      <w:r w:rsidR="002E1115">
        <w:t>!</w:t>
      </w:r>
    </w:p>
    <w:p w:rsidR="002E1115" w:rsidRDefault="002E1115">
      <w:r>
        <w:t>Наши ложки всем знакомы.</w:t>
      </w:r>
    </w:p>
    <w:p w:rsidR="002E1115" w:rsidRDefault="002E1115">
      <w:r>
        <w:t>Не сидится ложкам дома.</w:t>
      </w:r>
    </w:p>
    <w:p w:rsidR="002E1115" w:rsidRDefault="002E1115">
      <w:r>
        <w:t>Ложки по свету гуляют</w:t>
      </w:r>
    </w:p>
    <w:p w:rsidR="002E1115" w:rsidRDefault="002E1115">
      <w:r>
        <w:t>И мастеров своих прославляют.</w:t>
      </w:r>
    </w:p>
    <w:p w:rsidR="002E1115" w:rsidRDefault="002E1115"/>
    <w:p w:rsidR="002E1115" w:rsidRPr="00604586" w:rsidRDefault="002E1115">
      <w:pPr>
        <w:rPr>
          <w:u w:val="single"/>
        </w:rPr>
      </w:pPr>
      <w:r w:rsidRPr="00604586">
        <w:rPr>
          <w:u w:val="single"/>
        </w:rPr>
        <w:t>Дети играют в оркестре ложкарей под русскую народную песню «</w:t>
      </w:r>
      <w:proofErr w:type="gramStart"/>
      <w:r w:rsidRPr="00604586">
        <w:rPr>
          <w:u w:val="single"/>
        </w:rPr>
        <w:t>Во</w:t>
      </w:r>
      <w:proofErr w:type="gramEnd"/>
      <w:r w:rsidRPr="00604586">
        <w:rPr>
          <w:u w:val="single"/>
        </w:rPr>
        <w:t xml:space="preserve"> кузнице».</w:t>
      </w:r>
    </w:p>
    <w:p w:rsidR="002E1115" w:rsidRDefault="002E1115">
      <w:r w:rsidRPr="00604586">
        <w:rPr>
          <w:b/>
        </w:rPr>
        <w:t>Ведущая.</w:t>
      </w:r>
      <w:r>
        <w:t xml:space="preserve"> Молодцы, ребята! Ну, вот и пришла нам пора покинуть гостеприимную страну «</w:t>
      </w:r>
      <w:proofErr w:type="spellStart"/>
      <w:r>
        <w:t>Игралочк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развлекалочка</w:t>
      </w:r>
      <w:proofErr w:type="spellEnd"/>
      <w:r>
        <w:t>». Давайте сядем в паровоз и отправимся в группу.</w:t>
      </w:r>
    </w:p>
    <w:p w:rsidR="002E1115" w:rsidRDefault="002E1115"/>
    <w:p w:rsidR="002E1115" w:rsidRPr="00604586" w:rsidRDefault="002E1115">
      <w:pPr>
        <w:rPr>
          <w:i/>
        </w:rPr>
      </w:pPr>
      <w:r w:rsidRPr="00604586">
        <w:rPr>
          <w:i/>
        </w:rPr>
        <w:t>Дети строятся «паровозиком» и под весёлую музыку «выезжают» из зала.</w:t>
      </w:r>
    </w:p>
    <w:sectPr w:rsidR="002E1115" w:rsidRPr="00604586" w:rsidSect="00B24DB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15" w:rsidRDefault="002E1115" w:rsidP="002E1115">
      <w:pPr>
        <w:spacing w:after="0" w:line="240" w:lineRule="auto"/>
      </w:pPr>
      <w:r>
        <w:separator/>
      </w:r>
    </w:p>
  </w:endnote>
  <w:endnote w:type="continuationSeparator" w:id="0">
    <w:p w:rsidR="002E1115" w:rsidRDefault="002E1115" w:rsidP="002E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5" w:rsidRDefault="002E1115">
    <w:pPr>
      <w:pStyle w:val="a5"/>
      <w:jc w:val="right"/>
    </w:pPr>
    <w:fldSimple w:instr=" PAGE   \* MERGEFORMAT ">
      <w:r w:rsidR="00604586">
        <w:rPr>
          <w:noProof/>
        </w:rPr>
        <w:t>8</w:t>
      </w:r>
    </w:fldSimple>
  </w:p>
  <w:p w:rsidR="002E1115" w:rsidRDefault="002E11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15" w:rsidRDefault="002E1115" w:rsidP="002E1115">
      <w:pPr>
        <w:spacing w:after="0" w:line="240" w:lineRule="auto"/>
      </w:pPr>
      <w:r>
        <w:separator/>
      </w:r>
    </w:p>
  </w:footnote>
  <w:footnote w:type="continuationSeparator" w:id="0">
    <w:p w:rsidR="002E1115" w:rsidRDefault="002E1115" w:rsidP="002E1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7DA"/>
    <w:rsid w:val="000C13A9"/>
    <w:rsid w:val="000F4E22"/>
    <w:rsid w:val="00154183"/>
    <w:rsid w:val="002773D4"/>
    <w:rsid w:val="002E1115"/>
    <w:rsid w:val="002F11C9"/>
    <w:rsid w:val="003D1DCB"/>
    <w:rsid w:val="003E6EF4"/>
    <w:rsid w:val="00401B5E"/>
    <w:rsid w:val="004235A0"/>
    <w:rsid w:val="004407DA"/>
    <w:rsid w:val="00447CFA"/>
    <w:rsid w:val="004513C5"/>
    <w:rsid w:val="00496B82"/>
    <w:rsid w:val="004D2233"/>
    <w:rsid w:val="00573200"/>
    <w:rsid w:val="00581F3C"/>
    <w:rsid w:val="00604586"/>
    <w:rsid w:val="00665E3B"/>
    <w:rsid w:val="00666503"/>
    <w:rsid w:val="006B3509"/>
    <w:rsid w:val="00726A4C"/>
    <w:rsid w:val="00744B6E"/>
    <w:rsid w:val="007B71B0"/>
    <w:rsid w:val="00807FB4"/>
    <w:rsid w:val="00944BEC"/>
    <w:rsid w:val="00B24DB4"/>
    <w:rsid w:val="00B85CA3"/>
    <w:rsid w:val="00B91914"/>
    <w:rsid w:val="00BE2710"/>
    <w:rsid w:val="00BF24EA"/>
    <w:rsid w:val="00C64745"/>
    <w:rsid w:val="00CD0680"/>
    <w:rsid w:val="00D24582"/>
    <w:rsid w:val="00DB2601"/>
    <w:rsid w:val="00DC21F5"/>
    <w:rsid w:val="00E73544"/>
    <w:rsid w:val="00F400BE"/>
    <w:rsid w:val="00FA0C8F"/>
    <w:rsid w:val="00FA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11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E1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1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2012-11-15T18:50:00Z</dcterms:created>
  <dcterms:modified xsi:type="dcterms:W3CDTF">2012-11-19T20:07:00Z</dcterms:modified>
</cp:coreProperties>
</file>