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3E" w:rsidRDefault="00ED723E" w:rsidP="00ED72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23E">
        <w:rPr>
          <w:rFonts w:ascii="Times New Roman" w:hAnsi="Times New Roman" w:cs="Times New Roman"/>
          <w:b/>
          <w:sz w:val="36"/>
          <w:szCs w:val="36"/>
        </w:rPr>
        <w:t xml:space="preserve">Вечер </w:t>
      </w:r>
      <w:proofErr w:type="gramStart"/>
      <w:r w:rsidRPr="00ED723E">
        <w:rPr>
          <w:rFonts w:ascii="Times New Roman" w:hAnsi="Times New Roman" w:cs="Times New Roman"/>
          <w:b/>
          <w:sz w:val="36"/>
          <w:szCs w:val="36"/>
        </w:rPr>
        <w:t>развлечении</w:t>
      </w:r>
      <w:proofErr w:type="gramEnd"/>
      <w:r w:rsidRPr="00ED723E">
        <w:rPr>
          <w:rFonts w:ascii="Times New Roman" w:hAnsi="Times New Roman" w:cs="Times New Roman"/>
          <w:b/>
          <w:sz w:val="36"/>
          <w:szCs w:val="36"/>
        </w:rPr>
        <w:t xml:space="preserve"> для детей и родителей</w:t>
      </w:r>
    </w:p>
    <w:p w:rsidR="00ED723E" w:rsidRDefault="00ED723E" w:rsidP="00ED72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23E">
        <w:rPr>
          <w:rFonts w:ascii="Times New Roman" w:hAnsi="Times New Roman" w:cs="Times New Roman"/>
          <w:b/>
          <w:sz w:val="36"/>
          <w:szCs w:val="36"/>
        </w:rPr>
        <w:t xml:space="preserve"> « Все интересное о цветах»</w:t>
      </w:r>
    </w:p>
    <w:p w:rsidR="00ED723E" w:rsidRPr="00027194" w:rsidRDefault="00ED723E" w:rsidP="00ED723E">
      <w:pPr>
        <w:jc w:val="right"/>
        <w:rPr>
          <w:rFonts w:ascii="Times New Roman" w:hAnsi="Times New Roman" w:cs="Times New Roman"/>
          <w:sz w:val="28"/>
          <w:szCs w:val="28"/>
        </w:rPr>
      </w:pPr>
      <w:r w:rsidRPr="00ED723E">
        <w:rPr>
          <w:rFonts w:ascii="Times New Roman" w:hAnsi="Times New Roman" w:cs="Times New Roman"/>
          <w:b/>
          <w:sz w:val="28"/>
          <w:szCs w:val="28"/>
        </w:rPr>
        <w:t>Беспалова Е.В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D723E">
        <w:rPr>
          <w:rFonts w:ascii="Times New Roman" w:hAnsi="Times New Roman" w:cs="Times New Roman"/>
          <w:b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2971800"/>
            <wp:effectExtent l="0" t="0" r="9525" b="0"/>
            <wp:wrapSquare wrapText="bothSides"/>
            <wp:docPr id="1" name="Рисунок 1" descr="http://www.ivalex.vistcom.ru/image/metod8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valex.vistcom.ru/image/metod81_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194">
        <w:rPr>
          <w:rFonts w:ascii="Times New Roman" w:hAnsi="Times New Roman" w:cs="Times New Roman"/>
          <w:sz w:val="28"/>
          <w:szCs w:val="28"/>
        </w:rPr>
        <w:t>Познакомить детей с цветком (название, внешний вид, места и особенности произрастания). Учить детей пони</w:t>
      </w:r>
      <w:r>
        <w:rPr>
          <w:rFonts w:ascii="Times New Roman" w:hAnsi="Times New Roman" w:cs="Times New Roman"/>
          <w:sz w:val="28"/>
          <w:szCs w:val="28"/>
        </w:rPr>
        <w:t>мать образный смысл легенд</w:t>
      </w:r>
      <w:r w:rsidRPr="00027194">
        <w:rPr>
          <w:rFonts w:ascii="Times New Roman" w:hAnsi="Times New Roman" w:cs="Times New Roman"/>
          <w:sz w:val="28"/>
          <w:szCs w:val="28"/>
        </w:rPr>
        <w:t xml:space="preserve"> (из книги Л.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Згуровской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«Авгу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ст в Кр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ыму»). Словарь: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медонос</w:t>
      </w:r>
      <w:r>
        <w:rPr>
          <w:rFonts w:ascii="Times New Roman" w:hAnsi="Times New Roman" w:cs="Times New Roman"/>
          <w:sz w:val="28"/>
          <w:szCs w:val="28"/>
        </w:rPr>
        <w:t xml:space="preserve">, познакомить с названиями других цветов, легендами о них, что означает символика цветов. </w:t>
      </w:r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азвивать образное восприятие, умение видеть красоту природы. Воспитывать интерес и бережное отношение к природе.</w:t>
      </w:r>
      <w:r w:rsidRPr="00027194">
        <w:rPr>
          <w:rFonts w:ascii="Times New Roman" w:hAnsi="Times New Roman" w:cs="Times New Roman"/>
          <w:sz w:val="28"/>
          <w:szCs w:val="28"/>
        </w:rPr>
        <w:br/>
        <w:t>Оборудование: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цветов</w:t>
      </w:r>
      <w:r w:rsidRPr="00027194">
        <w:rPr>
          <w:rFonts w:ascii="Times New Roman" w:hAnsi="Times New Roman" w:cs="Times New Roman"/>
          <w:sz w:val="28"/>
          <w:szCs w:val="28"/>
        </w:rPr>
        <w:t>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О возникновении цветов сложено много легенд. Сегодня вы услышите легенду о цветке с удивительным названием –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Чтение легенды.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Легенда об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Иван-да-Марье</w:t>
      </w:r>
      <w:proofErr w:type="spellEnd"/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 «Давным-давно жил в дремучем лесу Леший.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Кривоногий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, с копытцами, ушастый и очень кудряво взъерошенный. Так считали люди. Сам же леший говорил, что он потому лохматый, что в парикмахерах у него были всякие древесные колючки, сквозь которые он постоянно в лесу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продирался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так вот, жил себе Леший. Жил по-своему, горевал по-своему и радовался тоже по-своему. Одиночества он не боялся, друзей не имел, что такое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любовь не знал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, с соперниками дрался, гнал их из леса. Так бы оно и шло впредь, но вдруг Леший влюбился. Увидел как-то по весне под кустиком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глазастенькую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желтенькую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фиалочку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и пропал мужичок со всеми своими непричесанными кудрями и копытцами. Пристроился радом,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глазеет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и вздыхает, вздыхает, ну прямо как больной. Это он смелости набирался.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стоит, цветет, красуется, на Лешего даже не смотрит. Расстроился Леший, возьми да и брякни: «Я тобою очарован, жизнь без тебя не в жизнь,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 xml:space="preserve">выходи за меня замуж».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посмотрела на Лешего и отвернулась. Леший думает: чем бы ее удивить, и давай хвастаться: «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могу, это могу, хочешь все звезды в шапку соберу?» 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опять посмотрела на взъерошенного поклонника и сказала: «Зачем мне звезды в шапке? Пусть на небе живут, мне с моим суженым на лесные дорожки светят. Ивана люблю, с ним жить буду, а не с тобой». Это она для цветущего рядом фиолетового Ивана так говорила.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Пришло время, поженились две фиалки, желтенькая и фиолетовая, и зажили вместе одним домком, одним цветком. В цветке том желтые лепестки –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, а фиолетовые – Иванушка. И не стало в лесу ни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марьюшки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, ни Иванушки по отдельности, а есть единый лесной цветок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. А Леший до сих пор в лесу шатается, горюет и всем жалуется».</w:t>
      </w:r>
      <w:r w:rsidRPr="00027194">
        <w:rPr>
          <w:rFonts w:ascii="Times New Roman" w:hAnsi="Times New Roman" w:cs="Times New Roman"/>
          <w:sz w:val="28"/>
          <w:szCs w:val="28"/>
        </w:rPr>
        <w:br/>
        <w:t> </w:t>
      </w:r>
      <w:r w:rsidRPr="00027194">
        <w:rPr>
          <w:rFonts w:ascii="Times New Roman" w:hAnsi="Times New Roman" w:cs="Times New Roman"/>
          <w:sz w:val="28"/>
          <w:szCs w:val="28"/>
        </w:rPr>
        <w:br/>
        <w:t>Воспитатель - 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– лесной цветок. Что это значит? Этот цветок растет в лесу.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Цветки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Ивана-да-Марьи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обильно выделяют нектар и вполне заслуженно считаются хорошим медоносом. Знаете ли вы, какие растения называют медоносами? Прислушайтесь к этому слову – «медонос», о чем оно говорит? Мед несет.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Очень интересно приспособился цветок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к распространению семян — помогают ему в этом муравьи. Дело в том, что семена, похожие на пшеничные зерна, имеют мешочек с ароматными маслами. Для муравьев эти масла — лакомство, поэтому и перетаскивают они семена. А цветку только этого и нужно.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А еще интересен этот цветок тем, что на корнях у него есть присоски, прикрепляющиеся к корням других растений. Так цветок подкармливается соком чужих растений.</w:t>
      </w:r>
      <w:r w:rsidRPr="00027194">
        <w:rPr>
          <w:rFonts w:ascii="Times New Roman" w:hAnsi="Times New Roman" w:cs="Times New Roman"/>
          <w:sz w:val="28"/>
          <w:szCs w:val="28"/>
        </w:rPr>
        <w:br/>
        <w:t>Этот цветок ядовит! А еще он обладает лечебными свойствами: заживляет раны, лечит сердце, кожу.</w:t>
      </w:r>
      <w:r w:rsidRPr="00027194">
        <w:rPr>
          <w:rFonts w:ascii="Times New Roman" w:hAnsi="Times New Roman" w:cs="Times New Roman"/>
          <w:sz w:val="28"/>
          <w:szCs w:val="28"/>
        </w:rPr>
        <w:br/>
        <w:t>Подумать только, маленький цветок, а как многим он нужен: семена для муравьев, цветочная пыльца для пчел, настойки из листьев для лекарств людям. Да и просто посмотреть на цветок, полюбоваться приятно. Берегите дети красоту, не рвите цветы. Лесные цветы не живут сорванные в вазе, а сразу вянут и гибнут.</w:t>
      </w:r>
      <w:r w:rsidRPr="00027194">
        <w:rPr>
          <w:rFonts w:ascii="Times New Roman" w:hAnsi="Times New Roman" w:cs="Times New Roman"/>
          <w:sz w:val="28"/>
          <w:szCs w:val="28"/>
        </w:rPr>
        <w:br/>
        <w:t>Если я сорву цветок...</w:t>
      </w:r>
      <w:r w:rsidRPr="00027194">
        <w:rPr>
          <w:rFonts w:ascii="Times New Roman" w:hAnsi="Times New Roman" w:cs="Times New Roman"/>
          <w:sz w:val="28"/>
          <w:szCs w:val="28"/>
        </w:rPr>
        <w:br/>
        <w:t>Если я сорву цветок, </w:t>
      </w:r>
      <w:r w:rsidRPr="00027194">
        <w:rPr>
          <w:rFonts w:ascii="Times New Roman" w:hAnsi="Times New Roman" w:cs="Times New Roman"/>
          <w:sz w:val="28"/>
          <w:szCs w:val="28"/>
        </w:rPr>
        <w:br/>
        <w:t>Если ты сорвешь цветок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… </w:t>
      </w:r>
      <w:r w:rsidRPr="00027194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сли все: и я, и ты – 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Если мы сорвем цветы, </w:t>
      </w:r>
      <w:r w:rsidRPr="00027194">
        <w:rPr>
          <w:rFonts w:ascii="Times New Roman" w:hAnsi="Times New Roman" w:cs="Times New Roman"/>
          <w:sz w:val="28"/>
          <w:szCs w:val="28"/>
        </w:rPr>
        <w:br/>
        <w:t>То окажутся пусты </w:t>
      </w:r>
      <w:r w:rsidRPr="00027194">
        <w:rPr>
          <w:rFonts w:ascii="Times New Roman" w:hAnsi="Times New Roman" w:cs="Times New Roman"/>
          <w:sz w:val="28"/>
          <w:szCs w:val="28"/>
        </w:rPr>
        <w:br/>
        <w:t>И деревья, и кусты… </w:t>
      </w:r>
      <w:r w:rsidRPr="00027194">
        <w:rPr>
          <w:rFonts w:ascii="Times New Roman" w:hAnsi="Times New Roman" w:cs="Times New Roman"/>
          <w:sz w:val="28"/>
          <w:szCs w:val="28"/>
        </w:rPr>
        <w:br/>
        <w:t>И не будет красоты. </w:t>
      </w:r>
      <w:r w:rsidRPr="00027194">
        <w:rPr>
          <w:rFonts w:ascii="Times New Roman" w:hAnsi="Times New Roman" w:cs="Times New Roman"/>
          <w:sz w:val="28"/>
          <w:szCs w:val="28"/>
        </w:rPr>
        <w:br/>
        <w:t>И не будет доброты. </w:t>
      </w:r>
      <w:r w:rsidRPr="00027194">
        <w:rPr>
          <w:rFonts w:ascii="Times New Roman" w:hAnsi="Times New Roman" w:cs="Times New Roman"/>
          <w:sz w:val="28"/>
          <w:szCs w:val="28"/>
        </w:rPr>
        <w:br/>
        <w:t>Если только я и ты – </w:t>
      </w:r>
      <w:r w:rsidRPr="00027194">
        <w:rPr>
          <w:rFonts w:ascii="Times New Roman" w:hAnsi="Times New Roman" w:cs="Times New Roman"/>
          <w:sz w:val="28"/>
          <w:szCs w:val="28"/>
        </w:rPr>
        <w:br/>
        <w:t>Если мы сорвем цветы… </w:t>
      </w:r>
      <w:r w:rsidRPr="00027194">
        <w:rPr>
          <w:rFonts w:ascii="Times New Roman" w:hAnsi="Times New Roman" w:cs="Times New Roman"/>
          <w:sz w:val="28"/>
          <w:szCs w:val="28"/>
        </w:rPr>
        <w:br/>
        <w:t> (Т. Собакин)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Вопросы: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 1. Почему цветок получил такое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?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он цвета?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3. Где растет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? </w:t>
      </w:r>
      <w:r w:rsidRPr="00027194">
        <w:rPr>
          <w:rFonts w:ascii="Times New Roman" w:hAnsi="Times New Roman" w:cs="Times New Roman"/>
          <w:sz w:val="28"/>
          <w:szCs w:val="28"/>
        </w:rPr>
        <w:br/>
        <w:t>4. Почему этот цветок называют «медоносом»? </w:t>
      </w:r>
      <w:r w:rsidRPr="00027194">
        <w:rPr>
          <w:rFonts w:ascii="Times New Roman" w:hAnsi="Times New Roman" w:cs="Times New Roman"/>
          <w:sz w:val="28"/>
          <w:szCs w:val="28"/>
        </w:rPr>
        <w:br/>
        <w:t>5. За что эго любят муравьи? </w:t>
      </w:r>
      <w:r w:rsidRPr="00027194">
        <w:rPr>
          <w:rFonts w:ascii="Times New Roman" w:hAnsi="Times New Roman" w:cs="Times New Roman"/>
          <w:sz w:val="28"/>
          <w:szCs w:val="28"/>
        </w:rPr>
        <w:br/>
        <w:t>6. Каким образом подкармливается соком других растений?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7. Можно ли назвать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Иван-да-Марью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лекарственным растением? </w:t>
      </w:r>
      <w:r w:rsidRPr="00027194">
        <w:rPr>
          <w:rFonts w:ascii="Times New Roman" w:hAnsi="Times New Roman" w:cs="Times New Roman"/>
          <w:sz w:val="28"/>
          <w:szCs w:val="28"/>
        </w:rPr>
        <w:br/>
        <w:t> Почему? </w:t>
      </w:r>
      <w:r w:rsidRPr="00027194">
        <w:rPr>
          <w:rFonts w:ascii="Times New Roman" w:hAnsi="Times New Roman" w:cs="Times New Roman"/>
          <w:sz w:val="28"/>
          <w:szCs w:val="28"/>
        </w:rPr>
        <w:br/>
        <w:t>8. Почему нельзя срывать этот цветок?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Анализ.</w:t>
      </w:r>
      <w:r w:rsidRPr="00027194">
        <w:rPr>
          <w:rFonts w:ascii="Times New Roman" w:hAnsi="Times New Roman" w:cs="Times New Roman"/>
          <w:sz w:val="28"/>
          <w:szCs w:val="28"/>
        </w:rPr>
        <w:br/>
        <w:t>Итог.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ЛЕГЕНДЫ   О   ЦВЕТАХ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Вы задумывались когда-нибудь, почему о времени года лето говорят: "лето красное"?</w:t>
      </w:r>
      <w:r w:rsidRPr="00027194">
        <w:rPr>
          <w:rFonts w:ascii="Times New Roman" w:hAnsi="Times New Roman" w:cs="Times New Roman"/>
          <w:sz w:val="28"/>
          <w:szCs w:val="28"/>
        </w:rPr>
        <w:br/>
        <w:t>"Красным" в Древней Руси называлось красивое. Чем же красиво лето?</w:t>
      </w:r>
      <w:r w:rsidRPr="00027194">
        <w:rPr>
          <w:rFonts w:ascii="Times New Roman" w:hAnsi="Times New Roman" w:cs="Times New Roman"/>
          <w:sz w:val="28"/>
          <w:szCs w:val="28"/>
        </w:rPr>
        <w:br/>
        <w:t>А красиво оно бесчисленными множествами цветов, распускающихся в это время года.</w:t>
      </w:r>
      <w:r w:rsidRPr="00027194">
        <w:rPr>
          <w:rFonts w:ascii="Times New Roman" w:hAnsi="Times New Roman" w:cs="Times New Roman"/>
          <w:sz w:val="28"/>
          <w:szCs w:val="28"/>
        </w:rPr>
        <w:br/>
        <w:t>Цветы – символ непреходящей красоты мира. Они делают нашу жизнь богаче и радостнее, пробуждают в человеке любовь к добру, ко всему  прекрасному. День рождения, свидания с любимой, свадьбы, юбилеи, памятные даты … и всё это непременно сопровождается цветами.</w:t>
      </w:r>
      <w:r w:rsidRPr="00027194">
        <w:rPr>
          <w:rFonts w:ascii="Times New Roman" w:hAnsi="Times New Roman" w:cs="Times New Roman"/>
          <w:sz w:val="28"/>
          <w:szCs w:val="28"/>
        </w:rPr>
        <w:br/>
        <w:t>С древнейших времён цветы сопровождали торжественные события в жизни человека, который, кроме того, приписывал им таинственную силу.</w:t>
      </w:r>
      <w:r w:rsidRPr="00027194">
        <w:rPr>
          <w:rFonts w:ascii="Times New Roman" w:hAnsi="Times New Roman" w:cs="Times New Roman"/>
          <w:sz w:val="28"/>
          <w:szCs w:val="28"/>
        </w:rPr>
        <w:br/>
        <w:t>В Индии считали: если человек увидит, как раскрывается лотос, то он будет всю жизнь счастлив.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В Древней Руси верили, что цветок папоротника в ночь Ивана Купалы даёт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человеку власть и открывает клады, а цветок кувшинки (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) – защищает от всякой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.</w:t>
      </w:r>
      <w:r w:rsidRPr="00027194">
        <w:rPr>
          <w:rFonts w:ascii="Times New Roman" w:hAnsi="Times New Roman" w:cs="Times New Roman"/>
          <w:sz w:val="28"/>
          <w:szCs w:val="28"/>
        </w:rPr>
        <w:br/>
        <w:t>У всех цветов есть свои легенды, истории.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Если б знала баба,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Что такое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</w:t>
      </w:r>
      <w:r w:rsidRPr="00027194">
        <w:rPr>
          <w:rFonts w:ascii="Times New Roman" w:hAnsi="Times New Roman" w:cs="Times New Roman"/>
          <w:sz w:val="28"/>
          <w:szCs w:val="28"/>
        </w:rPr>
        <w:br/>
        <w:t>Всегда бы брала её,</w:t>
      </w:r>
      <w:r w:rsidRPr="00027194">
        <w:rPr>
          <w:rFonts w:ascii="Times New Roman" w:hAnsi="Times New Roman" w:cs="Times New Roman"/>
          <w:sz w:val="28"/>
          <w:szCs w:val="28"/>
        </w:rPr>
        <w:br/>
        <w:t>Вшивала в пояс,</w:t>
      </w:r>
      <w:r w:rsidRPr="00027194">
        <w:rPr>
          <w:rFonts w:ascii="Times New Roman" w:hAnsi="Times New Roman" w:cs="Times New Roman"/>
          <w:sz w:val="28"/>
          <w:szCs w:val="28"/>
        </w:rPr>
        <w:br/>
        <w:t>И носила на себе.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Как появились цветы на Земле?</w:t>
      </w:r>
      <w:r w:rsidRPr="00027194">
        <w:rPr>
          <w:rFonts w:ascii="Times New Roman" w:hAnsi="Times New Roman" w:cs="Times New Roman"/>
          <w:sz w:val="28"/>
          <w:szCs w:val="28"/>
        </w:rPr>
        <w:br/>
        <w:t>Возвращался Иван-царевич от Бабы-Яги, доехал до большой реки, а моста нет. Махнул три раза платком в правую сторону – повисла над рекой радуга дивная, он и переехал по ней на другой берег.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Махнул два раза в левую сторону – радуга стала тоненьким-тоненьким мостиком. Бросилась Баба-Яга за Иваном-царевичем вдогонку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добралась до середины, а он возьми да и обломись! Рассыпалась радуга по обе стороны реки на мелкие осколочки цветочками. Одни цветы были добрые – от следов Ивана-царевича, а другие – ядовитые – это там, где Баба-Яга ступала.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ПИОН</w:t>
      </w:r>
      <w:r w:rsidRPr="00027194">
        <w:rPr>
          <w:rFonts w:ascii="Times New Roman" w:hAnsi="Times New Roman" w:cs="Times New Roman"/>
          <w:sz w:val="28"/>
          <w:szCs w:val="28"/>
        </w:rPr>
        <w:br/>
        <w:t>В Греции жил лекарь-целитель по имени Пион. Он лечил людей от разных заболеваний цветущей травой. Цветок травы был большой, красивый, пахучий. В лечении целитель использовал и корни. Корни выкапывают ночью, т.к. в них меньше яда. В честь этого лекаря и был назван чудодейственный цветок – Пион.</w:t>
      </w:r>
      <w:r w:rsidRPr="00027194">
        <w:rPr>
          <w:rFonts w:ascii="Times New Roman" w:hAnsi="Times New Roman" w:cs="Times New Roman"/>
          <w:sz w:val="28"/>
          <w:szCs w:val="28"/>
        </w:rPr>
        <w:br/>
        <w:t>Дом, в котором есть пион, не поразит молния. Пион помогает роженицам при  родах. Помогает людям от бессонницы. Ложный пион – Марьин корень обладает такими же свойствами.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СИРЕНЬ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Весной Солнце с радугой отправились гулять. Шло Солнце и лучи свои, смешивая  с переливанием радуги, посылало на Землю. Падая на землю, они превращались в цветы – жёлтые, оранжевые, красные, синие, белые.</w:t>
      </w:r>
      <w:r w:rsidRPr="00027194">
        <w:rPr>
          <w:rFonts w:ascii="Times New Roman" w:hAnsi="Times New Roman" w:cs="Times New Roman"/>
          <w:sz w:val="28"/>
          <w:szCs w:val="28"/>
        </w:rPr>
        <w:br/>
        <w:t>Когда Солнце достигло Севера, у радуги осталось только два цвета: лиловый и белый.</w:t>
      </w:r>
      <w:r w:rsidRPr="00027194">
        <w:rPr>
          <w:rFonts w:ascii="Times New Roman" w:hAnsi="Times New Roman" w:cs="Times New Roman"/>
          <w:sz w:val="28"/>
          <w:szCs w:val="28"/>
        </w:rPr>
        <w:br/>
        <w:t>Лиловый цвет, смешавшись с солнечными лучами, упал на маленький кустик, и тот покрылся сиреневыми цветами. А белый цвет, рассыпанный над землёй, дал белую сирень. 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Увидело Счастье прекрасные цветы и спряталось в их лепестках. С тех пор считают, что на сирени найти цветок с шестью лепестками – прикоснуться к Счастью.</w:t>
      </w:r>
      <w:r w:rsidRPr="00027194">
        <w:rPr>
          <w:rFonts w:ascii="Times New Roman" w:hAnsi="Times New Roman" w:cs="Times New Roman"/>
          <w:sz w:val="28"/>
          <w:szCs w:val="28"/>
        </w:rPr>
        <w:br/>
        <w:t>Сирень – первое чувство любви.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МАК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Древние греки рассказывали миф о боге сновидений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Мардие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. Вокруг его жилища росли маки, в цветах которых покоились сны. Когда наступала ночь,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Мардий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срывал один из цветков и облетал Землю, усыпляя им утомившихся людей.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РОЗА</w:t>
      </w:r>
      <w:r w:rsidRPr="00027194">
        <w:rPr>
          <w:rFonts w:ascii="Times New Roman" w:hAnsi="Times New Roman" w:cs="Times New Roman"/>
          <w:sz w:val="28"/>
          <w:szCs w:val="28"/>
        </w:rPr>
        <w:br/>
        <w:t>Роза – бесспорная царица цветов! Испокон веков её поклонялись, её воспевали и любили. По количеству посвящённых ей стихов, песен, поэтических легенд и преданий царица цветов занимает исключительное место. Самые первые сведения о розе встречаются уже в древнеиндийских сказаниях, согласно которым она пользовалась в Древней Индии таким почётом, что даже существовал закон, по которому каждый, принесший царю розу, мог просить у него всё, что он только пожелает. </w:t>
      </w:r>
      <w:r w:rsidRPr="00027194">
        <w:rPr>
          <w:rFonts w:ascii="Times New Roman" w:hAnsi="Times New Roman" w:cs="Times New Roman"/>
          <w:sz w:val="28"/>
          <w:szCs w:val="28"/>
        </w:rPr>
        <w:br/>
        <w:t>Даром богов считали розу и древние греки. Титул царицы цветов она получила от знаменитой Сафо. А появление её греческие поэты облекли в целый ряд чудесных сказаний: родилась роза из белоснежной пены, покрывавшей тело Афродиты, когда та выходила из моря. Увидев цветок, по красоте своей не уступающий самой богине, очарованные боги обрызгали его нектаром, который и придал ему чудный запах. Однако из-за зависти некоторых богов нектар этот не дал розе бессмертия, и она осталась такой же смертной, как и всё, что рождается на Земле.</w:t>
      </w:r>
      <w:r w:rsidRPr="00027194">
        <w:rPr>
          <w:rFonts w:ascii="Times New Roman" w:hAnsi="Times New Roman" w:cs="Times New Roman"/>
          <w:sz w:val="28"/>
          <w:szCs w:val="28"/>
        </w:rPr>
        <w:br/>
        <w:t>Согласно персидской мифологии, раньше все розы были белыми. Но вот соловей влюбился в розу и не смог перенести неразделённой любви. Он бросился грудью на шипы и умер, а роза с тех пор стала алой от его крови.</w:t>
      </w:r>
      <w:r w:rsidRPr="00027194">
        <w:rPr>
          <w:rFonts w:ascii="Times New Roman" w:hAnsi="Times New Roman" w:cs="Times New Roman"/>
          <w:sz w:val="28"/>
          <w:szCs w:val="28"/>
        </w:rPr>
        <w:br/>
        <w:t>Роза обладает любовной силой, благодаря своему тонкому аромату и необычайной красоте. Вы сделаете прекрасный подарок женщине, подарив ей красные розы. Но никогда не дарите вместе белые и красные розы: это символ разлуки, гибельной любви Тристана и Изольды.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ВАСИЛЁК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Кто не знает прекрасный, синий как южное небо, полевой василёк. Старинная легенда рассказывает: однажды небо упрекало колосья хлебного поля в неблагодарности: "Всё, что населяет землю, благодарит меня, - сказало оно, - цветы посылают мне своё благоуханье, леса - таинственный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шёпот, птицы – пение, только вы не выражаете мне признательности, хотя ни кто иной, как я наполняю ваши корни освежающим дождём и зреть заставляю полновесные зёрна в ваших золотых колосьях".</w:t>
      </w:r>
      <w:r w:rsidRPr="00027194">
        <w:rPr>
          <w:rFonts w:ascii="Times New Roman" w:hAnsi="Times New Roman" w:cs="Times New Roman"/>
          <w:sz w:val="28"/>
          <w:szCs w:val="28"/>
        </w:rPr>
        <w:br/>
        <w:t>"Наоборот, мы благодарны, - возразили колосья, - мы украшаем землю вечно волнующимся и качающимся морем зелени. По-другому мы не в состоянии выразить свою признательность. У нас нет возможности вознестись к тебе. Помоги нам, и мы будем осыпать тебя ласками и говорить о любви".</w:t>
      </w:r>
      <w:r w:rsidRPr="00027194">
        <w:rPr>
          <w:rFonts w:ascii="Times New Roman" w:hAnsi="Times New Roman" w:cs="Times New Roman"/>
          <w:sz w:val="28"/>
          <w:szCs w:val="28"/>
        </w:rPr>
        <w:br/>
        <w:t>"Хорошо, - сказало небо, - если вы не можете подняться ко мне, так я сойду к вам". </w:t>
      </w:r>
      <w:r w:rsidRPr="00027194">
        <w:rPr>
          <w:rFonts w:ascii="Times New Roman" w:hAnsi="Times New Roman" w:cs="Times New Roman"/>
          <w:sz w:val="28"/>
          <w:szCs w:val="28"/>
        </w:rPr>
        <w:br/>
        <w:t>И вот небо приказало земле вырастить среди колосьев чудесные синие цветы – частицы самого себя.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Когда-то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, гласит миф, на земле жили кентавры – полулошади, полулюди.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 xml:space="preserve">Мудрейшим среди них считался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Хирон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прославившийся знаниями в медицине.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Однажды разгорелась жестокая битва, и отравленная стрела, пущенная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Тераклом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, случайно тяжело ранила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Хирона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. Но мудрый кентавр не погиб, ему удалось разыскать растение, которое облегчило его страдания – это был цветок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цвета – василёк.</w:t>
      </w:r>
      <w:r w:rsidRPr="00027194">
        <w:rPr>
          <w:rFonts w:ascii="Times New Roman" w:hAnsi="Times New Roman" w:cs="Times New Roman"/>
          <w:sz w:val="28"/>
          <w:szCs w:val="28"/>
        </w:rPr>
        <w:br/>
        <w:t> </w:t>
      </w:r>
      <w:r w:rsidRPr="00027194">
        <w:rPr>
          <w:rFonts w:ascii="Times New Roman" w:hAnsi="Times New Roman" w:cs="Times New Roman"/>
          <w:sz w:val="28"/>
          <w:szCs w:val="28"/>
        </w:rPr>
        <w:br/>
        <w:t>АНЮТИНЫ  ГЛАЗКИ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Трудно пройти мимо этих цветов. Смотришь на них, а они будто на тебя смотрят. Интересно, что немцы анютины глазки называют "мачехой", объясняя это тем, что нижний самый круглый и красивый лепесток, - это мачеха, а находящиеся выше и не менее красиво окрашенные лепестки – её родные дочери, два верхних беленьких,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будто полинявших с лиловым оттенком – её бедно одетые падчерицы. Есть предание, что анютины глазки – это девушка Анюта, обращённая в цветок за любопытство к чужой жизни и подглядывание.</w:t>
      </w:r>
      <w:r w:rsidRPr="00027194">
        <w:rPr>
          <w:rFonts w:ascii="Times New Roman" w:hAnsi="Times New Roman" w:cs="Times New Roman"/>
          <w:sz w:val="28"/>
          <w:szCs w:val="28"/>
        </w:rPr>
        <w:br/>
        <w:t>Анютины глазки – думай обо мне.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ГЛАДИОЛУС</w:t>
      </w:r>
      <w:r w:rsidRPr="00027194">
        <w:rPr>
          <w:rFonts w:ascii="Times New Roman" w:hAnsi="Times New Roman" w:cs="Times New Roman"/>
          <w:sz w:val="28"/>
          <w:szCs w:val="28"/>
        </w:rPr>
        <w:br/>
        <w:t>В переводе с латинского - "меч". Из-за внешнего вида его называют - шпажник. Гладиолус символизирует дружбу, верность, память, благородство. Это один из цветов, который принято дарить мужчинам.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У крылечка домика клумбу свежую стеречь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тал на стражу гладиолус, в переводе – это "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мечь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".</w:t>
      </w:r>
      <w:r w:rsidRPr="00027194">
        <w:rPr>
          <w:rFonts w:ascii="Times New Roman" w:hAnsi="Times New Roman" w:cs="Times New Roman"/>
          <w:sz w:val="28"/>
          <w:szCs w:val="28"/>
        </w:rPr>
        <w:br/>
        <w:t>И как будто строгий воин в светлых латах – лепестков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однимается спокоен, неприступен и суров.</w:t>
      </w:r>
      <w:r w:rsidRPr="00027194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</w:t>
      </w:r>
      <w:r w:rsidRPr="00027194">
        <w:rPr>
          <w:rFonts w:ascii="Times New Roman" w:hAnsi="Times New Roman" w:cs="Times New Roman"/>
          <w:sz w:val="28"/>
          <w:szCs w:val="28"/>
        </w:rPr>
        <w:br/>
        <w:t>ГВОЗДИКА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Символ революционной борьбы – гвоздика.  Луговая гвоздика встречается на сухих, сильно освещённых солнцем местах. Цветы гвоздики привлекают к себе большое количество бабочек, потому что она выше других растений и имеет яркую окраску. Гвоздика является большой любимицей человека. Великолепный запах её цветов напоминает запах известной пряности – гвоздики, поэтому её так и назвали.</w:t>
      </w:r>
      <w:r w:rsidRPr="00027194">
        <w:rPr>
          <w:rFonts w:ascii="Times New Roman" w:hAnsi="Times New Roman" w:cs="Times New Roman"/>
          <w:sz w:val="28"/>
          <w:szCs w:val="28"/>
        </w:rPr>
        <w:br/>
        <w:t>В прошлом французские девушки деревенские, провожая своих парней на войну, дарили им букеты гвоздик, выражая пожелание быстрее возвращаться победителями и невредимыми. Молодые верили в чудодейственную силу гвоздики и бережно хранили, считая талисманом. Понятие о храбрости было настолько связано с этим цветком, что Наполеон I, утверждая орден Почётного легиона, избрал цвет гвоздики цветом ленты этого высшего знака отличия, чем и увековечил роль гвоздики в истории Франции.</w:t>
      </w:r>
      <w:r w:rsidRPr="00027194">
        <w:rPr>
          <w:rFonts w:ascii="Times New Roman" w:hAnsi="Times New Roman" w:cs="Times New Roman"/>
          <w:sz w:val="28"/>
          <w:szCs w:val="28"/>
        </w:rPr>
        <w:br/>
        <w:t>МИФ:</w:t>
      </w:r>
      <w:r w:rsidRPr="00027194">
        <w:rPr>
          <w:rFonts w:ascii="Times New Roman" w:hAnsi="Times New Roman" w:cs="Times New Roman"/>
          <w:sz w:val="28"/>
          <w:szCs w:val="28"/>
        </w:rPr>
        <w:br/>
        <w:t>Однажды возвращалась домой с неудачной охоты злая богиня. Она увидела маленького пастушка, играющего на свирели.</w:t>
      </w:r>
      <w:r w:rsidRPr="00027194">
        <w:rPr>
          <w:rFonts w:ascii="Times New Roman" w:hAnsi="Times New Roman" w:cs="Times New Roman"/>
          <w:sz w:val="28"/>
          <w:szCs w:val="28"/>
        </w:rPr>
        <w:br/>
        <w:t>- А, это ты распугал всех зверей и птиц? – закричала богиня.</w:t>
      </w:r>
      <w:r w:rsidRPr="00027194">
        <w:rPr>
          <w:rFonts w:ascii="Times New Roman" w:hAnsi="Times New Roman" w:cs="Times New Roman"/>
          <w:sz w:val="28"/>
          <w:szCs w:val="28"/>
        </w:rPr>
        <w:br/>
        <w:t>- Что вы? Что вы? Я только забавляюсь, - оправдывался мальчик, - ведь голос моей свирели так тих, что слышен только цветам. </w:t>
      </w:r>
      <w:r w:rsidRPr="00027194">
        <w:rPr>
          <w:rFonts w:ascii="Times New Roman" w:hAnsi="Times New Roman" w:cs="Times New Roman"/>
          <w:sz w:val="28"/>
          <w:szCs w:val="28"/>
        </w:rPr>
        <w:br/>
        <w:t>Не поверила пастушку богиня, набросилась на него и стала его бить. Там, где упали слёзы пастушка, неожиданно выросли цветы, похожие на покрасневшие от слёз глаза.</w:t>
      </w:r>
      <w:r w:rsidRPr="00027194">
        <w:rPr>
          <w:rFonts w:ascii="Times New Roman" w:hAnsi="Times New Roman" w:cs="Times New Roman"/>
          <w:sz w:val="28"/>
          <w:szCs w:val="28"/>
        </w:rPr>
        <w:br/>
        <w:t>Гвоздика – символ любви, помолвки, брака.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27194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– символизирует материнство.</w:t>
      </w:r>
      <w:r w:rsidRPr="00027194">
        <w:rPr>
          <w:rFonts w:ascii="Times New Roman" w:hAnsi="Times New Roman" w:cs="Times New Roman"/>
          <w:sz w:val="28"/>
          <w:szCs w:val="28"/>
        </w:rPr>
        <w:br/>
        <w:t>Белая – чистоту, любовь.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– пренебрежение, отказ.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Красавица – гвоздика,</w:t>
      </w:r>
      <w:r w:rsidRPr="00027194">
        <w:rPr>
          <w:rFonts w:ascii="Times New Roman" w:hAnsi="Times New Roman" w:cs="Times New Roman"/>
          <w:sz w:val="28"/>
          <w:szCs w:val="28"/>
        </w:rPr>
        <w:br/>
        <w:t>Пунцово-красный цвет,</w:t>
      </w:r>
      <w:r w:rsidRPr="00027194">
        <w:rPr>
          <w:rFonts w:ascii="Times New Roman" w:hAnsi="Times New Roman" w:cs="Times New Roman"/>
          <w:sz w:val="28"/>
          <w:szCs w:val="28"/>
        </w:rPr>
        <w:br/>
        <w:t>Пойди-ка, собери-ка</w:t>
      </w:r>
      <w:r w:rsidRPr="00027194">
        <w:rPr>
          <w:rFonts w:ascii="Times New Roman" w:hAnsi="Times New Roman" w:cs="Times New Roman"/>
          <w:sz w:val="28"/>
          <w:szCs w:val="28"/>
        </w:rPr>
        <w:br/>
        <w:t>Праздничный букет.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ФИАЛКА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реди весенних цветов особенно выделяются скромные душистые фиалки. Чудный, ни с чем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не сравнимый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по своей нежности запах фиалки и приятное сочетание фиолетовой окраски цветка с яркой зеленью листьев сделали её любимицей человека.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Легенда рассказывает, что однажды бог света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преследовал своими яркими лучами одну из дочерей – красавиц Атласа. Бедная девушка обратилась к Зевсу с просьбой укрыть и защитить её. Великий громовержец,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вняв просьбе, превратил её в чудную фиалку и укрыл её в тенистой зелени кустов. С тех пор каждую весну цвела  и наполняла своим благоуханьем фиалка окрестные места.</w:t>
      </w:r>
      <w:r w:rsidRPr="00027194">
        <w:rPr>
          <w:rFonts w:ascii="Times New Roman" w:hAnsi="Times New Roman" w:cs="Times New Roman"/>
          <w:sz w:val="28"/>
          <w:szCs w:val="28"/>
        </w:rPr>
        <w:br/>
        <w:t>Дочь Зевса однажды отправилась в лес за цветами и была похищена Плутоном как раз в то время, когда рвала фиалки. Она выронила из рук собранные цветы на землю, эти фиалки и цветут у нас поныне.</w:t>
      </w:r>
      <w:r w:rsidRPr="00027194">
        <w:rPr>
          <w:rFonts w:ascii="Times New Roman" w:hAnsi="Times New Roman" w:cs="Times New Roman"/>
          <w:sz w:val="28"/>
          <w:szCs w:val="28"/>
        </w:rPr>
        <w:br/>
        <w:t>Фиалка – символ застенчивости.</w:t>
      </w:r>
      <w:r w:rsidRPr="00027194">
        <w:rPr>
          <w:rFonts w:ascii="Times New Roman" w:hAnsi="Times New Roman" w:cs="Times New Roman"/>
          <w:sz w:val="28"/>
          <w:szCs w:val="28"/>
        </w:rPr>
        <w:br/>
        <w:t>В христианской традиции символизирует смирение.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душистая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весною расцвела</w:t>
      </w:r>
      <w:r w:rsidRPr="00027194">
        <w:rPr>
          <w:rFonts w:ascii="Times New Roman" w:hAnsi="Times New Roman" w:cs="Times New Roman"/>
          <w:sz w:val="28"/>
          <w:szCs w:val="28"/>
        </w:rPr>
        <w:br/>
        <w:t>Ароматом нежным</w:t>
      </w:r>
      <w:r w:rsidRPr="00027194">
        <w:rPr>
          <w:rFonts w:ascii="Times New Roman" w:hAnsi="Times New Roman" w:cs="Times New Roman"/>
          <w:sz w:val="28"/>
          <w:szCs w:val="28"/>
        </w:rPr>
        <w:br/>
        <w:t>Весь лес заполнила она.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ИРИСЫ</w:t>
      </w:r>
      <w:r w:rsidRPr="00027194">
        <w:rPr>
          <w:rFonts w:ascii="Times New Roman" w:hAnsi="Times New Roman" w:cs="Times New Roman"/>
          <w:sz w:val="28"/>
          <w:szCs w:val="28"/>
        </w:rPr>
        <w:br/>
        <w:t>Ирисы, или петушки, являются непременными спутниками наших дворовых цветников. За пёстрые по окраске цветы, покрытые как бы радужной сеточкой, растение названо именем греческой богини радуги Ириды. В переводе с греческого "ирис" означает радуга. В народе этот цветок получил ласковое прозвище – "касатик".</w:t>
      </w:r>
      <w:r w:rsidRPr="00027194">
        <w:rPr>
          <w:rFonts w:ascii="Times New Roman" w:hAnsi="Times New Roman" w:cs="Times New Roman"/>
          <w:sz w:val="28"/>
          <w:szCs w:val="28"/>
        </w:rPr>
        <w:br/>
        <w:t>Этот цветок хранит легенду о большой любви двух юных сердец – рыбака и рыбачки.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Рано дети лишились родителей. Сирот воспитывало всё рыбацкое селение. С детства они были как брат и сестра, а когда стали взрослыми, полюбили друг друга и решили пожениться. Но у них не было денег, чтобы сыграть свадьбу, а юноше так хотелось подарить своей невесте свадебный подарок. И вот однажды он на своей старой лодке уплыл далеко от дома, чтобы наловить много рыбы. Долго ждала своего любимого молодая рыбачка, но не дождалась. Она ходила по берегу реки и  нашла сети любимого с рыбой. И когда стала разделывать рыбу, в одной, самой большой рыбе она увидела драгоценный камень – сапфир. Он горел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пламенем – это был подарок свадебный молодого рыбака. В этот же вечер местные рыбаки увидели, как по берегам реки горят жёлтые огоньки. Это цветы выросли из слёз молодой вдовы, прекрасные ирисы-петушки. И теперь каждой весной на берегах рек, озёр, проток, где в тоске и печали, убитая горем рыбачка, искала своего любимого мужа, расцветают ирисы.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ТЮЛЬПАН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В золотистом бутоне жёлтого тюльпана было заключено счастье. До этого счастья никто не мог добраться, ибо не было такой силы, которая могла бы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открыть бутон тюльпана. Однажды по лугу шла женщина с ребёнком. Мальчик вырвался из рук матери и со звонким смехом побежал к цветку – и золотистый бутон раскрылся. Беззаботный детский смех совершил то, чего не смогла сделать никакая сила.</w:t>
      </w:r>
      <w:r w:rsidRPr="00027194">
        <w:rPr>
          <w:rFonts w:ascii="Times New Roman" w:hAnsi="Times New Roman" w:cs="Times New Roman"/>
          <w:sz w:val="28"/>
          <w:szCs w:val="28"/>
        </w:rPr>
        <w:br/>
        <w:t>Тюльпан – символ гордости у славян.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ЛАНДЫШ</w:t>
      </w:r>
      <w:r w:rsidRPr="00027194">
        <w:rPr>
          <w:rFonts w:ascii="Times New Roman" w:hAnsi="Times New Roman" w:cs="Times New Roman"/>
          <w:sz w:val="28"/>
          <w:szCs w:val="28"/>
        </w:rPr>
        <w:br/>
        <w:t>Ландыш является лучшим цветком майского леса. Весна наделила ландыш любовью к жизни, и он всегда благодарит её тёплыми ласковыми лучами. После цветения ландышей на месте осыпавшихся лепестков появляются крупные красные ягоды. Легенда уверяет, что это не ягодка вовсе, а горючие слёзы, которыми ландыш оплакивает расставание с весной. Весна хоть и  полюбила ландыш, но недолго. И ландыш поник от горя, маленькие цветочки его опали, и на их месте вылились огненно-красные слёзы – ягоды.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А по древнерусской легенде, морская царевна Волхова полюбила юношу Садко, а он отдал своё сердце любимице полей и лесов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Любаве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. Опечаленная Волхова вышла на берег и стала плакать. И там, где падали слезинки царевны, выросли ландыши – символ чистоты, любви!</w:t>
      </w:r>
      <w:r w:rsidRPr="00027194">
        <w:rPr>
          <w:rFonts w:ascii="Times New Roman" w:hAnsi="Times New Roman" w:cs="Times New Roman"/>
          <w:sz w:val="28"/>
          <w:szCs w:val="28"/>
        </w:rPr>
        <w:br/>
        <w:t>С маленьким серебристым цветком связаны не только  легенды, стихи, сказания, но и многие праздники. В период цветения ландышей проводились народные гулянья.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В Древней Германии на некоторых парнях и девушках были веночки из цветов ландышей. Они собирались на околицах, разжигали костры и танцевали до тех пор, пока цветы не увядали, тогда они бросали их в костёр, принося в жертву богине зари и весны –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Остаре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.</w:t>
      </w:r>
      <w:r w:rsidRPr="00027194">
        <w:rPr>
          <w:rFonts w:ascii="Times New Roman" w:hAnsi="Times New Roman" w:cs="Times New Roman"/>
          <w:sz w:val="28"/>
          <w:szCs w:val="28"/>
        </w:rPr>
        <w:br/>
        <w:t>А во Франции день первого мая называется днём Ландышей, которые символизируют солидарность трудящихся.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АДОНИС</w:t>
      </w:r>
      <w:r w:rsidRPr="00027194">
        <w:rPr>
          <w:rFonts w:ascii="Times New Roman" w:hAnsi="Times New Roman" w:cs="Times New Roman"/>
          <w:sz w:val="28"/>
          <w:szCs w:val="28"/>
        </w:rPr>
        <w:br/>
        <w:t>С приходом весны светлее, красочнее становится сотканный природой живой ковёр.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Золотистыми угольками горят на изумрудной зелени крупные жёлтые цветки адониса весеннего. В народе он известен как горицвет или стародубка. Существует легенда об этом цветке. Назван он по имени ассирийского и финикийского бога природы, умиравшего осенью и воскресшего весной. В последствие  греки дали это имя сыну царя Кипра – красивому и сильному юноше, которого полюбила богиня любви Афродита. Юная красавица оберегала своего любимого во время охоты на диких зверей, своевременно предупреждала о грозящей опасности. Она просила Адониса остерегаться зверей, особенно в её отсутствие. Но увлечение охотой у Адониса было столь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велико, что он пренебрёг мудрыми советами своей возлюбленной. И вот однажды на охоте его ранил смертельно дикий кабан. Много слёз пролила Афродита над телом любимого и в память о своей любви она вырастила из крови Адониса прекрасный цветок, который распускался весной.</w:t>
      </w:r>
      <w:r w:rsidRPr="00027194">
        <w:rPr>
          <w:rFonts w:ascii="Times New Roman" w:hAnsi="Times New Roman" w:cs="Times New Roman"/>
          <w:sz w:val="28"/>
          <w:szCs w:val="28"/>
        </w:rPr>
        <w:br/>
        <w:t>Печаль и горе Афродиты растрогали властителя царства мёртвых, и он стал отпускать Адониса на землю. С тех пор Адонис полгода проводит с Афродитой, а половину – среди теней умерших.</w:t>
      </w:r>
      <w:r w:rsidRPr="00027194">
        <w:rPr>
          <w:rFonts w:ascii="Times New Roman" w:hAnsi="Times New Roman" w:cs="Times New Roman"/>
          <w:sz w:val="28"/>
          <w:szCs w:val="28"/>
        </w:rPr>
        <w:br/>
        <w:t>С первыми весенними цветами, с лучами солнца приходит юноша на землю и вся природа с его появлением оживает, распускается в степи золотисто-жёлтый цветок горицвета.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ОДУВАНЧИК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Когда я родился, то первое, что увидел, было солнышко. Оно было яркое и красивое. Я ещё думал, какого цвета надеть на себя рубашку. Посмотрел вокруг: зелёная трава, а наверху - золотистое яркое солнышко. Оно улыбнулось мне и погладило своими тёплыми лучиками. Солнышко – доброе, тёплое, всех согревает, и поэтому от его тепла расцветают цветы. И я захотел стать, как солнышко. Солнышко услышало мою просьбу и покрасило мою рубашку в золотистый цвет. А цвет листьев мне подарила мягкая изумрудная травушка – муравушка. И с той поры мы с ними большие друзья. Просыпается солнышко – и я вместе с ним. Ложится солнышко спать – и я закрываю свою золотую солнечную головку. А травка меня защищает от сильного ветра. А в непогоду, когда идёт дождь одуванчик прячет свою головку, а ещё от дождя в одуванчиках прячутся мелкие насекомые. А когда выглянет солнышко, цветочки опять тянут к нему свои головки, чтобы сказать ему: "Здравствуй, солнышко!"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А когда одуванчик стареет, он меняет свой солнечный цвет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серебристый. И с помощью ветра расселяет свои семена вокруг. А с приходом весны появляются новые одуванчики, чтобы снова встретиться с солнышком, ведь они так на него похожи.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КОЛОКОЛЬЧИК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В давние времена люди ездили на лошадях. Лошадьми управляли ямщики. На дугу лошади вешали колокольчики, весело звеня, они не давали ямщику заснуть в дороге и заблудится, особенно в зимнее время, во время буранов, метелей, снегопадов. Местонахождение лошади в такое время можно было определить по звуку колокольчика. В степи растут цветы, они звенят от дуновения ветерка, только звон у них не такой громкий, как у металлических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колокольчиков.</w:t>
      </w:r>
      <w:r w:rsidRPr="00027194">
        <w:rPr>
          <w:rFonts w:ascii="Times New Roman" w:hAnsi="Times New Roman" w:cs="Times New Roman"/>
          <w:sz w:val="28"/>
          <w:szCs w:val="28"/>
        </w:rPr>
        <w:br/>
        <w:t>И если в ветреную погоду прислушаться, то можно услышать тихий звон. Шапочка этих цветов напоминает колокола, вот поэтому и назвали эти цветы колокольчиками.</w:t>
      </w:r>
      <w:r w:rsidRPr="00027194">
        <w:rPr>
          <w:rFonts w:ascii="Times New Roman" w:hAnsi="Times New Roman" w:cs="Times New Roman"/>
          <w:sz w:val="28"/>
          <w:szCs w:val="28"/>
        </w:rPr>
        <w:br/>
        <w:t>Колокольчики любят солнце, как и все цветы, свои нераскрывшиеся бутоны тянут к солнышку.  Как только они раскрываются, то опускают бутоны вниз, чтобы защитить пестики и тычинки от дождя. Цветы колокольчика защищают насекомых от плохой погоды, потому что опущены головкой вниз.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Колокольчики мои,</w:t>
      </w:r>
      <w:r w:rsidRPr="00027194">
        <w:rPr>
          <w:rFonts w:ascii="Times New Roman" w:hAnsi="Times New Roman" w:cs="Times New Roman"/>
          <w:sz w:val="28"/>
          <w:szCs w:val="28"/>
        </w:rPr>
        <w:br/>
        <w:t>Цветики степные!</w:t>
      </w:r>
      <w:r w:rsidRPr="00027194">
        <w:rPr>
          <w:rFonts w:ascii="Times New Roman" w:hAnsi="Times New Roman" w:cs="Times New Roman"/>
          <w:sz w:val="28"/>
          <w:szCs w:val="28"/>
        </w:rPr>
        <w:br/>
        <w:t>Что глядите на меня,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Тёмно-голубые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?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НЕЗАБУДКИ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 О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днажды богиня цветов Флора спустилась на землю и стала одаривать цветы именами. Всем цветам дала имя, никого не обидела и хотела удалиться, но вдруг услышала за спиной слабый голосок: - "Не забудь меня, Флора! Дай мне, пожалуйста, какое-нибудь имя!"</w:t>
      </w:r>
      <w:r w:rsidRPr="00027194">
        <w:rPr>
          <w:rFonts w:ascii="Times New Roman" w:hAnsi="Times New Roman" w:cs="Times New Roman"/>
          <w:sz w:val="28"/>
          <w:szCs w:val="28"/>
        </w:rPr>
        <w:br/>
        <w:t>Оглянулась Флора – никого не видно. Снова захотела уйти, но голосок повторился:</w:t>
      </w:r>
      <w:r w:rsidRPr="00027194">
        <w:rPr>
          <w:rFonts w:ascii="Times New Roman" w:hAnsi="Times New Roman" w:cs="Times New Roman"/>
          <w:sz w:val="28"/>
          <w:szCs w:val="28"/>
        </w:rPr>
        <w:br/>
        <w:t>- Не забудь меня, Флора! Дай и мне имя!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И только тут заметила Флора в разнотравье маленький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цветок.</w:t>
      </w:r>
      <w:r w:rsidRPr="00027194">
        <w:rPr>
          <w:rFonts w:ascii="Times New Roman" w:hAnsi="Times New Roman" w:cs="Times New Roman"/>
          <w:sz w:val="28"/>
          <w:szCs w:val="28"/>
        </w:rPr>
        <w:br/>
        <w:t>- Хорошо, - сказала богиня, - будь незабудкой.</w:t>
      </w:r>
      <w:r w:rsidRPr="00027194">
        <w:rPr>
          <w:rFonts w:ascii="Times New Roman" w:hAnsi="Times New Roman" w:cs="Times New Roman"/>
          <w:sz w:val="28"/>
          <w:szCs w:val="28"/>
        </w:rPr>
        <w:br/>
        <w:t>Вместе с именем я наделю тебя чудесной силой – ты будешь возвращать память тем людям, которые начнут забывать своих близких или свою родину. Хоть и мала незабудка, да почитаема веками. Во многих странах в честь неё устраивались праздники. В Германии в "день незабудки" школьники занимались неполный день, чтобы сходить в лес, попеть песни, поиграть, а затем вернуться домой с букетом незабудок.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По прибалтийской легенде, незабудки проросли из слёз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Элге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– невесты пастушка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Ликоса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при разлуке её с любимым, и с тех пор являются символом памяти, дружбы и вечной любви.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Если  я отправлюсь в путь,</w:t>
      </w:r>
      <w:r w:rsidRPr="00027194">
        <w:rPr>
          <w:rFonts w:ascii="Times New Roman" w:hAnsi="Times New Roman" w:cs="Times New Roman"/>
          <w:sz w:val="28"/>
          <w:szCs w:val="28"/>
        </w:rPr>
        <w:br/>
        <w:t>Он посмотрит на меня.</w:t>
      </w:r>
      <w:r w:rsidRPr="00027194">
        <w:rPr>
          <w:rFonts w:ascii="Times New Roman" w:hAnsi="Times New Roman" w:cs="Times New Roman"/>
          <w:sz w:val="28"/>
          <w:szCs w:val="28"/>
        </w:rPr>
        <w:br/>
        <w:t>И шепнёт мне: "Не забудь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ро родимые края!"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lastRenderedPageBreak/>
        <w:t>Голубой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цветочек хрупкий</w:t>
      </w:r>
      <w:r w:rsidRPr="00027194">
        <w:rPr>
          <w:rFonts w:ascii="Times New Roman" w:hAnsi="Times New Roman" w:cs="Times New Roman"/>
          <w:sz w:val="28"/>
          <w:szCs w:val="28"/>
        </w:rPr>
        <w:br/>
        <w:t>Он зовётся незабудкой.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КУВШИНКА</w:t>
      </w:r>
      <w:r w:rsidRPr="00027194">
        <w:rPr>
          <w:rFonts w:ascii="Times New Roman" w:hAnsi="Times New Roman" w:cs="Times New Roman"/>
          <w:sz w:val="28"/>
          <w:szCs w:val="28"/>
        </w:rPr>
        <w:br/>
        <w:t>  У всех народов с глубокой древности сохранились предания и легенды, связанные с водяной лилией – кувшинкой.</w:t>
      </w:r>
      <w:r w:rsidRPr="00027194">
        <w:rPr>
          <w:rFonts w:ascii="Times New Roman" w:hAnsi="Times New Roman" w:cs="Times New Roman"/>
          <w:sz w:val="28"/>
          <w:szCs w:val="28"/>
        </w:rPr>
        <w:br/>
        <w:t>В Древней Греции цветок кувшинка был символом красоты и красноречия.</w:t>
      </w:r>
      <w:r w:rsidRPr="00027194">
        <w:rPr>
          <w:rFonts w:ascii="Times New Roman" w:hAnsi="Times New Roman" w:cs="Times New Roman"/>
          <w:sz w:val="28"/>
          <w:szCs w:val="28"/>
        </w:rPr>
        <w:br/>
        <w:t>В средние века в Европе родились сказки об эльфах - маленьких лесных человечках, катающихся, как на корабликах, в чашелистиках кувшинки. Кувшинку называли лебединым цветком. Североамериканские индейцы создали красивое сказание: водяная лилия образовалась из искр, упавших с Полярной и "Вечерней" звезды, когда они столкнулись между собой, споря из-за обладания стрелой, которую в минуту смерти выпустил индийский вождь. </w:t>
      </w:r>
      <w:r w:rsidRPr="00027194">
        <w:rPr>
          <w:rFonts w:ascii="Times New Roman" w:hAnsi="Times New Roman" w:cs="Times New Roman"/>
          <w:sz w:val="28"/>
          <w:szCs w:val="28"/>
        </w:rPr>
        <w:br/>
        <w:t>У славянских народов красивый белый цветок с пятнистым, как змеиный или рыбий хвост, корневищем был превращён народной фантазией в русалку – прекрасную девушку с рыбьим хвостом.</w:t>
      </w:r>
      <w:r w:rsidRPr="00027194">
        <w:rPr>
          <w:rFonts w:ascii="Times New Roman" w:hAnsi="Times New Roman" w:cs="Times New Roman"/>
          <w:sz w:val="28"/>
          <w:szCs w:val="28"/>
        </w:rPr>
        <w:br/>
        <w:t>Древние славяне считали, что кувшинка помогает путешественникам. Отправляясь в путь, они зашивали в ладанку кусок корневища кувшинки и вешали себе на шею, произнося заклинание: "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Одолень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– трава! Одолей ты злых людей: лихо бы на нас не думали, скверного не мыслили, отгони ты чародея-ябедника.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! Одолей мне горы высокие, долы низкие, озёра синие, берега крутые, леса тёмные, пеньки и колоды. Спрячу я тебя,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у ретивого сердца во всём пути и во всей дороженьке".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ШИПОВНИК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Шиповник – прародитель роз. Садовники из дикого куста вырастили много сортов роз. Существует много легенд об этом цветке.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В одной станице жила бедная, но очень красивая девушка – казачка. Её полюбил бедный казак, у которого кроме гордости и красоты ничего не было. Они поклялись вечно любить друг друга. Но в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эту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же девушку влюбился богатый станичный атаман и хотел на ней жениться, однако девушка ему отказала.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Пришло время идти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юноше на службу. Не хотелось парню расставаться с любимой, тревожно билось его сердце. На прощанье он подарил девушке кинжал, а она ему полотенце да слова верности: "Буду ждать тебя, милый, сколько бы времени ни прошло". После отъезда любимого девушку стал преследовать атаман, но она его возненавидела, но атаман её похитил и в белом подвенечном платье повёз в церковь венчаться.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 xml:space="preserve">Сбежала со свадьбы невеста в станичный лесок и со словами: "Милый, остаюсь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тебе, как прежде", - пронзила себе сердце кинжалом. Кровь брызнула на белое платье, а тело упало на землю. На этом месте вырос ку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ст с цв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етками, словно девушка в подвенечном платье. Однажды атаман охотился и увидел куст. Хотел сорвать цветы, но ветки покрылись шипами и искололи его. Когда наступила осень, куст покрылся ягодами. Проходила мимо старушка, а куст шепчет: "Сорви нас. Не бойся, колючки для злых людей. Сделай чай и выпей". Она так и сделала. Молодость как будто вернулась к ней.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ПОДСНЕЖНИК</w:t>
      </w:r>
      <w:r w:rsidRPr="00027194">
        <w:rPr>
          <w:rFonts w:ascii="Times New Roman" w:hAnsi="Times New Roman" w:cs="Times New Roman"/>
          <w:sz w:val="28"/>
          <w:szCs w:val="28"/>
        </w:rPr>
        <w:br/>
        <w:t>Древняя легенда рассказывает: когда Адам и Ева были изгнаны из рая, шёл сильный снег, и Еве было очень холодно. Тогда, желая согреть её своим вниманием, несколько снежинок превратились в цветы. Увидев их, Ева повеселела, у неё появилась надежда, потому подснежник и стал символом надежды. </w:t>
      </w:r>
      <w:r w:rsidRPr="00027194">
        <w:rPr>
          <w:rFonts w:ascii="Times New Roman" w:hAnsi="Times New Roman" w:cs="Times New Roman"/>
          <w:sz w:val="28"/>
          <w:szCs w:val="28"/>
        </w:rPr>
        <w:br/>
        <w:t>По другой легенде, богиня Флора раздаривала цветкам костюмы для карнавала и подарила подснежнику белый-пребелый наряд. Но снег тоже захотел принять участие в празднике, хотя костюма ему не полагалось. Тогда он стал упрашивать растения поделиться с ним одеянием. Однако цветы, боясь холода, не откликнулись на просьбу, и только подснежник укрыл его своим хитоном. Вместе кружились они в хороводе цветов и прониклись друг к другу такой симпатией, что неразлучны и по сей день.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Русские легенды уверяют, что однажды старуха Зима со спутниками Стужей и Ветром решили не пустить на землю Весну. Все цветы испугались и поникли. Но подснежник выпрямил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стебелёк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и смело расправил лепестки. Солнце заметило подснежник, согрело землю и открыло дорогу Весне. С тех пор подснежник считается первой песней весны.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По заснеженной лужайке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одит мальчик в белой майке.</w:t>
      </w:r>
      <w:r w:rsidRPr="00027194">
        <w:rPr>
          <w:rFonts w:ascii="Times New Roman" w:hAnsi="Times New Roman" w:cs="Times New Roman"/>
          <w:sz w:val="28"/>
          <w:szCs w:val="28"/>
        </w:rPr>
        <w:br/>
        <w:t>(Подснежник.)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АСТРА</w:t>
      </w:r>
      <w:r w:rsidRPr="00027194">
        <w:rPr>
          <w:rFonts w:ascii="Times New Roman" w:hAnsi="Times New Roman" w:cs="Times New Roman"/>
          <w:sz w:val="28"/>
          <w:szCs w:val="28"/>
        </w:rPr>
        <w:br/>
        <w:t>Астра – слово греческое, означает "звезда". Согласно легенде астра выросла из пылинки, упавшей со звезды. Эти цветы, действительно, похожи на звёзды. Существует поверье, если ночью стать среди астр и внимательно прислушаться, то можно услышать едва уловимое перешёптывание – так астры общаются со звёздами-сёстрами. 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Астра – древнейшее растение. Изображение цветка нашли в царской гробнице. По мнению учёных, гробнице было 2000 лет. Она была украшена узорами из растений, среди которых была и астра.</w:t>
      </w:r>
      <w:r w:rsidRPr="00027194">
        <w:rPr>
          <w:rFonts w:ascii="Times New Roman" w:hAnsi="Times New Roman" w:cs="Times New Roman"/>
          <w:sz w:val="28"/>
          <w:szCs w:val="28"/>
        </w:rPr>
        <w:br/>
        <w:t>Астра почиталась как амулет, охраняющий от бед.</w:t>
      </w:r>
      <w:r w:rsidRPr="00027194">
        <w:rPr>
          <w:rFonts w:ascii="Times New Roman" w:hAnsi="Times New Roman" w:cs="Times New Roman"/>
          <w:sz w:val="28"/>
          <w:szCs w:val="28"/>
        </w:rPr>
        <w:br/>
        <w:t>Астра – уходящая красота.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br/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Астру с прямыми её лепестками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 </w:t>
      </w:r>
      <w:r w:rsidRPr="000271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древних времён называли "звездой".</w:t>
      </w:r>
      <w:r w:rsidRPr="00027194">
        <w:rPr>
          <w:rFonts w:ascii="Times New Roman" w:hAnsi="Times New Roman" w:cs="Times New Roman"/>
          <w:sz w:val="28"/>
          <w:szCs w:val="28"/>
        </w:rPr>
        <w:br/>
        <w:t>Так бы её вы назвали и сами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ней лепестки разбежались лучами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От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её золотой.</w:t>
      </w:r>
      <w:r w:rsidRPr="00027194">
        <w:rPr>
          <w:rFonts w:ascii="Times New Roman" w:hAnsi="Times New Roman" w:cs="Times New Roman"/>
          <w:sz w:val="28"/>
          <w:szCs w:val="28"/>
        </w:rPr>
        <w:br/>
        <w:t>Близятся сумерки. Тонкий и острый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небе созвездий колышется свет.</w:t>
      </w:r>
      <w:r w:rsidRPr="00027194">
        <w:rPr>
          <w:rFonts w:ascii="Times New Roman" w:hAnsi="Times New Roman" w:cs="Times New Roman"/>
          <w:sz w:val="28"/>
          <w:szCs w:val="28"/>
        </w:rPr>
        <w:br/>
        <w:t>Астра, на клумбе душистой и пёстрой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мотрит, как светят далёкие звёзды,</w:t>
      </w:r>
      <w:r w:rsidRPr="00027194">
        <w:rPr>
          <w:rFonts w:ascii="Times New Roman" w:hAnsi="Times New Roman" w:cs="Times New Roman"/>
          <w:sz w:val="28"/>
          <w:szCs w:val="28"/>
        </w:rPr>
        <w:br/>
        <w:t>Как светят далёкие сёстры,</w:t>
      </w:r>
      <w:r w:rsidRPr="00027194">
        <w:rPr>
          <w:rFonts w:ascii="Times New Roman" w:hAnsi="Times New Roman" w:cs="Times New Roman"/>
          <w:sz w:val="28"/>
          <w:szCs w:val="28"/>
        </w:rPr>
        <w:br/>
        <w:t>И посылает с земли им привет.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br/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ГЕРАНЬ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 В народе герань зовут журавлиной травой. На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Воргольских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скалах, в устье реки, прежде селилось множество журавлей. Но однажды браконьер подстрелил из ружья самку журавля. Осиротевший журавль три дня кружил над тем местом, где погибла его подруга, и жалобно кричал. А потом бросился с размаху на острые скалы. Другие же журавли поднялись с места и улетели туда, где бы злые люди их не тревожили.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А на том месте, где разбился журавль, выросли душистые цветы и покрыли собой горные склоны. </w:t>
      </w:r>
      <w:proofErr w:type="spellStart"/>
      <w:proofErr w:type="gramStart"/>
      <w:r w:rsidRPr="00027194">
        <w:rPr>
          <w:rFonts w:ascii="Times New Roman" w:hAnsi="Times New Roman" w:cs="Times New Roman"/>
          <w:sz w:val="28"/>
          <w:szCs w:val="28"/>
        </w:rPr>
        <w:t>Плодики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этих цветов напоминают журавлиные клювики…"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(по книге В.С.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 </w:t>
      </w:r>
      <w:r w:rsidRPr="00027194">
        <w:rPr>
          <w:rFonts w:ascii="Times New Roman" w:hAnsi="Times New Roman" w:cs="Times New Roman"/>
          <w:sz w:val="28"/>
          <w:szCs w:val="28"/>
        </w:rPr>
        <w:br/>
        <w:t>"Тайна красоты.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Книга о цветах".)</w:t>
      </w:r>
      <w:proofErr w:type="gramEnd"/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БАЛЬЗАМИН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Бальзамин, или Ваньку мокрого, называют ещё Огоньком.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Рассказывают, будто много лет назад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провожала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красна девица Лада своего милого на битву с половцами в дикие степи.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 xml:space="preserve">"Я вернусь к тебе, девица, - говорил молодец. – А чтобы мне легче было отыскать тебя, засвети огонёк на окошке". Засветила Лада огонёк на окошке. Только не помог он милому найти её: погиб в бою добрый молодец. Только верить в это девушка не хотела. Так и ждала юношу до самой  смерти. Так и горел на окошке огонёк. А когда умерла Лада от тоски да от старости, огонёк превратился в красивый цветок.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Его цветочки так и светятся, так и зовут домой усталого путника…"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(по книге В.С.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"Тайна красоты.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Книга о цветах".)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br/>
        <w:t>МОНСТЕРА</w:t>
      </w:r>
      <w:r w:rsidRPr="00027194">
        <w:rPr>
          <w:rFonts w:ascii="Times New Roman" w:hAnsi="Times New Roman" w:cs="Times New Roman"/>
          <w:sz w:val="28"/>
          <w:szCs w:val="28"/>
        </w:rPr>
        <w:br/>
        <w:t>Монстера получила своё название от слов "монстр", "чудовище".</w:t>
      </w:r>
      <w:r w:rsidRPr="00027194">
        <w:rPr>
          <w:rFonts w:ascii="Times New Roman" w:hAnsi="Times New Roman" w:cs="Times New Roman"/>
          <w:sz w:val="28"/>
          <w:szCs w:val="28"/>
        </w:rPr>
        <w:br/>
        <w:t>Европейские путешественники, впервые попавшие в Южную Америку, рассказывали, будто в тропических лесах под большими лианами находили скелеты людей. "Отчего эти люди погибли? – строго спрашивали журналисты. И сами же отвечали: - Не иначе, как растение, под которым уснули путники, задушило их своими страшными, свисающими наподобие плетей воздушными корнями! А потом выпило из них всю кровь".</w:t>
      </w:r>
      <w:r w:rsidRPr="00027194">
        <w:rPr>
          <w:rFonts w:ascii="Times New Roman" w:hAnsi="Times New Roman" w:cs="Times New Roman"/>
          <w:sz w:val="28"/>
          <w:szCs w:val="28"/>
        </w:rPr>
        <w:br/>
        <w:t>Скоро выяснилось, что растения были совершенно неповинны в смерти людей: те умирали по другим причинам. Одной из причин была война между людьми. Но страшное имя за лианой с воздушными корнями сохранилось. Хотя сегодня её уже никто не боится.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о энциклопедии для детей изд-ва "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". 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Том "Биология".)</w:t>
      </w:r>
      <w:proofErr w:type="gramEnd"/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ПРИТЧА</w:t>
      </w:r>
      <w:r w:rsidRPr="00027194">
        <w:rPr>
          <w:rFonts w:ascii="Times New Roman" w:hAnsi="Times New Roman" w:cs="Times New Roman"/>
          <w:sz w:val="28"/>
          <w:szCs w:val="28"/>
        </w:rPr>
        <w:br/>
        <w:t>Роза и ромашка.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Сколько цветов росло в саду: тюльпаны и гладиолусы, нарциссы и пионы. Но красивее всех была роза.</w:t>
      </w:r>
      <w:r w:rsidRPr="00027194">
        <w:rPr>
          <w:rFonts w:ascii="Times New Roman" w:hAnsi="Times New Roman" w:cs="Times New Roman"/>
          <w:sz w:val="28"/>
          <w:szCs w:val="28"/>
        </w:rPr>
        <w:br/>
        <w:t>- Ах, какая она прекрасная! – говорили пионы.</w:t>
      </w:r>
      <w:r w:rsidRPr="00027194">
        <w:rPr>
          <w:rFonts w:ascii="Times New Roman" w:hAnsi="Times New Roman" w:cs="Times New Roman"/>
          <w:sz w:val="28"/>
          <w:szCs w:val="28"/>
        </w:rPr>
        <w:br/>
        <w:t>- Она великолепна! – шептали гладиолусы.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А завистливые тюльпаны то и дело краснели от злости. Росла в саду совсем-совсем незаметная ромашка.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молча любовалась красотой розы. Всему свой черёд: прошло время, все привыкли к красоте розы и перестали её хвалить. А розе было обидно, поэтому она стала ругать другие цветы:</w:t>
      </w:r>
      <w:r w:rsidRPr="00027194">
        <w:rPr>
          <w:rFonts w:ascii="Times New Roman" w:hAnsi="Times New Roman" w:cs="Times New Roman"/>
          <w:sz w:val="28"/>
          <w:szCs w:val="28"/>
        </w:rPr>
        <w:br/>
        <w:t>- Вы только посмотрите, как нелепы и долговязы гладиолусы! Как безвкусно расфуфырены пионы!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Однажды садовник полил цветы холодной водой, и роза-неженка простудилась. Она чихала и чихала. Ромашке было её очень жаль. Она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согрела воду в своих ладошках, оборвала со своего платьица лепестки и настояла на воде.</w:t>
      </w:r>
      <w:r w:rsidRPr="00027194">
        <w:rPr>
          <w:rFonts w:ascii="Times New Roman" w:hAnsi="Times New Roman" w:cs="Times New Roman"/>
          <w:sz w:val="28"/>
          <w:szCs w:val="28"/>
        </w:rPr>
        <w:br/>
        <w:t>- Выпейте это, пожалуйста, вам станет лучше, - сказала она розе.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- Что тебе нужно,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заморашка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! Не дотрагивайся до моего  бархатного платья!</w:t>
      </w:r>
      <w:r w:rsidRPr="00027194">
        <w:rPr>
          <w:rFonts w:ascii="Times New Roman" w:hAnsi="Times New Roman" w:cs="Times New Roman"/>
          <w:sz w:val="28"/>
          <w:szCs w:val="28"/>
        </w:rPr>
        <w:br/>
        <w:t>Ромашка всё-таки уговорила розу выпить лечебный чай, и роза поправилась. Она снова купалась под душем лейки и больше не болела.</w:t>
      </w:r>
      <w:r w:rsidRPr="00027194">
        <w:rPr>
          <w:rFonts w:ascii="Times New Roman" w:hAnsi="Times New Roman" w:cs="Times New Roman"/>
          <w:sz w:val="28"/>
          <w:szCs w:val="28"/>
        </w:rPr>
        <w:br/>
        <w:t>Так бывает и у людей: хорошие люди не всегда заметны, а плохие видны всегда, и слова их колются, как колючки у роз.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Девочка и ромашка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ясное солнечное утро маленькая девочка вышла поиграть на зелёной полянке. Вдруг слышит: кто-то плачет. Прислушалась девочка и поняла: плач доносится из-под камня, который лежит на краю поляны. Камень небольшой, как голова кролика, но очень твёрдый. Подошла девочка  к камню и спрашивает:</w:t>
      </w:r>
      <w:r w:rsidRPr="00027194">
        <w:rPr>
          <w:rFonts w:ascii="Times New Roman" w:hAnsi="Times New Roman" w:cs="Times New Roman"/>
          <w:sz w:val="28"/>
          <w:szCs w:val="28"/>
        </w:rPr>
        <w:br/>
        <w:t>- Кто там плачет под камнем?</w:t>
      </w:r>
      <w:r w:rsidRPr="00027194">
        <w:rPr>
          <w:rFonts w:ascii="Times New Roman" w:hAnsi="Times New Roman" w:cs="Times New Roman"/>
          <w:sz w:val="28"/>
          <w:szCs w:val="28"/>
        </w:rPr>
        <w:br/>
        <w:t>- Это я, Ромашка, - послышался тихий слабый голос. – Освободи меня, девочка, тяжко мне под камнем.</w:t>
      </w:r>
      <w:r w:rsidRPr="00027194">
        <w:rPr>
          <w:rFonts w:ascii="Times New Roman" w:hAnsi="Times New Roman" w:cs="Times New Roman"/>
          <w:sz w:val="28"/>
          <w:szCs w:val="28"/>
        </w:rPr>
        <w:br/>
        <w:t>Сдвинула девочка камень и увидела нежный бледный стебелёк Ромашки.</w:t>
      </w:r>
      <w:r w:rsidRPr="00027194">
        <w:rPr>
          <w:rFonts w:ascii="Times New Roman" w:hAnsi="Times New Roman" w:cs="Times New Roman"/>
          <w:sz w:val="28"/>
          <w:szCs w:val="28"/>
        </w:rPr>
        <w:br/>
        <w:t>- Спасибо тебе, девочка, - сказала Ромашка, расправив плечи и глубоко вздохнув. – Ты освободила меня от Каменного Плена.</w:t>
      </w:r>
      <w:r w:rsidRPr="00027194">
        <w:rPr>
          <w:rFonts w:ascii="Times New Roman" w:hAnsi="Times New Roman" w:cs="Times New Roman"/>
          <w:sz w:val="28"/>
          <w:szCs w:val="28"/>
        </w:rPr>
        <w:br/>
        <w:t>- Как же ты попала под камень? – спросила девочка.</w:t>
      </w:r>
      <w:r w:rsidRPr="00027194">
        <w:rPr>
          <w:rFonts w:ascii="Times New Roman" w:hAnsi="Times New Roman" w:cs="Times New Roman"/>
          <w:sz w:val="28"/>
          <w:szCs w:val="28"/>
        </w:rPr>
        <w:br/>
        <w:t>- Обманул меня Каменный Плен, - ответила Ромашка. – Была я тогда маленьким семечком ромашки. Осенью искала тёплый уголок. Приют дал мне Каменный Плен, обещал оберегать от жары и холода. А когда мне захотелось увидеть солнышко, он чуть не раздавил меня. Я хочу быть твоей, девочка.</w:t>
      </w:r>
      <w:r w:rsidRPr="00027194">
        <w:rPr>
          <w:rFonts w:ascii="Times New Roman" w:hAnsi="Times New Roman" w:cs="Times New Roman"/>
          <w:sz w:val="28"/>
          <w:szCs w:val="28"/>
        </w:rPr>
        <w:br/>
        <w:t>Девочка приходила к Ромашке, и они вместе встречали солнце.</w:t>
      </w:r>
      <w:r w:rsidRPr="00027194">
        <w:rPr>
          <w:rFonts w:ascii="Times New Roman" w:hAnsi="Times New Roman" w:cs="Times New Roman"/>
          <w:sz w:val="28"/>
          <w:szCs w:val="28"/>
        </w:rPr>
        <w:br/>
        <w:t>- Как хорошо быть твоей, девочка! – часто говорила Ромашка.</w:t>
      </w:r>
      <w:r w:rsidRPr="00027194">
        <w:rPr>
          <w:rFonts w:ascii="Times New Roman" w:hAnsi="Times New Roman" w:cs="Times New Roman"/>
          <w:sz w:val="28"/>
          <w:szCs w:val="28"/>
        </w:rPr>
        <w:br/>
        <w:t>- А если бы ты росла в лесу или на обочине дороги? Если бы ты была ничья? – спросила девочка.</w:t>
      </w:r>
      <w:r w:rsidRPr="00027194">
        <w:rPr>
          <w:rFonts w:ascii="Times New Roman" w:hAnsi="Times New Roman" w:cs="Times New Roman"/>
          <w:sz w:val="28"/>
          <w:szCs w:val="28"/>
        </w:rPr>
        <w:br/>
        <w:t>- Я бы умерла от горя, - тихо сказала Ромашка. – Но я знаю, что ничьих цветов не бывает.      Они всегда чьи-то. Вот этот Красный Мак дружит с Солнышком. Солнышко шепчет ему: "Ты мой, Красный Мак". Я слышу этот шёпот, когда восходит Солнышко и Мак раскрывает свои лепестки. А вон тот Василёк – друг Весеннего Ветра. Весенний Ветер первым каждое утро прилетает к Васильку, будит его, шепчет: "Просыпайся!" Цветок не мог бы жить, если бы он был ничей.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ЗАГАДКИ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Весь в пыли, хоть сил немного,</w:t>
      </w:r>
      <w:r w:rsidRPr="00027194">
        <w:rPr>
          <w:rFonts w:ascii="Times New Roman" w:hAnsi="Times New Roman" w:cs="Times New Roman"/>
          <w:sz w:val="28"/>
          <w:szCs w:val="28"/>
        </w:rPr>
        <w:br/>
        <w:t>У дороги он торчит.</w:t>
      </w:r>
      <w:r w:rsidRPr="00027194">
        <w:rPr>
          <w:rFonts w:ascii="Times New Roman" w:hAnsi="Times New Roman" w:cs="Times New Roman"/>
          <w:sz w:val="28"/>
          <w:szCs w:val="28"/>
        </w:rPr>
        <w:br/>
        <w:t>У него согнулись ноги,</w:t>
      </w:r>
      <w:r w:rsidRPr="00027194">
        <w:rPr>
          <w:rFonts w:ascii="Times New Roman" w:hAnsi="Times New Roman" w:cs="Times New Roman"/>
          <w:sz w:val="28"/>
          <w:szCs w:val="28"/>
        </w:rPr>
        <w:br/>
        <w:t>Неприятен его вид.</w:t>
      </w:r>
      <w:r w:rsidRPr="00027194">
        <w:rPr>
          <w:rFonts w:ascii="Times New Roman" w:hAnsi="Times New Roman" w:cs="Times New Roman"/>
          <w:sz w:val="28"/>
          <w:szCs w:val="28"/>
        </w:rPr>
        <w:br/>
        <w:t>(Подорожник.)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Солнце жжёт мою макушку,</w:t>
      </w:r>
      <w:r w:rsidRPr="00027194">
        <w:rPr>
          <w:rFonts w:ascii="Times New Roman" w:hAnsi="Times New Roman" w:cs="Times New Roman"/>
          <w:sz w:val="28"/>
          <w:szCs w:val="28"/>
        </w:rPr>
        <w:br/>
        <w:t>Хочет сделать погремушку.</w:t>
      </w:r>
      <w:r w:rsidRPr="00027194">
        <w:rPr>
          <w:rFonts w:ascii="Times New Roman" w:hAnsi="Times New Roman" w:cs="Times New Roman"/>
          <w:sz w:val="28"/>
          <w:szCs w:val="28"/>
        </w:rPr>
        <w:br/>
        <w:t>(Мак.)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Эх, звоночки, синий цвет,</w:t>
      </w:r>
      <w:r w:rsidRPr="00027194">
        <w:rPr>
          <w:rFonts w:ascii="Times New Roman" w:hAnsi="Times New Roman" w:cs="Times New Roman"/>
          <w:sz w:val="28"/>
          <w:szCs w:val="28"/>
        </w:rPr>
        <w:br/>
        <w:t>С язычком, а звону нет.</w:t>
      </w:r>
      <w:r w:rsidRPr="00027194">
        <w:rPr>
          <w:rFonts w:ascii="Times New Roman" w:hAnsi="Times New Roman" w:cs="Times New Roman"/>
          <w:sz w:val="28"/>
          <w:szCs w:val="28"/>
        </w:rPr>
        <w:br/>
        <w:t>(Колокольчик.)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Белые горошки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а зелёной ножке.</w:t>
      </w:r>
      <w:r w:rsidRPr="00027194">
        <w:rPr>
          <w:rFonts w:ascii="Times New Roman" w:hAnsi="Times New Roman" w:cs="Times New Roman"/>
          <w:sz w:val="28"/>
          <w:szCs w:val="28"/>
        </w:rPr>
        <w:br/>
        <w:t>(Ландыш.)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Голова на ножке,</w:t>
      </w:r>
      <w:r w:rsidRPr="00027194">
        <w:rPr>
          <w:rFonts w:ascii="Times New Roman" w:hAnsi="Times New Roman" w:cs="Times New Roman"/>
          <w:sz w:val="28"/>
          <w:szCs w:val="28"/>
        </w:rPr>
        <w:br/>
        <w:t>В голове горошки.</w:t>
      </w:r>
      <w:r w:rsidRPr="00027194">
        <w:rPr>
          <w:rFonts w:ascii="Times New Roman" w:hAnsi="Times New Roman" w:cs="Times New Roman"/>
          <w:sz w:val="28"/>
          <w:szCs w:val="28"/>
        </w:rPr>
        <w:br/>
        <w:t>(Мак.)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Что в поле родится,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А есть не годится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?</w:t>
      </w:r>
      <w:r w:rsidRPr="00027194">
        <w:rPr>
          <w:rFonts w:ascii="Times New Roman" w:hAnsi="Times New Roman" w:cs="Times New Roman"/>
          <w:sz w:val="28"/>
          <w:szCs w:val="28"/>
        </w:rPr>
        <w:br/>
        <w:t>(Василёк.)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Стоит в саду кудряшка –</w:t>
      </w:r>
      <w:r w:rsidRPr="00027194">
        <w:rPr>
          <w:rFonts w:ascii="Times New Roman" w:hAnsi="Times New Roman" w:cs="Times New Roman"/>
          <w:sz w:val="28"/>
          <w:szCs w:val="28"/>
        </w:rPr>
        <w:br/>
        <w:t>Белая рубашка,</w:t>
      </w:r>
      <w:r w:rsidRPr="00027194">
        <w:rPr>
          <w:rFonts w:ascii="Times New Roman" w:hAnsi="Times New Roman" w:cs="Times New Roman"/>
          <w:sz w:val="28"/>
          <w:szCs w:val="28"/>
        </w:rPr>
        <w:br/>
        <w:t>Сердечко золотое –</w:t>
      </w:r>
      <w:r w:rsidRPr="00027194">
        <w:rPr>
          <w:rFonts w:ascii="Times New Roman" w:hAnsi="Times New Roman" w:cs="Times New Roman"/>
          <w:sz w:val="28"/>
          <w:szCs w:val="28"/>
        </w:rPr>
        <w:br/>
        <w:t>Что это такое?</w:t>
      </w:r>
      <w:r w:rsidRPr="00027194">
        <w:rPr>
          <w:rFonts w:ascii="Times New Roman" w:hAnsi="Times New Roman" w:cs="Times New Roman"/>
          <w:sz w:val="28"/>
          <w:szCs w:val="28"/>
        </w:rPr>
        <w:br/>
        <w:t>(Василёк.)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Колосится в поле рожь,</w:t>
      </w:r>
      <w:r w:rsidRPr="00027194">
        <w:rPr>
          <w:rFonts w:ascii="Times New Roman" w:hAnsi="Times New Roman" w:cs="Times New Roman"/>
          <w:sz w:val="28"/>
          <w:szCs w:val="28"/>
        </w:rPr>
        <w:br/>
        <w:t>Там, во ржи, цветок найдёшь –</w:t>
      </w:r>
      <w:r w:rsidRPr="00027194">
        <w:rPr>
          <w:rFonts w:ascii="Times New Roman" w:hAnsi="Times New Roman" w:cs="Times New Roman"/>
          <w:sz w:val="28"/>
          <w:szCs w:val="28"/>
        </w:rPr>
        <w:br/>
        <w:t>Ярко-синий и пушистый,</w:t>
      </w:r>
      <w:r w:rsidRPr="00027194">
        <w:rPr>
          <w:rFonts w:ascii="Times New Roman" w:hAnsi="Times New Roman" w:cs="Times New Roman"/>
          <w:sz w:val="28"/>
          <w:szCs w:val="28"/>
        </w:rPr>
        <w:br/>
        <w:t>Только жаль, что не душистый.</w:t>
      </w:r>
      <w:r w:rsidRPr="00027194">
        <w:rPr>
          <w:rFonts w:ascii="Times New Roman" w:hAnsi="Times New Roman" w:cs="Times New Roman"/>
          <w:sz w:val="28"/>
          <w:szCs w:val="28"/>
        </w:rPr>
        <w:br/>
        <w:t>(Василёк.)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lastRenderedPageBreak/>
        <w:t>У заснеженных снегом кочек,</w:t>
      </w:r>
      <w:r w:rsidRPr="00027194">
        <w:rPr>
          <w:rFonts w:ascii="Times New Roman" w:hAnsi="Times New Roman" w:cs="Times New Roman"/>
          <w:sz w:val="28"/>
          <w:szCs w:val="28"/>
        </w:rPr>
        <w:br/>
        <w:t>Под белой шапкой снеговой.</w:t>
      </w:r>
      <w:r w:rsidRPr="00027194">
        <w:rPr>
          <w:rFonts w:ascii="Times New Roman" w:hAnsi="Times New Roman" w:cs="Times New Roman"/>
          <w:sz w:val="28"/>
          <w:szCs w:val="28"/>
        </w:rPr>
        <w:br/>
        <w:t>Нашли мы аленький цветочек,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Полузамёрзший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  чуть живой.</w:t>
      </w:r>
      <w:r w:rsidRPr="00027194">
        <w:rPr>
          <w:rFonts w:ascii="Times New Roman" w:hAnsi="Times New Roman" w:cs="Times New Roman"/>
          <w:sz w:val="28"/>
          <w:szCs w:val="28"/>
        </w:rPr>
        <w:br/>
        <w:t>(Подснежник.)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Мы по ковру идём с тобой,</w:t>
      </w:r>
      <w:r w:rsidRPr="00027194">
        <w:rPr>
          <w:rFonts w:ascii="Times New Roman" w:hAnsi="Times New Roman" w:cs="Times New Roman"/>
          <w:sz w:val="28"/>
          <w:szCs w:val="28"/>
        </w:rPr>
        <w:br/>
        <w:t>Его никто не ткал.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Лежит у речки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жёлт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, и синь, и ал. </w:t>
      </w:r>
      <w:r w:rsidRPr="00027194">
        <w:rPr>
          <w:rFonts w:ascii="Times New Roman" w:hAnsi="Times New Roman" w:cs="Times New Roman"/>
          <w:sz w:val="28"/>
          <w:szCs w:val="28"/>
        </w:rPr>
        <w:br/>
        <w:t>(Луг.)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Мёртвым в землю упал,</w:t>
      </w:r>
      <w:r w:rsidRPr="00027194">
        <w:rPr>
          <w:rFonts w:ascii="Times New Roman" w:hAnsi="Times New Roman" w:cs="Times New Roman"/>
          <w:sz w:val="28"/>
          <w:szCs w:val="28"/>
        </w:rPr>
        <w:br/>
        <w:t>Живым из земли встал.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шапку уронил,</w:t>
      </w:r>
      <w:r w:rsidRPr="00027194">
        <w:rPr>
          <w:rFonts w:ascii="Times New Roman" w:hAnsi="Times New Roman" w:cs="Times New Roman"/>
          <w:sz w:val="28"/>
          <w:szCs w:val="28"/>
        </w:rPr>
        <w:br/>
        <w:t>И людей усыпил.</w:t>
      </w:r>
      <w:r w:rsidRPr="00027194">
        <w:rPr>
          <w:rFonts w:ascii="Times New Roman" w:hAnsi="Times New Roman" w:cs="Times New Roman"/>
          <w:sz w:val="28"/>
          <w:szCs w:val="28"/>
        </w:rPr>
        <w:br/>
        <w:t>(Мак.)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Все знакомы с нами:</w:t>
      </w:r>
      <w:r w:rsidRPr="00027194">
        <w:rPr>
          <w:rFonts w:ascii="Times New Roman" w:hAnsi="Times New Roman" w:cs="Times New Roman"/>
          <w:sz w:val="28"/>
          <w:szCs w:val="28"/>
        </w:rPr>
        <w:br/>
        <w:t>Яркие, как пламя,</w:t>
      </w:r>
      <w:r w:rsidRPr="00027194">
        <w:rPr>
          <w:rFonts w:ascii="Times New Roman" w:hAnsi="Times New Roman" w:cs="Times New Roman"/>
          <w:sz w:val="28"/>
          <w:szCs w:val="28"/>
        </w:rPr>
        <w:br/>
        <w:t>Мы однофамильцы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мелкими гвоздями.</w:t>
      </w:r>
      <w:r w:rsidRPr="00027194">
        <w:rPr>
          <w:rFonts w:ascii="Times New Roman" w:hAnsi="Times New Roman" w:cs="Times New Roman"/>
          <w:sz w:val="28"/>
          <w:szCs w:val="28"/>
        </w:rPr>
        <w:br/>
        <w:t>Полюбуйтесь дикими</w:t>
      </w:r>
      <w:r w:rsidRPr="00027194">
        <w:rPr>
          <w:rFonts w:ascii="Times New Roman" w:hAnsi="Times New Roman" w:cs="Times New Roman"/>
          <w:sz w:val="28"/>
          <w:szCs w:val="28"/>
        </w:rPr>
        <w:br/>
        <w:t>Алыми…. (гвоздиками.)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зелёном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br/>
        <w:t>Белые звоночки.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(Ланды</w:t>
      </w:r>
      <w:proofErr w:type="gramEnd"/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br/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ПОЧЕМУ   ИХ  ТАК  НАЗВАЛИ?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Бархатцы – цветы на клумбах, бархатные на ощупь.</w:t>
      </w:r>
      <w:r w:rsidRPr="00027194">
        <w:rPr>
          <w:rFonts w:ascii="Times New Roman" w:hAnsi="Times New Roman" w:cs="Times New Roman"/>
          <w:sz w:val="28"/>
          <w:szCs w:val="28"/>
        </w:rPr>
        <w:br/>
        <w:t>Анютины глазки – полевые цветы, напоминающие глаза девочки Анюты.</w:t>
      </w:r>
      <w:r w:rsidRPr="00027194">
        <w:rPr>
          <w:rFonts w:ascii="Times New Roman" w:hAnsi="Times New Roman" w:cs="Times New Roman"/>
          <w:sz w:val="28"/>
          <w:szCs w:val="28"/>
        </w:rPr>
        <w:br/>
        <w:t>Венерин башмачок - цветок, напоминающий башмачок, утерянный по легенде богиней Венерой.</w:t>
      </w:r>
      <w:r w:rsidRPr="00027194">
        <w:rPr>
          <w:rFonts w:ascii="Times New Roman" w:hAnsi="Times New Roman" w:cs="Times New Roman"/>
          <w:sz w:val="28"/>
          <w:szCs w:val="28"/>
        </w:rPr>
        <w:br/>
        <w:t>Львиный зев – цветок при нажатии открывается словно пасть (зев) льва.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Мать-и-мачеха – листья с одной стороны тёплые, бархатные, нежные, как руки матери; а с другой – холодные, гладкие, как руки мачехи.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br/>
        <w:t>Сон-трава – люди верили, что от этой травы сон спокойный.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Куриная слепота – цветы горькие, по поверью, от них слепнут куры.</w:t>
      </w:r>
      <w:r w:rsidRPr="00027194">
        <w:rPr>
          <w:rFonts w:ascii="Times New Roman" w:hAnsi="Times New Roman" w:cs="Times New Roman"/>
          <w:sz w:val="28"/>
          <w:szCs w:val="28"/>
        </w:rPr>
        <w:br/>
        <w:t>Плакун-трава  - мелкие листья напоминают слезинки.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Незабудки – по поверью,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цветочки, как и глазки любимой, нельзя забыть.</w:t>
      </w:r>
      <w:r w:rsidRPr="00027194">
        <w:rPr>
          <w:rFonts w:ascii="Times New Roman" w:hAnsi="Times New Roman" w:cs="Times New Roman"/>
          <w:sz w:val="28"/>
          <w:szCs w:val="28"/>
        </w:rPr>
        <w:br/>
        <w:t>Вьюнок – вьётся, обвивает растения, растущие рядом.</w:t>
      </w:r>
      <w:r w:rsidRPr="00027194">
        <w:rPr>
          <w:rFonts w:ascii="Times New Roman" w:hAnsi="Times New Roman" w:cs="Times New Roman"/>
          <w:sz w:val="28"/>
          <w:szCs w:val="28"/>
        </w:rPr>
        <w:br/>
        <w:t>Медуница – пахнет мёдом, пчёлы собирают нектар.</w:t>
      </w:r>
      <w:r w:rsidRPr="00027194">
        <w:rPr>
          <w:rFonts w:ascii="Times New Roman" w:hAnsi="Times New Roman" w:cs="Times New Roman"/>
          <w:sz w:val="28"/>
          <w:szCs w:val="28"/>
        </w:rPr>
        <w:br/>
        <w:t>Стрелолист – листья по форме напоминают наконечник стрелы.</w:t>
      </w:r>
      <w:r w:rsidRPr="00027194">
        <w:rPr>
          <w:rFonts w:ascii="Times New Roman" w:hAnsi="Times New Roman" w:cs="Times New Roman"/>
          <w:sz w:val="28"/>
          <w:szCs w:val="28"/>
        </w:rPr>
        <w:br/>
        <w:t>Сердечник – листья по форме напоминают сердце.</w:t>
      </w:r>
      <w:r w:rsidRPr="00027194">
        <w:rPr>
          <w:rFonts w:ascii="Times New Roman" w:hAnsi="Times New Roman" w:cs="Times New Roman"/>
          <w:sz w:val="28"/>
          <w:szCs w:val="28"/>
        </w:rPr>
        <w:br/>
        <w:t>Подснежник – из-под снега первым появляется.</w:t>
      </w:r>
      <w:r w:rsidRPr="00027194">
        <w:rPr>
          <w:rFonts w:ascii="Times New Roman" w:hAnsi="Times New Roman" w:cs="Times New Roman"/>
          <w:sz w:val="28"/>
          <w:szCs w:val="28"/>
        </w:rPr>
        <w:br/>
        <w:t>Одуванчик – разлетается от дуновения (от "дуть").</w:t>
      </w:r>
      <w:r w:rsidRPr="00027194">
        <w:rPr>
          <w:rFonts w:ascii="Times New Roman" w:hAnsi="Times New Roman" w:cs="Times New Roman"/>
          <w:sz w:val="28"/>
          <w:szCs w:val="28"/>
        </w:rPr>
        <w:br/>
        <w:t>Кувшинка (речная) – середина цветка по форме похожа на кувшинчик.</w:t>
      </w:r>
      <w:r w:rsidRPr="00027194">
        <w:rPr>
          <w:rFonts w:ascii="Times New Roman" w:hAnsi="Times New Roman" w:cs="Times New Roman"/>
          <w:sz w:val="28"/>
          <w:szCs w:val="28"/>
        </w:rPr>
        <w:br/>
        <w:t>Лютик ядовитый – лютый.</w:t>
      </w:r>
      <w:r w:rsidRPr="00027194">
        <w:rPr>
          <w:rFonts w:ascii="Times New Roman" w:hAnsi="Times New Roman" w:cs="Times New Roman"/>
          <w:sz w:val="28"/>
          <w:szCs w:val="28"/>
        </w:rPr>
        <w:br/>
        <w:t>Флокс – пламя, цвет пламени.</w:t>
      </w:r>
      <w:r w:rsidRPr="00027194">
        <w:rPr>
          <w:rFonts w:ascii="Times New Roman" w:hAnsi="Times New Roman" w:cs="Times New Roman"/>
          <w:sz w:val="28"/>
          <w:szCs w:val="28"/>
        </w:rPr>
        <w:br/>
        <w:t>Астра – звезда.</w:t>
      </w:r>
      <w:r w:rsidRPr="00027194">
        <w:rPr>
          <w:rFonts w:ascii="Times New Roman" w:hAnsi="Times New Roman" w:cs="Times New Roman"/>
          <w:sz w:val="28"/>
          <w:szCs w:val="28"/>
        </w:rPr>
        <w:br/>
        <w:t>Гладиолус – меч.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СИМВОЛИКА   И ЦВЕТЫ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Цветок – символ красоты, символ новорождённого ребёнка. Кто держит в руках цветок, тот не может сделать ничего плохого.</w:t>
      </w:r>
      <w:r w:rsidRPr="00027194">
        <w:rPr>
          <w:rFonts w:ascii="Times New Roman" w:hAnsi="Times New Roman" w:cs="Times New Roman"/>
          <w:sz w:val="28"/>
          <w:szCs w:val="28"/>
        </w:rPr>
        <w:br/>
        <w:t>Василёк – символ доверия.</w:t>
      </w:r>
      <w:r w:rsidRPr="00027194">
        <w:rPr>
          <w:rFonts w:ascii="Times New Roman" w:hAnsi="Times New Roman" w:cs="Times New Roman"/>
          <w:sz w:val="28"/>
          <w:szCs w:val="28"/>
        </w:rPr>
        <w:br/>
        <w:t>Гвоздика – символ любви, помолвки, брака.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Гвоздика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 – символизирует материнство.</w:t>
      </w:r>
      <w:r w:rsidRPr="00027194">
        <w:rPr>
          <w:rFonts w:ascii="Times New Roman" w:hAnsi="Times New Roman" w:cs="Times New Roman"/>
          <w:sz w:val="28"/>
          <w:szCs w:val="28"/>
        </w:rPr>
        <w:br/>
        <w:t>Гвоздика белая – чистоту, любовь.</w:t>
      </w:r>
      <w:r w:rsidRPr="00027194">
        <w:rPr>
          <w:rFonts w:ascii="Times New Roman" w:hAnsi="Times New Roman" w:cs="Times New Roman"/>
          <w:sz w:val="28"/>
          <w:szCs w:val="28"/>
        </w:rPr>
        <w:br/>
        <w:t>Гвоздика жёлтая – пренебрежение или отказ.</w:t>
      </w:r>
      <w:r w:rsidRPr="00027194">
        <w:rPr>
          <w:rFonts w:ascii="Times New Roman" w:hAnsi="Times New Roman" w:cs="Times New Roman"/>
          <w:sz w:val="28"/>
          <w:szCs w:val="28"/>
        </w:rPr>
        <w:br/>
        <w:t>Гвоздика красная – символ революции, крови,  пролитой за идею.</w:t>
      </w:r>
      <w:r w:rsidRPr="00027194">
        <w:rPr>
          <w:rFonts w:ascii="Times New Roman" w:hAnsi="Times New Roman" w:cs="Times New Roman"/>
          <w:sz w:val="28"/>
          <w:szCs w:val="28"/>
        </w:rPr>
        <w:br/>
        <w:t>Роза – эмблема весны, красоты, любви.</w:t>
      </w:r>
      <w:r w:rsidRPr="00027194">
        <w:rPr>
          <w:rFonts w:ascii="Times New Roman" w:hAnsi="Times New Roman" w:cs="Times New Roman"/>
          <w:sz w:val="28"/>
          <w:szCs w:val="28"/>
        </w:rPr>
        <w:br/>
        <w:t>Бутон розы – символ девственности.</w:t>
      </w:r>
      <w:r w:rsidRPr="00027194">
        <w:rPr>
          <w:rFonts w:ascii="Times New Roman" w:hAnsi="Times New Roman" w:cs="Times New Roman"/>
          <w:sz w:val="28"/>
          <w:szCs w:val="28"/>
        </w:rPr>
        <w:br/>
        <w:t>Увядшая роза – кратковременность земных благ.</w:t>
      </w:r>
      <w:r w:rsidRPr="00027194">
        <w:rPr>
          <w:rFonts w:ascii="Times New Roman" w:hAnsi="Times New Roman" w:cs="Times New Roman"/>
          <w:sz w:val="28"/>
          <w:szCs w:val="28"/>
        </w:rPr>
        <w:br/>
        <w:t>Лепестки роз – символ нежности.</w:t>
      </w:r>
      <w:r w:rsidRPr="00027194">
        <w:rPr>
          <w:rFonts w:ascii="Times New Roman" w:hAnsi="Times New Roman" w:cs="Times New Roman"/>
          <w:sz w:val="28"/>
          <w:szCs w:val="28"/>
        </w:rPr>
        <w:br/>
        <w:t>Роза и крест – символ Христа.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ЦВЕТЫ - УКАЗАТЕЛИ  ПОСЕВА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lastRenderedPageBreak/>
        <w:t>Черёмуха цветёт – сей пшеницу.</w:t>
      </w:r>
      <w:r w:rsidRPr="00027194">
        <w:rPr>
          <w:rFonts w:ascii="Times New Roman" w:hAnsi="Times New Roman" w:cs="Times New Roman"/>
          <w:sz w:val="28"/>
          <w:szCs w:val="28"/>
        </w:rPr>
        <w:br/>
        <w:t>Цветёт жёлтая акация – сей огурцы.</w:t>
      </w:r>
      <w:r w:rsidRPr="00027194">
        <w:rPr>
          <w:rFonts w:ascii="Times New Roman" w:hAnsi="Times New Roman" w:cs="Times New Roman"/>
          <w:sz w:val="28"/>
          <w:szCs w:val="28"/>
        </w:rPr>
        <w:br/>
        <w:t>Цветёт сирень – сажай томаты и тыквы.</w:t>
      </w:r>
      <w:r w:rsidRPr="00027194">
        <w:rPr>
          <w:rFonts w:ascii="Times New Roman" w:hAnsi="Times New Roman" w:cs="Times New Roman"/>
          <w:sz w:val="28"/>
          <w:szCs w:val="28"/>
        </w:rPr>
        <w:br/>
        <w:t>Зацвела черёмуха – сажай капусту и картошку.</w:t>
      </w:r>
      <w:r w:rsidRPr="00027194">
        <w:rPr>
          <w:rFonts w:ascii="Times New Roman" w:hAnsi="Times New Roman" w:cs="Times New Roman"/>
          <w:sz w:val="28"/>
          <w:szCs w:val="28"/>
        </w:rPr>
        <w:br/>
        <w:t>Зацвела хохлатка – сей морковь и горох.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ЗНАЧЕНИЕ   </w:t>
      </w:r>
      <w:r w:rsidRPr="00027194">
        <w:rPr>
          <w:rFonts w:ascii="Times New Roman" w:hAnsi="Times New Roman" w:cs="Times New Roman"/>
          <w:sz w:val="28"/>
          <w:szCs w:val="28"/>
        </w:rPr>
        <w:br/>
        <w:t>ПОДАРЕННЫХ ЦВЕТОВ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Астра – уходящая красота.</w:t>
      </w:r>
      <w:r w:rsidRPr="00027194">
        <w:rPr>
          <w:rFonts w:ascii="Times New Roman" w:hAnsi="Times New Roman" w:cs="Times New Roman"/>
          <w:sz w:val="28"/>
          <w:szCs w:val="28"/>
        </w:rPr>
        <w:br/>
        <w:t>Георгин – достоинство и элегантность.</w:t>
      </w:r>
      <w:r w:rsidRPr="00027194">
        <w:rPr>
          <w:rFonts w:ascii="Times New Roman" w:hAnsi="Times New Roman" w:cs="Times New Roman"/>
          <w:sz w:val="28"/>
          <w:szCs w:val="28"/>
        </w:rPr>
        <w:br/>
        <w:t>Флокс – мы едины.</w:t>
      </w:r>
      <w:r w:rsidRPr="00027194">
        <w:rPr>
          <w:rFonts w:ascii="Times New Roman" w:hAnsi="Times New Roman" w:cs="Times New Roman"/>
          <w:sz w:val="28"/>
          <w:szCs w:val="28"/>
        </w:rPr>
        <w:br/>
        <w:t>Анютины глазки – думай обо мне.</w:t>
      </w:r>
      <w:r w:rsidRPr="00027194">
        <w:rPr>
          <w:rFonts w:ascii="Times New Roman" w:hAnsi="Times New Roman" w:cs="Times New Roman"/>
          <w:sz w:val="28"/>
          <w:szCs w:val="28"/>
        </w:rPr>
        <w:br/>
        <w:t>Лотос – увядшая любовь.</w:t>
      </w:r>
      <w:r w:rsidRPr="00027194">
        <w:rPr>
          <w:rFonts w:ascii="Times New Roman" w:hAnsi="Times New Roman" w:cs="Times New Roman"/>
          <w:sz w:val="28"/>
          <w:szCs w:val="28"/>
        </w:rPr>
        <w:br/>
        <w:t>Бальзамин – мы не равны.</w:t>
      </w:r>
      <w:r w:rsidRPr="00027194">
        <w:rPr>
          <w:rFonts w:ascii="Times New Roman" w:hAnsi="Times New Roman" w:cs="Times New Roman"/>
          <w:sz w:val="28"/>
          <w:szCs w:val="28"/>
        </w:rPr>
        <w:br/>
        <w:t>Дурман – я вас никогда не забуду.</w:t>
      </w:r>
      <w:r w:rsidRPr="00027194">
        <w:rPr>
          <w:rFonts w:ascii="Times New Roman" w:hAnsi="Times New Roman" w:cs="Times New Roman"/>
          <w:sz w:val="28"/>
          <w:szCs w:val="28"/>
        </w:rPr>
        <w:br/>
        <w:t>Петрушка – веселье.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Лопух –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назойливы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, надоедаете кому-то, как осенняя муха.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ЦВЕТОЧНЫЕ   СНЫ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  1. Базилик (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или брать в руки) – это растение во сне предвещает небольшую болезнь.</w:t>
      </w:r>
      <w:r w:rsidRPr="00027194">
        <w:rPr>
          <w:rFonts w:ascii="Times New Roman" w:hAnsi="Times New Roman" w:cs="Times New Roman"/>
          <w:sz w:val="28"/>
          <w:szCs w:val="28"/>
        </w:rPr>
        <w:br/>
        <w:t>  2. Букет из разных цветов – предвещает минутную радость и непрочное счастье.</w:t>
      </w:r>
      <w:r w:rsidRPr="00027194">
        <w:rPr>
          <w:rFonts w:ascii="Times New Roman" w:hAnsi="Times New Roman" w:cs="Times New Roman"/>
          <w:sz w:val="28"/>
          <w:szCs w:val="28"/>
        </w:rPr>
        <w:br/>
        <w:t>  3. Бальзамин – горесть, слёзы.</w:t>
      </w:r>
      <w:r w:rsidRPr="00027194">
        <w:rPr>
          <w:rFonts w:ascii="Times New Roman" w:hAnsi="Times New Roman" w:cs="Times New Roman"/>
          <w:sz w:val="28"/>
          <w:szCs w:val="28"/>
        </w:rPr>
        <w:br/>
        <w:t>  4. Розы, цветущие и благоухающие – приближение какого-то радостного события и верность вашего избранника.</w:t>
      </w:r>
      <w:r w:rsidRPr="00027194">
        <w:rPr>
          <w:rFonts w:ascii="Times New Roman" w:hAnsi="Times New Roman" w:cs="Times New Roman"/>
          <w:sz w:val="28"/>
          <w:szCs w:val="28"/>
        </w:rPr>
        <w:br/>
        <w:t>  5. Вдыхать аромат роз – ничем не ограниченная радость.</w:t>
      </w:r>
      <w:r w:rsidRPr="00027194">
        <w:rPr>
          <w:rFonts w:ascii="Times New Roman" w:hAnsi="Times New Roman" w:cs="Times New Roman"/>
          <w:sz w:val="28"/>
          <w:szCs w:val="28"/>
        </w:rPr>
        <w:br/>
        <w:t>  6. Увядшие розы – у вас нет любимого.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  7. Засохший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куст – болезнь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или другие печали.</w:t>
      </w:r>
      <w:r w:rsidRPr="00027194">
        <w:rPr>
          <w:rFonts w:ascii="Times New Roman" w:hAnsi="Times New Roman" w:cs="Times New Roman"/>
          <w:sz w:val="28"/>
          <w:szCs w:val="28"/>
        </w:rPr>
        <w:br/>
        <w:t>  8. Яркий куст алых роз – исполнение великих надежд в вашей семье.</w:t>
      </w:r>
      <w:r w:rsidRPr="00027194">
        <w:rPr>
          <w:rFonts w:ascii="Times New Roman" w:hAnsi="Times New Roman" w:cs="Times New Roman"/>
          <w:sz w:val="28"/>
          <w:szCs w:val="28"/>
        </w:rPr>
        <w:br/>
        <w:t>  9. Маки - предвещают пару чарующих удовольствий и приятных занятий, но всё это будет очень зябко и непрочно.</w:t>
      </w:r>
      <w:r w:rsidRPr="00027194">
        <w:rPr>
          <w:rFonts w:ascii="Times New Roman" w:hAnsi="Times New Roman" w:cs="Times New Roman"/>
          <w:sz w:val="28"/>
          <w:szCs w:val="28"/>
        </w:rPr>
        <w:br/>
        <w:t>  10. Лилия – суровое испытание болезнью или горестями.</w:t>
      </w:r>
      <w:r w:rsidRPr="00027194">
        <w:rPr>
          <w:rFonts w:ascii="Times New Roman" w:hAnsi="Times New Roman" w:cs="Times New Roman"/>
          <w:sz w:val="28"/>
          <w:szCs w:val="28"/>
        </w:rPr>
        <w:br/>
        <w:t>  11. Венок из свежих цветов – скорое обогащение.</w:t>
      </w:r>
      <w:r w:rsidRPr="00027194">
        <w:rPr>
          <w:rFonts w:ascii="Times New Roman" w:hAnsi="Times New Roman" w:cs="Times New Roman"/>
          <w:sz w:val="28"/>
          <w:szCs w:val="28"/>
        </w:rPr>
        <w:br/>
        <w:t>  12. Увядший венок – болезнь, гибнущая любовь.</w:t>
      </w:r>
      <w:r w:rsidRPr="00027194">
        <w:rPr>
          <w:rFonts w:ascii="Times New Roman" w:hAnsi="Times New Roman" w:cs="Times New Roman"/>
          <w:sz w:val="28"/>
          <w:szCs w:val="28"/>
        </w:rPr>
        <w:br/>
        <w:t>  13. Венок невесты – счастливый конец затруднительному положению.</w:t>
      </w:r>
      <w:r w:rsidRPr="00027194">
        <w:rPr>
          <w:rFonts w:ascii="Times New Roman" w:hAnsi="Times New Roman" w:cs="Times New Roman"/>
          <w:sz w:val="28"/>
          <w:szCs w:val="28"/>
        </w:rPr>
        <w:br/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  14. Белые цветы – печаль.</w:t>
      </w:r>
      <w:r w:rsidRPr="00027194">
        <w:rPr>
          <w:rFonts w:ascii="Times New Roman" w:hAnsi="Times New Roman" w:cs="Times New Roman"/>
          <w:sz w:val="28"/>
          <w:szCs w:val="28"/>
        </w:rPr>
        <w:br/>
        <w:t>  15. Увядшие, засохшие – неприятности.</w:t>
      </w:r>
      <w:r w:rsidRPr="00027194">
        <w:rPr>
          <w:rFonts w:ascii="Times New Roman" w:hAnsi="Times New Roman" w:cs="Times New Roman"/>
          <w:sz w:val="28"/>
          <w:szCs w:val="28"/>
        </w:rPr>
        <w:br/>
        <w:t>  16. Яркие, свежие цветы – удовольствие, приобретение.</w:t>
      </w:r>
      <w:r w:rsidRPr="00027194">
        <w:rPr>
          <w:rFonts w:ascii="Times New Roman" w:hAnsi="Times New Roman" w:cs="Times New Roman"/>
          <w:sz w:val="28"/>
          <w:szCs w:val="28"/>
        </w:rPr>
        <w:br/>
        <w:t>  17. Букет белых цветов – к свадьбе.</w:t>
      </w:r>
      <w:r w:rsidRPr="00027194">
        <w:rPr>
          <w:rFonts w:ascii="Times New Roman" w:hAnsi="Times New Roman" w:cs="Times New Roman"/>
          <w:sz w:val="28"/>
          <w:szCs w:val="28"/>
        </w:rPr>
        <w:br/>
        <w:t>  18. Разные цветы – поклонники.</w:t>
      </w:r>
      <w:r w:rsidRPr="00027194">
        <w:rPr>
          <w:rFonts w:ascii="Times New Roman" w:hAnsi="Times New Roman" w:cs="Times New Roman"/>
          <w:sz w:val="28"/>
          <w:szCs w:val="28"/>
        </w:rPr>
        <w:br/>
        <w:t>  19. Василёк – свидание.</w:t>
      </w:r>
      <w:r w:rsidRPr="00027194">
        <w:rPr>
          <w:rFonts w:ascii="Times New Roman" w:hAnsi="Times New Roman" w:cs="Times New Roman"/>
          <w:sz w:val="28"/>
          <w:szCs w:val="28"/>
        </w:rPr>
        <w:br/>
        <w:t>  20. Ромашка – болезнь, препятствие.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КРАСНАЯ  КНИГА  РОССИИ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Здесь перечислены всем нам знакомые растения.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Плющ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пастухова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.  Произрастает в Дагестане, Чечне, Ингушетии, крайне редко встречается в Центральной части России. Эта вечнозелёная кустарниковая лиана предпочитает селиться рядом с дубом, тополем или ольхой, высоко взбираясь по их стволам. В предгорьях стелется по сухим лесным почвенным покровам.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Женьшень настоящий встречается на юге Хабаровского края и на Сахалине. Это </w:t>
      </w:r>
      <w:r w:rsidRPr="00027194">
        <w:rPr>
          <w:rFonts w:ascii="Times New Roman" w:hAnsi="Times New Roman" w:cs="Times New Roman"/>
          <w:sz w:val="28"/>
          <w:szCs w:val="28"/>
        </w:rPr>
        <w:br/>
        <w:t>(корень жизни,   многолетнее растение с крепким округлым стеблем, на вершине </w:t>
      </w:r>
      <w:r w:rsidRPr="00027194">
        <w:rPr>
          <w:rFonts w:ascii="Times New Roman" w:hAnsi="Times New Roman" w:cs="Times New Roman"/>
          <w:sz w:val="28"/>
          <w:szCs w:val="28"/>
        </w:rPr>
        <w:br/>
        <w:t xml:space="preserve">человек-корень)   которого зонтик из 5-16 мелких светло-красных ягод. Корень цилиндрический, горьковато-сладкий, снизу ветвистый, иногда похожий на фигуру человека. Растёт в горных кедровых и смешанных лесах поодиночке или небольшими семьями. Настойки и порошки из корня женьшеня снимают усталость, лечат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неврозов, борются со старостью.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Подснежник растёт на опушках, среди кустарников, предпочитает богатые, хорошо увлажнённые почвы. Подснежники собирают ранней весной на продажу, выкапывают, чтобы разводить в садах, используют как лекарственное сырьё. Вот причины, дающие основание предполагать, что подснежник может остаться лишь в сказках и стихах.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Калина съедобная, чьи сочные ярко-красные ягоды хорошо известны своими лечебными свойствами, распространена в областях с умеренным и тропическим климатом; растёт в лесах и речных долинах. В качестве лекарственного сырья используется и кора, которую заготавливают ранней весной.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lastRenderedPageBreak/>
        <w:t xml:space="preserve">Колокольчик. Нет-нет, слава богу, это не обычный колокольчик, который знают все, а Колокольчик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Отрана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растущий на востоке России только на известковых скалах и верхних границах леса.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Орех медвежий можно увидеть в Краснодаре, Закавказье, Карачаево-Черкесии. Теберда славится ореховыми рощами. Беспощадная эксплуатация ореха и как плодового дерева, и как материала для мебельной промышленности приводит к его исчезновению.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194">
        <w:rPr>
          <w:rFonts w:ascii="Times New Roman" w:hAnsi="Times New Roman" w:cs="Times New Roman"/>
          <w:sz w:val="28"/>
          <w:szCs w:val="28"/>
        </w:rPr>
        <w:t>Полынь, многолетнее травянистое растение или полукустарник семейства сложноцветных, знают все, а вот о её лечебных свойствах немногие.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Настойка из собранных до цветения или в самом начале его высушенных листьев полыни возбуждает аппетит и регулирует деятельность пищеварительных органов.</w:t>
      </w:r>
      <w:r w:rsidRPr="00027194">
        <w:rPr>
          <w:rFonts w:ascii="Times New Roman" w:hAnsi="Times New Roman" w:cs="Times New Roman"/>
          <w:sz w:val="28"/>
          <w:szCs w:val="28"/>
        </w:rPr>
        <w:br/>
        <w:t>Василёк Талиева произрастает на юго-востоке России (в Калмыкии, Астраханской и Волгоградской областях, в заволжских районах Саратовской и Самарской областях). Предпочитает относительно сухие степи (только целинные участки). Хотя слово "предпочитает" вряд ли уместно по отношению к этому жёлтому васильку, который исчезает в результате бесконтрольного выпаса скота.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Безвременник (зимовник) – многолетнее травянистое растение семейства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лилейных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. Листья у безвременника узкие, а цветки – крупные, красноватые или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лилово-розовые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. Предпочитает тёплые края: Краснодарский край, окрестности Новороссийска, Сочи. Растёт по опушкам,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влаголюбив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. Находится на грани исчезновения. В Ставрополье его уже более десяти лет на открытых местах не увидишь.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Меч-трава. 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Немногочисленные реликтовые местонахождения этого растения зафиксированы в Ленинградской  (район Луги) и Псковской (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Судомская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возвышенность)  областях, неподалёку от Опочки, у озера Белого (Владимирская область), в устье реки Молочной (Самара) и в Башкирии.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  Предпочитает заболоченные берега озёр, болота. Растёт небольшими группами.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Рододендрон. Это поистине великолепное растение обитает на юге Приморского края. Любит дубовые леса нижнего горного пояса и их опушки. Изредка выбирается на каменистые горные склоны. Причина исчезновения? Деградация дубов, используемых оленеводческими совхозами.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Солодка (лакричник)  - многолетнее растение семейства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. Предпочитает равнины пустынной и степной зон (Саратовская, Самарская, </w:t>
      </w:r>
      <w:r w:rsidRPr="00027194">
        <w:rPr>
          <w:rFonts w:ascii="Times New Roman" w:hAnsi="Times New Roman" w:cs="Times New Roman"/>
          <w:sz w:val="28"/>
          <w:szCs w:val="28"/>
        </w:rPr>
        <w:lastRenderedPageBreak/>
        <w:t>Оренбургская, Челябинская области). Чаще всего растёт неширокими полосами в полынно-злаковых травостоях по берегам рек и озёр. В междуречьях Урал-Эмба   и Урал-Волга образует заросли промыслового значения. Солодке грозит уничтожение, потому что её нещадно рвут и собирают для медицинских целей: из сушёных корней и надземных побегов готовят грудной эликсир, корень входит в состав мочегонного чая.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Копеечник растёт на меловых и каменистых склонах на Приволжской возвышенности, в Калмыкии, Башкирии, Татарстане, а также в Оренбургской, Самарской, Пензенской, Воронежской, Курской, Белгородской областях.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Причины исчезновения: разработки мела, выпас скота, сбор для букетов.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Дуб зубчатый обитает на юге Приморского края, предпочитает морское побережье или дубовые леса. Ему грозит вымирание из-за бессистемной вырубки лесов. Что интересно: зубчатым дубом (его листвой) питается бабочка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Самптолома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, тоже внесённая в Красную книгу России.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194">
        <w:rPr>
          <w:rFonts w:ascii="Times New Roman" w:hAnsi="Times New Roman" w:cs="Times New Roman"/>
          <w:sz w:val="28"/>
          <w:szCs w:val="28"/>
        </w:rPr>
        <w:t>Шафран прекрасный встречается в Дагестане, в Ставропольском и Краснодарском краях.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Растёт в разнотравных степях, среди кустарников, на влажных местах низменностей и субальпийских лугов.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Ирис, или касатик, имеющий множество видов и растущий в природной зоне, а не на приусадебных участках, тоже молит о пощаде: когда-то часто встречавшийся в России, он неумолимо исчезает вследствие распашки земли, выпаса скота и нашей неуёмной любви к букетам.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Мак снотворный. Давно находится в "сфере интересов" тех, кто пристрастился к наркотикам. Итог? Мак нещадно уничтожают, а сколько пользы он мог бы принести! Млечный сок этого травянистого растения обладает болеутоляющими свойствами, семена идут в пищу.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Лотос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орехоносный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. Уникальные его способности поистине поразительны: живёт в воде, легко переносит понижение температуры до – 300, семена сохраняют всхожесть на протяжении …1000 лет. Произрастает в дельте Волги, на Дальнем Востоке, на Кубани. Большой урон этому ценному растению наносят изменение режима рек, строительство плотин, выпас скота.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Ковыль – житель сухих лесостепных и степных районов (от Курска и Белгорода на западе до предгорий Среднего и Южного Урала на востоке). Хоть и плодоносит обильно, но и он, бедняга, попал на страницы Красной книги.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Магнолия встречается на юге России, на Сахалине. Вырубка этого декоративного дерева запрещена. Искусственно выращивается во многих ботанических садах России.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Пион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тонколистный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> ещё можно увидеть в Европейской части нашей страны, на Кавказе. Предпочитает он степные районы, каменистые осыпи. Наше безразличие к природе – вот причина его занесения в Красную книгу.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Венерин башмачок растёт в светлых лиственных и смешанных лесах, в основном на опушках.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Интенсивное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землеиспользование</w:t>
      </w:r>
      <w:proofErr w:type="spellEnd"/>
      <w:r w:rsidRPr="00027194">
        <w:rPr>
          <w:rFonts w:ascii="Times New Roman" w:hAnsi="Times New Roman" w:cs="Times New Roman"/>
          <w:sz w:val="28"/>
          <w:szCs w:val="28"/>
        </w:rPr>
        <w:t xml:space="preserve"> и сбор на букеты способствует исчезновению этого нежного цветка с таким поэтическим названием.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Смоковница, или инжир обыкновенный, встречается на юго-западе Краснодарского края, а также в Чечне, Ингушетии, Дагестане.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Внесена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 xml:space="preserve"> в список растений, подлежащих охране.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Цикламен, иначе – горная фиалка, растёт в горных лесах Краснодарского края (Красная Поляна, Апшеронский район). Клубни цикламена выкапывают (они обладают лечебными свойствами), цветы нещадно рвут. Скоро от нежной горной фиалки могут остаться одни воспоминания.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Тис ягодный – вечнозелёное хвойное дерево. Живёт до полутора тысяч лет (хотя есть сведения об отдельных деревьях, возраст которых приближался к четырём тысячам лет). На юге (Краснодарский край, Кавказ) тис – дерево высотой метров двадцать, на севере (Хабаровский и Приморский края) – кустарник, который способен выдержать морозы, но не даёт семян. Исчезает в результате естественных причин (очень медленно растёт), но больше из-за вырубок лесов, нерациональных заготовок коры и т.д.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Гранат обыкновенный предпочитает сухие, хорошо прогреваемые каменистые склоны и ущелья Краснодарского края и Дагестана. Нетребовательное растение, но очень ценится как  лекарственное: кора граната в виде отваров и экстрактов полезна при желудочных заболеваниях, а плоды содержат витамин С.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Ветреница нежная обитает в основном в дубняках и среди кустарников нижнего горного пояса Краснодарского края, Ставрополья, Среднего Урала.  Причина исчезновения? Расцветает ранней весной и очень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lastRenderedPageBreak/>
        <w:t>Чилим, или Водяной орех  (а ещё: плавающий орех, рогульник, чёртов орех…) можно увидеть и в Смоленской области, и на берегу Тихого океана. Растёт в поймах рек на глубине 50-250 см. Предпочитает илистые грунты. Чилиму грозит вымирание из-за общего похолодания климата, загрязнения водоёмов, усыхания озёр и т.д.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Можжевельник (вереск) растёт на сухих горных склонах высотой до 1600 м над уровнем моря. Не любит тень и высокую влажность. В России ещё можно встретить в Краснодарском и Приморском краях. Можжевельник – вечнозелёный кустарник или деревце (до 3 м) из семейства </w:t>
      </w:r>
      <w:proofErr w:type="gramStart"/>
      <w:r w:rsidRPr="00027194">
        <w:rPr>
          <w:rFonts w:ascii="Times New Roman" w:hAnsi="Times New Roman" w:cs="Times New Roman"/>
          <w:sz w:val="28"/>
          <w:szCs w:val="28"/>
        </w:rPr>
        <w:t>кипарисовых</w:t>
      </w:r>
      <w:proofErr w:type="gramEnd"/>
      <w:r w:rsidRPr="00027194">
        <w:rPr>
          <w:rFonts w:ascii="Times New Roman" w:hAnsi="Times New Roman" w:cs="Times New Roman"/>
          <w:sz w:val="28"/>
          <w:szCs w:val="28"/>
        </w:rPr>
        <w:t>. Хозяйственная деятельность человека наносит вред можжевельнику, а  это тем более грустно, что плоды его весьма полезны при сердечных отёках и даже циррозе печени.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>Девичий виноград растёт на отвесных склонах побережья Приморского края. Это листопадная лиана, единственный способ сохранить которую - разводить в ботанических садах.</w:t>
      </w: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  <w:r w:rsidRPr="00027194">
        <w:rPr>
          <w:rFonts w:ascii="Times New Roman" w:hAnsi="Times New Roman" w:cs="Times New Roman"/>
          <w:sz w:val="28"/>
          <w:szCs w:val="28"/>
        </w:rPr>
        <w:t xml:space="preserve">Прострел обыкновенный можно увидеть в окрестностях города Новая Ладога (Ленинградская область), в устье реки Нарвы. Растёт в сухих сосновых борах по древним дюнам </w:t>
      </w:r>
      <w:proofErr w:type="spellStart"/>
      <w:r w:rsidRPr="00027194">
        <w:rPr>
          <w:rFonts w:ascii="Times New Roman" w:hAnsi="Times New Roman" w:cs="Times New Roman"/>
          <w:sz w:val="28"/>
          <w:szCs w:val="28"/>
        </w:rPr>
        <w:t>Ладож</w:t>
      </w:r>
      <w:proofErr w:type="spellEnd"/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</w:p>
    <w:p w:rsidR="00ED723E" w:rsidRPr="00027194" w:rsidRDefault="00ED723E" w:rsidP="00ED723E">
      <w:pPr>
        <w:rPr>
          <w:rFonts w:ascii="Times New Roman" w:hAnsi="Times New Roman" w:cs="Times New Roman"/>
          <w:sz w:val="28"/>
          <w:szCs w:val="28"/>
        </w:rPr>
      </w:pPr>
    </w:p>
    <w:p w:rsidR="00ED723E" w:rsidRDefault="00ED723E" w:rsidP="00ED723E">
      <w:bookmarkStart w:id="0" w:name="_GoBack"/>
      <w:bookmarkEnd w:id="0"/>
    </w:p>
    <w:p w:rsidR="00F918C9" w:rsidRDefault="00F918C9"/>
    <w:sectPr w:rsidR="00F918C9" w:rsidSect="00C1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723E"/>
    <w:rsid w:val="00ED723E"/>
    <w:rsid w:val="00F9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6597</Words>
  <Characters>37608</Characters>
  <Application>Microsoft Office Word</Application>
  <DocSecurity>0</DocSecurity>
  <Lines>313</Lines>
  <Paragraphs>88</Paragraphs>
  <ScaleCrop>false</ScaleCrop>
  <Company>Reanimator Extreme Edition</Company>
  <LinksUpToDate>false</LinksUpToDate>
  <CharactersWithSpaces>44117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2016-03-23T11:15:00Z</dcterms:created>
  <dcterms:modified xsi:type="dcterms:W3CDTF">2016-03-23T11:22:00Z</dcterms:modified>
</cp:coreProperties>
</file>