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F" w:rsidRPr="00CC7076" w:rsidRDefault="00B431FF" w:rsidP="00CC7076">
      <w:pPr>
        <w:pStyle w:val="a4"/>
        <w:jc w:val="both"/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CC7076"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  <w:t>Интегрированное занятие по окружающему миру</w:t>
      </w:r>
      <w:r w:rsidR="00A07A8C" w:rsidRPr="00CC7076"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и речевому развитию</w:t>
      </w:r>
      <w:r w:rsidRPr="00CC7076"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  <w:t>, во второй младшей группе. «В мире животных»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Цели: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 Формировать у детей представление о домашних и диких животных: их внешнем виде, питании, особенности образа жизни.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2. Развивать моторику артикуляционного аппарата. Обучать интонационной выразительности речи, активизировать и обогащать словарь.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3. Воспитывать отзывчивость, доброжелательность.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EE09C8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Оборудование: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видеопроектор, мяч, картинки с</w:t>
      </w:r>
      <w:r w:rsidR="00012AFB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изображениями животных, весеннего</w:t>
      </w:r>
      <w:r w:rsidR="00EE09C8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леса, 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воздушные шарики.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Ход занятия:</w:t>
      </w:r>
    </w:p>
    <w:p w:rsidR="004F37B4" w:rsidRDefault="004F37B4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входят в музыкальный зал. </w:t>
      </w:r>
    </w:p>
    <w:p w:rsidR="004F37B4" w:rsidRDefault="004F37B4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Ребята, к нам пришли гости, давайте с ними поздороваемся.</w:t>
      </w:r>
    </w:p>
    <w:p w:rsidR="004F37B4" w:rsidRDefault="004F37B4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Дети здороваются.</w:t>
      </w:r>
    </w:p>
    <w:p w:rsidR="004F37B4" w:rsidRDefault="004F37B4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Мы с вами собрались в музыкальном зале, чтобы отправиться в путешествие. А вы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знаете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на чем можно путешествовать?</w:t>
      </w:r>
    </w:p>
    <w:p w:rsidR="004F37B4" w:rsidRDefault="004F37B4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 машине, на поезде, на самолете.</w:t>
      </w:r>
    </w:p>
    <w:p w:rsidR="008063B6" w:rsidRDefault="004F37B4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что такое путешествие – это когда люди отправляются на прогулку в далекие места.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мы с вами сегодня отправимся в путешествие на воздушном шаре.</w:t>
      </w:r>
    </w:p>
    <w:p w:rsidR="008063B6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Воспитатель: Отправляемся в путешествие! Посмотрите, какой у нас с вами есть воздушный</w:t>
      </w:r>
      <w:r w:rsidR="008063B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шар на волшебном экране. Рассаживайтесь </w:t>
      </w:r>
      <w:proofErr w:type="gramStart"/>
      <w:r w:rsidR="008063B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поудобнее</w:t>
      </w:r>
      <w:proofErr w:type="gramEnd"/>
      <w:r w:rsidR="008063B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063B6" w:rsidRPr="008063B6" w:rsidRDefault="008063B6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Предложить детям сесть на стулья, расставленные полукругом.</w:t>
      </w:r>
    </w:p>
    <w:p w:rsidR="008063B6" w:rsidRDefault="008063B6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Закройте глазки,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сейчас мы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будем взлетать.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Полетели. Открывайте глаза.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Ребятки посмотрите, как мы высоко поднялись, какое красивое небо. </w:t>
      </w:r>
    </w:p>
    <w:p w:rsidR="008063B6" w:rsidRDefault="008063B6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На экране изображение неба.</w:t>
      </w:r>
    </w:p>
    <w:p w:rsidR="00B431FF" w:rsidRPr="00A07A8C" w:rsidRDefault="008063B6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Какого оно цвета? (голубое, синее).</w:t>
      </w:r>
      <w:proofErr w:type="gramEnd"/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А вон там летит птица, а вон еще одна. А вот летит целая стая птиц.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(На экране рисунок неба и птиц.)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54C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Ребята посмотрите там, кажется, что-то виднеется. Что это? Вы видите? Это домик. Давайте приземлимся и посмотрим, кто же там живет.</w:t>
      </w:r>
    </w:p>
    <w:p w:rsidR="00B431FF" w:rsidRPr="00A07A8C" w:rsidRDefault="006C54C0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Рисунок домика.</w:t>
      </w:r>
    </w:p>
    <w:p w:rsidR="006C54C0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C54C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 w:rsidR="006C54C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Приземляемся. Закрывайте глазки. Приземлились. Открывайте глаза. Как вы думаете, кто может жить в таком сказочном домике.</w:t>
      </w:r>
    </w:p>
    <w:p w:rsidR="006C54C0" w:rsidRDefault="006C54C0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Ответы детей:</w:t>
      </w:r>
    </w:p>
    <w:p w:rsidR="006C54C0" w:rsidRDefault="006C54C0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На экране появляется изображение Машеньки.</w:t>
      </w:r>
    </w:p>
    <w:p w:rsidR="006C54C0" w:rsidRDefault="006C54C0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 узнали, кто это?</w:t>
      </w:r>
    </w:p>
    <w:p w:rsidR="006C54C0" w:rsidRDefault="006C54C0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Машенька.</w:t>
      </w:r>
    </w:p>
    <w:p w:rsidR="00B431FF" w:rsidRPr="00A07A8C" w:rsidRDefault="006C54C0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Правильно, это Машенька. Посмотрите, какая она веселая и задорная. А Машенька живет не одна. Хотите узнать, какие животные живут во дворе у Машеньки. Я сейчас загадаю загадки, а вы внимательно слушайте и постарайтесь их отгадать.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Ку-ка-ре-ку кричит он звонко,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Хлопает крыльями громко-громко,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Курочек верный пастух,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Как зовут его? (петух).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Мохнатенькая, усатенькая,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Молочко пьёт,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Песенки поёт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ошка)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Голодна — мычит,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Сыта — жуёт,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Малым ребяткам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Молоко даёт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орова)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С хозяином дружит,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Дом сторожит,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Живёт под крылечком,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Хвост колечком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обака)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Под дождём она гуляет,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Щипать травку обожает,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кричит, всё это шутка,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Ну конечно это - (утка).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Скок-скок, скок-скок,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Хвост и грива на бочок.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Иго-го кричит он громко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Бьет копытцем звонко-звонко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ошадь)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Хвост крючком,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Нос пятачком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оросенок)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gramStart"/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(Воспитатель загадывает загадки.</w:t>
      </w:r>
      <w:proofErr w:type="gramEnd"/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Start"/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 каждой загадке на экране появляется изображение животного: петух, собака</w:t>
      </w:r>
      <w:r w:rsidR="00135A9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, кошка, корова, свинья, лошадь, поросенок</w:t>
      </w: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)</w:t>
      </w:r>
      <w:proofErr w:type="gramEnd"/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135A9B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Молодцы ребятки! Все загадки разгадали.</w:t>
      </w:r>
      <w:r w:rsidR="00135A9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Теперь предлагаю вам отдохнуть. 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сейчас давайте поиграем с вами в игру «У кого кто есть? Я буду называть вам взрослое животное, а вы мне их детенышей.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оспитатель кидает ребенку мяч и называет взрослое животное)</w:t>
      </w:r>
    </w:p>
    <w:p w:rsidR="00135A9B" w:rsidRDefault="00135A9B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кошки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котенок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У коровы? - </w:t>
      </w:r>
      <w:r w:rsidR="00012AFB" w:rsidRPr="00A07A8C">
        <w:rPr>
          <w:rFonts w:ascii="Times New Roman" w:hAnsi="Times New Roman" w:cs="Times New Roman"/>
          <w:b/>
          <w:sz w:val="28"/>
          <w:szCs w:val="28"/>
          <w:lang w:eastAsia="ru-RU"/>
        </w:rPr>
        <w:t>теленок</w:t>
      </w:r>
      <w:r w:rsidRPr="00A07A8C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135A9B" w:rsidRDefault="00135A9B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собаки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щенок</w:t>
      </w:r>
    </w:p>
    <w:p w:rsidR="00135A9B" w:rsidRDefault="00135A9B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утки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утенок</w:t>
      </w:r>
    </w:p>
    <w:p w:rsidR="00B431FF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У лошади? </w:t>
      </w:r>
      <w:proofErr w:type="gramStart"/>
      <w:r w:rsidR="00135A9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12AFB" w:rsidRPr="00A07A8C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012AFB" w:rsidRPr="00A07A8C">
        <w:rPr>
          <w:rFonts w:ascii="Times New Roman" w:hAnsi="Times New Roman" w:cs="Times New Roman"/>
          <w:sz w:val="28"/>
          <w:szCs w:val="28"/>
          <w:lang w:eastAsia="ru-RU"/>
        </w:rPr>
        <w:t>еребенок</w:t>
      </w:r>
    </w:p>
    <w:p w:rsidR="00135A9B" w:rsidRDefault="00135A9B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свиньи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поросенок</w:t>
      </w:r>
    </w:p>
    <w:p w:rsidR="00135A9B" w:rsidRDefault="00135A9B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Поиграли, отдохнули, предлагаю продолжить путешествие.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Воспитатель: Ну, что же нам пора лететь дальше. Рассаж</w:t>
      </w:r>
      <w:r w:rsidR="00135A9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ивайтесь </w:t>
      </w:r>
      <w:proofErr w:type="gramStart"/>
      <w:r w:rsidR="00135A9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поудобнее</w:t>
      </w:r>
      <w:proofErr w:type="gramEnd"/>
      <w:r w:rsidR="00135A9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 Закрывайте глазки. Взлетаем. Полетели</w:t>
      </w:r>
    </w:p>
    <w:p w:rsidR="00B431FF" w:rsidRPr="00A07A8C" w:rsidRDefault="00135A9B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Рисунок неба</w:t>
      </w:r>
    </w:p>
    <w:p w:rsidR="00135A9B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Ребятки посмотр</w:t>
      </w:r>
      <w:r w:rsidR="00135A9B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ите внимательно,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что там виднеется внизу? </w:t>
      </w:r>
    </w:p>
    <w:p w:rsidR="00135A9B" w:rsidRPr="00A07A8C" w:rsidRDefault="00135A9B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(На экране появляется весенний лес.)</w:t>
      </w:r>
    </w:p>
    <w:p w:rsidR="00135A9B" w:rsidRDefault="00135A9B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Это лес.</w:t>
      </w:r>
    </w:p>
    <w:p w:rsidR="00B431FF" w:rsidRPr="00A07A8C" w:rsidRDefault="00135A9B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Правильно, это лес.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Давайте приземлимся и заглянем в него. Посмотрите, как красиво в весеннем лесу. Все вокруг просыпается после долгой зимы. Деревья скоро станут зеленые.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Добрый лес, старый лес!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7A8C">
        <w:rPr>
          <w:rFonts w:ascii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A07A8C">
        <w:rPr>
          <w:rFonts w:ascii="Times New Roman" w:hAnsi="Times New Roman" w:cs="Times New Roman"/>
          <w:sz w:val="28"/>
          <w:szCs w:val="28"/>
          <w:lang w:eastAsia="ru-RU"/>
        </w:rPr>
        <w:t xml:space="preserve"> сказочных чудес!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По тропинке мы пойдем,</w:t>
      </w:r>
    </w:p>
    <w:p w:rsidR="00B431FF" w:rsidRDefault="00B431FF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Тихо мы в него войдем.</w:t>
      </w:r>
    </w:p>
    <w:p w:rsidR="00135A9B" w:rsidRPr="00A07A8C" w:rsidRDefault="00135A9B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пройдем по дорожкам нашего волшебного леса.</w:t>
      </w:r>
    </w:p>
    <w:p w:rsidR="00B64B90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135A9B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Когда мы идем по лесу, кажется, что в лесу никого нет. Но это не так. В лесу много лесных жителей. Кто же живет в лесу? </w:t>
      </w:r>
    </w:p>
    <w:p w:rsidR="00B431FF" w:rsidRPr="00B64B90" w:rsidRDefault="00B64B90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B64B90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Ответы детей</w:t>
      </w:r>
    </w:p>
    <w:p w:rsidR="00B64B90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Воспитатель: Ой, посмотрите, кто это сидит под елочкой?</w:t>
      </w:r>
    </w:p>
    <w:p w:rsidR="00105B0E" w:rsidRDefault="00105B0E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На экране появляется зайчик</w:t>
      </w:r>
    </w:p>
    <w:p w:rsidR="00B64B90" w:rsidRDefault="00B64B90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заяц.</w:t>
      </w:r>
    </w:p>
    <w:p w:rsidR="00B431FF" w:rsidRPr="00A07A8C" w:rsidRDefault="00105B0E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Правильно, это заяц.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105B0E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Посмотрите, какой зайчик? Какого цвета у него шубка? (белая). А если мы его потрогаем, какая у него шубка? (мягкая, пушистая). Какие у зайки ушки? (длинные). А какой хвостик? (короткий). А как называется детеныш у зайчика? (зайчонок).  А теперь давайте поиграем с зайчиком.</w:t>
      </w:r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Как прыгает зайка?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Зайка прыгал, прыгал, прыгал!</w:t>
      </w:r>
    </w:p>
    <w:p w:rsidR="00B431FF" w:rsidRPr="00105B0E" w:rsidRDefault="00B431FF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устал!</w:t>
      </w:r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ab/>
      </w:r>
      <w:r w:rsidR="00105B0E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(дети выполняют движения)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Хвостиком пошевелил,</w:t>
      </w:r>
    </w:p>
    <w:p w:rsidR="00B431FF" w:rsidRPr="00A07A8C" w:rsidRDefault="00105B0E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Ушки вверх поднял…</w:t>
      </w:r>
    </w:p>
    <w:p w:rsidR="00105B0E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105B0E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Посмотрите, к</w:t>
      </w:r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то это 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сидит и на нас смотрит? </w:t>
      </w:r>
    </w:p>
    <w:p w:rsidR="00B431FF" w:rsidRDefault="00105B0E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На экране изображение белки.</w:t>
      </w:r>
    </w:p>
    <w:p w:rsidR="00105B0E" w:rsidRPr="00105B0E" w:rsidRDefault="00105B0E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105B0E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белочка.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Здравствуй, белочка! Цок-цок-цок. Это так белочка с нами здоровается. Давайте и мы с ней так же поздороваемся (цок-цок-цок). Какие у белочки ушки? (маленькие, на концах кисточки). А хвостик? (пушистый). Глазки? (маленькие, круглые, черные). А как называются, детеныши у белочки? (бельчата). Правильно.</w:t>
      </w:r>
    </w:p>
    <w:p w:rsidR="00105B0E" w:rsidRDefault="00F8715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F87155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 w:rsidRPr="00F87155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Ребятки, а где же живет белочка? (в дупле). У белочки в дупле есть </w:t>
      </w:r>
      <w:proofErr w:type="spellStart"/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кладовочка</w:t>
      </w:r>
      <w:proofErr w:type="spellEnd"/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она там хранит свои запасы. Знаете </w:t>
      </w:r>
      <w:proofErr w:type="gramStart"/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какие</w:t>
      </w:r>
      <w:proofErr w:type="gramEnd"/>
      <w:r w:rsidR="00105B0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? </w:t>
      </w:r>
    </w:p>
    <w:p w:rsidR="00B431FF" w:rsidRPr="00A07A8C" w:rsidRDefault="00105B0E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грибы, орехи, шишки.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Воспитатель: Белочка, послушай, какую песенку мы о тебе знаем.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>Ритмическая игра «Белочка»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Я пушистый зверек!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Цок-цок-цок, цок-цок-цок. (хлопают в ладоши)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Очень ловкий зверек!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Цок-цок-цок, цок-цок-цок. (ударяют указательными пальцами)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Хочешь белочка орешков?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Цок-цок-цок, цок-цок-цок. (сжимают и разжимают пальцы)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t>Хочешь беленький грибок?</w:t>
      </w:r>
    </w:p>
    <w:p w:rsidR="00F87155" w:rsidRPr="00A07A8C" w:rsidRDefault="00F87155" w:rsidP="00CC70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Цок-цок-цок, цок-цок-цок.</w:t>
      </w:r>
    </w:p>
    <w:p w:rsidR="00F87155" w:rsidRDefault="00F8715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87155" w:rsidRDefault="00F8715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Ой, ребятки тихо. Тут где-то мишка живет, сейчас он спит в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своем домике. А вы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знаете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как называется дом у медведя?</w:t>
      </w:r>
    </w:p>
    <w:p w:rsidR="00F87155" w:rsidRPr="00F87155" w:rsidRDefault="00F8715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берлога.</w:t>
      </w:r>
    </w:p>
    <w:p w:rsidR="00B76268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.: Правильно, берлога.</w:t>
      </w:r>
    </w:p>
    <w:p w:rsidR="00B431FF" w:rsidRPr="00A07A8C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Медведь в берлоге крепко спит, его нельзя будить.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Он с осени свой жир копил, много ел и много пил.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 него зимой одна забота: крепко спать и весны ждать.</w:t>
      </w:r>
    </w:p>
    <w:p w:rsidR="00B431FF" w:rsidRPr="00A07A8C" w:rsidRDefault="00B431FF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ка</w:t>
      </w:r>
      <w:r w:rsidR="00B76268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ртинка с изображением медведя</w:t>
      </w:r>
    </w:p>
    <w:p w:rsidR="00B431FF" w:rsidRPr="00A07A8C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Давайте вспомним, к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акого цвета его шубка? (коричневая). Какие ушки? (маленькие, круглые). Что у него на лапах? (когт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и). А что ест медведь? (ягоды,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орешки, рыбу, мед). А как мы называем детенышей медведя? (медвежата)</w:t>
      </w:r>
    </w:p>
    <w:p w:rsidR="00B76268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Ну что, мы погостили в лесу, нам пора возвращаться в детский сад. Приглашаю вас на воздушный шар. Садитесь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 Закрываем глазки, взлетаем.</w:t>
      </w:r>
    </w:p>
    <w:p w:rsidR="00B76268" w:rsidRPr="00B76268" w:rsidRDefault="00B76268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Картинка с изображением группы</w:t>
      </w:r>
    </w:p>
    <w:p w:rsidR="00B431FF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.: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Вот мы и вернулись в детский сад. Давайте вспомним, кого мы сегодня в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идели в гостях у </w:t>
      </w:r>
      <w:proofErr w:type="spellStart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машеньки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B76268" w:rsidRDefault="00B76268" w:rsidP="00CC7076">
      <w:pPr>
        <w:pStyle w:val="a4"/>
        <w:jc w:val="both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Ответы детей (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корову, поросенка, лошадь, кошку, собаку…)</w:t>
      </w:r>
    </w:p>
    <w:p w:rsidR="00B76268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как мы можем назвать этих животных одним словом? </w:t>
      </w:r>
    </w:p>
    <w:p w:rsidR="00B431FF" w:rsidRPr="00A07A8C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домашние животные</w:t>
      </w:r>
      <w:proofErr w:type="gramStart"/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B431FF" w:rsidRPr="00A07A8C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кого мы встретили в лесу?</w:t>
      </w:r>
    </w:p>
    <w:p w:rsidR="00B431FF" w:rsidRPr="00A07A8C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зайчика, белочку, медведя.</w:t>
      </w:r>
    </w:p>
    <w:p w:rsidR="00B76268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как мы назовем этих животных одним словом? </w:t>
      </w:r>
    </w:p>
    <w:p w:rsidR="00B431FF" w:rsidRPr="00A07A8C" w:rsidRDefault="00B76268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дикие животные</w:t>
      </w:r>
      <w:proofErr w:type="gramStart"/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281C1A" w:rsidRPr="00A07A8C" w:rsidRDefault="00281C1A" w:rsidP="00CC7076">
      <w:pPr>
        <w:pStyle w:val="a4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Рефлексия:</w:t>
      </w:r>
    </w:p>
    <w:p w:rsidR="00195645" w:rsidRDefault="00B431FF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На этом наше путешествие закончено. </w:t>
      </w:r>
      <w:r w:rsidR="00195645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Вы бы хотели еще попутешествовать. </w:t>
      </w:r>
      <w:r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на память об этом путешествии я вам всем дарю по воздушному шарику. Вы все молодцы! </w:t>
      </w:r>
    </w:p>
    <w:p w:rsidR="007D7391" w:rsidRDefault="0019564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Воспитатель </w:t>
      </w:r>
      <w:r w:rsidR="00B431FF" w:rsidRPr="00A07A8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раздает детям воздушные шарики. </w:t>
      </w:r>
    </w:p>
    <w:p w:rsidR="00195645" w:rsidRDefault="00195645" w:rsidP="00CC7076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.: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Давайте попрощаемся с нашими гостями, и пригласим их к нам в гости еще раз.</w:t>
      </w:r>
    </w:p>
    <w:p w:rsidR="00195645" w:rsidRPr="00195645" w:rsidRDefault="00195645" w:rsidP="00CC70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1C1A" w:rsidRPr="00B431FF" w:rsidRDefault="00281C1A" w:rsidP="00CC70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281C1A" w:rsidRPr="00B431FF" w:rsidSect="007D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FF"/>
    <w:rsid w:val="00012AFB"/>
    <w:rsid w:val="00105B0E"/>
    <w:rsid w:val="00135A9B"/>
    <w:rsid w:val="00195645"/>
    <w:rsid w:val="00281C1A"/>
    <w:rsid w:val="002D4EE4"/>
    <w:rsid w:val="004F37B4"/>
    <w:rsid w:val="006C54C0"/>
    <w:rsid w:val="007D7391"/>
    <w:rsid w:val="008063B6"/>
    <w:rsid w:val="00A07A8C"/>
    <w:rsid w:val="00AB0C64"/>
    <w:rsid w:val="00B431FF"/>
    <w:rsid w:val="00B64B90"/>
    <w:rsid w:val="00B76268"/>
    <w:rsid w:val="00CC7076"/>
    <w:rsid w:val="00EE09C8"/>
    <w:rsid w:val="00F4635D"/>
    <w:rsid w:val="00F8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91"/>
  </w:style>
  <w:style w:type="paragraph" w:styleId="1">
    <w:name w:val="heading 1"/>
    <w:basedOn w:val="a"/>
    <w:link w:val="10"/>
    <w:uiPriority w:val="9"/>
    <w:qFormat/>
    <w:rsid w:val="00B43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2A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A4FD6-D412-4034-9238-CEDEC69C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2015-02-02T18:39:00Z</dcterms:created>
  <dcterms:modified xsi:type="dcterms:W3CDTF">2015-02-17T18:24:00Z</dcterms:modified>
</cp:coreProperties>
</file>