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7EE9">
        <w:rPr>
          <w:rFonts w:ascii="Times New Roman" w:hAnsi="Times New Roman" w:cs="Times New Roman"/>
          <w:sz w:val="28"/>
          <w:szCs w:val="28"/>
        </w:rPr>
        <w:t>Задачи: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- приобщать детей к здоровому образу жизни;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- развивать двигательную активность детей;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- закреплять правила и двигательные умения в играх, конкурсах и эстафетах;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- способствовать гармонизации детско-родительских отношений;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- воспитывать дружелюбие, честность, трудолюбие, ответственность и уважительность.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Оборудование: мячи малого размера по количеству дет</w:t>
      </w:r>
      <w:r w:rsidR="00922A98">
        <w:rPr>
          <w:rFonts w:ascii="Times New Roman" w:hAnsi="Times New Roman" w:cs="Times New Roman"/>
          <w:sz w:val="28"/>
          <w:szCs w:val="28"/>
        </w:rPr>
        <w:t>ей, корзины 2 шт.</w:t>
      </w:r>
      <w:r w:rsidRPr="00F17EE9">
        <w:rPr>
          <w:rFonts w:ascii="Times New Roman" w:hAnsi="Times New Roman" w:cs="Times New Roman"/>
          <w:sz w:val="28"/>
          <w:szCs w:val="28"/>
        </w:rPr>
        <w:t>, мячи и клюшки по 2шт., ворота 2шт., з</w:t>
      </w:r>
      <w:r w:rsidR="00922A98">
        <w:rPr>
          <w:rFonts w:ascii="Times New Roman" w:hAnsi="Times New Roman" w:cs="Times New Roman"/>
          <w:sz w:val="28"/>
          <w:szCs w:val="28"/>
        </w:rPr>
        <w:t xml:space="preserve">онт 2шт., «лужи» 6шт., </w:t>
      </w:r>
      <w:r w:rsidRPr="00F17EE9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922A98">
        <w:rPr>
          <w:rFonts w:ascii="Times New Roman" w:hAnsi="Times New Roman" w:cs="Times New Roman"/>
          <w:sz w:val="28"/>
          <w:szCs w:val="28"/>
        </w:rPr>
        <w:t>е игрушки 6шт.</w:t>
      </w:r>
      <w:r w:rsidRPr="00F17EE9">
        <w:rPr>
          <w:rFonts w:ascii="Times New Roman" w:hAnsi="Times New Roman" w:cs="Times New Roman"/>
          <w:sz w:val="28"/>
          <w:szCs w:val="28"/>
        </w:rPr>
        <w:t>, обучи 2 шт., конусы 2шт.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Ведущий: Здравствуйте дорогие друзья! Сегодня  команды самых ловких, быстрых и эрудированных ребят докажут в честном, открытом и весёлом поединке, что они достойны звания "Чемпионы!" (Под спортивный марш дети заходят на спортивную площадку.)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Спортивный марш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Ведущий: Пожелаем участникам соревнований успеха, но прежде чем перейти к испытаниям необходимо провести разминку.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(Разминка по показу.)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Разминка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Ведущий: Команды готовы? Тогда приступим к первому испытанию.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Ведущий: Все знают, что человек весел, счастлив, бодр только тогда, когда он здоров. А сберечь здоровье нелегко! Ребята что для этого нужно!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(Ответы детей, беседа </w:t>
      </w:r>
      <w:r w:rsidR="00922A98">
        <w:rPr>
          <w:rFonts w:ascii="Times New Roman" w:hAnsi="Times New Roman" w:cs="Times New Roman"/>
          <w:sz w:val="28"/>
          <w:szCs w:val="28"/>
        </w:rPr>
        <w:t xml:space="preserve"> о спорте и </w:t>
      </w:r>
      <w:r w:rsidRPr="00F17EE9">
        <w:rPr>
          <w:rFonts w:ascii="Times New Roman" w:hAnsi="Times New Roman" w:cs="Times New Roman"/>
          <w:sz w:val="28"/>
          <w:szCs w:val="28"/>
        </w:rPr>
        <w:t>про витамины, которые находятся в овощах и фруктах.)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lastRenderedPageBreak/>
        <w:t>А чтобы нам запастись витаминам</w:t>
      </w:r>
      <w:r w:rsidR="00922A98">
        <w:rPr>
          <w:rFonts w:ascii="Times New Roman" w:hAnsi="Times New Roman" w:cs="Times New Roman"/>
          <w:sz w:val="28"/>
          <w:szCs w:val="28"/>
        </w:rPr>
        <w:t xml:space="preserve">и, нам необходимо есть </w:t>
      </w:r>
      <w:proofErr w:type="gramStart"/>
      <w:r w:rsidR="00922A98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922A98">
        <w:rPr>
          <w:rFonts w:ascii="Times New Roman" w:hAnsi="Times New Roman" w:cs="Times New Roman"/>
          <w:sz w:val="28"/>
          <w:szCs w:val="28"/>
        </w:rPr>
        <w:t xml:space="preserve"> овощей и фруктов</w:t>
      </w:r>
      <w:r w:rsidRPr="00F17EE9">
        <w:rPr>
          <w:rFonts w:ascii="Times New Roman" w:hAnsi="Times New Roman" w:cs="Times New Roman"/>
          <w:sz w:val="28"/>
          <w:szCs w:val="28"/>
        </w:rPr>
        <w:t>.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6531" w:rsidRPr="00922A98" w:rsidRDefault="00922A98" w:rsidP="00F17EE9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22A98">
        <w:rPr>
          <w:rFonts w:ascii="Times New Roman" w:hAnsi="Times New Roman" w:cs="Times New Roman"/>
          <w:b/>
          <w:sz w:val="28"/>
          <w:szCs w:val="28"/>
        </w:rPr>
        <w:t>1.</w:t>
      </w:r>
      <w:r w:rsidR="007D6531" w:rsidRPr="00922A98">
        <w:rPr>
          <w:rFonts w:ascii="Times New Roman" w:hAnsi="Times New Roman" w:cs="Times New Roman"/>
          <w:b/>
          <w:sz w:val="28"/>
          <w:szCs w:val="28"/>
        </w:rPr>
        <w:t>Эстафета «Собери витаминный урожай»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(На линии старта в обруче лежат малые мячи, по сигналу участники берут по одному мячу и переносят на противоположную сторону, складывают их в ёмкости для «витаминов», возвращаются, передают эстафету следующему участнику.)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Ведущий: Наши ребята не только быстрые и ловкие, но ещё и эрудированные, знают много пословиц и поговорок о здоровом образе жизни.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1. Больной лечись, а здоров берегись.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2. В здоровом теле, здоровый дух.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3. Пешком ходить – долг жить.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4. Отдай спорту время, а взамен получи здоровье. 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5. Смекалка нужна, и закалка важна.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6. Кто любит спорт, тот здоров и бодр.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7. Кто спортом занимается, тот силы набирается.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8. Здоровье дороже богатства.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922A98" w:rsidRDefault="00922A98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</w:t>
      </w:r>
      <w:r w:rsidRPr="00922A9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17EE9">
        <w:rPr>
          <w:rFonts w:ascii="Times New Roman" w:hAnsi="Times New Roman" w:cs="Times New Roman"/>
          <w:sz w:val="28"/>
          <w:szCs w:val="28"/>
        </w:rPr>
        <w:t xml:space="preserve"> Со спортом нужно подружиться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Всем тем, кто с ним еще не дружен.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Поможет вам он всем взбодриться,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Он для здоровья очень нужен!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Один из любимых видов спорта у нас в России это - хоккей. И сейчас нашим ребятам предстоит поиграть в хоккей с мячом.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6531" w:rsidRPr="00922A98" w:rsidRDefault="00922A98" w:rsidP="00F17EE9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22A98">
        <w:rPr>
          <w:rFonts w:ascii="Times New Roman" w:hAnsi="Times New Roman" w:cs="Times New Roman"/>
          <w:b/>
          <w:sz w:val="28"/>
          <w:szCs w:val="28"/>
        </w:rPr>
        <w:t>2</w:t>
      </w:r>
      <w:r w:rsidR="007C0890" w:rsidRPr="00922A98">
        <w:rPr>
          <w:rFonts w:ascii="Times New Roman" w:hAnsi="Times New Roman" w:cs="Times New Roman"/>
          <w:b/>
          <w:sz w:val="28"/>
          <w:szCs w:val="28"/>
        </w:rPr>
        <w:t>.</w:t>
      </w:r>
      <w:r w:rsidR="007D6531" w:rsidRPr="00922A98">
        <w:rPr>
          <w:rFonts w:ascii="Times New Roman" w:hAnsi="Times New Roman" w:cs="Times New Roman"/>
          <w:b/>
          <w:sz w:val="28"/>
          <w:szCs w:val="28"/>
        </w:rPr>
        <w:t>Эстафета «Хоккей с мячом»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(На линии старта первые участники получает клюшку и мяч, по сигналу участники ведут мяч клюшкой до ворот и забивают мяч, забирают её, возвращаются и передают инвентарь следующему участнику.)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2A9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17EE9">
        <w:rPr>
          <w:rFonts w:ascii="Times New Roman" w:hAnsi="Times New Roman" w:cs="Times New Roman"/>
          <w:sz w:val="28"/>
          <w:szCs w:val="28"/>
        </w:rPr>
        <w:t xml:space="preserve"> Настало время посоревноваться в меткости.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6531" w:rsidRPr="00922A98" w:rsidRDefault="00922A98" w:rsidP="00F17EE9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22A98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7C0890" w:rsidRPr="00922A98">
        <w:rPr>
          <w:rFonts w:ascii="Times New Roman" w:hAnsi="Times New Roman" w:cs="Times New Roman"/>
          <w:b/>
          <w:sz w:val="28"/>
          <w:szCs w:val="28"/>
        </w:rPr>
        <w:t>.</w:t>
      </w:r>
      <w:r w:rsidR="007D6531" w:rsidRPr="00922A98">
        <w:rPr>
          <w:rFonts w:ascii="Times New Roman" w:hAnsi="Times New Roman" w:cs="Times New Roman"/>
          <w:b/>
          <w:sz w:val="28"/>
          <w:szCs w:val="28"/>
        </w:rPr>
        <w:t>Эстафета «</w:t>
      </w:r>
      <w:proofErr w:type="gramStart"/>
      <w:r w:rsidR="007D6531" w:rsidRPr="00922A98">
        <w:rPr>
          <w:rFonts w:ascii="Times New Roman" w:hAnsi="Times New Roman" w:cs="Times New Roman"/>
          <w:b/>
          <w:sz w:val="28"/>
          <w:szCs w:val="28"/>
        </w:rPr>
        <w:t>Самые</w:t>
      </w:r>
      <w:proofErr w:type="gramEnd"/>
      <w:r w:rsidR="007D6531" w:rsidRPr="00922A98">
        <w:rPr>
          <w:rFonts w:ascii="Times New Roman" w:hAnsi="Times New Roman" w:cs="Times New Roman"/>
          <w:b/>
          <w:sz w:val="28"/>
          <w:szCs w:val="28"/>
        </w:rPr>
        <w:t xml:space="preserve"> меткие»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(На линии старта в корзине лежат малые мячи, на противоположной стороне стоит взрослый держит корзину, по сигналу участники команд по одному берут по мячу и стараются попасть мячом в корзину.)</w:t>
      </w:r>
    </w:p>
    <w:p w:rsidR="007D6531" w:rsidRPr="00922A98" w:rsidRDefault="00922A98" w:rsidP="00F17EE9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22A98">
        <w:rPr>
          <w:rFonts w:ascii="Times New Roman" w:hAnsi="Times New Roman" w:cs="Times New Roman"/>
          <w:b/>
          <w:sz w:val="28"/>
          <w:szCs w:val="28"/>
        </w:rPr>
        <w:t>4</w:t>
      </w:r>
      <w:r w:rsidR="007C0890" w:rsidRPr="00922A98">
        <w:rPr>
          <w:rFonts w:ascii="Times New Roman" w:hAnsi="Times New Roman" w:cs="Times New Roman"/>
          <w:b/>
          <w:sz w:val="28"/>
          <w:szCs w:val="28"/>
        </w:rPr>
        <w:t>.</w:t>
      </w:r>
      <w:r w:rsidR="007D6531" w:rsidRPr="00922A98">
        <w:rPr>
          <w:rFonts w:ascii="Times New Roman" w:hAnsi="Times New Roman" w:cs="Times New Roman"/>
          <w:b/>
          <w:sz w:val="28"/>
          <w:szCs w:val="28"/>
        </w:rPr>
        <w:t>Эстафет</w:t>
      </w:r>
      <w:r w:rsidR="007C0890" w:rsidRPr="00922A98">
        <w:rPr>
          <w:rFonts w:ascii="Times New Roman" w:hAnsi="Times New Roman" w:cs="Times New Roman"/>
          <w:b/>
          <w:sz w:val="28"/>
          <w:szCs w:val="28"/>
        </w:rPr>
        <w:t>а</w:t>
      </w:r>
      <w:r w:rsidRPr="00922A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«Передай мяч»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«Передай мяч»(по сигналу, первый участник из каждой команды, бежит до зрительного ориентира с мячом в руках, возвращается и передает мяч следующему участнику </w:t>
      </w:r>
      <w:proofErr w:type="spellStart"/>
      <w:r w:rsidRPr="00F17EE9">
        <w:rPr>
          <w:rFonts w:ascii="Times New Roman" w:hAnsi="Times New Roman" w:cs="Times New Roman"/>
          <w:sz w:val="28"/>
          <w:szCs w:val="28"/>
        </w:rPr>
        <w:t>команды</w:t>
      </w:r>
      <w:proofErr w:type="gramStart"/>
      <w:r w:rsidRPr="00F17EE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17EE9">
        <w:rPr>
          <w:rFonts w:ascii="Times New Roman" w:hAnsi="Times New Roman" w:cs="Times New Roman"/>
          <w:sz w:val="28"/>
          <w:szCs w:val="28"/>
        </w:rPr>
        <w:t>обеждает</w:t>
      </w:r>
      <w:proofErr w:type="spellEnd"/>
      <w:r w:rsidRPr="00F17EE9">
        <w:rPr>
          <w:rFonts w:ascii="Times New Roman" w:hAnsi="Times New Roman" w:cs="Times New Roman"/>
          <w:sz w:val="28"/>
          <w:szCs w:val="28"/>
        </w:rPr>
        <w:t xml:space="preserve"> команда, которая быстрее выполнит задание).</w:t>
      </w:r>
    </w:p>
    <w:p w:rsidR="00922A98" w:rsidRDefault="00922A98" w:rsidP="00F17EE9">
      <w:pPr>
        <w:pStyle w:val="a7"/>
        <w:spacing w:line="276" w:lineRule="auto"/>
      </w:pPr>
      <w:r w:rsidRPr="00922A98">
        <w:rPr>
          <w:rFonts w:ascii="Times New Roman" w:hAnsi="Times New Roman" w:cs="Times New Roman"/>
          <w:b/>
          <w:sz w:val="28"/>
          <w:szCs w:val="28"/>
        </w:rPr>
        <w:t>5</w:t>
      </w:r>
      <w:r w:rsidR="007C0890" w:rsidRPr="00922A98">
        <w:rPr>
          <w:rFonts w:ascii="Times New Roman" w:hAnsi="Times New Roman" w:cs="Times New Roman"/>
          <w:b/>
          <w:sz w:val="28"/>
          <w:szCs w:val="28"/>
        </w:rPr>
        <w:t>.Эстафета</w:t>
      </w:r>
      <w:r w:rsidR="007D6531" w:rsidRPr="00922A98">
        <w:rPr>
          <w:rFonts w:ascii="Times New Roman" w:hAnsi="Times New Roman" w:cs="Times New Roman"/>
          <w:b/>
          <w:sz w:val="28"/>
          <w:szCs w:val="28"/>
        </w:rPr>
        <w:t>. «Кенгуру»</w:t>
      </w:r>
      <w:r w:rsidRPr="00922A98">
        <w:t xml:space="preserve"> </w:t>
      </w:r>
    </w:p>
    <w:p w:rsidR="007D6531" w:rsidRPr="00F17EE9" w:rsidRDefault="00922A98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2A98">
        <w:rPr>
          <w:rFonts w:ascii="Times New Roman" w:hAnsi="Times New Roman" w:cs="Times New Roman"/>
          <w:b/>
          <w:sz w:val="28"/>
          <w:szCs w:val="28"/>
        </w:rPr>
        <w:t>«</w:t>
      </w:r>
      <w:r w:rsidRPr="00922A98">
        <w:rPr>
          <w:rFonts w:ascii="Times New Roman" w:hAnsi="Times New Roman" w:cs="Times New Roman"/>
          <w:sz w:val="28"/>
          <w:szCs w:val="28"/>
        </w:rPr>
        <w:t>Кенгуру»</w:t>
      </w:r>
      <w:r w:rsidRPr="00922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531" w:rsidRPr="00F17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531" w:rsidRPr="00F17EE9">
        <w:rPr>
          <w:rFonts w:ascii="Times New Roman" w:hAnsi="Times New Roman" w:cs="Times New Roman"/>
          <w:sz w:val="28"/>
          <w:szCs w:val="28"/>
        </w:rPr>
        <w:t xml:space="preserve">(по сигналу, первый участник из каждой команды, прыгает на двух ногах, мяч зажат между коленями до зрительного ориентира, обратно возвращается бегом и передает мяч следующему участнику </w:t>
      </w:r>
      <w:proofErr w:type="spellStart"/>
      <w:r w:rsidR="007D6531" w:rsidRPr="00F17EE9">
        <w:rPr>
          <w:rFonts w:ascii="Times New Roman" w:hAnsi="Times New Roman" w:cs="Times New Roman"/>
          <w:sz w:val="28"/>
          <w:szCs w:val="28"/>
        </w:rPr>
        <w:t>команды</w:t>
      </w:r>
      <w:proofErr w:type="gramStart"/>
      <w:r w:rsidR="007D6531" w:rsidRPr="00F17EE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D6531" w:rsidRPr="00F17EE9">
        <w:rPr>
          <w:rFonts w:ascii="Times New Roman" w:hAnsi="Times New Roman" w:cs="Times New Roman"/>
          <w:sz w:val="28"/>
          <w:szCs w:val="28"/>
        </w:rPr>
        <w:t>обеждает</w:t>
      </w:r>
      <w:proofErr w:type="spellEnd"/>
      <w:r w:rsidR="007D6531" w:rsidRPr="00F17EE9">
        <w:rPr>
          <w:rFonts w:ascii="Times New Roman" w:hAnsi="Times New Roman" w:cs="Times New Roman"/>
          <w:sz w:val="28"/>
          <w:szCs w:val="28"/>
        </w:rPr>
        <w:t xml:space="preserve"> команда, которая быстрее и без ошибок выполнит задание).</w:t>
      </w:r>
    </w:p>
    <w:p w:rsidR="00922A98" w:rsidRDefault="00922A98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2A98">
        <w:rPr>
          <w:rFonts w:ascii="Times New Roman" w:hAnsi="Times New Roman" w:cs="Times New Roman"/>
          <w:b/>
          <w:sz w:val="28"/>
          <w:szCs w:val="28"/>
        </w:rPr>
        <w:t>6</w:t>
      </w:r>
      <w:r w:rsidR="007C0890" w:rsidRPr="00922A98">
        <w:rPr>
          <w:rFonts w:ascii="Times New Roman" w:hAnsi="Times New Roman" w:cs="Times New Roman"/>
          <w:b/>
          <w:sz w:val="28"/>
          <w:szCs w:val="28"/>
        </w:rPr>
        <w:t xml:space="preserve"> .Эстафета</w:t>
      </w:r>
      <w:r w:rsidR="007D6531" w:rsidRPr="00922A98">
        <w:rPr>
          <w:rFonts w:ascii="Times New Roman" w:hAnsi="Times New Roman" w:cs="Times New Roman"/>
          <w:b/>
          <w:sz w:val="28"/>
          <w:szCs w:val="28"/>
        </w:rPr>
        <w:t xml:space="preserve"> «Переправа через болото</w:t>
      </w:r>
      <w:r w:rsidR="007D6531" w:rsidRPr="00F17EE9">
        <w:rPr>
          <w:rFonts w:ascii="Times New Roman" w:hAnsi="Times New Roman" w:cs="Times New Roman"/>
          <w:sz w:val="28"/>
          <w:szCs w:val="28"/>
        </w:rPr>
        <w:t>»</w:t>
      </w:r>
    </w:p>
    <w:p w:rsidR="007D6531" w:rsidRPr="00F17EE9" w:rsidRDefault="00922A98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2A98">
        <w:rPr>
          <w:rFonts w:ascii="Times New Roman" w:hAnsi="Times New Roman" w:cs="Times New Roman"/>
          <w:sz w:val="28"/>
          <w:szCs w:val="28"/>
        </w:rPr>
        <w:t>«Переправа через болото</w:t>
      </w:r>
      <w:r w:rsidR="007D6531" w:rsidRPr="00F17EE9">
        <w:rPr>
          <w:rFonts w:ascii="Times New Roman" w:hAnsi="Times New Roman" w:cs="Times New Roman"/>
          <w:sz w:val="28"/>
          <w:szCs w:val="28"/>
        </w:rPr>
        <w:t xml:space="preserve"> (у первых участников команд по 2 модуля («кочки»), по сигналу участники продвигаются по «кочкам», переставляя их вперед до зрительного ориентира, обратно возвращаются бегом и передает мяч следующему участнику команды.</w:t>
      </w:r>
      <w:proofErr w:type="gramEnd"/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Ведущий. Молодцы  все участники соревнований были ловкими, быстрыми. А теперь пришла пора отдохнуть всем  детвора.</w:t>
      </w:r>
      <w:r w:rsidR="007C0890" w:rsidRPr="00F17EE9">
        <w:rPr>
          <w:rFonts w:ascii="Times New Roman" w:hAnsi="Times New Roman" w:cs="Times New Roman"/>
          <w:sz w:val="28"/>
          <w:szCs w:val="28"/>
        </w:rPr>
        <w:t xml:space="preserve"> </w:t>
      </w:r>
      <w:r w:rsidRPr="00F17EE9">
        <w:rPr>
          <w:rFonts w:ascii="Times New Roman" w:hAnsi="Times New Roman" w:cs="Times New Roman"/>
          <w:sz w:val="28"/>
          <w:szCs w:val="28"/>
        </w:rPr>
        <w:t>Я начну, а вы кончайте хором дружно отвечайте!</w:t>
      </w: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Кто без рук и без ног,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Самый лучший </w:t>
      </w:r>
      <w:proofErr w:type="spellStart"/>
      <w:r w:rsidRPr="00F17EE9">
        <w:rPr>
          <w:rFonts w:ascii="Times New Roman" w:hAnsi="Times New Roman" w:cs="Times New Roman"/>
          <w:sz w:val="28"/>
          <w:szCs w:val="28"/>
        </w:rPr>
        <w:t>прыгунок</w:t>
      </w:r>
      <w:proofErr w:type="spellEnd"/>
      <w:r w:rsidRPr="00F17EE9">
        <w:rPr>
          <w:rFonts w:ascii="Times New Roman" w:hAnsi="Times New Roman" w:cs="Times New Roman"/>
          <w:sz w:val="28"/>
          <w:szCs w:val="28"/>
        </w:rPr>
        <w:t>,</w:t>
      </w: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Он и прыгает, и скачет,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Pr="00F17EE9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F17EE9">
        <w:rPr>
          <w:rFonts w:ascii="Times New Roman" w:hAnsi="Times New Roman" w:cs="Times New Roman"/>
          <w:sz w:val="28"/>
          <w:szCs w:val="28"/>
        </w:rPr>
        <w:t xml:space="preserve"> веселый…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  (мячик).</w:t>
      </w: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Во дворе есть стадион,</w:t>
      </w: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Только очень скользкий он.</w:t>
      </w: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Чтобы там как ветер мчаться,</w:t>
      </w: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На коньках учись кататься… каток</w:t>
      </w: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Есть у нас коньки одни,</w:t>
      </w: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Только летние они.</w:t>
      </w: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lastRenderedPageBreak/>
        <w:t xml:space="preserve"> По асфальту мы катались</w:t>
      </w: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И довольными остались… ролики</w:t>
      </w: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Как только утром я проснусь,</w:t>
      </w: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Присяду, встану и нагнусь –</w:t>
      </w: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Все упражненья по порядку!</w:t>
      </w: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Поможет вырасти … зарядка</w:t>
      </w: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C0890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Закаляет нас всегда</w:t>
      </w:r>
      <w:r w:rsidR="007C0890" w:rsidRPr="00F17EE9">
        <w:rPr>
          <w:rFonts w:ascii="Times New Roman" w:hAnsi="Times New Roman" w:cs="Times New Roman"/>
          <w:sz w:val="28"/>
          <w:szCs w:val="28"/>
        </w:rPr>
        <w:t>-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(солнце, воздух и вода).</w:t>
      </w: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Не похож я на коня.</w:t>
      </w: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Хоть седло есть у меня.</w:t>
      </w: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Спицы есть. Они, признаться,</w:t>
      </w: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Для вязанья не годятся.</w:t>
      </w: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Не будильник, не трамвай,</w:t>
      </w: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Но звоню я так и знай!.. велосипед</w:t>
      </w: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В том пруду не видно</w:t>
      </w: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Ни уток, ни гусей.</w:t>
      </w: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Берега из кафеля,</w:t>
      </w: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Звать его ... бассейн</w:t>
      </w: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Кинешь в речку – не тонет,</w:t>
      </w: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Бьёшь о стенку – не стонет.</w:t>
      </w: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Будешь оземь кидать –</w:t>
      </w: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Станет кверху летать… мяч</w:t>
      </w: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6531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F17EE9">
        <w:rPr>
          <w:rFonts w:ascii="Times New Roman" w:hAnsi="Times New Roman" w:cs="Times New Roman"/>
          <w:sz w:val="28"/>
          <w:szCs w:val="28"/>
        </w:rPr>
        <w:t>:</w:t>
      </w:r>
      <w:r w:rsidR="007D6531" w:rsidRPr="00F17EE9">
        <w:rPr>
          <w:rFonts w:ascii="Times New Roman" w:hAnsi="Times New Roman" w:cs="Times New Roman"/>
          <w:sz w:val="28"/>
          <w:szCs w:val="28"/>
        </w:rPr>
        <w:t xml:space="preserve"> Вот еще одна игра,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Вам понравится она,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Вам вопрос хочу задать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Ваше дело отвечать.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0890" w:rsidRPr="00F17EE9" w:rsidRDefault="007C0890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Если вы со мной согласны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Отвечайте хором братцы:</w:t>
      </w:r>
    </w:p>
    <w:p w:rsidR="007C0890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A98" w:rsidRDefault="00922A98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lastRenderedPageBreak/>
        <w:t>Это я, это я,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Это все мои друзья.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Если не согласны вы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То в ответ молчите.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• Отвечайте хором, вмиг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      Кто здесь самый баловник?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• Я спрошу сейчас у всех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   Кто здесь любит песни, смех.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• Кто привык у вас к порядку,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               Утром делает зарядку?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• Кто из вас скажите братцы</w:t>
      </w:r>
    </w:p>
    <w:p w:rsidR="005147AB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          Забывает умываться?</w:t>
      </w:r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17EE9">
        <w:rPr>
          <w:rFonts w:ascii="Times New Roman" w:hAnsi="Times New Roman" w:cs="Times New Roman"/>
          <w:sz w:val="28"/>
          <w:szCs w:val="28"/>
        </w:rPr>
        <w:t>. Немного отдохнули, а теперь продолжим наши соревнования,  команды  занимайте свои места.</w:t>
      </w:r>
    </w:p>
    <w:p w:rsidR="00922A98" w:rsidRDefault="00922A98" w:rsidP="00F17EE9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22A98" w:rsidRDefault="00922A98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2A98">
        <w:rPr>
          <w:rFonts w:ascii="Times New Roman" w:hAnsi="Times New Roman" w:cs="Times New Roman"/>
          <w:b/>
          <w:sz w:val="28"/>
          <w:szCs w:val="28"/>
        </w:rPr>
        <w:t>7</w:t>
      </w:r>
      <w:r w:rsidR="00F17EE9" w:rsidRPr="00922A98">
        <w:rPr>
          <w:rFonts w:ascii="Times New Roman" w:hAnsi="Times New Roman" w:cs="Times New Roman"/>
          <w:b/>
          <w:sz w:val="28"/>
          <w:szCs w:val="28"/>
        </w:rPr>
        <w:t>.Эстафета</w:t>
      </w:r>
      <w:proofErr w:type="gramStart"/>
      <w:r w:rsidR="00F17EE9" w:rsidRPr="00922A98">
        <w:rPr>
          <w:rFonts w:ascii="Times New Roman" w:hAnsi="Times New Roman" w:cs="Times New Roman"/>
          <w:b/>
          <w:sz w:val="28"/>
          <w:szCs w:val="28"/>
        </w:rPr>
        <w:t>.</w:t>
      </w:r>
      <w:r w:rsidR="007D6531" w:rsidRPr="00922A98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7D6531" w:rsidRPr="00922A98">
        <w:rPr>
          <w:rFonts w:ascii="Times New Roman" w:hAnsi="Times New Roman" w:cs="Times New Roman"/>
          <w:b/>
          <w:sz w:val="28"/>
          <w:szCs w:val="28"/>
        </w:rPr>
        <w:t>Дружная семейка»</w:t>
      </w:r>
      <w:r w:rsidR="007D6531" w:rsidRPr="00F17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531" w:rsidRPr="00F17EE9" w:rsidRDefault="00922A98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2A98">
        <w:rPr>
          <w:rFonts w:ascii="Times New Roman" w:hAnsi="Times New Roman" w:cs="Times New Roman"/>
          <w:sz w:val="28"/>
          <w:szCs w:val="28"/>
        </w:rPr>
        <w:t xml:space="preserve">.«Дружная семейка» </w:t>
      </w:r>
      <w:r w:rsidR="007D6531" w:rsidRPr="00F17EE9">
        <w:rPr>
          <w:rFonts w:ascii="Times New Roman" w:hAnsi="Times New Roman" w:cs="Times New Roman"/>
          <w:sz w:val="28"/>
          <w:szCs w:val="28"/>
        </w:rPr>
        <w:t>(прыжки на двух ногах с места, каждый участник из команды начинает прыжок с места, куда приземлился предыдущий участник.</w:t>
      </w:r>
      <w:proofErr w:type="gramEnd"/>
      <w:r w:rsidR="00F17EE9" w:rsidRPr="00F17E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6531" w:rsidRPr="00F17EE9">
        <w:rPr>
          <w:rFonts w:ascii="Times New Roman" w:hAnsi="Times New Roman" w:cs="Times New Roman"/>
          <w:sz w:val="28"/>
          <w:szCs w:val="28"/>
        </w:rPr>
        <w:t>Побеждает команда, которая дальше прыгнет).</w:t>
      </w:r>
      <w:proofErr w:type="gramEnd"/>
    </w:p>
    <w:p w:rsidR="007D6531" w:rsidRPr="00F17EE9" w:rsidRDefault="007D6531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2A98" w:rsidRDefault="00922A98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2A98">
        <w:rPr>
          <w:rFonts w:ascii="Times New Roman" w:hAnsi="Times New Roman" w:cs="Times New Roman"/>
          <w:b/>
          <w:sz w:val="28"/>
          <w:szCs w:val="28"/>
        </w:rPr>
        <w:t>8</w:t>
      </w:r>
      <w:r w:rsidR="00F17EE9" w:rsidRPr="00922A98">
        <w:rPr>
          <w:rFonts w:ascii="Times New Roman" w:hAnsi="Times New Roman" w:cs="Times New Roman"/>
          <w:b/>
          <w:sz w:val="28"/>
          <w:szCs w:val="28"/>
        </w:rPr>
        <w:t>.Эстафета " Непослушный мячик".</w:t>
      </w:r>
    </w:p>
    <w:p w:rsidR="00F17EE9" w:rsidRPr="00F17EE9" w:rsidRDefault="00922A98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2A98">
        <w:rPr>
          <w:rFonts w:ascii="Times New Roman" w:hAnsi="Times New Roman" w:cs="Times New Roman"/>
          <w:sz w:val="28"/>
          <w:szCs w:val="28"/>
        </w:rPr>
        <w:t>" Непослушный мячик".</w:t>
      </w:r>
      <w:r w:rsidR="00F17EE9" w:rsidRPr="00F17EE9">
        <w:rPr>
          <w:rFonts w:ascii="Times New Roman" w:hAnsi="Times New Roman" w:cs="Times New Roman"/>
          <w:sz w:val="28"/>
          <w:szCs w:val="28"/>
        </w:rPr>
        <w:t xml:space="preserve"> С ракеткой и теннисным мячом. По сигналу ребёнок с ракеткой бежит до стойки, обегает её и возвращается. Передает ракетку и мячик следующему участнику и т.д.</w:t>
      </w:r>
    </w:p>
    <w:p w:rsidR="00922A98" w:rsidRDefault="00922A98" w:rsidP="00F17EE9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17EE9" w:rsidRPr="00922A98" w:rsidRDefault="00922A98" w:rsidP="00F17EE9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22A98">
        <w:rPr>
          <w:rFonts w:ascii="Times New Roman" w:hAnsi="Times New Roman" w:cs="Times New Roman"/>
          <w:b/>
          <w:sz w:val="28"/>
          <w:szCs w:val="28"/>
        </w:rPr>
        <w:t>9</w:t>
      </w:r>
      <w:r w:rsidR="00F17EE9" w:rsidRPr="00922A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7EE9" w:rsidRPr="00922A98">
        <w:rPr>
          <w:rFonts w:ascii="Times New Roman" w:hAnsi="Times New Roman" w:cs="Times New Roman"/>
          <w:b/>
          <w:sz w:val="28"/>
          <w:szCs w:val="28"/>
        </w:rPr>
        <w:t>Эстафета "Сквозь игольное ушко".</w:t>
      </w:r>
    </w:p>
    <w:p w:rsidR="00F17EE9" w:rsidRPr="00F17EE9" w:rsidRDefault="00F17EE9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Первый участник бежит змейкой вокруг мягких модулей, продевает сквозь себя обруч, добегает до ориентира, оббегает его, продевает сквозь себя обруч и встает в конец колонны.</w:t>
      </w:r>
    </w:p>
    <w:p w:rsidR="00922A98" w:rsidRDefault="00922A98" w:rsidP="00F17EE9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17EE9" w:rsidRPr="00922A98" w:rsidRDefault="00922A98" w:rsidP="00F17EE9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22A98">
        <w:rPr>
          <w:rFonts w:ascii="Times New Roman" w:hAnsi="Times New Roman" w:cs="Times New Roman"/>
          <w:b/>
          <w:sz w:val="28"/>
          <w:szCs w:val="28"/>
        </w:rPr>
        <w:t>10</w:t>
      </w:r>
      <w:r w:rsidR="00F17EE9" w:rsidRPr="00922A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7EE9" w:rsidRPr="00922A98">
        <w:rPr>
          <w:rFonts w:ascii="Times New Roman" w:hAnsi="Times New Roman" w:cs="Times New Roman"/>
          <w:b/>
          <w:sz w:val="28"/>
          <w:szCs w:val="28"/>
        </w:rPr>
        <w:t>Эстафета " Мачеха и Золушка".</w:t>
      </w:r>
    </w:p>
    <w:p w:rsidR="00F17EE9" w:rsidRPr="00F17EE9" w:rsidRDefault="00F17EE9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7EE9">
        <w:rPr>
          <w:rFonts w:ascii="Times New Roman" w:hAnsi="Times New Roman" w:cs="Times New Roman"/>
          <w:sz w:val="28"/>
          <w:szCs w:val="28"/>
        </w:rPr>
        <w:t>(Первые участники берут корзинку с кубикам и бегут до своих обручей и в каждый обруч высыпают кубики.</w:t>
      </w:r>
      <w:proofErr w:type="gramEnd"/>
      <w:r w:rsidRPr="00F17EE9">
        <w:rPr>
          <w:rFonts w:ascii="Times New Roman" w:hAnsi="Times New Roman" w:cs="Times New Roman"/>
          <w:sz w:val="28"/>
          <w:szCs w:val="28"/>
        </w:rPr>
        <w:t xml:space="preserve"> Затем бегом возвращаются к своим командам и, передав корзинку вторым участникам, встают в конец колонны. Те, с пустой корзинкой бегут к обручам и собирают свои кубики в корзинку. Затем они бегом возвращаются с наполненной корзинкой к своей команде и передают её третьим участникам, а сами встают в конец колонны. Третьи участники повторяют действия первых и т. д.)</w:t>
      </w:r>
      <w:proofErr w:type="gramStart"/>
      <w:r w:rsidRPr="00F17E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7EE9" w:rsidRDefault="00F17EE9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17EE9" w:rsidRDefault="00F17EE9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lastRenderedPageBreak/>
        <w:t>Ведущий. Вот и подошли к концу наши «Весёлые старты», и скоро мы с вами узнаем, какая команда у нас сегодня оказалась самой спортивной.</w:t>
      </w:r>
    </w:p>
    <w:p w:rsidR="00F17EE9" w:rsidRDefault="00F17EE9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А пока жюри подводит окончательный итог наших соревнований,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потанцевать под весёлую музыку.</w:t>
      </w:r>
    </w:p>
    <w:p w:rsidR="00F17EE9" w:rsidRPr="00F17EE9" w:rsidRDefault="00F17EE9" w:rsidP="00F17EE9">
      <w:pPr>
        <w:pStyle w:val="a7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Ведущий. Хотите узнать, кто победил сегодня? Тогда я с удовольствием предоставляю слово нашему компетентному жюри.</w:t>
      </w:r>
    </w:p>
    <w:p w:rsidR="00F17EE9" w:rsidRPr="00F17EE9" w:rsidRDefault="00F17EE9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(Объявление итогов, награждение команд грамотами )</w:t>
      </w:r>
      <w:proofErr w:type="gramStart"/>
      <w:r w:rsidRPr="00F17E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7EE9" w:rsidRPr="00F17EE9" w:rsidRDefault="00F17EE9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Ведущий.</w:t>
      </w:r>
    </w:p>
    <w:p w:rsidR="00F17EE9" w:rsidRPr="00F17EE9" w:rsidRDefault="00F17EE9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Наш спортивный праздник закончился. Спасибо всем за участие.</w:t>
      </w:r>
    </w:p>
    <w:p w:rsidR="00F17EE9" w:rsidRPr="00F17EE9" w:rsidRDefault="00F17EE9" w:rsidP="00F17E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 xml:space="preserve"> Хорошо, что сегодня в этих состязаниях победила дружба!</w:t>
      </w:r>
    </w:p>
    <w:sectPr w:rsidR="00F17EE9" w:rsidRPr="00F17E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716" w:rsidRDefault="00D76716" w:rsidP="007D6531">
      <w:pPr>
        <w:spacing w:after="0" w:line="240" w:lineRule="auto"/>
      </w:pPr>
      <w:r>
        <w:separator/>
      </w:r>
    </w:p>
  </w:endnote>
  <w:endnote w:type="continuationSeparator" w:id="0">
    <w:p w:rsidR="00D76716" w:rsidRDefault="00D76716" w:rsidP="007D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4160264"/>
      <w:docPartObj>
        <w:docPartGallery w:val="Page Numbers (Bottom of Page)"/>
        <w:docPartUnique/>
      </w:docPartObj>
    </w:sdtPr>
    <w:sdtContent>
      <w:p w:rsidR="007D6531" w:rsidRDefault="007D653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188">
          <w:rPr>
            <w:noProof/>
          </w:rPr>
          <w:t>1</w:t>
        </w:r>
        <w:r>
          <w:fldChar w:fldCharType="end"/>
        </w:r>
      </w:p>
    </w:sdtContent>
  </w:sdt>
  <w:p w:rsidR="007D6531" w:rsidRDefault="007D65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716" w:rsidRDefault="00D76716" w:rsidP="007D6531">
      <w:pPr>
        <w:spacing w:after="0" w:line="240" w:lineRule="auto"/>
      </w:pPr>
      <w:r>
        <w:separator/>
      </w:r>
    </w:p>
  </w:footnote>
  <w:footnote w:type="continuationSeparator" w:id="0">
    <w:p w:rsidR="00D76716" w:rsidRDefault="00D76716" w:rsidP="007D6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64"/>
    <w:rsid w:val="00701464"/>
    <w:rsid w:val="007C0890"/>
    <w:rsid w:val="007D6531"/>
    <w:rsid w:val="007E145B"/>
    <w:rsid w:val="008F1188"/>
    <w:rsid w:val="00922A98"/>
    <w:rsid w:val="009535A0"/>
    <w:rsid w:val="00D76716"/>
    <w:rsid w:val="00F17EE9"/>
    <w:rsid w:val="00F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6531"/>
  </w:style>
  <w:style w:type="paragraph" w:styleId="a5">
    <w:name w:val="footer"/>
    <w:basedOn w:val="a"/>
    <w:link w:val="a6"/>
    <w:uiPriority w:val="99"/>
    <w:unhideWhenUsed/>
    <w:rsid w:val="007D6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6531"/>
  </w:style>
  <w:style w:type="paragraph" w:styleId="a7">
    <w:name w:val="No Spacing"/>
    <w:uiPriority w:val="1"/>
    <w:qFormat/>
    <w:rsid w:val="007D65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6531"/>
  </w:style>
  <w:style w:type="paragraph" w:styleId="a5">
    <w:name w:val="footer"/>
    <w:basedOn w:val="a"/>
    <w:link w:val="a6"/>
    <w:uiPriority w:val="99"/>
    <w:unhideWhenUsed/>
    <w:rsid w:val="007D6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6531"/>
  </w:style>
  <w:style w:type="paragraph" w:styleId="a7">
    <w:name w:val="No Spacing"/>
    <w:uiPriority w:val="1"/>
    <w:qFormat/>
    <w:rsid w:val="007D65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DB49-4A5D-46E6-82F3-B0A62553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2016-03-28T12:15:00Z</cp:lastPrinted>
  <dcterms:created xsi:type="dcterms:W3CDTF">2016-03-28T11:35:00Z</dcterms:created>
  <dcterms:modified xsi:type="dcterms:W3CDTF">2016-03-28T12:19:00Z</dcterms:modified>
</cp:coreProperties>
</file>