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3A" w:rsidRPr="00BC0B64" w:rsidRDefault="00F27A3A" w:rsidP="00F27A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BC0B64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Сценарий праздника 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7061B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«Великая Победа 1945г.»</w:t>
      </w:r>
      <w:r w:rsidRPr="00BC0B64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 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детей старшего дошкольного возраста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7A3A" w:rsidRPr="00BC0B64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F27A3A" w:rsidRPr="00BC0B64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нравственно-патриотических чувств к Родине и гордости за подвиг своего народа в Великой Отечественной войне.</w:t>
      </w:r>
    </w:p>
    <w:p w:rsidR="00F27A3A" w:rsidRPr="00BC0B64" w:rsidRDefault="00F27A3A" w:rsidP="00F27A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7A3A" w:rsidRPr="00BC0B64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Социально-коммуникативное развитие: способствовать воспитанию у каждого ребенка гражданско-патриотических чувств к Родине, ветеранам войны, воинам российской армии.</w:t>
      </w:r>
    </w:p>
    <w:p w:rsidR="00F27A3A" w:rsidRPr="00BC0B64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развитие: расширить знания об историческом наследии нашей страны, развивать познавательные и творческие способности детей.</w:t>
      </w:r>
    </w:p>
    <w:p w:rsidR="00F27A3A" w:rsidRPr="00BC0B64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развитие: способствовать развитию речи через выразительное чтение стихов.</w:t>
      </w:r>
    </w:p>
    <w:p w:rsidR="00F27A3A" w:rsidRPr="00BC0B64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Художественно-эстетическое развитие: расширить музыкальный кругозор, познакомить с песнями военных лет; показать взаимосвязь музыкального, художественного и литературного жанров.</w:t>
      </w:r>
    </w:p>
    <w:p w:rsidR="00F27A3A" w:rsidRDefault="00F27A3A" w:rsidP="00F27A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:rsidR="00F27A3A" w:rsidRPr="007061BA" w:rsidRDefault="00F27A3A" w:rsidP="00F27A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Под мелодию песни «Я хочу, чтобы не было больше войны», сл. и муз. А. </w:t>
      </w:r>
      <w:proofErr w:type="spellStart"/>
      <w:r w:rsidRPr="00BC0B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Петряшевой</w:t>
      </w:r>
      <w:proofErr w:type="spellEnd"/>
      <w:r w:rsidRPr="00BC0B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дети входят в зал.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Победы - 9 мая!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мира в стране и весны!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мы солдат вспоминаем,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вернувшихся в семьи с войны.</w:t>
      </w:r>
    </w:p>
    <w:p w:rsidR="00F27A3A" w:rsidRPr="00BC0B64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27A3A" w:rsidRPr="00BC0B64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праздник мы чествуем дедов,</w:t>
      </w:r>
    </w:p>
    <w:p w:rsidR="00F27A3A" w:rsidRPr="00BC0B64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Защитивших родную страну,</w:t>
      </w:r>
    </w:p>
    <w:p w:rsidR="00F27A3A" w:rsidRPr="00BC0B64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Подаривших народам победу</w:t>
      </w:r>
    </w:p>
    <w:p w:rsidR="00F27A3A" w:rsidRPr="00BC0B64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И вернувших нам мир и весну!</w:t>
      </w:r>
    </w:p>
    <w:p w:rsidR="00F27A3A" w:rsidRDefault="00F27A3A" w:rsidP="00F27A3A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«О той </w:t>
      </w:r>
      <w:proofErr w:type="gramStart"/>
      <w:r w:rsidRPr="00BC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войне»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Елена</w:t>
      </w:r>
      <w:proofErr w:type="gramEnd"/>
      <w:r w:rsidRPr="00C1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Плотникова</w:t>
      </w:r>
    </w:p>
    <w:p w:rsidR="00F27A3A" w:rsidRDefault="00F27A3A" w:rsidP="00F27A3A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садятся на стульчики</w:t>
      </w:r>
    </w:p>
    <w:p w:rsidR="00F27A3A" w:rsidRPr="00BC0B64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F27A3A" w:rsidRPr="00BC0B64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F27A3A" w:rsidRPr="00BC0B64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71</w:t>
      </w: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-й раз наша страна отмечает великий День Победы. Этот праздник остаётся радостным и трагическим. Никогда не исчезнет из памяти народной гордость за Великую Победу, память о страшной цене, которую за неё заплатил наш народ.</w:t>
      </w:r>
    </w:p>
    <w:p w:rsidR="00F27A3A" w:rsidRPr="00BC0B64" w:rsidRDefault="00F27A3A" w:rsidP="00F27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 1941 года началась война.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читают стихотворение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Казалось, было холодно цветам,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И от росы они слегка поблёкли.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Зарю, что шла по травам и кустам,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Обшарили немецкие бинокли.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Такою всё дышало тишиной,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вся земля ещё спала, казалось.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знал, что между миром и войной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каких-то пять минут осталось?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 самый длинный день в году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С его безоблачной погодой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выдал общую беду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всех, на все четыре года.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Она такой вдавила след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И стольких наземь положила.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40 лет, и 60</w:t>
      </w:r>
    </w:p>
    <w:p w:rsidR="00F27A3A" w:rsidRPr="00BC0B64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64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Живым не верится, что живы.</w:t>
      </w:r>
    </w:p>
    <w:p w:rsidR="00F27A3A" w:rsidRPr="00C1641F" w:rsidRDefault="00F27A3A" w:rsidP="00F27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Фонограмма «Священная </w:t>
      </w:r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война»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</w:t>
      </w:r>
      <w:proofErr w:type="spellEnd"/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В. Лебедев-Кумача, муз. </w:t>
      </w:r>
      <w:proofErr w:type="spellStart"/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А.Александрова</w:t>
      </w:r>
      <w:proofErr w:type="spellEnd"/>
      <w:r w:rsidRPr="00C16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(+, затем звук приглушить.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лова ведущего – на фоне музыки</w:t>
      </w:r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F27A3A" w:rsidRPr="00C1641F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F27A3A" w:rsidRPr="00C1641F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641F">
        <w:rPr>
          <w:rFonts w:ascii="Times New Roman" w:eastAsia="Times New Roman" w:hAnsi="Times New Roman" w:cs="Times New Roman"/>
          <w:sz w:val="28"/>
          <w:szCs w:val="28"/>
        </w:rPr>
        <w:t>Нарушив мирную жизнь, внезапно, без объявления войны, фашистская Германия 22 июня 1941 года напала на нашу страну. </w:t>
      </w:r>
    </w:p>
    <w:p w:rsidR="00F27A3A" w:rsidRPr="00C1641F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– это 1725 разрушенных городов и посёлков. Это 32 тысячи взорванных заводов и фабрик. Это 900 дней и ночей блокады Ленинграда. Это 125 граммов хлеба в сутки на взрослого и 25 граммов на ребёнка. Это тонны бомб и снарядов, падающих на мирных людей. Война…</w:t>
      </w:r>
    </w:p>
    <w:p w:rsidR="00F27A3A" w:rsidRPr="00C1641F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Призывно и тревожно звучали в дни войны слова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есни «Вставай, страна огромная!</w:t>
      </w:r>
      <w:r w:rsidRPr="00C1641F">
        <w:rPr>
          <w:rFonts w:ascii="Times New Roman" w:eastAsia="Times New Roman" w:hAnsi="Times New Roman" w:cs="Times New Roman"/>
          <w:color w:val="000000"/>
          <w:sz w:val="28"/>
          <w:szCs w:val="28"/>
        </w:rPr>
        <w:t>» и поднялись все народы нашей огромной страны на борьбу со страшным врагом. Шли в бой под девизом «Наше дело правое! Враг будет разбит! Победа будет за нами!»</w:t>
      </w:r>
    </w:p>
    <w:p w:rsidR="00F27A3A" w:rsidRPr="00C1641F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C1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A3A" w:rsidRPr="00C1641F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sz w:val="28"/>
          <w:szCs w:val="28"/>
        </w:rPr>
        <w:t>Вставай, народ! Услышав клич земли, </w:t>
      </w:r>
    </w:p>
    <w:p w:rsidR="00F27A3A" w:rsidRPr="00C1641F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sz w:val="28"/>
          <w:szCs w:val="28"/>
        </w:rPr>
        <w:t>На фронт солдаты Родины ушли. </w:t>
      </w:r>
      <w:r w:rsidRPr="00C1641F">
        <w:rPr>
          <w:rFonts w:ascii="Times New Roman" w:eastAsia="Times New Roman" w:hAnsi="Times New Roman" w:cs="Times New Roman"/>
          <w:sz w:val="28"/>
          <w:szCs w:val="28"/>
        </w:rPr>
        <w:br/>
        <w:t>Отважно шли солдаты в бой </w:t>
      </w:r>
      <w:r w:rsidRPr="00C1641F">
        <w:rPr>
          <w:rFonts w:ascii="Times New Roman" w:eastAsia="Times New Roman" w:hAnsi="Times New Roman" w:cs="Times New Roman"/>
          <w:sz w:val="28"/>
          <w:szCs w:val="28"/>
        </w:rPr>
        <w:br/>
        <w:t>За каждый город и за нас с тобой!</w:t>
      </w:r>
    </w:p>
    <w:p w:rsidR="00F27A3A" w:rsidRPr="00DB31EC" w:rsidRDefault="00F27A3A" w:rsidP="00F27A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«Закаты алые», сл.  и муз. Наталии и Виталия </w:t>
      </w:r>
      <w:proofErr w:type="spellStart"/>
      <w:r w:rsidRPr="00C1641F">
        <w:rPr>
          <w:rFonts w:ascii="Times New Roman" w:eastAsia="Times New Roman" w:hAnsi="Times New Roman" w:cs="Times New Roman"/>
          <w:b/>
          <w:sz w:val="28"/>
          <w:szCs w:val="28"/>
        </w:rPr>
        <w:t>Осошник</w:t>
      </w:r>
      <w:proofErr w:type="spellEnd"/>
      <w:r w:rsidRPr="00C164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7A3A" w:rsidRPr="00C1641F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F27A3A" w:rsidRPr="00C1641F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года воевал с врагом наш народ. Война стала тяжелейшим трагическим испытанием. Трудно было. А выжить помогала песня.</w:t>
      </w:r>
    </w:p>
    <w:p w:rsidR="00F27A3A" w:rsidRDefault="00F27A3A" w:rsidP="00F27A3A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«Катюша», сл. </w:t>
      </w:r>
      <w:proofErr w:type="spellStart"/>
      <w:r w:rsidRPr="00C1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М.Исаковского</w:t>
      </w:r>
      <w:proofErr w:type="spellEnd"/>
      <w:r w:rsidRPr="00C1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1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муз.М.Блантера</w:t>
      </w:r>
      <w:proofErr w:type="spellEnd"/>
    </w:p>
    <w:p w:rsidR="004F63AB" w:rsidRPr="004A1EB1" w:rsidRDefault="004F63AB" w:rsidP="00F27A3A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EB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фоне фонограммы песни «Темная ночь», сл. В. </w:t>
      </w:r>
      <w:proofErr w:type="spellStart"/>
      <w:r w:rsidRPr="004A1EB1">
        <w:rPr>
          <w:rFonts w:ascii="Times New Roman" w:eastAsia="Times New Roman" w:hAnsi="Times New Roman" w:cs="Times New Roman"/>
          <w:b/>
          <w:sz w:val="28"/>
          <w:szCs w:val="28"/>
        </w:rPr>
        <w:t>Агатова</w:t>
      </w:r>
      <w:proofErr w:type="spellEnd"/>
      <w:r w:rsidRPr="004A1EB1">
        <w:rPr>
          <w:rFonts w:ascii="Times New Roman" w:eastAsia="Times New Roman" w:hAnsi="Times New Roman" w:cs="Times New Roman"/>
          <w:b/>
          <w:sz w:val="28"/>
          <w:szCs w:val="28"/>
        </w:rPr>
        <w:t xml:space="preserve">, муз. </w:t>
      </w:r>
      <w:proofErr w:type="spellStart"/>
      <w:r w:rsidRPr="004A1EB1">
        <w:rPr>
          <w:rFonts w:ascii="Times New Roman" w:eastAsia="Times New Roman" w:hAnsi="Times New Roman" w:cs="Times New Roman"/>
          <w:b/>
          <w:sz w:val="28"/>
          <w:szCs w:val="28"/>
        </w:rPr>
        <w:t>Н.Богословского</w:t>
      </w:r>
      <w:proofErr w:type="spellEnd"/>
      <w:r w:rsidRPr="004A1EB1">
        <w:rPr>
          <w:rFonts w:ascii="Times New Roman" w:eastAsia="Times New Roman" w:hAnsi="Times New Roman" w:cs="Times New Roman"/>
          <w:b/>
          <w:sz w:val="28"/>
          <w:szCs w:val="28"/>
        </w:rPr>
        <w:t>, звучат слова 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ущего</w:t>
      </w:r>
      <w:r w:rsidRPr="004A1EB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4F63AB" w:rsidRDefault="004F63AB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F27A3A" w:rsidRPr="002D3AAE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sz w:val="28"/>
          <w:szCs w:val="28"/>
        </w:rPr>
        <w:t xml:space="preserve">В холодные осенние вечера, в минуты затишья между боями, солдаты отдыхали, сидя у костра, чинили себе одежду, чистили винтовки, вспоминали </w:t>
      </w:r>
      <w:r w:rsidRPr="008F6D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мирные дни. </w:t>
      </w:r>
      <w:r w:rsidRPr="008F6D78">
        <w:rPr>
          <w:rFonts w:ascii="Times New Roman" w:eastAsia="Times New Roman" w:hAnsi="Times New Roman" w:cs="Times New Roman"/>
          <w:sz w:val="28"/>
          <w:szCs w:val="28"/>
        </w:rPr>
        <w:br/>
      </w:r>
      <w:r w:rsidRPr="004A1E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6D78">
        <w:rPr>
          <w:rFonts w:ascii="Times New Roman" w:eastAsia="Times New Roman" w:hAnsi="Times New Roman" w:cs="Times New Roman"/>
          <w:sz w:val="28"/>
          <w:szCs w:val="28"/>
        </w:rPr>
        <w:br/>
      </w:r>
      <w:r w:rsidRPr="008F6D78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8F6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sz w:val="28"/>
          <w:szCs w:val="28"/>
        </w:rPr>
        <w:t>А еще солдаты вспоминали своих жен, любимых девушек, сестер, матерей. Вспоминали, как было с ними дома хорошо, уютно, тепло. Знали, что они их ждут с войны, верили, что вернутся живыми и с ПОБЕДОЙ! И от этого на д</w:t>
      </w:r>
      <w:r>
        <w:rPr>
          <w:rFonts w:ascii="Times New Roman" w:eastAsia="Times New Roman" w:hAnsi="Times New Roman" w:cs="Times New Roman"/>
          <w:sz w:val="28"/>
          <w:szCs w:val="28"/>
        </w:rPr>
        <w:t>уше всегда становилось теплее. </w:t>
      </w:r>
    </w:p>
    <w:p w:rsidR="00F27A3A" w:rsidRPr="00FF4274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FF4274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                    Стихотворение «Жди меня...» К. М. Симонов</w:t>
      </w:r>
    </w:p>
    <w:p w:rsidR="00F27A3A" w:rsidRPr="00FF4274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Жди меня, и я вернусь.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 xml:space="preserve">Только очень жди, </w:t>
      </w:r>
    </w:p>
    <w:p w:rsidR="00F27A3A" w:rsidRPr="00FF4274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Жди, когда наводят грусть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 xml:space="preserve">Желтые </w:t>
      </w:r>
      <w:proofErr w:type="gramStart"/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дожди,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Жди</w:t>
      </w:r>
      <w:proofErr w:type="gramEnd"/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, когда снега метут,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Жди, когда жара,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Жди, когда других не ждут,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Позабыв вчера.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Жди, когда из дальних мест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Писем не придет,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Жди, когда уж надоест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Всем, кто вместе ждет.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Жди меня, и я вернусь,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Не желай добра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Всем, кто знает наизусть,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Что забыть пора.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Пусть поверят сын и мать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В то, что нет меня,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Пусть друзья устанут ждать,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Сядут у огня,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Выпьют горькое вино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На помин души...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Жди. И с ними заодно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Выпить не спеши.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 xml:space="preserve">Жди меня, и я </w:t>
      </w:r>
      <w:proofErr w:type="gramStart"/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вернусь,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Всем</w:t>
      </w:r>
      <w:proofErr w:type="gramEnd"/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смертям назло.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Кто не ждал меня, тот пусть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Скажет: - Повезло.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Не понять, не ждавшим им,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Как среди огня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Ожиданием своим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Ты спасла меня.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Как я выжил, будем знать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Только мы с тобой,-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Просто ты умела ждать,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Как никто другой.</w:t>
      </w:r>
    </w:p>
    <w:p w:rsidR="00F27A3A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F27A3A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F27A3A" w:rsidRPr="00284CE0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284CE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Девочка:</w:t>
      </w:r>
    </w:p>
    <w:p w:rsidR="00F27A3A" w:rsidRPr="00FF4274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И мы их ждали, любили и верили, что они будут живы.</w:t>
      </w:r>
    </w:p>
    <w:p w:rsidR="00F27A3A" w:rsidRPr="00284CE0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284CE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Мальчик: </w:t>
      </w:r>
    </w:p>
    <w:p w:rsidR="00F27A3A" w:rsidRPr="00284CE0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Мы беспощадно уничтожали врага на своей земле.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А когда была нелетная погода, 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и нельзя было совершать полеты, мы сидели в с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воей летной части и вспоминали </w:t>
      </w:r>
      <w:r w:rsidRPr="00FF427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довоенную жизнь, пели, танцевали, потому что были молоды и хотели жить.</w:t>
      </w:r>
    </w:p>
    <w:p w:rsidR="00F27A3A" w:rsidRPr="00284CE0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F27A3A" w:rsidRPr="00284CE0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z w:val="28"/>
          <w:szCs w:val="28"/>
        </w:rPr>
        <w:t>А какой радостью была каждая весточка из дома. </w:t>
      </w:r>
    </w:p>
    <w:p w:rsidR="00F27A3A" w:rsidRPr="00284CE0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284C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(Разворачивает листок, «читает»)</w:t>
      </w:r>
      <w:r w:rsidRPr="00284C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284CE0">
        <w:rPr>
          <w:rFonts w:ascii="Times New Roman" w:eastAsia="Times New Roman" w:hAnsi="Times New Roman" w:cs="Times New Roman"/>
          <w:sz w:val="28"/>
          <w:szCs w:val="28"/>
        </w:rPr>
        <w:br/>
        <w:t>Этот маленький желтый листок, </w:t>
      </w:r>
    </w:p>
    <w:p w:rsidR="00F27A3A" w:rsidRPr="00284CE0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z w:val="28"/>
          <w:szCs w:val="28"/>
        </w:rPr>
        <w:t>Посылаю в землянку к тебе, </w:t>
      </w:r>
    </w:p>
    <w:p w:rsidR="00F27A3A" w:rsidRPr="00284CE0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z w:val="28"/>
          <w:szCs w:val="28"/>
        </w:rPr>
        <w:t>Чтобы строчками этими мог </w:t>
      </w:r>
    </w:p>
    <w:p w:rsidR="00F27A3A" w:rsidRPr="00284CE0" w:rsidRDefault="00F27A3A" w:rsidP="00F27A3A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z w:val="28"/>
          <w:szCs w:val="28"/>
        </w:rPr>
        <w:t>Часто думать в бою обо мне. </w:t>
      </w:r>
      <w:r w:rsidRPr="00284CE0">
        <w:rPr>
          <w:rFonts w:ascii="Times New Roman" w:eastAsia="Times New Roman" w:hAnsi="Times New Roman" w:cs="Times New Roman"/>
          <w:sz w:val="28"/>
          <w:szCs w:val="28"/>
        </w:rPr>
        <w:br/>
        <w:t>Ветер песню мою унесет, </w:t>
      </w:r>
      <w:r w:rsidRPr="00284CE0">
        <w:rPr>
          <w:rFonts w:ascii="Times New Roman" w:eastAsia="Times New Roman" w:hAnsi="Times New Roman" w:cs="Times New Roman"/>
          <w:sz w:val="28"/>
          <w:szCs w:val="28"/>
        </w:rPr>
        <w:br/>
        <w:t>Чтоб тебе помогала в бою. </w:t>
      </w:r>
      <w:r w:rsidRPr="00284CE0">
        <w:rPr>
          <w:rFonts w:ascii="Times New Roman" w:eastAsia="Times New Roman" w:hAnsi="Times New Roman" w:cs="Times New Roman"/>
          <w:sz w:val="28"/>
          <w:szCs w:val="28"/>
        </w:rPr>
        <w:br/>
        <w:t>Помни, девушка верит и ждет, </w:t>
      </w:r>
      <w:r w:rsidRPr="00284CE0">
        <w:rPr>
          <w:rFonts w:ascii="Times New Roman" w:eastAsia="Times New Roman" w:hAnsi="Times New Roman" w:cs="Times New Roman"/>
          <w:sz w:val="28"/>
          <w:szCs w:val="28"/>
        </w:rPr>
        <w:br/>
        <w:t>И любовь, и победу твою! </w:t>
      </w:r>
    </w:p>
    <w:p w:rsidR="00F27A3A" w:rsidRPr="00FF4274" w:rsidRDefault="00F27A3A" w:rsidP="00F27A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FF4274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Парный   танец (песня «Пора в путь дорогу» музыка В. Соловьева-Седого, слова С. </w:t>
      </w:r>
      <w:proofErr w:type="spellStart"/>
      <w:r w:rsidRPr="00FF4274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Фогельсона</w:t>
      </w:r>
      <w:proofErr w:type="spellEnd"/>
      <w:r w:rsidRPr="00FF4274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)</w:t>
      </w:r>
    </w:p>
    <w:p w:rsidR="00F27A3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:rsidR="00F27A3A" w:rsidRPr="008F6D78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</w:p>
    <w:p w:rsidR="00F27A3A" w:rsidRPr="008F6D78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Труден был путь к Победе,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 был смертельный бой!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просчитались фашисты,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сломлен народ войной!</w:t>
      </w:r>
    </w:p>
    <w:p w:rsidR="00F27A3A" w:rsidRPr="008F6D78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4 страшных года длилась война. И вот он настал – этот долгожданный день – 9 мая 1945 года – ДЕНЬ ПОБЕДЫ.</w:t>
      </w:r>
    </w:p>
    <w:p w:rsidR="00F27A3A" w:rsidRPr="008F6D78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мирный день! Весна! Народ ликует и поёт, улыбками сверкают лица и прямо на улицах кружатся в победном вальсе.</w:t>
      </w:r>
    </w:p>
    <w:p w:rsidR="00F27A3A" w:rsidRPr="00284CE0" w:rsidRDefault="00F27A3A" w:rsidP="00F27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Танец «Победный вальс» </w:t>
      </w:r>
      <w:proofErr w:type="spellStart"/>
      <w:r w:rsidRPr="00284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М.Макарова</w:t>
      </w:r>
      <w:proofErr w:type="spellEnd"/>
    </w:p>
    <w:p w:rsidR="00F27A3A" w:rsidRPr="008F6D78" w:rsidRDefault="00F27A3A" w:rsidP="00F27A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F6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A3A" w:rsidRPr="008F6D78" w:rsidRDefault="00F27A3A" w:rsidP="00F27A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6D78">
        <w:rPr>
          <w:rFonts w:ascii="Times New Roman" w:eastAsia="Times New Roman" w:hAnsi="Times New Roman" w:cs="Times New Roman"/>
          <w:sz w:val="28"/>
          <w:szCs w:val="28"/>
        </w:rPr>
        <w:t>Многие солдаты не вернулись домой с той войны. Мы никогда не забудем героев!  Сколько бы лет ни прошло, потомки всегда будут бережно хранить Память о своих отцах и дедах и благодарить их за то, что они отстояли мир во имя нашей светлой жизни! Давайте вспомним всех павших героев и склоним свои головы перед их подвигом!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Помните!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века, через года -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О тех, кто уже не придёт никогда-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Покуда сердца стучатся -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Помните!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Какою ценой завоёвано счастье…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</w:t>
      </w:r>
    </w:p>
    <w:p w:rsidR="00F27A3A" w:rsidRPr="00B12A0B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В память о погибших в годы Великой Отечественной войны объявляется минута молчания… </w:t>
      </w:r>
    </w:p>
    <w:p w:rsidR="00F27A3A" w:rsidRPr="007061BA" w:rsidRDefault="00F27A3A" w:rsidP="00F27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/>
          <w:sz w:val="28"/>
          <w:szCs w:val="28"/>
        </w:rPr>
        <w:t>Объявляется минута молчания!</w:t>
      </w:r>
    </w:p>
    <w:p w:rsidR="00F27A3A" w:rsidRPr="007061BA" w:rsidRDefault="00F27A3A" w:rsidP="00F27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/>
          <w:sz w:val="28"/>
          <w:szCs w:val="28"/>
        </w:rPr>
        <w:t>(Звук метронома)</w:t>
      </w:r>
    </w:p>
    <w:p w:rsidR="00F27A3A" w:rsidRPr="008F6D78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7A3A" w:rsidRPr="008F6D78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будем же, дети, радоваться и беречь этот чудесный мир, в котором мы живем.</w:t>
      </w:r>
    </w:p>
    <w:p w:rsidR="00F27A3A" w:rsidRPr="008F6D78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</w:p>
    <w:p w:rsidR="00F27A3A" w:rsidRPr="008F6D78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Погибшим быть бессменно на посту!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Им жить в названьях улиц и в былинах.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Их подвигов святую красоту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Отобразят художники в картинах.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Живым - героев чтить, не забывать!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Их имена хранить в почётных списках.</w:t>
      </w:r>
    </w:p>
    <w:p w:rsidR="00F27A3A" w:rsidRPr="008F6D78" w:rsidRDefault="00F27A3A" w:rsidP="00F2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Об их отваге всем напоминать,</w:t>
      </w:r>
    </w:p>
    <w:p w:rsidR="00F27A3A" w:rsidRPr="00B12A0B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класть цветы к подножьям обелисков! </w:t>
      </w:r>
    </w:p>
    <w:p w:rsidR="00F27A3A" w:rsidRPr="007061BA" w:rsidRDefault="00F27A3A" w:rsidP="00F27A3A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кладут цветы у Вечного огня.</w:t>
      </w:r>
    </w:p>
    <w:p w:rsidR="00F27A3A" w:rsidRPr="008F6D78" w:rsidRDefault="00F27A3A" w:rsidP="00F27A3A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</w:p>
    <w:p w:rsidR="00F27A3A" w:rsidRPr="007061BA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7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есть на земле важных слов: мама, счастье, Родина. А ещё есть важное слово Мир! Мир – это земля, мир – это солнце, звёзды, небо! Мир – это люди! Мир – это дети! Мир – это спокойная радостная жизнь, нет войны, нет горя, нет слёз! Мир нужен всем!</w:t>
      </w:r>
    </w:p>
    <w:p w:rsidR="00F27A3A" w:rsidRPr="007061B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Благодаря силе и мужеству советского народа, мы победили в этой войне. Низкий поклон всем участникам Великой Отечественной войны и труженикам тыла.</w:t>
      </w:r>
    </w:p>
    <w:p w:rsidR="00F27A3A" w:rsidRDefault="00F27A3A" w:rsidP="00F27A3A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Стихотворение «Ещё тогда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не было на свете» 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Владимов</w:t>
      </w:r>
      <w:proofErr w:type="spellEnd"/>
    </w:p>
    <w:p w:rsidR="00F27A3A" w:rsidRPr="007061B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Ребенок: </w:t>
      </w:r>
    </w:p>
    <w:p w:rsidR="00F27A3A" w:rsidRPr="007061B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Еще тогда нас не было на свете.</w:t>
      </w: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br/>
        <w:t>Когда гремел салют из края в край.</w:t>
      </w: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br/>
        <w:t>Солдаты подарили всей планете</w:t>
      </w:r>
      <w:r w:rsidRPr="007061BA">
        <w:rPr>
          <w:rFonts w:ascii="Times New Roman" w:eastAsia="Times New Roman" w:hAnsi="Times New Roman" w:cs="Times New Roman"/>
          <w:bCs/>
        </w:rPr>
        <w:br/>
      </w: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Великий Май, победный Май!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Еще тогда нас не было на свете,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Когда в военной буре огневой,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Судьбу решая будущих столетий,</w:t>
      </w:r>
    </w:p>
    <w:p w:rsidR="00F27A3A" w:rsidRPr="007061B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Вы бой вели, священный бой!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Еще тогда нас не было на свете,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Когда с Победой вы домой пришли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Солдаты Мая, слава вам навеки</w:t>
      </w:r>
    </w:p>
    <w:p w:rsidR="00F27A3A" w:rsidRPr="007061B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От всей земли, от всей земли!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</w:t>
      </w:r>
      <w:r w:rsidRPr="007061BA">
        <w:rPr>
          <w:rFonts w:ascii="Times New Roman" w:eastAsia="Times New Roman" w:hAnsi="Times New Roman" w:cs="Times New Roman"/>
          <w:b/>
          <w:bCs/>
          <w:sz w:val="28"/>
          <w:szCs w:val="28"/>
        </w:rPr>
        <w:t>ебенок: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Благодарим, солдаты, 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жизнь, за детство и весну,</w:t>
      </w:r>
    </w:p>
    <w:p w:rsidR="00F27A3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 тишину, за мирный дом,</w:t>
      </w:r>
    </w:p>
    <w:p w:rsidR="00F27A3A" w:rsidRPr="007061B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Cs/>
          <w:sz w:val="28"/>
          <w:szCs w:val="28"/>
        </w:rPr>
        <w:t>За мир, в котором мы живем!</w:t>
      </w:r>
    </w:p>
    <w:p w:rsidR="00F27A3A" w:rsidRPr="007061BA" w:rsidRDefault="00F27A3A" w:rsidP="00F27A3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6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 «Салют Победы», муз.  и сл.  В. </w:t>
      </w:r>
      <w:proofErr w:type="spellStart"/>
      <w:r w:rsidRPr="00706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Шостаковой</w:t>
      </w:r>
      <w:proofErr w:type="spellEnd"/>
    </w:p>
    <w:p w:rsidR="00F27A3A" w:rsidRPr="007061BA" w:rsidRDefault="00F27A3A" w:rsidP="00F27A3A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  <w:szCs w:val="28"/>
        </w:rPr>
      </w:pPr>
    </w:p>
    <w:p w:rsidR="00F27A3A" w:rsidRPr="007061B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</w:p>
    <w:p w:rsidR="00F27A3A" w:rsidRPr="000D312A" w:rsidRDefault="00F27A3A" w:rsidP="00F27A3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F27A3A" w:rsidRPr="000D312A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сценарии использованы стихи поэтов: Р. Рождественского,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Михалкова, К. Симонова</w:t>
      </w: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D31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М. </w:t>
      </w:r>
      <w:proofErr w:type="spellStart"/>
      <w:r w:rsidRPr="000D31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Владимов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F27A3A" w:rsidRPr="000D312A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Песни:</w:t>
      </w:r>
    </w:p>
    <w:p w:rsidR="00F27A3A" w:rsidRPr="000D312A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«Я хочу, чтобы не было больше войны», сл. и муз. А.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Петряшевой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F27A3A" w:rsidRPr="000D312A" w:rsidRDefault="00F27A3A" w:rsidP="00F27A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диктора Левитана о нападении Германии на СССР;</w:t>
      </w:r>
    </w:p>
    <w:p w:rsidR="00F27A3A" w:rsidRPr="000D312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«Катюша», сл.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М.Исаковского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муз.М.Блантера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7A3A" w:rsidRPr="000D312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«Мы наследники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Т.Музыкантовой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сл. неизвестного;</w:t>
      </w:r>
    </w:p>
    <w:p w:rsidR="00F27A3A" w:rsidRPr="000D312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«Священная война»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Лебедев-Кумача, муз.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А.Александрова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7A3A" w:rsidRPr="000D312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«Темная ночь», сл.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муз.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Н.Богословского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7A3A" w:rsidRPr="000D312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«Москвичи», сл.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Е.Винокурова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муз.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А.Эшпа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7A3A" w:rsidRPr="000D312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 «Салют Победы», муз.  и сл.  В.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Шостаковой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7A3A" w:rsidRPr="000D312A" w:rsidRDefault="00F27A3A" w:rsidP="00F27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«Мы Дети России», муз</w:t>
      </w:r>
      <w:proofErr w:type="gram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сл. </w:t>
      </w:r>
      <w:proofErr w:type="spellStart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В.Осошник</w:t>
      </w:r>
      <w:proofErr w:type="spellEnd"/>
      <w:r w:rsidRPr="000D31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7A3A" w:rsidRPr="000D312A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sz w:val="28"/>
          <w:szCs w:val="28"/>
        </w:rPr>
        <w:t>Танцы:</w:t>
      </w:r>
    </w:p>
    <w:p w:rsidR="00F27A3A" w:rsidRPr="000D312A" w:rsidRDefault="00F27A3A" w:rsidP="00F27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12A">
        <w:rPr>
          <w:rFonts w:ascii="Times New Roman" w:eastAsia="Times New Roman" w:hAnsi="Times New Roman" w:cs="Times New Roman"/>
          <w:sz w:val="28"/>
          <w:szCs w:val="28"/>
        </w:rPr>
        <w:t xml:space="preserve">«Закаты алые», сл.  и муз. Наталии и Виталия </w:t>
      </w:r>
      <w:proofErr w:type="spellStart"/>
      <w:r w:rsidRPr="000D312A">
        <w:rPr>
          <w:rFonts w:ascii="Times New Roman" w:eastAsia="Times New Roman" w:hAnsi="Times New Roman" w:cs="Times New Roman"/>
          <w:sz w:val="28"/>
          <w:szCs w:val="28"/>
        </w:rPr>
        <w:t>Осошник</w:t>
      </w:r>
      <w:proofErr w:type="spellEnd"/>
      <w:r w:rsidRPr="000D31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7A3A" w:rsidRPr="000D312A" w:rsidRDefault="00F27A3A" w:rsidP="00F27A3A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D312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«</w:t>
      </w:r>
      <w:r w:rsidRPr="000D312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Победный</w:t>
      </w:r>
      <w:r w:rsidRPr="000D312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0D312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вальс» </w:t>
      </w:r>
      <w:proofErr w:type="spellStart"/>
      <w:r w:rsidRPr="000D312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М.Макарова</w:t>
      </w:r>
      <w:proofErr w:type="spellEnd"/>
      <w:r w:rsidRPr="000D312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F27A3A" w:rsidRPr="000D312A" w:rsidRDefault="00F27A3A" w:rsidP="00F27A3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D312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«Пора в путь дорогу» музыка В. Соловьева-Седого, слова С. </w:t>
      </w:r>
      <w:proofErr w:type="spellStart"/>
      <w:r w:rsidRPr="000D312A">
        <w:rPr>
          <w:rFonts w:ascii="Times New Roman" w:eastAsia="Calibri" w:hAnsi="Times New Roman" w:cs="Times New Roman"/>
          <w:color w:val="00000A"/>
          <w:sz w:val="28"/>
          <w:szCs w:val="28"/>
        </w:rPr>
        <w:t>Фогельсона</w:t>
      </w:r>
      <w:proofErr w:type="spellEnd"/>
      <w:r w:rsidRPr="000D312A">
        <w:rPr>
          <w:rFonts w:ascii="Times New Roman" w:eastAsia="Calibri" w:hAnsi="Times New Roman" w:cs="Times New Roman"/>
          <w:color w:val="00000A"/>
          <w:sz w:val="28"/>
          <w:szCs w:val="28"/>
        </w:rPr>
        <w:t>)</w:t>
      </w:r>
    </w:p>
    <w:p w:rsidR="00F27A3A" w:rsidRPr="000D312A" w:rsidRDefault="00F27A3A" w:rsidP="00F27A3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F27A3A" w:rsidRPr="007061B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</w:p>
    <w:p w:rsidR="00F27A3A" w:rsidRPr="007061B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</w:p>
    <w:p w:rsidR="00F27A3A" w:rsidRPr="007061B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</w:p>
    <w:p w:rsidR="00F27A3A" w:rsidRPr="007061B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</w:p>
    <w:p w:rsidR="00F27A3A" w:rsidRPr="007061B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</w:p>
    <w:p w:rsidR="00F27A3A" w:rsidRPr="007061B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</w:p>
    <w:p w:rsidR="00F27A3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:rsidR="00F27A3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:rsidR="00F27A3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:rsidR="00F27A3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:rsidR="00F27A3A" w:rsidRDefault="00F27A3A" w:rsidP="00F27A3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</w:p>
    <w:p w:rsidR="0027657A" w:rsidRDefault="0027657A"/>
    <w:sectPr w:rsidR="002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BF"/>
    <w:rsid w:val="00252CBF"/>
    <w:rsid w:val="0027657A"/>
    <w:rsid w:val="004F63AB"/>
    <w:rsid w:val="00F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ECA2-B50D-4F3E-B583-D9C53295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2016-04-01T11:19:00Z</dcterms:created>
  <dcterms:modified xsi:type="dcterms:W3CDTF">2016-04-01T11:29:00Z</dcterms:modified>
</cp:coreProperties>
</file>