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A14" w:rsidRDefault="00F65A14" w:rsidP="00411F6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Министерство образования и науки Челябинской области</w:t>
      </w:r>
      <w:r w:rsidR="00411F6F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Государственное бюджетное </w:t>
      </w:r>
      <w:r w:rsidR="00411F6F">
        <w:rPr>
          <w:rFonts w:ascii="Times New Roman" w:hAnsi="Times New Roman"/>
          <w:sz w:val="28"/>
          <w:szCs w:val="28"/>
        </w:rPr>
        <w:t xml:space="preserve">профессиональное </w:t>
      </w:r>
      <w:r>
        <w:rPr>
          <w:rFonts w:ascii="Times New Roman" w:hAnsi="Times New Roman"/>
          <w:sz w:val="28"/>
          <w:szCs w:val="28"/>
        </w:rPr>
        <w:t>образовательное учреждение</w:t>
      </w:r>
      <w:r w:rsidR="00411F6F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«Челябинский педагогический колледж №1»</w:t>
      </w:r>
    </w:p>
    <w:p w:rsidR="00F65A14" w:rsidRDefault="00F65A14" w:rsidP="00F65A1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F65A14" w:rsidRDefault="00F65A14" w:rsidP="00F65A1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411F6F" w:rsidRDefault="00411F6F" w:rsidP="00F65A1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F65A14" w:rsidRDefault="00F65A14" w:rsidP="009B357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65A14">
        <w:rPr>
          <w:rFonts w:ascii="Times New Roman" w:hAnsi="Times New Roman"/>
          <w:b/>
          <w:sz w:val="28"/>
          <w:szCs w:val="28"/>
        </w:rPr>
        <w:t>Технологическая карта урока</w:t>
      </w:r>
      <w:r w:rsidR="009B357B">
        <w:rPr>
          <w:rFonts w:ascii="Times New Roman" w:hAnsi="Times New Roman"/>
          <w:b/>
          <w:sz w:val="28"/>
          <w:szCs w:val="28"/>
        </w:rPr>
        <w:br/>
        <w:t>математики</w:t>
      </w:r>
    </w:p>
    <w:p w:rsidR="00F65A14" w:rsidRDefault="00F65A14" w:rsidP="00F65A1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65A14" w:rsidRDefault="00F65A14" w:rsidP="00F65A1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65A14" w:rsidRDefault="00411F6F" w:rsidP="00411F6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="005E19EA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F65A14">
        <w:rPr>
          <w:rFonts w:ascii="Times New Roman" w:hAnsi="Times New Roman"/>
          <w:sz w:val="28"/>
          <w:szCs w:val="28"/>
        </w:rPr>
        <w:t>Выполнила</w:t>
      </w:r>
      <w:r w:rsidR="00D03817">
        <w:rPr>
          <w:rFonts w:ascii="Times New Roman" w:hAnsi="Times New Roman"/>
          <w:sz w:val="28"/>
          <w:szCs w:val="28"/>
        </w:rPr>
        <w:t xml:space="preserve">: </w:t>
      </w:r>
      <w:r w:rsidR="009B357B">
        <w:rPr>
          <w:rFonts w:ascii="Times New Roman" w:hAnsi="Times New Roman"/>
          <w:sz w:val="28"/>
          <w:szCs w:val="28"/>
        </w:rPr>
        <w:t>Г</w:t>
      </w:r>
      <w:r w:rsidR="005E19EA">
        <w:rPr>
          <w:rFonts w:ascii="Times New Roman" w:hAnsi="Times New Roman"/>
          <w:sz w:val="28"/>
          <w:szCs w:val="28"/>
        </w:rPr>
        <w:t>унтина Мария</w:t>
      </w:r>
      <w:r>
        <w:rPr>
          <w:rFonts w:ascii="Times New Roman" w:hAnsi="Times New Roman"/>
          <w:sz w:val="28"/>
          <w:szCs w:val="28"/>
        </w:rPr>
        <w:br/>
        <w:t xml:space="preserve">                                                                                                                                         </w:t>
      </w:r>
      <w:r w:rsidR="005E19EA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F65A14">
        <w:rPr>
          <w:rFonts w:ascii="Times New Roman" w:hAnsi="Times New Roman"/>
          <w:sz w:val="28"/>
          <w:szCs w:val="28"/>
        </w:rPr>
        <w:tab/>
      </w:r>
      <w:r w:rsidR="00F65A14">
        <w:rPr>
          <w:rFonts w:ascii="Times New Roman" w:hAnsi="Times New Roman"/>
          <w:sz w:val="28"/>
          <w:szCs w:val="28"/>
        </w:rPr>
        <w:tab/>
      </w:r>
      <w:r w:rsidR="00F65A14">
        <w:rPr>
          <w:rFonts w:ascii="Times New Roman" w:hAnsi="Times New Roman"/>
          <w:sz w:val="28"/>
          <w:szCs w:val="28"/>
        </w:rPr>
        <w:tab/>
      </w:r>
    </w:p>
    <w:p w:rsidR="00F65A14" w:rsidRDefault="00F65A14" w:rsidP="00F65A14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F65A14" w:rsidRDefault="00F65A14" w:rsidP="00F65A14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F65A14" w:rsidRDefault="00F65A14" w:rsidP="00F65A14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815B09" w:rsidRDefault="00815B09" w:rsidP="00F65A14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411F6F" w:rsidRDefault="00411F6F" w:rsidP="00F65A14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F65A14" w:rsidRDefault="00F65A14" w:rsidP="00F65A14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F65A14" w:rsidRDefault="00F65A14" w:rsidP="00F65A14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D03817" w:rsidRDefault="00D03817" w:rsidP="00F65A14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D03817" w:rsidRDefault="00D03817" w:rsidP="00F65A14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F65A14" w:rsidRPr="000C5DA2" w:rsidRDefault="00F65A14" w:rsidP="00F65A14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  <w:r w:rsidRPr="000C5DA2">
        <w:rPr>
          <w:rFonts w:ascii="Times New Roman" w:hAnsi="Times New Roman"/>
          <w:sz w:val="26"/>
          <w:szCs w:val="26"/>
        </w:rPr>
        <w:t>Челябинск, 2016</w:t>
      </w:r>
    </w:p>
    <w:p w:rsidR="00F65A14" w:rsidRPr="000C5DA2" w:rsidRDefault="00F65A14" w:rsidP="00F65A14">
      <w:pPr>
        <w:spacing w:line="240" w:lineRule="auto"/>
        <w:rPr>
          <w:rFonts w:ascii="Times New Roman" w:hAnsi="Times New Roman"/>
          <w:sz w:val="26"/>
          <w:szCs w:val="26"/>
        </w:rPr>
      </w:pPr>
      <w:r w:rsidRPr="000C5DA2">
        <w:rPr>
          <w:rFonts w:ascii="Times New Roman" w:hAnsi="Times New Roman"/>
          <w:sz w:val="26"/>
          <w:szCs w:val="26"/>
        </w:rPr>
        <w:lastRenderedPageBreak/>
        <w:t>Предмет:</w:t>
      </w:r>
      <w:r w:rsidR="00337C4C" w:rsidRPr="000C5DA2">
        <w:rPr>
          <w:rFonts w:ascii="Times New Roman" w:hAnsi="Times New Roman"/>
          <w:sz w:val="26"/>
          <w:szCs w:val="26"/>
        </w:rPr>
        <w:t xml:space="preserve"> математика</w:t>
      </w:r>
    </w:p>
    <w:p w:rsidR="00F65A14" w:rsidRPr="000C5DA2" w:rsidRDefault="00337C4C" w:rsidP="00F65A14">
      <w:pPr>
        <w:spacing w:line="240" w:lineRule="auto"/>
        <w:rPr>
          <w:rFonts w:ascii="Times New Roman" w:hAnsi="Times New Roman"/>
          <w:sz w:val="26"/>
          <w:szCs w:val="26"/>
          <w:vertAlign w:val="superscript"/>
        </w:rPr>
      </w:pPr>
      <w:r w:rsidRPr="000C5DA2">
        <w:rPr>
          <w:rFonts w:ascii="Times New Roman" w:hAnsi="Times New Roman"/>
          <w:sz w:val="26"/>
          <w:szCs w:val="26"/>
        </w:rPr>
        <w:t>Класс: 2</w:t>
      </w:r>
      <w:r w:rsidR="005E19EA" w:rsidRPr="000C5DA2">
        <w:rPr>
          <w:rFonts w:ascii="Times New Roman" w:hAnsi="Times New Roman"/>
          <w:sz w:val="26"/>
          <w:szCs w:val="26"/>
        </w:rPr>
        <w:t xml:space="preserve"> </w:t>
      </w:r>
    </w:p>
    <w:p w:rsidR="00F65A14" w:rsidRPr="000C5DA2" w:rsidRDefault="00F65A14" w:rsidP="00F65A14">
      <w:pPr>
        <w:spacing w:line="240" w:lineRule="auto"/>
        <w:rPr>
          <w:rFonts w:ascii="Times New Roman" w:hAnsi="Times New Roman"/>
          <w:sz w:val="26"/>
          <w:szCs w:val="26"/>
        </w:rPr>
      </w:pPr>
      <w:r w:rsidRPr="000C5DA2">
        <w:rPr>
          <w:rFonts w:ascii="Times New Roman" w:hAnsi="Times New Roman"/>
          <w:sz w:val="26"/>
          <w:szCs w:val="26"/>
        </w:rPr>
        <w:t>Тема урока:</w:t>
      </w:r>
      <w:r w:rsidR="0064629B" w:rsidRPr="000C5DA2">
        <w:rPr>
          <w:rFonts w:ascii="Times New Roman" w:hAnsi="Times New Roman"/>
          <w:sz w:val="26"/>
          <w:szCs w:val="26"/>
        </w:rPr>
        <w:t xml:space="preserve"> </w:t>
      </w:r>
      <w:r w:rsidR="00693C4A" w:rsidRPr="000C5DA2">
        <w:rPr>
          <w:rFonts w:ascii="Times New Roman" w:hAnsi="Times New Roman"/>
          <w:sz w:val="26"/>
          <w:szCs w:val="26"/>
        </w:rPr>
        <w:t>Свойства противоположных сторон прямоугольника.</w:t>
      </w:r>
    </w:p>
    <w:p w:rsidR="00F65A14" w:rsidRPr="000C5DA2" w:rsidRDefault="00F65A14" w:rsidP="005E19EA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0C5DA2">
        <w:rPr>
          <w:rFonts w:ascii="Times New Roman" w:hAnsi="Times New Roman"/>
          <w:sz w:val="26"/>
          <w:szCs w:val="26"/>
        </w:rPr>
        <w:t>Цели урока:</w:t>
      </w:r>
      <w:r w:rsidR="0064629B" w:rsidRPr="000C5DA2">
        <w:rPr>
          <w:sz w:val="26"/>
          <w:szCs w:val="26"/>
        </w:rPr>
        <w:t xml:space="preserve"> </w:t>
      </w:r>
      <w:r w:rsidR="00693C4A" w:rsidRPr="000C5DA2">
        <w:rPr>
          <w:rFonts w:ascii="Times New Roman" w:hAnsi="Times New Roman"/>
          <w:sz w:val="26"/>
          <w:szCs w:val="26"/>
        </w:rPr>
        <w:t>ознакомить со свойством противоположных сторон прямоугольника</w:t>
      </w:r>
      <w:r w:rsidR="00693C4A" w:rsidRPr="000C5DA2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F65A14" w:rsidRPr="000C5DA2" w:rsidRDefault="00F65A14" w:rsidP="00F65A14">
      <w:pPr>
        <w:spacing w:line="240" w:lineRule="auto"/>
        <w:rPr>
          <w:rFonts w:ascii="Times New Roman" w:hAnsi="Times New Roman"/>
          <w:sz w:val="26"/>
          <w:szCs w:val="26"/>
        </w:rPr>
      </w:pPr>
      <w:r w:rsidRPr="000C5DA2">
        <w:rPr>
          <w:rFonts w:ascii="Times New Roman" w:hAnsi="Times New Roman"/>
          <w:sz w:val="26"/>
          <w:szCs w:val="26"/>
        </w:rPr>
        <w:t>Планируемые результаты:</w:t>
      </w:r>
    </w:p>
    <w:p w:rsidR="00F65A14" w:rsidRPr="000C5DA2" w:rsidRDefault="00F65A14" w:rsidP="0064629B">
      <w:pPr>
        <w:pStyle w:val="a3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0C5DA2">
        <w:rPr>
          <w:rFonts w:ascii="Times New Roman" w:hAnsi="Times New Roman"/>
          <w:sz w:val="26"/>
          <w:szCs w:val="26"/>
        </w:rPr>
        <w:t>Предметные</w:t>
      </w:r>
      <w:r w:rsidR="0064629B" w:rsidRPr="000C5DA2">
        <w:rPr>
          <w:rFonts w:ascii="Times New Roman" w:hAnsi="Times New Roman"/>
          <w:sz w:val="26"/>
          <w:szCs w:val="26"/>
        </w:rPr>
        <w:t xml:space="preserve">: </w:t>
      </w:r>
      <w:r w:rsidR="00D61851" w:rsidRPr="000C5DA2">
        <w:rPr>
          <w:rFonts w:ascii="Times New Roman" w:hAnsi="Times New Roman"/>
          <w:sz w:val="26"/>
          <w:szCs w:val="26"/>
        </w:rPr>
        <w:t>закреплять умение учащихся применять на практике изученные приёмы п</w:t>
      </w:r>
      <w:r w:rsidR="005E19EA" w:rsidRPr="000C5DA2">
        <w:rPr>
          <w:rFonts w:ascii="Times New Roman" w:hAnsi="Times New Roman"/>
          <w:sz w:val="26"/>
          <w:szCs w:val="26"/>
        </w:rPr>
        <w:t xml:space="preserve">исьменного сложения и вычитания; </w:t>
      </w:r>
      <w:r w:rsidR="005E19EA" w:rsidRPr="000C5DA2">
        <w:rPr>
          <w:rFonts w:ascii="Times New Roman" w:eastAsia="Times New Roman" w:hAnsi="Times New Roman"/>
          <w:sz w:val="26"/>
          <w:szCs w:val="26"/>
          <w:lang w:eastAsia="ru-RU"/>
        </w:rPr>
        <w:t>выполнять сложение и вычитание в столбик; в результате практических действий и наблюдений решать задачи изученных видов.</w:t>
      </w:r>
    </w:p>
    <w:p w:rsidR="00F65A14" w:rsidRPr="000C5DA2" w:rsidRDefault="00F65A14" w:rsidP="00F65A1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6"/>
          <w:szCs w:val="26"/>
        </w:rPr>
      </w:pPr>
      <w:r w:rsidRPr="000C5DA2">
        <w:rPr>
          <w:rFonts w:ascii="Times New Roman" w:hAnsi="Times New Roman"/>
          <w:sz w:val="26"/>
          <w:szCs w:val="26"/>
        </w:rPr>
        <w:t>Личностные</w:t>
      </w:r>
      <w:r w:rsidR="00337C4C" w:rsidRPr="000C5DA2">
        <w:rPr>
          <w:rFonts w:ascii="Times New Roman" w:hAnsi="Times New Roman"/>
          <w:sz w:val="26"/>
          <w:szCs w:val="26"/>
        </w:rPr>
        <w:t xml:space="preserve">: </w:t>
      </w:r>
      <w:r w:rsidR="005E19EA" w:rsidRPr="000C5DA2">
        <w:rPr>
          <w:rFonts w:ascii="Times New Roman" w:eastAsia="Times New Roman" w:hAnsi="Times New Roman"/>
          <w:sz w:val="26"/>
          <w:szCs w:val="26"/>
          <w:lang w:eastAsia="ru-RU"/>
        </w:rPr>
        <w:t>проявлять заинтересованность в приобретении и расширении знаний и способов действий; оценивать собственную деятельность; формировать умения вступать в  сотрудничество.</w:t>
      </w:r>
    </w:p>
    <w:p w:rsidR="00F65A14" w:rsidRPr="000C5DA2" w:rsidRDefault="00F65A14" w:rsidP="00F65A14">
      <w:pPr>
        <w:spacing w:line="240" w:lineRule="auto"/>
        <w:rPr>
          <w:rFonts w:ascii="Times New Roman" w:hAnsi="Times New Roman"/>
          <w:sz w:val="26"/>
          <w:szCs w:val="26"/>
        </w:rPr>
      </w:pPr>
      <w:r w:rsidRPr="000C5DA2">
        <w:rPr>
          <w:rFonts w:ascii="Times New Roman" w:hAnsi="Times New Roman"/>
          <w:sz w:val="26"/>
          <w:szCs w:val="26"/>
        </w:rPr>
        <w:t>Тип урока:</w:t>
      </w:r>
      <w:r w:rsidR="00337C4C" w:rsidRPr="000C5DA2">
        <w:rPr>
          <w:rFonts w:ascii="Times New Roman" w:hAnsi="Times New Roman"/>
          <w:sz w:val="26"/>
          <w:szCs w:val="26"/>
        </w:rPr>
        <w:t xml:space="preserve"> </w:t>
      </w:r>
      <w:r w:rsidR="006A7B95" w:rsidRPr="000C5DA2">
        <w:rPr>
          <w:rFonts w:ascii="Times New Roman" w:hAnsi="Times New Roman"/>
          <w:sz w:val="26"/>
          <w:szCs w:val="26"/>
        </w:rPr>
        <w:t xml:space="preserve">комбинированный </w:t>
      </w:r>
    </w:p>
    <w:p w:rsidR="00F65A14" w:rsidRPr="000C5DA2" w:rsidRDefault="00F65A14" w:rsidP="00F65A14">
      <w:pPr>
        <w:spacing w:line="240" w:lineRule="auto"/>
        <w:rPr>
          <w:rFonts w:ascii="Times New Roman" w:hAnsi="Times New Roman"/>
          <w:sz w:val="26"/>
          <w:szCs w:val="26"/>
        </w:rPr>
      </w:pPr>
      <w:r w:rsidRPr="000C5DA2">
        <w:rPr>
          <w:rFonts w:ascii="Times New Roman" w:hAnsi="Times New Roman"/>
          <w:sz w:val="26"/>
          <w:szCs w:val="26"/>
        </w:rPr>
        <w:t>Оборудование:</w:t>
      </w:r>
      <w:r w:rsidR="00337C4C" w:rsidRPr="000C5DA2">
        <w:rPr>
          <w:rFonts w:ascii="Times New Roman" w:hAnsi="Times New Roman"/>
          <w:sz w:val="26"/>
          <w:szCs w:val="26"/>
        </w:rPr>
        <w:t xml:space="preserve"> Презентация в формате </w:t>
      </w:r>
      <w:r w:rsidR="00337C4C" w:rsidRPr="000C5DA2">
        <w:rPr>
          <w:rFonts w:ascii="Times New Roman" w:hAnsi="Times New Roman"/>
          <w:sz w:val="26"/>
          <w:szCs w:val="26"/>
          <w:lang w:val="en-US"/>
        </w:rPr>
        <w:t>PowerPoint</w:t>
      </w:r>
      <w:r w:rsidR="00337C4C" w:rsidRPr="000C5DA2">
        <w:rPr>
          <w:rFonts w:ascii="Times New Roman" w:hAnsi="Times New Roman"/>
          <w:sz w:val="26"/>
          <w:szCs w:val="26"/>
        </w:rPr>
        <w:t xml:space="preserve"> 97-2003, Учебник «Математика» 2 класс  2 часть М. И. Моро, С. И. Волкова. С. В. Степанова.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709"/>
        <w:gridCol w:w="8930"/>
        <w:gridCol w:w="1843"/>
        <w:gridCol w:w="2323"/>
      </w:tblGrid>
      <w:tr w:rsidR="00337C4C" w:rsidRPr="000C5DA2" w:rsidTr="000554E1">
        <w:tc>
          <w:tcPr>
            <w:tcW w:w="1809" w:type="dxa"/>
          </w:tcPr>
          <w:p w:rsidR="00337C4C" w:rsidRPr="000C5DA2" w:rsidRDefault="00337C4C" w:rsidP="007221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5DA2">
              <w:rPr>
                <w:rFonts w:ascii="Times New Roman" w:hAnsi="Times New Roman"/>
                <w:b/>
                <w:sz w:val="24"/>
                <w:szCs w:val="24"/>
              </w:rPr>
              <w:t>Этапы урока.</w:t>
            </w:r>
            <w:r w:rsidRPr="000C5DA2">
              <w:rPr>
                <w:rFonts w:ascii="Times New Roman" w:hAnsi="Times New Roman"/>
                <w:b/>
                <w:sz w:val="24"/>
                <w:szCs w:val="24"/>
              </w:rPr>
              <w:br/>
              <w:t>Методы и приёмы</w:t>
            </w:r>
          </w:p>
        </w:tc>
        <w:tc>
          <w:tcPr>
            <w:tcW w:w="709" w:type="dxa"/>
          </w:tcPr>
          <w:p w:rsidR="00337C4C" w:rsidRPr="000C5DA2" w:rsidRDefault="00337C4C" w:rsidP="000554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C5DA2">
              <w:rPr>
                <w:rFonts w:ascii="Times New Roman" w:hAnsi="Times New Roman"/>
                <w:b/>
                <w:sz w:val="24"/>
                <w:szCs w:val="24"/>
              </w:rPr>
              <w:t>Хрон</w:t>
            </w:r>
            <w:proofErr w:type="gramStart"/>
            <w:r w:rsidRPr="000C5DA2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proofErr w:type="spellEnd"/>
            <w:r w:rsidRPr="000C5DA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proofErr w:type="gramEnd"/>
            <w:r w:rsidRPr="000C5DA2">
              <w:rPr>
                <w:rFonts w:ascii="Times New Roman" w:hAnsi="Times New Roman"/>
                <w:b/>
                <w:sz w:val="24"/>
                <w:szCs w:val="24"/>
              </w:rPr>
              <w:br/>
              <w:t>метраж</w:t>
            </w:r>
          </w:p>
        </w:tc>
        <w:tc>
          <w:tcPr>
            <w:tcW w:w="8930" w:type="dxa"/>
          </w:tcPr>
          <w:p w:rsidR="00337C4C" w:rsidRPr="000C5DA2" w:rsidRDefault="00337C4C" w:rsidP="007221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5DA2">
              <w:rPr>
                <w:rFonts w:ascii="Times New Roman" w:hAnsi="Times New Roman"/>
                <w:b/>
                <w:sz w:val="24"/>
                <w:szCs w:val="24"/>
              </w:rPr>
              <w:t>Содержание урока.</w:t>
            </w:r>
            <w:r w:rsidRPr="000C5DA2">
              <w:rPr>
                <w:rFonts w:ascii="Times New Roman" w:hAnsi="Times New Roman"/>
                <w:b/>
                <w:sz w:val="24"/>
                <w:szCs w:val="24"/>
              </w:rPr>
              <w:br/>
              <w:t>Деятельность учителя</w:t>
            </w:r>
          </w:p>
        </w:tc>
        <w:tc>
          <w:tcPr>
            <w:tcW w:w="1843" w:type="dxa"/>
          </w:tcPr>
          <w:p w:rsidR="00337C4C" w:rsidRPr="000C5DA2" w:rsidRDefault="00337C4C" w:rsidP="007221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5DA2">
              <w:rPr>
                <w:rFonts w:ascii="Times New Roman" w:hAnsi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2323" w:type="dxa"/>
          </w:tcPr>
          <w:p w:rsidR="00337C4C" w:rsidRPr="000C5DA2" w:rsidRDefault="00337C4C" w:rsidP="007221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5DA2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  <w:r w:rsidRPr="000C5DA2">
              <w:rPr>
                <w:rFonts w:ascii="Times New Roman" w:hAnsi="Times New Roman"/>
                <w:b/>
                <w:sz w:val="24"/>
                <w:szCs w:val="24"/>
              </w:rPr>
              <w:br/>
              <w:t>(УУД)</w:t>
            </w:r>
          </w:p>
        </w:tc>
      </w:tr>
      <w:tr w:rsidR="00337C4C" w:rsidRPr="000C5DA2" w:rsidTr="000554E1">
        <w:tc>
          <w:tcPr>
            <w:tcW w:w="1809" w:type="dxa"/>
          </w:tcPr>
          <w:p w:rsidR="00337C4C" w:rsidRPr="000C5DA2" w:rsidRDefault="00337C4C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C5DA2">
              <w:rPr>
                <w:rFonts w:ascii="Times New Roman" w:hAnsi="Times New Roman"/>
                <w:b/>
                <w:sz w:val="24"/>
                <w:szCs w:val="24"/>
              </w:rPr>
              <w:t>Организационный</w:t>
            </w:r>
            <w:proofErr w:type="gramEnd"/>
            <w:r w:rsidRPr="000C5DA2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0C5DA2">
              <w:rPr>
                <w:rFonts w:ascii="Times New Roman" w:hAnsi="Times New Roman"/>
                <w:sz w:val="24"/>
                <w:szCs w:val="24"/>
              </w:rPr>
              <w:t>Словес.: слово учителя</w:t>
            </w:r>
          </w:p>
        </w:tc>
        <w:tc>
          <w:tcPr>
            <w:tcW w:w="709" w:type="dxa"/>
          </w:tcPr>
          <w:p w:rsidR="00337C4C" w:rsidRPr="000C5DA2" w:rsidRDefault="00337C4C" w:rsidP="00055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A2">
              <w:rPr>
                <w:rFonts w:ascii="Times New Roman" w:hAnsi="Times New Roman"/>
                <w:sz w:val="24"/>
                <w:szCs w:val="24"/>
              </w:rPr>
              <w:t>1 мин</w:t>
            </w:r>
          </w:p>
        </w:tc>
        <w:tc>
          <w:tcPr>
            <w:tcW w:w="8930" w:type="dxa"/>
          </w:tcPr>
          <w:p w:rsidR="003C224F" w:rsidRPr="000C5DA2" w:rsidRDefault="00337C4C" w:rsidP="003C2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DA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C224F" w:rsidRPr="000C5DA2">
              <w:rPr>
                <w:rFonts w:ascii="Times New Roman" w:hAnsi="Times New Roman"/>
                <w:sz w:val="24"/>
                <w:szCs w:val="24"/>
              </w:rPr>
              <w:t>Прозвенел уже звонок –</w:t>
            </w:r>
          </w:p>
          <w:p w:rsidR="003C224F" w:rsidRPr="000C5DA2" w:rsidRDefault="003C224F" w:rsidP="003C2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DA2">
              <w:rPr>
                <w:rFonts w:ascii="Times New Roman" w:hAnsi="Times New Roman"/>
                <w:sz w:val="24"/>
                <w:szCs w:val="24"/>
              </w:rPr>
              <w:t>Начинается урок.</w:t>
            </w:r>
          </w:p>
          <w:p w:rsidR="003C224F" w:rsidRPr="000C5DA2" w:rsidRDefault="003C224F" w:rsidP="003C2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DA2">
              <w:rPr>
                <w:rFonts w:ascii="Times New Roman" w:hAnsi="Times New Roman"/>
                <w:sz w:val="24"/>
                <w:szCs w:val="24"/>
              </w:rPr>
              <w:t xml:space="preserve">Будем строить  и </w:t>
            </w:r>
            <w:proofErr w:type="gramStart"/>
            <w:r w:rsidRPr="000C5DA2">
              <w:rPr>
                <w:rFonts w:ascii="Times New Roman" w:hAnsi="Times New Roman"/>
                <w:sz w:val="24"/>
                <w:szCs w:val="24"/>
              </w:rPr>
              <w:t>смекать</w:t>
            </w:r>
            <w:proofErr w:type="gramEnd"/>
            <w:r w:rsidRPr="000C5DA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37C4C" w:rsidRPr="000C5DA2" w:rsidRDefault="003C224F" w:rsidP="003C22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5DA2">
              <w:rPr>
                <w:rFonts w:ascii="Times New Roman" w:hAnsi="Times New Roman"/>
                <w:sz w:val="24"/>
                <w:szCs w:val="24"/>
              </w:rPr>
              <w:t>И фигуры изучать.</w:t>
            </w:r>
          </w:p>
        </w:tc>
        <w:tc>
          <w:tcPr>
            <w:tcW w:w="1843" w:type="dxa"/>
          </w:tcPr>
          <w:p w:rsidR="00337C4C" w:rsidRPr="000C5DA2" w:rsidRDefault="00337C4C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DA2">
              <w:rPr>
                <w:rFonts w:ascii="Times New Roman" w:hAnsi="Times New Roman"/>
                <w:sz w:val="24"/>
                <w:szCs w:val="24"/>
              </w:rPr>
              <w:t>Приветствовать учителя</w:t>
            </w:r>
          </w:p>
        </w:tc>
        <w:tc>
          <w:tcPr>
            <w:tcW w:w="2323" w:type="dxa"/>
          </w:tcPr>
          <w:p w:rsidR="00337C4C" w:rsidRPr="000C5DA2" w:rsidRDefault="00337C4C" w:rsidP="000554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0C5DA2">
              <w:rPr>
                <w:rFonts w:ascii="Times New Roman" w:hAnsi="Times New Roman"/>
                <w:i/>
                <w:sz w:val="24"/>
                <w:szCs w:val="24"/>
              </w:rPr>
              <w:t>Личностные</w:t>
            </w:r>
            <w:proofErr w:type="gramEnd"/>
            <w:r w:rsidRPr="000C5DA2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  <w:r w:rsidRPr="000C5DA2">
              <w:rPr>
                <w:rFonts w:ascii="Times New Roman" w:hAnsi="Times New Roman"/>
                <w:sz w:val="24"/>
                <w:szCs w:val="24"/>
              </w:rPr>
              <w:t>– воспринимать речь</w:t>
            </w:r>
            <w:r w:rsidR="000554E1" w:rsidRPr="000C5DA2">
              <w:rPr>
                <w:rFonts w:ascii="Times New Roman" w:hAnsi="Times New Roman"/>
                <w:sz w:val="24"/>
                <w:szCs w:val="24"/>
              </w:rPr>
              <w:t xml:space="preserve">,   </w:t>
            </w:r>
            <w:r w:rsidRPr="000C5DA2">
              <w:rPr>
                <w:rFonts w:ascii="Times New Roman" w:hAnsi="Times New Roman"/>
                <w:sz w:val="24"/>
                <w:szCs w:val="24"/>
              </w:rPr>
              <w:t xml:space="preserve">обращенную к учащемуся. </w:t>
            </w:r>
          </w:p>
        </w:tc>
      </w:tr>
      <w:tr w:rsidR="00337C4C" w:rsidRPr="000C5DA2" w:rsidTr="000554E1">
        <w:tc>
          <w:tcPr>
            <w:tcW w:w="1809" w:type="dxa"/>
          </w:tcPr>
          <w:p w:rsidR="00337C4C" w:rsidRPr="000C5DA2" w:rsidRDefault="00337C4C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DA2">
              <w:rPr>
                <w:rFonts w:ascii="Times New Roman" w:hAnsi="Times New Roman"/>
                <w:b/>
                <w:sz w:val="24"/>
                <w:szCs w:val="24"/>
              </w:rPr>
              <w:t>Мотивационный</w:t>
            </w:r>
            <w:r w:rsidRPr="000C5DA2">
              <w:rPr>
                <w:rFonts w:ascii="Times New Roman" w:hAnsi="Times New Roman"/>
                <w:b/>
                <w:sz w:val="24"/>
                <w:szCs w:val="24"/>
              </w:rPr>
              <w:br/>
            </w:r>
            <w:proofErr w:type="spellStart"/>
            <w:r w:rsidRPr="000C5DA2">
              <w:rPr>
                <w:rFonts w:ascii="Times New Roman" w:hAnsi="Times New Roman"/>
                <w:sz w:val="24"/>
                <w:szCs w:val="24"/>
              </w:rPr>
              <w:t>Практич</w:t>
            </w:r>
            <w:proofErr w:type="spellEnd"/>
            <w:r w:rsidRPr="000C5DA2">
              <w:rPr>
                <w:rFonts w:ascii="Times New Roman" w:hAnsi="Times New Roman"/>
                <w:sz w:val="24"/>
                <w:szCs w:val="24"/>
              </w:rPr>
              <w:t xml:space="preserve">.: </w:t>
            </w:r>
            <w:r w:rsidR="00276AD9" w:rsidRPr="000C5DA2">
              <w:rPr>
                <w:rFonts w:ascii="Times New Roman" w:hAnsi="Times New Roman"/>
                <w:sz w:val="24"/>
                <w:szCs w:val="24"/>
              </w:rPr>
              <w:t xml:space="preserve">устный счёт </w:t>
            </w:r>
          </w:p>
          <w:p w:rsidR="00337C4C" w:rsidRPr="000C5DA2" w:rsidRDefault="00337C4C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7C4C" w:rsidRPr="000C5DA2" w:rsidRDefault="00337C4C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7C4C" w:rsidRPr="000C5DA2" w:rsidRDefault="00337C4C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7C4C" w:rsidRPr="000C5DA2" w:rsidRDefault="00337C4C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7C4C" w:rsidRPr="000C5DA2" w:rsidRDefault="00337C4C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7C4C" w:rsidRPr="000C5DA2" w:rsidRDefault="00337C4C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7C4C" w:rsidRPr="000C5DA2" w:rsidRDefault="00337C4C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37C4C" w:rsidRPr="000C5DA2" w:rsidRDefault="00276AD9" w:rsidP="00055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A2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="00337C4C" w:rsidRPr="000C5DA2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8930" w:type="dxa"/>
          </w:tcPr>
          <w:p w:rsidR="003C224F" w:rsidRPr="000C5DA2" w:rsidRDefault="000554E1" w:rsidP="003C224F">
            <w:pPr>
              <w:pStyle w:val="a3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C5DA2">
              <w:rPr>
                <w:rFonts w:ascii="Times New Roman" w:hAnsi="Times New Roman"/>
                <w:sz w:val="24"/>
                <w:szCs w:val="24"/>
              </w:rPr>
              <w:t>- Начнем урок с математической разминки:</w:t>
            </w:r>
            <w:r w:rsidRPr="000C5DA2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="003C224F" w:rsidRPr="000C5DA2">
              <w:rPr>
                <w:rFonts w:ascii="Times New Roman" w:hAnsi="Times New Roman"/>
                <w:sz w:val="24"/>
                <w:szCs w:val="24"/>
              </w:rPr>
              <w:t>- 17 увеличить на  8.</w:t>
            </w:r>
          </w:p>
          <w:p w:rsidR="003C224F" w:rsidRPr="000C5DA2" w:rsidRDefault="003C224F" w:rsidP="003C224F">
            <w:pPr>
              <w:pStyle w:val="a3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C5DA2">
              <w:rPr>
                <w:rFonts w:ascii="Times New Roman" w:hAnsi="Times New Roman"/>
                <w:sz w:val="24"/>
                <w:szCs w:val="24"/>
              </w:rPr>
              <w:t>- 22 уменьшить на 6.</w:t>
            </w:r>
          </w:p>
          <w:p w:rsidR="003C224F" w:rsidRPr="000C5DA2" w:rsidRDefault="003C224F" w:rsidP="003C224F">
            <w:pPr>
              <w:pStyle w:val="a3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C5DA2">
              <w:rPr>
                <w:rFonts w:ascii="Times New Roman" w:hAnsi="Times New Roman"/>
                <w:sz w:val="24"/>
                <w:szCs w:val="24"/>
              </w:rPr>
              <w:t>- Первое слагаемое 19, второе – 6. Вычислить сумму.</w:t>
            </w:r>
          </w:p>
          <w:p w:rsidR="003C224F" w:rsidRPr="000C5DA2" w:rsidRDefault="003C224F" w:rsidP="003C224F">
            <w:pPr>
              <w:pStyle w:val="a3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C5DA2">
              <w:rPr>
                <w:rFonts w:ascii="Times New Roman" w:hAnsi="Times New Roman"/>
                <w:sz w:val="24"/>
                <w:szCs w:val="24"/>
              </w:rPr>
              <w:t>- Найдите сумму чисел 7 и 5.</w:t>
            </w:r>
          </w:p>
          <w:p w:rsidR="003C224F" w:rsidRPr="000C5DA2" w:rsidRDefault="003C224F" w:rsidP="003C224F">
            <w:pPr>
              <w:pStyle w:val="a3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C5DA2">
              <w:rPr>
                <w:rFonts w:ascii="Times New Roman" w:hAnsi="Times New Roman"/>
                <w:sz w:val="24"/>
                <w:szCs w:val="24"/>
              </w:rPr>
              <w:t>- Уменьшаемое 15, вычитаемое 9. Чему равна разность.</w:t>
            </w:r>
          </w:p>
          <w:p w:rsidR="003C224F" w:rsidRPr="000C5DA2" w:rsidRDefault="003C224F" w:rsidP="003C224F">
            <w:pPr>
              <w:pStyle w:val="a3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C5DA2">
              <w:rPr>
                <w:rFonts w:ascii="Times New Roman" w:hAnsi="Times New Roman"/>
                <w:sz w:val="24"/>
                <w:szCs w:val="24"/>
              </w:rPr>
              <w:t>- Найдите разность 24 и 16, 12 и 7.</w:t>
            </w:r>
          </w:p>
          <w:p w:rsidR="003C224F" w:rsidRPr="000C5DA2" w:rsidRDefault="000554E1" w:rsidP="003C224F">
            <w:pPr>
              <w:pStyle w:val="a3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C5DA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0C5DA2">
              <w:rPr>
                <w:rFonts w:ascii="Times New Roman" w:hAnsi="Times New Roman"/>
                <w:sz w:val="24"/>
                <w:szCs w:val="24"/>
              </w:rPr>
              <w:t>На сколько</w:t>
            </w:r>
            <w:proofErr w:type="gramEnd"/>
            <w:r w:rsidRPr="000C5D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224F" w:rsidRPr="000C5DA2">
              <w:rPr>
                <w:rFonts w:ascii="Times New Roman" w:hAnsi="Times New Roman"/>
                <w:sz w:val="24"/>
                <w:szCs w:val="24"/>
              </w:rPr>
              <w:t>18 больше 9?</w:t>
            </w:r>
          </w:p>
          <w:p w:rsidR="003C224F" w:rsidRPr="000C5DA2" w:rsidRDefault="003C224F" w:rsidP="003C224F">
            <w:pPr>
              <w:pStyle w:val="a3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C5DA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0C5DA2">
              <w:rPr>
                <w:rFonts w:ascii="Times New Roman" w:hAnsi="Times New Roman"/>
                <w:sz w:val="24"/>
                <w:szCs w:val="24"/>
              </w:rPr>
              <w:t>На сколько</w:t>
            </w:r>
            <w:proofErr w:type="gramEnd"/>
            <w:r w:rsidRPr="000C5DA2">
              <w:rPr>
                <w:rFonts w:ascii="Times New Roman" w:hAnsi="Times New Roman"/>
                <w:sz w:val="24"/>
                <w:szCs w:val="24"/>
              </w:rPr>
              <w:t xml:space="preserve"> 8 меньше 16?</w:t>
            </w:r>
          </w:p>
          <w:p w:rsidR="003C224F" w:rsidRPr="000C5DA2" w:rsidRDefault="003C224F" w:rsidP="003C224F">
            <w:pPr>
              <w:pStyle w:val="a3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C5DA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-  </w:t>
            </w:r>
            <w:r w:rsidRPr="000C5DA2">
              <w:rPr>
                <w:rFonts w:ascii="Times New Roman" w:hAnsi="Times New Roman"/>
                <w:sz w:val="24"/>
                <w:szCs w:val="24"/>
              </w:rPr>
              <w:t>Прочитайте записи и выполните действия.</w:t>
            </w:r>
          </w:p>
          <w:p w:rsidR="003C224F" w:rsidRPr="000C5DA2" w:rsidRDefault="003C224F" w:rsidP="003C224F">
            <w:pPr>
              <w:pStyle w:val="a3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C5DA2">
              <w:rPr>
                <w:rFonts w:ascii="Times New Roman" w:hAnsi="Times New Roman"/>
                <w:sz w:val="24"/>
                <w:szCs w:val="24"/>
              </w:rPr>
              <w:t>(50 + 20) + 2                        13 – (6 + 4)</w:t>
            </w:r>
          </w:p>
          <w:p w:rsidR="003C224F" w:rsidRPr="000C5DA2" w:rsidRDefault="003C224F" w:rsidP="003C224F">
            <w:pPr>
              <w:pStyle w:val="a3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C5DA2">
              <w:rPr>
                <w:rFonts w:ascii="Times New Roman" w:hAnsi="Times New Roman"/>
                <w:sz w:val="24"/>
                <w:szCs w:val="24"/>
              </w:rPr>
              <w:t>(80 + 7) + 10                         13 – 6 + 4</w:t>
            </w:r>
          </w:p>
          <w:p w:rsidR="003C224F" w:rsidRPr="000C5DA2" w:rsidRDefault="003C224F" w:rsidP="003C224F">
            <w:pPr>
              <w:pStyle w:val="a3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C5DA2">
              <w:rPr>
                <w:rFonts w:ascii="Times New Roman" w:hAnsi="Times New Roman"/>
                <w:sz w:val="24"/>
                <w:szCs w:val="24"/>
              </w:rPr>
              <w:t>-Сравните записи во втором столбике. Почему получились разные результаты?</w:t>
            </w:r>
          </w:p>
          <w:p w:rsidR="003C224F" w:rsidRPr="000C5DA2" w:rsidRDefault="003C224F" w:rsidP="003C224F">
            <w:pPr>
              <w:pStyle w:val="a3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0C5DA2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0C5DA2">
              <w:rPr>
                <w:rFonts w:ascii="Times New Roman" w:hAnsi="Times New Roman"/>
                <w:sz w:val="24"/>
                <w:szCs w:val="24"/>
              </w:rPr>
              <w:t>Найдите лишнее выражение:</w:t>
            </w:r>
          </w:p>
          <w:p w:rsidR="003C224F" w:rsidRPr="000C5DA2" w:rsidRDefault="003C224F" w:rsidP="003C224F">
            <w:pPr>
              <w:pStyle w:val="a3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C5DA2">
              <w:rPr>
                <w:rFonts w:ascii="Times New Roman" w:hAnsi="Times New Roman"/>
                <w:sz w:val="24"/>
                <w:szCs w:val="24"/>
              </w:rPr>
              <w:t xml:space="preserve">37 – 7, 70 – 40, 62 – 32, 20 + 30, 100 – 70, 48 – 18, 76 – 36                           </w:t>
            </w:r>
          </w:p>
          <w:p w:rsidR="003C224F" w:rsidRPr="000C5DA2" w:rsidRDefault="003C224F" w:rsidP="003C224F">
            <w:pPr>
              <w:pStyle w:val="a3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C5DA2">
              <w:rPr>
                <w:rFonts w:ascii="Times New Roman" w:hAnsi="Times New Roman"/>
                <w:sz w:val="24"/>
                <w:szCs w:val="24"/>
              </w:rPr>
              <w:t>Докажите.</w:t>
            </w:r>
          </w:p>
          <w:p w:rsidR="003C224F" w:rsidRPr="000C5DA2" w:rsidRDefault="000554E1" w:rsidP="003C224F">
            <w:pPr>
              <w:pStyle w:val="a3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0C5DA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3C224F" w:rsidRPr="000C5D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5D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C5DA2">
              <w:rPr>
                <w:rFonts w:ascii="Times New Roman" w:hAnsi="Times New Roman"/>
                <w:sz w:val="24"/>
                <w:szCs w:val="24"/>
              </w:rPr>
              <w:t xml:space="preserve">Решите задачи </w:t>
            </w:r>
            <w:r w:rsidR="003C224F" w:rsidRPr="000C5DA2">
              <w:rPr>
                <w:rFonts w:ascii="Times New Roman" w:hAnsi="Times New Roman"/>
                <w:sz w:val="24"/>
                <w:szCs w:val="24"/>
              </w:rPr>
              <w:t>устно</w:t>
            </w:r>
            <w:r w:rsidRPr="000C5DA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C224F" w:rsidRPr="000C5DA2" w:rsidRDefault="003C224F" w:rsidP="003C224F">
            <w:pPr>
              <w:pStyle w:val="a3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C5DA2">
              <w:rPr>
                <w:rFonts w:ascii="Times New Roman" w:hAnsi="Times New Roman"/>
                <w:sz w:val="24"/>
                <w:szCs w:val="24"/>
              </w:rPr>
              <w:t>- Мальчик за первую четверть исписал 6 тетрадей, а за вторую – 4 тетради. Ск</w:t>
            </w:r>
            <w:r w:rsidR="000554E1" w:rsidRPr="000C5DA2">
              <w:rPr>
                <w:rFonts w:ascii="Times New Roman" w:hAnsi="Times New Roman"/>
                <w:sz w:val="24"/>
                <w:szCs w:val="24"/>
              </w:rPr>
              <w:t xml:space="preserve">олько всего тетрадей исписал за </w:t>
            </w:r>
            <w:r w:rsidRPr="000C5DA2">
              <w:rPr>
                <w:rFonts w:ascii="Times New Roman" w:hAnsi="Times New Roman"/>
                <w:sz w:val="24"/>
                <w:szCs w:val="24"/>
              </w:rPr>
              <w:t>две четверти?</w:t>
            </w:r>
          </w:p>
          <w:p w:rsidR="00337C4C" w:rsidRPr="000C5DA2" w:rsidRDefault="003C224F" w:rsidP="000554E1">
            <w:pPr>
              <w:pStyle w:val="a3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C5DA2">
              <w:rPr>
                <w:rFonts w:ascii="Times New Roman" w:hAnsi="Times New Roman"/>
                <w:sz w:val="24"/>
                <w:szCs w:val="24"/>
              </w:rPr>
              <w:t>- У Игоря и Жени 11 голубей. У Жени 7 голубей.  Сколько голубей у Игоря?</w:t>
            </w:r>
            <w:proofErr w:type="gramStart"/>
            <w:r w:rsidR="000554E1" w:rsidRPr="000C5DA2">
              <w:rPr>
                <w:rFonts w:ascii="Times New Roman" w:hAnsi="Times New Roman"/>
                <w:sz w:val="24"/>
                <w:szCs w:val="24"/>
              </w:rPr>
              <w:br/>
            </w:r>
            <w:r w:rsidRPr="000C5DA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  <w:proofErr w:type="gramEnd"/>
            <w:r w:rsidRPr="000C5DA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Сегодня</w:t>
            </w:r>
            <w:r w:rsidR="000554E1" w:rsidRPr="000C5DA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ребята, </w:t>
            </w:r>
            <w:r w:rsidRPr="000C5DA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мы продол</w:t>
            </w:r>
            <w:r w:rsidR="000554E1" w:rsidRPr="000C5DA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жим открывать тайны математики. Сегодня мы</w:t>
            </w:r>
            <w:r w:rsidRPr="000C5DA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отправимся в удивительную страну и встретимся с жителями, которые в ней живут.</w:t>
            </w:r>
            <w:r w:rsidR="000554E1" w:rsidRPr="000C5D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337C4C" w:rsidRPr="000C5DA2" w:rsidRDefault="00276AD9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DA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Выполнять устный счёт </w:t>
            </w:r>
          </w:p>
          <w:p w:rsidR="00337C4C" w:rsidRPr="000C5DA2" w:rsidRDefault="00337C4C" w:rsidP="007221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7C4C" w:rsidRPr="000C5DA2" w:rsidRDefault="00337C4C" w:rsidP="007221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7C4C" w:rsidRPr="000C5DA2" w:rsidRDefault="00337C4C" w:rsidP="007221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7C4C" w:rsidRPr="000C5DA2" w:rsidRDefault="00337C4C" w:rsidP="007221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7C4C" w:rsidRPr="000C5DA2" w:rsidRDefault="00337C4C" w:rsidP="007221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F957DE" w:rsidRPr="000C5DA2" w:rsidRDefault="00F957DE" w:rsidP="00F957D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957DE" w:rsidRPr="000C5DA2" w:rsidRDefault="00F957DE" w:rsidP="00F957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DA2">
              <w:rPr>
                <w:rFonts w:ascii="Times New Roman" w:hAnsi="Times New Roman"/>
                <w:i/>
                <w:sz w:val="24"/>
                <w:szCs w:val="24"/>
              </w:rPr>
              <w:t xml:space="preserve">Познавательные – </w:t>
            </w:r>
            <w:r w:rsidRPr="000C5DA2">
              <w:rPr>
                <w:rFonts w:ascii="Times New Roman" w:hAnsi="Times New Roman"/>
                <w:sz w:val="24"/>
                <w:szCs w:val="24"/>
              </w:rPr>
              <w:t>строят речевые высказывания.</w:t>
            </w:r>
          </w:p>
          <w:p w:rsidR="00F957DE" w:rsidRPr="000C5DA2" w:rsidRDefault="00F957DE" w:rsidP="00F957D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957DE" w:rsidRPr="000C5DA2" w:rsidRDefault="00F957DE" w:rsidP="00F957D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957DE" w:rsidRPr="000C5DA2" w:rsidRDefault="00F957DE" w:rsidP="00F957D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957DE" w:rsidRPr="000C5DA2" w:rsidRDefault="00F957DE" w:rsidP="00F957D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957DE" w:rsidRPr="000C5DA2" w:rsidRDefault="00F957DE" w:rsidP="00F957D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957DE" w:rsidRPr="000C5DA2" w:rsidRDefault="00F957DE" w:rsidP="00F957D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957DE" w:rsidRPr="000C5DA2" w:rsidRDefault="00F957DE" w:rsidP="00F957D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957DE" w:rsidRPr="000C5DA2" w:rsidRDefault="00F957DE" w:rsidP="00F957D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957DE" w:rsidRPr="000C5DA2" w:rsidRDefault="00F957DE" w:rsidP="00F957D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957DE" w:rsidRPr="000C5DA2" w:rsidRDefault="00F957DE" w:rsidP="00F957D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957DE" w:rsidRPr="000C5DA2" w:rsidRDefault="00F957DE" w:rsidP="00F957D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957DE" w:rsidRPr="000C5DA2" w:rsidRDefault="00F957DE" w:rsidP="00F957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C5DA2">
              <w:rPr>
                <w:rFonts w:ascii="Times New Roman" w:hAnsi="Times New Roman"/>
                <w:i/>
                <w:sz w:val="24"/>
                <w:szCs w:val="24"/>
              </w:rPr>
              <w:t>Коммуникативные</w:t>
            </w:r>
            <w:proofErr w:type="gramEnd"/>
            <w:r w:rsidRPr="000C5DA2">
              <w:rPr>
                <w:rFonts w:ascii="Times New Roman" w:hAnsi="Times New Roman"/>
                <w:i/>
                <w:sz w:val="24"/>
                <w:szCs w:val="24"/>
              </w:rPr>
              <w:t xml:space="preserve"> – </w:t>
            </w:r>
            <w:r w:rsidRPr="000C5DA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0C5DA2">
              <w:rPr>
                <w:rFonts w:ascii="Times New Roman" w:hAnsi="Times New Roman"/>
                <w:sz w:val="24"/>
                <w:szCs w:val="24"/>
              </w:rPr>
              <w:t>участвуют в учебном диалоге.</w:t>
            </w:r>
          </w:p>
          <w:p w:rsidR="00F957DE" w:rsidRPr="000C5DA2" w:rsidRDefault="00F957DE" w:rsidP="00F957D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37C4C" w:rsidRPr="000C5DA2" w:rsidRDefault="00337C4C" w:rsidP="0072214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37C4C" w:rsidRPr="000C5DA2" w:rsidTr="000554E1">
        <w:tc>
          <w:tcPr>
            <w:tcW w:w="1809" w:type="dxa"/>
          </w:tcPr>
          <w:p w:rsidR="001C753E" w:rsidRPr="000C5DA2" w:rsidRDefault="00337C4C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DA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Постановка учебной задачи и её решение</w:t>
            </w:r>
            <w:r w:rsidRPr="000C5DA2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  <w:p w:rsidR="001C753E" w:rsidRPr="000C5DA2" w:rsidRDefault="001C753E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753E" w:rsidRPr="000C5DA2" w:rsidRDefault="001C753E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753E" w:rsidRPr="000C5DA2" w:rsidRDefault="001C753E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753E" w:rsidRPr="000C5DA2" w:rsidRDefault="001C753E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753E" w:rsidRPr="000C5DA2" w:rsidRDefault="001C753E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753E" w:rsidRPr="000C5DA2" w:rsidRDefault="001C753E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753E" w:rsidRPr="000C5DA2" w:rsidRDefault="001C753E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753E" w:rsidRPr="000C5DA2" w:rsidRDefault="001C753E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753E" w:rsidRPr="000C5DA2" w:rsidRDefault="001C753E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753E" w:rsidRPr="000C5DA2" w:rsidRDefault="001C753E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753E" w:rsidRPr="000C5DA2" w:rsidRDefault="001C753E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7C4C" w:rsidRPr="000C5DA2" w:rsidRDefault="00337C4C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DA2">
              <w:rPr>
                <w:rFonts w:ascii="Times New Roman" w:hAnsi="Times New Roman"/>
                <w:sz w:val="24"/>
                <w:szCs w:val="24"/>
              </w:rPr>
              <w:t>Словес</w:t>
            </w:r>
            <w:proofErr w:type="gramStart"/>
            <w:r w:rsidRPr="000C5DA2">
              <w:rPr>
                <w:rFonts w:ascii="Times New Roman" w:hAnsi="Times New Roman"/>
                <w:sz w:val="24"/>
                <w:szCs w:val="24"/>
              </w:rPr>
              <w:t xml:space="preserve">.: </w:t>
            </w:r>
            <w:proofErr w:type="gramEnd"/>
            <w:r w:rsidRPr="000C5DA2">
              <w:rPr>
                <w:rFonts w:ascii="Times New Roman" w:hAnsi="Times New Roman"/>
                <w:sz w:val="24"/>
                <w:szCs w:val="24"/>
              </w:rPr>
              <w:t>ответы на вопросы</w:t>
            </w:r>
          </w:p>
          <w:p w:rsidR="00337C4C" w:rsidRPr="000C5DA2" w:rsidRDefault="00337C4C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7C4C" w:rsidRPr="000C5DA2" w:rsidRDefault="00337C4C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7C4C" w:rsidRPr="000C5DA2" w:rsidRDefault="00337C4C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D86" w:rsidRPr="000C5DA2" w:rsidRDefault="00F30D86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753E" w:rsidRPr="000C5DA2" w:rsidRDefault="001C753E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753E" w:rsidRPr="000C5DA2" w:rsidRDefault="001C753E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753E" w:rsidRPr="000C5DA2" w:rsidRDefault="001C753E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7C4C" w:rsidRPr="000C5DA2" w:rsidRDefault="001C753E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DA2">
              <w:rPr>
                <w:rFonts w:ascii="Times New Roman" w:hAnsi="Times New Roman"/>
                <w:sz w:val="24"/>
                <w:szCs w:val="24"/>
              </w:rPr>
              <w:t>Словес</w:t>
            </w:r>
            <w:proofErr w:type="gramStart"/>
            <w:r w:rsidRPr="000C5DA2">
              <w:rPr>
                <w:rFonts w:ascii="Times New Roman" w:hAnsi="Times New Roman"/>
                <w:sz w:val="24"/>
                <w:szCs w:val="24"/>
              </w:rPr>
              <w:t xml:space="preserve">.: </w:t>
            </w:r>
            <w:proofErr w:type="gramEnd"/>
            <w:r w:rsidRPr="000C5DA2">
              <w:rPr>
                <w:rFonts w:ascii="Times New Roman" w:hAnsi="Times New Roman"/>
                <w:sz w:val="24"/>
                <w:szCs w:val="24"/>
              </w:rPr>
              <w:t>вывод</w:t>
            </w:r>
          </w:p>
          <w:p w:rsidR="00337C4C" w:rsidRPr="000C5DA2" w:rsidRDefault="00337C4C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753E" w:rsidRPr="000C5DA2" w:rsidRDefault="001C753E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5DA2">
              <w:rPr>
                <w:rFonts w:ascii="Times New Roman" w:hAnsi="Times New Roman"/>
                <w:sz w:val="24"/>
                <w:szCs w:val="24"/>
              </w:rPr>
              <w:t>Практич</w:t>
            </w:r>
            <w:proofErr w:type="spellEnd"/>
            <w:r w:rsidRPr="000C5DA2">
              <w:rPr>
                <w:rFonts w:ascii="Times New Roman" w:hAnsi="Times New Roman"/>
                <w:sz w:val="24"/>
                <w:szCs w:val="24"/>
              </w:rPr>
              <w:t>.: практическая работа</w:t>
            </w:r>
          </w:p>
          <w:p w:rsidR="001C753E" w:rsidRPr="000C5DA2" w:rsidRDefault="001C753E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753E" w:rsidRPr="000C5DA2" w:rsidRDefault="001C753E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753E" w:rsidRPr="000C5DA2" w:rsidRDefault="001C753E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DA2">
              <w:rPr>
                <w:rFonts w:ascii="Times New Roman" w:hAnsi="Times New Roman"/>
                <w:sz w:val="24"/>
                <w:szCs w:val="24"/>
              </w:rPr>
              <w:t>Словес</w:t>
            </w:r>
            <w:proofErr w:type="gramStart"/>
            <w:r w:rsidRPr="000C5DA2">
              <w:rPr>
                <w:rFonts w:ascii="Times New Roman" w:hAnsi="Times New Roman"/>
                <w:sz w:val="24"/>
                <w:szCs w:val="24"/>
              </w:rPr>
              <w:t xml:space="preserve">.: </w:t>
            </w:r>
            <w:proofErr w:type="gramEnd"/>
            <w:r w:rsidRPr="000C5DA2">
              <w:rPr>
                <w:rFonts w:ascii="Times New Roman" w:hAnsi="Times New Roman"/>
                <w:sz w:val="24"/>
                <w:szCs w:val="24"/>
              </w:rPr>
              <w:t>определение цели урока</w:t>
            </w:r>
          </w:p>
        </w:tc>
        <w:tc>
          <w:tcPr>
            <w:tcW w:w="709" w:type="dxa"/>
          </w:tcPr>
          <w:p w:rsidR="00337C4C" w:rsidRPr="000C5DA2" w:rsidRDefault="00EF162A" w:rsidP="00055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62A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lastRenderedPageBreak/>
              <w:pict>
                <v:shapetype id="_x0000_t8" coordsize="21600,21600" o:spt="8" adj="5400" path="m,l@0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3,10800;10800,21600;@2,10800;10800,0" textboxrect="1800,1800,19800,19800;4500,4500,17100,17100;7200,7200,14400,14400"/>
                  <v:handles>
                    <v:h position="#0,bottomRight" xrange="0,10800"/>
                  </v:handles>
                </v:shapetype>
                <v:shape id="_x0000_s1027" type="#_x0000_t8" style="position:absolute;left:0;text-align:left;margin-left:30.1pt;margin-top:298.75pt;width:51.4pt;height:12.85pt;rotation:180;z-index:251659264;mso-position-horizontal-relative:text;mso-position-vertical-relative:text"/>
              </w:pict>
            </w:r>
            <w:r w:rsidR="00D13C68" w:rsidRPr="000C5DA2">
              <w:rPr>
                <w:rFonts w:ascii="Times New Roman" w:hAnsi="Times New Roman"/>
                <w:sz w:val="24"/>
                <w:szCs w:val="24"/>
              </w:rPr>
              <w:t>10</w:t>
            </w:r>
            <w:r w:rsidR="00337C4C" w:rsidRPr="000C5DA2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8930" w:type="dxa"/>
          </w:tcPr>
          <w:p w:rsidR="001A66D1" w:rsidRPr="000C5DA2" w:rsidRDefault="001A66D1" w:rsidP="001A66D1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5D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По координатам букв прочитайте слово и скажите, </w:t>
            </w:r>
            <w:r w:rsidR="000554E1" w:rsidRPr="000C5D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вы узнаете, в какую страну мы отправимся.</w:t>
            </w:r>
          </w:p>
          <w:tbl>
            <w:tblPr>
              <w:tblW w:w="0" w:type="auto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503"/>
              <w:gridCol w:w="499"/>
              <w:gridCol w:w="503"/>
              <w:gridCol w:w="503"/>
              <w:gridCol w:w="503"/>
            </w:tblGrid>
            <w:tr w:rsidR="001A66D1" w:rsidRPr="000C5DA2" w:rsidTr="000554E1">
              <w:trPr>
                <w:trHeight w:val="231"/>
                <w:jc w:val="center"/>
              </w:trPr>
              <w:tc>
                <w:tcPr>
                  <w:tcW w:w="5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1A66D1" w:rsidRPr="000C5DA2" w:rsidRDefault="001A66D1" w:rsidP="001A66D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0C5DA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 4  </w:t>
                  </w:r>
                </w:p>
              </w:tc>
              <w:tc>
                <w:tcPr>
                  <w:tcW w:w="4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1A66D1" w:rsidRPr="000C5DA2" w:rsidRDefault="001A66D1" w:rsidP="001A66D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0C5DA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1A66D1" w:rsidRPr="000C5DA2" w:rsidRDefault="001A66D1" w:rsidP="001A66D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0C5DA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Е</w:t>
                  </w:r>
                </w:p>
              </w:tc>
              <w:tc>
                <w:tcPr>
                  <w:tcW w:w="5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1A66D1" w:rsidRPr="000C5DA2" w:rsidRDefault="001A66D1" w:rsidP="001A66D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0C5DA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1A66D1" w:rsidRPr="000C5DA2" w:rsidRDefault="001A66D1" w:rsidP="001A66D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0C5DA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Я</w:t>
                  </w:r>
                </w:p>
              </w:tc>
            </w:tr>
            <w:tr w:rsidR="001A66D1" w:rsidRPr="000C5DA2" w:rsidTr="000554E1">
              <w:trPr>
                <w:trHeight w:val="231"/>
                <w:jc w:val="center"/>
              </w:trPr>
              <w:tc>
                <w:tcPr>
                  <w:tcW w:w="5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1A66D1" w:rsidRPr="000C5DA2" w:rsidRDefault="001A66D1" w:rsidP="001A66D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0C5DA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4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1A66D1" w:rsidRPr="000C5DA2" w:rsidRDefault="001A66D1" w:rsidP="001A66D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0C5DA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 Г  </w:t>
                  </w:r>
                </w:p>
              </w:tc>
              <w:tc>
                <w:tcPr>
                  <w:tcW w:w="5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1A66D1" w:rsidRPr="000C5DA2" w:rsidRDefault="001A66D1" w:rsidP="001A66D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0C5DA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1A66D1" w:rsidRPr="000C5DA2" w:rsidRDefault="001A66D1" w:rsidP="001A66D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0C5DA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</w:t>
                  </w:r>
                </w:p>
              </w:tc>
              <w:tc>
                <w:tcPr>
                  <w:tcW w:w="5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1A66D1" w:rsidRPr="000C5DA2" w:rsidRDefault="001A66D1" w:rsidP="001A66D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0C5DA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1A66D1" w:rsidRPr="000C5DA2" w:rsidTr="000554E1">
              <w:trPr>
                <w:trHeight w:val="113"/>
                <w:jc w:val="center"/>
              </w:trPr>
              <w:tc>
                <w:tcPr>
                  <w:tcW w:w="5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1A66D1" w:rsidRPr="000C5DA2" w:rsidRDefault="001A66D1" w:rsidP="001A66D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0C5DA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4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1A66D1" w:rsidRPr="000C5DA2" w:rsidRDefault="001A66D1" w:rsidP="001A66D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0C5DA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1A66D1" w:rsidRPr="000C5DA2" w:rsidRDefault="001A66D1" w:rsidP="001A66D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0C5DA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Т</w:t>
                  </w:r>
                </w:p>
              </w:tc>
              <w:tc>
                <w:tcPr>
                  <w:tcW w:w="5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1A66D1" w:rsidRPr="000C5DA2" w:rsidRDefault="001A66D1" w:rsidP="001A66D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0C5DA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1A66D1" w:rsidRPr="000C5DA2" w:rsidRDefault="001A66D1" w:rsidP="001A66D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0C5DA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И</w:t>
                  </w:r>
                </w:p>
              </w:tc>
            </w:tr>
            <w:tr w:rsidR="001A66D1" w:rsidRPr="000C5DA2" w:rsidTr="000554E1">
              <w:trPr>
                <w:trHeight w:val="113"/>
                <w:jc w:val="center"/>
              </w:trPr>
              <w:tc>
                <w:tcPr>
                  <w:tcW w:w="5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1A66D1" w:rsidRPr="000C5DA2" w:rsidRDefault="001A66D1" w:rsidP="001A66D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0C5DA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4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1A66D1" w:rsidRPr="000C5DA2" w:rsidRDefault="001A66D1" w:rsidP="001A66D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0C5DA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</w:t>
                  </w:r>
                </w:p>
              </w:tc>
              <w:tc>
                <w:tcPr>
                  <w:tcW w:w="5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1A66D1" w:rsidRPr="000C5DA2" w:rsidRDefault="001A66D1" w:rsidP="001A66D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0C5DA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1A66D1" w:rsidRPr="000C5DA2" w:rsidRDefault="001A66D1" w:rsidP="001A66D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0C5DA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</w:p>
              </w:tc>
              <w:tc>
                <w:tcPr>
                  <w:tcW w:w="5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1A66D1" w:rsidRPr="000C5DA2" w:rsidRDefault="001A66D1" w:rsidP="001A66D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0C5DA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1A66D1" w:rsidRPr="000C5DA2" w:rsidTr="000554E1">
              <w:trPr>
                <w:trHeight w:val="231"/>
                <w:jc w:val="center"/>
              </w:trPr>
              <w:tc>
                <w:tcPr>
                  <w:tcW w:w="5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1A66D1" w:rsidRPr="000C5DA2" w:rsidRDefault="001A66D1" w:rsidP="001A66D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0C5DA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1A66D1" w:rsidRPr="000C5DA2" w:rsidRDefault="001A66D1" w:rsidP="001A66D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0C5DA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1A66D1" w:rsidRPr="000C5DA2" w:rsidRDefault="001A66D1" w:rsidP="001A66D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0C5DA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 2  </w:t>
                  </w:r>
                </w:p>
              </w:tc>
              <w:tc>
                <w:tcPr>
                  <w:tcW w:w="5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1A66D1" w:rsidRPr="000C5DA2" w:rsidRDefault="001A66D1" w:rsidP="001A66D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0C5DA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 3  </w:t>
                  </w:r>
                </w:p>
              </w:tc>
              <w:tc>
                <w:tcPr>
                  <w:tcW w:w="5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1A66D1" w:rsidRPr="000C5DA2" w:rsidRDefault="001A66D1" w:rsidP="001A66D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0C5DA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 4  </w:t>
                  </w:r>
                </w:p>
              </w:tc>
            </w:tr>
          </w:tbl>
          <w:p w:rsidR="001A66D1" w:rsidRPr="000C5DA2" w:rsidRDefault="001A66D1" w:rsidP="001A66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jc w:val="center"/>
              <w:shd w:val="clear" w:color="auto" w:fill="FFFFFF"/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652"/>
              <w:gridCol w:w="652"/>
              <w:gridCol w:w="652"/>
              <w:gridCol w:w="652"/>
              <w:gridCol w:w="652"/>
              <w:gridCol w:w="652"/>
              <w:gridCol w:w="652"/>
              <w:gridCol w:w="652"/>
              <w:gridCol w:w="979"/>
            </w:tblGrid>
            <w:tr w:rsidR="001A66D1" w:rsidRPr="000C5DA2" w:rsidTr="000554E1">
              <w:trPr>
                <w:trHeight w:val="256"/>
                <w:jc w:val="center"/>
              </w:trPr>
              <w:tc>
                <w:tcPr>
                  <w:tcW w:w="652" w:type="dxa"/>
                  <w:shd w:val="clear" w:color="auto" w:fill="FFFFFF"/>
                  <w:hideMark/>
                </w:tcPr>
                <w:p w:rsidR="001A66D1" w:rsidRPr="000C5DA2" w:rsidRDefault="001A66D1" w:rsidP="001A66D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0C5DA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(1;3),</w:t>
                  </w:r>
                </w:p>
              </w:tc>
              <w:tc>
                <w:tcPr>
                  <w:tcW w:w="652" w:type="dxa"/>
                  <w:shd w:val="clear" w:color="auto" w:fill="FFFFFF"/>
                  <w:hideMark/>
                </w:tcPr>
                <w:p w:rsidR="001A66D1" w:rsidRPr="000C5DA2" w:rsidRDefault="001A66D1" w:rsidP="001A66D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0C5DA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(2;4),</w:t>
                  </w:r>
                </w:p>
              </w:tc>
              <w:tc>
                <w:tcPr>
                  <w:tcW w:w="652" w:type="dxa"/>
                  <w:shd w:val="clear" w:color="auto" w:fill="FFFFFF"/>
                  <w:hideMark/>
                </w:tcPr>
                <w:p w:rsidR="001A66D1" w:rsidRPr="000C5DA2" w:rsidRDefault="001A66D1" w:rsidP="001A66D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0C5DA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(3;3),</w:t>
                  </w:r>
                </w:p>
              </w:tc>
              <w:tc>
                <w:tcPr>
                  <w:tcW w:w="652" w:type="dxa"/>
                  <w:shd w:val="clear" w:color="auto" w:fill="FFFFFF"/>
                  <w:hideMark/>
                </w:tcPr>
                <w:p w:rsidR="001A66D1" w:rsidRPr="000C5DA2" w:rsidRDefault="001A66D1" w:rsidP="001A66D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0C5DA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(1;1),</w:t>
                  </w:r>
                </w:p>
              </w:tc>
              <w:tc>
                <w:tcPr>
                  <w:tcW w:w="652" w:type="dxa"/>
                  <w:shd w:val="clear" w:color="auto" w:fill="FFFFFF"/>
                  <w:hideMark/>
                </w:tcPr>
                <w:p w:rsidR="001A66D1" w:rsidRPr="000C5DA2" w:rsidRDefault="001A66D1" w:rsidP="001A66D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0C5DA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(2;4),</w:t>
                  </w:r>
                </w:p>
              </w:tc>
              <w:tc>
                <w:tcPr>
                  <w:tcW w:w="652" w:type="dxa"/>
                  <w:shd w:val="clear" w:color="auto" w:fill="FFFFFF"/>
                  <w:hideMark/>
                </w:tcPr>
                <w:p w:rsidR="001A66D1" w:rsidRPr="000C5DA2" w:rsidRDefault="001A66D1" w:rsidP="001A66D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0C5DA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(2;2),</w:t>
                  </w:r>
                </w:p>
              </w:tc>
              <w:tc>
                <w:tcPr>
                  <w:tcW w:w="652" w:type="dxa"/>
                  <w:shd w:val="clear" w:color="auto" w:fill="FFFFFF"/>
                  <w:hideMark/>
                </w:tcPr>
                <w:p w:rsidR="001A66D1" w:rsidRPr="000C5DA2" w:rsidRDefault="001A66D1" w:rsidP="001A66D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0C5DA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(3;1),</w:t>
                  </w:r>
                </w:p>
              </w:tc>
              <w:tc>
                <w:tcPr>
                  <w:tcW w:w="652" w:type="dxa"/>
                  <w:shd w:val="clear" w:color="auto" w:fill="FFFFFF"/>
                  <w:hideMark/>
                </w:tcPr>
                <w:p w:rsidR="001A66D1" w:rsidRPr="000C5DA2" w:rsidRDefault="001A66D1" w:rsidP="001A66D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0C5DA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(4;2),</w:t>
                  </w:r>
                </w:p>
              </w:tc>
              <w:tc>
                <w:tcPr>
                  <w:tcW w:w="979" w:type="dxa"/>
                  <w:shd w:val="clear" w:color="auto" w:fill="FFFFFF"/>
                  <w:hideMark/>
                </w:tcPr>
                <w:p w:rsidR="001A66D1" w:rsidRPr="000C5DA2" w:rsidRDefault="001A66D1" w:rsidP="001A66D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0C5DA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(4;4).</w:t>
                  </w:r>
                </w:p>
              </w:tc>
            </w:tr>
            <w:tr w:rsidR="000554E1" w:rsidRPr="000C5DA2" w:rsidTr="000554E1">
              <w:trPr>
                <w:trHeight w:val="125"/>
                <w:jc w:val="center"/>
              </w:trPr>
              <w:tc>
                <w:tcPr>
                  <w:tcW w:w="652" w:type="dxa"/>
                  <w:shd w:val="clear" w:color="auto" w:fill="FFFFFF"/>
                  <w:hideMark/>
                </w:tcPr>
                <w:p w:rsidR="000554E1" w:rsidRPr="000C5DA2" w:rsidRDefault="000554E1" w:rsidP="001A66D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2" w:type="dxa"/>
                  <w:shd w:val="clear" w:color="auto" w:fill="FFFFFF"/>
                  <w:hideMark/>
                </w:tcPr>
                <w:p w:rsidR="000554E1" w:rsidRPr="000C5DA2" w:rsidRDefault="000554E1" w:rsidP="001A66D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2" w:type="dxa"/>
                  <w:shd w:val="clear" w:color="auto" w:fill="FFFFFF"/>
                  <w:hideMark/>
                </w:tcPr>
                <w:p w:rsidR="000554E1" w:rsidRPr="000C5DA2" w:rsidRDefault="000554E1" w:rsidP="001A66D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2" w:type="dxa"/>
                  <w:shd w:val="clear" w:color="auto" w:fill="FFFFFF"/>
                  <w:hideMark/>
                </w:tcPr>
                <w:p w:rsidR="000554E1" w:rsidRPr="000C5DA2" w:rsidRDefault="000554E1" w:rsidP="001A66D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2" w:type="dxa"/>
                  <w:shd w:val="clear" w:color="auto" w:fill="FFFFFF"/>
                  <w:hideMark/>
                </w:tcPr>
                <w:p w:rsidR="000554E1" w:rsidRPr="000C5DA2" w:rsidRDefault="000554E1" w:rsidP="001A66D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2" w:type="dxa"/>
                  <w:shd w:val="clear" w:color="auto" w:fill="FFFFFF"/>
                  <w:hideMark/>
                </w:tcPr>
                <w:p w:rsidR="000554E1" w:rsidRPr="000C5DA2" w:rsidRDefault="000554E1" w:rsidP="001A66D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2" w:type="dxa"/>
                  <w:shd w:val="clear" w:color="auto" w:fill="FFFFFF"/>
                  <w:hideMark/>
                </w:tcPr>
                <w:p w:rsidR="000554E1" w:rsidRPr="000C5DA2" w:rsidRDefault="000554E1" w:rsidP="001A66D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2" w:type="dxa"/>
                  <w:shd w:val="clear" w:color="auto" w:fill="FFFFFF"/>
                  <w:hideMark/>
                </w:tcPr>
                <w:p w:rsidR="000554E1" w:rsidRPr="000C5DA2" w:rsidRDefault="000554E1" w:rsidP="001A66D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79" w:type="dxa"/>
                  <w:shd w:val="clear" w:color="auto" w:fill="FFFFFF"/>
                  <w:hideMark/>
                </w:tcPr>
                <w:p w:rsidR="000554E1" w:rsidRPr="000C5DA2" w:rsidRDefault="000554E1" w:rsidP="001A66D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1A66D1" w:rsidRPr="000C5DA2" w:rsidRDefault="00EF162A" w:rsidP="001C753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EF162A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pict>
                <v:rect id="_x0000_s1030" style="position:absolute;margin-left:201.3pt;margin-top:125.05pt;width:16.5pt;height:29.3pt;z-index:251662336;mso-position-horizontal-relative:text;mso-position-vertical-relative:text"/>
              </w:pict>
            </w:r>
            <w:r w:rsidRPr="00EF162A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26" type="#_x0000_t5" style="position:absolute;margin-left:141.3pt;margin-top:125.05pt;width:40.5pt;height:22.35pt;flip:y;z-index:251658240;mso-position-horizontal-relative:text;mso-position-vertical-relative:text" adj="10806"/>
              </w:pict>
            </w:r>
            <w:r w:rsidRPr="00EF162A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pict>
                <v:rect id="_x0000_s1031" style="position:absolute;margin-left:89.55pt;margin-top:129.75pt;width:42.75pt;height:12.85pt;z-index:251663360;mso-position-horizontal-relative:text;mso-position-vertical-relative:text"/>
              </w:pict>
            </w:r>
            <w:r w:rsidRPr="00EF162A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pi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_x0000_s1028" type="#_x0000_t120" style="position:absolute;margin-left:58.8pt;margin-top:125.05pt;width:21pt;height:18.75pt;z-index:251660288;mso-position-horizontal-relative:text;mso-position-vertical-relative:text"/>
              </w:pict>
            </w:r>
            <w:r w:rsidR="001A66D1" w:rsidRPr="000C5D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Что означает слово "Геометрия"? </w:t>
            </w:r>
            <w:proofErr w:type="gramStart"/>
            <w:r w:rsidR="001A66D1" w:rsidRPr="000C5DA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(Геометрия – раздел математики, изучающий прос</w:t>
            </w:r>
            <w:r w:rsidR="000554E1" w:rsidRPr="000C5DA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транственные отношения и формы.</w:t>
            </w:r>
            <w:proofErr w:type="gramEnd"/>
            <w:r w:rsidR="000554E1" w:rsidRPr="000C5DA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0554E1" w:rsidRPr="000C5DA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С. И. Ожегов</w:t>
            </w:r>
            <w:r w:rsidR="001A66D1" w:rsidRPr="000C5DA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)</w:t>
            </w:r>
            <w:r w:rsidR="001A66D1" w:rsidRPr="000C5D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- </w:t>
            </w:r>
            <w:r w:rsidR="000554E1" w:rsidRPr="000C5D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Какие геометрические фигуры вы знаете?</w:t>
            </w:r>
            <w:proofErr w:type="gramEnd"/>
            <w:r w:rsidR="000554E1" w:rsidRPr="000C5D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A66D1" w:rsidRPr="000C5DA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(Треугольник, круг, квадрат, прямоугольник</w:t>
            </w:r>
            <w:r w:rsidR="000554E1" w:rsidRPr="000C5DA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.</w:t>
            </w:r>
            <w:r w:rsidR="001A66D1" w:rsidRPr="000C5DA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)</w:t>
            </w:r>
            <w:r w:rsidR="001A66D1" w:rsidRPr="000C5D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- Какие свойства этих геометрических фигур вы знаете? </w:t>
            </w:r>
            <w:r w:rsidR="001A66D1" w:rsidRPr="000C5DA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(У прямоугольника и квадрата все углы прямые</w:t>
            </w:r>
            <w:r w:rsidR="001C753E" w:rsidRPr="000C5DA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)</w:t>
            </w:r>
            <w:r w:rsidR="001C753E" w:rsidRPr="000C5DA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br/>
            </w:r>
            <w:r w:rsidR="001C753E" w:rsidRPr="000C5D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1A66D1" w:rsidRPr="000C5D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554E1" w:rsidRPr="000C5D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Какие предметы</w:t>
            </w:r>
            <w:r w:rsidR="001A66D1" w:rsidRPr="000C5D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</w:t>
            </w:r>
            <w:r w:rsidR="001C753E" w:rsidRPr="000C5D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меют такую геометрическую форму</w:t>
            </w:r>
            <w:r w:rsidR="000554E1" w:rsidRPr="000C5D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?</w:t>
            </w:r>
            <w:r w:rsidR="001C753E" w:rsidRPr="000C5D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554E1" w:rsidRPr="000C5DA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(Парты, доска, учебник…</w:t>
            </w:r>
            <w:r w:rsidR="001C753E" w:rsidRPr="000C5DA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)</w:t>
            </w:r>
            <w:r w:rsidR="001C753E" w:rsidRPr="000C5D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- </w:t>
            </w:r>
            <w:r w:rsidR="001A66D1" w:rsidRPr="000C5D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Для чего нужно знать свойства геометрических фигур?</w:t>
            </w:r>
            <w:r w:rsidR="001C753E" w:rsidRPr="000C5D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C753E" w:rsidRPr="000C5DA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</w:t>
            </w:r>
            <w:r w:rsidR="001A66D1" w:rsidRPr="000C5DA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Чтобы сделать мебель или другие предметы</w:t>
            </w:r>
            <w:r w:rsidR="000554E1" w:rsidRPr="000C5DA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,</w:t>
            </w:r>
            <w:r w:rsidR="001A66D1" w:rsidRPr="000C5DA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мы должны знать свойства геометрических фигур.</w:t>
            </w:r>
            <w:r w:rsidR="001C753E" w:rsidRPr="000C5DA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)</w:t>
            </w:r>
          </w:p>
          <w:p w:rsidR="000554E1" w:rsidRPr="000C5DA2" w:rsidRDefault="000554E1" w:rsidP="001C753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37C4C" w:rsidRPr="000C5DA2" w:rsidRDefault="001C753E" w:rsidP="00F957DE">
            <w:pPr>
              <w:rPr>
                <w:rFonts w:ascii="Times New Roman" w:hAnsi="Times New Roman"/>
                <w:sz w:val="24"/>
                <w:szCs w:val="24"/>
              </w:rPr>
            </w:pPr>
            <w:r w:rsidRPr="000C5D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</w:t>
            </w:r>
            <w:r w:rsidR="001A66D1" w:rsidRPr="000C5D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554E1" w:rsidRPr="000C5DA2">
              <w:rPr>
                <w:rFonts w:ascii="Times New Roman" w:hAnsi="Times New Roman"/>
                <w:sz w:val="24"/>
                <w:szCs w:val="24"/>
              </w:rPr>
              <w:t>На рисунке одна фигура  является лишней. Как вы думаете, какая?</w:t>
            </w:r>
            <w:r w:rsidR="000C5DA2" w:rsidRPr="000C5DA2">
              <w:rPr>
                <w:rFonts w:ascii="Times New Roman" w:hAnsi="Times New Roman"/>
                <w:sz w:val="24"/>
                <w:szCs w:val="24"/>
              </w:rPr>
              <w:br/>
            </w:r>
            <w:r w:rsidR="000554E1" w:rsidRPr="000C5DA2">
              <w:rPr>
                <w:rFonts w:ascii="Times New Roman" w:hAnsi="Times New Roman"/>
                <w:sz w:val="24"/>
                <w:szCs w:val="24"/>
              </w:rPr>
              <w:t>- Какая лишняя теперь?</w:t>
            </w:r>
            <w:r w:rsidR="00F957DE" w:rsidRPr="000C5D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554E1" w:rsidRPr="000C5DA2">
              <w:rPr>
                <w:rFonts w:ascii="Times New Roman" w:hAnsi="Times New Roman"/>
                <w:sz w:val="24"/>
                <w:szCs w:val="24"/>
              </w:rPr>
              <w:t xml:space="preserve">А сейчас? </w:t>
            </w:r>
            <w:r w:rsidR="000C5DA2" w:rsidRPr="000C5DA2">
              <w:rPr>
                <w:rFonts w:ascii="Times New Roman" w:hAnsi="Times New Roman"/>
                <w:sz w:val="24"/>
                <w:szCs w:val="24"/>
              </w:rPr>
              <w:br/>
            </w:r>
            <w:r w:rsidR="00F957DE" w:rsidRPr="000C5DA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554E1" w:rsidRPr="000C5DA2">
              <w:rPr>
                <w:rFonts w:ascii="Times New Roman" w:hAnsi="Times New Roman"/>
                <w:sz w:val="24"/>
                <w:szCs w:val="24"/>
              </w:rPr>
              <w:t>Итак, какие фигуры у нас остались?</w:t>
            </w:r>
            <w:r w:rsidR="00F957DE" w:rsidRPr="000C5D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957DE" w:rsidRPr="000C5DA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(П</w:t>
            </w:r>
            <w:r w:rsidR="001A66D1" w:rsidRPr="000C5DA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рямоугольники)</w:t>
            </w:r>
            <w:r w:rsidRPr="000C5D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</w:t>
            </w:r>
            <w:r w:rsidR="001A66D1" w:rsidRPr="000C5D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Докажите, что эти фигуры прямоугольники </w:t>
            </w:r>
            <w:r w:rsidR="001A66D1" w:rsidRPr="000C5DA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(У этих фигур все углы прямые).</w:t>
            </w:r>
            <w:r w:rsidR="00F957DE" w:rsidRPr="000C5DA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br/>
            </w:r>
            <w:r w:rsidRPr="000C5D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1A66D1" w:rsidRPr="000C5D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957DE" w:rsidRPr="000C5D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Начертите в своей тетради</w:t>
            </w:r>
            <w:r w:rsidRPr="000C5D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любой прямоугольник.</w:t>
            </w:r>
            <w:r w:rsidRPr="000C5D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</w:t>
            </w:r>
            <w:r w:rsidR="001A66D1" w:rsidRPr="000C5D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Как удобней в</w:t>
            </w:r>
            <w:r w:rsidR="00F957DE" w:rsidRPr="000C5D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чертить</w:t>
            </w:r>
            <w:r w:rsidR="001A66D1" w:rsidRPr="000C5D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? (По сторонам клеточек, т.к. у клеток углы прямые).</w:t>
            </w:r>
            <w:r w:rsidRPr="000C5D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- </w:t>
            </w:r>
            <w:r w:rsidR="001A66D1" w:rsidRPr="000C5D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Какое свойство прямоугольника мы использовали для того, чтобы </w:t>
            </w:r>
            <w:r w:rsidR="00F957DE" w:rsidRPr="000C5D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начертить </w:t>
            </w:r>
            <w:r w:rsidR="001A66D1" w:rsidRPr="000C5D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прямоугольник? </w:t>
            </w:r>
            <w:r w:rsidR="001A66D1" w:rsidRPr="000C5DA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(Все углы прямоугольника прямые)</w:t>
            </w:r>
            <w:r w:rsidRPr="000C5DA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.</w:t>
            </w:r>
            <w:r w:rsidRPr="000C5D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 Но у прямоугольника есть и другие свойства.</w:t>
            </w:r>
            <w:r w:rsidRPr="000C5D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- </w:t>
            </w:r>
            <w:r w:rsidR="001A66D1" w:rsidRPr="000C5D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Какую же мы поставим перед собой цель? </w:t>
            </w:r>
            <w:r w:rsidR="00F957DE" w:rsidRPr="000C5DA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(Выяснить, какими свойствами обладает прямоугольник)</w:t>
            </w:r>
            <w:r w:rsidRPr="000C5D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 Т</w:t>
            </w:r>
            <w:r w:rsidR="001A66D1" w:rsidRPr="000C5D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ема урока "Свойства сторон прямоугольника".</w:t>
            </w:r>
          </w:p>
        </w:tc>
        <w:tc>
          <w:tcPr>
            <w:tcW w:w="1843" w:type="dxa"/>
          </w:tcPr>
          <w:p w:rsidR="00F30D86" w:rsidRPr="000C5DA2" w:rsidRDefault="00F30D86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753E" w:rsidRPr="000C5DA2" w:rsidRDefault="001C753E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753E" w:rsidRPr="000C5DA2" w:rsidRDefault="001C753E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753E" w:rsidRPr="000C5DA2" w:rsidRDefault="001C753E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753E" w:rsidRPr="000C5DA2" w:rsidRDefault="001C753E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753E" w:rsidRPr="000C5DA2" w:rsidRDefault="001C753E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753E" w:rsidRPr="000C5DA2" w:rsidRDefault="001C753E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753E" w:rsidRPr="000C5DA2" w:rsidRDefault="001C753E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753E" w:rsidRPr="000C5DA2" w:rsidRDefault="001C753E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753E" w:rsidRPr="000C5DA2" w:rsidRDefault="001C753E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753E" w:rsidRPr="000C5DA2" w:rsidRDefault="001C753E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753E" w:rsidRPr="000C5DA2" w:rsidRDefault="001C753E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753E" w:rsidRPr="000C5DA2" w:rsidRDefault="001C753E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753E" w:rsidRPr="000C5DA2" w:rsidRDefault="001C753E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D86" w:rsidRPr="000C5DA2" w:rsidRDefault="001C753E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DA2">
              <w:rPr>
                <w:rFonts w:ascii="Times New Roman" w:hAnsi="Times New Roman"/>
                <w:sz w:val="24"/>
                <w:szCs w:val="24"/>
              </w:rPr>
              <w:t>Отвечать на вопросы</w:t>
            </w:r>
          </w:p>
          <w:p w:rsidR="001C753E" w:rsidRPr="000C5DA2" w:rsidRDefault="001C753E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753E" w:rsidRPr="000C5DA2" w:rsidRDefault="001C753E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753E" w:rsidRPr="000C5DA2" w:rsidRDefault="001C753E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753E" w:rsidRPr="000C5DA2" w:rsidRDefault="001C753E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753E" w:rsidRPr="000C5DA2" w:rsidRDefault="001C753E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753E" w:rsidRPr="000C5DA2" w:rsidRDefault="001C753E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753E" w:rsidRPr="000C5DA2" w:rsidRDefault="001C753E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753E" w:rsidRPr="000C5DA2" w:rsidRDefault="001C753E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753E" w:rsidRPr="000C5DA2" w:rsidRDefault="001C753E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DA2">
              <w:rPr>
                <w:rFonts w:ascii="Times New Roman" w:hAnsi="Times New Roman"/>
                <w:sz w:val="24"/>
                <w:szCs w:val="24"/>
              </w:rPr>
              <w:t xml:space="preserve">Делать вывод </w:t>
            </w:r>
          </w:p>
          <w:p w:rsidR="00F30D86" w:rsidRPr="000C5DA2" w:rsidRDefault="00F957DE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DA2">
              <w:rPr>
                <w:rFonts w:ascii="Times New Roman" w:hAnsi="Times New Roman"/>
                <w:sz w:val="24"/>
                <w:szCs w:val="24"/>
              </w:rPr>
              <w:br/>
            </w:r>
            <w:r w:rsidRPr="000C5DA2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F30D86" w:rsidRPr="000C5DA2" w:rsidRDefault="00F30D86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D86" w:rsidRPr="000C5DA2" w:rsidRDefault="001C753E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DA2">
              <w:rPr>
                <w:rFonts w:ascii="Times New Roman" w:hAnsi="Times New Roman"/>
                <w:sz w:val="24"/>
                <w:szCs w:val="24"/>
              </w:rPr>
              <w:t>Выполнять практическую работу</w:t>
            </w:r>
          </w:p>
          <w:p w:rsidR="001C753E" w:rsidRPr="000C5DA2" w:rsidRDefault="001C753E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753E" w:rsidRPr="000C5DA2" w:rsidRDefault="001C753E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2C02" w:rsidRPr="000C5DA2" w:rsidRDefault="001C753E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DA2">
              <w:rPr>
                <w:rFonts w:ascii="Times New Roman" w:hAnsi="Times New Roman"/>
                <w:sz w:val="24"/>
                <w:szCs w:val="24"/>
              </w:rPr>
              <w:t>Определять цель урока</w:t>
            </w:r>
          </w:p>
        </w:tc>
        <w:tc>
          <w:tcPr>
            <w:tcW w:w="2323" w:type="dxa"/>
          </w:tcPr>
          <w:p w:rsidR="001C753E" w:rsidRPr="000C5DA2" w:rsidRDefault="001C753E" w:rsidP="0072214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C753E" w:rsidRPr="000C5DA2" w:rsidRDefault="001C753E" w:rsidP="0072214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C753E" w:rsidRPr="000C5DA2" w:rsidRDefault="001C753E" w:rsidP="0072214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957DE" w:rsidRPr="000C5DA2" w:rsidRDefault="00F957DE" w:rsidP="0072214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957DE" w:rsidRPr="000C5DA2" w:rsidRDefault="00F957DE" w:rsidP="0072214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957DE" w:rsidRPr="000C5DA2" w:rsidRDefault="00F957DE" w:rsidP="0072214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B2C02" w:rsidRPr="000C5DA2" w:rsidRDefault="009B2C02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2C02" w:rsidRPr="000C5DA2" w:rsidRDefault="009B2C02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C5DA2">
              <w:rPr>
                <w:rFonts w:ascii="Times New Roman" w:hAnsi="Times New Roman"/>
                <w:i/>
                <w:sz w:val="24"/>
                <w:szCs w:val="24"/>
              </w:rPr>
              <w:t>Личностные</w:t>
            </w:r>
            <w:proofErr w:type="gramEnd"/>
            <w:r w:rsidRPr="000C5DA2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  <w:r w:rsidRPr="000C5DA2">
              <w:rPr>
                <w:rFonts w:ascii="Times New Roman" w:hAnsi="Times New Roman"/>
                <w:sz w:val="24"/>
                <w:szCs w:val="24"/>
              </w:rPr>
              <w:t>– воспринимать нашу речь   непосредственно обращенную к учащемуся.</w:t>
            </w:r>
          </w:p>
          <w:p w:rsidR="00F30D86" w:rsidRPr="000C5DA2" w:rsidRDefault="00F30D86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753E" w:rsidRPr="000C5DA2" w:rsidRDefault="001C753E" w:rsidP="00F30D8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C753E" w:rsidRPr="000C5DA2" w:rsidRDefault="001C753E" w:rsidP="00F30D8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C753E" w:rsidRPr="000C5DA2" w:rsidRDefault="001C753E" w:rsidP="00F30D8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C753E" w:rsidRPr="000C5DA2" w:rsidRDefault="001C753E" w:rsidP="00F30D8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C753E" w:rsidRPr="000C5DA2" w:rsidRDefault="001C753E" w:rsidP="00F30D8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C753E" w:rsidRPr="000C5DA2" w:rsidRDefault="001C753E" w:rsidP="00F30D8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C753E" w:rsidRPr="000C5DA2" w:rsidRDefault="001C753E" w:rsidP="00F30D8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C753E" w:rsidRPr="000C5DA2" w:rsidRDefault="001C753E" w:rsidP="00F30D8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C753E" w:rsidRPr="000C5DA2" w:rsidRDefault="001C753E" w:rsidP="00F30D8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30D86" w:rsidRPr="000C5DA2" w:rsidRDefault="00F30D86" w:rsidP="00F30D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DA2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Коммуникативные – </w:t>
            </w:r>
            <w:r w:rsidRPr="000C5DA2">
              <w:rPr>
                <w:rFonts w:ascii="Times New Roman" w:hAnsi="Times New Roman"/>
                <w:sz w:val="24"/>
                <w:szCs w:val="24"/>
              </w:rPr>
              <w:t>формули</w:t>
            </w:r>
            <w:r w:rsidRPr="000C5DA2">
              <w:rPr>
                <w:rFonts w:ascii="Times New Roman" w:hAnsi="Times New Roman"/>
                <w:bCs/>
                <w:sz w:val="24"/>
                <w:szCs w:val="24"/>
              </w:rPr>
              <w:t>руют</w:t>
            </w:r>
            <w:r w:rsidRPr="000C5DA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0C5DA2">
              <w:rPr>
                <w:rFonts w:ascii="Times New Roman" w:hAnsi="Times New Roman"/>
                <w:sz w:val="24"/>
                <w:szCs w:val="24"/>
              </w:rPr>
              <w:t>ответы и выводы.</w:t>
            </w:r>
          </w:p>
          <w:p w:rsidR="001C753E" w:rsidRPr="000C5DA2" w:rsidRDefault="001C753E" w:rsidP="001C753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C753E" w:rsidRPr="000C5DA2" w:rsidRDefault="001C753E" w:rsidP="001C753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C753E" w:rsidRPr="000C5DA2" w:rsidRDefault="001C753E" w:rsidP="001C753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957DE" w:rsidRDefault="00F957DE" w:rsidP="001C753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C5DA2" w:rsidRPr="000C5DA2" w:rsidRDefault="000C5DA2" w:rsidP="001C753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957DE" w:rsidRPr="000C5DA2" w:rsidRDefault="00F957DE" w:rsidP="001C753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30D86" w:rsidRPr="000C5DA2" w:rsidRDefault="001C753E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C5DA2">
              <w:rPr>
                <w:rFonts w:ascii="Times New Roman" w:hAnsi="Times New Roman"/>
                <w:i/>
                <w:sz w:val="24"/>
                <w:szCs w:val="24"/>
              </w:rPr>
              <w:t>Регулятивные</w:t>
            </w:r>
            <w:proofErr w:type="gramEnd"/>
            <w:r w:rsidRPr="000C5DA2">
              <w:rPr>
                <w:rFonts w:ascii="Times New Roman" w:hAnsi="Times New Roman"/>
                <w:i/>
                <w:sz w:val="24"/>
                <w:szCs w:val="24"/>
              </w:rPr>
              <w:t xml:space="preserve"> – </w:t>
            </w:r>
            <w:r w:rsidRPr="000C5DA2">
              <w:rPr>
                <w:rFonts w:ascii="Times New Roman" w:hAnsi="Times New Roman"/>
                <w:sz w:val="24"/>
                <w:szCs w:val="24"/>
              </w:rPr>
              <w:t>принимают и сохраняют учебную задачу.</w:t>
            </w:r>
          </w:p>
        </w:tc>
      </w:tr>
      <w:tr w:rsidR="00337C4C" w:rsidRPr="000C5DA2" w:rsidTr="000554E1">
        <w:tc>
          <w:tcPr>
            <w:tcW w:w="1809" w:type="dxa"/>
          </w:tcPr>
          <w:p w:rsidR="00337C4C" w:rsidRPr="000C5DA2" w:rsidRDefault="00337C4C" w:rsidP="007221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5DA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Решение частных задач</w:t>
            </w:r>
          </w:p>
          <w:p w:rsidR="00C365E3" w:rsidRPr="000C5DA2" w:rsidRDefault="00471A67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DA2">
              <w:rPr>
                <w:rFonts w:ascii="Times New Roman" w:hAnsi="Times New Roman"/>
                <w:sz w:val="24"/>
                <w:szCs w:val="24"/>
              </w:rPr>
              <w:t>Словес</w:t>
            </w:r>
            <w:proofErr w:type="gramStart"/>
            <w:r w:rsidRPr="000C5DA2">
              <w:rPr>
                <w:rFonts w:ascii="Times New Roman" w:hAnsi="Times New Roman"/>
                <w:sz w:val="24"/>
                <w:szCs w:val="24"/>
              </w:rPr>
              <w:t xml:space="preserve">.: </w:t>
            </w:r>
            <w:proofErr w:type="gramEnd"/>
            <w:r w:rsidRPr="000C5DA2">
              <w:rPr>
                <w:rFonts w:ascii="Times New Roman" w:hAnsi="Times New Roman"/>
                <w:sz w:val="24"/>
                <w:szCs w:val="24"/>
              </w:rPr>
              <w:t>характеристика противоположных сторон прямоугольника</w:t>
            </w:r>
          </w:p>
          <w:p w:rsidR="00424ABC" w:rsidRPr="000C5DA2" w:rsidRDefault="00424ABC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4ABC" w:rsidRPr="000C5DA2" w:rsidRDefault="00424ABC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4ABC" w:rsidRPr="000C5DA2" w:rsidRDefault="00424ABC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4ABC" w:rsidRPr="000C5DA2" w:rsidRDefault="00471A67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5DA2">
              <w:rPr>
                <w:rFonts w:ascii="Times New Roman" w:hAnsi="Times New Roman"/>
                <w:sz w:val="24"/>
                <w:szCs w:val="24"/>
              </w:rPr>
              <w:t>Практич</w:t>
            </w:r>
            <w:proofErr w:type="spellEnd"/>
            <w:r w:rsidRPr="000C5DA2">
              <w:rPr>
                <w:rFonts w:ascii="Times New Roman" w:hAnsi="Times New Roman"/>
                <w:sz w:val="24"/>
                <w:szCs w:val="24"/>
              </w:rPr>
              <w:t>.: сравнение</w:t>
            </w:r>
          </w:p>
          <w:p w:rsidR="00471A67" w:rsidRPr="000C5DA2" w:rsidRDefault="00471A67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1A67" w:rsidRPr="000C5DA2" w:rsidRDefault="00424ABC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DA2">
              <w:rPr>
                <w:rFonts w:ascii="Times New Roman" w:hAnsi="Times New Roman"/>
                <w:sz w:val="24"/>
                <w:szCs w:val="24"/>
              </w:rPr>
              <w:br/>
            </w:r>
            <w:r w:rsidR="00471A67" w:rsidRPr="000C5DA2">
              <w:rPr>
                <w:rFonts w:ascii="Times New Roman" w:hAnsi="Times New Roman"/>
                <w:sz w:val="24"/>
                <w:szCs w:val="24"/>
              </w:rPr>
              <w:t>Словес</w:t>
            </w:r>
            <w:proofErr w:type="gramStart"/>
            <w:r w:rsidR="00471A67" w:rsidRPr="000C5DA2">
              <w:rPr>
                <w:rFonts w:ascii="Times New Roman" w:hAnsi="Times New Roman"/>
                <w:sz w:val="24"/>
                <w:szCs w:val="24"/>
              </w:rPr>
              <w:t xml:space="preserve">.: </w:t>
            </w:r>
            <w:proofErr w:type="gramEnd"/>
            <w:r w:rsidR="00471A67" w:rsidRPr="000C5DA2">
              <w:rPr>
                <w:rFonts w:ascii="Times New Roman" w:hAnsi="Times New Roman"/>
                <w:sz w:val="24"/>
                <w:szCs w:val="24"/>
              </w:rPr>
              <w:t>вывод</w:t>
            </w:r>
          </w:p>
          <w:p w:rsidR="00471A67" w:rsidRPr="000C5DA2" w:rsidRDefault="00471A67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1A67" w:rsidRPr="000C5DA2" w:rsidRDefault="00471A67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1A67" w:rsidRPr="000C5DA2" w:rsidRDefault="00471A67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1A67" w:rsidRPr="000C5DA2" w:rsidRDefault="00471A67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DA2">
              <w:rPr>
                <w:rFonts w:ascii="Times New Roman" w:hAnsi="Times New Roman"/>
                <w:sz w:val="24"/>
                <w:szCs w:val="24"/>
              </w:rPr>
              <w:t>Словес</w:t>
            </w:r>
            <w:proofErr w:type="gramStart"/>
            <w:r w:rsidRPr="000C5DA2">
              <w:rPr>
                <w:rFonts w:ascii="Times New Roman" w:hAnsi="Times New Roman"/>
                <w:sz w:val="24"/>
                <w:szCs w:val="24"/>
              </w:rPr>
              <w:t xml:space="preserve">.: </w:t>
            </w:r>
            <w:proofErr w:type="gramEnd"/>
            <w:r w:rsidRPr="000C5DA2">
              <w:rPr>
                <w:rFonts w:ascii="Times New Roman" w:hAnsi="Times New Roman"/>
                <w:sz w:val="24"/>
                <w:szCs w:val="24"/>
              </w:rPr>
              <w:t>сравнение выводов</w:t>
            </w:r>
          </w:p>
          <w:p w:rsidR="00337C4C" w:rsidRPr="000C5DA2" w:rsidRDefault="00337C4C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5DA2">
              <w:rPr>
                <w:rFonts w:ascii="Times New Roman" w:hAnsi="Times New Roman"/>
                <w:sz w:val="24"/>
                <w:szCs w:val="24"/>
              </w:rPr>
              <w:t>Практич</w:t>
            </w:r>
            <w:proofErr w:type="spellEnd"/>
            <w:r w:rsidRPr="000C5DA2">
              <w:rPr>
                <w:rFonts w:ascii="Times New Roman" w:hAnsi="Times New Roman"/>
                <w:sz w:val="24"/>
                <w:szCs w:val="24"/>
              </w:rPr>
              <w:t xml:space="preserve">.: выполнение </w:t>
            </w:r>
            <w:r w:rsidRPr="000C5DA2">
              <w:rPr>
                <w:rFonts w:ascii="Times New Roman" w:hAnsi="Times New Roman"/>
                <w:sz w:val="24"/>
                <w:szCs w:val="24"/>
              </w:rPr>
              <w:lastRenderedPageBreak/>
              <w:t>физкультминутки</w:t>
            </w:r>
          </w:p>
          <w:p w:rsidR="00337C4C" w:rsidRPr="000C5DA2" w:rsidRDefault="00337C4C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47E4" w:rsidRPr="000C5DA2" w:rsidRDefault="001547E4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DA2">
              <w:rPr>
                <w:rFonts w:ascii="Times New Roman" w:hAnsi="Times New Roman"/>
                <w:sz w:val="24"/>
                <w:szCs w:val="24"/>
              </w:rPr>
              <w:t>Словес</w:t>
            </w:r>
            <w:proofErr w:type="gramStart"/>
            <w:r w:rsidRPr="000C5DA2">
              <w:rPr>
                <w:rFonts w:ascii="Times New Roman" w:hAnsi="Times New Roman"/>
                <w:sz w:val="24"/>
                <w:szCs w:val="24"/>
              </w:rPr>
              <w:t xml:space="preserve">.: </w:t>
            </w:r>
            <w:proofErr w:type="gramEnd"/>
            <w:r w:rsidRPr="000C5DA2">
              <w:rPr>
                <w:rFonts w:ascii="Times New Roman" w:hAnsi="Times New Roman"/>
                <w:sz w:val="24"/>
                <w:szCs w:val="24"/>
              </w:rPr>
              <w:t>сравнение фигур</w:t>
            </w:r>
          </w:p>
          <w:p w:rsidR="001547E4" w:rsidRPr="000C5DA2" w:rsidRDefault="001547E4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47E4" w:rsidRPr="000C5DA2" w:rsidRDefault="000C5DA2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DA2">
              <w:rPr>
                <w:rFonts w:ascii="Times New Roman" w:hAnsi="Times New Roman"/>
                <w:sz w:val="24"/>
                <w:szCs w:val="24"/>
              </w:rPr>
              <w:t>Словес</w:t>
            </w:r>
            <w:proofErr w:type="gramStart"/>
            <w:r w:rsidRPr="000C5DA2">
              <w:rPr>
                <w:rFonts w:ascii="Times New Roman" w:hAnsi="Times New Roman"/>
                <w:sz w:val="24"/>
                <w:szCs w:val="24"/>
              </w:rPr>
              <w:t xml:space="preserve">.: </w:t>
            </w:r>
            <w:proofErr w:type="gramEnd"/>
            <w:r w:rsidRPr="000C5DA2">
              <w:rPr>
                <w:rFonts w:ascii="Times New Roman" w:hAnsi="Times New Roman"/>
                <w:sz w:val="24"/>
                <w:szCs w:val="24"/>
              </w:rPr>
              <w:t xml:space="preserve">анализ задачи; </w:t>
            </w:r>
            <w:r w:rsidR="001547E4" w:rsidRPr="000C5DA2">
              <w:rPr>
                <w:rFonts w:ascii="Times New Roman" w:hAnsi="Times New Roman"/>
                <w:sz w:val="24"/>
                <w:szCs w:val="24"/>
              </w:rPr>
              <w:t>составление вопроса</w:t>
            </w:r>
          </w:p>
          <w:p w:rsidR="001547E4" w:rsidRPr="000C5DA2" w:rsidRDefault="001547E4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47E4" w:rsidRPr="000C5DA2" w:rsidRDefault="00337C4C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5DA2">
              <w:rPr>
                <w:rFonts w:ascii="Times New Roman" w:hAnsi="Times New Roman"/>
                <w:sz w:val="24"/>
                <w:szCs w:val="24"/>
              </w:rPr>
              <w:t>Практич</w:t>
            </w:r>
            <w:proofErr w:type="spellEnd"/>
            <w:r w:rsidRPr="000C5DA2">
              <w:rPr>
                <w:rFonts w:ascii="Times New Roman" w:hAnsi="Times New Roman"/>
                <w:sz w:val="24"/>
                <w:szCs w:val="24"/>
              </w:rPr>
              <w:t xml:space="preserve">.: </w:t>
            </w:r>
            <w:r w:rsidR="00190AE9" w:rsidRPr="000C5DA2">
              <w:rPr>
                <w:rFonts w:ascii="Times New Roman" w:hAnsi="Times New Roman"/>
                <w:sz w:val="24"/>
                <w:szCs w:val="24"/>
              </w:rPr>
              <w:t>решение задачи</w:t>
            </w:r>
          </w:p>
          <w:p w:rsidR="001547E4" w:rsidRPr="000C5DA2" w:rsidRDefault="001547E4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0AE9" w:rsidRPr="000C5DA2" w:rsidRDefault="00190AE9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5DA2">
              <w:rPr>
                <w:rFonts w:ascii="Times New Roman" w:hAnsi="Times New Roman"/>
                <w:sz w:val="24"/>
                <w:szCs w:val="24"/>
              </w:rPr>
              <w:t>Практич</w:t>
            </w:r>
            <w:proofErr w:type="spellEnd"/>
            <w:r w:rsidRPr="000C5DA2">
              <w:rPr>
                <w:rFonts w:ascii="Times New Roman" w:hAnsi="Times New Roman"/>
                <w:sz w:val="24"/>
                <w:szCs w:val="24"/>
              </w:rPr>
              <w:t xml:space="preserve">.: осуществление </w:t>
            </w:r>
            <w:r w:rsidR="008743DE" w:rsidRPr="000C5DA2">
              <w:rPr>
                <w:rFonts w:ascii="Times New Roman" w:hAnsi="Times New Roman"/>
                <w:sz w:val="24"/>
                <w:szCs w:val="24"/>
              </w:rPr>
              <w:t>фронтальной провер</w:t>
            </w:r>
            <w:r w:rsidR="00A17860" w:rsidRPr="000C5DA2">
              <w:rPr>
                <w:rFonts w:ascii="Times New Roman" w:hAnsi="Times New Roman"/>
                <w:sz w:val="24"/>
                <w:szCs w:val="24"/>
              </w:rPr>
              <w:t>ки</w:t>
            </w:r>
          </w:p>
          <w:p w:rsidR="00337C4C" w:rsidRPr="000C5DA2" w:rsidRDefault="00337C4C" w:rsidP="00390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5DA2">
              <w:rPr>
                <w:rFonts w:ascii="Times New Roman" w:hAnsi="Times New Roman"/>
                <w:sz w:val="24"/>
                <w:szCs w:val="24"/>
              </w:rPr>
              <w:t>Практич</w:t>
            </w:r>
            <w:proofErr w:type="spellEnd"/>
            <w:r w:rsidRPr="000C5DA2">
              <w:rPr>
                <w:rFonts w:ascii="Times New Roman" w:hAnsi="Times New Roman"/>
                <w:sz w:val="24"/>
                <w:szCs w:val="24"/>
              </w:rPr>
              <w:t xml:space="preserve">.: осуществление </w:t>
            </w:r>
            <w:r w:rsidR="0039061D" w:rsidRPr="000C5DA2">
              <w:rPr>
                <w:rFonts w:ascii="Times New Roman" w:hAnsi="Times New Roman"/>
                <w:sz w:val="24"/>
                <w:szCs w:val="24"/>
              </w:rPr>
              <w:t>проверки</w:t>
            </w:r>
          </w:p>
        </w:tc>
        <w:tc>
          <w:tcPr>
            <w:tcW w:w="709" w:type="dxa"/>
          </w:tcPr>
          <w:p w:rsidR="00337C4C" w:rsidRPr="000C5DA2" w:rsidRDefault="00B108F6" w:rsidP="000554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5DA2">
              <w:rPr>
                <w:rFonts w:ascii="Times New Roman" w:hAnsi="Times New Roman"/>
                <w:sz w:val="24"/>
                <w:szCs w:val="24"/>
              </w:rPr>
              <w:lastRenderedPageBreak/>
              <w:t>20 мин</w:t>
            </w:r>
          </w:p>
          <w:p w:rsidR="00337C4C" w:rsidRPr="000C5DA2" w:rsidRDefault="00337C4C" w:rsidP="000554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</w:tcPr>
          <w:p w:rsidR="00471A67" w:rsidRPr="000C5DA2" w:rsidRDefault="00471A67" w:rsidP="000C5DA2">
            <w:pPr>
              <w:shd w:val="clear" w:color="auto" w:fill="FFFFFF"/>
              <w:spacing w:before="100" w:beforeAutospacing="1" w:after="100" w:afterAutospacing="1" w:line="240" w:lineRule="auto"/>
              <w:ind w:left="1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5D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FF4B43" w:rsidRPr="000C5D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Посмотрите внимательно на прямоугольник</w:t>
            </w:r>
            <w:r w:rsidR="008C5FDB" w:rsidRPr="000C5D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обратите внимание на его стороны</w:t>
            </w:r>
            <w:r w:rsidR="00FF4B43" w:rsidRPr="000C5D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 </w:t>
            </w:r>
            <w:r w:rsidR="008C5FDB" w:rsidRPr="000C5D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Что вы можете о них сказать? </w:t>
            </w:r>
            <w:r w:rsidR="00FF4B43" w:rsidRPr="000C5DA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(Стороны, находящиеся друг напротив друга – одинаковые).</w:t>
            </w:r>
            <w:r w:rsidR="008C5FDB" w:rsidRPr="000C5D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C5FDB" w:rsidRPr="000C5D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- А что значит одинаковые? </w:t>
            </w:r>
            <w:r w:rsidR="008C5FDB" w:rsidRPr="000C5DA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(Они равны по длине).</w:t>
            </w:r>
            <w:r w:rsidRPr="000C5DA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br/>
            </w:r>
            <w:r w:rsidRPr="000C5D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FF4B43" w:rsidRPr="000C5D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как можно назвать стороны, которые находятся напротив друг друга</w:t>
            </w:r>
            <w:r w:rsidR="008C5FDB" w:rsidRPr="000C5D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?</w:t>
            </w:r>
            <w:r w:rsidR="00FF4B43" w:rsidRPr="000C5D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C5FDB" w:rsidRPr="000C5DA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(С</w:t>
            </w:r>
            <w:r w:rsidR="00FF4B43" w:rsidRPr="000C5DA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тороны, находящиеся напротив друг друга, называются противоп</w:t>
            </w:r>
            <w:r w:rsidRPr="000C5DA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оложными).</w:t>
            </w:r>
            <w:r w:rsidRPr="000C5D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</w:t>
            </w:r>
            <w:r w:rsidR="00FF4B43" w:rsidRPr="000C5D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Почему они так называются? </w:t>
            </w:r>
            <w:r w:rsidR="008C5FDB" w:rsidRPr="000C5DA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(Лежат</w:t>
            </w:r>
            <w:r w:rsidR="00FF4B43" w:rsidRPr="000C5DA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друг против друга)</w:t>
            </w:r>
            <w:r w:rsidRPr="000C5DA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.</w:t>
            </w:r>
            <w:r w:rsidRPr="000C5D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- </w:t>
            </w:r>
            <w:r w:rsidR="00FF4B43" w:rsidRPr="000C5D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Найд</w:t>
            </w:r>
            <w:r w:rsidR="008C5FDB" w:rsidRPr="000C5D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ите </w:t>
            </w:r>
            <w:r w:rsidR="00FF4B43" w:rsidRPr="000C5D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их</w:t>
            </w:r>
            <w:r w:rsidR="008C5FDB" w:rsidRPr="000C5D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своем прямоугольнике, </w:t>
            </w:r>
            <w:proofErr w:type="gramStart"/>
            <w:r w:rsidR="008C5FDB" w:rsidRPr="000C5D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обведите</w:t>
            </w:r>
            <w:proofErr w:type="gramEnd"/>
            <w:r w:rsidR="00FF4B43" w:rsidRPr="000C5D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синим и красным ц</w:t>
            </w:r>
            <w:r w:rsidRPr="000C5D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ветом противоположные стороны.</w:t>
            </w:r>
            <w:r w:rsidR="008C5FDB" w:rsidRPr="000C5D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Какие две стороны обведете красным цветом? Синим?</w:t>
            </w:r>
            <w:r w:rsidRPr="000C5D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</w:t>
            </w:r>
            <w:r w:rsidR="00FF4B43" w:rsidRPr="000C5D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 как проверить наше </w:t>
            </w:r>
            <w:r w:rsidRPr="000C5D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наблюдение, что противоположные </w:t>
            </w:r>
            <w:r w:rsidR="00FF4B43" w:rsidRPr="000C5D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стороны прямоугольника равны?</w:t>
            </w:r>
            <w:r w:rsidRPr="000C5D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 w:rsidR="00FF4B43" w:rsidRPr="000C5D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Измерить длину противоположных сторон и сравнить.</w:t>
            </w:r>
            <w:r w:rsidRPr="000C5D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="004315EB" w:rsidRPr="000C5D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0C5D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4315EB" w:rsidRPr="000C5D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</w:t>
            </w:r>
            <w:r w:rsidRPr="000C5D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мож</w:t>
            </w:r>
            <w:r w:rsidR="004315EB" w:rsidRPr="000C5D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</w:t>
            </w:r>
            <w:r w:rsidRPr="000C5D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проверить, что противоположные стороны равны</w:t>
            </w:r>
            <w:r w:rsidR="004315EB" w:rsidRPr="000C5D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? </w:t>
            </w:r>
            <w:r w:rsidR="004315EB" w:rsidRPr="000C5DA2">
              <w:rPr>
                <w:rFonts w:ascii="Times New Roman" w:hAnsi="Times New Roman"/>
                <w:i/>
                <w:sz w:val="24"/>
                <w:szCs w:val="24"/>
              </w:rPr>
              <w:t>(Измерить длину противоположных сторон с помощью линейки.)</w:t>
            </w:r>
            <w:r w:rsidR="000C5D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0C5D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4315EB" w:rsidRPr="000C5D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Какой вывод  можно сделать?</w:t>
            </w:r>
            <w:r w:rsidR="00FF4B43" w:rsidRPr="000C5D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F4B43" w:rsidRPr="000C5DA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(Противоположные стороны прямоугольника равны</w:t>
            </w:r>
            <w:r w:rsidR="004315EB" w:rsidRPr="000C5DA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.</w:t>
            </w:r>
            <w:r w:rsidR="00FF4B43" w:rsidRPr="000C5DA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)</w:t>
            </w:r>
            <w:r w:rsidRPr="000C5D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- </w:t>
            </w:r>
            <w:r w:rsidR="00FF4B43" w:rsidRPr="000C5D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Сравните наш вывод с выводом учебника на странице 28.</w:t>
            </w:r>
            <w:r w:rsidR="000C5D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="004315EB" w:rsidRPr="000C5D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0C5D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Физкультминутка</w:t>
            </w:r>
          </w:p>
          <w:p w:rsidR="00471A67" w:rsidRPr="000C5DA2" w:rsidRDefault="00776EC1" w:rsidP="00776EC1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5D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Ребята, посмотрите на рисунок 1 под номером 1. Какая фигура изображена? </w:t>
            </w:r>
            <w:r w:rsidRPr="000C5DA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(Прямоугольник).</w:t>
            </w:r>
            <w:r w:rsidRPr="000C5D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315EB" w:rsidRPr="000C5D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- </w:t>
            </w:r>
            <w:r w:rsidRPr="000C5D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Докажите</w:t>
            </w:r>
            <w:r w:rsidR="004315EB" w:rsidRPr="000C5D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0C5D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C5DA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(Все углы прямые и противоположные стороны равны).</w:t>
            </w:r>
            <w:r w:rsidRPr="000C5D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- </w:t>
            </w:r>
            <w:r w:rsidR="004315EB" w:rsidRPr="000C5D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Посмотрите на рисунок</w:t>
            </w:r>
            <w:r w:rsidRPr="000C5D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2, можно ли называть </w:t>
            </w:r>
            <w:r w:rsidR="004315EB" w:rsidRPr="000C5D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фигуру</w:t>
            </w:r>
            <w:r w:rsidRPr="000C5D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прямоугольником? </w:t>
            </w:r>
            <w:r w:rsidRPr="000C5D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Докажите</w:t>
            </w:r>
            <w:r w:rsidRPr="000C5DA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0C5DA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(Нет.</w:t>
            </w:r>
            <w:proofErr w:type="gramEnd"/>
            <w:r w:rsidRPr="000C5DA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C5DA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Не все углы прямые, хоть и противоположные стороны равны).</w:t>
            </w:r>
            <w:proofErr w:type="gramEnd"/>
          </w:p>
          <w:p w:rsidR="00776EC1" w:rsidRPr="000C5DA2" w:rsidRDefault="00776EC1" w:rsidP="00776E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5D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Прочитайте</w:t>
            </w:r>
            <w:r w:rsidR="004315EB" w:rsidRPr="000C5D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задание 2. </w:t>
            </w:r>
            <w:r w:rsidRPr="000C5D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Мож</w:t>
            </w:r>
            <w:r w:rsidR="004315EB" w:rsidRPr="000C5D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</w:t>
            </w:r>
            <w:r w:rsidRPr="000C5D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ли сказать, что это задача? </w:t>
            </w:r>
            <w:r w:rsidR="004315EB" w:rsidRPr="000C5D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gramStart"/>
            <w:r w:rsidRPr="000C5DA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(Нет.</w:t>
            </w:r>
            <w:proofErr w:type="gramEnd"/>
            <w:r w:rsidRPr="000C5DA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В задаче должно быть условие и вопрос. </w:t>
            </w:r>
            <w:proofErr w:type="gramStart"/>
            <w:r w:rsidR="004315EB" w:rsidRPr="000C5DA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Здесь</w:t>
            </w:r>
            <w:r w:rsidRPr="000C5DA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нет вопроса).</w:t>
            </w:r>
            <w:proofErr w:type="gramEnd"/>
            <w:r w:rsidR="004315EB" w:rsidRPr="000C5D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C5D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 Давайте придума</w:t>
            </w:r>
            <w:r w:rsidR="004315EB" w:rsidRPr="000C5D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ем</w:t>
            </w:r>
            <w:r w:rsidRPr="000C5D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вопрос, чтобы у нас получилась задача.</w:t>
            </w:r>
          </w:p>
          <w:p w:rsidR="00776EC1" w:rsidRPr="000C5DA2" w:rsidRDefault="00776EC1" w:rsidP="00776EC1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0C5D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4315EB" w:rsidRPr="000C5D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0C5D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чем говорится в данной задаче? </w:t>
            </w:r>
            <w:r w:rsidRPr="000C5DA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(О тележке, о подъёмном кране, о деталях конструктора</w:t>
            </w:r>
            <w:r w:rsidR="004315EB" w:rsidRPr="000C5DA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.</w:t>
            </w:r>
            <w:r w:rsidRPr="000C5DA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) </w:t>
            </w:r>
            <w:r w:rsidRPr="000C5D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- Что </w:t>
            </w:r>
            <w:r w:rsidR="004315EB" w:rsidRPr="000C5D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 них </w:t>
            </w:r>
            <w:r w:rsidRPr="000C5D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известно? </w:t>
            </w:r>
            <w:r w:rsidRPr="000C5DA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(Чтобы сделать тележку нужно 12 деталей, чтобы сделать подъемный кран, нужно 20 деталей)</w:t>
            </w:r>
            <w:r w:rsidRPr="000C5D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315EB" w:rsidRPr="000C5D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0C5D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А что нужно найти? Какой вопрос мы можем </w:t>
            </w:r>
            <w:r w:rsidR="004315EB" w:rsidRPr="000C5D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задать</w:t>
            </w:r>
            <w:r w:rsidRPr="000C5D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? </w:t>
            </w:r>
            <w:r w:rsidRPr="000C5DA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(Сколько всего деталей нужно Никите, чтобы построить тележку и подъёмный кран?)</w:t>
            </w:r>
          </w:p>
          <w:p w:rsidR="00776EC1" w:rsidRPr="000C5DA2" w:rsidRDefault="00776EC1" w:rsidP="00776E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5D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Какие главные слова мы будем использовать? </w:t>
            </w:r>
            <w:r w:rsidRPr="000C5D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 Мы сможем ответить на этот вопрос? Ка</w:t>
            </w:r>
            <w:r w:rsidR="004315EB" w:rsidRPr="000C5D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ким действием</w:t>
            </w:r>
            <w:r w:rsidRPr="000C5D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? </w:t>
            </w:r>
            <w:r w:rsidRPr="000C5DA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(Сложением</w:t>
            </w:r>
            <w:r w:rsidR="004315EB" w:rsidRPr="000C5DA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.</w:t>
            </w:r>
            <w:r w:rsidRPr="000C5DA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)</w:t>
            </w:r>
            <w:r w:rsidRPr="000C5D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315EB" w:rsidRPr="000C5D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 Запишите решение задачи у себя в тетрадях. Дима запишет на доске.</w:t>
            </w:r>
          </w:p>
          <w:p w:rsidR="00776EC1" w:rsidRPr="000C5DA2" w:rsidRDefault="004315EB" w:rsidP="00776EC1">
            <w:pPr>
              <w:pStyle w:val="aa"/>
              <w:rPr>
                <w:rFonts w:ascii="Times New Roman" w:hAnsi="Times New Roman"/>
                <w:i/>
                <w:sz w:val="24"/>
                <w:szCs w:val="24"/>
              </w:rPr>
            </w:pPr>
            <w:r w:rsidRPr="000C5DA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776EC1" w:rsidRPr="000C5DA2">
              <w:rPr>
                <w:rFonts w:ascii="Times New Roman" w:hAnsi="Times New Roman"/>
                <w:sz w:val="24"/>
                <w:szCs w:val="24"/>
              </w:rPr>
              <w:t>Мы можем узнать</w:t>
            </w:r>
            <w:r w:rsidRPr="000C5DA2">
              <w:rPr>
                <w:rFonts w:ascii="Times New Roman" w:hAnsi="Times New Roman"/>
                <w:sz w:val="24"/>
                <w:szCs w:val="24"/>
              </w:rPr>
              <w:t>,</w:t>
            </w:r>
            <w:r w:rsidR="00776EC1" w:rsidRPr="000C5D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776EC1" w:rsidRPr="000C5DA2">
              <w:rPr>
                <w:rFonts w:ascii="Times New Roman" w:hAnsi="Times New Roman"/>
                <w:sz w:val="24"/>
                <w:szCs w:val="24"/>
              </w:rPr>
              <w:t>на сколько</w:t>
            </w:r>
            <w:proofErr w:type="gramEnd"/>
            <w:r w:rsidR="00776EC1" w:rsidRPr="000C5DA2">
              <w:rPr>
                <w:rFonts w:ascii="Times New Roman" w:hAnsi="Times New Roman"/>
                <w:sz w:val="24"/>
                <w:szCs w:val="24"/>
              </w:rPr>
              <w:t xml:space="preserve"> больше или на сколько меньше </w:t>
            </w:r>
            <w:r w:rsidRPr="000C5DA2">
              <w:rPr>
                <w:rFonts w:ascii="Times New Roman" w:hAnsi="Times New Roman"/>
                <w:sz w:val="24"/>
                <w:szCs w:val="24"/>
              </w:rPr>
              <w:t xml:space="preserve">деталей нужно для подъёмного крана </w:t>
            </w:r>
            <w:r w:rsidR="00776EC1" w:rsidRPr="000C5DA2">
              <w:rPr>
                <w:rFonts w:ascii="Times New Roman" w:hAnsi="Times New Roman"/>
                <w:sz w:val="24"/>
                <w:szCs w:val="24"/>
              </w:rPr>
              <w:t>для тележки?</w:t>
            </w:r>
          </w:p>
          <w:p w:rsidR="00776EC1" w:rsidRPr="000C5DA2" w:rsidRDefault="00776EC1" w:rsidP="000C5D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5D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Каким действием </w:t>
            </w:r>
            <w:r w:rsidR="004315EB" w:rsidRPr="000C5D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узнаем</w:t>
            </w:r>
            <w:r w:rsidRPr="000C5D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? </w:t>
            </w:r>
            <w:r w:rsidRPr="000C5DA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(Вычитанием)</w:t>
            </w:r>
            <w:r w:rsidR="004315EB" w:rsidRPr="000C5DA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br/>
              <w:t xml:space="preserve">- </w:t>
            </w:r>
            <w:r w:rsidRPr="000C5D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Запишите решение каждый в своей тетрадке.</w:t>
            </w:r>
            <w:r w:rsidR="004315EB" w:rsidRPr="000C5D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Слава запишет на доске. У кого другое решение? Оцените себя на полях тетради.</w:t>
            </w:r>
            <w:r w:rsidR="001547E4" w:rsidRPr="000C5D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 Прочитайте задание в номере 4. Что нам нужно сделать</w:t>
            </w:r>
            <w:r w:rsidR="000C5DA2" w:rsidRPr="000C5D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?</w:t>
            </w:r>
            <w:r w:rsidR="000C5DA2" w:rsidRPr="000C5D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 Это задание вы выполните самостоятельно в своих тетрадях. С каждого ряда по 1 человеку будут решать у доски.</w:t>
            </w:r>
            <w:r w:rsidR="001547E4" w:rsidRPr="000C5D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 Ребята, сравните работу в тетрадках и у доски. У кого другие ответы?</w:t>
            </w:r>
            <w:r w:rsidR="000C5DA2" w:rsidRPr="000C5D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 Что вы можете сказать о решении на доске?</w:t>
            </w:r>
            <w:r w:rsidR="000C5DA2" w:rsidRPr="000C5D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 Были у ребят ошибки? Справились они с заданием? Какую оценку поставим?</w:t>
            </w:r>
          </w:p>
        </w:tc>
        <w:tc>
          <w:tcPr>
            <w:tcW w:w="1843" w:type="dxa"/>
          </w:tcPr>
          <w:p w:rsidR="00424ABC" w:rsidRPr="000C5DA2" w:rsidRDefault="004315EB" w:rsidP="00424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DA2">
              <w:rPr>
                <w:rFonts w:ascii="Times New Roman" w:hAnsi="Times New Roman"/>
                <w:sz w:val="24"/>
                <w:szCs w:val="24"/>
              </w:rPr>
              <w:lastRenderedPageBreak/>
              <w:t>Характеризов</w:t>
            </w:r>
            <w:r w:rsidR="00471A67" w:rsidRPr="000C5DA2">
              <w:rPr>
                <w:rFonts w:ascii="Times New Roman" w:hAnsi="Times New Roman"/>
                <w:sz w:val="24"/>
                <w:szCs w:val="24"/>
              </w:rPr>
              <w:t xml:space="preserve">ать противоположные стороны прямоугольника </w:t>
            </w:r>
          </w:p>
          <w:p w:rsidR="00337C4C" w:rsidRPr="000C5DA2" w:rsidRDefault="00337C4C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1A67" w:rsidRPr="000C5DA2" w:rsidRDefault="00471A67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1A67" w:rsidRPr="000C5DA2" w:rsidRDefault="00471A67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1A67" w:rsidRPr="000C5DA2" w:rsidRDefault="00471A67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DA2">
              <w:rPr>
                <w:rFonts w:ascii="Times New Roman" w:hAnsi="Times New Roman"/>
                <w:sz w:val="24"/>
                <w:szCs w:val="24"/>
              </w:rPr>
              <w:t>Сравнивать противоположные стороны прямоугольника</w:t>
            </w:r>
          </w:p>
          <w:p w:rsidR="004315EB" w:rsidRPr="000C5DA2" w:rsidRDefault="00471A67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DA2">
              <w:rPr>
                <w:rFonts w:ascii="Times New Roman" w:hAnsi="Times New Roman"/>
                <w:sz w:val="24"/>
                <w:szCs w:val="24"/>
              </w:rPr>
              <w:t>Делать вывод</w:t>
            </w:r>
          </w:p>
          <w:p w:rsidR="00471A67" w:rsidRPr="000C5DA2" w:rsidRDefault="00471A67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DA2">
              <w:rPr>
                <w:rFonts w:ascii="Times New Roman" w:hAnsi="Times New Roman"/>
                <w:sz w:val="24"/>
                <w:szCs w:val="24"/>
              </w:rPr>
              <w:t>Сравнивать выводы</w:t>
            </w:r>
          </w:p>
          <w:p w:rsidR="00337C4C" w:rsidRPr="000C5DA2" w:rsidRDefault="00337C4C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DA2">
              <w:rPr>
                <w:rFonts w:ascii="Times New Roman" w:hAnsi="Times New Roman"/>
                <w:sz w:val="24"/>
                <w:szCs w:val="24"/>
              </w:rPr>
              <w:t>Выполнять физкультминутку</w:t>
            </w:r>
          </w:p>
          <w:p w:rsidR="00337C4C" w:rsidRPr="000C5DA2" w:rsidRDefault="00337C4C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2F4E" w:rsidRPr="000C5DA2" w:rsidRDefault="001547E4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DA2">
              <w:rPr>
                <w:rFonts w:ascii="Times New Roman" w:hAnsi="Times New Roman"/>
                <w:sz w:val="24"/>
                <w:szCs w:val="24"/>
              </w:rPr>
              <w:t>Сравнивать две геометрические фигуры.</w:t>
            </w:r>
            <w:r w:rsidRPr="000C5DA2">
              <w:rPr>
                <w:rFonts w:ascii="Times New Roman" w:hAnsi="Times New Roman"/>
                <w:sz w:val="24"/>
                <w:szCs w:val="24"/>
              </w:rPr>
              <w:br/>
            </w:r>
            <w:r w:rsidRPr="000C5DA2">
              <w:rPr>
                <w:rFonts w:ascii="Times New Roman" w:hAnsi="Times New Roman"/>
                <w:sz w:val="24"/>
                <w:szCs w:val="24"/>
              </w:rPr>
              <w:lastRenderedPageBreak/>
              <w:t>Использовать свойства прямоугольника</w:t>
            </w:r>
          </w:p>
          <w:p w:rsidR="001547E4" w:rsidRPr="000C5DA2" w:rsidRDefault="001547E4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15EB" w:rsidRPr="000C5DA2" w:rsidRDefault="001547E4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DA2">
              <w:rPr>
                <w:rFonts w:ascii="Times New Roman" w:hAnsi="Times New Roman"/>
                <w:sz w:val="24"/>
                <w:szCs w:val="24"/>
              </w:rPr>
              <w:t>Анализировать задачу.</w:t>
            </w:r>
          </w:p>
          <w:p w:rsidR="001547E4" w:rsidRPr="000C5DA2" w:rsidRDefault="001547E4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DA2">
              <w:rPr>
                <w:rFonts w:ascii="Times New Roman" w:hAnsi="Times New Roman"/>
                <w:sz w:val="24"/>
                <w:szCs w:val="24"/>
              </w:rPr>
              <w:br/>
              <w:t>Ставить вопрос к задаче</w:t>
            </w:r>
          </w:p>
          <w:p w:rsidR="001547E4" w:rsidRPr="000C5DA2" w:rsidRDefault="001547E4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47E4" w:rsidRPr="000C5DA2" w:rsidRDefault="001547E4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47E4" w:rsidRPr="000C5DA2" w:rsidRDefault="001547E4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47E4" w:rsidRPr="000C5DA2" w:rsidRDefault="001547E4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47E4" w:rsidRPr="000C5DA2" w:rsidRDefault="000C5DA2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DA2">
              <w:rPr>
                <w:rFonts w:ascii="Times New Roman" w:hAnsi="Times New Roman"/>
                <w:sz w:val="24"/>
                <w:szCs w:val="24"/>
              </w:rPr>
              <w:t xml:space="preserve">Самостоятельно записывать решение задачи </w:t>
            </w:r>
          </w:p>
          <w:p w:rsidR="001547E4" w:rsidRPr="000C5DA2" w:rsidRDefault="001547E4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47E4" w:rsidRPr="000C5DA2" w:rsidRDefault="001547E4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DA2">
              <w:rPr>
                <w:rFonts w:ascii="Times New Roman" w:hAnsi="Times New Roman"/>
                <w:sz w:val="24"/>
                <w:szCs w:val="24"/>
              </w:rPr>
              <w:t>Вычислять столбиком</w:t>
            </w:r>
          </w:p>
          <w:p w:rsidR="001547E4" w:rsidRPr="000C5DA2" w:rsidRDefault="001547E4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47E4" w:rsidRPr="000C5DA2" w:rsidRDefault="001547E4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DA2">
              <w:rPr>
                <w:rFonts w:ascii="Times New Roman" w:hAnsi="Times New Roman"/>
                <w:sz w:val="24"/>
                <w:szCs w:val="24"/>
              </w:rPr>
              <w:t>Осуществлять проверку</w:t>
            </w:r>
            <w:r w:rsidR="000C5DA2" w:rsidRPr="000C5DA2">
              <w:rPr>
                <w:rFonts w:ascii="Times New Roman" w:hAnsi="Times New Roman"/>
                <w:sz w:val="24"/>
                <w:szCs w:val="24"/>
              </w:rPr>
              <w:t>, контроль</w:t>
            </w:r>
          </w:p>
        </w:tc>
        <w:tc>
          <w:tcPr>
            <w:tcW w:w="2323" w:type="dxa"/>
          </w:tcPr>
          <w:p w:rsidR="00337C4C" w:rsidRPr="000C5DA2" w:rsidRDefault="00337C4C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DA2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Коммуникативные – </w:t>
            </w:r>
            <w:r w:rsidRPr="000C5DA2">
              <w:rPr>
                <w:rFonts w:ascii="Times New Roman" w:hAnsi="Times New Roman"/>
                <w:sz w:val="24"/>
                <w:szCs w:val="24"/>
              </w:rPr>
              <w:t>формули</w:t>
            </w:r>
            <w:r w:rsidRPr="000C5DA2">
              <w:rPr>
                <w:rFonts w:ascii="Times New Roman" w:hAnsi="Times New Roman"/>
                <w:bCs/>
                <w:sz w:val="24"/>
                <w:szCs w:val="24"/>
              </w:rPr>
              <w:t>руют</w:t>
            </w:r>
            <w:r w:rsidRPr="000C5DA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0C5DA2">
              <w:rPr>
                <w:rFonts w:ascii="Times New Roman" w:hAnsi="Times New Roman"/>
                <w:sz w:val="24"/>
                <w:szCs w:val="24"/>
              </w:rPr>
              <w:t>ответы и выводы.</w:t>
            </w:r>
          </w:p>
          <w:p w:rsidR="00337C4C" w:rsidRPr="000C5DA2" w:rsidRDefault="00337C4C" w:rsidP="007221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108F6" w:rsidRPr="000C5DA2" w:rsidRDefault="00B108F6" w:rsidP="0072214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37C4C" w:rsidRPr="000C5DA2" w:rsidRDefault="00337C4C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DA2">
              <w:rPr>
                <w:rFonts w:ascii="Times New Roman" w:hAnsi="Times New Roman"/>
                <w:i/>
                <w:sz w:val="24"/>
                <w:szCs w:val="24"/>
              </w:rPr>
              <w:t xml:space="preserve">Познавательные – </w:t>
            </w:r>
            <w:r w:rsidRPr="000C5DA2">
              <w:rPr>
                <w:rFonts w:ascii="Times New Roman" w:hAnsi="Times New Roman"/>
                <w:sz w:val="24"/>
                <w:szCs w:val="24"/>
              </w:rPr>
              <w:t>строят речевые высказывания.</w:t>
            </w:r>
          </w:p>
          <w:p w:rsidR="00337C4C" w:rsidRPr="000C5DA2" w:rsidRDefault="00337C4C" w:rsidP="007221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7C4C" w:rsidRPr="000C5DA2" w:rsidRDefault="00337C4C" w:rsidP="007221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24ABC" w:rsidRPr="000C5DA2" w:rsidRDefault="00424ABC" w:rsidP="0072214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71A67" w:rsidRPr="000C5DA2" w:rsidRDefault="00471A67" w:rsidP="00471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C5DA2">
              <w:rPr>
                <w:rFonts w:ascii="Times New Roman" w:hAnsi="Times New Roman"/>
                <w:i/>
                <w:sz w:val="24"/>
                <w:szCs w:val="24"/>
              </w:rPr>
              <w:t>Коммуникативные</w:t>
            </w:r>
            <w:proofErr w:type="gramEnd"/>
            <w:r w:rsidRPr="000C5DA2">
              <w:rPr>
                <w:rFonts w:ascii="Times New Roman" w:hAnsi="Times New Roman"/>
                <w:i/>
                <w:sz w:val="24"/>
                <w:szCs w:val="24"/>
              </w:rPr>
              <w:t xml:space="preserve"> – </w:t>
            </w:r>
            <w:r w:rsidRPr="000C5DA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0C5DA2">
              <w:rPr>
                <w:rFonts w:ascii="Times New Roman" w:hAnsi="Times New Roman"/>
                <w:sz w:val="24"/>
                <w:szCs w:val="24"/>
              </w:rPr>
              <w:t>участвуют в учебном диалоге.</w:t>
            </w:r>
          </w:p>
          <w:p w:rsidR="00424ABC" w:rsidRPr="000C5DA2" w:rsidRDefault="00424ABC" w:rsidP="0072214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24ABC" w:rsidRPr="000C5DA2" w:rsidRDefault="00424ABC" w:rsidP="0072214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37C4C" w:rsidRPr="000C5DA2" w:rsidRDefault="00337C4C" w:rsidP="0072214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C5DA2">
              <w:rPr>
                <w:rFonts w:ascii="Times New Roman" w:hAnsi="Times New Roman"/>
                <w:i/>
                <w:sz w:val="24"/>
                <w:szCs w:val="24"/>
              </w:rPr>
              <w:t xml:space="preserve">Личностные – </w:t>
            </w:r>
            <w:r w:rsidRPr="000C5DA2">
              <w:rPr>
                <w:rFonts w:ascii="Times New Roman" w:hAnsi="Times New Roman"/>
                <w:sz w:val="24"/>
                <w:szCs w:val="24"/>
              </w:rPr>
              <w:t>установка на здоровый образ жизни.</w:t>
            </w:r>
          </w:p>
          <w:p w:rsidR="00337C4C" w:rsidRPr="000C5DA2" w:rsidRDefault="00337C4C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0AE9" w:rsidRPr="000C5DA2" w:rsidRDefault="00190AE9" w:rsidP="0072214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90AE9" w:rsidRPr="000C5DA2" w:rsidRDefault="00190AE9" w:rsidP="0072214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37C4C" w:rsidRPr="000C5DA2" w:rsidRDefault="00337C4C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C5DA2">
              <w:rPr>
                <w:rFonts w:ascii="Times New Roman" w:hAnsi="Times New Roman"/>
                <w:i/>
                <w:sz w:val="24"/>
                <w:szCs w:val="24"/>
              </w:rPr>
              <w:t>Коммуникативные</w:t>
            </w:r>
            <w:proofErr w:type="gramEnd"/>
            <w:r w:rsidRPr="000C5DA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0C5DA2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– </w:t>
            </w:r>
            <w:r w:rsidRPr="000C5DA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0C5DA2">
              <w:rPr>
                <w:rFonts w:ascii="Times New Roman" w:hAnsi="Times New Roman"/>
                <w:sz w:val="24"/>
                <w:szCs w:val="24"/>
              </w:rPr>
              <w:t>участвуют в учебном диалоге.</w:t>
            </w:r>
          </w:p>
          <w:p w:rsidR="001547E4" w:rsidRPr="000C5DA2" w:rsidRDefault="001547E4" w:rsidP="0072214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547E4" w:rsidRPr="000C5DA2" w:rsidRDefault="001547E4" w:rsidP="0072214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C5DA2" w:rsidRPr="000C5DA2" w:rsidRDefault="000C5DA2" w:rsidP="0072214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C5DA2" w:rsidRPr="000C5DA2" w:rsidRDefault="000C5DA2" w:rsidP="0072214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37C4C" w:rsidRPr="000C5DA2" w:rsidRDefault="00337C4C" w:rsidP="0072214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0C5DA2">
              <w:rPr>
                <w:rFonts w:ascii="Times New Roman" w:hAnsi="Times New Roman"/>
                <w:i/>
                <w:sz w:val="24"/>
                <w:szCs w:val="24"/>
              </w:rPr>
              <w:t>Регулятивные</w:t>
            </w:r>
            <w:proofErr w:type="gramEnd"/>
            <w:r w:rsidRPr="000C5DA2">
              <w:rPr>
                <w:rFonts w:ascii="Times New Roman" w:hAnsi="Times New Roman"/>
                <w:i/>
                <w:sz w:val="24"/>
                <w:szCs w:val="24"/>
              </w:rPr>
              <w:t xml:space="preserve"> – </w:t>
            </w:r>
            <w:r w:rsidRPr="000C5DA2">
              <w:rPr>
                <w:rFonts w:ascii="Times New Roman" w:hAnsi="Times New Roman"/>
                <w:sz w:val="24"/>
                <w:szCs w:val="24"/>
              </w:rPr>
              <w:t>адекватно воспринимают оценку одноклассников.</w:t>
            </w:r>
          </w:p>
          <w:p w:rsidR="00337C4C" w:rsidRPr="000C5DA2" w:rsidRDefault="00337C4C" w:rsidP="0072214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90AE9" w:rsidRPr="000C5DA2" w:rsidRDefault="00190AE9" w:rsidP="0072214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547E4" w:rsidRPr="000C5DA2" w:rsidRDefault="001547E4" w:rsidP="0039061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547E4" w:rsidRPr="000C5DA2" w:rsidRDefault="001547E4" w:rsidP="0039061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37C4C" w:rsidRPr="000C5DA2" w:rsidRDefault="001547E4" w:rsidP="00390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C5DA2">
              <w:rPr>
                <w:rFonts w:ascii="Times New Roman" w:hAnsi="Times New Roman"/>
                <w:i/>
                <w:sz w:val="24"/>
                <w:szCs w:val="24"/>
              </w:rPr>
              <w:t>Ре</w:t>
            </w:r>
            <w:r w:rsidR="00190AE9" w:rsidRPr="000C5DA2">
              <w:rPr>
                <w:rFonts w:ascii="Times New Roman" w:hAnsi="Times New Roman"/>
                <w:i/>
                <w:sz w:val="24"/>
                <w:szCs w:val="24"/>
              </w:rPr>
              <w:t>гулятивные</w:t>
            </w:r>
            <w:proofErr w:type="gramEnd"/>
            <w:r w:rsidR="00190AE9" w:rsidRPr="000C5DA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190AE9" w:rsidRPr="000C5DA2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39061D" w:rsidRPr="000C5DA2">
              <w:rPr>
                <w:rFonts w:ascii="Times New Roman" w:hAnsi="Times New Roman"/>
                <w:sz w:val="24"/>
                <w:szCs w:val="24"/>
              </w:rPr>
              <w:t>оценивать и проверять работу одноклассников</w:t>
            </w:r>
          </w:p>
        </w:tc>
      </w:tr>
      <w:tr w:rsidR="00337C4C" w:rsidRPr="000C5DA2" w:rsidTr="000554E1">
        <w:tc>
          <w:tcPr>
            <w:tcW w:w="1809" w:type="dxa"/>
          </w:tcPr>
          <w:p w:rsidR="00337C4C" w:rsidRPr="000C5DA2" w:rsidRDefault="00337C4C" w:rsidP="007221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5DA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Итог урока</w:t>
            </w:r>
          </w:p>
          <w:p w:rsidR="00337C4C" w:rsidRPr="000C5DA2" w:rsidRDefault="00337C4C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5DA2">
              <w:rPr>
                <w:rFonts w:ascii="Times New Roman" w:hAnsi="Times New Roman"/>
                <w:sz w:val="24"/>
                <w:szCs w:val="24"/>
              </w:rPr>
              <w:t>Словесн</w:t>
            </w:r>
            <w:proofErr w:type="spellEnd"/>
            <w:r w:rsidRPr="000C5DA2">
              <w:rPr>
                <w:rFonts w:ascii="Times New Roman" w:hAnsi="Times New Roman"/>
                <w:sz w:val="24"/>
                <w:szCs w:val="24"/>
              </w:rPr>
              <w:t>.: общение</w:t>
            </w:r>
          </w:p>
        </w:tc>
        <w:tc>
          <w:tcPr>
            <w:tcW w:w="709" w:type="dxa"/>
          </w:tcPr>
          <w:p w:rsidR="00337C4C" w:rsidRPr="000C5DA2" w:rsidRDefault="00337C4C" w:rsidP="00055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A2">
              <w:rPr>
                <w:rFonts w:ascii="Times New Roman" w:hAnsi="Times New Roman"/>
                <w:sz w:val="24"/>
                <w:szCs w:val="24"/>
              </w:rPr>
              <w:t>2 мин</w:t>
            </w:r>
          </w:p>
        </w:tc>
        <w:tc>
          <w:tcPr>
            <w:tcW w:w="8930" w:type="dxa"/>
          </w:tcPr>
          <w:p w:rsidR="00337C4C" w:rsidRPr="000C5DA2" w:rsidRDefault="00B663CF" w:rsidP="00B663C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DA2">
              <w:rPr>
                <w:rFonts w:ascii="Times New Roman" w:hAnsi="Times New Roman"/>
                <w:sz w:val="24"/>
                <w:szCs w:val="24"/>
              </w:rPr>
              <w:t xml:space="preserve">- Чему научил вас сегодняшний урок? </w:t>
            </w:r>
            <w:r w:rsidRPr="000C5DA2">
              <w:rPr>
                <w:rFonts w:ascii="Times New Roman" w:hAnsi="Times New Roman"/>
                <w:sz w:val="24"/>
                <w:szCs w:val="24"/>
              </w:rPr>
              <w:br/>
              <w:t xml:space="preserve">- Какие открытия вы сделали? </w:t>
            </w:r>
            <w:r w:rsidRPr="000C5DA2">
              <w:rPr>
                <w:rFonts w:ascii="Times New Roman" w:hAnsi="Times New Roman"/>
                <w:sz w:val="24"/>
                <w:szCs w:val="24"/>
              </w:rPr>
              <w:br/>
              <w:t xml:space="preserve">- Какую работу вам бы хотелось выполнить ещё? </w:t>
            </w:r>
            <w:r w:rsidRPr="000C5DA2">
              <w:rPr>
                <w:rFonts w:ascii="Times New Roman" w:hAnsi="Times New Roman"/>
                <w:sz w:val="24"/>
                <w:szCs w:val="24"/>
              </w:rPr>
              <w:br/>
              <w:t xml:space="preserve">- Как вы сегодня работали? </w:t>
            </w:r>
          </w:p>
        </w:tc>
        <w:tc>
          <w:tcPr>
            <w:tcW w:w="1843" w:type="dxa"/>
          </w:tcPr>
          <w:p w:rsidR="00337C4C" w:rsidRPr="000C5DA2" w:rsidRDefault="00337C4C" w:rsidP="007221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5DA2">
              <w:rPr>
                <w:rFonts w:ascii="Times New Roman" w:hAnsi="Times New Roman"/>
                <w:sz w:val="24"/>
                <w:szCs w:val="24"/>
              </w:rPr>
              <w:t>Обобщать изученное.</w:t>
            </w:r>
            <w:r w:rsidRPr="000C5DA2">
              <w:rPr>
                <w:rFonts w:ascii="Times New Roman" w:hAnsi="Times New Roman"/>
                <w:sz w:val="24"/>
                <w:szCs w:val="24"/>
              </w:rPr>
              <w:br/>
              <w:t>Подводить итог урока.</w:t>
            </w:r>
          </w:p>
        </w:tc>
        <w:tc>
          <w:tcPr>
            <w:tcW w:w="2323" w:type="dxa"/>
          </w:tcPr>
          <w:p w:rsidR="00337C4C" w:rsidRPr="000C5DA2" w:rsidRDefault="00337C4C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DA2">
              <w:rPr>
                <w:rFonts w:ascii="Times New Roman" w:hAnsi="Times New Roman"/>
                <w:i/>
                <w:sz w:val="24"/>
                <w:szCs w:val="24"/>
              </w:rPr>
              <w:t xml:space="preserve">Регулятивный – </w:t>
            </w:r>
            <w:r w:rsidRPr="000C5DA2">
              <w:rPr>
                <w:rFonts w:ascii="Times New Roman" w:hAnsi="Times New Roman"/>
                <w:sz w:val="24"/>
                <w:szCs w:val="24"/>
              </w:rPr>
              <w:t>осуществлять итоговый контроль.</w:t>
            </w:r>
          </w:p>
          <w:p w:rsidR="00337C4C" w:rsidRPr="000C5DA2" w:rsidRDefault="00337C4C" w:rsidP="007221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37C4C" w:rsidRPr="000C5DA2" w:rsidTr="000554E1">
        <w:tc>
          <w:tcPr>
            <w:tcW w:w="1809" w:type="dxa"/>
          </w:tcPr>
          <w:p w:rsidR="00337C4C" w:rsidRPr="000C5DA2" w:rsidRDefault="00337C4C" w:rsidP="007221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5DA2">
              <w:rPr>
                <w:rFonts w:ascii="Times New Roman" w:hAnsi="Times New Roman"/>
                <w:b/>
                <w:sz w:val="24"/>
                <w:szCs w:val="24"/>
              </w:rPr>
              <w:t>Рефлексия</w:t>
            </w:r>
          </w:p>
        </w:tc>
        <w:tc>
          <w:tcPr>
            <w:tcW w:w="709" w:type="dxa"/>
          </w:tcPr>
          <w:p w:rsidR="00337C4C" w:rsidRPr="000C5DA2" w:rsidRDefault="00337C4C" w:rsidP="00055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A2">
              <w:rPr>
                <w:rFonts w:ascii="Times New Roman" w:hAnsi="Times New Roman"/>
                <w:sz w:val="24"/>
                <w:szCs w:val="24"/>
              </w:rPr>
              <w:t>2 мин</w:t>
            </w:r>
          </w:p>
        </w:tc>
        <w:tc>
          <w:tcPr>
            <w:tcW w:w="8930" w:type="dxa"/>
          </w:tcPr>
          <w:p w:rsidR="00337C4C" w:rsidRPr="000C5DA2" w:rsidRDefault="00337C4C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DA2">
              <w:rPr>
                <w:rFonts w:ascii="Times New Roman" w:hAnsi="Times New Roman"/>
                <w:sz w:val="24"/>
                <w:szCs w:val="24"/>
              </w:rPr>
              <w:t>- Ребята, если вы разобрались с сегодняшней темой урока, то поднимите зелёные карандаш, если у вас остались вопросы, то жёлтый, а если вы ничего не поняли, то красный.</w:t>
            </w:r>
          </w:p>
        </w:tc>
        <w:tc>
          <w:tcPr>
            <w:tcW w:w="1843" w:type="dxa"/>
          </w:tcPr>
          <w:p w:rsidR="00337C4C" w:rsidRPr="000C5DA2" w:rsidRDefault="00337C4C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DA2">
              <w:rPr>
                <w:rFonts w:ascii="Times New Roman" w:hAnsi="Times New Roman"/>
                <w:sz w:val="24"/>
                <w:szCs w:val="24"/>
              </w:rPr>
              <w:t>Оценивать свою работу</w:t>
            </w:r>
          </w:p>
        </w:tc>
        <w:tc>
          <w:tcPr>
            <w:tcW w:w="2323" w:type="dxa"/>
          </w:tcPr>
          <w:p w:rsidR="00337C4C" w:rsidRPr="000C5DA2" w:rsidRDefault="00337C4C" w:rsidP="000C5DA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0C5DA2">
              <w:rPr>
                <w:rFonts w:ascii="Times New Roman" w:hAnsi="Times New Roman"/>
                <w:i/>
                <w:sz w:val="24"/>
                <w:szCs w:val="24"/>
              </w:rPr>
              <w:t>Регулятивные</w:t>
            </w:r>
            <w:proofErr w:type="gramEnd"/>
            <w:r w:rsidRPr="000C5DA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0C5DA2">
              <w:rPr>
                <w:rFonts w:ascii="Times New Roman" w:hAnsi="Times New Roman"/>
                <w:sz w:val="24"/>
                <w:szCs w:val="24"/>
              </w:rPr>
              <w:t>– анализировать с</w:t>
            </w:r>
            <w:r w:rsidR="000C5DA2" w:rsidRPr="000C5DA2">
              <w:rPr>
                <w:rFonts w:ascii="Times New Roman" w:hAnsi="Times New Roman"/>
                <w:sz w:val="24"/>
                <w:szCs w:val="24"/>
              </w:rPr>
              <w:t>вою</w:t>
            </w:r>
            <w:r w:rsidRPr="000C5DA2">
              <w:rPr>
                <w:rFonts w:ascii="Times New Roman" w:hAnsi="Times New Roman"/>
                <w:sz w:val="24"/>
                <w:szCs w:val="24"/>
              </w:rPr>
              <w:t xml:space="preserve"> работу.</w:t>
            </w:r>
          </w:p>
        </w:tc>
      </w:tr>
    </w:tbl>
    <w:p w:rsidR="00F65A14" w:rsidRPr="00102F4E" w:rsidRDefault="00F65A14" w:rsidP="009B2C02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sectPr w:rsidR="00F65A14" w:rsidRPr="00102F4E" w:rsidSect="00471A67">
      <w:pgSz w:w="16838" w:h="11906" w:orient="landscape"/>
      <w:pgMar w:top="567" w:right="567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B5E8A"/>
    <w:multiLevelType w:val="multilevel"/>
    <w:tmpl w:val="4B6CF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2E1B07"/>
    <w:multiLevelType w:val="multilevel"/>
    <w:tmpl w:val="326A5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7F77B7"/>
    <w:multiLevelType w:val="multilevel"/>
    <w:tmpl w:val="EB8CD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DC4650"/>
    <w:multiLevelType w:val="multilevel"/>
    <w:tmpl w:val="4B92A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C71693"/>
    <w:multiLevelType w:val="hybridMultilevel"/>
    <w:tmpl w:val="91D4D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7871D1"/>
    <w:multiLevelType w:val="multilevel"/>
    <w:tmpl w:val="6D70D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65A14"/>
    <w:rsid w:val="00037C21"/>
    <w:rsid w:val="000554E1"/>
    <w:rsid w:val="000C5DA2"/>
    <w:rsid w:val="000E73BE"/>
    <w:rsid w:val="00102F4E"/>
    <w:rsid w:val="00104677"/>
    <w:rsid w:val="001547E4"/>
    <w:rsid w:val="00190AE9"/>
    <w:rsid w:val="001A66D1"/>
    <w:rsid w:val="001C753E"/>
    <w:rsid w:val="00250B5D"/>
    <w:rsid w:val="00276AD9"/>
    <w:rsid w:val="002C07A7"/>
    <w:rsid w:val="00337C4C"/>
    <w:rsid w:val="003548FB"/>
    <w:rsid w:val="0039061D"/>
    <w:rsid w:val="003B72A9"/>
    <w:rsid w:val="003C224F"/>
    <w:rsid w:val="00411F6F"/>
    <w:rsid w:val="00424ABC"/>
    <w:rsid w:val="004315EB"/>
    <w:rsid w:val="00471A67"/>
    <w:rsid w:val="004E617C"/>
    <w:rsid w:val="00525EBB"/>
    <w:rsid w:val="00541093"/>
    <w:rsid w:val="005D6607"/>
    <w:rsid w:val="005E19EA"/>
    <w:rsid w:val="005F5142"/>
    <w:rsid w:val="0064629B"/>
    <w:rsid w:val="00647DE6"/>
    <w:rsid w:val="00693C4A"/>
    <w:rsid w:val="006A7B95"/>
    <w:rsid w:val="00720870"/>
    <w:rsid w:val="00776EC1"/>
    <w:rsid w:val="007C1A6A"/>
    <w:rsid w:val="007C2F5F"/>
    <w:rsid w:val="00815B09"/>
    <w:rsid w:val="00854F06"/>
    <w:rsid w:val="008743DE"/>
    <w:rsid w:val="008C5FDB"/>
    <w:rsid w:val="008C68BD"/>
    <w:rsid w:val="00997B45"/>
    <w:rsid w:val="009B2C02"/>
    <w:rsid w:val="009B357B"/>
    <w:rsid w:val="009C3ADE"/>
    <w:rsid w:val="00A1442D"/>
    <w:rsid w:val="00A17860"/>
    <w:rsid w:val="00A61E77"/>
    <w:rsid w:val="00B108F6"/>
    <w:rsid w:val="00B663CF"/>
    <w:rsid w:val="00B934A5"/>
    <w:rsid w:val="00BE2217"/>
    <w:rsid w:val="00C0500C"/>
    <w:rsid w:val="00C365E3"/>
    <w:rsid w:val="00C81656"/>
    <w:rsid w:val="00D03817"/>
    <w:rsid w:val="00D12AD2"/>
    <w:rsid w:val="00D13C68"/>
    <w:rsid w:val="00D557D0"/>
    <w:rsid w:val="00D61851"/>
    <w:rsid w:val="00DE0990"/>
    <w:rsid w:val="00E4291E"/>
    <w:rsid w:val="00EF162A"/>
    <w:rsid w:val="00F30D86"/>
    <w:rsid w:val="00F65A14"/>
    <w:rsid w:val="00F957DE"/>
    <w:rsid w:val="00FF4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4A5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1A66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5A14"/>
    <w:pPr>
      <w:ind w:left="720"/>
      <w:contextualSpacing/>
    </w:pPr>
  </w:style>
  <w:style w:type="table" w:styleId="a4">
    <w:name w:val="Table Grid"/>
    <w:basedOn w:val="a1"/>
    <w:uiPriority w:val="59"/>
    <w:rsid w:val="00F65A1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337C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37C4C"/>
  </w:style>
  <w:style w:type="paragraph" w:customStyle="1" w:styleId="c0">
    <w:name w:val="c0"/>
    <w:basedOn w:val="a"/>
    <w:rsid w:val="00337C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rsid w:val="00337C4C"/>
  </w:style>
  <w:style w:type="paragraph" w:styleId="a6">
    <w:name w:val="Balloon Text"/>
    <w:basedOn w:val="a"/>
    <w:link w:val="a7"/>
    <w:uiPriority w:val="99"/>
    <w:semiHidden/>
    <w:unhideWhenUsed/>
    <w:rsid w:val="006A7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7B95"/>
    <w:rPr>
      <w:rFonts w:ascii="Tahoma" w:hAnsi="Tahoma" w:cs="Tahoma"/>
      <w:sz w:val="16"/>
      <w:szCs w:val="16"/>
      <w:lang w:eastAsia="en-US"/>
    </w:rPr>
  </w:style>
  <w:style w:type="character" w:styleId="a8">
    <w:name w:val="Emphasis"/>
    <w:basedOn w:val="a0"/>
    <w:uiPriority w:val="20"/>
    <w:qFormat/>
    <w:rsid w:val="000E73BE"/>
    <w:rPr>
      <w:i/>
      <w:iCs/>
    </w:rPr>
  </w:style>
  <w:style w:type="character" w:styleId="a9">
    <w:name w:val="Strong"/>
    <w:basedOn w:val="a0"/>
    <w:uiPriority w:val="22"/>
    <w:qFormat/>
    <w:rsid w:val="000E73BE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1A66D1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c3">
    <w:name w:val="c3"/>
    <w:basedOn w:val="a0"/>
    <w:rsid w:val="001C753E"/>
  </w:style>
  <w:style w:type="paragraph" w:styleId="aa">
    <w:name w:val="No Spacing"/>
    <w:uiPriority w:val="1"/>
    <w:qFormat/>
    <w:rsid w:val="00776EC1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9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5</Pages>
  <Words>1359</Words>
  <Characters>7749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Мария</cp:lastModifiedBy>
  <cp:revision>17</cp:revision>
  <cp:lastPrinted>2016-01-14T06:22:00Z</cp:lastPrinted>
  <dcterms:created xsi:type="dcterms:W3CDTF">2016-01-13T17:20:00Z</dcterms:created>
  <dcterms:modified xsi:type="dcterms:W3CDTF">2016-03-30T11:19:00Z</dcterms:modified>
</cp:coreProperties>
</file>