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79" w:rsidRDefault="00096B79" w:rsidP="003545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средняя общеобразовательная школа  села</w:t>
      </w:r>
      <w:r w:rsidR="00AF25B1" w:rsidRPr="00096B79">
        <w:rPr>
          <w:rFonts w:ascii="Times New Roman" w:hAnsi="Times New Roman" w:cs="Times New Roman"/>
          <w:sz w:val="28"/>
          <w:szCs w:val="28"/>
        </w:rPr>
        <w:t xml:space="preserve"> Красный Яр </w:t>
      </w:r>
    </w:p>
    <w:p w:rsidR="00AF25B1" w:rsidRPr="00096B79" w:rsidRDefault="00AF25B1" w:rsidP="003545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Pr="00096B79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096B7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AF25B1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B79" w:rsidRDefault="00096B79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B79" w:rsidRPr="00096B79" w:rsidRDefault="00096B79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B1" w:rsidRPr="00096B79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 xml:space="preserve">«Утверждаю»                                                                       </w:t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Pr="00096B79">
        <w:rPr>
          <w:rFonts w:ascii="Times New Roman" w:hAnsi="Times New Roman" w:cs="Times New Roman"/>
          <w:sz w:val="28"/>
          <w:szCs w:val="28"/>
        </w:rPr>
        <w:t xml:space="preserve">                                 «Согласовано»</w:t>
      </w:r>
    </w:p>
    <w:p w:rsidR="00AF25B1" w:rsidRPr="00096B79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 xml:space="preserve">Директор  школы:                                                                                        </w:t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96B79">
        <w:rPr>
          <w:rFonts w:ascii="Times New Roman" w:hAnsi="Times New Roman" w:cs="Times New Roman"/>
          <w:sz w:val="28"/>
          <w:szCs w:val="28"/>
        </w:rPr>
        <w:t xml:space="preserve">        Зам. директора школы по ВР:</w:t>
      </w:r>
    </w:p>
    <w:p w:rsidR="00AF25B1" w:rsidRPr="00096B79" w:rsidRDefault="00AF25B1" w:rsidP="00354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Pr="00096B79">
        <w:rPr>
          <w:rFonts w:ascii="Times New Roman" w:hAnsi="Times New Roman" w:cs="Times New Roman"/>
          <w:sz w:val="28"/>
          <w:szCs w:val="28"/>
        </w:rPr>
        <w:t>С.Н.Жаднова</w:t>
      </w:r>
      <w:proofErr w:type="spellEnd"/>
      <w:r w:rsidRPr="0009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Pr="00096B79">
        <w:rPr>
          <w:rFonts w:ascii="Times New Roman" w:hAnsi="Times New Roman" w:cs="Times New Roman"/>
          <w:sz w:val="28"/>
          <w:szCs w:val="28"/>
        </w:rPr>
        <w:t xml:space="preserve">   </w:t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Pr="00096B79">
        <w:rPr>
          <w:rFonts w:ascii="Times New Roman" w:hAnsi="Times New Roman" w:cs="Times New Roman"/>
          <w:sz w:val="28"/>
          <w:szCs w:val="28"/>
        </w:rPr>
        <w:t xml:space="preserve">    ____________</w:t>
      </w:r>
      <w:proofErr w:type="spellStart"/>
      <w:r w:rsidRPr="00096B79">
        <w:rPr>
          <w:rFonts w:ascii="Times New Roman" w:hAnsi="Times New Roman" w:cs="Times New Roman"/>
          <w:sz w:val="28"/>
          <w:szCs w:val="28"/>
        </w:rPr>
        <w:t>О.Г.Щитанова</w:t>
      </w:r>
      <w:proofErr w:type="spellEnd"/>
    </w:p>
    <w:p w:rsidR="00AF25B1" w:rsidRPr="00096B79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 xml:space="preserve">«___»___________20__г.                                                                                     </w:t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</w:r>
      <w:r w:rsidR="00354514" w:rsidRPr="00096B7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96B79">
        <w:rPr>
          <w:rFonts w:ascii="Times New Roman" w:hAnsi="Times New Roman" w:cs="Times New Roman"/>
          <w:sz w:val="28"/>
          <w:szCs w:val="28"/>
        </w:rPr>
        <w:t>«____»_________20__г.</w:t>
      </w:r>
    </w:p>
    <w:p w:rsidR="00AF25B1" w:rsidRPr="00096B79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B1" w:rsidRPr="00096B79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B1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B79" w:rsidRPr="00096B79" w:rsidRDefault="00096B79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B1" w:rsidRPr="00096B79" w:rsidRDefault="00AF25B1" w:rsidP="00096B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>План воспитательной работы</w:t>
      </w:r>
    </w:p>
    <w:p w:rsidR="00AF25B1" w:rsidRPr="00096B79" w:rsidRDefault="00354514" w:rsidP="00096B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>с учащимися 4 д</w:t>
      </w:r>
      <w:r w:rsidR="00AF25B1" w:rsidRPr="00096B79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F25B1" w:rsidRPr="00096B79" w:rsidRDefault="00096B79" w:rsidP="00096B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54514" w:rsidRPr="00096B79">
        <w:rPr>
          <w:rFonts w:ascii="Times New Roman" w:hAnsi="Times New Roman" w:cs="Times New Roman"/>
          <w:sz w:val="28"/>
          <w:szCs w:val="28"/>
        </w:rPr>
        <w:t>2015</w:t>
      </w:r>
      <w:r w:rsidR="00AF25B1" w:rsidRPr="00096B79">
        <w:rPr>
          <w:rFonts w:ascii="Times New Roman" w:hAnsi="Times New Roman" w:cs="Times New Roman"/>
          <w:sz w:val="28"/>
          <w:szCs w:val="28"/>
        </w:rPr>
        <w:t>/ 201</w:t>
      </w:r>
      <w:r w:rsidR="00354514" w:rsidRPr="00096B79">
        <w:rPr>
          <w:rFonts w:ascii="Times New Roman" w:hAnsi="Times New Roman" w:cs="Times New Roman"/>
          <w:sz w:val="28"/>
          <w:szCs w:val="28"/>
        </w:rPr>
        <w:t>6</w:t>
      </w:r>
      <w:r w:rsidR="00AF25B1" w:rsidRPr="00096B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F25B1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B79" w:rsidRPr="00096B79" w:rsidRDefault="00096B79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B1" w:rsidRPr="00096B79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514" w:rsidRPr="00096B79" w:rsidRDefault="00AF25B1" w:rsidP="00096B7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828D3" w:rsidRPr="00096B7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54514" w:rsidRPr="00096B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4514" w:rsidRPr="00096B79" w:rsidRDefault="00354514" w:rsidP="003545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28D3" w:rsidRPr="00096B79" w:rsidRDefault="00AF25B1" w:rsidP="003545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6B79" w:rsidRPr="00096B79" w:rsidRDefault="00AF25B1" w:rsidP="00096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 xml:space="preserve">Рассмотрено и </w:t>
      </w:r>
      <w:proofErr w:type="gramStart"/>
      <w:r w:rsidRPr="00096B79">
        <w:rPr>
          <w:rFonts w:ascii="Times New Roman" w:hAnsi="Times New Roman" w:cs="Times New Roman"/>
          <w:sz w:val="28"/>
          <w:szCs w:val="28"/>
        </w:rPr>
        <w:t>согласовано  на заседании</w:t>
      </w:r>
      <w:r w:rsidR="00096B79" w:rsidRPr="00096B79">
        <w:rPr>
          <w:rFonts w:ascii="Times New Roman" w:hAnsi="Times New Roman" w:cs="Times New Roman"/>
          <w:sz w:val="28"/>
          <w:szCs w:val="28"/>
        </w:rPr>
        <w:t xml:space="preserve"> </w:t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 w:rsidRPr="00096B79">
        <w:rPr>
          <w:rFonts w:ascii="Times New Roman" w:hAnsi="Times New Roman" w:cs="Times New Roman"/>
          <w:sz w:val="28"/>
          <w:szCs w:val="28"/>
        </w:rPr>
        <w:t>Составлено</w:t>
      </w:r>
      <w:proofErr w:type="gramEnd"/>
      <w:r w:rsidR="00096B79" w:rsidRPr="00096B79">
        <w:rPr>
          <w:rFonts w:ascii="Times New Roman" w:hAnsi="Times New Roman" w:cs="Times New Roman"/>
          <w:sz w:val="28"/>
          <w:szCs w:val="28"/>
        </w:rPr>
        <w:t xml:space="preserve"> классным   руководителем               </w:t>
      </w:r>
    </w:p>
    <w:p w:rsidR="00096B79" w:rsidRPr="00096B79" w:rsidRDefault="00AF25B1" w:rsidP="00096B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>методического объединения   классных руководителей</w:t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>
        <w:rPr>
          <w:rFonts w:ascii="Times New Roman" w:hAnsi="Times New Roman" w:cs="Times New Roman"/>
          <w:sz w:val="28"/>
          <w:szCs w:val="28"/>
        </w:rPr>
        <w:tab/>
      </w:r>
      <w:r w:rsidR="00096B79" w:rsidRPr="00096B79">
        <w:rPr>
          <w:rFonts w:ascii="Times New Roman" w:hAnsi="Times New Roman" w:cs="Times New Roman"/>
          <w:sz w:val="28"/>
          <w:szCs w:val="28"/>
        </w:rPr>
        <w:t>Зубовой Е.</w:t>
      </w:r>
      <w:proofErr w:type="gramStart"/>
      <w:r w:rsidR="00096B79" w:rsidRPr="00096B7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F25B1" w:rsidRPr="00096B79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>Прото</w:t>
      </w:r>
      <w:r w:rsidR="00096B79">
        <w:rPr>
          <w:rFonts w:ascii="Times New Roman" w:hAnsi="Times New Roman" w:cs="Times New Roman"/>
          <w:sz w:val="28"/>
          <w:szCs w:val="28"/>
        </w:rPr>
        <w:t>кол №  1 от «28</w:t>
      </w:r>
      <w:r w:rsidR="00354514" w:rsidRPr="00096B79">
        <w:rPr>
          <w:rFonts w:ascii="Times New Roman" w:hAnsi="Times New Roman" w:cs="Times New Roman"/>
          <w:sz w:val="28"/>
          <w:szCs w:val="28"/>
        </w:rPr>
        <w:t>»</w:t>
      </w:r>
      <w:r w:rsidR="00096B7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354514" w:rsidRPr="00096B79">
        <w:rPr>
          <w:rFonts w:ascii="Times New Roman" w:hAnsi="Times New Roman" w:cs="Times New Roman"/>
          <w:sz w:val="28"/>
          <w:szCs w:val="28"/>
        </w:rPr>
        <w:t>2015 г</w:t>
      </w:r>
      <w:r w:rsidRPr="00096B79">
        <w:rPr>
          <w:rFonts w:ascii="Times New Roman" w:hAnsi="Times New Roman" w:cs="Times New Roman"/>
          <w:sz w:val="28"/>
          <w:szCs w:val="28"/>
        </w:rPr>
        <w:t>.</w:t>
      </w:r>
    </w:p>
    <w:p w:rsidR="00AF25B1" w:rsidRDefault="00AF25B1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96B79">
        <w:rPr>
          <w:rFonts w:ascii="Times New Roman" w:hAnsi="Times New Roman" w:cs="Times New Roman"/>
          <w:sz w:val="28"/>
          <w:szCs w:val="28"/>
        </w:rPr>
        <w:t>МО Попова Н.С.</w:t>
      </w:r>
    </w:p>
    <w:p w:rsidR="00096B79" w:rsidRDefault="00096B79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B79" w:rsidRDefault="00096B79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B79" w:rsidRPr="00096B79" w:rsidRDefault="00096B79" w:rsidP="003545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B1" w:rsidRPr="00096B79" w:rsidRDefault="00AF25B1" w:rsidP="00096B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79">
        <w:rPr>
          <w:rFonts w:ascii="Times New Roman" w:hAnsi="Times New Roman" w:cs="Times New Roman"/>
          <w:sz w:val="28"/>
          <w:szCs w:val="28"/>
        </w:rPr>
        <w:t>с. Красный Яр</w:t>
      </w:r>
    </w:p>
    <w:p w:rsidR="00096B79" w:rsidRDefault="00096B79" w:rsidP="00924B5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воспитательной работы в 4 д классе</w:t>
      </w:r>
    </w:p>
    <w:p w:rsidR="00096B79" w:rsidRDefault="00096B79" w:rsidP="00924B5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924B5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в сознании детей понятие «доброта».</w:t>
      </w:r>
    </w:p>
    <w:p w:rsidR="00924B5E" w:rsidRDefault="00924B5E" w:rsidP="00924B5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24B5E" w:rsidRDefault="00924B5E" w:rsidP="00924B5E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</w:t>
      </w:r>
      <w:r w:rsidR="003B701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ирить знания школьников о добр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о е</w:t>
      </w:r>
      <w:r w:rsidR="003B70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 в жизни каждого человека;</w:t>
      </w:r>
    </w:p>
    <w:p w:rsidR="00924B5E" w:rsidRPr="00924B5E" w:rsidRDefault="00924B5E" w:rsidP="00924B5E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нравственные качества у </w:t>
      </w:r>
      <w:proofErr w:type="gramStart"/>
      <w:r w:rsidRPr="00924B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4B5E" w:rsidRPr="00924B5E" w:rsidRDefault="00924B5E" w:rsidP="00924B5E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товарищества, взаимопомощи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4B5E" w:rsidRDefault="00924B5E" w:rsidP="00924B5E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вежливость, внимательность, уваж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к людям;</w:t>
      </w:r>
    </w:p>
    <w:p w:rsidR="00924B5E" w:rsidRDefault="00924B5E" w:rsidP="00924B5E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положительную эмоциональную настроенность, жизнерадостность, активность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4B5E" w:rsidRPr="00924B5E" w:rsidRDefault="00924B5E" w:rsidP="00924B5E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доброжелательность, стремление совершать добрые дела, поступки;</w:t>
      </w:r>
    </w:p>
    <w:p w:rsidR="00924B5E" w:rsidRPr="00924B5E" w:rsidRDefault="00924B5E" w:rsidP="00924B5E">
      <w:pPr>
        <w:pStyle w:val="a6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B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924B5E" w:rsidRDefault="00924B5E" w:rsidP="00924B5E">
      <w:pPr>
        <w:pStyle w:val="a6"/>
        <w:spacing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924B5E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924B5E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924B5E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924B5E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924B5E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924B5E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924B5E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Pr="00924B5E" w:rsidRDefault="00924B5E" w:rsidP="00924B5E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  <w:r w:rsidRPr="00924B5E"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  <w:lastRenderedPageBreak/>
        <w:t>Работа с активом класса</w:t>
      </w:r>
    </w:p>
    <w:p w:rsidR="00924B5E" w:rsidRPr="00924B5E" w:rsidRDefault="00924B5E" w:rsidP="00924B5E">
      <w:pPr>
        <w:pStyle w:val="a6"/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48"/>
          <w:u w:val="single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6331"/>
        <w:gridCol w:w="6246"/>
      </w:tblGrid>
      <w:tr w:rsidR="00924B5E" w:rsidRPr="001828D3" w:rsidTr="00924B5E">
        <w:tc>
          <w:tcPr>
            <w:tcW w:w="2307" w:type="dxa"/>
          </w:tcPr>
          <w:p w:rsidR="00924B5E" w:rsidRPr="001828D3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24B5E" w:rsidRPr="001828D3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82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82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31" w:type="dxa"/>
          </w:tcPr>
          <w:p w:rsidR="00924B5E" w:rsidRPr="001828D3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246" w:type="dxa"/>
          </w:tcPr>
          <w:p w:rsidR="00924B5E" w:rsidRPr="001828D3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3B7012" w:rsidRPr="001828D3" w:rsidTr="00E644C4">
        <w:trPr>
          <w:trHeight w:val="832"/>
        </w:trPr>
        <w:tc>
          <w:tcPr>
            <w:tcW w:w="2307" w:type="dxa"/>
          </w:tcPr>
          <w:p w:rsidR="003B7012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1" w:type="dxa"/>
          </w:tcPr>
          <w:p w:rsidR="003B7012" w:rsidRPr="00E644C4" w:rsidRDefault="003B7012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коллективно-творческих дел, классных и школьных мероприятий.</w:t>
            </w:r>
          </w:p>
        </w:tc>
        <w:tc>
          <w:tcPr>
            <w:tcW w:w="6246" w:type="dxa"/>
          </w:tcPr>
          <w:p w:rsidR="003B7012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B7012" w:rsidRPr="001828D3" w:rsidTr="00E644C4">
        <w:trPr>
          <w:trHeight w:val="832"/>
        </w:trPr>
        <w:tc>
          <w:tcPr>
            <w:tcW w:w="2307" w:type="dxa"/>
          </w:tcPr>
          <w:p w:rsidR="003B7012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1" w:type="dxa"/>
          </w:tcPr>
          <w:p w:rsidR="003B7012" w:rsidRPr="00E644C4" w:rsidRDefault="003B7012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соблюдению </w:t>
            </w:r>
            <w:proofErr w:type="gramStart"/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режима и правил поведения в школе.</w:t>
            </w:r>
          </w:p>
        </w:tc>
        <w:tc>
          <w:tcPr>
            <w:tcW w:w="6246" w:type="dxa"/>
          </w:tcPr>
          <w:p w:rsidR="003B7012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важной информации в классном уголке.</w:t>
            </w: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4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 физкультурных минуток в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tabs>
                <w:tab w:val="left" w:pos="16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proofErr w:type="gramStart"/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сильных</w:t>
            </w:r>
            <w:proofErr w:type="gramEnd"/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слабоуспевающим.</w:t>
            </w:r>
          </w:p>
          <w:p w:rsidR="00E644C4" w:rsidRPr="00E644C4" w:rsidRDefault="00E644C4" w:rsidP="00E644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 w:rsidRPr="00E64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внеклассных дел и рейтинг участия в них учащихся. </w:t>
            </w: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органов самоуправления.</w:t>
            </w:r>
          </w:p>
          <w:p w:rsidR="00E644C4" w:rsidRPr="00E644C4" w:rsidRDefault="00E644C4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обсуждение плана работы класса.</w:t>
            </w: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проводить рейды?</w:t>
            </w:r>
          </w:p>
          <w:p w:rsidR="00E644C4" w:rsidRPr="00E644C4" w:rsidRDefault="00E644C4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оформить стенгазету?</w:t>
            </w:r>
          </w:p>
          <w:p w:rsidR="00E644C4" w:rsidRPr="00E644C4" w:rsidRDefault="00E644C4" w:rsidP="00E644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tabs>
                <w:tab w:val="left" w:pos="16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сохранности школьного имущества.</w:t>
            </w:r>
          </w:p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tabs>
                <w:tab w:val="left" w:pos="16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сохранности школьного имущества.</w:t>
            </w: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644C4" w:rsidRPr="001828D3" w:rsidTr="00E644C4">
        <w:trPr>
          <w:trHeight w:val="83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tabs>
                <w:tab w:val="left" w:pos="16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получения и сдачи школьных учебников.</w:t>
            </w: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644C4" w:rsidRPr="001828D3" w:rsidTr="00924B5E">
        <w:trPr>
          <w:trHeight w:val="552"/>
        </w:trPr>
        <w:tc>
          <w:tcPr>
            <w:tcW w:w="2307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1" w:type="dxa"/>
          </w:tcPr>
          <w:p w:rsidR="00E644C4" w:rsidRPr="00E644C4" w:rsidRDefault="00E644C4" w:rsidP="00E644C4">
            <w:pPr>
              <w:tabs>
                <w:tab w:val="left" w:pos="16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проделанной работе за год.</w:t>
            </w:r>
          </w:p>
        </w:tc>
        <w:tc>
          <w:tcPr>
            <w:tcW w:w="6246" w:type="dxa"/>
          </w:tcPr>
          <w:p w:rsidR="00E644C4" w:rsidRPr="00E644C4" w:rsidRDefault="00E644C4" w:rsidP="00E64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924B5E" w:rsidRPr="00924B5E" w:rsidRDefault="00924B5E" w:rsidP="00924B5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B5E" w:rsidRDefault="00924B5E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E644C4" w:rsidRDefault="00E644C4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E644C4" w:rsidRDefault="00E644C4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E644C4" w:rsidRDefault="00E644C4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E644C4" w:rsidRDefault="00E644C4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Default="00924B5E" w:rsidP="0035451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ru-RU"/>
        </w:rPr>
      </w:pPr>
    </w:p>
    <w:p w:rsidR="00924B5E" w:rsidRPr="006B74F1" w:rsidRDefault="00924B5E" w:rsidP="00924B5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  <w:r w:rsidRPr="006B74F1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  <w:lastRenderedPageBreak/>
        <w:t>Сентябрь</w:t>
      </w:r>
    </w:p>
    <w:p w:rsidR="00924B5E" w:rsidRPr="00643A9B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48"/>
          <w:u w:val="single"/>
          <w:lang w:eastAsia="ru-RU"/>
        </w:rPr>
      </w:pPr>
    </w:p>
    <w:tbl>
      <w:tblPr>
        <w:tblW w:w="15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124"/>
        <w:gridCol w:w="2180"/>
        <w:gridCol w:w="2743"/>
        <w:gridCol w:w="2581"/>
        <w:gridCol w:w="3785"/>
      </w:tblGrid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24" w:type="dxa"/>
          </w:tcPr>
          <w:p w:rsidR="00924B5E" w:rsidRPr="006B74F1" w:rsidRDefault="00F8653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85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924B5E" w:rsidRPr="006B74F1" w:rsidTr="00691C6D">
        <w:trPr>
          <w:trHeight w:val="1204"/>
        </w:trPr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знаний»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Торжественная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Воспитывать познавательные интересы, создать настрой на учебу 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785" w:type="dxa"/>
          </w:tcPr>
          <w:p w:rsidR="00924B5E" w:rsidRPr="006B74F1" w:rsidRDefault="003168C6" w:rsidP="00691C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уважительного отношения к традициям школы.</w:t>
            </w:r>
          </w:p>
        </w:tc>
      </w:tr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классный час «Моя малая Родина»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Содействовать  формированию у учащихся духовно-нравственных ценностей, патриотизма, гражданственности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785" w:type="dxa"/>
          </w:tcPr>
          <w:p w:rsidR="00924B5E" w:rsidRPr="006B74F1" w:rsidRDefault="00691C6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гражданского чувства 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уважение к своему народу, к месту своего рождения.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691C6D">
        <w:trPr>
          <w:trHeight w:val="1262"/>
        </w:trPr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самоуправления в классе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Выборы органов самоуправления класса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актива класса, распределение обязанностей между детьми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785" w:type="dxa"/>
          </w:tcPr>
          <w:p w:rsidR="00924B5E" w:rsidRPr="006B74F1" w:rsidRDefault="00691C6D" w:rsidP="00E64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Разделение</w:t>
            </w:r>
            <w:r w:rsidR="00E644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24B5E"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обязанност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 классного актива</w:t>
            </w:r>
            <w:r w:rsidR="00924B5E"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классный час «Я талантлив»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 w:themeColor="text1"/>
              </w:rPr>
            </w:pPr>
            <w:r w:rsidRPr="006B74F1">
              <w:rPr>
                <w:color w:val="000000" w:themeColor="text1"/>
              </w:rPr>
              <w:t>Побуждать к участию в различных кружках, секциях, к развитию</w:t>
            </w:r>
          </w:p>
          <w:p w:rsidR="00924B5E" w:rsidRPr="00643A9B" w:rsidRDefault="00924B5E" w:rsidP="00924B5E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 w:themeColor="text1"/>
              </w:rPr>
            </w:pPr>
            <w:r w:rsidRPr="006B74F1">
              <w:rPr>
                <w:color w:val="000000" w:themeColor="text1"/>
              </w:rPr>
              <w:t>своих способностей и талантов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785" w:type="dxa"/>
          </w:tcPr>
          <w:p w:rsidR="00924B5E" w:rsidRPr="006B74F1" w:rsidRDefault="00755F0A" w:rsidP="00691C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кругозора детей, определение их талантов и возможностей.</w:t>
            </w:r>
          </w:p>
        </w:tc>
      </w:tr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 класс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трудовую дисциплину, ответственность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785" w:type="dxa"/>
          </w:tcPr>
          <w:p w:rsidR="00924B5E" w:rsidRPr="006B74F1" w:rsidRDefault="003168C6" w:rsidP="00F865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Разделение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обязанност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 классного актива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691C6D">
        <w:trPr>
          <w:trHeight w:val="75"/>
        </w:trPr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11.09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«Внимание - дети!»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Организовать обучение учащихся ПДД, пропагандировать знания по безопасному поведению на дорогах и 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транспорте.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</w:tcPr>
          <w:p w:rsidR="00924B5E" w:rsidRPr="006B74F1" w:rsidRDefault="003168C6" w:rsidP="00D321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Развитие чувства товарищества, навыков безопасного поведения на дороге и улице.</w:t>
            </w:r>
          </w:p>
        </w:tc>
      </w:tr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16.09</w:t>
            </w: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Красота осеннего сада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Приумножать, беречь природу, прививать любовь 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ней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785" w:type="dxa"/>
          </w:tcPr>
          <w:p w:rsidR="00924B5E" w:rsidRPr="00EB70DF" w:rsidRDefault="00F8653F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</w:t>
            </w:r>
            <w:r w:rsidR="003168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 экологической культуры.</w:t>
            </w:r>
          </w:p>
        </w:tc>
      </w:tr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18.09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классный час, посвященный году литературы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</w:t>
            </w:r>
            <w:r w:rsidR="00F86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звивать и поддерживать интерес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учёбе, к искусству</w:t>
            </w:r>
            <w:r w:rsidR="00F86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 классической русской и современной литературе.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785" w:type="dxa"/>
          </w:tcPr>
          <w:p w:rsidR="00924B5E" w:rsidRPr="006B74F1" w:rsidRDefault="00D32146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Приобщение к творчеству великих поэтов.</w:t>
            </w:r>
          </w:p>
        </w:tc>
      </w:tr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 труда и профориентации «7 шагов к профессии»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 «Все профессии важны!» с приглашением родителей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«Профессия – судебный пристав»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Показать детям, какие важные и интересные профессии у родителей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родительский комитет </w:t>
            </w:r>
          </w:p>
        </w:tc>
        <w:tc>
          <w:tcPr>
            <w:tcW w:w="3785" w:type="dxa"/>
          </w:tcPr>
          <w:p w:rsidR="00924B5E" w:rsidRPr="006B74F1" w:rsidRDefault="00D32146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F86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накомление с профессией судебного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пристав</w:t>
            </w:r>
            <w:r w:rsidR="00F86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25.09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</w:tcPr>
          <w:p w:rsidR="00924B5E" w:rsidRPr="006B74F1" w:rsidRDefault="00D32146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рождения класса.</w:t>
            </w:r>
          </w:p>
        </w:tc>
        <w:tc>
          <w:tcPr>
            <w:tcW w:w="0" w:type="auto"/>
          </w:tcPr>
          <w:p w:rsidR="00924B5E" w:rsidRPr="006B74F1" w:rsidRDefault="00F8653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2743" w:type="dxa"/>
          </w:tcPr>
          <w:p w:rsidR="00924B5E" w:rsidRPr="006B74F1" w:rsidRDefault="00924B5E" w:rsidP="00F865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Способствовать </w:t>
            </w:r>
            <w:r w:rsidR="00F86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сплоченности класса.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785" w:type="dxa"/>
          </w:tcPr>
          <w:p w:rsidR="00D32146" w:rsidRPr="006B74F1" w:rsidRDefault="00D32146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Укрепление дружбы, чувства товарищества.</w:t>
            </w:r>
          </w:p>
        </w:tc>
      </w:tr>
      <w:tr w:rsidR="00924B5E" w:rsidRPr="006B74F1" w:rsidTr="00691C6D"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29.09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Осенний калейдоскоп: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Осенины</w:t>
            </w:r>
            <w:proofErr w:type="spellEnd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2743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Воспитывать любовь к природе, расширять кругозор учащихся, развивать творческие способности, воспитывать чувства коллективизма, взаимопомощи</w:t>
            </w:r>
          </w:p>
        </w:tc>
        <w:tc>
          <w:tcPr>
            <w:tcW w:w="25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785" w:type="dxa"/>
          </w:tcPr>
          <w:p w:rsidR="00924B5E" w:rsidRPr="006B74F1" w:rsidRDefault="003168C6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творчества и воображения.</w:t>
            </w:r>
          </w:p>
        </w:tc>
      </w:tr>
    </w:tbl>
    <w:p w:rsidR="00D32146" w:rsidRDefault="00D32146" w:rsidP="00924B5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</w:p>
    <w:p w:rsidR="00D32146" w:rsidRDefault="00D32146" w:rsidP="00924B5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</w:p>
    <w:p w:rsidR="00924B5E" w:rsidRPr="006B74F1" w:rsidRDefault="00924B5E" w:rsidP="00924B5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  <w:r w:rsidRPr="006B74F1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  <w:lastRenderedPageBreak/>
        <w:t>Октябрь</w:t>
      </w:r>
    </w:p>
    <w:p w:rsidR="00924B5E" w:rsidRPr="00643A9B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36"/>
          <w:lang w:eastAsia="ru-RU"/>
        </w:rPr>
      </w:pPr>
    </w:p>
    <w:tbl>
      <w:tblPr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881"/>
        <w:gridCol w:w="2040"/>
        <w:gridCol w:w="2760"/>
        <w:gridCol w:w="2400"/>
        <w:gridCol w:w="3960"/>
      </w:tblGrid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81" w:type="dxa"/>
          </w:tcPr>
          <w:p w:rsidR="00924B5E" w:rsidRPr="006B74F1" w:rsidRDefault="00F8653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6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960" w:type="dxa"/>
          </w:tcPr>
          <w:p w:rsidR="00924B5E" w:rsidRPr="006B74F1" w:rsidRDefault="00D32146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классный час «Безопасность школьника в сети Интернет»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760" w:type="dxa"/>
          </w:tcPr>
          <w:p w:rsidR="00924B5E" w:rsidRPr="006B74F1" w:rsidRDefault="00924B5E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информационной культуры учащихся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960" w:type="dxa"/>
          </w:tcPr>
          <w:p w:rsidR="00924B5E" w:rsidRPr="006B74F1" w:rsidRDefault="00F8653F" w:rsidP="00D321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Знакомсвто</w:t>
            </w:r>
            <w:proofErr w:type="spellEnd"/>
            <w:r w:rsidR="00D3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D3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24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полезными интернет-сайтами</w:t>
            </w:r>
            <w:r w:rsidR="00D3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«День учителя»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самоуправления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</w:tcPr>
          <w:p w:rsidR="00924B5E" w:rsidRPr="006B74F1" w:rsidRDefault="00924B5E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уважение к учителям, развивать творческие способности</w:t>
            </w:r>
          </w:p>
          <w:p w:rsidR="00924B5E" w:rsidRPr="006B74F1" w:rsidRDefault="00924B5E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F86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r w:rsidR="00F86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3960" w:type="dxa"/>
          </w:tcPr>
          <w:p w:rsidR="00924B5E" w:rsidRPr="006B74F1" w:rsidRDefault="00755F0A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уважительн</w:t>
            </w:r>
            <w:r w:rsidR="00F86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отношения к традициям школы, профессии учителя.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 «Настоящий ли ты друг?»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Беседа, просмотр мультфильмов «Азбука доброжелательности»</w:t>
            </w:r>
          </w:p>
        </w:tc>
        <w:tc>
          <w:tcPr>
            <w:tcW w:w="2760" w:type="dxa"/>
          </w:tcPr>
          <w:p w:rsidR="00924B5E" w:rsidRPr="006B74F1" w:rsidRDefault="00924B5E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Повышение  эмоциональной устойчивости детей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960" w:type="dxa"/>
          </w:tcPr>
          <w:p w:rsidR="00924B5E" w:rsidRPr="006B74F1" w:rsidRDefault="00190E28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уважения к сверстникам, одноклассникам, друзьям.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«Золотая осень»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Легкоатлетический кросс</w:t>
            </w:r>
          </w:p>
        </w:tc>
        <w:tc>
          <w:tcPr>
            <w:tcW w:w="2760" w:type="dxa"/>
          </w:tcPr>
          <w:p w:rsidR="00924B5E" w:rsidRPr="006B74F1" w:rsidRDefault="00924B5E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Прививать положительное отношение к спорту в условиях соревновательной деятельности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руководитель, учитель физкультуры</w:t>
            </w:r>
          </w:p>
        </w:tc>
        <w:tc>
          <w:tcPr>
            <w:tcW w:w="3960" w:type="dxa"/>
          </w:tcPr>
          <w:p w:rsidR="00924B5E" w:rsidRPr="006B74F1" w:rsidRDefault="00190E28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положительного отношения к спорту.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881" w:type="dxa"/>
          </w:tcPr>
          <w:p w:rsidR="00924B5E" w:rsidRPr="006B74F1" w:rsidRDefault="00190E2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«Математические фокусы»</w:t>
            </w:r>
          </w:p>
        </w:tc>
        <w:tc>
          <w:tcPr>
            <w:tcW w:w="2040" w:type="dxa"/>
          </w:tcPr>
          <w:p w:rsidR="00924B5E" w:rsidRPr="006B74F1" w:rsidRDefault="00190E2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2760" w:type="dxa"/>
          </w:tcPr>
          <w:p w:rsidR="00924B5E" w:rsidRPr="006B74F1" w:rsidRDefault="001206EB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shd w:val="clear" w:color="auto" w:fill="FFFFFF"/>
              </w:rPr>
              <w:t>Создать условия для повышения интеллектуального и культурного уровня обучающихся, расширение кругозора учеников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960" w:type="dxa"/>
          </w:tcPr>
          <w:p w:rsidR="00924B5E" w:rsidRPr="006B74F1" w:rsidRDefault="001206EB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интерес к предмету, активизировать познавательную деятельность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классный час, посвященный Дню народного единства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760" w:type="dxa"/>
          </w:tcPr>
          <w:p w:rsidR="00924B5E" w:rsidRPr="006B74F1" w:rsidRDefault="00924B5E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Формировать чувство гражданственности и патриотизма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960" w:type="dxa"/>
          </w:tcPr>
          <w:p w:rsidR="00924B5E" w:rsidRPr="002A501F" w:rsidRDefault="00924B5E" w:rsidP="003168C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01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  <w:r w:rsidR="003168C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Развитие любви к родной земле, стремление сохранять ее историю и традиции.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 чистота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Генеральная 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уборка кабинета</w:t>
            </w:r>
          </w:p>
        </w:tc>
        <w:tc>
          <w:tcPr>
            <w:tcW w:w="2760" w:type="dxa"/>
          </w:tcPr>
          <w:p w:rsidR="00924B5E" w:rsidRPr="006B74F1" w:rsidRDefault="00924B5E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Прививать трудолюбие,</w:t>
            </w:r>
          </w:p>
          <w:p w:rsidR="00924B5E" w:rsidRPr="006B74F1" w:rsidRDefault="00924B5E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учить бережному отношению к своей школе, классу, имуществу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Классный 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960" w:type="dxa"/>
          </w:tcPr>
          <w:p w:rsidR="00924B5E" w:rsidRPr="006B74F1" w:rsidRDefault="003168C6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Воспитание уважения к труду.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мероприятий «Осенние каникулы 201</w:t>
            </w:r>
            <w:r w:rsidR="00826E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Поездка в парк чудес «Галилео» в г. Самара</w:t>
            </w:r>
          </w:p>
        </w:tc>
        <w:tc>
          <w:tcPr>
            <w:tcW w:w="2040" w:type="dxa"/>
          </w:tcPr>
          <w:p w:rsidR="00924B5E" w:rsidRPr="006B74F1" w:rsidRDefault="00997E97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760" w:type="dxa"/>
          </w:tcPr>
          <w:p w:rsidR="00924B5E" w:rsidRPr="006B74F1" w:rsidRDefault="00826E98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0" w:type="dxa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руководитель, родительский комитет</w:t>
            </w:r>
          </w:p>
        </w:tc>
        <w:tc>
          <w:tcPr>
            <w:tcW w:w="3960" w:type="dxa"/>
          </w:tcPr>
          <w:p w:rsidR="00924B5E" w:rsidRPr="006B74F1" w:rsidRDefault="00755F0A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кругозора</w:t>
            </w:r>
            <w:r w:rsidR="00826E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6E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4B5E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0E28" w:rsidRDefault="00190E2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0E28" w:rsidRDefault="00190E2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0E28" w:rsidRDefault="00190E2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0E28" w:rsidRDefault="00190E2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68C6" w:rsidRDefault="003168C6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68C6" w:rsidRDefault="003168C6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0E28" w:rsidRDefault="00190E2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0E28" w:rsidRDefault="00190E2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E98" w:rsidRDefault="00826E9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E98" w:rsidRDefault="00826E9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E98" w:rsidRDefault="00826E9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E98" w:rsidRDefault="00826E9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E98" w:rsidRDefault="00826E9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E98" w:rsidRDefault="00826E9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E98" w:rsidRDefault="00826E9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E98" w:rsidRPr="006B74F1" w:rsidRDefault="00826E98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4B5E" w:rsidRPr="006B74F1" w:rsidRDefault="00924B5E" w:rsidP="00924B5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  <w:r w:rsidRPr="006B74F1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  <w:lastRenderedPageBreak/>
        <w:t>Ноябрь</w:t>
      </w:r>
    </w:p>
    <w:p w:rsidR="00924B5E" w:rsidRPr="00643A9B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36"/>
          <w:lang w:eastAsia="ru-RU"/>
        </w:rPr>
      </w:pPr>
    </w:p>
    <w:tbl>
      <w:tblPr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881"/>
        <w:gridCol w:w="2040"/>
        <w:gridCol w:w="2760"/>
        <w:gridCol w:w="2400"/>
        <w:gridCol w:w="3960"/>
      </w:tblGrid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81" w:type="dxa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6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96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881" w:type="dxa"/>
          </w:tcPr>
          <w:p w:rsidR="00924B5E" w:rsidRPr="006B74F1" w:rsidRDefault="00924B5E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Посещение </w:t>
            </w:r>
            <w:r w:rsidR="00826E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выставки 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«Мастера Поволжья»</w:t>
            </w:r>
            <w:r w:rsidR="00826E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музее Красноярского района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760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</w:rPr>
              <w:t>Пробуждать интерес к познанию искусства через музей и его коллекции,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воспитывать бережное, уважительное отношение к музейным памятникам как части культуры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960" w:type="dxa"/>
          </w:tcPr>
          <w:p w:rsidR="00755F0A" w:rsidRPr="006B74F1" w:rsidRDefault="00755F0A" w:rsidP="00755F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интереса к творчеству.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881" w:type="dxa"/>
          </w:tcPr>
          <w:p w:rsidR="00924B5E" w:rsidRPr="00826E98" w:rsidRDefault="00924B5E" w:rsidP="00826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E98">
              <w:rPr>
                <w:rFonts w:ascii="Times New Roman" w:hAnsi="Times New Roman" w:cs="Times New Roman"/>
                <w:sz w:val="24"/>
              </w:rPr>
              <w:t>Классный час «Правда и ложь»</w:t>
            </w:r>
          </w:p>
        </w:tc>
        <w:tc>
          <w:tcPr>
            <w:tcW w:w="2040" w:type="dxa"/>
          </w:tcPr>
          <w:p w:rsidR="00924B5E" w:rsidRPr="00826E98" w:rsidRDefault="00755F0A" w:rsidP="00826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E98"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2760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Формировать нравственные качества – честность, справедливость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960" w:type="dxa"/>
          </w:tcPr>
          <w:p w:rsidR="00924B5E" w:rsidRPr="0057224D" w:rsidRDefault="00755F0A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Формирование нравственных качеств.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коллажей «Занимательный русский язык» в рамках проведения недели русского языка и литературы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коллажа</w:t>
            </w:r>
          </w:p>
        </w:tc>
        <w:tc>
          <w:tcPr>
            <w:tcW w:w="2760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shd w:val="clear" w:color="auto" w:fill="FFFFFF"/>
              </w:rPr>
              <w:t>Создать условия для повышения интеллектуального и культурного уровня обучающихся, расширение кругозора учеников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960" w:type="dxa"/>
          </w:tcPr>
          <w:p w:rsidR="00924B5E" w:rsidRPr="006B74F1" w:rsidRDefault="003168C6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</w:t>
            </w:r>
            <w:r w:rsidR="00755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755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предмету, активизировать познавательную деятельность</w:t>
            </w:r>
            <w:r w:rsidR="00120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классный час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«Путешествие по дорогам здоровья»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760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Учить детей сохранять и укреплять своё здоровье, быть здоровыми душой и телом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960" w:type="dxa"/>
          </w:tcPr>
          <w:p w:rsidR="00924B5E" w:rsidRPr="006B74F1" w:rsidRDefault="001206EB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Приобщение к здоровому образу жизни.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 осенних именинников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2760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Организовать досуг ребят, разв</w:t>
            </w:r>
            <w:r w:rsidR="001206E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ивать их творческие способности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960" w:type="dxa"/>
          </w:tcPr>
          <w:p w:rsidR="00924B5E" w:rsidRPr="006B74F1" w:rsidRDefault="001206EB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уважительного отношения к традициям класса, дружбы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881" w:type="dxa"/>
          </w:tcPr>
          <w:p w:rsidR="00924B5E" w:rsidRPr="006B74F1" w:rsidRDefault="00924B5E" w:rsidP="001206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120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глубь</w:t>
            </w:r>
            <w:proofErr w:type="gramEnd"/>
            <w:r w:rsidR="00120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веков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0" w:type="dxa"/>
          </w:tcPr>
          <w:p w:rsidR="00924B5E" w:rsidRPr="006B74F1" w:rsidRDefault="001206EB" w:rsidP="001206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ие проекты «Моё генеалогическое древо»</w:t>
            </w:r>
          </w:p>
        </w:tc>
        <w:tc>
          <w:tcPr>
            <w:tcW w:w="2760" w:type="dxa"/>
          </w:tcPr>
          <w:p w:rsidR="00924B5E" w:rsidRPr="006B74F1" w:rsidRDefault="001206EB" w:rsidP="001206E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исследовательскую деятельность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Классный 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  <w:tc>
          <w:tcPr>
            <w:tcW w:w="3960" w:type="dxa"/>
          </w:tcPr>
          <w:p w:rsidR="00924B5E" w:rsidRPr="006B74F1" w:rsidRDefault="001206EB" w:rsidP="001206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уважения к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семьи.</w:t>
            </w:r>
            <w:r w:rsidR="00924B5E" w:rsidRPr="00182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27.11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матери.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мама – лучшая на свете</w:t>
            </w: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Беседа. Чтение рассказов и стихов о маме.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окружном конкурсе творческих работ.</w:t>
            </w:r>
          </w:p>
        </w:tc>
        <w:tc>
          <w:tcPr>
            <w:tcW w:w="2760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любовь к маме, формировать понимание сущности основных социальных ролей -  дочери и  сына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960" w:type="dxa"/>
          </w:tcPr>
          <w:p w:rsidR="00924B5E" w:rsidRPr="006B74F1" w:rsidRDefault="00826E98" w:rsidP="00826E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Воспитание любви, уважительного отношения </w:t>
            </w:r>
            <w:r w:rsidR="00120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матерям.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8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«Хоровод дружбы»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2760" w:type="dxa"/>
          </w:tcPr>
          <w:p w:rsidR="00924B5E" w:rsidRPr="006B74F1" w:rsidRDefault="001206EB" w:rsidP="00120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Формировать </w:t>
            </w:r>
            <w:r w:rsidR="00924B5E" w:rsidRPr="006B74F1">
              <w:rPr>
                <w:rFonts w:ascii="Times New Roman" w:hAnsi="Times New Roman" w:cs="Times New Roman"/>
                <w:color w:val="000000" w:themeColor="text1"/>
                <w:sz w:val="24"/>
              </w:rPr>
              <w:t>уважени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924B5E" w:rsidRPr="006B74F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 историческому и культурному наследию своего народа, края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960" w:type="dxa"/>
          </w:tcPr>
          <w:p w:rsidR="00924B5E" w:rsidRPr="006B74F1" w:rsidRDefault="003168C6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уважительного отношения к традициям народов России.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6B74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            </w:t>
      </w:r>
    </w:p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924B5E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1206EB" w:rsidRDefault="001206EB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1206EB" w:rsidRDefault="001206EB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1206EB" w:rsidRDefault="001206EB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1206EB" w:rsidRDefault="001206EB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1206EB" w:rsidRDefault="001206EB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1206EB" w:rsidRPr="006B74F1" w:rsidRDefault="001206EB" w:rsidP="00924B5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924B5E" w:rsidRPr="006B74F1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</w:pPr>
      <w:r w:rsidRPr="006B74F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lastRenderedPageBreak/>
        <w:t xml:space="preserve">                                                                 </w:t>
      </w:r>
      <w:r w:rsidRPr="006B74F1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u w:val="single"/>
          <w:lang w:eastAsia="ru-RU"/>
        </w:rPr>
        <w:t>Декабрь</w:t>
      </w:r>
    </w:p>
    <w:p w:rsidR="00924B5E" w:rsidRPr="00643A9B" w:rsidRDefault="00924B5E" w:rsidP="00924B5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48"/>
          <w:u w:val="single"/>
          <w:lang w:eastAsia="ru-RU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846"/>
        <w:gridCol w:w="35"/>
        <w:gridCol w:w="2519"/>
        <w:gridCol w:w="2879"/>
        <w:gridCol w:w="2400"/>
        <w:gridCol w:w="3361"/>
      </w:tblGrid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46" w:type="dxa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54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36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846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 «Если ты не похож на меня» (ко Дню инвалида)</w:t>
            </w:r>
          </w:p>
        </w:tc>
        <w:tc>
          <w:tcPr>
            <w:tcW w:w="2554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879" w:type="dxa"/>
          </w:tcPr>
          <w:p w:rsidR="00924B5E" w:rsidRPr="006B74F1" w:rsidRDefault="001206EB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F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Вырабатывать у детей правильное и разумное отношение к людям с ограниченными возможностями, </w:t>
            </w:r>
            <w:r w:rsidRPr="00FA1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воспитывать чувство милосердия к окружающим людям.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1206EB" w:rsidRPr="00FA1F55" w:rsidRDefault="001206EB" w:rsidP="001206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Сопереживание, сочувствие к людям с ОВЗ.</w:t>
            </w:r>
          </w:p>
          <w:p w:rsidR="00924B5E" w:rsidRPr="00E01DC3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846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2554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рассказов, беседа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 потребность вести здоровый образ жизни, развивать нетерпимое отношение к вредным привычкам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6B74F1" w:rsidRDefault="001206EB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Воспитание отрицательного отношения к вредным пристрастиям.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846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«Мастерская Деда Мороза»</w:t>
            </w:r>
          </w:p>
        </w:tc>
        <w:tc>
          <w:tcPr>
            <w:tcW w:w="2554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елочных игрушек  на школьный конкурс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 творческие способности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6B74F1" w:rsidRDefault="001206EB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творчества и воображения.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846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 чистота</w:t>
            </w:r>
          </w:p>
        </w:tc>
        <w:tc>
          <w:tcPr>
            <w:tcW w:w="2554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Генеральная уборка кабинета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Прививать трудолюбие,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бережному отношению к своей школе, классу, имуществу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6B74F1" w:rsidRDefault="003168C6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уважения к труду.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2846" w:type="dxa"/>
          </w:tcPr>
          <w:p w:rsidR="00924B5E" w:rsidRPr="006B74F1" w:rsidRDefault="00BC0BE1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«Каникулы с волшебниками»</w:t>
            </w:r>
          </w:p>
        </w:tc>
        <w:tc>
          <w:tcPr>
            <w:tcW w:w="2554" w:type="dxa"/>
            <w:gridSpan w:val="2"/>
          </w:tcPr>
          <w:p w:rsidR="00924B5E" w:rsidRPr="006B74F1" w:rsidRDefault="00BC0BE1" w:rsidP="00BC0B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Снежного городка для обучающихся 1-х классов 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Создать предновогоднее настроение, расширять кругозор, сплотить детский коллектив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руководитель, родительский комитет</w:t>
            </w:r>
          </w:p>
        </w:tc>
        <w:tc>
          <w:tcPr>
            <w:tcW w:w="3361" w:type="dxa"/>
          </w:tcPr>
          <w:p w:rsidR="00924B5E" w:rsidRPr="006B74F1" w:rsidRDefault="00BC0BE1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товарищества через совместную полезную деятельность.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46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2554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Прогулка, игры на улице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Помочь детям расти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здоровыми</w:t>
            </w:r>
            <w:proofErr w:type="gramEnd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закалёнными, воспитывать здоровый 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 жизни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6B74F1" w:rsidRDefault="00BC0BE1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Приобщение к здоровому образу жизни.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28.12</w:t>
            </w:r>
          </w:p>
        </w:tc>
        <w:tc>
          <w:tcPr>
            <w:tcW w:w="2846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Новогодний калейдоскоп: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утренник «Нам праздник весёлый зима подарила»</w:t>
            </w:r>
          </w:p>
        </w:tc>
        <w:tc>
          <w:tcPr>
            <w:tcW w:w="2554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Доставить детям радость, развивать творческие способности, прививать навыки поведения в общественных местах</w:t>
            </w:r>
          </w:p>
        </w:tc>
        <w:tc>
          <w:tcPr>
            <w:tcW w:w="2400" w:type="dxa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руководитель, родительский комитет</w:t>
            </w:r>
          </w:p>
        </w:tc>
        <w:tc>
          <w:tcPr>
            <w:tcW w:w="3361" w:type="dxa"/>
          </w:tcPr>
          <w:p w:rsidR="00924B5E" w:rsidRPr="006B74F1" w:rsidRDefault="00BC0BE1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творчества, воображения.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2846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мероприятий «Зимние каникулы»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Поездка в Самарский цирк на представление</w:t>
            </w:r>
          </w:p>
        </w:tc>
        <w:tc>
          <w:tcPr>
            <w:tcW w:w="2554" w:type="dxa"/>
            <w:gridSpan w:val="2"/>
          </w:tcPr>
          <w:p w:rsidR="00924B5E" w:rsidRPr="006B74F1" w:rsidRDefault="00997E97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879" w:type="dxa"/>
          </w:tcPr>
          <w:p w:rsidR="00924B5E" w:rsidRPr="006B74F1" w:rsidRDefault="00826E98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0" w:type="dxa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руководитель, родительский комитет</w:t>
            </w:r>
          </w:p>
        </w:tc>
        <w:tc>
          <w:tcPr>
            <w:tcW w:w="3361" w:type="dxa"/>
          </w:tcPr>
          <w:p w:rsidR="00924B5E" w:rsidRPr="006B74F1" w:rsidRDefault="00BC0BE1" w:rsidP="003168C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кругозора</w:t>
            </w:r>
            <w:r w:rsidR="003168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168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924B5E">
        <w:tc>
          <w:tcPr>
            <w:tcW w:w="14988" w:type="dxa"/>
            <w:gridSpan w:val="7"/>
            <w:tcBorders>
              <w:top w:val="nil"/>
              <w:left w:val="nil"/>
              <w:right w:val="nil"/>
            </w:tcBorders>
          </w:tcPr>
          <w:p w:rsidR="00924B5E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924B5E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BC0BE1" w:rsidRDefault="00BC0BE1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BC0BE1" w:rsidRDefault="00BC0BE1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BC0BE1" w:rsidRDefault="00BC0BE1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924B5E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924B5E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826E98" w:rsidRDefault="00826E98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826E98" w:rsidRDefault="00826E98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826E98" w:rsidRDefault="00826E98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  <w:lastRenderedPageBreak/>
              <w:t>Январь</w:t>
            </w:r>
          </w:p>
          <w:p w:rsidR="00924B5E" w:rsidRPr="00643A9B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Коллективно-творческое дело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36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 зимних именинников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Организовать досуг ребят, развивать их творческие способности.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6B74F1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уважительного отношения к традициям класса, дружбы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классный час, посвященный Дню Самарской губернии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Содействовать  формированию у учащихся духовно-нравственных ценностей, патриотизма, гражданственности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6B74F1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Развитие любви к родной земле, стремление сохранять её историю и традиции.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«Хорошо зимой на лыжах»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Лыжная прогулка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Помочь детям расти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здоровыми</w:t>
            </w:r>
            <w:proofErr w:type="gramEnd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закалёнными, воспитывать здоровый образ жизни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6B74F1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положительного отношения к спорту, здоровому образу жизни.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BE29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BE2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Парад занимательных уроков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умственные способности, умения работать в команде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E01DC3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Развитие познавательной активности, креативности мышления.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«Поможем зимующим птицам»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</w:rPr>
              <w:t>Изготовление кормушек для птиц из подручного материала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</w:rPr>
              <w:t>Уточнение знания учащихся о многообразии зимующих птиц и их значении для природы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E01DC3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Развитие художественно-декоративных навыков, воспитание любви к животным.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чтецов стихотворений о Самарской губернии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</w:tcPr>
          <w:p w:rsidR="00924B5E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чтецов, посвященный </w:t>
            </w:r>
            <w:r w:rsidR="00924B5E"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924B5E"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165-летию Самарской губернии</w:t>
            </w:r>
          </w:p>
        </w:tc>
        <w:tc>
          <w:tcPr>
            <w:tcW w:w="2879" w:type="dxa"/>
          </w:tcPr>
          <w:p w:rsidR="00BE297D" w:rsidRPr="006B74F1" w:rsidRDefault="00BE297D" w:rsidP="00BE297D">
            <w:pPr>
              <w:pStyle w:val="a5"/>
              <w:spacing w:before="0" w:beforeAutospacing="0" w:after="120" w:afterAutospacing="0" w:line="240" w:lineRule="atLeast"/>
              <w:jc w:val="both"/>
              <w:rPr>
                <w:iCs/>
                <w:color w:val="000000" w:themeColor="text1"/>
                <w:szCs w:val="20"/>
                <w:shd w:val="clear" w:color="auto" w:fill="FFFFFF"/>
              </w:rPr>
            </w:pPr>
            <w:r>
              <w:rPr>
                <w:iCs/>
                <w:color w:val="000000" w:themeColor="text1"/>
                <w:szCs w:val="20"/>
                <w:shd w:val="clear" w:color="auto" w:fill="FFFFFF"/>
              </w:rPr>
              <w:t xml:space="preserve">Раскрыть творческий потенциал </w:t>
            </w:r>
            <w:proofErr w:type="gramStart"/>
            <w:r>
              <w:rPr>
                <w:iCs/>
                <w:color w:val="000000" w:themeColor="text1"/>
                <w:szCs w:val="20"/>
                <w:shd w:val="clear" w:color="auto" w:fill="FFFFFF"/>
              </w:rPr>
              <w:t>обучающихся</w:t>
            </w:r>
            <w:proofErr w:type="gramEnd"/>
            <w:r>
              <w:rPr>
                <w:iCs/>
                <w:color w:val="000000" w:themeColor="text1"/>
                <w:szCs w:val="20"/>
                <w:shd w:val="clear" w:color="auto" w:fill="FFFFFF"/>
              </w:rPr>
              <w:t>.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руководитель, педагог-организатор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3361" w:type="dxa"/>
          </w:tcPr>
          <w:p w:rsidR="00BE297D" w:rsidRPr="006B74F1" w:rsidRDefault="00BE297D" w:rsidP="00BE297D">
            <w:pPr>
              <w:pStyle w:val="a5"/>
              <w:spacing w:before="0" w:beforeAutospacing="0" w:after="120" w:afterAutospacing="0" w:line="240" w:lineRule="atLeast"/>
              <w:jc w:val="both"/>
              <w:rPr>
                <w:iCs/>
                <w:color w:val="000000" w:themeColor="text1"/>
                <w:szCs w:val="20"/>
                <w:shd w:val="clear" w:color="auto" w:fill="FFFFFF"/>
              </w:rPr>
            </w:pPr>
            <w:r w:rsidRPr="006B74F1">
              <w:rPr>
                <w:iCs/>
                <w:color w:val="000000" w:themeColor="text1"/>
                <w:szCs w:val="20"/>
                <w:shd w:val="clear" w:color="auto" w:fill="FFFFFF"/>
              </w:rPr>
              <w:t>Воспитание любви и преданности к своему Отечеству</w:t>
            </w:r>
            <w:r>
              <w:rPr>
                <w:iCs/>
                <w:color w:val="000000" w:themeColor="text1"/>
                <w:szCs w:val="20"/>
                <w:shd w:val="clear" w:color="auto" w:fill="FFFFFF"/>
              </w:rPr>
              <w:t>.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29.01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BE29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BE2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 класс в лицах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19" w:type="dxa"/>
          </w:tcPr>
          <w:p w:rsidR="00924B5E" w:rsidRPr="006B74F1" w:rsidRDefault="00BE297D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Фоторепортаж о жизни класса</w:t>
            </w:r>
          </w:p>
        </w:tc>
        <w:tc>
          <w:tcPr>
            <w:tcW w:w="2879" w:type="dxa"/>
          </w:tcPr>
          <w:p w:rsidR="00BE297D" w:rsidRPr="006B74F1" w:rsidRDefault="00BE297D" w:rsidP="00BE297D">
            <w:pPr>
              <w:pStyle w:val="a5"/>
              <w:spacing w:before="0" w:beforeAutospacing="0" w:after="120" w:afterAutospacing="0" w:line="240" w:lineRule="atLeast"/>
              <w:jc w:val="both"/>
              <w:rPr>
                <w:iCs/>
                <w:color w:val="000000" w:themeColor="text1"/>
                <w:szCs w:val="20"/>
                <w:shd w:val="clear" w:color="auto" w:fill="FFFFFF"/>
              </w:rPr>
            </w:pPr>
            <w:r>
              <w:rPr>
                <w:iCs/>
                <w:color w:val="000000" w:themeColor="text1"/>
                <w:szCs w:val="20"/>
                <w:shd w:val="clear" w:color="auto" w:fill="FFFFFF"/>
              </w:rPr>
              <w:t xml:space="preserve">Раскрыть творческий потенциал </w:t>
            </w:r>
            <w:proofErr w:type="gramStart"/>
            <w:r>
              <w:rPr>
                <w:iCs/>
                <w:color w:val="000000" w:themeColor="text1"/>
                <w:szCs w:val="20"/>
                <w:shd w:val="clear" w:color="auto" w:fill="FFFFFF"/>
              </w:rPr>
              <w:t>обучающихся</w:t>
            </w:r>
            <w:proofErr w:type="gramEnd"/>
            <w:r>
              <w:rPr>
                <w:iCs/>
                <w:color w:val="000000" w:themeColor="text1"/>
                <w:szCs w:val="20"/>
                <w:shd w:val="clear" w:color="auto" w:fill="FFFFFF"/>
              </w:rPr>
              <w:t>.</w:t>
            </w:r>
          </w:p>
          <w:p w:rsidR="00924B5E" w:rsidRPr="006B74F1" w:rsidRDefault="00924B5E" w:rsidP="00BE29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6B74F1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Укрепление дружбы, традиций класса.</w:t>
            </w:r>
          </w:p>
        </w:tc>
      </w:tr>
      <w:tr w:rsidR="00924B5E" w:rsidRPr="006B74F1" w:rsidTr="00924B5E">
        <w:tc>
          <w:tcPr>
            <w:tcW w:w="14988" w:type="dxa"/>
            <w:gridSpan w:val="7"/>
            <w:tcBorders>
              <w:top w:val="nil"/>
              <w:left w:val="nil"/>
              <w:right w:val="nil"/>
            </w:tcBorders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BE297D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BE297D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BE297D" w:rsidRPr="006B74F1" w:rsidRDefault="00BE297D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  <w:lastRenderedPageBreak/>
              <w:t>Февраль</w:t>
            </w:r>
          </w:p>
          <w:p w:rsidR="00924B5E" w:rsidRPr="00643A9B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48"/>
                <w:u w:val="single"/>
                <w:lang w:eastAsia="ru-RU"/>
              </w:rPr>
            </w:pP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881" w:type="dxa"/>
            <w:gridSpan w:val="2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36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05.02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«Сделал дело – гуляй смело»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Игра-путешествие</w:t>
            </w:r>
          </w:p>
        </w:tc>
        <w:tc>
          <w:tcPr>
            <w:tcW w:w="2879" w:type="dxa"/>
          </w:tcPr>
          <w:p w:rsidR="00924B5E" w:rsidRPr="006B74F1" w:rsidRDefault="00BE297D" w:rsidP="00997E97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Style w:val="c0"/>
                <w:color w:val="000000" w:themeColor="text1"/>
                <w:szCs w:val="28"/>
              </w:rPr>
              <w:t>Закрепить знания обучающихся о гигиенических нормах и культуре поведения.</w:t>
            </w:r>
            <w:proofErr w:type="gramEnd"/>
          </w:p>
          <w:p w:rsidR="00924B5E" w:rsidRPr="006B74F1" w:rsidRDefault="00924B5E" w:rsidP="00997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10412C" w:rsidRDefault="00997E97" w:rsidP="00277F38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>
              <w:rPr>
                <w:rStyle w:val="c0"/>
                <w:color w:val="000000" w:themeColor="text1"/>
                <w:szCs w:val="28"/>
              </w:rPr>
              <w:t>Воспитание собранности, уважения к труду.</w:t>
            </w:r>
            <w:r w:rsidRPr="0010412C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12.02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«Ордена и медали Великой Отечественной войны»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Беседа</w:t>
            </w:r>
          </w:p>
        </w:tc>
        <w:tc>
          <w:tcPr>
            <w:tcW w:w="2879" w:type="dxa"/>
          </w:tcPr>
          <w:p w:rsidR="00924B5E" w:rsidRPr="006B74F1" w:rsidRDefault="00997E97" w:rsidP="00997E97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 w:themeColor="text1"/>
                <w:szCs w:val="28"/>
              </w:rPr>
            </w:pPr>
            <w:r>
              <w:rPr>
                <w:rStyle w:val="c0"/>
                <w:color w:val="000000" w:themeColor="text1"/>
                <w:szCs w:val="28"/>
              </w:rPr>
              <w:t>Р</w:t>
            </w:r>
            <w:r w:rsidR="00924B5E" w:rsidRPr="006B74F1">
              <w:rPr>
                <w:rStyle w:val="c0"/>
                <w:color w:val="000000" w:themeColor="text1"/>
                <w:szCs w:val="28"/>
              </w:rPr>
              <w:t xml:space="preserve">асширять знания </w:t>
            </w:r>
            <w:proofErr w:type="gramStart"/>
            <w:r w:rsidR="00924B5E" w:rsidRPr="006B74F1">
              <w:rPr>
                <w:rStyle w:val="c0"/>
                <w:color w:val="000000" w:themeColor="text1"/>
                <w:szCs w:val="28"/>
              </w:rPr>
              <w:t>обучающихся</w:t>
            </w:r>
            <w:proofErr w:type="gramEnd"/>
            <w:r w:rsidR="00924B5E" w:rsidRPr="006B74F1">
              <w:rPr>
                <w:rStyle w:val="c0"/>
                <w:color w:val="000000" w:themeColor="text1"/>
                <w:szCs w:val="28"/>
              </w:rPr>
              <w:t xml:space="preserve"> о Великой Отечественной войне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997E97" w:rsidRDefault="00997E97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Воспитание</w:t>
            </w:r>
            <w:r w:rsidRPr="00997E97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патриотизм</w:t>
            </w:r>
            <w: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  <w:r w:rsidRPr="00997E97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на примерах героизма, хра</w:t>
            </w:r>
            <w: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брости и мужества русской армии.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19.02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97E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</w:t>
            </w:r>
            <w:r w:rsidR="00997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Я и мои четвероногие друзья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Практикум</w:t>
            </w:r>
          </w:p>
        </w:tc>
        <w:tc>
          <w:tcPr>
            <w:tcW w:w="2879" w:type="dxa"/>
          </w:tcPr>
          <w:p w:rsidR="00924B5E" w:rsidRPr="006B74F1" w:rsidRDefault="00997E97" w:rsidP="00997E97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Обсудить правила взаимоотношений с животными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6B74F1" w:rsidRDefault="00997E97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Обучение навыка ухода за домашними животными, воспитание любви к животным.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22.02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«Непобедима</w:t>
            </w:r>
            <w:r w:rsidR="00997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я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и легендарная»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Праздник, посвященный Дню защитника Отечества</w:t>
            </w:r>
          </w:p>
        </w:tc>
        <w:tc>
          <w:tcPr>
            <w:tcW w:w="2879" w:type="dxa"/>
          </w:tcPr>
          <w:p w:rsidR="00924B5E" w:rsidRPr="006B74F1" w:rsidRDefault="00997E97" w:rsidP="00997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Развивать познавательную активность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Классный руководитель,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, родительский комитет</w:t>
            </w:r>
          </w:p>
        </w:tc>
        <w:tc>
          <w:tcPr>
            <w:tcW w:w="3361" w:type="dxa"/>
          </w:tcPr>
          <w:p w:rsidR="00924B5E" w:rsidRPr="0010412C" w:rsidRDefault="00997E97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Воспитание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патриотизм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а,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коммуникативных</w:t>
            </w:r>
            <w:proofErr w:type="gramEnd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навыки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28.02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97E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</w:t>
            </w:r>
            <w:r w:rsidR="00997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Чудеса земли Самарской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519" w:type="dxa"/>
          </w:tcPr>
          <w:p w:rsidR="00924B5E" w:rsidRPr="006B74F1" w:rsidRDefault="00997E97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Фотовыставка</w:t>
            </w:r>
          </w:p>
        </w:tc>
        <w:tc>
          <w:tcPr>
            <w:tcW w:w="2879" w:type="dxa"/>
          </w:tcPr>
          <w:p w:rsidR="00924B5E" w:rsidRPr="006B74F1" w:rsidRDefault="00997E97" w:rsidP="00997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Оформить фотовыставку с описанием удивительных мест родного края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997E97" w:rsidRDefault="00997E97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Развитие патриотизма, любви к родному краю.</w:t>
            </w:r>
            <w:r w:rsidRPr="00997E9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924B5E" w:rsidRPr="006B74F1" w:rsidTr="00924B5E">
        <w:trPr>
          <w:trHeight w:val="1870"/>
        </w:trPr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весь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«Моё Отечество» - месячник патриотического воспитания</w:t>
            </w:r>
          </w:p>
        </w:tc>
        <w:tc>
          <w:tcPr>
            <w:tcW w:w="2519" w:type="dxa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Военно-патриотическая игра «Зарница»</w:t>
            </w:r>
          </w:p>
        </w:tc>
        <w:tc>
          <w:tcPr>
            <w:tcW w:w="2879" w:type="dxa"/>
          </w:tcPr>
          <w:p w:rsidR="00924B5E" w:rsidRPr="006B74F1" w:rsidRDefault="00924B5E" w:rsidP="00997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Воспитывать патриотизм.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Педагог-организатор, классный руководитель</w:t>
            </w:r>
          </w:p>
        </w:tc>
        <w:tc>
          <w:tcPr>
            <w:tcW w:w="3361" w:type="dxa"/>
          </w:tcPr>
          <w:p w:rsidR="00924B5E" w:rsidRPr="006B74F1" w:rsidRDefault="00826E98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Воспитани</w:t>
            </w:r>
            <w:r w:rsidR="00997E97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 патриотизма.</w:t>
            </w:r>
          </w:p>
        </w:tc>
      </w:tr>
      <w:tr w:rsidR="00924B5E" w:rsidRPr="006B74F1" w:rsidTr="00924B5E">
        <w:tc>
          <w:tcPr>
            <w:tcW w:w="14988" w:type="dxa"/>
            <w:gridSpan w:val="7"/>
            <w:tcBorders>
              <w:top w:val="nil"/>
              <w:left w:val="nil"/>
              <w:right w:val="nil"/>
            </w:tcBorders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  <w:lastRenderedPageBreak/>
              <w:t>Март</w:t>
            </w:r>
          </w:p>
          <w:p w:rsidR="00924B5E" w:rsidRPr="00643A9B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881" w:type="dxa"/>
            <w:gridSpan w:val="2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36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04.03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«11 номинаций!»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Конкурс для девочек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Развивать умения выступать на сцене, сплочение коллектива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83123D" w:rsidRDefault="00997E97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творчества, воображения, креативности мышления.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 чистота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Генеральная уборка кабинета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Прививать трудолюбие,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бережному отношению к своей школе, классу, имуществу</w:t>
            </w:r>
          </w:p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6B74F1" w:rsidRDefault="005C16B9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уважения к труду.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6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6"/>
                <w:lang w:eastAsia="ru-RU"/>
              </w:rPr>
              <w:t>18.03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«Кто лидер?»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час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Способствовать сплочению детского коллектива,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определить</w:t>
            </w:r>
            <w:proofErr w:type="gramEnd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кто является лидером в коллективе класса</w:t>
            </w:r>
          </w:p>
        </w:tc>
        <w:tc>
          <w:tcPr>
            <w:tcW w:w="2400" w:type="dxa"/>
          </w:tcPr>
          <w:p w:rsidR="00924B5E" w:rsidRPr="006B74F1" w:rsidRDefault="005C16B9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5C16B9" w:rsidRDefault="005C16B9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</w:t>
            </w:r>
            <w:r w:rsidRPr="005C16B9">
              <w:rPr>
                <w:rFonts w:ascii="Times New Roman" w:hAnsi="Times New Roman" w:cs="Times New Roman"/>
                <w:sz w:val="24"/>
                <w:shd w:val="clear" w:color="auto" w:fill="FFFFFF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</w:t>
            </w:r>
            <w:r w:rsidRPr="005C16B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лидерских качеств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</w:t>
            </w:r>
            <w:r w:rsidRPr="005C16B9">
              <w:rPr>
                <w:rFonts w:ascii="Times New Roman" w:hAnsi="Times New Roman" w:cs="Times New Roman"/>
                <w:sz w:val="24"/>
                <w:shd w:val="clear" w:color="auto" w:fill="FFFFFF"/>
              </w:rPr>
              <w:t>уча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ю</w:t>
            </w:r>
            <w:r w:rsidRPr="005C16B9">
              <w:rPr>
                <w:rFonts w:ascii="Times New Roman" w:hAnsi="Times New Roman" w:cs="Times New Roman"/>
                <w:sz w:val="24"/>
                <w:shd w:val="clear" w:color="auto" w:fill="FFFFFF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826E98" w:rsidRPr="006B74F1" w:rsidTr="00924B5E">
        <w:tc>
          <w:tcPr>
            <w:tcW w:w="948" w:type="dxa"/>
          </w:tcPr>
          <w:p w:rsidR="00826E98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881" w:type="dxa"/>
            <w:gridSpan w:val="2"/>
          </w:tcPr>
          <w:p w:rsidR="00826E98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Программа мероприятий «Весенние каникулы 2015»</w:t>
            </w:r>
          </w:p>
          <w:p w:rsidR="00826E98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Экскурсия в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Самарскую</w:t>
            </w:r>
            <w:proofErr w:type="gramEnd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кинологический центр</w:t>
            </w:r>
          </w:p>
        </w:tc>
        <w:tc>
          <w:tcPr>
            <w:tcW w:w="2519" w:type="dxa"/>
          </w:tcPr>
          <w:p w:rsidR="00826E98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Экускурсия</w:t>
            </w:r>
            <w:proofErr w:type="spellEnd"/>
          </w:p>
        </w:tc>
        <w:tc>
          <w:tcPr>
            <w:tcW w:w="2879" w:type="dxa"/>
          </w:tcPr>
          <w:p w:rsidR="00826E98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0" w:type="dxa"/>
          </w:tcPr>
          <w:p w:rsidR="00826E98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, родительский комитет</w:t>
            </w:r>
          </w:p>
        </w:tc>
        <w:tc>
          <w:tcPr>
            <w:tcW w:w="3361" w:type="dxa"/>
          </w:tcPr>
          <w:p w:rsidR="00826E98" w:rsidRPr="006B74F1" w:rsidRDefault="00826E98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Воспитание любви к животным.</w:t>
            </w:r>
          </w:p>
        </w:tc>
      </w:tr>
      <w:tr w:rsidR="00924B5E" w:rsidRPr="006B74F1" w:rsidTr="00924B5E">
        <w:tc>
          <w:tcPr>
            <w:tcW w:w="14988" w:type="dxa"/>
            <w:gridSpan w:val="7"/>
            <w:tcBorders>
              <w:top w:val="nil"/>
              <w:left w:val="nil"/>
              <w:right w:val="nil"/>
            </w:tcBorders>
          </w:tcPr>
          <w:p w:rsidR="00924B5E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  <w:lastRenderedPageBreak/>
              <w:t>Апрель</w:t>
            </w:r>
          </w:p>
          <w:p w:rsidR="00924B5E" w:rsidRPr="005C16B9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881" w:type="dxa"/>
            <w:gridSpan w:val="2"/>
          </w:tcPr>
          <w:p w:rsidR="00924B5E" w:rsidRPr="006B74F1" w:rsidRDefault="00826E98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36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классный час «Компас здоровья»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879" w:type="dxa"/>
          </w:tcPr>
          <w:p w:rsidR="00924B5E" w:rsidRPr="006B74F1" w:rsidRDefault="00924B5E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Создать мотивацию детей на</w:t>
            </w:r>
            <w:r w:rsidRPr="006B74F1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</w:t>
            </w:r>
            <w:r w:rsidRPr="005C16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hd w:val="clear" w:color="auto" w:fill="FFFFFF"/>
              </w:rPr>
              <w:t>здоровый</w:t>
            </w:r>
            <w:r w:rsidRPr="005C16B9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4"/>
                <w:shd w:val="clear" w:color="auto" w:fill="FFFFFF"/>
              </w:rPr>
              <w:t> </w:t>
            </w: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образ жизни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5C16B9" w:rsidRDefault="006C6826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Приобщение к здоровому образу жизни.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04 -08.04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2519" w:type="dxa"/>
          </w:tcPr>
          <w:p w:rsidR="00924B5E" w:rsidRPr="006B74F1" w:rsidRDefault="005C16B9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Уборка территории школьного двора, посильная помощь пожилым людям и ветеранам</w:t>
            </w:r>
          </w:p>
        </w:tc>
        <w:tc>
          <w:tcPr>
            <w:tcW w:w="2879" w:type="dxa"/>
          </w:tcPr>
          <w:p w:rsidR="00924B5E" w:rsidRPr="005C16B9" w:rsidRDefault="00826E98" w:rsidP="00F13E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Воспитывать уважение к ветеранам,</w:t>
            </w:r>
            <w:r w:rsid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пожилым людям, к труду других.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  <w:r w:rsidR="005C1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классный руководитель</w:t>
            </w:r>
          </w:p>
        </w:tc>
        <w:tc>
          <w:tcPr>
            <w:tcW w:w="3361" w:type="dxa"/>
          </w:tcPr>
          <w:p w:rsidR="00924B5E" w:rsidRPr="005C16B9" w:rsidRDefault="00F13E7F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</w:t>
            </w:r>
            <w:r w:rsidR="00FA2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оспитание </w:t>
            </w:r>
            <w:r w:rsidR="005C1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милосердия, взаимопомощи, развитие экологической культуры.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Через</w:t>
            </w:r>
            <w:proofErr w:type="gramEnd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тернии к звездам»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Космический КВН</w:t>
            </w:r>
          </w:p>
        </w:tc>
        <w:tc>
          <w:tcPr>
            <w:tcW w:w="2879" w:type="dxa"/>
          </w:tcPr>
          <w:p w:rsidR="00924B5E" w:rsidRPr="006B74F1" w:rsidRDefault="00924B5E" w:rsidP="005C16B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Активизация познавательной деятельности </w:t>
            </w:r>
            <w:proofErr w:type="gramStart"/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5C16B9" w:rsidRDefault="005C16B9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Развитие интереса к наукам, изучающим космос.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«Выше ножки от дорожки»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- путешествие</w:t>
            </w:r>
          </w:p>
        </w:tc>
        <w:tc>
          <w:tcPr>
            <w:tcW w:w="2879" w:type="dxa"/>
          </w:tcPr>
          <w:p w:rsidR="00924B5E" w:rsidRPr="006B74F1" w:rsidRDefault="00924B5E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Повторить ПДД, учить культуре общения в транспорте, безопасному поведению на остановках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5C16B9" w:rsidRDefault="005C16B9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чувства товарищества, навыков безопасного поведения на дороге и улице.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18-22.04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 детской и юношеской книги «Газеты и журналы для детей»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2879" w:type="dxa"/>
          </w:tcPr>
          <w:p w:rsidR="00924B5E" w:rsidRPr="006B74F1" w:rsidRDefault="00924B5E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Познакомить с новинками детских периодических изданий </w:t>
            </w:r>
          </w:p>
          <w:p w:rsidR="00924B5E" w:rsidRPr="006B74F1" w:rsidRDefault="00924B5E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361" w:type="dxa"/>
          </w:tcPr>
          <w:p w:rsidR="00924B5E" w:rsidRPr="005C16B9" w:rsidRDefault="005C16B9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Раз</w:t>
            </w:r>
            <w:r w:rsid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витие познавательной активности, воспитание любви к чтению.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tabs>
                <w:tab w:val="center" w:pos="36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 весенних именинников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2879" w:type="dxa"/>
          </w:tcPr>
          <w:p w:rsidR="00924B5E" w:rsidRPr="006B74F1" w:rsidRDefault="00924B5E" w:rsidP="005C16B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Организовать досуг ребят, развивать их творческие способности.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5C16B9" w:rsidRDefault="005C16B9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уважительного отношения к традициям класса, дружбы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tabs>
                <w:tab w:val="center" w:pos="36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«Нет вредным привычкам»</w:t>
            </w:r>
          </w:p>
        </w:tc>
        <w:tc>
          <w:tcPr>
            <w:tcW w:w="2519" w:type="dxa"/>
          </w:tcPr>
          <w:p w:rsidR="00924B5E" w:rsidRPr="006B74F1" w:rsidRDefault="00FA261B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879" w:type="dxa"/>
          </w:tcPr>
          <w:p w:rsidR="00924B5E" w:rsidRPr="006B74F1" w:rsidRDefault="00924B5E" w:rsidP="00F13E7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Создать необходимые условия для воспитания у подростков интереса к своему здоровью, как основе всех будущих успехов в жизни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5C16B9" w:rsidRDefault="00FA261B" w:rsidP="005C16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Воспитание отрицательного отношения к вредным пристрастиям, пропаганда здорового образа жизни.</w:t>
            </w:r>
          </w:p>
        </w:tc>
      </w:tr>
      <w:tr w:rsidR="00924B5E" w:rsidRPr="006B74F1" w:rsidTr="00924B5E">
        <w:tc>
          <w:tcPr>
            <w:tcW w:w="14988" w:type="dxa"/>
            <w:gridSpan w:val="7"/>
            <w:tcBorders>
              <w:top w:val="nil"/>
              <w:left w:val="nil"/>
              <w:right w:val="nil"/>
            </w:tcBorders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8"/>
                <w:szCs w:val="48"/>
                <w:u w:val="single"/>
                <w:lang w:eastAsia="ru-RU"/>
              </w:rPr>
              <w:lastRenderedPageBreak/>
              <w:t>Май</w:t>
            </w:r>
          </w:p>
          <w:p w:rsidR="00924B5E" w:rsidRPr="005C16B9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48"/>
                <w:u w:val="single"/>
                <w:lang w:eastAsia="ru-RU"/>
              </w:rPr>
            </w:pP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81" w:type="dxa"/>
            <w:gridSpan w:val="2"/>
          </w:tcPr>
          <w:p w:rsidR="00924B5E" w:rsidRPr="006B74F1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1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79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361" w:type="dxa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мужества</w:t>
            </w:r>
          </w:p>
          <w:p w:rsidR="00924B5E" w:rsidRPr="006B74F1" w:rsidRDefault="00924B5E" w:rsidP="00F1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A2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Солдатами спасённая в</w:t>
            </w:r>
            <w:r w:rsid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</w:t>
            </w:r>
            <w:r w:rsidR="00FA2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19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879" w:type="dxa"/>
          </w:tcPr>
          <w:p w:rsidR="00924B5E" w:rsidRPr="006B74F1" w:rsidRDefault="00924B5E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патриотизм, благородство;</w:t>
            </w:r>
          </w:p>
          <w:p w:rsidR="00924B5E" w:rsidRPr="006B74F1" w:rsidRDefault="00924B5E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уважительное отношение к истории народа, родной земле.</w:t>
            </w:r>
          </w:p>
        </w:tc>
        <w:tc>
          <w:tcPr>
            <w:tcW w:w="2400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6B74F1" w:rsidRDefault="00FA261B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патриотизма, приобщение к истории малой родины.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«Памяти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павших</w:t>
            </w:r>
            <w:proofErr w:type="gramEnd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будьте достойны»</w:t>
            </w:r>
          </w:p>
        </w:tc>
        <w:tc>
          <w:tcPr>
            <w:tcW w:w="2519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концерте, посвященному юбилею Победы</w:t>
            </w:r>
          </w:p>
        </w:tc>
        <w:tc>
          <w:tcPr>
            <w:tcW w:w="2879" w:type="dxa"/>
          </w:tcPr>
          <w:p w:rsidR="00924B5E" w:rsidRPr="006B74F1" w:rsidRDefault="00924B5E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уважительное отношение к славному историческому прошлому</w:t>
            </w:r>
          </w:p>
        </w:tc>
        <w:tc>
          <w:tcPr>
            <w:tcW w:w="2400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руководитель,</w:t>
            </w:r>
          </w:p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3361" w:type="dxa"/>
          </w:tcPr>
          <w:p w:rsidR="00924B5E" w:rsidRPr="006B74F1" w:rsidRDefault="00FA261B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патриотизма, формирование уважительного отношения к ветеранам.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881" w:type="dxa"/>
            <w:gridSpan w:val="2"/>
          </w:tcPr>
          <w:p w:rsidR="00924B5E" w:rsidRPr="006B74F1" w:rsidRDefault="00FA261B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Ярград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19" w:type="dxa"/>
          </w:tcPr>
          <w:p w:rsidR="00924B5E" w:rsidRPr="006B74F1" w:rsidRDefault="00FA261B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2879" w:type="dxa"/>
          </w:tcPr>
          <w:p w:rsidR="00924B5E" w:rsidRPr="006B74F1" w:rsidRDefault="00924B5E" w:rsidP="00F1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Способствовать воспитанию навыков экологически устойчивого и безопасного </w:t>
            </w:r>
            <w:r w:rsidR="00F13E7F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образа</w:t>
            </w: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жизни</w:t>
            </w:r>
          </w:p>
        </w:tc>
        <w:tc>
          <w:tcPr>
            <w:tcW w:w="2400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6B74F1" w:rsidRDefault="00FA261B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Укрепление школьных традиций, товарищества, пропаганда здорового образа жизни.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«Здравствуй, лето!»</w:t>
            </w:r>
          </w:p>
        </w:tc>
        <w:tc>
          <w:tcPr>
            <w:tcW w:w="2519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лес</w:t>
            </w:r>
          </w:p>
        </w:tc>
        <w:tc>
          <w:tcPr>
            <w:tcW w:w="2879" w:type="dxa"/>
          </w:tcPr>
          <w:p w:rsidR="00924B5E" w:rsidRPr="006B74F1" w:rsidRDefault="00924B5E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любовь к родной природе, развивать наблюдательность.</w:t>
            </w:r>
          </w:p>
        </w:tc>
        <w:tc>
          <w:tcPr>
            <w:tcW w:w="2400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361" w:type="dxa"/>
          </w:tcPr>
          <w:p w:rsidR="00924B5E" w:rsidRPr="006B74F1" w:rsidRDefault="00302156" w:rsidP="00302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любви к родной земле.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tabs>
                <w:tab w:val="center" w:pos="36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 лет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них именинников</w:t>
            </w:r>
          </w:p>
        </w:tc>
        <w:tc>
          <w:tcPr>
            <w:tcW w:w="2519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2879" w:type="dxa"/>
          </w:tcPr>
          <w:p w:rsidR="00924B5E" w:rsidRPr="006B74F1" w:rsidRDefault="00924B5E" w:rsidP="00FA261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6B74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Организовать досуг ребят, разв</w:t>
            </w:r>
            <w:r w:rsidR="00302156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ивать их творческие способности</w:t>
            </w:r>
          </w:p>
        </w:tc>
        <w:tc>
          <w:tcPr>
            <w:tcW w:w="2400" w:type="dxa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3361" w:type="dxa"/>
          </w:tcPr>
          <w:p w:rsidR="00924B5E" w:rsidRPr="006B74F1" w:rsidRDefault="00302156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уважительного отношения к традициям класса, дружбы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24B5E" w:rsidRPr="006B74F1" w:rsidTr="00924B5E">
        <w:tc>
          <w:tcPr>
            <w:tcW w:w="948" w:type="dxa"/>
          </w:tcPr>
          <w:p w:rsidR="00924B5E" w:rsidRPr="006B74F1" w:rsidRDefault="00924B5E" w:rsidP="00924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1" w:type="dxa"/>
            <w:gridSpan w:val="2"/>
          </w:tcPr>
          <w:p w:rsidR="00924B5E" w:rsidRPr="006B74F1" w:rsidRDefault="00924B5E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«Прощай, начальная школа»</w:t>
            </w:r>
          </w:p>
        </w:tc>
        <w:tc>
          <w:tcPr>
            <w:tcW w:w="2519" w:type="dxa"/>
          </w:tcPr>
          <w:p w:rsidR="00924B5E" w:rsidRPr="006B74F1" w:rsidRDefault="00302156" w:rsidP="003021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2879" w:type="dxa"/>
          </w:tcPr>
          <w:p w:rsidR="00924B5E" w:rsidRPr="006B74F1" w:rsidRDefault="00302156" w:rsidP="00FA26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обучения в начальной школе</w:t>
            </w:r>
          </w:p>
        </w:tc>
        <w:tc>
          <w:tcPr>
            <w:tcW w:w="2400" w:type="dxa"/>
          </w:tcPr>
          <w:p w:rsidR="00F13E7F" w:rsidRDefault="00F13E7F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руководитель,</w:t>
            </w:r>
          </w:p>
          <w:p w:rsidR="00924B5E" w:rsidRPr="006B74F1" w:rsidRDefault="00F13E7F" w:rsidP="00FA2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родительский комитет,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361" w:type="dxa"/>
          </w:tcPr>
          <w:p w:rsidR="00924B5E" w:rsidRPr="006B74F1" w:rsidRDefault="00302156" w:rsidP="00F1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уважительного отношения к традициям класса, дружбы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4B5E" w:rsidRPr="006B74F1" w:rsidRDefault="00924B5E" w:rsidP="00924B5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44"/>
          <w:u w:val="single"/>
          <w:lang w:eastAsia="ru-RU"/>
        </w:rPr>
      </w:pPr>
      <w:r w:rsidRPr="006B74F1"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44"/>
          <w:u w:val="single"/>
          <w:lang w:eastAsia="ru-RU"/>
        </w:rPr>
        <w:lastRenderedPageBreak/>
        <w:t>Работа с родителями</w:t>
      </w:r>
    </w:p>
    <w:p w:rsidR="00924B5E" w:rsidRPr="006B74F1" w:rsidRDefault="00924B5E" w:rsidP="00924B5E">
      <w:pPr>
        <w:spacing w:line="240" w:lineRule="auto"/>
        <w:ind w:right="-3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982"/>
        <w:gridCol w:w="2881"/>
        <w:gridCol w:w="2040"/>
        <w:gridCol w:w="959"/>
        <w:gridCol w:w="1801"/>
        <w:gridCol w:w="2400"/>
        <w:gridCol w:w="599"/>
        <w:gridCol w:w="3222"/>
        <w:gridCol w:w="18"/>
      </w:tblGrid>
      <w:tr w:rsidR="00924B5E" w:rsidRPr="006B74F1" w:rsidTr="00F13E7F">
        <w:trPr>
          <w:trHeight w:val="496"/>
        </w:trPr>
        <w:tc>
          <w:tcPr>
            <w:tcW w:w="6900" w:type="dxa"/>
            <w:gridSpan w:val="5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  <w:t>Содержание работы</w:t>
            </w:r>
          </w:p>
        </w:tc>
        <w:tc>
          <w:tcPr>
            <w:tcW w:w="4800" w:type="dxa"/>
            <w:gridSpan w:val="3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  <w:t>Ответственные</w:t>
            </w:r>
          </w:p>
        </w:tc>
        <w:tc>
          <w:tcPr>
            <w:tcW w:w="3240" w:type="dxa"/>
            <w:gridSpan w:val="2"/>
          </w:tcPr>
          <w:p w:rsidR="00924B5E" w:rsidRPr="006B74F1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  <w:t>Дата</w:t>
            </w:r>
          </w:p>
        </w:tc>
      </w:tr>
      <w:tr w:rsidR="00924B5E" w:rsidRPr="006B74F1" w:rsidTr="00F13E7F">
        <w:trPr>
          <w:trHeight w:val="828"/>
        </w:trPr>
        <w:tc>
          <w:tcPr>
            <w:tcW w:w="6900" w:type="dxa"/>
            <w:gridSpan w:val="5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беседы с родителями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3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лассный   руководитель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F13E7F">
        <w:trPr>
          <w:trHeight w:val="828"/>
        </w:trPr>
        <w:tc>
          <w:tcPr>
            <w:tcW w:w="6900" w:type="dxa"/>
            <w:gridSpan w:val="5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 в ремонтных работах и эстетическом оформлении классной  комнаты</w:t>
            </w:r>
            <w:r w:rsidRPr="0064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подготовке к школьным конкурсам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3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лассный   руководитель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родительский   комитет </w:t>
            </w:r>
          </w:p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F13E7F">
        <w:trPr>
          <w:trHeight w:val="569"/>
        </w:trPr>
        <w:tc>
          <w:tcPr>
            <w:tcW w:w="6900" w:type="dxa"/>
            <w:gridSpan w:val="5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родителей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3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лассный   руководитель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F13E7F">
        <w:trPr>
          <w:trHeight w:val="828"/>
        </w:trPr>
        <w:tc>
          <w:tcPr>
            <w:tcW w:w="6900" w:type="dxa"/>
            <w:gridSpan w:val="5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родителей в классных  часах,  в походах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экскурсиях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праздниках.</w:t>
            </w:r>
          </w:p>
        </w:tc>
        <w:tc>
          <w:tcPr>
            <w:tcW w:w="4800" w:type="dxa"/>
            <w:gridSpan w:val="3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одительский   комитет, 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  руководитель</w:t>
            </w:r>
          </w:p>
        </w:tc>
        <w:tc>
          <w:tcPr>
            <w:tcW w:w="3240" w:type="dxa"/>
            <w:gridSpan w:val="2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F13E7F">
        <w:trPr>
          <w:trHeight w:val="828"/>
        </w:trPr>
        <w:tc>
          <w:tcPr>
            <w:tcW w:w="6900" w:type="dxa"/>
            <w:gridSpan w:val="5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Консультации родителей 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3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лассный руководитель, 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3240" w:type="dxa"/>
            <w:gridSpan w:val="2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F13E7F">
        <w:trPr>
          <w:trHeight w:val="828"/>
        </w:trPr>
        <w:tc>
          <w:tcPr>
            <w:tcW w:w="6900" w:type="dxa"/>
            <w:gridSpan w:val="5"/>
          </w:tcPr>
          <w:p w:rsidR="00924B5E" w:rsidRPr="00643A9B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A9B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Информирование родителей о ходе и результатах</w:t>
            </w:r>
            <w:r w:rsidRPr="00643A9B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643A9B">
              <w:rPr>
                <w:rStyle w:val="c6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643A9B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обучения, воспитания и развития детей</w:t>
            </w:r>
          </w:p>
        </w:tc>
        <w:tc>
          <w:tcPr>
            <w:tcW w:w="4800" w:type="dxa"/>
            <w:gridSpan w:val="3"/>
          </w:tcPr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4B5E" w:rsidRPr="006B74F1" w:rsidTr="00F13E7F">
        <w:trPr>
          <w:trHeight w:val="828"/>
        </w:trPr>
        <w:tc>
          <w:tcPr>
            <w:tcW w:w="6900" w:type="dxa"/>
            <w:gridSpan w:val="5"/>
          </w:tcPr>
          <w:p w:rsidR="00924B5E" w:rsidRPr="00643A9B" w:rsidRDefault="00924B5E" w:rsidP="00924B5E">
            <w:pPr>
              <w:spacing w:line="240" w:lineRule="auto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Приглашение родителей в школу</w:t>
            </w:r>
          </w:p>
        </w:tc>
        <w:tc>
          <w:tcPr>
            <w:tcW w:w="4800" w:type="dxa"/>
            <w:gridSpan w:val="3"/>
          </w:tcPr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24B5E" w:rsidRPr="006B74F1" w:rsidTr="00F13E7F">
        <w:trPr>
          <w:trHeight w:val="828"/>
        </w:trPr>
        <w:tc>
          <w:tcPr>
            <w:tcW w:w="6900" w:type="dxa"/>
            <w:gridSpan w:val="5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4800" w:type="dxa"/>
            <w:gridSpan w:val="3"/>
          </w:tcPr>
          <w:p w:rsidR="00924B5E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240" w:type="dxa"/>
            <w:gridSpan w:val="2"/>
          </w:tcPr>
          <w:p w:rsidR="00924B5E" w:rsidRPr="006B74F1" w:rsidRDefault="00924B5E" w:rsidP="00924B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четверть</w:t>
            </w:r>
          </w:p>
        </w:tc>
      </w:tr>
      <w:tr w:rsidR="00924B5E" w:rsidRPr="006B74F1" w:rsidTr="00F13E7F">
        <w:trPr>
          <w:trHeight w:val="828"/>
        </w:trPr>
        <w:tc>
          <w:tcPr>
            <w:tcW w:w="14940" w:type="dxa"/>
            <w:gridSpan w:val="10"/>
            <w:tcBorders>
              <w:top w:val="nil"/>
              <w:left w:val="nil"/>
              <w:right w:val="nil"/>
            </w:tcBorders>
          </w:tcPr>
          <w:p w:rsidR="00924B5E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24B5E" w:rsidRPr="00F13E7F" w:rsidRDefault="00924B5E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4"/>
                <w:szCs w:val="24"/>
                <w:u w:val="single"/>
                <w:lang w:eastAsia="ru-RU"/>
              </w:rPr>
            </w:pPr>
            <w:r w:rsidRPr="00F13E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44"/>
                <w:szCs w:val="24"/>
                <w:u w:val="single"/>
                <w:lang w:eastAsia="ru-RU"/>
              </w:rPr>
              <w:lastRenderedPageBreak/>
              <w:t>Родительские собрания:</w:t>
            </w:r>
          </w:p>
          <w:p w:rsidR="00F13E7F" w:rsidRDefault="00F13E7F" w:rsidP="00924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3E7F" w:rsidRPr="006B74F1" w:rsidTr="00F13E7F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8" w:type="dxa"/>
          <w:wAfter w:w="18" w:type="dxa"/>
        </w:trPr>
        <w:tc>
          <w:tcPr>
            <w:tcW w:w="982" w:type="dxa"/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881" w:type="dxa"/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 собрания</w:t>
            </w:r>
          </w:p>
        </w:tc>
        <w:tc>
          <w:tcPr>
            <w:tcW w:w="2040" w:type="dxa"/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60" w:type="dxa"/>
            <w:gridSpan w:val="2"/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00" w:type="dxa"/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821" w:type="dxa"/>
            <w:gridSpan w:val="2"/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826E98" w:rsidRPr="006B74F1" w:rsidTr="00F13E7F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8" w:type="dxa"/>
          <w:wAfter w:w="18" w:type="dxa"/>
        </w:trPr>
        <w:tc>
          <w:tcPr>
            <w:tcW w:w="982" w:type="dxa"/>
          </w:tcPr>
          <w:p w:rsidR="00826E98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881" w:type="dxa"/>
          </w:tcPr>
          <w:p w:rsidR="00826E98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«Предупреждение вредных привычек, или как уберечь детей от беды»</w:t>
            </w:r>
          </w:p>
        </w:tc>
        <w:tc>
          <w:tcPr>
            <w:tcW w:w="2040" w:type="dxa"/>
          </w:tcPr>
          <w:p w:rsidR="00826E98" w:rsidRPr="006B74F1" w:rsidRDefault="00F13E7F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826E98"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искуссия</w:t>
            </w:r>
          </w:p>
        </w:tc>
        <w:tc>
          <w:tcPr>
            <w:tcW w:w="2760" w:type="dxa"/>
            <w:gridSpan w:val="2"/>
          </w:tcPr>
          <w:p w:rsidR="00826E98" w:rsidRPr="006B74F1" w:rsidRDefault="00826E98" w:rsidP="00826E98">
            <w:pPr>
              <w:shd w:val="clear" w:color="auto" w:fill="FFFFFF"/>
              <w:spacing w:before="100" w:beforeAutospacing="1" w:after="100" w:afterAutospacing="1" w:line="268" w:lineRule="atLeast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339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Познакомить родителей с проблемами физиологического взросления детей и его влиянием на поведенческие реакции ребёнка</w:t>
            </w:r>
          </w:p>
        </w:tc>
        <w:tc>
          <w:tcPr>
            <w:tcW w:w="2400" w:type="dxa"/>
          </w:tcPr>
          <w:p w:rsidR="00826E98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821" w:type="dxa"/>
            <w:gridSpan w:val="2"/>
          </w:tcPr>
          <w:p w:rsidR="00826E98" w:rsidRPr="006B74F1" w:rsidRDefault="00826E98" w:rsidP="00826E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Информирование</w:t>
            </w:r>
            <w:r w:rsidRPr="00BF339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родителей о системе профилактики вредных привычек в младшем школьном возрасте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.</w:t>
            </w:r>
          </w:p>
        </w:tc>
      </w:tr>
      <w:tr w:rsidR="00826E98" w:rsidRPr="003168C6" w:rsidTr="00F13E7F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8" w:type="dxa"/>
          <w:wAfter w:w="18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98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98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«Авторитет родителей и ее влияние на развитие личности ребенка»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98" w:rsidRPr="006B74F1" w:rsidRDefault="00F13E7F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826E98"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ренинг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98" w:rsidRPr="00826E98" w:rsidRDefault="00826E98" w:rsidP="00826E98">
            <w:pPr>
              <w:shd w:val="clear" w:color="auto" w:fill="FFFFFF"/>
              <w:spacing w:before="100" w:beforeAutospacing="1" w:after="100" w:afterAutospacing="1" w:line="268" w:lineRule="atLeast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826E98">
              <w:rPr>
                <w:rStyle w:val="c0"/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Познакомить родителей с понятием «авторитет», раскрыть роль настоящего авторитета родителей в воспитании детей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98" w:rsidRPr="006B74F1" w:rsidRDefault="00826E98" w:rsidP="0082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98" w:rsidRPr="00826E98" w:rsidRDefault="00826E98" w:rsidP="00826E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826E9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Осознание необходимости авторитета взрослого в процессе воспитания; напомнить о важности единых требований воспитания семьи и школы.</w:t>
            </w:r>
          </w:p>
        </w:tc>
      </w:tr>
      <w:tr w:rsidR="00F13E7F" w:rsidRPr="006B74F1" w:rsidTr="00F13E7F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8" w:type="dxa"/>
          <w:wAfter w:w="18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F13E7F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F13E7F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«Классный звездопад»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F13E7F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емейный вечер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F13E7F" w:rsidRDefault="00F13E7F" w:rsidP="00F13E7F">
            <w:pPr>
              <w:shd w:val="clear" w:color="auto" w:fill="FFFFFF"/>
              <w:spacing w:before="100" w:beforeAutospacing="1" w:after="100" w:afterAutospacing="1" w:line="268" w:lineRule="atLeast"/>
              <w:ind w:lef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Способствовать сплочению детского и родительского коллективов, способствовать созданию и сохранению классных традиций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F13E7F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руководитель, родительский коллектив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F13E7F" w:rsidRDefault="00F13E7F" w:rsidP="004440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Развитие познавательных и коммуникативных способностей обучающихся.</w:t>
            </w:r>
          </w:p>
        </w:tc>
      </w:tr>
      <w:tr w:rsidR="00F13E7F" w:rsidRPr="006B74F1" w:rsidTr="00F13E7F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8" w:type="dxa"/>
          <w:wAfter w:w="18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6B74F1" w:rsidRDefault="00F13E7F" w:rsidP="00F1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«Впереди у Вас – 5-й класс»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bookmarkStart w:id="0" w:name="_GoBack"/>
            <w:bookmarkEnd w:id="0"/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F13E7F" w:rsidRDefault="00F13E7F" w:rsidP="00F13E7F">
            <w:pPr>
              <w:spacing w:line="268" w:lineRule="atLeast"/>
              <w:ind w:left="59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Ознакомить родителей с возможными трудностями, возникающими у детей при переходе в 5 класс, раскрыть особенности обучения в среднем звене школы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6B74F1" w:rsidRDefault="00F13E7F" w:rsidP="00444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7F" w:rsidRPr="00F13E7F" w:rsidRDefault="00F13E7F" w:rsidP="004440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F13E7F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Осмысление результатов деятельности классного коллектива за 4 года.</w:t>
            </w:r>
          </w:p>
        </w:tc>
      </w:tr>
    </w:tbl>
    <w:p w:rsidR="006165A9" w:rsidRPr="0059744C" w:rsidRDefault="006165A9" w:rsidP="0035451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165A9" w:rsidRPr="0059744C" w:rsidSect="0035451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87B"/>
    <w:multiLevelType w:val="multilevel"/>
    <w:tmpl w:val="1BE2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D523B"/>
    <w:multiLevelType w:val="multilevel"/>
    <w:tmpl w:val="BDC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203B6"/>
    <w:multiLevelType w:val="hybridMultilevel"/>
    <w:tmpl w:val="F8A22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F51CF"/>
    <w:multiLevelType w:val="multilevel"/>
    <w:tmpl w:val="4FF0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F1F31"/>
    <w:multiLevelType w:val="multilevel"/>
    <w:tmpl w:val="807EF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9133C"/>
    <w:multiLevelType w:val="hybridMultilevel"/>
    <w:tmpl w:val="2E2C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A"/>
    <w:rsid w:val="00096B79"/>
    <w:rsid w:val="001206EB"/>
    <w:rsid w:val="001828D3"/>
    <w:rsid w:val="00190E28"/>
    <w:rsid w:val="002210C1"/>
    <w:rsid w:val="00264934"/>
    <w:rsid w:val="00277F38"/>
    <w:rsid w:val="00302156"/>
    <w:rsid w:val="003168C6"/>
    <w:rsid w:val="00354514"/>
    <w:rsid w:val="003B7012"/>
    <w:rsid w:val="003C292A"/>
    <w:rsid w:val="003C62A0"/>
    <w:rsid w:val="004D6D8C"/>
    <w:rsid w:val="004E7C2B"/>
    <w:rsid w:val="0059744C"/>
    <w:rsid w:val="005C16B9"/>
    <w:rsid w:val="006165A9"/>
    <w:rsid w:val="00691C6D"/>
    <w:rsid w:val="006C6826"/>
    <w:rsid w:val="00755F0A"/>
    <w:rsid w:val="00786766"/>
    <w:rsid w:val="00826E98"/>
    <w:rsid w:val="008C7C28"/>
    <w:rsid w:val="00924B5E"/>
    <w:rsid w:val="00973175"/>
    <w:rsid w:val="00997E97"/>
    <w:rsid w:val="00AF25B1"/>
    <w:rsid w:val="00B350AC"/>
    <w:rsid w:val="00B44F70"/>
    <w:rsid w:val="00B46CD6"/>
    <w:rsid w:val="00BC0BE1"/>
    <w:rsid w:val="00BE297D"/>
    <w:rsid w:val="00C040DA"/>
    <w:rsid w:val="00D32146"/>
    <w:rsid w:val="00E4586E"/>
    <w:rsid w:val="00E5398A"/>
    <w:rsid w:val="00E644C4"/>
    <w:rsid w:val="00E821EC"/>
    <w:rsid w:val="00F11CD2"/>
    <w:rsid w:val="00F13E7F"/>
    <w:rsid w:val="00F42265"/>
    <w:rsid w:val="00F8653F"/>
    <w:rsid w:val="00FA261B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B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28D3"/>
  </w:style>
  <w:style w:type="paragraph" w:styleId="a3">
    <w:name w:val="Balloon Text"/>
    <w:basedOn w:val="a"/>
    <w:link w:val="a4"/>
    <w:uiPriority w:val="99"/>
    <w:semiHidden/>
    <w:unhideWhenUsed/>
    <w:rsid w:val="001828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8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4B5E"/>
    <w:pPr>
      <w:ind w:left="720"/>
      <w:contextualSpacing/>
    </w:pPr>
  </w:style>
  <w:style w:type="character" w:customStyle="1" w:styleId="apple-converted-space">
    <w:name w:val="apple-converted-space"/>
    <w:basedOn w:val="a0"/>
    <w:rsid w:val="00924B5E"/>
  </w:style>
  <w:style w:type="character" w:customStyle="1" w:styleId="c10">
    <w:name w:val="c10"/>
    <w:basedOn w:val="a0"/>
    <w:rsid w:val="00924B5E"/>
  </w:style>
  <w:style w:type="character" w:customStyle="1" w:styleId="c6">
    <w:name w:val="c6"/>
    <w:basedOn w:val="a0"/>
    <w:rsid w:val="00924B5E"/>
  </w:style>
  <w:style w:type="paragraph" w:customStyle="1" w:styleId="c28">
    <w:name w:val="c28"/>
    <w:basedOn w:val="a"/>
    <w:rsid w:val="0092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4B5E"/>
  </w:style>
  <w:style w:type="character" w:styleId="a7">
    <w:name w:val="Emphasis"/>
    <w:basedOn w:val="a0"/>
    <w:uiPriority w:val="20"/>
    <w:qFormat/>
    <w:rsid w:val="00924B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B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28D3"/>
  </w:style>
  <w:style w:type="paragraph" w:styleId="a3">
    <w:name w:val="Balloon Text"/>
    <w:basedOn w:val="a"/>
    <w:link w:val="a4"/>
    <w:uiPriority w:val="99"/>
    <w:semiHidden/>
    <w:unhideWhenUsed/>
    <w:rsid w:val="001828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8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4B5E"/>
    <w:pPr>
      <w:ind w:left="720"/>
      <w:contextualSpacing/>
    </w:pPr>
  </w:style>
  <w:style w:type="character" w:customStyle="1" w:styleId="apple-converted-space">
    <w:name w:val="apple-converted-space"/>
    <w:basedOn w:val="a0"/>
    <w:rsid w:val="00924B5E"/>
  </w:style>
  <w:style w:type="character" w:customStyle="1" w:styleId="c10">
    <w:name w:val="c10"/>
    <w:basedOn w:val="a0"/>
    <w:rsid w:val="00924B5E"/>
  </w:style>
  <w:style w:type="character" w:customStyle="1" w:styleId="c6">
    <w:name w:val="c6"/>
    <w:basedOn w:val="a0"/>
    <w:rsid w:val="00924B5E"/>
  </w:style>
  <w:style w:type="paragraph" w:customStyle="1" w:styleId="c28">
    <w:name w:val="c28"/>
    <w:basedOn w:val="a"/>
    <w:rsid w:val="0092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4B5E"/>
  </w:style>
  <w:style w:type="character" w:styleId="a7">
    <w:name w:val="Emphasis"/>
    <w:basedOn w:val="a0"/>
    <w:uiPriority w:val="20"/>
    <w:qFormat/>
    <w:rsid w:val="00924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50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3445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262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5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9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99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012885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732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662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48" w:space="8" w:color="30303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9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9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5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28483">
                                      <w:marLeft w:val="0"/>
                                      <w:marRight w:val="-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22305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7E7E7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65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7E7E7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9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4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7E7E7"/>
                                        <w:bottom w:val="none" w:sz="0" w:space="0" w:color="auto"/>
                                        <w:right w:val="single" w:sz="6" w:space="0" w:color="E7E7E7"/>
                                      </w:divBdr>
                                      <w:divsChild>
                                        <w:div w:id="206012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132865">
                  <w:marLeft w:val="-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12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0716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8EEED"/>
                            <w:left w:val="single" w:sz="6" w:space="8" w:color="E8EEED"/>
                            <w:bottom w:val="single" w:sz="6" w:space="1" w:color="E8EEED"/>
                            <w:right w:val="single" w:sz="6" w:space="8" w:color="E8EEED"/>
                          </w:divBdr>
                        </w:div>
                      </w:divsChild>
                    </w:div>
                    <w:div w:id="9460800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8EEED"/>
                            <w:left w:val="single" w:sz="6" w:space="8" w:color="E8EEED"/>
                            <w:bottom w:val="single" w:sz="6" w:space="1" w:color="E8EEED"/>
                            <w:right w:val="single" w:sz="6" w:space="8" w:color="E8EEED"/>
                          </w:divBdr>
                        </w:div>
                      </w:divsChild>
                    </w:div>
                    <w:div w:id="194360936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96663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410">
                          <w:marLeft w:val="315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696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9559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3379438">
              <w:marLeft w:val="-300"/>
              <w:marRight w:val="-300"/>
              <w:marTop w:val="0"/>
              <w:marBottom w:val="0"/>
              <w:divBdr>
                <w:top w:val="single" w:sz="6" w:space="9" w:color="E8E8E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139">
              <w:marLeft w:val="-300"/>
              <w:marRight w:val="-300"/>
              <w:marTop w:val="0"/>
              <w:marBottom w:val="0"/>
              <w:divBdr>
                <w:top w:val="single" w:sz="6" w:space="0" w:color="E8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539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349">
              <w:marLeft w:val="0"/>
              <w:marRight w:val="0"/>
              <w:marTop w:val="28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65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573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E7ABE-8720-492C-BF73-91E1CB97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dcterms:created xsi:type="dcterms:W3CDTF">2016-03-15T13:09:00Z</dcterms:created>
  <dcterms:modified xsi:type="dcterms:W3CDTF">2016-03-16T16:13:00Z</dcterms:modified>
</cp:coreProperties>
</file>