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17" w:rsidRPr="00F21417" w:rsidRDefault="00F21417" w:rsidP="00F214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21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 «Мо</w:t>
      </w:r>
      <w:r w:rsidR="001F1B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F21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професси</w:t>
      </w:r>
      <w:r w:rsidR="0064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ональный выбор</w:t>
      </w:r>
      <w:r w:rsidRPr="00F21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что это за слово, почему так названо оно?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слух кажется такое простое но, сколько смысла  вложено в него!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Воспитатель – это, прежде всего, человек, любовь к детям вот его дорога, и не свернёт он с неё вовек!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Почему я «работаю» воспитателем?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«воспитатель» - не профессия, не общественное положение, не хобби, не работа….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«воспитатель» - это жизнь, моя философия.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просто работаю, я живу воспитателем, и мне это очень нравится.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счастливый человек! Мне выпала возможность быть рядом с нашим будущим, с нашими детьми. Я каждый раз заново </w:t>
      </w:r>
      <w:r w:rsidR="00FB2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проживаю» детство. Думать о детях, заботиться о них, любить их – самое прекрасное чувство, которое дано испытать не каждому. И этим я счастлива!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любящий человек! У меня есть прекрасная возможность дарить свою любовь детям. И я с огромным удовольствием делаю это ежедневно.</w:t>
      </w:r>
    </w:p>
    <w:p w:rsidR="00F21417" w:rsidRPr="00F21417" w:rsidRDefault="00F21417" w:rsidP="00FB210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F723D">
        <w:rPr>
          <w:rFonts w:ascii="Times New Roman" w:hAnsi="Times New Roman" w:cs="Times New Roman"/>
          <w:sz w:val="28"/>
          <w:szCs w:val="28"/>
        </w:rPr>
        <w:t xml:space="preserve">6.    Я созидатель! Каждому ребёнку необходим особый, индивидуальный подход, любовь и понимание. </w:t>
      </w:r>
      <w:r w:rsidR="001F723D" w:rsidRPr="001F723D">
        <w:rPr>
          <w:rFonts w:ascii="Times New Roman" w:hAnsi="Times New Roman" w:cs="Times New Roman"/>
          <w:sz w:val="28"/>
          <w:szCs w:val="28"/>
        </w:rPr>
        <w:t>Ведь у каждого малыша свой особый мир. Я стараюсь подобрать к каждому сердечку свой заветный ключик.</w:t>
      </w:r>
      <w:r w:rsidR="00FB210D">
        <w:rPr>
          <w:rFonts w:ascii="Times New Roman" w:hAnsi="Times New Roman" w:cs="Times New Roman"/>
          <w:sz w:val="28"/>
          <w:szCs w:val="28"/>
        </w:rPr>
        <w:t xml:space="preserve"> 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любви раскрывается душа ребёнка, её разносторонние грани.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</w:t>
      </w:r>
      <w:r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воспитатель! И горжусь этим! Что это значит для меня?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 Каждый день общаться с детьми, открывая для себя новое. Все дети разные и потому прекрасные.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И детей нужно любить </w:t>
      </w:r>
      <w:proofErr w:type="gramStart"/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они есть! Воспитывать в них чувство собственного достоинства и ответственности  за себя и свои поступки. Хвалить, поощрять, одобрять, создавая положительную атмосферу вокруг ребёнка.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Меняется жизнь, 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растут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«расту»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вместе с ними. Никогда не стою на месте, а расту профессионально и продвигаюсь вперёд. Верю в возможности каждого своего воспитанника, в то доброе, что в нём заложено. Я 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F723D"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детства 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 в 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доброту, заботу и уважение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дру</w:t>
      </w:r>
      <w:r w:rsidR="001F723D" w:rsidRPr="001F7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гим,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723D"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уважение к родному дому, стране, детскому саду, Российской Армии.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Быть воспитателем в современных условиях сложно и ответственно, так как нужны не только всесторонние знания, опыт, но и огромное терпение, постоянно приходится находиться в творческом поиске, вносить в работу что-то новое. Моя профессия </w:t>
      </w:r>
      <w:proofErr w:type="gramStart"/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нужна</w:t>
      </w:r>
      <w:proofErr w:type="gramEnd"/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важна для современного общества, она даёт обществу детей, подготовленных к дальнейшей жизни, уверенных в себе, желающих учиться дальше.</w:t>
      </w:r>
    </w:p>
    <w:p w:rsidR="00F21417" w:rsidRPr="00F21417" w:rsidRDefault="00943505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21417"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свете нового Закона «Об Образовании», вступлением в силу ФГОС, Профессионального стандарта педагога, Морального кодекса профессиональной этики педагогических работников, профессия воспитателя становится более значимой, важной, ответственной. Она требует от педагогов повышения уровня своих знаний и квалификации.  Поэтому я учусь, повышаю свою квалификацию, занимаюсь самообразованием.</w:t>
      </w:r>
    </w:p>
    <w:p w:rsidR="001F723D" w:rsidRPr="001F723D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Свои занятия с детьми я  организую в форме игры, познавательной деятельности, творческой активности, учитывая индивидуальные </w:t>
      </w: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ребёнка. Ребёнок является полноценным участником образовательного процесса.</w:t>
      </w:r>
    </w:p>
    <w:p w:rsidR="00F21417" w:rsidRPr="00F21417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Я горжусь тем, что причастна к становлению личности, оказанию помощи родителям в адаптации детей к дальнейшей жизни в обществе.</w:t>
      </w:r>
    </w:p>
    <w:p w:rsidR="00F21417" w:rsidRPr="001F723D" w:rsidRDefault="00F21417" w:rsidP="001F723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Ребёнок – это самая главная ценность в моей педагогической деятельности, и я, как педагог, несу ответственность за то, чтобы ребёнок состоялся как личность! Своей задачей ставлю – развивать, обогащать личность ребёнка знаниями, умениями, эмоциями, жизненным опытом. Это не всегда легко, но я ищу, пробую, ошибаюсь, работаю над собой и радуюсь успехам!</w:t>
      </w:r>
    </w:p>
    <w:p w:rsidR="001F723D" w:rsidRPr="001F723D" w:rsidRDefault="00943505" w:rsidP="0094350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723D" w:rsidRPr="001F723D">
        <w:rPr>
          <w:rFonts w:ascii="Times New Roman" w:hAnsi="Times New Roman" w:cs="Times New Roman"/>
          <w:sz w:val="28"/>
          <w:szCs w:val="28"/>
        </w:rPr>
        <w:t>Детский сад – это мой дом, в котором меня ждут, любят, в который я спешу с интересными идеями и хорошим настроением.</w:t>
      </w:r>
    </w:p>
    <w:p w:rsidR="00943505" w:rsidRPr="00943505" w:rsidRDefault="00943505" w:rsidP="00943505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723D" w:rsidRPr="00943505">
        <w:rPr>
          <w:rFonts w:ascii="Times New Roman" w:hAnsi="Times New Roman" w:cs="Times New Roman"/>
          <w:sz w:val="28"/>
          <w:szCs w:val="28"/>
        </w:rPr>
        <w:t xml:space="preserve">Хочется закончить словами </w:t>
      </w:r>
      <w:r>
        <w:rPr>
          <w:rFonts w:ascii="Times New Roman" w:hAnsi="Times New Roman" w:cs="Times New Roman"/>
          <w:sz w:val="28"/>
          <w:szCs w:val="28"/>
        </w:rPr>
        <w:t>Максима Горького: «</w:t>
      </w:r>
      <w:r w:rsidRPr="00943505">
        <w:rPr>
          <w:rFonts w:ascii="Times New Roman" w:hAnsi="Times New Roman" w:cs="Times New Roman"/>
          <w:sz w:val="28"/>
          <w:szCs w:val="28"/>
        </w:rPr>
        <w:t>Детей должны воспитывать люди, которые по природе своей тяготеют к этому делу, требующему великой любви к ребяткам и великого терпения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3505">
        <w:rPr>
          <w:rFonts w:ascii="Times New Roman" w:hAnsi="Times New Roman" w:cs="Times New Roman"/>
          <w:sz w:val="28"/>
          <w:szCs w:val="28"/>
        </w:rPr>
        <w:t>.</w:t>
      </w:r>
    </w:p>
    <w:p w:rsidR="00943505" w:rsidRPr="00943505" w:rsidRDefault="00943505" w:rsidP="00943505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943505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 </w:t>
      </w:r>
    </w:p>
    <w:p w:rsidR="001F723D" w:rsidRPr="001F723D" w:rsidRDefault="001F723D" w:rsidP="001F72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23D" w:rsidRPr="00F21417" w:rsidRDefault="001F723D" w:rsidP="00F214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6A2DB6" w:rsidRDefault="006A2DB6"/>
    <w:sectPr w:rsidR="006A2DB6" w:rsidSect="006A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1417"/>
    <w:rsid w:val="001F1B83"/>
    <w:rsid w:val="001F4D23"/>
    <w:rsid w:val="001F723D"/>
    <w:rsid w:val="006472A3"/>
    <w:rsid w:val="006A2DB6"/>
    <w:rsid w:val="008B4288"/>
    <w:rsid w:val="00943505"/>
    <w:rsid w:val="00CD6DB1"/>
    <w:rsid w:val="00F21417"/>
    <w:rsid w:val="00FB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417"/>
  </w:style>
  <w:style w:type="paragraph" w:styleId="a4">
    <w:name w:val="Normal (Web)"/>
    <w:basedOn w:val="a"/>
    <w:uiPriority w:val="99"/>
    <w:semiHidden/>
    <w:unhideWhenUsed/>
    <w:rsid w:val="001F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2016-02-16T05:21:00Z</dcterms:created>
  <dcterms:modified xsi:type="dcterms:W3CDTF">2016-03-14T06:46:00Z</dcterms:modified>
</cp:coreProperties>
</file>