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8" w:rsidRDefault="00AC5478" w:rsidP="00AC5478">
      <w:pPr>
        <w:tabs>
          <w:tab w:val="left" w:pos="3975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AC5478" w:rsidRPr="00FE0E46" w:rsidRDefault="00AC5478" w:rsidP="00AC5478">
      <w:pPr>
        <w:tabs>
          <w:tab w:val="left" w:pos="3975"/>
        </w:tabs>
        <w:jc w:val="center"/>
        <w:rPr>
          <w:rFonts w:ascii="Times New Roman" w:hAnsi="Times New Roman"/>
          <w:b/>
          <w:sz w:val="40"/>
          <w:szCs w:val="40"/>
        </w:rPr>
      </w:pPr>
      <w:r w:rsidRPr="00FE0E46">
        <w:rPr>
          <w:rFonts w:ascii="Times New Roman" w:hAnsi="Times New Roman"/>
          <w:b/>
          <w:sz w:val="40"/>
          <w:szCs w:val="40"/>
        </w:rPr>
        <w:t>Игра «Пчелы и муха».</w:t>
      </w: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478" w:rsidRPr="00935F6A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F6A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звукоподражания, динамический слух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Материал: эмоциональные от</w:t>
      </w:r>
      <w:r>
        <w:rPr>
          <w:rFonts w:ascii="Times New Roman" w:hAnsi="Times New Roman"/>
          <w:sz w:val="28"/>
          <w:szCs w:val="28"/>
        </w:rPr>
        <w:t xml:space="preserve">крытки, карточки-модели </w:t>
      </w:r>
      <w:proofErr w:type="spellStart"/>
      <w:r>
        <w:rPr>
          <w:rFonts w:ascii="Times New Roman" w:hAnsi="Times New Roman"/>
          <w:sz w:val="28"/>
          <w:szCs w:val="28"/>
        </w:rPr>
        <w:t>ритмоинт</w:t>
      </w:r>
      <w:r w:rsidRPr="00F91032">
        <w:rPr>
          <w:rFonts w:ascii="Times New Roman" w:hAnsi="Times New Roman"/>
          <w:sz w:val="28"/>
          <w:szCs w:val="28"/>
        </w:rPr>
        <w:t>онаций</w:t>
      </w:r>
      <w:proofErr w:type="spellEnd"/>
      <w:r w:rsidRPr="00F91032">
        <w:rPr>
          <w:rFonts w:ascii="Times New Roman" w:hAnsi="Times New Roman"/>
          <w:sz w:val="28"/>
          <w:szCs w:val="28"/>
        </w:rPr>
        <w:t>, изображающие эмоции радости и тоски.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Образы: тоскующая муха и веселые пчелки.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игры: Предлагаю</w:t>
      </w:r>
      <w:r w:rsidRPr="00F91032">
        <w:rPr>
          <w:rFonts w:ascii="Times New Roman" w:hAnsi="Times New Roman"/>
          <w:sz w:val="28"/>
          <w:szCs w:val="28"/>
        </w:rPr>
        <w:t xml:space="preserve"> детям: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а) послушать рассказ;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б) послушать звукоподражания (тоскующая муха и веселые пчелки) на слоги «</w:t>
      </w:r>
      <w:proofErr w:type="spellStart"/>
      <w:r w:rsidRPr="00F91032">
        <w:rPr>
          <w:rFonts w:ascii="Times New Roman" w:hAnsi="Times New Roman"/>
          <w:sz w:val="28"/>
          <w:szCs w:val="28"/>
        </w:rPr>
        <w:t>зы</w:t>
      </w:r>
      <w:proofErr w:type="spellEnd"/>
      <w:r w:rsidRPr="00F91032">
        <w:rPr>
          <w:rFonts w:ascii="Times New Roman" w:hAnsi="Times New Roman"/>
          <w:sz w:val="28"/>
          <w:szCs w:val="28"/>
        </w:rPr>
        <w:t>» (муха), «</w:t>
      </w:r>
      <w:proofErr w:type="spellStart"/>
      <w:r w:rsidRPr="00F91032">
        <w:rPr>
          <w:rFonts w:ascii="Times New Roman" w:hAnsi="Times New Roman"/>
          <w:sz w:val="28"/>
          <w:szCs w:val="28"/>
        </w:rPr>
        <w:t>зум</w:t>
      </w:r>
      <w:proofErr w:type="spellEnd"/>
      <w:r w:rsidRPr="00F91032">
        <w:rPr>
          <w:rFonts w:ascii="Times New Roman" w:hAnsi="Times New Roman"/>
          <w:sz w:val="28"/>
          <w:szCs w:val="28"/>
        </w:rPr>
        <w:t>» или «</w:t>
      </w:r>
      <w:proofErr w:type="spellStart"/>
      <w:r w:rsidRPr="00F91032">
        <w:rPr>
          <w:rFonts w:ascii="Times New Roman" w:hAnsi="Times New Roman"/>
          <w:sz w:val="28"/>
          <w:szCs w:val="28"/>
        </w:rPr>
        <w:t>ж-жу</w:t>
      </w:r>
      <w:proofErr w:type="spellEnd"/>
      <w:r w:rsidRPr="00F91032">
        <w:rPr>
          <w:rFonts w:ascii="Times New Roman" w:hAnsi="Times New Roman"/>
          <w:sz w:val="28"/>
          <w:szCs w:val="28"/>
        </w:rPr>
        <w:t>» (пчелки) и выявить музыкальн</w:t>
      </w:r>
      <w:proofErr w:type="gramStart"/>
      <w:r w:rsidRPr="00F91032">
        <w:rPr>
          <w:rFonts w:ascii="Times New Roman" w:hAnsi="Times New Roman"/>
          <w:sz w:val="28"/>
          <w:szCs w:val="28"/>
        </w:rPr>
        <w:t>о-</w:t>
      </w:r>
      <w:proofErr w:type="gramEnd"/>
      <w:r w:rsidRPr="00F91032">
        <w:rPr>
          <w:rFonts w:ascii="Times New Roman" w:hAnsi="Times New Roman"/>
          <w:sz w:val="28"/>
          <w:szCs w:val="28"/>
        </w:rPr>
        <w:t xml:space="preserve"> сенсорные особенности их звучания (тихо, медленно, тоскливо, низко, грустно; быстро, высоко, громко, радостно, ликующе и т. д.);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 xml:space="preserve">в) рассмотреть </w:t>
      </w:r>
      <w:proofErr w:type="spellStart"/>
      <w:r>
        <w:rPr>
          <w:rFonts w:ascii="Times New Roman" w:hAnsi="Times New Roman"/>
          <w:sz w:val="28"/>
          <w:szCs w:val="28"/>
        </w:rPr>
        <w:t>ритмоинтонации</w:t>
      </w:r>
      <w:proofErr w:type="spellEnd"/>
      <w:r w:rsidRPr="00F91032">
        <w:rPr>
          <w:rFonts w:ascii="Times New Roman" w:hAnsi="Times New Roman"/>
          <w:sz w:val="28"/>
          <w:szCs w:val="28"/>
        </w:rPr>
        <w:t>, соответствующие ритмическим рисункам звукоподражаний, затем воспроизвести слоги, сопровождая их хлопками или другими звуковыми жестами;</w:t>
      </w: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г) по показу взрослого образно воспроизвести разговор мухи и пчелок с интонацией грусти, радости на слоги «</w:t>
      </w:r>
      <w:proofErr w:type="spellStart"/>
      <w:r w:rsidRPr="00F91032">
        <w:rPr>
          <w:rFonts w:ascii="Times New Roman" w:hAnsi="Times New Roman"/>
          <w:sz w:val="28"/>
          <w:szCs w:val="28"/>
        </w:rPr>
        <w:t>зы</w:t>
      </w:r>
      <w:proofErr w:type="spellEnd"/>
      <w:r w:rsidRPr="00F91032">
        <w:rPr>
          <w:rFonts w:ascii="Times New Roman" w:hAnsi="Times New Roman"/>
          <w:sz w:val="28"/>
          <w:szCs w:val="28"/>
        </w:rPr>
        <w:t>», «</w:t>
      </w:r>
      <w:proofErr w:type="spellStart"/>
      <w:r w:rsidRPr="00F91032">
        <w:rPr>
          <w:rFonts w:ascii="Times New Roman" w:hAnsi="Times New Roman"/>
          <w:sz w:val="28"/>
          <w:szCs w:val="28"/>
        </w:rPr>
        <w:t>зум</w:t>
      </w:r>
      <w:proofErr w:type="spellEnd"/>
      <w:r w:rsidRPr="00F91032">
        <w:rPr>
          <w:rFonts w:ascii="Times New Roman" w:hAnsi="Times New Roman"/>
          <w:sz w:val="28"/>
          <w:szCs w:val="28"/>
        </w:rPr>
        <w:t>» или «</w:t>
      </w:r>
      <w:proofErr w:type="spellStart"/>
      <w:r w:rsidRPr="00F91032">
        <w:rPr>
          <w:rFonts w:ascii="Times New Roman" w:hAnsi="Times New Roman"/>
          <w:sz w:val="28"/>
          <w:szCs w:val="28"/>
        </w:rPr>
        <w:t>ж-жу</w:t>
      </w:r>
      <w:proofErr w:type="spellEnd"/>
      <w:r w:rsidRPr="00F91032">
        <w:rPr>
          <w:rFonts w:ascii="Times New Roman" w:hAnsi="Times New Roman"/>
          <w:sz w:val="28"/>
          <w:szCs w:val="28"/>
        </w:rPr>
        <w:t>», обратить в</w:t>
      </w:r>
      <w:r>
        <w:rPr>
          <w:rFonts w:ascii="Times New Roman" w:hAnsi="Times New Roman"/>
          <w:sz w:val="28"/>
          <w:szCs w:val="28"/>
        </w:rPr>
        <w:t>нимание на характер исполнения.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Сюжет: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Музыкальный руководитель читает рассказ К. Ушинского, обращая внимание детей на образы веселых пчелок и тоскующей мухи: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>«Поздней осенью выдался славный денек, какие и весною на редкость: свинцовые тучи расс</w:t>
      </w:r>
      <w:r>
        <w:rPr>
          <w:rFonts w:ascii="Times New Roman" w:hAnsi="Times New Roman"/>
          <w:sz w:val="28"/>
          <w:szCs w:val="28"/>
        </w:rPr>
        <w:t>еялись, ветер улегся, солнце выгл</w:t>
      </w:r>
      <w:r w:rsidRPr="00F91032">
        <w:rPr>
          <w:rFonts w:ascii="Times New Roman" w:hAnsi="Times New Roman"/>
          <w:sz w:val="28"/>
          <w:szCs w:val="28"/>
        </w:rPr>
        <w:t>януло и смотрело так ласково, как будто прощалось с поблекшими растениями. Вызванные из ульев светом и теплом мохнатые пчелки, весело жужжа, перелетали с травки на травку не за медом (его уже негде было взять), а так себе, чтобы повеселиться и порасправить свои крылышки.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 xml:space="preserve">— Как вы глупы со своим весельем, — сказала им муха, которая тут же сидела на травке, </w:t>
      </w:r>
      <w:proofErr w:type="spellStart"/>
      <w:r w:rsidRPr="00F91032">
        <w:rPr>
          <w:rFonts w:ascii="Times New Roman" w:hAnsi="Times New Roman"/>
          <w:sz w:val="28"/>
          <w:szCs w:val="28"/>
        </w:rPr>
        <w:t>пригорюнясь</w:t>
      </w:r>
      <w:proofErr w:type="spellEnd"/>
      <w:r w:rsidRPr="00F91032">
        <w:rPr>
          <w:rFonts w:ascii="Times New Roman" w:hAnsi="Times New Roman"/>
          <w:sz w:val="28"/>
          <w:szCs w:val="28"/>
        </w:rPr>
        <w:t xml:space="preserve"> и опустив нос. — Разве вы не знаете, что это солнышко только на минуту и что, наверное, сегодня же начнется ветер, дождь, холод и нам всем придется пропасть. </w:t>
      </w:r>
    </w:p>
    <w:p w:rsidR="00AC5478" w:rsidRPr="00F91032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032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F91032">
        <w:rPr>
          <w:rFonts w:ascii="Times New Roman" w:hAnsi="Times New Roman"/>
          <w:sz w:val="28"/>
          <w:szCs w:val="28"/>
        </w:rPr>
        <w:t>Зум-зум-зум</w:t>
      </w:r>
      <w:proofErr w:type="spellEnd"/>
      <w:r w:rsidRPr="00F91032">
        <w:rPr>
          <w:rFonts w:ascii="Times New Roman" w:hAnsi="Times New Roman"/>
          <w:sz w:val="28"/>
          <w:szCs w:val="28"/>
        </w:rPr>
        <w:t>! Зачем же пропасть? — отвечали мухе веселые пчелки. — Мы повеселимся, пока светит солнышко, а как наступит непогода, спрячемся в свой теплый улей, где у нас много припасено меду».</w:t>
      </w: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</w:t>
      </w:r>
      <w:proofErr w:type="spellStart"/>
      <w:r>
        <w:rPr>
          <w:rFonts w:ascii="Times New Roman" w:hAnsi="Times New Roman"/>
          <w:sz w:val="28"/>
          <w:szCs w:val="28"/>
        </w:rPr>
        <w:t>пропевания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, я выбираю самую правильную «муху», остальные будут пчелки. Здесь во время пения я контролирую каждого ребенка в отдельности, прослушав мелодию «мухи». Но можно еще предложить ребятам - «пчелкам» спеть свою мелодию пчелок по одному.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  будут слушать друг друга и оценивать пение.</w:t>
      </w: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478" w:rsidRPr="005109F0" w:rsidRDefault="00AC5478" w:rsidP="00AC547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109F0">
        <w:rPr>
          <w:rFonts w:ascii="Times New Roman" w:hAnsi="Times New Roman"/>
          <w:b/>
          <w:sz w:val="40"/>
          <w:szCs w:val="40"/>
          <w:lang w:eastAsia="ru-RU"/>
        </w:rPr>
        <w:t>Игра «Воробей и ворона».</w:t>
      </w:r>
    </w:p>
    <w:p w:rsidR="00AC5478" w:rsidRPr="005109F0" w:rsidRDefault="00AC5478" w:rsidP="00AC547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Цель: развитие эмоциональности,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звуковысотности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ритмического слуха.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 xml:space="preserve">Материал: открытки и карточки-модели </w:t>
      </w:r>
      <w:proofErr w:type="spellStart"/>
      <w:r w:rsidRPr="009E62C6">
        <w:rPr>
          <w:rFonts w:ascii="Times New Roman" w:hAnsi="Times New Roman"/>
          <w:sz w:val="28"/>
          <w:szCs w:val="28"/>
          <w:lang w:eastAsia="ru-RU"/>
        </w:rPr>
        <w:t>ритмоинтонаций</w:t>
      </w:r>
      <w:proofErr w:type="spellEnd"/>
      <w:r w:rsidRPr="009E62C6">
        <w:rPr>
          <w:rFonts w:ascii="Times New Roman" w:hAnsi="Times New Roman"/>
          <w:sz w:val="28"/>
          <w:szCs w:val="28"/>
          <w:lang w:eastAsia="ru-RU"/>
        </w:rPr>
        <w:t>, изображающие эмоции взволнованности, важности, динамическая партитура.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Образы: важная ворона и взволнованный воробей.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Игровое задание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Предлагаем детям: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а) послушать рассказ;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б) послушать звукоподражания (разговор вороны и воробья) на слога «</w:t>
      </w:r>
      <w:proofErr w:type="spellStart"/>
      <w:proofErr w:type="gramStart"/>
      <w:r w:rsidRPr="009E62C6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proofErr w:type="gramEnd"/>
      <w:r w:rsidRPr="009E62C6">
        <w:rPr>
          <w:rFonts w:ascii="Times New Roman" w:hAnsi="Times New Roman"/>
          <w:sz w:val="28"/>
          <w:szCs w:val="28"/>
          <w:lang w:eastAsia="ru-RU"/>
        </w:rPr>
        <w:t>» (взволнованный воробей), «</w:t>
      </w:r>
      <w:proofErr w:type="spellStart"/>
      <w:r w:rsidRPr="009E62C6">
        <w:rPr>
          <w:rFonts w:ascii="Times New Roman" w:hAnsi="Times New Roman"/>
          <w:sz w:val="28"/>
          <w:szCs w:val="28"/>
          <w:lang w:eastAsia="ru-RU"/>
        </w:rPr>
        <w:t>кар-р</w:t>
      </w:r>
      <w:proofErr w:type="spellEnd"/>
      <w:r w:rsidRPr="009E62C6">
        <w:rPr>
          <w:rFonts w:ascii="Times New Roman" w:hAnsi="Times New Roman"/>
          <w:sz w:val="28"/>
          <w:szCs w:val="28"/>
          <w:lang w:eastAsia="ru-RU"/>
        </w:rPr>
        <w:t>» (важная ворона) с интонацией важности и взволнованности и выявить музыкально-сенсорные особенности их звучания (громко, медленно, важно, гордо; быстро, высоко, тихо, беспокойно, суетливо, тревожно, взволнованно и т. д.);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 xml:space="preserve">в) рассмотреть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ритмоинтонации</w:t>
      </w:r>
      <w:proofErr w:type="spellEnd"/>
      <w:r w:rsidRPr="009E62C6">
        <w:rPr>
          <w:rFonts w:ascii="Times New Roman" w:hAnsi="Times New Roman"/>
          <w:sz w:val="28"/>
          <w:szCs w:val="28"/>
          <w:lang w:eastAsia="ru-RU"/>
        </w:rPr>
        <w:t>, соответствующие ритмическим рисункам звукоподражаний, затем воспроизвести слоги, сопровождая их хлопками или другими звуковыми жестами;</w:t>
      </w: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г) по показу взрослого образно воспроизвести разговор вороны и воробья с интонацией важности, взволнованности на слоги «</w:t>
      </w:r>
      <w:proofErr w:type="spellStart"/>
      <w:proofErr w:type="gramStart"/>
      <w:r w:rsidRPr="009E62C6">
        <w:rPr>
          <w:rFonts w:ascii="Times New Roman" w:hAnsi="Times New Roman"/>
          <w:sz w:val="28"/>
          <w:szCs w:val="28"/>
          <w:lang w:eastAsia="ru-RU"/>
        </w:rPr>
        <w:t>чи</w:t>
      </w:r>
      <w:r>
        <w:rPr>
          <w:rFonts w:ascii="Times New Roman" w:hAnsi="Times New Roman"/>
          <w:sz w:val="28"/>
          <w:szCs w:val="28"/>
          <w:lang w:eastAsia="ru-RU"/>
        </w:rPr>
        <w:t>-рик</w:t>
      </w:r>
      <w:proofErr w:type="spellEnd"/>
      <w:proofErr w:type="gramEnd"/>
      <w:r w:rsidRPr="009E62C6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Pr="009E62C6">
        <w:rPr>
          <w:rFonts w:ascii="Times New Roman" w:hAnsi="Times New Roman"/>
          <w:sz w:val="28"/>
          <w:szCs w:val="28"/>
          <w:lang w:eastAsia="ru-RU"/>
        </w:rPr>
        <w:t>кар-р</w:t>
      </w:r>
      <w:proofErr w:type="spellEnd"/>
      <w:r w:rsidRPr="009E62C6">
        <w:rPr>
          <w:rFonts w:ascii="Times New Roman" w:hAnsi="Times New Roman"/>
          <w:sz w:val="28"/>
          <w:szCs w:val="28"/>
          <w:lang w:eastAsia="ru-RU"/>
        </w:rPr>
        <w:t>», обратить внимание на характер ис</w:t>
      </w:r>
      <w:r>
        <w:rPr>
          <w:rFonts w:ascii="Times New Roman" w:hAnsi="Times New Roman"/>
          <w:sz w:val="28"/>
          <w:szCs w:val="28"/>
          <w:lang w:eastAsia="ru-RU"/>
        </w:rPr>
        <w:t>полнения, затем пропеть мелодии.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9E62C6">
        <w:rPr>
          <w:rFonts w:ascii="Times New Roman" w:hAnsi="Times New Roman"/>
          <w:sz w:val="28"/>
          <w:szCs w:val="28"/>
          <w:lang w:eastAsia="ru-RU"/>
        </w:rPr>
        <w:t>) создать динамическую</w:t>
      </w:r>
      <w:r>
        <w:rPr>
          <w:rFonts w:ascii="Times New Roman" w:hAnsi="Times New Roman"/>
          <w:sz w:val="28"/>
          <w:szCs w:val="28"/>
          <w:lang w:eastAsia="ru-RU"/>
        </w:rPr>
        <w:t xml:space="preserve"> партит</w:t>
      </w:r>
      <w:r w:rsidRPr="009E62C6">
        <w:rPr>
          <w:rFonts w:ascii="Times New Roman" w:hAnsi="Times New Roman"/>
          <w:sz w:val="28"/>
          <w:szCs w:val="28"/>
          <w:lang w:eastAsia="ru-RU"/>
        </w:rPr>
        <w:t>уру звучания голосов птиц, выкладывая динамические круги в разной последовательности, воспроизвести разговор птиц по придуманной схеме, затем спеть.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Сюжет:</w:t>
      </w: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 xml:space="preserve">«Жил-был воробей. Он был очень шустрый, ведь чтобы прокормить свою семью, ему приходилось целыми днями летать и искать пишу. Особенно трудно ему было поздней осенью.      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>Однажды воробей, пролетая над городским парком, заметил рябину. Она была стройная, высокая, и все ее ветви были усыпаны спелыми, сочными красными ягодами. Это была самая лучшая находка воробья за последнее время. Он уселся на дерево и решил полакомиться. Откуда ни возьмись, с шумом, появилась большая черная ворона. Она важно летала над рябиной и, каркая, посматривала на воробья: «Это мои ягоды, не трогай их».</w:t>
      </w:r>
    </w:p>
    <w:p w:rsidR="00AC5478" w:rsidRPr="009E62C6" w:rsidRDefault="00AC5478" w:rsidP="00AC5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2C6">
        <w:rPr>
          <w:rFonts w:ascii="Times New Roman" w:hAnsi="Times New Roman"/>
          <w:sz w:val="28"/>
          <w:szCs w:val="28"/>
          <w:lang w:eastAsia="ru-RU"/>
        </w:rPr>
        <w:t xml:space="preserve">      Расстроился воробей, приуныл. Да и вспомнил своих голодных маленьких деток. Сидят они в гнезде и ждут своего отца с пищей. Что же делать, ведь ворона не уступит ему рябину? Подумал воробей, набрался смелости и быстро слетел с ветки. Он стал кружить вокруг вороны, не давая ей спуститься на дерево. Да так долго летал, что старая ворона устала и улетела прочь от дерева. Вот так маленький воробей победил и семью накормил досыта».</w:t>
      </w: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ind w:left="-1701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553325" cy="479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ind w:left="-1701" w:firstLine="1701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ind w:left="-1134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838950" cy="714375"/>
            <wp:effectExtent l="19050" t="0" r="0" b="0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AC5478" w:rsidRPr="005109F0" w:rsidRDefault="00AC5478" w:rsidP="00AC5478">
      <w:pPr>
        <w:spacing w:after="0" w:line="240" w:lineRule="auto"/>
        <w:ind w:left="-426" w:right="-426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rPr>
          <w:rFonts w:ascii="Times New Roman" w:hAnsi="Times New Roman"/>
          <w:sz w:val="36"/>
          <w:szCs w:val="36"/>
          <w:lang w:eastAsia="ru-RU"/>
        </w:rPr>
      </w:pPr>
    </w:p>
    <w:p w:rsidR="00AC5478" w:rsidRPr="00B66D22" w:rsidRDefault="00AC5478" w:rsidP="00AC5478">
      <w:pPr>
        <w:tabs>
          <w:tab w:val="right" w:pos="9355"/>
        </w:tabs>
        <w:ind w:left="-142"/>
        <w:rPr>
          <w:rFonts w:ascii="Times New Roman" w:hAnsi="Times New Roman"/>
          <w:sz w:val="28"/>
          <w:szCs w:val="28"/>
          <w:lang w:val="en-US"/>
        </w:rPr>
      </w:pPr>
      <w:r w:rsidRPr="00B66195">
        <w:rPr>
          <w:rFonts w:ascii="Times New Roman" w:hAnsi="Times New Roman"/>
          <w:sz w:val="48"/>
          <w:szCs w:val="48"/>
          <w:lang w:val="en-US"/>
        </w:rPr>
        <w:t xml:space="preserve">I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</w:p>
    <w:p w:rsidR="00AC5478" w:rsidRPr="004A3987" w:rsidRDefault="00AC5478" w:rsidP="00AC5478">
      <w:pPr>
        <w:rPr>
          <w:rFonts w:ascii="Times New Roman" w:hAnsi="Times New Roman"/>
          <w:sz w:val="28"/>
          <w:szCs w:val="28"/>
          <w:lang w:val="en-US"/>
        </w:rPr>
      </w:pPr>
    </w:p>
    <w:p w:rsidR="00AC5478" w:rsidRPr="006A0914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Default="00AC5478" w:rsidP="00AC5478">
      <w:pPr>
        <w:spacing w:after="0" w:line="240" w:lineRule="auto"/>
        <w:ind w:left="-1701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572375" cy="4314825"/>
            <wp:effectExtent l="19050" t="0" r="9525" b="0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ind w:left="-1134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819900" cy="752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AC5478" w:rsidRPr="00B66D22" w:rsidRDefault="00AC5478" w:rsidP="00AC5478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D22">
        <w:rPr>
          <w:rFonts w:ascii="Times New Roman" w:hAnsi="Times New Roman"/>
          <w:sz w:val="28"/>
          <w:szCs w:val="28"/>
          <w:lang w:eastAsia="ru-RU"/>
        </w:rPr>
        <w:t>Кар</w:t>
      </w:r>
      <w:r>
        <w:rPr>
          <w:rFonts w:ascii="Times New Roman" w:hAnsi="Times New Roman"/>
          <w:sz w:val="28"/>
          <w:szCs w:val="28"/>
          <w:lang w:eastAsia="ru-RU"/>
        </w:rPr>
        <w:t>-кар,   кар-кар,    кар-кар,    кар-кар,   кар-кар,    кар-кар,    кар-кар,   кар-кар.</w:t>
      </w: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Pr="00B66D22" w:rsidRDefault="00AC5478" w:rsidP="00AC5478">
      <w:pPr>
        <w:tabs>
          <w:tab w:val="right" w:pos="9355"/>
        </w:tabs>
        <w:ind w:left="-142"/>
        <w:rPr>
          <w:rFonts w:ascii="Times New Roman" w:hAnsi="Times New Roman"/>
          <w:sz w:val="28"/>
          <w:szCs w:val="28"/>
          <w:lang w:val="en-US"/>
        </w:rPr>
      </w:pPr>
      <w:r w:rsidRPr="00B66195">
        <w:rPr>
          <w:rFonts w:ascii="Times New Roman" w:hAnsi="Times New Roman"/>
          <w:sz w:val="48"/>
          <w:szCs w:val="48"/>
          <w:lang w:val="en-US"/>
        </w:rPr>
        <w:t xml:space="preserve">I   </w:t>
      </w:r>
      <w:r w:rsidRPr="00BF61B1">
        <w:rPr>
          <w:rFonts w:ascii="Times New Roman" w:hAnsi="Times New Roman"/>
          <w:sz w:val="48"/>
          <w:szCs w:val="48"/>
          <w:lang w:val="en-US"/>
        </w:rPr>
        <w:t xml:space="preserve">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proofErr w:type="gram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proofErr w:type="gram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</w:p>
    <w:p w:rsidR="00AC5478" w:rsidRPr="00B66D22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B66D22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Default="00AC5478" w:rsidP="00AC5478">
      <w:pPr>
        <w:spacing w:after="0" w:line="240" w:lineRule="auto"/>
        <w:ind w:left="-426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685925" cy="1866900"/>
            <wp:effectExtent l="19050" t="0" r="9525" b="0"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381500" cy="3905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ind w:left="-1134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838950" cy="714375"/>
            <wp:effectExtent l="19050" t="0" r="0" b="0"/>
            <wp:docPr id="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Pr="00C33070" w:rsidRDefault="00AC5478" w:rsidP="00AC5478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Pr="00C33070">
        <w:rPr>
          <w:rFonts w:ascii="Times New Roman" w:hAnsi="Times New Roman"/>
          <w:sz w:val="28"/>
          <w:szCs w:val="28"/>
          <w:lang w:eastAsia="ru-RU"/>
        </w:rPr>
        <w:t>Чи-рик</w:t>
      </w:r>
      <w:proofErr w:type="spellEnd"/>
      <w:r w:rsidRPr="00C3307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чи-рик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чи-рик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чи-рик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чи-рик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чи-рик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чи-рик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C5478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AC5478" w:rsidRPr="00B66D22" w:rsidRDefault="00AC5478" w:rsidP="00AC5478">
      <w:pPr>
        <w:tabs>
          <w:tab w:val="right" w:pos="9355"/>
        </w:tabs>
        <w:ind w:left="-142"/>
        <w:rPr>
          <w:rFonts w:ascii="Times New Roman" w:hAnsi="Times New Roman"/>
          <w:sz w:val="28"/>
          <w:szCs w:val="28"/>
          <w:lang w:val="en-US"/>
        </w:rPr>
      </w:pPr>
      <w:r w:rsidRPr="006228BC">
        <w:rPr>
          <w:rFonts w:ascii="Times New Roman" w:hAnsi="Times New Roman"/>
          <w:sz w:val="48"/>
          <w:szCs w:val="48"/>
        </w:rPr>
        <w:t xml:space="preserve">  </w:t>
      </w:r>
      <w:r>
        <w:rPr>
          <w:rFonts w:ascii="Times New Roman" w:hAnsi="Times New Roman"/>
          <w:sz w:val="48"/>
          <w:szCs w:val="48"/>
          <w:lang w:val="en-US"/>
        </w:rPr>
        <w:t xml:space="preserve">I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proofErr w:type="gram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proofErr w:type="gram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</w:p>
    <w:p w:rsidR="00AC5478" w:rsidRPr="00C33070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C33070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Default="00AC5478" w:rsidP="00AC5478">
      <w:pPr>
        <w:spacing w:after="0" w:line="240" w:lineRule="auto"/>
        <w:ind w:left="-1134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819900" cy="752475"/>
            <wp:effectExtent l="19050" t="0" r="0" b="0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Pr="0081550B" w:rsidRDefault="00AC5478" w:rsidP="00AC5478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Кар-кар,    кар-кар,   кар-кар,    кар-кар,    кар-кар,   кар-кар,    кар-кар,    кар-кар.</w:t>
      </w:r>
    </w:p>
    <w:p w:rsidR="00AC5478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AC5478" w:rsidRPr="00B66D22" w:rsidRDefault="00AC5478" w:rsidP="00AC5478">
      <w:pPr>
        <w:tabs>
          <w:tab w:val="right" w:pos="9355"/>
        </w:tabs>
        <w:ind w:left="-142"/>
        <w:rPr>
          <w:rFonts w:ascii="Times New Roman" w:hAnsi="Times New Roman"/>
          <w:sz w:val="28"/>
          <w:szCs w:val="28"/>
          <w:lang w:val="en-US"/>
        </w:rPr>
      </w:pPr>
      <w:r w:rsidRPr="00B66195">
        <w:rPr>
          <w:rFonts w:ascii="Times New Roman" w:hAnsi="Times New Roman"/>
          <w:sz w:val="48"/>
          <w:szCs w:val="48"/>
          <w:lang w:val="en-US"/>
        </w:rPr>
        <w:t xml:space="preserve">I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proofErr w:type="gramEnd"/>
      <w:r w:rsidRPr="00BF61B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BF61B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</w:p>
    <w:p w:rsidR="00AC5478" w:rsidRPr="0081550B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6A0914" w:rsidRDefault="00AC5478" w:rsidP="00AC5478">
      <w:pPr>
        <w:spacing w:after="0" w:line="240" w:lineRule="auto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Default="00AC5478" w:rsidP="00AC5478">
      <w:pPr>
        <w:spacing w:after="0" w:line="240" w:lineRule="auto"/>
        <w:ind w:left="-1701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7562850" cy="5619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ind w:left="-1134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858000" cy="752475"/>
            <wp:effectExtent l="19050" t="0" r="0" b="0"/>
            <wp:docPr id="1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78" w:rsidRPr="0081550B" w:rsidRDefault="00AC5478" w:rsidP="00AC5478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1550B">
        <w:rPr>
          <w:rFonts w:ascii="Times New Roman" w:hAnsi="Times New Roman"/>
          <w:sz w:val="28"/>
          <w:szCs w:val="28"/>
          <w:lang w:eastAsia="ru-RU"/>
        </w:rPr>
        <w:t>Кар-кар,</w:t>
      </w:r>
      <w:r>
        <w:rPr>
          <w:rFonts w:ascii="Times New Roman" w:hAnsi="Times New Roman"/>
          <w:sz w:val="28"/>
          <w:szCs w:val="28"/>
          <w:lang w:eastAsia="ru-RU"/>
        </w:rPr>
        <w:t xml:space="preserve">  кар-кар,    кар-кар,    кар-кар,   кар-кар,    кар-кар,   кар-кар,    кар-кар.</w:t>
      </w: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ind w:left="-284"/>
        <w:rPr>
          <w:rFonts w:ascii="Times New Roman" w:hAnsi="Times New Roman"/>
          <w:sz w:val="36"/>
          <w:szCs w:val="36"/>
          <w:lang w:eastAsia="ru-RU"/>
        </w:rPr>
      </w:pPr>
    </w:p>
    <w:p w:rsidR="00AC5478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C5478" w:rsidRPr="003B51F1" w:rsidRDefault="00AC5478" w:rsidP="00AC5478">
      <w:pPr>
        <w:tabs>
          <w:tab w:val="right" w:pos="9355"/>
        </w:tabs>
        <w:ind w:left="-142"/>
        <w:rPr>
          <w:rFonts w:ascii="Times New Roman" w:hAnsi="Times New Roman"/>
          <w:sz w:val="28"/>
          <w:szCs w:val="28"/>
          <w:lang w:val="en-US"/>
        </w:rPr>
      </w:pPr>
      <w:r w:rsidRPr="006228BC">
        <w:rPr>
          <w:rFonts w:ascii="Times New Roman" w:hAnsi="Times New Roman"/>
          <w:sz w:val="48"/>
          <w:szCs w:val="48"/>
        </w:rPr>
        <w:t xml:space="preserve"> </w:t>
      </w:r>
      <w:r w:rsidRPr="00B66195">
        <w:rPr>
          <w:rFonts w:ascii="Times New Roman" w:hAnsi="Times New Roman"/>
          <w:sz w:val="48"/>
          <w:szCs w:val="48"/>
          <w:lang w:val="en-US"/>
        </w:rPr>
        <w:t>I</w:t>
      </w:r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195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  <w:r w:rsidRPr="003B51F1">
        <w:rPr>
          <w:rFonts w:ascii="Times New Roman" w:hAnsi="Times New Roman"/>
          <w:sz w:val="48"/>
          <w:szCs w:val="48"/>
          <w:lang w:val="en-US"/>
        </w:rPr>
        <w:t xml:space="preserve">   </w:t>
      </w:r>
      <w:proofErr w:type="spellStart"/>
      <w:r w:rsidRPr="00B66D22">
        <w:rPr>
          <w:rFonts w:ascii="Times New Roman" w:hAnsi="Times New Roman"/>
          <w:sz w:val="48"/>
          <w:szCs w:val="48"/>
          <w:lang w:val="en-US"/>
        </w:rPr>
        <w:t>I</w:t>
      </w:r>
      <w:proofErr w:type="spellEnd"/>
    </w:p>
    <w:p w:rsidR="00AC5478" w:rsidRPr="00AC5478" w:rsidRDefault="00AC5478" w:rsidP="00AC5478">
      <w:pPr>
        <w:tabs>
          <w:tab w:val="left" w:pos="225"/>
        </w:tabs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AC5478" w:rsidRPr="003B51F1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3B51F1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AC5478" w:rsidRPr="003B51F1" w:rsidRDefault="00AC5478" w:rsidP="00AC547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en-US" w:eastAsia="ru-RU"/>
        </w:rPr>
      </w:pPr>
    </w:p>
    <w:p w:rsidR="00B85BDE" w:rsidRPr="00AC5478" w:rsidRDefault="00B85BDE" w:rsidP="00AC5478">
      <w:pPr>
        <w:ind w:left="-1701"/>
        <w:rPr>
          <w:lang w:val="en-US"/>
        </w:rPr>
      </w:pPr>
    </w:p>
    <w:sectPr w:rsidR="00B85BDE" w:rsidRPr="00AC5478" w:rsidSect="00AC54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478"/>
    <w:rsid w:val="00000FAD"/>
    <w:rsid w:val="00001F02"/>
    <w:rsid w:val="00004219"/>
    <w:rsid w:val="00005A3A"/>
    <w:rsid w:val="000062D7"/>
    <w:rsid w:val="0001322E"/>
    <w:rsid w:val="000132FA"/>
    <w:rsid w:val="000136E9"/>
    <w:rsid w:val="00020304"/>
    <w:rsid w:val="00020447"/>
    <w:rsid w:val="00020FA5"/>
    <w:rsid w:val="00023340"/>
    <w:rsid w:val="000275E1"/>
    <w:rsid w:val="00030A88"/>
    <w:rsid w:val="00031850"/>
    <w:rsid w:val="00033C86"/>
    <w:rsid w:val="000342D7"/>
    <w:rsid w:val="00036EBB"/>
    <w:rsid w:val="00045624"/>
    <w:rsid w:val="00046793"/>
    <w:rsid w:val="00055199"/>
    <w:rsid w:val="00060084"/>
    <w:rsid w:val="00060D37"/>
    <w:rsid w:val="0006648C"/>
    <w:rsid w:val="00066C9F"/>
    <w:rsid w:val="00071582"/>
    <w:rsid w:val="00072070"/>
    <w:rsid w:val="00075115"/>
    <w:rsid w:val="00077402"/>
    <w:rsid w:val="00077961"/>
    <w:rsid w:val="00080078"/>
    <w:rsid w:val="00080397"/>
    <w:rsid w:val="00080F86"/>
    <w:rsid w:val="00082FB1"/>
    <w:rsid w:val="0008571B"/>
    <w:rsid w:val="00087694"/>
    <w:rsid w:val="000904EE"/>
    <w:rsid w:val="0009124D"/>
    <w:rsid w:val="00091341"/>
    <w:rsid w:val="0009268A"/>
    <w:rsid w:val="00092EF1"/>
    <w:rsid w:val="00093AD6"/>
    <w:rsid w:val="00093B68"/>
    <w:rsid w:val="00094A2D"/>
    <w:rsid w:val="000951B9"/>
    <w:rsid w:val="00095948"/>
    <w:rsid w:val="000A0E8E"/>
    <w:rsid w:val="000A0F9C"/>
    <w:rsid w:val="000A3CE6"/>
    <w:rsid w:val="000A3D6F"/>
    <w:rsid w:val="000A4133"/>
    <w:rsid w:val="000A474E"/>
    <w:rsid w:val="000A47DC"/>
    <w:rsid w:val="000A5988"/>
    <w:rsid w:val="000A6997"/>
    <w:rsid w:val="000B1191"/>
    <w:rsid w:val="000B11D6"/>
    <w:rsid w:val="000B6735"/>
    <w:rsid w:val="000B758C"/>
    <w:rsid w:val="000C6267"/>
    <w:rsid w:val="000C73ED"/>
    <w:rsid w:val="000D175F"/>
    <w:rsid w:val="000D317F"/>
    <w:rsid w:val="000D362D"/>
    <w:rsid w:val="000D3D0E"/>
    <w:rsid w:val="000D617E"/>
    <w:rsid w:val="000D6829"/>
    <w:rsid w:val="000D787E"/>
    <w:rsid w:val="000E232A"/>
    <w:rsid w:val="000E4AB7"/>
    <w:rsid w:val="000E4F74"/>
    <w:rsid w:val="000E5286"/>
    <w:rsid w:val="000E5783"/>
    <w:rsid w:val="000E5C2A"/>
    <w:rsid w:val="000F4B89"/>
    <w:rsid w:val="001005B5"/>
    <w:rsid w:val="00101A4B"/>
    <w:rsid w:val="00102D94"/>
    <w:rsid w:val="00104FD4"/>
    <w:rsid w:val="001050BC"/>
    <w:rsid w:val="00105CC3"/>
    <w:rsid w:val="001069B7"/>
    <w:rsid w:val="00106CBD"/>
    <w:rsid w:val="001072A8"/>
    <w:rsid w:val="00110610"/>
    <w:rsid w:val="0011204C"/>
    <w:rsid w:val="0011217A"/>
    <w:rsid w:val="00115389"/>
    <w:rsid w:val="00115FF9"/>
    <w:rsid w:val="00120B78"/>
    <w:rsid w:val="00121F4D"/>
    <w:rsid w:val="0012405E"/>
    <w:rsid w:val="00125D3E"/>
    <w:rsid w:val="0012666B"/>
    <w:rsid w:val="00127154"/>
    <w:rsid w:val="00130FC8"/>
    <w:rsid w:val="00131BE4"/>
    <w:rsid w:val="001326CC"/>
    <w:rsid w:val="00135F15"/>
    <w:rsid w:val="00136FD6"/>
    <w:rsid w:val="001379F0"/>
    <w:rsid w:val="00141595"/>
    <w:rsid w:val="001430A9"/>
    <w:rsid w:val="00145C78"/>
    <w:rsid w:val="00147EE7"/>
    <w:rsid w:val="00151E6A"/>
    <w:rsid w:val="001529F4"/>
    <w:rsid w:val="00152E06"/>
    <w:rsid w:val="00153C36"/>
    <w:rsid w:val="00154F88"/>
    <w:rsid w:val="00155C78"/>
    <w:rsid w:val="0016223D"/>
    <w:rsid w:val="0016375D"/>
    <w:rsid w:val="00165963"/>
    <w:rsid w:val="00170CAB"/>
    <w:rsid w:val="00173D15"/>
    <w:rsid w:val="00175988"/>
    <w:rsid w:val="00175F49"/>
    <w:rsid w:val="001767EC"/>
    <w:rsid w:val="00177733"/>
    <w:rsid w:val="00180EC6"/>
    <w:rsid w:val="0018259F"/>
    <w:rsid w:val="00182849"/>
    <w:rsid w:val="00186466"/>
    <w:rsid w:val="00196933"/>
    <w:rsid w:val="001A0183"/>
    <w:rsid w:val="001A0B18"/>
    <w:rsid w:val="001A1696"/>
    <w:rsid w:val="001A4E51"/>
    <w:rsid w:val="001A5713"/>
    <w:rsid w:val="001A618B"/>
    <w:rsid w:val="001A7AEA"/>
    <w:rsid w:val="001B3A41"/>
    <w:rsid w:val="001B7406"/>
    <w:rsid w:val="001B75CD"/>
    <w:rsid w:val="001B76D9"/>
    <w:rsid w:val="001C147D"/>
    <w:rsid w:val="001C3986"/>
    <w:rsid w:val="001C3AAA"/>
    <w:rsid w:val="001C42D2"/>
    <w:rsid w:val="001C50E6"/>
    <w:rsid w:val="001C59AC"/>
    <w:rsid w:val="001C5F7B"/>
    <w:rsid w:val="001C63A2"/>
    <w:rsid w:val="001D2552"/>
    <w:rsid w:val="001E0DEC"/>
    <w:rsid w:val="001E2197"/>
    <w:rsid w:val="001E328C"/>
    <w:rsid w:val="001E3E99"/>
    <w:rsid w:val="001E42CF"/>
    <w:rsid w:val="001E6FB8"/>
    <w:rsid w:val="001F0B30"/>
    <w:rsid w:val="001F0BE7"/>
    <w:rsid w:val="001F2A15"/>
    <w:rsid w:val="001F4F6D"/>
    <w:rsid w:val="001F5454"/>
    <w:rsid w:val="001F64AD"/>
    <w:rsid w:val="0020267E"/>
    <w:rsid w:val="00205414"/>
    <w:rsid w:val="00210AAF"/>
    <w:rsid w:val="0021141D"/>
    <w:rsid w:val="0021190B"/>
    <w:rsid w:val="00213845"/>
    <w:rsid w:val="0021500C"/>
    <w:rsid w:val="002164F5"/>
    <w:rsid w:val="0022038C"/>
    <w:rsid w:val="00220F80"/>
    <w:rsid w:val="002278C2"/>
    <w:rsid w:val="00227FF1"/>
    <w:rsid w:val="00230346"/>
    <w:rsid w:val="00231681"/>
    <w:rsid w:val="0023244C"/>
    <w:rsid w:val="00232532"/>
    <w:rsid w:val="00232EAE"/>
    <w:rsid w:val="00233267"/>
    <w:rsid w:val="00235B8E"/>
    <w:rsid w:val="00236E0A"/>
    <w:rsid w:val="00237CF5"/>
    <w:rsid w:val="002404E5"/>
    <w:rsid w:val="002417D5"/>
    <w:rsid w:val="002426B1"/>
    <w:rsid w:val="00243536"/>
    <w:rsid w:val="002452BC"/>
    <w:rsid w:val="0024579F"/>
    <w:rsid w:val="00246676"/>
    <w:rsid w:val="00246708"/>
    <w:rsid w:val="002467EC"/>
    <w:rsid w:val="0024751A"/>
    <w:rsid w:val="00247B52"/>
    <w:rsid w:val="00247BD6"/>
    <w:rsid w:val="00251532"/>
    <w:rsid w:val="00253024"/>
    <w:rsid w:val="00253244"/>
    <w:rsid w:val="00253678"/>
    <w:rsid w:val="002536A4"/>
    <w:rsid w:val="00255A8B"/>
    <w:rsid w:val="00255CC3"/>
    <w:rsid w:val="00256945"/>
    <w:rsid w:val="002575F0"/>
    <w:rsid w:val="00257643"/>
    <w:rsid w:val="00257A0B"/>
    <w:rsid w:val="00257E1F"/>
    <w:rsid w:val="0026162D"/>
    <w:rsid w:val="002658C6"/>
    <w:rsid w:val="00266A75"/>
    <w:rsid w:val="002720B2"/>
    <w:rsid w:val="002726E9"/>
    <w:rsid w:val="00272F58"/>
    <w:rsid w:val="00277331"/>
    <w:rsid w:val="0028375F"/>
    <w:rsid w:val="00291D3E"/>
    <w:rsid w:val="002921CD"/>
    <w:rsid w:val="00292E3E"/>
    <w:rsid w:val="00294458"/>
    <w:rsid w:val="002A0DAC"/>
    <w:rsid w:val="002A17B3"/>
    <w:rsid w:val="002A4E18"/>
    <w:rsid w:val="002A512F"/>
    <w:rsid w:val="002A53D0"/>
    <w:rsid w:val="002A6A51"/>
    <w:rsid w:val="002A6AD2"/>
    <w:rsid w:val="002B4086"/>
    <w:rsid w:val="002B419D"/>
    <w:rsid w:val="002B4DD0"/>
    <w:rsid w:val="002B511E"/>
    <w:rsid w:val="002B6D04"/>
    <w:rsid w:val="002C1543"/>
    <w:rsid w:val="002C2990"/>
    <w:rsid w:val="002C5207"/>
    <w:rsid w:val="002D2BC6"/>
    <w:rsid w:val="002D447D"/>
    <w:rsid w:val="002D532D"/>
    <w:rsid w:val="002E1E71"/>
    <w:rsid w:val="002E2387"/>
    <w:rsid w:val="002E241A"/>
    <w:rsid w:val="002E60FE"/>
    <w:rsid w:val="002F3AEF"/>
    <w:rsid w:val="002F6148"/>
    <w:rsid w:val="002F6EE5"/>
    <w:rsid w:val="002F7786"/>
    <w:rsid w:val="00302B21"/>
    <w:rsid w:val="00303A38"/>
    <w:rsid w:val="00303CFE"/>
    <w:rsid w:val="00304645"/>
    <w:rsid w:val="00306B35"/>
    <w:rsid w:val="003101A0"/>
    <w:rsid w:val="0031071D"/>
    <w:rsid w:val="003115DF"/>
    <w:rsid w:val="0032135E"/>
    <w:rsid w:val="003220A5"/>
    <w:rsid w:val="00322239"/>
    <w:rsid w:val="00322BE0"/>
    <w:rsid w:val="003232F6"/>
    <w:rsid w:val="003238CB"/>
    <w:rsid w:val="003244D8"/>
    <w:rsid w:val="00324765"/>
    <w:rsid w:val="003318D2"/>
    <w:rsid w:val="00336251"/>
    <w:rsid w:val="003369E3"/>
    <w:rsid w:val="003371BC"/>
    <w:rsid w:val="003372DC"/>
    <w:rsid w:val="00340239"/>
    <w:rsid w:val="00340A8F"/>
    <w:rsid w:val="0034100F"/>
    <w:rsid w:val="00342D65"/>
    <w:rsid w:val="00347A5B"/>
    <w:rsid w:val="0035096F"/>
    <w:rsid w:val="00351BFE"/>
    <w:rsid w:val="00352EC2"/>
    <w:rsid w:val="00356ED1"/>
    <w:rsid w:val="00357FED"/>
    <w:rsid w:val="00361585"/>
    <w:rsid w:val="00361D35"/>
    <w:rsid w:val="00363765"/>
    <w:rsid w:val="00365ADB"/>
    <w:rsid w:val="003668B3"/>
    <w:rsid w:val="00366BE2"/>
    <w:rsid w:val="00366E40"/>
    <w:rsid w:val="00370028"/>
    <w:rsid w:val="00371A06"/>
    <w:rsid w:val="00372238"/>
    <w:rsid w:val="003730E1"/>
    <w:rsid w:val="00374E0A"/>
    <w:rsid w:val="0038079E"/>
    <w:rsid w:val="00380E71"/>
    <w:rsid w:val="00385A80"/>
    <w:rsid w:val="0038685A"/>
    <w:rsid w:val="003877AD"/>
    <w:rsid w:val="00387886"/>
    <w:rsid w:val="00392FAA"/>
    <w:rsid w:val="00395E87"/>
    <w:rsid w:val="00397301"/>
    <w:rsid w:val="003976DF"/>
    <w:rsid w:val="003A68C0"/>
    <w:rsid w:val="003B07DE"/>
    <w:rsid w:val="003B3452"/>
    <w:rsid w:val="003B4FC5"/>
    <w:rsid w:val="003B56A6"/>
    <w:rsid w:val="003B71FA"/>
    <w:rsid w:val="003C38ED"/>
    <w:rsid w:val="003C69AD"/>
    <w:rsid w:val="003C6D50"/>
    <w:rsid w:val="003C74C3"/>
    <w:rsid w:val="003D28A8"/>
    <w:rsid w:val="003D6EF7"/>
    <w:rsid w:val="003E0F1B"/>
    <w:rsid w:val="003E3D53"/>
    <w:rsid w:val="003E46B2"/>
    <w:rsid w:val="003E7818"/>
    <w:rsid w:val="003F04BA"/>
    <w:rsid w:val="003F0526"/>
    <w:rsid w:val="003F0D3A"/>
    <w:rsid w:val="003F3A49"/>
    <w:rsid w:val="003F3EFB"/>
    <w:rsid w:val="003F5273"/>
    <w:rsid w:val="003F6E16"/>
    <w:rsid w:val="004002CD"/>
    <w:rsid w:val="00405B92"/>
    <w:rsid w:val="004067CF"/>
    <w:rsid w:val="00411292"/>
    <w:rsid w:val="00412FBF"/>
    <w:rsid w:val="0041397B"/>
    <w:rsid w:val="004170A9"/>
    <w:rsid w:val="00420019"/>
    <w:rsid w:val="00421A4E"/>
    <w:rsid w:val="0042280C"/>
    <w:rsid w:val="00423E6C"/>
    <w:rsid w:val="0042478E"/>
    <w:rsid w:val="0042483B"/>
    <w:rsid w:val="004277C2"/>
    <w:rsid w:val="00427B40"/>
    <w:rsid w:val="0043119D"/>
    <w:rsid w:val="00431FD5"/>
    <w:rsid w:val="00432323"/>
    <w:rsid w:val="0043244E"/>
    <w:rsid w:val="00433B51"/>
    <w:rsid w:val="00434F61"/>
    <w:rsid w:val="00435499"/>
    <w:rsid w:val="00436052"/>
    <w:rsid w:val="00436B97"/>
    <w:rsid w:val="00437EA9"/>
    <w:rsid w:val="004412DC"/>
    <w:rsid w:val="004414DA"/>
    <w:rsid w:val="004423C7"/>
    <w:rsid w:val="00443BFA"/>
    <w:rsid w:val="00446137"/>
    <w:rsid w:val="00450093"/>
    <w:rsid w:val="00453653"/>
    <w:rsid w:val="004544AF"/>
    <w:rsid w:val="004568B6"/>
    <w:rsid w:val="00460A8C"/>
    <w:rsid w:val="00462162"/>
    <w:rsid w:val="00462D48"/>
    <w:rsid w:val="004637EF"/>
    <w:rsid w:val="00464316"/>
    <w:rsid w:val="0046741F"/>
    <w:rsid w:val="00467A48"/>
    <w:rsid w:val="00467E0E"/>
    <w:rsid w:val="004703F4"/>
    <w:rsid w:val="004710C4"/>
    <w:rsid w:val="004716EA"/>
    <w:rsid w:val="00472246"/>
    <w:rsid w:val="00473AD3"/>
    <w:rsid w:val="004756FC"/>
    <w:rsid w:val="004757AF"/>
    <w:rsid w:val="00477C12"/>
    <w:rsid w:val="00480CC5"/>
    <w:rsid w:val="00480FB1"/>
    <w:rsid w:val="0048229E"/>
    <w:rsid w:val="00485F5A"/>
    <w:rsid w:val="00487100"/>
    <w:rsid w:val="00490271"/>
    <w:rsid w:val="00491ECC"/>
    <w:rsid w:val="00494167"/>
    <w:rsid w:val="004964C1"/>
    <w:rsid w:val="00496F16"/>
    <w:rsid w:val="004A1479"/>
    <w:rsid w:val="004A361F"/>
    <w:rsid w:val="004A7B0B"/>
    <w:rsid w:val="004B085A"/>
    <w:rsid w:val="004B0ECA"/>
    <w:rsid w:val="004B1CFE"/>
    <w:rsid w:val="004B7394"/>
    <w:rsid w:val="004B74BA"/>
    <w:rsid w:val="004C3472"/>
    <w:rsid w:val="004C438F"/>
    <w:rsid w:val="004C6A90"/>
    <w:rsid w:val="004C6F53"/>
    <w:rsid w:val="004C75E2"/>
    <w:rsid w:val="004C78CD"/>
    <w:rsid w:val="004D0B61"/>
    <w:rsid w:val="004D23EA"/>
    <w:rsid w:val="004D5656"/>
    <w:rsid w:val="004D6C32"/>
    <w:rsid w:val="004D73B4"/>
    <w:rsid w:val="004E0EC7"/>
    <w:rsid w:val="004E49D3"/>
    <w:rsid w:val="004E4B7A"/>
    <w:rsid w:val="004E53E8"/>
    <w:rsid w:val="004E5872"/>
    <w:rsid w:val="004E60F9"/>
    <w:rsid w:val="004F0022"/>
    <w:rsid w:val="004F39BC"/>
    <w:rsid w:val="004F405A"/>
    <w:rsid w:val="004F5CD3"/>
    <w:rsid w:val="004F694E"/>
    <w:rsid w:val="004F6FA2"/>
    <w:rsid w:val="004F7E67"/>
    <w:rsid w:val="00505331"/>
    <w:rsid w:val="00506E23"/>
    <w:rsid w:val="005113BD"/>
    <w:rsid w:val="005120F5"/>
    <w:rsid w:val="005123AC"/>
    <w:rsid w:val="00516BE9"/>
    <w:rsid w:val="00520D9B"/>
    <w:rsid w:val="00521FB9"/>
    <w:rsid w:val="00523A96"/>
    <w:rsid w:val="0052496D"/>
    <w:rsid w:val="005251D3"/>
    <w:rsid w:val="00525599"/>
    <w:rsid w:val="00525E29"/>
    <w:rsid w:val="0052624C"/>
    <w:rsid w:val="0052696A"/>
    <w:rsid w:val="005313B9"/>
    <w:rsid w:val="00531781"/>
    <w:rsid w:val="00531F00"/>
    <w:rsid w:val="00531F4D"/>
    <w:rsid w:val="005327AE"/>
    <w:rsid w:val="00532CDC"/>
    <w:rsid w:val="00542E4C"/>
    <w:rsid w:val="00545619"/>
    <w:rsid w:val="0054607D"/>
    <w:rsid w:val="00551826"/>
    <w:rsid w:val="00552C59"/>
    <w:rsid w:val="0055689F"/>
    <w:rsid w:val="005630FA"/>
    <w:rsid w:val="00566E56"/>
    <w:rsid w:val="005707FD"/>
    <w:rsid w:val="00575279"/>
    <w:rsid w:val="0057761B"/>
    <w:rsid w:val="00581B82"/>
    <w:rsid w:val="00592624"/>
    <w:rsid w:val="005943BB"/>
    <w:rsid w:val="005949DD"/>
    <w:rsid w:val="005958AF"/>
    <w:rsid w:val="005968A8"/>
    <w:rsid w:val="005A021C"/>
    <w:rsid w:val="005A2354"/>
    <w:rsid w:val="005A3B94"/>
    <w:rsid w:val="005A4F19"/>
    <w:rsid w:val="005A5295"/>
    <w:rsid w:val="005A52B6"/>
    <w:rsid w:val="005A63B6"/>
    <w:rsid w:val="005A6F57"/>
    <w:rsid w:val="005A7E39"/>
    <w:rsid w:val="005B011D"/>
    <w:rsid w:val="005B1585"/>
    <w:rsid w:val="005B1DB0"/>
    <w:rsid w:val="005B58EF"/>
    <w:rsid w:val="005B60CE"/>
    <w:rsid w:val="005B66F3"/>
    <w:rsid w:val="005C0A35"/>
    <w:rsid w:val="005C3CCA"/>
    <w:rsid w:val="005C423D"/>
    <w:rsid w:val="005C451D"/>
    <w:rsid w:val="005C786F"/>
    <w:rsid w:val="005D24A7"/>
    <w:rsid w:val="005D4052"/>
    <w:rsid w:val="005D41D7"/>
    <w:rsid w:val="005D52C3"/>
    <w:rsid w:val="005D5895"/>
    <w:rsid w:val="005D74D3"/>
    <w:rsid w:val="005E079F"/>
    <w:rsid w:val="005E1D08"/>
    <w:rsid w:val="005E2BF5"/>
    <w:rsid w:val="005E38B0"/>
    <w:rsid w:val="005E3C5A"/>
    <w:rsid w:val="005E480B"/>
    <w:rsid w:val="005E5554"/>
    <w:rsid w:val="005E72E1"/>
    <w:rsid w:val="005E78B3"/>
    <w:rsid w:val="005F1B1B"/>
    <w:rsid w:val="005F1C09"/>
    <w:rsid w:val="005F1DC4"/>
    <w:rsid w:val="005F3D0D"/>
    <w:rsid w:val="005F5892"/>
    <w:rsid w:val="005F6B95"/>
    <w:rsid w:val="006013E5"/>
    <w:rsid w:val="00601D26"/>
    <w:rsid w:val="006027E7"/>
    <w:rsid w:val="006029C1"/>
    <w:rsid w:val="00603511"/>
    <w:rsid w:val="00605F38"/>
    <w:rsid w:val="00607240"/>
    <w:rsid w:val="00610056"/>
    <w:rsid w:val="00610357"/>
    <w:rsid w:val="006107FA"/>
    <w:rsid w:val="00611367"/>
    <w:rsid w:val="00613D14"/>
    <w:rsid w:val="00615D8A"/>
    <w:rsid w:val="006175B0"/>
    <w:rsid w:val="00617B20"/>
    <w:rsid w:val="00620A18"/>
    <w:rsid w:val="006221E5"/>
    <w:rsid w:val="00623249"/>
    <w:rsid w:val="00623C87"/>
    <w:rsid w:val="00624E7F"/>
    <w:rsid w:val="006319CA"/>
    <w:rsid w:val="0063224D"/>
    <w:rsid w:val="00635A99"/>
    <w:rsid w:val="00640DF0"/>
    <w:rsid w:val="00642BB6"/>
    <w:rsid w:val="00642F81"/>
    <w:rsid w:val="00650E60"/>
    <w:rsid w:val="00652A2F"/>
    <w:rsid w:val="00656968"/>
    <w:rsid w:val="00656EEF"/>
    <w:rsid w:val="00657FA3"/>
    <w:rsid w:val="006619EC"/>
    <w:rsid w:val="006624D5"/>
    <w:rsid w:val="00665422"/>
    <w:rsid w:val="00670B4A"/>
    <w:rsid w:val="00671EDB"/>
    <w:rsid w:val="00672732"/>
    <w:rsid w:val="00676BEE"/>
    <w:rsid w:val="00677420"/>
    <w:rsid w:val="00680160"/>
    <w:rsid w:val="00680492"/>
    <w:rsid w:val="00680911"/>
    <w:rsid w:val="006811F7"/>
    <w:rsid w:val="00687186"/>
    <w:rsid w:val="00687342"/>
    <w:rsid w:val="00687CC6"/>
    <w:rsid w:val="00687E18"/>
    <w:rsid w:val="00691F86"/>
    <w:rsid w:val="00692705"/>
    <w:rsid w:val="00693B30"/>
    <w:rsid w:val="00694CA7"/>
    <w:rsid w:val="00694E5A"/>
    <w:rsid w:val="0069660D"/>
    <w:rsid w:val="00697F2B"/>
    <w:rsid w:val="006A7639"/>
    <w:rsid w:val="006B0CAC"/>
    <w:rsid w:val="006B6E3C"/>
    <w:rsid w:val="006B77E2"/>
    <w:rsid w:val="006C1B73"/>
    <w:rsid w:val="006C288B"/>
    <w:rsid w:val="006C28E4"/>
    <w:rsid w:val="006C3491"/>
    <w:rsid w:val="006C6C02"/>
    <w:rsid w:val="006C7857"/>
    <w:rsid w:val="006D170B"/>
    <w:rsid w:val="006D7A21"/>
    <w:rsid w:val="006E0FD3"/>
    <w:rsid w:val="006E3310"/>
    <w:rsid w:val="006E369B"/>
    <w:rsid w:val="006E5BF6"/>
    <w:rsid w:val="006E6F78"/>
    <w:rsid w:val="006F0833"/>
    <w:rsid w:val="006F1579"/>
    <w:rsid w:val="006F237B"/>
    <w:rsid w:val="006F5F5C"/>
    <w:rsid w:val="006F70DE"/>
    <w:rsid w:val="007002BF"/>
    <w:rsid w:val="00700A31"/>
    <w:rsid w:val="00703AD2"/>
    <w:rsid w:val="00706A57"/>
    <w:rsid w:val="00707934"/>
    <w:rsid w:val="00712321"/>
    <w:rsid w:val="007126B7"/>
    <w:rsid w:val="007136C6"/>
    <w:rsid w:val="00713CA7"/>
    <w:rsid w:val="00717D5C"/>
    <w:rsid w:val="007218AD"/>
    <w:rsid w:val="007246A3"/>
    <w:rsid w:val="00724885"/>
    <w:rsid w:val="00725195"/>
    <w:rsid w:val="00726037"/>
    <w:rsid w:val="00730F74"/>
    <w:rsid w:val="00731E20"/>
    <w:rsid w:val="00732003"/>
    <w:rsid w:val="00734060"/>
    <w:rsid w:val="00735595"/>
    <w:rsid w:val="007368F0"/>
    <w:rsid w:val="00737556"/>
    <w:rsid w:val="00737DB7"/>
    <w:rsid w:val="00740B2D"/>
    <w:rsid w:val="00744989"/>
    <w:rsid w:val="00746890"/>
    <w:rsid w:val="00747993"/>
    <w:rsid w:val="0075157A"/>
    <w:rsid w:val="0075361F"/>
    <w:rsid w:val="007564D0"/>
    <w:rsid w:val="00760371"/>
    <w:rsid w:val="0076369F"/>
    <w:rsid w:val="00763ADB"/>
    <w:rsid w:val="00764176"/>
    <w:rsid w:val="00764367"/>
    <w:rsid w:val="00775765"/>
    <w:rsid w:val="0077588D"/>
    <w:rsid w:val="00780570"/>
    <w:rsid w:val="0078389D"/>
    <w:rsid w:val="007838FE"/>
    <w:rsid w:val="00783CF8"/>
    <w:rsid w:val="007915CC"/>
    <w:rsid w:val="00792C36"/>
    <w:rsid w:val="00796B53"/>
    <w:rsid w:val="007A05FE"/>
    <w:rsid w:val="007B1F15"/>
    <w:rsid w:val="007B2C68"/>
    <w:rsid w:val="007B402D"/>
    <w:rsid w:val="007C13FC"/>
    <w:rsid w:val="007C1D36"/>
    <w:rsid w:val="007C2537"/>
    <w:rsid w:val="007C2FA1"/>
    <w:rsid w:val="007C3396"/>
    <w:rsid w:val="007C4994"/>
    <w:rsid w:val="007C4BE7"/>
    <w:rsid w:val="007C56AF"/>
    <w:rsid w:val="007C62AE"/>
    <w:rsid w:val="007C79C5"/>
    <w:rsid w:val="007D38E7"/>
    <w:rsid w:val="007D7B20"/>
    <w:rsid w:val="007D7D02"/>
    <w:rsid w:val="007E06F5"/>
    <w:rsid w:val="007E1B92"/>
    <w:rsid w:val="007E4EC6"/>
    <w:rsid w:val="007F6493"/>
    <w:rsid w:val="007F73E1"/>
    <w:rsid w:val="008031AB"/>
    <w:rsid w:val="00803E78"/>
    <w:rsid w:val="00804302"/>
    <w:rsid w:val="00805EDE"/>
    <w:rsid w:val="00807287"/>
    <w:rsid w:val="0081020F"/>
    <w:rsid w:val="00813471"/>
    <w:rsid w:val="00814416"/>
    <w:rsid w:val="00817EF1"/>
    <w:rsid w:val="00820FB7"/>
    <w:rsid w:val="0082444A"/>
    <w:rsid w:val="00824E3C"/>
    <w:rsid w:val="008257E5"/>
    <w:rsid w:val="008265FA"/>
    <w:rsid w:val="0082716F"/>
    <w:rsid w:val="00827309"/>
    <w:rsid w:val="00827C64"/>
    <w:rsid w:val="0083117D"/>
    <w:rsid w:val="008319D6"/>
    <w:rsid w:val="00834CD2"/>
    <w:rsid w:val="0084396D"/>
    <w:rsid w:val="00853065"/>
    <w:rsid w:val="0085336E"/>
    <w:rsid w:val="0085587C"/>
    <w:rsid w:val="00857A80"/>
    <w:rsid w:val="00860BD3"/>
    <w:rsid w:val="00861694"/>
    <w:rsid w:val="008645F7"/>
    <w:rsid w:val="008661FC"/>
    <w:rsid w:val="00866642"/>
    <w:rsid w:val="008672E6"/>
    <w:rsid w:val="00867641"/>
    <w:rsid w:val="00872688"/>
    <w:rsid w:val="00874FEF"/>
    <w:rsid w:val="00875AFD"/>
    <w:rsid w:val="00877154"/>
    <w:rsid w:val="0087788F"/>
    <w:rsid w:val="00881DC4"/>
    <w:rsid w:val="008831F3"/>
    <w:rsid w:val="00883940"/>
    <w:rsid w:val="00883F07"/>
    <w:rsid w:val="008875D6"/>
    <w:rsid w:val="0088785E"/>
    <w:rsid w:val="00890888"/>
    <w:rsid w:val="00892B58"/>
    <w:rsid w:val="00894491"/>
    <w:rsid w:val="008957CF"/>
    <w:rsid w:val="00897259"/>
    <w:rsid w:val="008A19DE"/>
    <w:rsid w:val="008A26CB"/>
    <w:rsid w:val="008A3277"/>
    <w:rsid w:val="008A4F03"/>
    <w:rsid w:val="008B09C1"/>
    <w:rsid w:val="008B107A"/>
    <w:rsid w:val="008B2AE7"/>
    <w:rsid w:val="008B3DF7"/>
    <w:rsid w:val="008B40E9"/>
    <w:rsid w:val="008B474C"/>
    <w:rsid w:val="008B649E"/>
    <w:rsid w:val="008B7272"/>
    <w:rsid w:val="008C3449"/>
    <w:rsid w:val="008C379C"/>
    <w:rsid w:val="008C42CA"/>
    <w:rsid w:val="008C531B"/>
    <w:rsid w:val="008C54B1"/>
    <w:rsid w:val="008C6B87"/>
    <w:rsid w:val="008D2A31"/>
    <w:rsid w:val="008D2A8F"/>
    <w:rsid w:val="008D3621"/>
    <w:rsid w:val="008D3DDA"/>
    <w:rsid w:val="008D629E"/>
    <w:rsid w:val="008E31EE"/>
    <w:rsid w:val="008F4380"/>
    <w:rsid w:val="008F5E43"/>
    <w:rsid w:val="00900885"/>
    <w:rsid w:val="00910EC2"/>
    <w:rsid w:val="00912DC5"/>
    <w:rsid w:val="0091463B"/>
    <w:rsid w:val="00915933"/>
    <w:rsid w:val="00920812"/>
    <w:rsid w:val="00920DE1"/>
    <w:rsid w:val="009234CA"/>
    <w:rsid w:val="00924A12"/>
    <w:rsid w:val="00927198"/>
    <w:rsid w:val="0092755B"/>
    <w:rsid w:val="009336CB"/>
    <w:rsid w:val="0093759F"/>
    <w:rsid w:val="00937742"/>
    <w:rsid w:val="009418B1"/>
    <w:rsid w:val="009427C4"/>
    <w:rsid w:val="009427E0"/>
    <w:rsid w:val="009455F6"/>
    <w:rsid w:val="0094618F"/>
    <w:rsid w:val="00947E71"/>
    <w:rsid w:val="0095305A"/>
    <w:rsid w:val="009639A5"/>
    <w:rsid w:val="0096737D"/>
    <w:rsid w:val="0096753F"/>
    <w:rsid w:val="00967E01"/>
    <w:rsid w:val="00971C6D"/>
    <w:rsid w:val="00973702"/>
    <w:rsid w:val="009765D4"/>
    <w:rsid w:val="00976D1B"/>
    <w:rsid w:val="009803F6"/>
    <w:rsid w:val="009819AB"/>
    <w:rsid w:val="00982909"/>
    <w:rsid w:val="00982CFE"/>
    <w:rsid w:val="00984871"/>
    <w:rsid w:val="00985DDC"/>
    <w:rsid w:val="00986622"/>
    <w:rsid w:val="00986737"/>
    <w:rsid w:val="009925BA"/>
    <w:rsid w:val="00994790"/>
    <w:rsid w:val="00995969"/>
    <w:rsid w:val="009A0E97"/>
    <w:rsid w:val="009A1566"/>
    <w:rsid w:val="009A178B"/>
    <w:rsid w:val="009A31D7"/>
    <w:rsid w:val="009A3A50"/>
    <w:rsid w:val="009A4AB8"/>
    <w:rsid w:val="009A7099"/>
    <w:rsid w:val="009B7838"/>
    <w:rsid w:val="009C0BC8"/>
    <w:rsid w:val="009C180E"/>
    <w:rsid w:val="009C2C45"/>
    <w:rsid w:val="009C2CDE"/>
    <w:rsid w:val="009C5DDB"/>
    <w:rsid w:val="009D0FE9"/>
    <w:rsid w:val="009D2B00"/>
    <w:rsid w:val="009D515C"/>
    <w:rsid w:val="009D691D"/>
    <w:rsid w:val="009D71EE"/>
    <w:rsid w:val="009E0A82"/>
    <w:rsid w:val="009E5F81"/>
    <w:rsid w:val="009F2438"/>
    <w:rsid w:val="009F69C7"/>
    <w:rsid w:val="009F7CD8"/>
    <w:rsid w:val="00A00282"/>
    <w:rsid w:val="00A03FCB"/>
    <w:rsid w:val="00A06099"/>
    <w:rsid w:val="00A13C0C"/>
    <w:rsid w:val="00A15D7B"/>
    <w:rsid w:val="00A179E3"/>
    <w:rsid w:val="00A17AA8"/>
    <w:rsid w:val="00A216FA"/>
    <w:rsid w:val="00A24092"/>
    <w:rsid w:val="00A2492E"/>
    <w:rsid w:val="00A252D9"/>
    <w:rsid w:val="00A25F30"/>
    <w:rsid w:val="00A27699"/>
    <w:rsid w:val="00A308FB"/>
    <w:rsid w:val="00A31654"/>
    <w:rsid w:val="00A3235C"/>
    <w:rsid w:val="00A32F5D"/>
    <w:rsid w:val="00A33A04"/>
    <w:rsid w:val="00A36748"/>
    <w:rsid w:val="00A37DE0"/>
    <w:rsid w:val="00A40471"/>
    <w:rsid w:val="00A420FC"/>
    <w:rsid w:val="00A42631"/>
    <w:rsid w:val="00A434FE"/>
    <w:rsid w:val="00A43B40"/>
    <w:rsid w:val="00A50777"/>
    <w:rsid w:val="00A50CCE"/>
    <w:rsid w:val="00A53156"/>
    <w:rsid w:val="00A539F8"/>
    <w:rsid w:val="00A5562C"/>
    <w:rsid w:val="00A5588B"/>
    <w:rsid w:val="00A575DC"/>
    <w:rsid w:val="00A61502"/>
    <w:rsid w:val="00A61F3F"/>
    <w:rsid w:val="00A62813"/>
    <w:rsid w:val="00A66501"/>
    <w:rsid w:val="00A70228"/>
    <w:rsid w:val="00A707C8"/>
    <w:rsid w:val="00A70B99"/>
    <w:rsid w:val="00A70BF4"/>
    <w:rsid w:val="00A72A12"/>
    <w:rsid w:val="00A748C8"/>
    <w:rsid w:val="00A75C12"/>
    <w:rsid w:val="00A75F65"/>
    <w:rsid w:val="00A768B9"/>
    <w:rsid w:val="00A778A6"/>
    <w:rsid w:val="00A802D4"/>
    <w:rsid w:val="00A81989"/>
    <w:rsid w:val="00A82479"/>
    <w:rsid w:val="00A848B8"/>
    <w:rsid w:val="00A85BF6"/>
    <w:rsid w:val="00A86AA2"/>
    <w:rsid w:val="00A904C8"/>
    <w:rsid w:val="00A90531"/>
    <w:rsid w:val="00A91179"/>
    <w:rsid w:val="00A917C9"/>
    <w:rsid w:val="00A96791"/>
    <w:rsid w:val="00A97BC7"/>
    <w:rsid w:val="00AA6D5C"/>
    <w:rsid w:val="00AA6F30"/>
    <w:rsid w:val="00AA7878"/>
    <w:rsid w:val="00AA78E4"/>
    <w:rsid w:val="00AA7F19"/>
    <w:rsid w:val="00AB1AAB"/>
    <w:rsid w:val="00AB2307"/>
    <w:rsid w:val="00AB3CE3"/>
    <w:rsid w:val="00AB3E7C"/>
    <w:rsid w:val="00AB488A"/>
    <w:rsid w:val="00AB6EBE"/>
    <w:rsid w:val="00AC22EF"/>
    <w:rsid w:val="00AC2985"/>
    <w:rsid w:val="00AC5478"/>
    <w:rsid w:val="00AC5A03"/>
    <w:rsid w:val="00AC5E39"/>
    <w:rsid w:val="00AD259A"/>
    <w:rsid w:val="00AD2E26"/>
    <w:rsid w:val="00AD4827"/>
    <w:rsid w:val="00AD4C8A"/>
    <w:rsid w:val="00AD50B6"/>
    <w:rsid w:val="00AD63A4"/>
    <w:rsid w:val="00AD68F8"/>
    <w:rsid w:val="00AE1A75"/>
    <w:rsid w:val="00AE1F3B"/>
    <w:rsid w:val="00AE1FC0"/>
    <w:rsid w:val="00AE366A"/>
    <w:rsid w:val="00AE551F"/>
    <w:rsid w:val="00AE6734"/>
    <w:rsid w:val="00AF14CC"/>
    <w:rsid w:val="00AF243C"/>
    <w:rsid w:val="00AF4F17"/>
    <w:rsid w:val="00AF5AB2"/>
    <w:rsid w:val="00AF672E"/>
    <w:rsid w:val="00AF7AF1"/>
    <w:rsid w:val="00B00484"/>
    <w:rsid w:val="00B02F69"/>
    <w:rsid w:val="00B0331E"/>
    <w:rsid w:val="00B034E4"/>
    <w:rsid w:val="00B052A5"/>
    <w:rsid w:val="00B06535"/>
    <w:rsid w:val="00B10546"/>
    <w:rsid w:val="00B12A55"/>
    <w:rsid w:val="00B13736"/>
    <w:rsid w:val="00B13964"/>
    <w:rsid w:val="00B14A7A"/>
    <w:rsid w:val="00B15051"/>
    <w:rsid w:val="00B16DB1"/>
    <w:rsid w:val="00B21C07"/>
    <w:rsid w:val="00B23795"/>
    <w:rsid w:val="00B24A53"/>
    <w:rsid w:val="00B24E20"/>
    <w:rsid w:val="00B2511E"/>
    <w:rsid w:val="00B257C5"/>
    <w:rsid w:val="00B27A31"/>
    <w:rsid w:val="00B31AD8"/>
    <w:rsid w:val="00B33154"/>
    <w:rsid w:val="00B336DF"/>
    <w:rsid w:val="00B4170C"/>
    <w:rsid w:val="00B42323"/>
    <w:rsid w:val="00B47DB3"/>
    <w:rsid w:val="00B47FE7"/>
    <w:rsid w:val="00B50B8A"/>
    <w:rsid w:val="00B51796"/>
    <w:rsid w:val="00B5238C"/>
    <w:rsid w:val="00B54316"/>
    <w:rsid w:val="00B55A1C"/>
    <w:rsid w:val="00B6082C"/>
    <w:rsid w:val="00B63C74"/>
    <w:rsid w:val="00B65906"/>
    <w:rsid w:val="00B67088"/>
    <w:rsid w:val="00B672C5"/>
    <w:rsid w:val="00B67689"/>
    <w:rsid w:val="00B67A70"/>
    <w:rsid w:val="00B70638"/>
    <w:rsid w:val="00B73141"/>
    <w:rsid w:val="00B7380C"/>
    <w:rsid w:val="00B750A6"/>
    <w:rsid w:val="00B76B8F"/>
    <w:rsid w:val="00B7727F"/>
    <w:rsid w:val="00B84F2D"/>
    <w:rsid w:val="00B85BDE"/>
    <w:rsid w:val="00B86C5A"/>
    <w:rsid w:val="00B86F76"/>
    <w:rsid w:val="00B87D8C"/>
    <w:rsid w:val="00B92715"/>
    <w:rsid w:val="00B92D2F"/>
    <w:rsid w:val="00B93379"/>
    <w:rsid w:val="00B93550"/>
    <w:rsid w:val="00B95DF4"/>
    <w:rsid w:val="00B96330"/>
    <w:rsid w:val="00BA28F1"/>
    <w:rsid w:val="00BA3AF0"/>
    <w:rsid w:val="00BA3D0B"/>
    <w:rsid w:val="00BA5107"/>
    <w:rsid w:val="00BA55B2"/>
    <w:rsid w:val="00BA5723"/>
    <w:rsid w:val="00BA5FC8"/>
    <w:rsid w:val="00BA6461"/>
    <w:rsid w:val="00BA738E"/>
    <w:rsid w:val="00BB1B57"/>
    <w:rsid w:val="00BB1C59"/>
    <w:rsid w:val="00BB7B00"/>
    <w:rsid w:val="00BC0741"/>
    <w:rsid w:val="00BC27E6"/>
    <w:rsid w:val="00BC3DB9"/>
    <w:rsid w:val="00BD111B"/>
    <w:rsid w:val="00BD6323"/>
    <w:rsid w:val="00BD6571"/>
    <w:rsid w:val="00BD7B1E"/>
    <w:rsid w:val="00BE2E98"/>
    <w:rsid w:val="00BE525E"/>
    <w:rsid w:val="00BE5418"/>
    <w:rsid w:val="00BF14DB"/>
    <w:rsid w:val="00BF2435"/>
    <w:rsid w:val="00BF5869"/>
    <w:rsid w:val="00BF5B15"/>
    <w:rsid w:val="00BF6F47"/>
    <w:rsid w:val="00BF7B61"/>
    <w:rsid w:val="00C0167E"/>
    <w:rsid w:val="00C01DAA"/>
    <w:rsid w:val="00C02C1C"/>
    <w:rsid w:val="00C02CCC"/>
    <w:rsid w:val="00C02FCB"/>
    <w:rsid w:val="00C05D8E"/>
    <w:rsid w:val="00C075B1"/>
    <w:rsid w:val="00C0766F"/>
    <w:rsid w:val="00C07C18"/>
    <w:rsid w:val="00C11139"/>
    <w:rsid w:val="00C11613"/>
    <w:rsid w:val="00C13937"/>
    <w:rsid w:val="00C142E7"/>
    <w:rsid w:val="00C169F6"/>
    <w:rsid w:val="00C17F8F"/>
    <w:rsid w:val="00C2027D"/>
    <w:rsid w:val="00C251A8"/>
    <w:rsid w:val="00C25ABF"/>
    <w:rsid w:val="00C27C0A"/>
    <w:rsid w:val="00C30CD7"/>
    <w:rsid w:val="00C324A1"/>
    <w:rsid w:val="00C32534"/>
    <w:rsid w:val="00C32A81"/>
    <w:rsid w:val="00C33686"/>
    <w:rsid w:val="00C33CE0"/>
    <w:rsid w:val="00C346EE"/>
    <w:rsid w:val="00C3527C"/>
    <w:rsid w:val="00C356E1"/>
    <w:rsid w:val="00C35771"/>
    <w:rsid w:val="00C36699"/>
    <w:rsid w:val="00C36DFB"/>
    <w:rsid w:val="00C40EF0"/>
    <w:rsid w:val="00C410F5"/>
    <w:rsid w:val="00C41482"/>
    <w:rsid w:val="00C461A4"/>
    <w:rsid w:val="00C475B8"/>
    <w:rsid w:val="00C5077F"/>
    <w:rsid w:val="00C5080E"/>
    <w:rsid w:val="00C52C2A"/>
    <w:rsid w:val="00C562CD"/>
    <w:rsid w:val="00C5716F"/>
    <w:rsid w:val="00C57DF7"/>
    <w:rsid w:val="00C61121"/>
    <w:rsid w:val="00C63A6C"/>
    <w:rsid w:val="00C63E45"/>
    <w:rsid w:val="00C65D6F"/>
    <w:rsid w:val="00C6664A"/>
    <w:rsid w:val="00C67BC7"/>
    <w:rsid w:val="00C70F7E"/>
    <w:rsid w:val="00C725CA"/>
    <w:rsid w:val="00C73CF4"/>
    <w:rsid w:val="00C74A38"/>
    <w:rsid w:val="00C762A3"/>
    <w:rsid w:val="00C807F0"/>
    <w:rsid w:val="00C836AE"/>
    <w:rsid w:val="00C843FF"/>
    <w:rsid w:val="00C84C23"/>
    <w:rsid w:val="00C90704"/>
    <w:rsid w:val="00C920E4"/>
    <w:rsid w:val="00C92147"/>
    <w:rsid w:val="00C93D15"/>
    <w:rsid w:val="00C94680"/>
    <w:rsid w:val="00C96D7E"/>
    <w:rsid w:val="00CA0299"/>
    <w:rsid w:val="00CA20CA"/>
    <w:rsid w:val="00CA2810"/>
    <w:rsid w:val="00CA399D"/>
    <w:rsid w:val="00CA560B"/>
    <w:rsid w:val="00CA5ACC"/>
    <w:rsid w:val="00CB6980"/>
    <w:rsid w:val="00CC10A1"/>
    <w:rsid w:val="00CC7972"/>
    <w:rsid w:val="00CD54B4"/>
    <w:rsid w:val="00CD720A"/>
    <w:rsid w:val="00CD76D0"/>
    <w:rsid w:val="00CD7F55"/>
    <w:rsid w:val="00CE1AF9"/>
    <w:rsid w:val="00CE2339"/>
    <w:rsid w:val="00CE355C"/>
    <w:rsid w:val="00CE3E7B"/>
    <w:rsid w:val="00CE40E4"/>
    <w:rsid w:val="00CE5BA5"/>
    <w:rsid w:val="00CE7CA1"/>
    <w:rsid w:val="00CF041D"/>
    <w:rsid w:val="00CF154A"/>
    <w:rsid w:val="00CF6562"/>
    <w:rsid w:val="00D00DDB"/>
    <w:rsid w:val="00D01A78"/>
    <w:rsid w:val="00D07722"/>
    <w:rsid w:val="00D108E1"/>
    <w:rsid w:val="00D10F19"/>
    <w:rsid w:val="00D152D7"/>
    <w:rsid w:val="00D15AFA"/>
    <w:rsid w:val="00D170ED"/>
    <w:rsid w:val="00D17B4C"/>
    <w:rsid w:val="00D226B2"/>
    <w:rsid w:val="00D22933"/>
    <w:rsid w:val="00D22DCB"/>
    <w:rsid w:val="00D22FC7"/>
    <w:rsid w:val="00D23DD2"/>
    <w:rsid w:val="00D256F9"/>
    <w:rsid w:val="00D265E1"/>
    <w:rsid w:val="00D2731E"/>
    <w:rsid w:val="00D27BFF"/>
    <w:rsid w:val="00D32FE7"/>
    <w:rsid w:val="00D33990"/>
    <w:rsid w:val="00D35561"/>
    <w:rsid w:val="00D3610B"/>
    <w:rsid w:val="00D3628A"/>
    <w:rsid w:val="00D3631A"/>
    <w:rsid w:val="00D40924"/>
    <w:rsid w:val="00D4394F"/>
    <w:rsid w:val="00D44966"/>
    <w:rsid w:val="00D44C6C"/>
    <w:rsid w:val="00D45364"/>
    <w:rsid w:val="00D463F5"/>
    <w:rsid w:val="00D47BC8"/>
    <w:rsid w:val="00D503AC"/>
    <w:rsid w:val="00D54A7A"/>
    <w:rsid w:val="00D56350"/>
    <w:rsid w:val="00D61667"/>
    <w:rsid w:val="00D6204D"/>
    <w:rsid w:val="00D62D49"/>
    <w:rsid w:val="00D63D47"/>
    <w:rsid w:val="00D66183"/>
    <w:rsid w:val="00D66F4C"/>
    <w:rsid w:val="00D73DEF"/>
    <w:rsid w:val="00D8049F"/>
    <w:rsid w:val="00D84B27"/>
    <w:rsid w:val="00D85DC1"/>
    <w:rsid w:val="00D86114"/>
    <w:rsid w:val="00D8765B"/>
    <w:rsid w:val="00D87DBB"/>
    <w:rsid w:val="00D91BD9"/>
    <w:rsid w:val="00D92714"/>
    <w:rsid w:val="00D931E5"/>
    <w:rsid w:val="00D953E7"/>
    <w:rsid w:val="00D95605"/>
    <w:rsid w:val="00D95637"/>
    <w:rsid w:val="00D95AC0"/>
    <w:rsid w:val="00D967F6"/>
    <w:rsid w:val="00D97EE6"/>
    <w:rsid w:val="00DA3294"/>
    <w:rsid w:val="00DB0676"/>
    <w:rsid w:val="00DB0C53"/>
    <w:rsid w:val="00DB0ED2"/>
    <w:rsid w:val="00DB2FB5"/>
    <w:rsid w:val="00DB3F21"/>
    <w:rsid w:val="00DB5302"/>
    <w:rsid w:val="00DB5F33"/>
    <w:rsid w:val="00DC17C3"/>
    <w:rsid w:val="00DC3CA4"/>
    <w:rsid w:val="00DC6298"/>
    <w:rsid w:val="00DC7B4B"/>
    <w:rsid w:val="00DC7BB2"/>
    <w:rsid w:val="00DD02BF"/>
    <w:rsid w:val="00DD2F3E"/>
    <w:rsid w:val="00DD3274"/>
    <w:rsid w:val="00DD5132"/>
    <w:rsid w:val="00DD577D"/>
    <w:rsid w:val="00DE1040"/>
    <w:rsid w:val="00DE332F"/>
    <w:rsid w:val="00DE4D4D"/>
    <w:rsid w:val="00DE7B08"/>
    <w:rsid w:val="00DF4E49"/>
    <w:rsid w:val="00DF7714"/>
    <w:rsid w:val="00E02C9A"/>
    <w:rsid w:val="00E0520C"/>
    <w:rsid w:val="00E06C39"/>
    <w:rsid w:val="00E07E2C"/>
    <w:rsid w:val="00E1047E"/>
    <w:rsid w:val="00E12769"/>
    <w:rsid w:val="00E129C8"/>
    <w:rsid w:val="00E1508E"/>
    <w:rsid w:val="00E2153D"/>
    <w:rsid w:val="00E22778"/>
    <w:rsid w:val="00E23A19"/>
    <w:rsid w:val="00E23BA0"/>
    <w:rsid w:val="00E23E00"/>
    <w:rsid w:val="00E24BA2"/>
    <w:rsid w:val="00E25863"/>
    <w:rsid w:val="00E346B7"/>
    <w:rsid w:val="00E42872"/>
    <w:rsid w:val="00E4338B"/>
    <w:rsid w:val="00E44C1D"/>
    <w:rsid w:val="00E5554A"/>
    <w:rsid w:val="00E601CD"/>
    <w:rsid w:val="00E60F9A"/>
    <w:rsid w:val="00E61049"/>
    <w:rsid w:val="00E636BD"/>
    <w:rsid w:val="00E64A4E"/>
    <w:rsid w:val="00E6603D"/>
    <w:rsid w:val="00E67102"/>
    <w:rsid w:val="00E7008E"/>
    <w:rsid w:val="00E80DBD"/>
    <w:rsid w:val="00E823A4"/>
    <w:rsid w:val="00E87B9A"/>
    <w:rsid w:val="00E90858"/>
    <w:rsid w:val="00E90EA8"/>
    <w:rsid w:val="00E96FB0"/>
    <w:rsid w:val="00EA17A4"/>
    <w:rsid w:val="00EA2A36"/>
    <w:rsid w:val="00EA6306"/>
    <w:rsid w:val="00EA6734"/>
    <w:rsid w:val="00EA7FBE"/>
    <w:rsid w:val="00EB105D"/>
    <w:rsid w:val="00EB2747"/>
    <w:rsid w:val="00EB34A3"/>
    <w:rsid w:val="00EB3DC3"/>
    <w:rsid w:val="00EB455B"/>
    <w:rsid w:val="00EB78B3"/>
    <w:rsid w:val="00EC40DA"/>
    <w:rsid w:val="00EC454F"/>
    <w:rsid w:val="00EC61C7"/>
    <w:rsid w:val="00ED2B21"/>
    <w:rsid w:val="00ED2E88"/>
    <w:rsid w:val="00ED306B"/>
    <w:rsid w:val="00ED5013"/>
    <w:rsid w:val="00ED5D1F"/>
    <w:rsid w:val="00ED5FD9"/>
    <w:rsid w:val="00ED78BC"/>
    <w:rsid w:val="00EE2C2D"/>
    <w:rsid w:val="00EE3BF1"/>
    <w:rsid w:val="00EE651D"/>
    <w:rsid w:val="00EE7CA9"/>
    <w:rsid w:val="00EF739D"/>
    <w:rsid w:val="00EF7846"/>
    <w:rsid w:val="00F01530"/>
    <w:rsid w:val="00F0521D"/>
    <w:rsid w:val="00F0786C"/>
    <w:rsid w:val="00F10936"/>
    <w:rsid w:val="00F1358A"/>
    <w:rsid w:val="00F13B52"/>
    <w:rsid w:val="00F15CE0"/>
    <w:rsid w:val="00F16148"/>
    <w:rsid w:val="00F1736C"/>
    <w:rsid w:val="00F1786B"/>
    <w:rsid w:val="00F202B4"/>
    <w:rsid w:val="00F2043B"/>
    <w:rsid w:val="00F20E7F"/>
    <w:rsid w:val="00F21C87"/>
    <w:rsid w:val="00F25089"/>
    <w:rsid w:val="00F26343"/>
    <w:rsid w:val="00F2731D"/>
    <w:rsid w:val="00F33D0F"/>
    <w:rsid w:val="00F357BF"/>
    <w:rsid w:val="00F35899"/>
    <w:rsid w:val="00F4119D"/>
    <w:rsid w:val="00F42046"/>
    <w:rsid w:val="00F42337"/>
    <w:rsid w:val="00F46665"/>
    <w:rsid w:val="00F47689"/>
    <w:rsid w:val="00F51856"/>
    <w:rsid w:val="00F541D6"/>
    <w:rsid w:val="00F548E3"/>
    <w:rsid w:val="00F550EE"/>
    <w:rsid w:val="00F60100"/>
    <w:rsid w:val="00F61E6A"/>
    <w:rsid w:val="00F6418E"/>
    <w:rsid w:val="00F6728C"/>
    <w:rsid w:val="00F70AF6"/>
    <w:rsid w:val="00F71636"/>
    <w:rsid w:val="00F72A93"/>
    <w:rsid w:val="00F72C94"/>
    <w:rsid w:val="00F730F9"/>
    <w:rsid w:val="00F733E4"/>
    <w:rsid w:val="00F82E10"/>
    <w:rsid w:val="00F82E9E"/>
    <w:rsid w:val="00F84192"/>
    <w:rsid w:val="00F8431A"/>
    <w:rsid w:val="00F865AD"/>
    <w:rsid w:val="00F86BF8"/>
    <w:rsid w:val="00F91541"/>
    <w:rsid w:val="00F921B2"/>
    <w:rsid w:val="00F960B0"/>
    <w:rsid w:val="00F97013"/>
    <w:rsid w:val="00F973D8"/>
    <w:rsid w:val="00FA2D77"/>
    <w:rsid w:val="00FA2F7B"/>
    <w:rsid w:val="00FA6910"/>
    <w:rsid w:val="00FB22E9"/>
    <w:rsid w:val="00FB365D"/>
    <w:rsid w:val="00FB58AA"/>
    <w:rsid w:val="00FB70C7"/>
    <w:rsid w:val="00FB71AD"/>
    <w:rsid w:val="00FB78DC"/>
    <w:rsid w:val="00FC44EC"/>
    <w:rsid w:val="00FC4B20"/>
    <w:rsid w:val="00FD1CC7"/>
    <w:rsid w:val="00FD225A"/>
    <w:rsid w:val="00FD27F5"/>
    <w:rsid w:val="00FD3E9D"/>
    <w:rsid w:val="00FD6EFC"/>
    <w:rsid w:val="00FD743B"/>
    <w:rsid w:val="00FD7783"/>
    <w:rsid w:val="00FD7F03"/>
    <w:rsid w:val="00FE1B5A"/>
    <w:rsid w:val="00FE1E68"/>
    <w:rsid w:val="00FE3802"/>
    <w:rsid w:val="00FE386B"/>
    <w:rsid w:val="00FE4C5A"/>
    <w:rsid w:val="00FE586D"/>
    <w:rsid w:val="00FE5D0D"/>
    <w:rsid w:val="00FE7443"/>
    <w:rsid w:val="00FF2EF8"/>
    <w:rsid w:val="00FF3AAB"/>
    <w:rsid w:val="00FF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2016-03-21T19:04:00Z</dcterms:created>
  <dcterms:modified xsi:type="dcterms:W3CDTF">2016-03-21T21:11:00Z</dcterms:modified>
</cp:coreProperties>
</file>