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F3" w:rsidRPr="00A01C66" w:rsidRDefault="00EC7EF3" w:rsidP="00EC7EF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НОД</w:t>
      </w:r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 xml:space="preserve"> по развитию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речи (подготовительная к школе группа)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>«Признаки весны»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b/>
          <w:sz w:val="24"/>
          <w:szCs w:val="24"/>
        </w:rPr>
        <w:t>Цель</w:t>
      </w:r>
      <w:r w:rsidRPr="00A01C66">
        <w:rPr>
          <w:rFonts w:ascii="Times New Roman CYR" w:hAnsi="Times New Roman CYR" w:cs="Times New Roman CYR"/>
          <w:sz w:val="24"/>
          <w:szCs w:val="24"/>
        </w:rPr>
        <w:t>: обоб</w:t>
      </w:r>
      <w:r>
        <w:rPr>
          <w:rFonts w:ascii="Times New Roman CYR" w:hAnsi="Times New Roman CYR" w:cs="Times New Roman CYR"/>
          <w:sz w:val="24"/>
          <w:szCs w:val="24"/>
        </w:rPr>
        <w:t>щить знания детей по теме весна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>Образовательная</w:t>
      </w:r>
      <w:proofErr w:type="gramEnd"/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 xml:space="preserve">:  </w:t>
      </w:r>
      <w:r w:rsidRPr="00A01C66">
        <w:rPr>
          <w:rFonts w:ascii="Times New Roman CYR" w:hAnsi="Times New Roman CYR" w:cs="Times New Roman CYR"/>
          <w:sz w:val="24"/>
          <w:szCs w:val="24"/>
        </w:rPr>
        <w:t>расширять и активизировать словарный запас детей по данной теме.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 xml:space="preserve">Развивающая: </w:t>
      </w:r>
      <w:r w:rsidRPr="00A01C66">
        <w:rPr>
          <w:rFonts w:ascii="Times New Roman CYR" w:hAnsi="Times New Roman CYR" w:cs="Times New Roman CYR"/>
          <w:sz w:val="24"/>
          <w:szCs w:val="24"/>
        </w:rPr>
        <w:t>развивать связную речь, фонематическое восприятие, творческие способности.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gramStart"/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 xml:space="preserve">Воспитывающая: </w:t>
      </w:r>
      <w:r w:rsidRPr="00A01C66">
        <w:rPr>
          <w:rFonts w:ascii="Times New Roman CYR" w:hAnsi="Times New Roman CYR" w:cs="Times New Roman CYR"/>
          <w:sz w:val="24"/>
          <w:szCs w:val="24"/>
        </w:rPr>
        <w:t xml:space="preserve"> познавательную активность, коллективизм.</w:t>
      </w:r>
      <w:proofErr w:type="gramEnd"/>
    </w:p>
    <w:p w:rsidR="00EC7EF3" w:rsidRPr="00A01C66" w:rsidRDefault="00EC7EF3" w:rsidP="00EC7EF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Ход  занятия.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Организационный  момент.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Сегодня у нас необычное занятие на нем присутствуют гости. Подарите им свои улыбки и ваши сердечки. Ребята у меня сегодня хорошее настроение оно похоже на белоснежное облако  на голубом  небе. А на что похоже  ваше настроение? (ответы детей) Я очень рада, что у вас у всех хорошее настроение. Вот с таким настроением мы и начнем наше занятие.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-Ребята посмотрите у меня есть коробочка,  наверняка в ней что то лежит, давайте посмотрим. (дети перечисляют что лежит в коробке: шишки, листочки) А где все это можно увидеть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?(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в лесу).  А еще что мы можем увидеть в лесу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?(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ответы детей). А как ласково можно назвать лес? (лесочек, лесок)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Значит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мы сегодня и отправимся  с вами  в лес. Только в лес сказочный  к старичк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у-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A01C66">
        <w:rPr>
          <w:rFonts w:ascii="Times New Roman CYR" w:hAnsi="Times New Roman CYR" w:cs="Times New Roman CYR"/>
          <w:sz w:val="24"/>
          <w:szCs w:val="24"/>
        </w:rPr>
        <w:t>лесовичку</w:t>
      </w:r>
      <w:proofErr w:type="spellEnd"/>
      <w:r w:rsidRPr="00A01C66">
        <w:rPr>
          <w:rFonts w:ascii="Times New Roman CYR" w:hAnsi="Times New Roman CYR" w:cs="Times New Roman CYR"/>
          <w:sz w:val="24"/>
          <w:szCs w:val="24"/>
        </w:rPr>
        <w:t>. А кто такой старичо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к-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A01C66">
        <w:rPr>
          <w:rFonts w:ascii="Times New Roman CYR" w:hAnsi="Times New Roman CYR" w:cs="Times New Roman CYR"/>
          <w:sz w:val="24"/>
          <w:szCs w:val="24"/>
        </w:rPr>
        <w:t>лесовичок</w:t>
      </w:r>
      <w:proofErr w:type="spellEnd"/>
      <w:r w:rsidRPr="00A01C66">
        <w:rPr>
          <w:rFonts w:ascii="Times New Roman CYR" w:hAnsi="Times New Roman CYR" w:cs="Times New Roman CYR"/>
          <w:sz w:val="24"/>
          <w:szCs w:val="24"/>
        </w:rPr>
        <w:t xml:space="preserve"> вы знаете? а что он делает в лесу? (ответы детей) 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-В этот лес мы войдем по извилистой тропинке  с речевой разминкой.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 xml:space="preserve">Мы идем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лесок, будь внимателен дружок </w:t>
      </w:r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 xml:space="preserve">(ходьба)   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Впереди ручеек, перейти вот мосток (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ходьба на носках</w:t>
      </w:r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>)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 xml:space="preserve">Мы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по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прыгаем немножко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по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извилистой дорожке (</w:t>
      </w:r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>прыжки)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Будем медленно идти  дождь настигнет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нас в пути (</w:t>
      </w:r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>легкий бег)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 xml:space="preserve">Мы пришли с тобой дружок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дремучий во лесок (</w:t>
      </w:r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>ходьба)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>-</w:t>
      </w:r>
      <w:r w:rsidRPr="00A01C66">
        <w:rPr>
          <w:rFonts w:ascii="Times New Roman CYR" w:hAnsi="Times New Roman CYR" w:cs="Times New Roman CYR"/>
          <w:sz w:val="24"/>
          <w:szCs w:val="24"/>
        </w:rPr>
        <w:t xml:space="preserve"> Ребята скажите, а какие вы испытываете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чувства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 когда приходите в лес? И  вот перед  вами лес, что вы видите.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На доске весенняя картина. Дети перечисляют все, что видят на картине.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 xml:space="preserve">*Деревья. Березы.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(Как называются эти деревья?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А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посмотрите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много ли на березе листочков?)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*Ручейки (А что ручейки делают?)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 xml:space="preserve">*Солнце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>А что делает солнце? )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lastRenderedPageBreak/>
        <w:t xml:space="preserve">*Медведь и ежик (А почему мы именно этих зверей видим?) 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*Цветы (Как наз. эти цветы?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А в какое время года появляются эти цветы?)</w:t>
      </w:r>
      <w:proofErr w:type="gramEnd"/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 xml:space="preserve">*Трава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 xml:space="preserve">( 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>Что делает трава?)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- Ребята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 xml:space="preserve"> ,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вот сейчас мы это все назвали, а скажите в какое время года все это бывает? (ответы детей) А мы с вами на прошлых занятиях уже  говорили о весне - так давайте мы с вами вспомним , повторим, а может и узнаем что то  новое о весне.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-А теперь послушай те, как описывает этот весенний лес автор.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sz w:val="24"/>
          <w:szCs w:val="24"/>
        </w:rPr>
      </w:pPr>
      <w:r w:rsidRPr="00A01C66">
        <w:rPr>
          <w:rFonts w:ascii="Times New Roman CYR" w:hAnsi="Times New Roman CYR" w:cs="Times New Roman CYR"/>
          <w:bCs/>
          <w:i/>
          <w:sz w:val="24"/>
          <w:szCs w:val="24"/>
        </w:rPr>
        <w:t>Наступила  долгожданная  весна. Засверкало солнце. Зажурчали  ручейки. Оживает  трава. На  деревьях  зазеленели первые  листочки.</w:t>
      </w:r>
      <w:r w:rsidRPr="00A01C66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r w:rsidRPr="00A01C66">
        <w:rPr>
          <w:rFonts w:ascii="Times New Roman CYR" w:hAnsi="Times New Roman CYR" w:cs="Times New Roman CYR"/>
          <w:bCs/>
          <w:i/>
          <w:sz w:val="24"/>
          <w:szCs w:val="24"/>
        </w:rPr>
        <w:t>Проснулись  от  зимней  спячки  медведи  и  ежи. На лесных  полянах  появились  нежные  цветы - это  подснежник.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 xml:space="preserve">Давайте теперь ребята 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проверим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 подтвердились ли наши предположения. Внимание детей перевести опять на картину.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</w:t>
      </w:r>
      <w:r w:rsidRPr="00A01C66">
        <w:rPr>
          <w:rFonts w:ascii="Times New Roman CYR" w:hAnsi="Times New Roman CYR" w:cs="Times New Roman CYR"/>
          <w:sz w:val="24"/>
          <w:szCs w:val="24"/>
        </w:rPr>
        <w:t>МУЗЫКАЛЬНАЯ   ФИЗМИНУТКА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b/>
          <w:bCs/>
          <w:sz w:val="24"/>
          <w:szCs w:val="24"/>
        </w:rPr>
        <w:t>Звучат  голоса  птиц</w:t>
      </w:r>
      <w:r w:rsidRPr="00A01C66">
        <w:rPr>
          <w:rFonts w:ascii="Times New Roman CYR" w:hAnsi="Times New Roman CYR" w:cs="Times New Roman CYR"/>
          <w:sz w:val="24"/>
          <w:szCs w:val="24"/>
        </w:rPr>
        <w:t>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-Дети, а кого в нашем лесу не хватает?  (ответы детей)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 xml:space="preserve">-Правильно  птиц, а вы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хотите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 чтобы они к нам прилетели.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-Тогда  я вас попрошу поделиться на две группы. Группа девочек и группа  мальчиков. Задание: напиши по первым буквам картинок слово и прочитай его. И  мы узнаем какие птички к нам прилетят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.(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>показать жестом кто вперед справится с заданием).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-Скажите мне, а почему к нам прилетели именно эти птицы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?(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>ответы детей)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 xml:space="preserve">-Вот мы с вами и дошли до домика  старичка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 w:rsidRPr="00A01C66">
        <w:rPr>
          <w:rFonts w:ascii="Times New Roman CYR" w:hAnsi="Times New Roman CYR" w:cs="Times New Roman CYR"/>
          <w:sz w:val="24"/>
          <w:szCs w:val="24"/>
        </w:rPr>
        <w:t>л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>есовичка</w:t>
      </w:r>
      <w:proofErr w:type="spellEnd"/>
      <w:r w:rsidRPr="00A01C66">
        <w:rPr>
          <w:rFonts w:ascii="Times New Roman CYR" w:hAnsi="Times New Roman CYR" w:cs="Times New Roman CYR"/>
          <w:sz w:val="24"/>
          <w:szCs w:val="24"/>
        </w:rPr>
        <w:t xml:space="preserve">. А вы его видите на нашей картине? Тогда послушайте описание домика и нарисуете его по памяти. 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(Воспитатель два раза читает описание домика, а дети воспроизводят  рисунок по памяти.)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sz w:val="24"/>
          <w:szCs w:val="24"/>
        </w:rPr>
      </w:pPr>
      <w:r w:rsidRPr="00A01C66">
        <w:rPr>
          <w:rFonts w:ascii="Times New Roman CYR" w:hAnsi="Times New Roman CYR" w:cs="Times New Roman CYR"/>
          <w:bCs/>
          <w:i/>
          <w:sz w:val="24"/>
          <w:szCs w:val="24"/>
        </w:rPr>
        <w:t xml:space="preserve">На лесной поляне  домик.  Он  маленький, яркий, его  видно  из  </w:t>
      </w:r>
      <w:proofErr w:type="gramStart"/>
      <w:r w:rsidRPr="00A01C66">
        <w:rPr>
          <w:rFonts w:ascii="Times New Roman CYR" w:hAnsi="Times New Roman CYR" w:cs="Times New Roman CYR"/>
          <w:bCs/>
          <w:i/>
          <w:sz w:val="24"/>
          <w:szCs w:val="24"/>
        </w:rPr>
        <w:t>далека</w:t>
      </w:r>
      <w:proofErr w:type="gramEnd"/>
      <w:r w:rsidRPr="00A01C66">
        <w:rPr>
          <w:rFonts w:ascii="Times New Roman CYR" w:hAnsi="Times New Roman CYR" w:cs="Times New Roman CYR"/>
          <w:bCs/>
          <w:i/>
          <w:sz w:val="24"/>
          <w:szCs w:val="24"/>
        </w:rPr>
        <w:t>. Крыша  у  домика  красная,  сам  домик  желтый, а  входная  дверь синяя.  Перед  домом  растет  маленькая  елочка. К домику  ведет  узкая  тропинка.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 xml:space="preserve">Пока дети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рисуют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 xml:space="preserve"> звучит музыка.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Разбор рисунка: показать  готовый рисунок.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-Дети у кого получилось именно так, поднимите руку.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 xml:space="preserve">Вот наше путешествие в гости к старичку </w:t>
      </w:r>
      <w:proofErr w:type="gramStart"/>
      <w:r w:rsidRPr="00A01C66"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 w:rsidRPr="00A01C66">
        <w:rPr>
          <w:rFonts w:ascii="Times New Roman CYR" w:hAnsi="Times New Roman CYR" w:cs="Times New Roman CYR"/>
          <w:sz w:val="24"/>
          <w:szCs w:val="24"/>
        </w:rPr>
        <w:t>л</w:t>
      </w:r>
      <w:proofErr w:type="gramEnd"/>
      <w:r w:rsidRPr="00A01C66">
        <w:rPr>
          <w:rFonts w:ascii="Times New Roman CYR" w:hAnsi="Times New Roman CYR" w:cs="Times New Roman CYR"/>
          <w:sz w:val="24"/>
          <w:szCs w:val="24"/>
        </w:rPr>
        <w:t>есовичку</w:t>
      </w:r>
      <w:proofErr w:type="spellEnd"/>
      <w:r w:rsidRPr="00A01C66">
        <w:rPr>
          <w:rFonts w:ascii="Times New Roman CYR" w:hAnsi="Times New Roman CYR" w:cs="Times New Roman CYR"/>
          <w:sz w:val="24"/>
          <w:szCs w:val="24"/>
        </w:rPr>
        <w:t xml:space="preserve"> и подошло к концу.</w:t>
      </w:r>
    </w:p>
    <w:p w:rsidR="00EC7EF3" w:rsidRPr="00A01C66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</w:rPr>
      </w:pPr>
      <w:r w:rsidRPr="00A01C66">
        <w:rPr>
          <w:rFonts w:ascii="Times New Roman CYR" w:hAnsi="Times New Roman CYR" w:cs="Times New Roman CYR"/>
          <w:sz w:val="24"/>
          <w:szCs w:val="24"/>
        </w:rPr>
        <w:t>Рефлексия:  Ребята скажите, что вы узнали про весну, что особенно запомнилось?</w:t>
      </w:r>
    </w:p>
    <w:p w:rsidR="00EC7EF3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C7EF3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44"/>
          <w:szCs w:val="144"/>
        </w:rPr>
      </w:pPr>
    </w:p>
    <w:p w:rsidR="00EC7EF3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6"/>
          <w:szCs w:val="36"/>
        </w:rPr>
      </w:pPr>
    </w:p>
    <w:p w:rsidR="00EC7EF3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36"/>
          <w:szCs w:val="36"/>
        </w:rPr>
      </w:pPr>
    </w:p>
    <w:p w:rsidR="00EC7EF3" w:rsidRDefault="00EC7EF3" w:rsidP="00EC7EF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C7EF3" w:rsidRDefault="00EC7EF3" w:rsidP="00EC7EF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549F5" w:rsidRDefault="003549F5"/>
    <w:sectPr w:rsidR="003549F5" w:rsidSect="00354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EF3"/>
    <w:rsid w:val="003549F5"/>
    <w:rsid w:val="00EC7EF3"/>
    <w:rsid w:val="00FF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3366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2006-01-02T02:43:00Z</dcterms:created>
  <dcterms:modified xsi:type="dcterms:W3CDTF">2006-01-02T02:44:00Z</dcterms:modified>
</cp:coreProperties>
</file>