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E2" w:rsidRPr="00AA1730" w:rsidRDefault="00AA173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AB1D61" w:rsidRPr="00AA1730">
        <w:rPr>
          <w:b/>
          <w:sz w:val="40"/>
          <w:szCs w:val="40"/>
        </w:rPr>
        <w:t>УВАЖЕНИЕ ДОЛЖНО БЫТЬ ВЗАИМНЫМ</w:t>
      </w:r>
      <w:r w:rsidR="00AB1D61" w:rsidRPr="00AA1730">
        <w:rPr>
          <w:sz w:val="40"/>
          <w:szCs w:val="40"/>
        </w:rPr>
        <w:t>.</w:t>
      </w:r>
    </w:p>
    <w:p w:rsidR="00AB1D61" w:rsidRPr="00AA1730" w:rsidRDefault="00AB1D61">
      <w:pPr>
        <w:rPr>
          <w:i/>
          <w:sz w:val="36"/>
          <w:szCs w:val="36"/>
        </w:rPr>
      </w:pPr>
      <w:r w:rsidRPr="00AA1730">
        <w:rPr>
          <w:i/>
          <w:sz w:val="36"/>
          <w:szCs w:val="36"/>
        </w:rPr>
        <w:t>Все родители хотят, чтобы дети их любили и уважали. Но порой, сами того не осознавая, папы и мамы допускают определенные ошибки, теряя доверие, уважение и послушание детей.</w:t>
      </w:r>
    </w:p>
    <w:p w:rsidR="00AB1D61" w:rsidRPr="00AA1730" w:rsidRDefault="00AB1D61">
      <w:pPr>
        <w:rPr>
          <w:i/>
          <w:sz w:val="36"/>
          <w:szCs w:val="36"/>
        </w:rPr>
      </w:pPr>
      <w:r w:rsidRPr="00AA1730">
        <w:rPr>
          <w:i/>
          <w:sz w:val="36"/>
          <w:szCs w:val="36"/>
        </w:rPr>
        <w:t>Почему так происходит?</w:t>
      </w:r>
    </w:p>
    <w:p w:rsidR="00AB1D61" w:rsidRPr="00AA1730" w:rsidRDefault="00705D38">
      <w:pPr>
        <w:rPr>
          <w:b/>
          <w:sz w:val="44"/>
          <w:szCs w:val="44"/>
        </w:rPr>
      </w:pPr>
      <w:r w:rsidRPr="00AA1730">
        <w:rPr>
          <w:b/>
          <w:sz w:val="44"/>
          <w:szCs w:val="44"/>
        </w:rPr>
        <w:t>Умение слушать</w:t>
      </w:r>
    </w:p>
    <w:p w:rsidR="00705D38" w:rsidRPr="00AA1730" w:rsidRDefault="00705D38">
      <w:pPr>
        <w:rPr>
          <w:sz w:val="36"/>
          <w:szCs w:val="36"/>
        </w:rPr>
      </w:pPr>
      <w:r w:rsidRPr="00AA1730">
        <w:rPr>
          <w:sz w:val="36"/>
          <w:szCs w:val="36"/>
        </w:rPr>
        <w:t xml:space="preserve">Малыши безмерно доверяют родителям, делятся с ними радостями и проблемами. Очень важно каждый раз выслушивать малыша, не перебивая, а затем не выносить то, что сказал ребенок на общее </w:t>
      </w:r>
      <w:r w:rsidR="008C4CAE" w:rsidRPr="00AA1730">
        <w:rPr>
          <w:sz w:val="36"/>
          <w:szCs w:val="36"/>
        </w:rPr>
        <w:t>обсуждение</w:t>
      </w:r>
      <w:r w:rsidR="00AA1730">
        <w:rPr>
          <w:sz w:val="36"/>
          <w:szCs w:val="36"/>
        </w:rPr>
        <w:t xml:space="preserve"> </w:t>
      </w:r>
      <w:r w:rsidR="008C4CAE" w:rsidRPr="00AA1730">
        <w:rPr>
          <w:sz w:val="36"/>
          <w:szCs w:val="36"/>
        </w:rPr>
        <w:t>(даже если это показалось вам забавным). Если же каждый раз отсылать ребенка с его желанием поделиться, он разочаруется и сам не захочет  ничего вам рассказывать, справедливо считая, что вам это не интересно.</w:t>
      </w:r>
    </w:p>
    <w:p w:rsidR="008C4CAE" w:rsidRPr="00AA1730" w:rsidRDefault="008C4CAE">
      <w:pPr>
        <w:rPr>
          <w:b/>
          <w:sz w:val="44"/>
          <w:szCs w:val="44"/>
        </w:rPr>
      </w:pPr>
      <w:r w:rsidRPr="00AA1730">
        <w:rPr>
          <w:b/>
          <w:sz w:val="44"/>
          <w:szCs w:val="44"/>
        </w:rPr>
        <w:t>Школа уважения</w:t>
      </w:r>
    </w:p>
    <w:p w:rsidR="008C4CAE" w:rsidRPr="00AA1730" w:rsidRDefault="00962DF4">
      <w:pPr>
        <w:rPr>
          <w:sz w:val="36"/>
          <w:szCs w:val="36"/>
        </w:rPr>
      </w:pPr>
      <w:r w:rsidRPr="00AA1730">
        <w:rPr>
          <w:sz w:val="36"/>
          <w:szCs w:val="36"/>
        </w:rPr>
        <w:t>Чтобы ребенок начал вас уважать, нужно уважать и его. Нельзя ругать ребенка в присутствии других людей, даже если он сильно провинился. Ребенок должен быть уверен, что близкие люди никогда не унизят его у всех на глазах.</w:t>
      </w:r>
    </w:p>
    <w:p w:rsidR="00962DF4" w:rsidRPr="00AA1730" w:rsidRDefault="001002BC">
      <w:pPr>
        <w:rPr>
          <w:sz w:val="36"/>
          <w:szCs w:val="36"/>
        </w:rPr>
      </w:pPr>
      <w:r w:rsidRPr="00AA1730">
        <w:rPr>
          <w:sz w:val="36"/>
          <w:szCs w:val="36"/>
        </w:rPr>
        <w:t xml:space="preserve">Уважение к </w:t>
      </w:r>
      <w:proofErr w:type="gramStart"/>
      <w:r w:rsidRPr="00AA1730">
        <w:rPr>
          <w:sz w:val="36"/>
          <w:szCs w:val="36"/>
        </w:rPr>
        <w:t>близким</w:t>
      </w:r>
      <w:proofErr w:type="gramEnd"/>
      <w:r w:rsidRPr="00AA1730">
        <w:rPr>
          <w:sz w:val="36"/>
          <w:szCs w:val="36"/>
        </w:rPr>
        <w:t>, заботу о них следует прививать с раннего возраста</w:t>
      </w:r>
      <w:r w:rsidR="00AA1730">
        <w:rPr>
          <w:sz w:val="36"/>
          <w:szCs w:val="36"/>
        </w:rPr>
        <w:t>. Можно, например</w:t>
      </w:r>
      <w:r w:rsidR="00402FC9" w:rsidRPr="00AA1730">
        <w:rPr>
          <w:sz w:val="36"/>
          <w:szCs w:val="36"/>
        </w:rPr>
        <w:t xml:space="preserve">, </w:t>
      </w:r>
      <w:r w:rsidRPr="00AA1730">
        <w:rPr>
          <w:sz w:val="36"/>
          <w:szCs w:val="36"/>
        </w:rPr>
        <w:t xml:space="preserve">приучать детей готовить родным сюрпризы и подарки на праздники.  Обращайте внимание детей на то, что поздравлять нужно не только маму и папу, но и всех членов семьи. С рождения </w:t>
      </w:r>
      <w:r w:rsidRPr="00AA1730">
        <w:rPr>
          <w:sz w:val="36"/>
          <w:szCs w:val="36"/>
        </w:rPr>
        <w:lastRenderedPageBreak/>
        <w:t>малыш должен знать, что семья – это самое дорогое, что у нас есть, поэтому родных нужно беречь, помогать друг другу.</w:t>
      </w:r>
      <w:r w:rsidR="00402FC9" w:rsidRPr="00AA1730">
        <w:rPr>
          <w:sz w:val="36"/>
          <w:szCs w:val="36"/>
        </w:rPr>
        <w:t xml:space="preserve"> Если в семье кто-то заболел, к заботе можно привлечь ребенка: спросить у больного, чем ему  помочь, и помогать ухаживать по мере возможностей или просто обнять и пожелать выздоровления.</w:t>
      </w:r>
    </w:p>
    <w:p w:rsidR="00402FC9" w:rsidRPr="00AA1730" w:rsidRDefault="00402FC9">
      <w:pPr>
        <w:rPr>
          <w:b/>
          <w:sz w:val="44"/>
          <w:szCs w:val="44"/>
        </w:rPr>
      </w:pPr>
      <w:r w:rsidRPr="00AA1730">
        <w:rPr>
          <w:b/>
          <w:sz w:val="44"/>
          <w:szCs w:val="44"/>
        </w:rPr>
        <w:t>Всем ребятам пример</w:t>
      </w:r>
    </w:p>
    <w:p w:rsidR="00402FC9" w:rsidRPr="00AA1730" w:rsidRDefault="00402FC9">
      <w:pPr>
        <w:rPr>
          <w:sz w:val="36"/>
          <w:szCs w:val="36"/>
        </w:rPr>
      </w:pPr>
      <w:r w:rsidRPr="00AA1730">
        <w:rPr>
          <w:sz w:val="36"/>
          <w:szCs w:val="36"/>
        </w:rPr>
        <w:t xml:space="preserve">Не стоит забывать, что родители для ребенка – главный пример для подражания. Потом он станет вести себя по отношению к другим людям так, как ведут себя родители. </w:t>
      </w:r>
      <w:r w:rsidR="00AA1730" w:rsidRPr="00AA1730">
        <w:rPr>
          <w:sz w:val="36"/>
          <w:szCs w:val="36"/>
        </w:rPr>
        <w:t>Не стесняйтесь показывать любовь к своим родителям, старшим родственникам, заботьтесь о них. Пусть ребенок впитывает эти модели поведения с малых лет. Тогда повзрослев, он сохранит с вами теплые, доверительные  отношения.</w:t>
      </w:r>
    </w:p>
    <w:sectPr w:rsidR="00402FC9" w:rsidRPr="00AA1730" w:rsidSect="005A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1D61"/>
    <w:rsid w:val="001002BC"/>
    <w:rsid w:val="00402FC9"/>
    <w:rsid w:val="005A2FE2"/>
    <w:rsid w:val="00705D38"/>
    <w:rsid w:val="008C4CAE"/>
    <w:rsid w:val="00962DF4"/>
    <w:rsid w:val="00AA1730"/>
    <w:rsid w:val="00AB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2016-03-16T17:31:00Z</dcterms:created>
  <dcterms:modified xsi:type="dcterms:W3CDTF">2016-03-16T18:50:00Z</dcterms:modified>
</cp:coreProperties>
</file>