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Кошехабльский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</w:t>
      </w: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«Основная общеобразовательная школа №12»</w:t>
      </w:r>
    </w:p>
    <w:p w:rsidR="00A27BD3" w:rsidRDefault="00A27BD3" w:rsidP="00A27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BD3" w:rsidRDefault="00A27BD3" w:rsidP="00A27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BD3" w:rsidRDefault="00A27BD3" w:rsidP="00A27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BD3" w:rsidRP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27BD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Методическая разработка урока</w:t>
      </w:r>
    </w:p>
    <w:p w:rsidR="00A27BD3" w:rsidRP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27BD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 гимнастике на тему:</w:t>
      </w:r>
    </w:p>
    <w:p w:rsidR="00A27BD3" w:rsidRP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27BD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«Ритмическая гимнастика»</w:t>
      </w: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27BD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(комплекс упражнений «В мире животных)</w:t>
      </w: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476750" cy="2847975"/>
            <wp:effectExtent l="0" t="0" r="0" b="9525"/>
            <wp:docPr id="1" name="Рисунок 1" descr="F:\СЕРДЦЕ\фотки о спорте\г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РДЦЕ\фотки о спорте\г 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27BD3" w:rsidRDefault="00A27BD3" w:rsidP="00766245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27BD3" w:rsidRP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27BD3" w:rsidRPr="00A27BD3" w:rsidRDefault="00A27BD3" w:rsidP="00A27BD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Составитель:</w:t>
      </w:r>
    </w:p>
    <w:p w:rsidR="00A27BD3" w:rsidRDefault="00A27BD3" w:rsidP="00A27BD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тренер-преподаватель</w:t>
      </w:r>
    </w:p>
    <w:p w:rsidR="00A27BD3" w:rsidRDefault="00A27BD3" w:rsidP="00A27BD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Симоненко Л.П.</w:t>
      </w:r>
    </w:p>
    <w:p w:rsidR="00A27BD3" w:rsidRDefault="00A27BD3" w:rsidP="00A27BD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BD3" w:rsidRDefault="00A27BD3" w:rsidP="00A27BD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245" w:rsidRDefault="00766245" w:rsidP="00A27BD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азенно-Кужорский</w:t>
      </w:r>
      <w:proofErr w:type="spellEnd"/>
    </w:p>
    <w:p w:rsidR="00A27BD3" w:rsidRP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2014 г.</w:t>
      </w:r>
    </w:p>
    <w:p w:rsidR="00176601" w:rsidRPr="00A27BD3" w:rsidRDefault="00176601" w:rsidP="00A27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176601" w:rsidRPr="00A27BD3" w:rsidTr="00176601">
        <w:trPr>
          <w:tblCellSpacing w:w="0" w:type="dxa"/>
        </w:trPr>
        <w:tc>
          <w:tcPr>
            <w:tcW w:w="0" w:type="auto"/>
            <w:vAlign w:val="center"/>
            <w:hideMark/>
          </w:tcPr>
          <w:p w:rsidR="00A27BD3" w:rsidRPr="00766245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 урока:</w:t>
            </w:r>
          </w:p>
          <w:p w:rsidR="00176601" w:rsidRPr="00A27BD3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1.Совершенствование правильного исполнения упражнений комплекса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2. Совершенствование исполнения упражнений под музыку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 Совершенствование двигательной активности.</w:t>
            </w:r>
          </w:p>
          <w:p w:rsidR="00A27BD3" w:rsidRPr="00766245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Задачи урока:</w:t>
            </w:r>
          </w:p>
          <w:p w:rsidR="00176601" w:rsidRPr="00A27BD3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Отработка элементов ритмической гимнастики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2. В игровой форме развивать ловкость, гибкость, координацию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 Воспитывать исполнительность, организованность, коллективизм</w:t>
            </w:r>
          </w:p>
          <w:p w:rsidR="00176601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Инвентарь</w:t>
            </w:r>
            <w:r w:rsidR="00766245"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свисток, музыкальный</w:t>
            </w:r>
            <w:r w:rsidR="00E51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центр, коврики для ритмической </w:t>
            </w:r>
            <w:bookmarkStart w:id="0" w:name="_GoBack"/>
            <w:bookmarkEnd w:id="0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гимнастики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интерактивная доска.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 проведения: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спортивный зал.</w:t>
            </w:r>
          </w:p>
          <w:p w:rsidR="00766245" w:rsidRPr="00766245" w:rsidRDefault="00766245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Ход урока:</w:t>
            </w:r>
          </w:p>
          <w:p w:rsidR="00F06AC7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Вводно-подготовительная часть урока:</w:t>
            </w:r>
          </w:p>
          <w:p w:rsidR="00176601" w:rsidRPr="00A27BD3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Построение, приветствие, объяснение задач урока.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Совершенствование строевых упражнений. Повороты: направо, налево.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Ходьба: на носках, на пятках, на внешней стороне стопы, на внутренней стороне стопы. Бег в медленном темпе. Маршировка с перестроением в колонну по 3.</w:t>
            </w:r>
          </w:p>
          <w:p w:rsidR="00766245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Основная часть урока:</w:t>
            </w:r>
          </w:p>
          <w:p w:rsidR="00766245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6624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Подготовительная часть комплекса упражне</w:t>
            </w:r>
            <w:r w:rsidR="00766245" w:rsidRPr="0076624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ний «В мире животных»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1095375"/>
                  <wp:effectExtent l="0" t="0" r="0" b="9525"/>
                  <wp:docPr id="2" name="Рисунок 2" descr="F:\СЕРДЦЕ\уроки о спорте\19.жир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ЕРДЦЕ\уроки о спорте\19.жира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245"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«Жираф» -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Упражнение на осанку.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И.п. – основная стойка. На счет 1-4 поднять руки вверх, кисти отогнуть ладонями вниз. На 5-8 подняться на </w:t>
            </w:r>
            <w:proofErr w:type="spellStart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полупальцы</w:t>
            </w:r>
            <w:proofErr w:type="spellEnd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потянуться вверх всем телом. На 1-4 медленно опуститься на всю стопу, на 5-8 опу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стить руки вниз. 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14450" cy="1133475"/>
                  <wp:effectExtent l="0" t="0" r="0" b="9525"/>
                  <wp:docPr id="3" name="Рисунок 3" descr="F:\СЕРДЦЕ\уроки о спорте\20.лиса и к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ЕРДЦЕ\уроки о спорте\20.лиса и к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245"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«Лиса и кот»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Танцевальные шаги.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И.п. – о.с. На 1-8 ходьба на месте с носка на всю стопу.</w:t>
            </w:r>
            <w:proofErr w:type="gramEnd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1-8 ходьба в повороте направо. На 1-8 ходьба в повороте налево. На 1-4 ходьба вперед, на 5-8 ходьба назад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76601" w:rsidRPr="00A27BD3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6624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Основная часть </w:t>
            </w:r>
            <w:r w:rsidR="00766245" w:rsidRPr="0076624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комплекса упражнений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914400"/>
                  <wp:effectExtent l="0" t="0" r="0" b="0"/>
                  <wp:docPr id="4" name="Рисунок 4" descr="F:\СЕРДЦЕ\уроки о спорте\21.гус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СЕРДЦЕ\уроки о спорте\21.гус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2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766245"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Гусь»-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Упражнение для мышц шеи.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И.п.- о.с., руки заведены назад, кисти рук соединены.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1-2 вытянуть подбородок вперед, на 3-4 вернуться в исходное положение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1-2 повернуть голову вправо, на 3-4 вернуться в исходное положение. На 5-6 повернуть голову налево, на 7-8 вернуться в исходное положение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3F67F4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904875"/>
                  <wp:effectExtent l="0" t="0" r="0" b="9525"/>
                  <wp:docPr id="18" name="Рисунок 18" descr="F:\32.у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32.у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245"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«Улитка</w:t>
            </w:r>
            <w:proofErr w:type="gramStart"/>
            <w:r w:rsidR="00766245"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»-</w:t>
            </w:r>
            <w:proofErr w:type="gramEnd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Упражнение для плечевого пояса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И.п. – о.с. На 1-2 поднять плечи вверх, на 3-4 опустить вниз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1-2 поднять правое плечо вверх, на 3-4 опустить плечо вниз. На 5-6 поднять левое плечо вверх,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7-8 опустить плечо вниз. 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876300"/>
                  <wp:effectExtent l="0" t="0" r="9525" b="0"/>
                  <wp:docPr id="6" name="Рисунок 6" descr="F:\СЕРДЦЕ\уроки о спорте\22.лягу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СЕРДЦЕ\уроки о спорте\22.лягу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2D9F" w:rsidRPr="00252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«Ля</w:t>
            </w:r>
            <w:r w:rsidR="00766245" w:rsidRPr="00252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гушка</w:t>
            </w:r>
            <w:proofErr w:type="gramStart"/>
            <w:r w:rsidR="00766245" w:rsidRPr="00252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»-</w:t>
            </w:r>
            <w:proofErr w:type="gramEnd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для рук и плечевого пояса.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И.п. – стойка ноги на ширине плеч, руки открыты в стороны, ладони повернуть вперед, пальцы развести.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1-2 присесть (колени в стороны) сгибая локти, постараться завести их за с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пину. На 3-4 вернуться в и.п. 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125" cy="1000125"/>
                  <wp:effectExtent l="0" t="0" r="9525" b="9525"/>
                  <wp:docPr id="7" name="Рисунок 7" descr="F:\СЕРДЦЕ\уроки о спорте\23.колиб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СЕРДЦЕ\уроки о спорте\23.колиб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245"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«Колибри</w:t>
            </w:r>
            <w:proofErr w:type="gramStart"/>
            <w:r w:rsidR="00766245"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»-</w:t>
            </w:r>
            <w:proofErr w:type="gramEnd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для рук.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И.п. – о.с. На 1-2 поднять руки в стороны, ладони вниз, пальцы свободны. На 3-6 трясти кистями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рук. На 7-8 вернуться в и.п. 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52550" cy="1362075"/>
                  <wp:effectExtent l="0" t="0" r="0" b="9525"/>
                  <wp:docPr id="8" name="Рисунок 8" descr="F:\СЕРДЦЕ\уроки о спорте\24.с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СЕРДЦЕ\уроки о спорте\24.сл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245"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«Слон»-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Упражнение для туловища. И.п. – ноги на ширине плеч. Правая рука вытянута вперед, левая рука обхватывает снизу правое плечо.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 1-2 наклон туловища вправо, на 3-4 наклон туловища влево, на 5-6 наклон вправо, на 7-8 наклон влево.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1-2 поднять правую руку вверх, на 3-4 наклониться влево, на 5-6 повернуть туловище влево и вытянуть правую руку, на 7-8 вернуться в и.п. и поменять руки. Исполнить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упражнение с левой руки. 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962025"/>
                  <wp:effectExtent l="0" t="0" r="0" b="9525"/>
                  <wp:docPr id="9" name="Рисунок 9" descr="F:\СЕРДЦЕ\уроки о спорте\25.цап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СЕРДЦЕ\уроки о спорте\25.цапл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245"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«Цапля»-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Упражнение для туловища.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И.п.- ноги на ширине плеч, руки в стороны.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1-2 наклон вправо, сгибая левую ногу в колене, левая рука вверх и вправо до касания ладони правой руки. На 3-4 и.п. На 5-6 наклон вперед, касаясь ладонями пола. На 7-8 вернуться в и.п. То ж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в другую сторону</w:t>
            </w:r>
            <w:r w:rsidR="003F6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1038225"/>
                  <wp:effectExtent l="0" t="0" r="0" b="9525"/>
                  <wp:docPr id="11" name="Рисунок 11" descr="F:\СЕРДЦЕ\уроки о спорте\26.пант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СЕРДЦЕ\уроки о спорте\26.панте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245"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«Пантера</w:t>
            </w:r>
            <w:proofErr w:type="gramStart"/>
            <w:r w:rsidR="00766245"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»-</w:t>
            </w:r>
            <w:proofErr w:type="gramEnd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для туловища. И.п. – ноги на ширине плеч, руки на бедрах впереди.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 1 наклон вперед, руки скользят по бедрам и останавливаются ниже колен, на 2 согнуть ноги до положения </w:t>
            </w:r>
            <w:proofErr w:type="spellStart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полуприседа</w:t>
            </w:r>
            <w:proofErr w:type="spellEnd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спину округлить, на 3 выпрямить колени, прогнуться, на 4 и.п. На 5 </w:t>
            </w:r>
            <w:proofErr w:type="spellStart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полуприсед</w:t>
            </w:r>
            <w:proofErr w:type="spellEnd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наклоном вправо, одна ладонь скользит по туловищу сбоку вниз, другая – вверх, на 6 и.п., на 7 </w:t>
            </w:r>
            <w:proofErr w:type="spellStart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полуприсед</w:t>
            </w:r>
            <w:proofErr w:type="spellEnd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наклоном влево, ладони ск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ользят по туловищу, на 8 и.п. 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1095375"/>
                  <wp:effectExtent l="0" t="0" r="9525" b="9525"/>
                  <wp:docPr id="12" name="Рисунок 12" descr="F:\СЕРДЦЕ\уроки о спорте\27.марты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СЕРДЦЕ\уроки о спорте\27.марты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245"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«Мартышка</w:t>
            </w:r>
            <w:proofErr w:type="gramStart"/>
            <w:r w:rsidR="00766245"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»-</w:t>
            </w:r>
            <w:proofErr w:type="gramEnd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для ног.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И.п. ноги на ширине плеч. На 1-4 наклониться вниз, поставить руки на пол, «ходьба на руках» вперед (колени пря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мые), на 5-7 назад, на 8 и.п. 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BC4A4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962025" cy="1104900"/>
                  <wp:effectExtent l="0" t="0" r="9525" b="0"/>
                  <wp:docPr id="5" name="Рисунок 5" descr="F:\СЕРДЦЕ\уроки о спорте\15.гусе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ЕРДЦЕ\уроки о спорте\15.гусе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245"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«Гусеница»-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Упражнение для ног.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И.п. – ноги на ширине плеч. На 1-2 глубокий выпад вправо, опираясь руками о пол перед собой, на 3-4 перейти, не вставая, в глубокий выпад</w:t>
            </w:r>
            <w:r w:rsidR="003F6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влево, упираясь руками в пол.</w:t>
            </w:r>
            <w:r w:rsidR="00F06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BC4A4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057275"/>
                  <wp:effectExtent l="0" t="0" r="0" b="9525"/>
                  <wp:docPr id="10" name="Рисунок 10" descr="F:\СЕРДЦЕ\уроки о спорте\16.пон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ЕРДЦЕ\уроки о спорте\16.пони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6AC7" w:rsidRPr="00F06A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«Пони»-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Беговое упражнение. И.п. – о.с. Бег с высок</w:t>
            </w:r>
            <w:r w:rsidR="003F6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 подниманием бедра на месте.</w:t>
            </w:r>
            <w:r w:rsidR="00F06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1228725"/>
                  <wp:effectExtent l="0" t="0" r="0" b="9525"/>
                  <wp:docPr id="13" name="Рисунок 13" descr="F:\СЕРДЦЕ\уроки о спорте\28.кенгуру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СЕРДЦЕ\уроки о спорте\28.кенгуру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6AC7" w:rsidRPr="00F06A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«Кенгуру</w:t>
            </w:r>
            <w:proofErr w:type="gramStart"/>
            <w:r w:rsidR="00F06AC7" w:rsidRPr="00F06A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»-</w:t>
            </w:r>
            <w:proofErr w:type="gramEnd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Прыжковое упражнение. И.п. – о.с. Прыжки на двух ногах на месте, вперед-наза</w:t>
            </w:r>
            <w:r w:rsidR="00F06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д, вправо-влево, в поворотах. </w:t>
            </w:r>
            <w:r w:rsidR="00F06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1200150"/>
                  <wp:effectExtent l="0" t="0" r="0" b="0"/>
                  <wp:docPr id="14" name="Рисунок 14" descr="F:\СЕРДЦЕ\уроки о спорте\29.кошеч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СЕРДЦЕ\уроки о спорте\29.кошеч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6AC7" w:rsidRPr="00F06A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«Кошечка»-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Упражнение в положении сидя.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И.п. – упор на коленях. На 1-2 выгнуть спину вверх, голову опустить, на 3-4 прогнуть спину вниз, голову поднять. На 5-6 сесть на пятки, руки оставить на месте, голову опустить, потяну</w:t>
            </w:r>
            <w:r w:rsidR="00F06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ться, на 7-8 вернуться </w:t>
            </w:r>
            <w:proofErr w:type="gramStart"/>
            <w:r w:rsidR="00F06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145960" w:rsidRPr="0014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06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и.п. </w:t>
            </w:r>
            <w:r w:rsidR="00F06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047750"/>
                  <wp:effectExtent l="0" t="0" r="0" b="0"/>
                  <wp:docPr id="15" name="Рисунок 15" descr="F:\СЕРДЦЕ\уроки о спорте\30.еж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СЕРДЦЕ\уроки о спорте\30.еж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6AC7" w:rsidRPr="00F06A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«Ежик</w:t>
            </w:r>
            <w:proofErr w:type="gramStart"/>
            <w:r w:rsidR="00F06AC7" w:rsidRPr="00F06A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»-</w:t>
            </w:r>
            <w:proofErr w:type="gramEnd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лежа на полу. И.п. – сидя на полу, ноги согнуты в коленях, руками обхватить ноги, лоб прижать к коленям. На 1-2 медленно перекатиться на спину, сохраняя позу, на 3-4 вернуться </w:t>
            </w:r>
            <w:proofErr w:type="gramStart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145960" w:rsidRPr="0014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и.п.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Заключительна</w:t>
            </w:r>
            <w:r w:rsidR="00F06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часть комплекса упражнений. </w:t>
            </w:r>
            <w:r w:rsidR="00F06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BC4A4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57325" cy="1095375"/>
                  <wp:effectExtent l="0" t="0" r="9525" b="9525"/>
                  <wp:docPr id="17" name="Рисунок 17" descr="F:\СЕРДЦЕ\уроки о спорте\17.бабоч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СЕРДЦЕ\уроки о спорте\17.бабоч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6AC7" w:rsidRPr="00F06A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«Бабочка»-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Упражнение на гибкость.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И.п. – сидя на полу, ноги согнуты, колени раскрыты в стороны, стопы сомкнуты, руки на коленях. На 1-8 пружинные движения колен вверх и вниз с помощью рук. На 1-4 наклон корпуса вправо, левая рука вверх - вправо, правая рука вниз – влево. На 5-8 наклон корпуса влево, правая рука вверх – влево, левая ру</w:t>
            </w:r>
            <w:r w:rsidR="00F06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 вниз – вправо. </w:t>
            </w:r>
            <w:r w:rsidR="00F06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BC4A4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828675"/>
                  <wp:effectExtent l="0" t="0" r="9525" b="9525"/>
                  <wp:docPr id="19" name="Рисунок 19" descr="F:\СЕРДЦЕ\уроки о спорте\18.пав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СЕРДЦЕ\уроки о спорте\18.пав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6AC7" w:rsidRPr="00F06A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«Павлин</w:t>
            </w:r>
            <w:proofErr w:type="gramStart"/>
            <w:r w:rsidR="00F06AC7" w:rsidRPr="00F06A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»-</w:t>
            </w:r>
            <w:proofErr w:type="gramEnd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Упражнение на расслабление. И.п</w:t>
            </w:r>
            <w:r w:rsidR="00BC4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– </w:t>
            </w:r>
            <w:proofErr w:type="gramStart"/>
            <w:r w:rsidR="00BC4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сед</w:t>
            </w:r>
            <w:proofErr w:type="gramEnd"/>
            <w:r w:rsidR="00BC4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пятках, туловище и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олова наклонены вниз, руки и спина расслаблены. На 1-2 поднимаясь в стойку на коленях, руки поднять вперед и вверх, на 3-4 вернуться в и.п., на 5-6 медленно поднять руки назад вверх, не поднимая го</w:t>
            </w:r>
            <w:r w:rsidR="00F06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ловы, на 7-8 вернуться </w:t>
            </w:r>
            <w:proofErr w:type="gramStart"/>
            <w:r w:rsidR="00F06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145960" w:rsidRPr="0014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06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и.п. </w:t>
            </w:r>
            <w:r w:rsidR="00F06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942975"/>
                  <wp:effectExtent l="0" t="0" r="9525" b="9525"/>
                  <wp:docPr id="16" name="Рисунок 16" descr="F:\СЕРДЦЕ\уроки о спорте\31.льве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СЕРДЦЕ\уроки о спорте\31.льве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6AC7" w:rsidRPr="00F06A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«Львенок»-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Упражнение на расслабление. И.п. – лежа на спине, руки заложить под голову, ноги согнуть в коленях. На 1-8 положить правую ногу на колено левой ноги. На 1-8 положить левую ногу на колено правой ноги</w:t>
            </w:r>
            <w:r w:rsidR="003F6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06AC7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6A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Заключительная часть урока:</w:t>
            </w:r>
          </w:p>
          <w:p w:rsidR="00176601" w:rsidRPr="00A27BD3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Построение, подведение итогов урока.</w:t>
            </w:r>
          </w:p>
          <w:p w:rsidR="00176601" w:rsidRPr="00A27BD3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Домашнее задание.</w:t>
            </w:r>
          </w:p>
        </w:tc>
      </w:tr>
    </w:tbl>
    <w:p w:rsidR="0006641E" w:rsidRDefault="0006641E"/>
    <w:p w:rsidR="0008059C" w:rsidRPr="00371680" w:rsidRDefault="0008059C" w:rsidP="00080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59C" w:rsidRPr="00371680" w:rsidRDefault="0008059C" w:rsidP="00080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680" w:rsidRDefault="00371680" w:rsidP="0008059C">
      <w:pPr>
        <w:shd w:val="clear" w:color="auto" w:fill="FFFFFF"/>
        <w:spacing w:after="0" w:line="480" w:lineRule="exact"/>
        <w:ind w:right="19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371680" w:rsidRDefault="00371680" w:rsidP="0008059C">
      <w:pPr>
        <w:shd w:val="clear" w:color="auto" w:fill="FFFFFF"/>
        <w:spacing w:after="0" w:line="480" w:lineRule="exact"/>
        <w:ind w:right="19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371680" w:rsidRDefault="00371680" w:rsidP="0008059C">
      <w:pPr>
        <w:shd w:val="clear" w:color="auto" w:fill="FFFFFF"/>
        <w:spacing w:after="0" w:line="480" w:lineRule="exact"/>
        <w:ind w:right="19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371680" w:rsidRDefault="00371680" w:rsidP="0008059C">
      <w:pPr>
        <w:shd w:val="clear" w:color="auto" w:fill="FFFFFF"/>
        <w:spacing w:after="0" w:line="480" w:lineRule="exact"/>
        <w:ind w:right="19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371680" w:rsidRDefault="00371680" w:rsidP="0008059C">
      <w:pPr>
        <w:shd w:val="clear" w:color="auto" w:fill="FFFFFF"/>
        <w:spacing w:after="0" w:line="480" w:lineRule="exact"/>
        <w:ind w:right="19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8059C" w:rsidRPr="00371680" w:rsidRDefault="00371680" w:rsidP="0008059C">
      <w:pPr>
        <w:shd w:val="clear" w:color="auto" w:fill="FFFFFF"/>
        <w:spacing w:after="0" w:line="480" w:lineRule="exact"/>
        <w:ind w:right="1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lastRenderedPageBreak/>
        <w:t>ПРИЛОЖЕНИЯ</w:t>
      </w:r>
    </w:p>
    <w:p w:rsidR="0008059C" w:rsidRPr="00371680" w:rsidRDefault="00145960" w:rsidP="00371680">
      <w:pPr>
        <w:shd w:val="clear" w:color="auto" w:fill="FFFFFF"/>
        <w:spacing w:after="0" w:line="48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val="en-US" w:eastAsia="ru-RU"/>
        </w:rPr>
        <w:t xml:space="preserve">                                                                                                      </w:t>
      </w:r>
      <w:r w:rsidR="0008059C" w:rsidRPr="0037168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Приложение № 1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8059C" w:rsidRDefault="00145960" w:rsidP="00145960">
      <w:pPr>
        <w:shd w:val="clear" w:color="auto" w:fill="FFFFFF"/>
        <w:tabs>
          <w:tab w:val="left" w:pos="259"/>
        </w:tabs>
        <w:spacing w:before="5" w:after="0" w:line="24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комплекс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р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итмической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гимнастики</w:t>
      </w:r>
    </w:p>
    <w:p w:rsidR="00145960" w:rsidRPr="00371680" w:rsidRDefault="00145960" w:rsidP="00145960">
      <w:pPr>
        <w:shd w:val="clear" w:color="auto" w:fill="FFFFFF"/>
        <w:tabs>
          <w:tab w:val="left" w:pos="259"/>
        </w:tabs>
        <w:spacing w:before="5" w:after="0" w:line="24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1680" w:rsidRPr="00371680" w:rsidRDefault="0008059C" w:rsidP="00371680">
      <w:pPr>
        <w:widowControl w:val="0"/>
        <w:numPr>
          <w:ilvl w:val="0"/>
          <w:numId w:val="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п.: стойка</w:t>
      </w: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ноги врозь. На счет:</w:t>
      </w:r>
    </w:p>
    <w:p w:rsidR="0008059C" w:rsidRPr="00371680" w:rsidRDefault="0008059C" w:rsidP="0008059C">
      <w:pPr>
        <w:widowControl w:val="0"/>
        <w:numPr>
          <w:ilvl w:val="1"/>
          <w:numId w:val="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полповоротом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направо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полуприсед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правой ноге, мах согнутой левой назад, мах руками вверх;</w:t>
      </w:r>
    </w:p>
    <w:p w:rsidR="0008059C" w:rsidRPr="00371680" w:rsidRDefault="0008059C" w:rsidP="0008059C">
      <w:pPr>
        <w:widowControl w:val="0"/>
        <w:numPr>
          <w:ilvl w:val="1"/>
          <w:numId w:val="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и.п.;</w:t>
      </w:r>
    </w:p>
    <w:p w:rsidR="0008059C" w:rsidRPr="00371680" w:rsidRDefault="0008059C" w:rsidP="0008059C">
      <w:pPr>
        <w:widowControl w:val="0"/>
        <w:numPr>
          <w:ilvl w:val="1"/>
          <w:numId w:val="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подняться на носки, руки в стороны, кисти рук на себя;</w:t>
      </w:r>
    </w:p>
    <w:p w:rsidR="0008059C" w:rsidRPr="00371680" w:rsidRDefault="0008059C" w:rsidP="0008059C">
      <w:pPr>
        <w:widowControl w:val="0"/>
        <w:numPr>
          <w:ilvl w:val="1"/>
          <w:numId w:val="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5-8 – то же с поворотом налево.</w:t>
      </w:r>
    </w:p>
    <w:p w:rsidR="0008059C" w:rsidRPr="00371680" w:rsidRDefault="0008059C" w:rsidP="0008059C">
      <w:pPr>
        <w:shd w:val="clear" w:color="auto" w:fill="FFFFFF"/>
        <w:tabs>
          <w:tab w:val="left" w:pos="426"/>
        </w:tabs>
        <w:spacing w:before="5" w:after="0" w:line="240" w:lineRule="exac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 И.п.: </w:t>
      </w:r>
      <w:proofErr w:type="gram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.с. На счет:</w:t>
      </w:r>
    </w:p>
    <w:p w:rsidR="0008059C" w:rsidRPr="00371680" w:rsidRDefault="0008059C" w:rsidP="0008059C">
      <w:pPr>
        <w:shd w:val="clear" w:color="auto" w:fill="FFFFFF"/>
        <w:tabs>
          <w:tab w:val="left" w:pos="1134"/>
        </w:tabs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 выпад вправо, руки в стороны;</w:t>
      </w:r>
    </w:p>
    <w:p w:rsidR="0008059C" w:rsidRPr="00371680" w:rsidRDefault="0008059C" w:rsidP="0008059C">
      <w:pPr>
        <w:shd w:val="clear" w:color="auto" w:fill="FFFFFF"/>
        <w:tabs>
          <w:tab w:val="left" w:pos="1134"/>
        </w:tabs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2-3- выпрямить правую ногу, наклоны к ней;</w:t>
      </w:r>
    </w:p>
    <w:p w:rsidR="0008059C" w:rsidRPr="00371680" w:rsidRDefault="0008059C" w:rsidP="0008059C">
      <w:pPr>
        <w:shd w:val="clear" w:color="auto" w:fill="FFFFFF"/>
        <w:tabs>
          <w:tab w:val="left" w:pos="1134"/>
        </w:tabs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 приставить правую ногу, и.п.;</w:t>
      </w:r>
    </w:p>
    <w:p w:rsidR="0008059C" w:rsidRPr="00371680" w:rsidRDefault="0008059C" w:rsidP="0008059C">
      <w:pPr>
        <w:shd w:val="clear" w:color="auto" w:fill="FFFFFF"/>
        <w:tabs>
          <w:tab w:val="left" w:pos="1134"/>
        </w:tabs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5-8- то же влево</w:t>
      </w:r>
    </w:p>
    <w:p w:rsidR="0008059C" w:rsidRPr="00371680" w:rsidRDefault="0008059C" w:rsidP="0008059C">
      <w:pPr>
        <w:shd w:val="clear" w:color="auto" w:fill="FFFFFF"/>
        <w:tabs>
          <w:tab w:val="left" w:pos="426"/>
        </w:tabs>
        <w:spacing w:before="5" w:after="0" w:line="240" w:lineRule="exac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 И.п.: </w:t>
      </w:r>
      <w:proofErr w:type="gram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.с. На счет: 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1-3-полуприсед на правой ноге, согнутую левую вперед, взяться руками за пятку и выпрямить ногу вверх-вперед;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 и.п.;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5-8- то же на левой ноге.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 И.п.: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полуприсед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широкой стойке ноги врозь, руки на коленях. На счет: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1-2- полуприседания на правой ноге;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3-4- то же на </w:t>
      </w:r>
      <w:proofErr w:type="gram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</w:t>
      </w:r>
      <w:proofErr w:type="gram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371680">
      <w:pPr>
        <w:pStyle w:val="a5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упор стоя. На счет:</w:t>
      </w:r>
    </w:p>
    <w:p w:rsidR="0008059C" w:rsidRPr="00371680" w:rsidRDefault="0008059C" w:rsidP="0008059C">
      <w:pPr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согнутую вперед правую ногу на носок;</w:t>
      </w:r>
    </w:p>
    <w:p w:rsidR="0008059C" w:rsidRPr="00371680" w:rsidRDefault="0008059C" w:rsidP="0008059C">
      <w:pPr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4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3-4- то же </w:t>
      </w:r>
      <w:proofErr w:type="gram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</w:t>
      </w:r>
      <w:proofErr w:type="gramEnd"/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4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 ноги на носки, согнуть вперед;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4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 и.п.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4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7-8- то же, что 5-6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 И.п.: сед. На счет: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 правую ногу согнуть, левое плечо вперед, правое назад;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 левую ногу согнуть, поменять положение плеч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3-4- те же движения плечами, что на 1-2;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5-7- три наклона вперед, захватив руками голени;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 и.п.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 И.п.: то же. На счет: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1-2- круг правой ногой наружу;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3-4- то же </w:t>
      </w:r>
      <w:proofErr w:type="gram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</w:t>
      </w:r>
      <w:proofErr w:type="gram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5-8- два круга ногами наружу.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  И.п.: то же. На счет: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 согнуть ноги;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 выпрямить вправо;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 то же, что на счет 1;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 и.п.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5-8- то же налево.</w:t>
      </w:r>
    </w:p>
    <w:p w:rsidR="0008059C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145960" w:rsidRDefault="00145960" w:rsidP="0008059C">
      <w:pPr>
        <w:shd w:val="clear" w:color="auto" w:fill="FFFFFF"/>
        <w:tabs>
          <w:tab w:val="left" w:pos="259"/>
        </w:tabs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145960" w:rsidRDefault="00145960" w:rsidP="0008059C">
      <w:pPr>
        <w:shd w:val="clear" w:color="auto" w:fill="FFFFFF"/>
        <w:tabs>
          <w:tab w:val="left" w:pos="259"/>
        </w:tabs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145960" w:rsidRPr="00145960" w:rsidRDefault="00145960" w:rsidP="0008059C">
      <w:pPr>
        <w:shd w:val="clear" w:color="auto" w:fill="FFFFFF"/>
        <w:tabs>
          <w:tab w:val="left" w:pos="259"/>
        </w:tabs>
        <w:spacing w:before="5" w:after="0" w:line="240" w:lineRule="exac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19" w:firstLine="1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19" w:firstLine="1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1680" w:rsidRDefault="00371680" w:rsidP="00371680">
      <w:pPr>
        <w:shd w:val="clear" w:color="auto" w:fill="FFFFFF"/>
        <w:tabs>
          <w:tab w:val="left" w:pos="259"/>
        </w:tabs>
        <w:spacing w:before="5" w:after="0" w:line="240" w:lineRule="exact"/>
        <w:ind w:left="19" w:firstLine="10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Приложение №2                   </w:t>
      </w:r>
    </w:p>
    <w:p w:rsidR="0008059C" w:rsidRPr="00371680" w:rsidRDefault="00145960" w:rsidP="00371680">
      <w:pPr>
        <w:shd w:val="clear" w:color="auto" w:fill="FFFFFF"/>
        <w:tabs>
          <w:tab w:val="left" w:pos="259"/>
        </w:tabs>
        <w:spacing w:before="5" w:after="0" w:line="240" w:lineRule="exact"/>
        <w:ind w:left="19" w:firstLine="10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</w:t>
      </w:r>
      <w:r w:rsidR="0008059C" w:rsidRPr="003716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Компл</w:t>
      </w:r>
      <w:r w:rsidR="003716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екс утренней гимнастики 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19" w:firstLine="1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на месте в течение 1 минуты.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И.п.: </w:t>
      </w:r>
      <w:proofErr w:type="gram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.с. На счет: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1-2 – шаг </w:t>
      </w:r>
      <w:proofErr w:type="gram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</w:t>
      </w:r>
      <w:proofErr w:type="gram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вперед, правая на носок, левая рука в сторону, правая вверх (вдох);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 – и.п. (выдох);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5-8 – то же с правой ноги.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8 раз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И.п.: </w:t>
      </w:r>
      <w:proofErr w:type="gram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.с. На счет: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шаг левой в сторону, руки в стороны (вдох);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– сгибая правую ногу, наклон вправо, руки вверх (выдох);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– выпрямиться, руки в стороны (вдох);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– и.п. (выдох);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5-8 – то же в другую сторону.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8 раз.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о.с. руки за головой. На счет: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наклон вперед, руки в стороны (выдох);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– и.п. (вдох).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16 раз.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567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И.п.: </w:t>
      </w:r>
      <w:proofErr w:type="gram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.с. На счет: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упор присев;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– не отрывая рук от пола, выпрямить ноги;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– упор присев;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– и.п.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8 раз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о.с. руки на поясе. На счет: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выпад правой вперед, руки в стороны – вверх;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– и.п.;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 – то же с левой ноги.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8 раз.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сидя, упор сзади. Подняв прямые ноги, поочередные движения ими вверх-вниз.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5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8 раз.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5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упор лежа. На счет: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согнуть руки до касания пола грудью;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– выпрямить руки.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20 раз.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о.с. руки на поясе. На счет: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6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прыжком ноги врозь, руки к плечам;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6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– прыжком ноги вместе, руки вверх;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6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– прыжком ноги врозь, руки к плечам;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6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– и.п.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5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32 раза.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5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о.с. руки на поясе. На счет: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6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 – прогнуться с поворотом направо руки вверх – в стороны;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6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3-4 – опустить руки через стороны вниз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6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5-8 – то же в другую сторону.</w:t>
      </w:r>
    </w:p>
    <w:p w:rsidR="0008059C" w:rsidRPr="00145960" w:rsidRDefault="0008059C" w:rsidP="00145960">
      <w:pPr>
        <w:shd w:val="clear" w:color="auto" w:fill="FFFFFF"/>
        <w:tabs>
          <w:tab w:val="left" w:pos="259"/>
        </w:tabs>
        <w:spacing w:before="5" w:after="0" w:line="240" w:lineRule="exact"/>
        <w:ind w:left="66" w:firstLine="5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8 раз.</w:t>
      </w:r>
    </w:p>
    <w:p w:rsidR="00371680" w:rsidRPr="00371680" w:rsidRDefault="00371680" w:rsidP="00371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                Приложение №3</w:t>
      </w:r>
    </w:p>
    <w:p w:rsidR="00371680" w:rsidRPr="00371680" w:rsidRDefault="00145960" w:rsidP="00371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  <w:r w:rsidR="00371680" w:rsidRPr="003716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Карточки с упражнениями</w:t>
      </w:r>
    </w:p>
    <w:p w:rsidR="00371680" w:rsidRPr="00371680" w:rsidRDefault="00371680" w:rsidP="00371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обратной стороны карточек буквы, из которых нужно составить слова, например: зарядка, здоровье или спорт, сила. </w:t>
      </w:r>
    </w:p>
    <w:p w:rsidR="00371680" w:rsidRPr="00371680" w:rsidRDefault="00371680" w:rsidP="00371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1555" cy="5472430"/>
            <wp:effectExtent l="0" t="0" r="4445" b="0"/>
            <wp:docPr id="20" name="Рисунок 20" descr="http://ped-kopilka.ru/images/karg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kargi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54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680" w:rsidRDefault="00371680" w:rsidP="00371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1680" w:rsidRDefault="00371680" w:rsidP="00371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5960" w:rsidRDefault="00145960" w:rsidP="00371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                                                    </w:t>
      </w:r>
    </w:p>
    <w:p w:rsidR="00145960" w:rsidRDefault="00145960" w:rsidP="00371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5960" w:rsidRDefault="00145960" w:rsidP="00371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5960" w:rsidRDefault="00145960" w:rsidP="00371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1680" w:rsidRPr="00371680" w:rsidRDefault="00145960" w:rsidP="00371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371680" w:rsidRPr="003716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</w:t>
      </w:r>
    </w:p>
    <w:p w:rsidR="00371680" w:rsidRPr="00371680" w:rsidRDefault="00371680" w:rsidP="00371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1. Горчакова Л.П. Физическое воспитание в малокомплектной школе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- Москва:</w:t>
      </w: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«Просвещение»,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- 1989</w:t>
      </w: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1680" w:rsidRPr="00371680" w:rsidRDefault="00371680" w:rsidP="00371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ЗагуменоваЛ.Л.Внеклассные</w:t>
      </w:r>
      <w:proofErr w:type="spellEnd"/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Москва: </w:t>
      </w: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Вако</w:t>
      </w:r>
      <w:proofErr w:type="spellEnd"/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» 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- 2010</w:t>
      </w: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1680" w:rsidRPr="00371680" w:rsidRDefault="00371680" w:rsidP="00371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 Смирнова  Л.А. Общеразвивающие упражнения для младших школьников,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осква:</w:t>
      </w: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-2011</w:t>
      </w: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1680" w:rsidRDefault="00371680"/>
    <w:sectPr w:rsidR="00371680" w:rsidSect="00766245">
      <w:footerReference w:type="default" r:id="rId27"/>
      <w:pgSz w:w="11906" w:h="16838"/>
      <w:pgMar w:top="1134" w:right="850" w:bottom="1134" w:left="1701" w:header="708" w:footer="708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960" w:rsidRDefault="00145960" w:rsidP="00145960">
      <w:pPr>
        <w:spacing w:after="0" w:line="240" w:lineRule="auto"/>
      </w:pPr>
      <w:r>
        <w:separator/>
      </w:r>
    </w:p>
  </w:endnote>
  <w:endnote w:type="continuationSeparator" w:id="1">
    <w:p w:rsidR="00145960" w:rsidRDefault="00145960" w:rsidP="00145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64063"/>
      <w:docPartObj>
        <w:docPartGallery w:val="Page Numbers (Bottom of Page)"/>
        <w:docPartUnique/>
      </w:docPartObj>
    </w:sdtPr>
    <w:sdtContent>
      <w:p w:rsidR="00145960" w:rsidRDefault="00145960">
        <w:pPr>
          <w:pStyle w:val="a8"/>
          <w:jc w:val="right"/>
        </w:pPr>
        <w:fldSimple w:instr=" PAGE   \* MERGEFORMAT ">
          <w:r w:rsidR="00060262">
            <w:rPr>
              <w:noProof/>
            </w:rPr>
            <w:t>10</w:t>
          </w:r>
        </w:fldSimple>
      </w:p>
    </w:sdtContent>
  </w:sdt>
  <w:p w:rsidR="00145960" w:rsidRDefault="0014596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960" w:rsidRDefault="00145960" w:rsidP="00145960">
      <w:pPr>
        <w:spacing w:after="0" w:line="240" w:lineRule="auto"/>
      </w:pPr>
      <w:r>
        <w:separator/>
      </w:r>
    </w:p>
  </w:footnote>
  <w:footnote w:type="continuationSeparator" w:id="1">
    <w:p w:rsidR="00145960" w:rsidRDefault="00145960" w:rsidP="001459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46F60"/>
    <w:multiLevelType w:val="hybridMultilevel"/>
    <w:tmpl w:val="A5842440"/>
    <w:lvl w:ilvl="0" w:tplc="89422466">
      <w:start w:val="5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16E29DC"/>
    <w:multiLevelType w:val="singleLevel"/>
    <w:tmpl w:val="381C1788"/>
    <w:lvl w:ilvl="0">
      <w:start w:val="3"/>
      <w:numFmt w:val="decimal"/>
      <w:lvlText w:val="%1."/>
      <w:legacy w:legacy="1" w:legacySpace="0" w:legacyIndent="163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2">
    <w:nsid w:val="4A637C21"/>
    <w:multiLevelType w:val="hybridMultilevel"/>
    <w:tmpl w:val="028AE2D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4862B4"/>
    <w:multiLevelType w:val="hybridMultilevel"/>
    <w:tmpl w:val="B4EE8FF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D59A2ED2">
      <w:start w:val="1"/>
      <w:numFmt w:val="decimal"/>
      <w:lvlText w:val="%2-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2E794F"/>
    <w:multiLevelType w:val="hybridMultilevel"/>
    <w:tmpl w:val="B38EBC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914B526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3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6601"/>
    <w:rsid w:val="00060262"/>
    <w:rsid w:val="0006641E"/>
    <w:rsid w:val="0008059C"/>
    <w:rsid w:val="00145960"/>
    <w:rsid w:val="00176601"/>
    <w:rsid w:val="00252D9F"/>
    <w:rsid w:val="00371680"/>
    <w:rsid w:val="003F67F4"/>
    <w:rsid w:val="00766245"/>
    <w:rsid w:val="00A27BD3"/>
    <w:rsid w:val="00BC4A48"/>
    <w:rsid w:val="00CE0F33"/>
    <w:rsid w:val="00E51AB5"/>
    <w:rsid w:val="00EA2ABB"/>
    <w:rsid w:val="00F06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B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168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145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45960"/>
  </w:style>
  <w:style w:type="paragraph" w:styleId="a8">
    <w:name w:val="footer"/>
    <w:basedOn w:val="a"/>
    <w:link w:val="a9"/>
    <w:uiPriority w:val="99"/>
    <w:unhideWhenUsed/>
    <w:rsid w:val="00145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59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B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16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5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0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1435</Words>
  <Characters>8182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1симоненко</dc:creator>
  <cp:lastModifiedBy>Admin</cp:lastModifiedBy>
  <cp:revision>10</cp:revision>
  <cp:lastPrinted>2014-12-02T11:46:00Z</cp:lastPrinted>
  <dcterms:created xsi:type="dcterms:W3CDTF">2014-11-30T09:42:00Z</dcterms:created>
  <dcterms:modified xsi:type="dcterms:W3CDTF">2014-12-02T11:53:00Z</dcterms:modified>
</cp:coreProperties>
</file>