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6" w:rsidRDefault="00F50376" w:rsidP="00F503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казенное дошкольное образовательное учреждение</w:t>
      </w:r>
    </w:p>
    <w:p w:rsidR="00F50376" w:rsidRDefault="00F50376" w:rsidP="00F5037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8 «Берёзка»</w:t>
      </w:r>
    </w:p>
    <w:p w:rsidR="00F50376" w:rsidRDefault="00F50376" w:rsidP="00F50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 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район  поселок Троицкий</w:t>
      </w:r>
    </w:p>
    <w:p w:rsidR="00F50376" w:rsidRDefault="00F50376" w:rsidP="00F50376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Кутузова 21</w:t>
      </w:r>
    </w:p>
    <w:p w:rsidR="00F50376" w:rsidRDefault="00F50376" w:rsidP="00682D4A">
      <w:pPr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 w:rsidP="00682D4A">
      <w:pPr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 w:rsidP="00682D4A">
      <w:pPr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 w:rsidP="00F50376">
      <w:pPr>
        <w:tabs>
          <w:tab w:val="left" w:pos="4447"/>
        </w:tabs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ab/>
      </w:r>
    </w:p>
    <w:p w:rsidR="00F50376" w:rsidRDefault="00F50376" w:rsidP="00F50376">
      <w:pPr>
        <w:tabs>
          <w:tab w:val="left" w:pos="4447"/>
        </w:tabs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 w:rsidP="00F50376">
      <w:pPr>
        <w:tabs>
          <w:tab w:val="left" w:pos="4447"/>
        </w:tabs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 w:rsidP="00F50376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Сообщение для педагогического совета</w:t>
      </w: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воспитатель: </w:t>
      </w:r>
      <w:proofErr w:type="spellStart"/>
      <w:r>
        <w:rPr>
          <w:sz w:val="28"/>
          <w:szCs w:val="28"/>
        </w:rPr>
        <w:t>Ладилова</w:t>
      </w:r>
      <w:proofErr w:type="spellEnd"/>
      <w:r>
        <w:rPr>
          <w:sz w:val="28"/>
          <w:szCs w:val="28"/>
        </w:rPr>
        <w:t xml:space="preserve"> О.В.</w:t>
      </w: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Default="00F50376" w:rsidP="00F50376">
      <w:pPr>
        <w:jc w:val="right"/>
        <w:rPr>
          <w:sz w:val="28"/>
          <w:szCs w:val="28"/>
        </w:rPr>
      </w:pPr>
    </w:p>
    <w:p w:rsidR="00F50376" w:rsidRPr="00F50376" w:rsidRDefault="00F50376" w:rsidP="00F5037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F50376" w:rsidRDefault="00F50376">
      <w:pPr>
        <w:rPr>
          <w:rFonts w:ascii="Times New Roman" w:hAnsi="Times New Roman" w:cs="Times New Roman"/>
          <w:iCs/>
          <w:sz w:val="40"/>
          <w:szCs w:val="40"/>
        </w:rPr>
      </w:pPr>
    </w:p>
    <w:p w:rsidR="00F50376" w:rsidRDefault="00F50376">
      <w:pPr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br w:type="page"/>
      </w:r>
    </w:p>
    <w:p w:rsidR="00677991" w:rsidRPr="00F50376" w:rsidRDefault="00CF776D" w:rsidP="00682D4A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682D4A">
        <w:rPr>
          <w:rFonts w:ascii="Times New Roman" w:hAnsi="Times New Roman" w:cs="Times New Roman"/>
          <w:iCs/>
          <w:sz w:val="40"/>
          <w:szCs w:val="40"/>
        </w:rPr>
        <w:lastRenderedPageBreak/>
        <w:t xml:space="preserve">Методика </w:t>
      </w:r>
      <w:proofErr w:type="spellStart"/>
      <w:r w:rsidRPr="00682D4A">
        <w:rPr>
          <w:rFonts w:ascii="Times New Roman" w:hAnsi="Times New Roman" w:cs="Times New Roman"/>
          <w:iCs/>
          <w:sz w:val="40"/>
          <w:szCs w:val="40"/>
        </w:rPr>
        <w:t>Глена</w:t>
      </w:r>
      <w:proofErr w:type="spellEnd"/>
      <w:r w:rsidRPr="00682D4A">
        <w:rPr>
          <w:rFonts w:ascii="Times New Roman" w:hAnsi="Times New Roman" w:cs="Times New Roman"/>
          <w:iCs/>
          <w:sz w:val="40"/>
          <w:szCs w:val="40"/>
        </w:rPr>
        <w:t xml:space="preserve"> </w:t>
      </w:r>
      <w:proofErr w:type="spellStart"/>
      <w:r w:rsidRPr="00682D4A">
        <w:rPr>
          <w:rFonts w:ascii="Times New Roman" w:hAnsi="Times New Roman" w:cs="Times New Roman"/>
          <w:iCs/>
          <w:sz w:val="40"/>
          <w:szCs w:val="40"/>
        </w:rPr>
        <w:t>Домана</w:t>
      </w:r>
      <w:proofErr w:type="spellEnd"/>
    </w:p>
    <w:p w:rsidR="00CF776D" w:rsidRPr="00682D4A" w:rsidRDefault="00682D4A" w:rsidP="00682D4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82D4A">
        <w:rPr>
          <w:rFonts w:ascii="Times New Roman" w:hAnsi="Times New Roman" w:cs="Times New Roman"/>
          <w:b/>
          <w:bCs/>
          <w:sz w:val="32"/>
          <w:szCs w:val="32"/>
        </w:rPr>
        <w:t>Гленн</w:t>
      </w:r>
      <w:proofErr w:type="spellEnd"/>
      <w:r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82D4A">
        <w:rPr>
          <w:rFonts w:ascii="Times New Roman" w:hAnsi="Times New Roman" w:cs="Times New Roman"/>
          <w:b/>
          <w:bCs/>
          <w:sz w:val="32"/>
          <w:szCs w:val="32"/>
        </w:rPr>
        <w:t>Доман</w:t>
      </w:r>
      <w:proofErr w:type="spellEnd"/>
      <w:r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  родился в </w:t>
      </w:r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>1920</w:t>
      </w:r>
      <w:r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 году </w:t>
      </w:r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 — </w:t>
      </w:r>
      <w:r w:rsidRPr="00682D4A">
        <w:rPr>
          <w:rFonts w:ascii="Times New Roman" w:hAnsi="Times New Roman" w:cs="Times New Roman"/>
          <w:b/>
          <w:bCs/>
          <w:sz w:val="32"/>
          <w:szCs w:val="32"/>
        </w:rPr>
        <w:t>это американский врач-нейрофизиолог</w:t>
      </w:r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682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автор методики интенсивного интеллектуального и физического развития детей с момента рождения, основанной на результатах детального изучения закономерностей развития детей. Основная идея </w:t>
      </w:r>
      <w:proofErr w:type="spellStart"/>
      <w:r w:rsidRPr="00682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Глена</w:t>
      </w:r>
      <w:proofErr w:type="spellEnd"/>
      <w:r w:rsidRPr="00682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82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Домана</w:t>
      </w:r>
      <w:proofErr w:type="spellEnd"/>
      <w:r w:rsidRPr="00682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звучит так: "В любом ребенке скрыт огромный потенциал, который можно развить, тем самым предоставив ему неограниченные возможности в жизни". Он является автором </w:t>
      </w:r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 xml:space="preserve">автор восстанавливающих методик для детей с поражениями нервной системы и обучающих методик для всех детей (метод </w:t>
      </w:r>
      <w:proofErr w:type="spellStart"/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>Домана</w:t>
      </w:r>
      <w:proofErr w:type="spellEnd"/>
      <w:r w:rsidR="00CF776D" w:rsidRPr="00682D4A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CF776D" w:rsidRPr="001B03A4" w:rsidRDefault="00CF776D" w:rsidP="00682D4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03A4">
        <w:rPr>
          <w:rFonts w:ascii="Times New Roman" w:hAnsi="Times New Roman" w:cs="Times New Roman"/>
          <w:sz w:val="32"/>
          <w:szCs w:val="32"/>
        </w:rPr>
        <w:t xml:space="preserve">В 1940 году окончил Университет Пенсильвании, получив учёную степень по физиотерапии. С этого момента </w:t>
      </w:r>
      <w:proofErr w:type="spellStart"/>
      <w:r w:rsidRPr="001B03A4">
        <w:rPr>
          <w:rFonts w:ascii="Times New Roman" w:hAnsi="Times New Roman" w:cs="Times New Roman"/>
          <w:sz w:val="32"/>
          <w:szCs w:val="32"/>
        </w:rPr>
        <w:t>Доман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занимался изучением развития детского</w:t>
      </w:r>
      <w:r w:rsidR="0030414F">
        <w:rPr>
          <w:rFonts w:ascii="Times New Roman" w:hAnsi="Times New Roman" w:cs="Times New Roman"/>
          <w:sz w:val="32"/>
          <w:szCs w:val="32"/>
        </w:rPr>
        <w:t xml:space="preserve"> </w:t>
      </w:r>
      <w:r w:rsidRPr="001B03A4">
        <w:rPr>
          <w:rFonts w:ascii="Times New Roman" w:hAnsi="Times New Roman" w:cs="Times New Roman"/>
          <w:sz w:val="32"/>
          <w:szCs w:val="32"/>
        </w:rPr>
        <w:t xml:space="preserve">мозга. </w:t>
      </w:r>
    </w:p>
    <w:p w:rsidR="00CF776D" w:rsidRPr="001B03A4" w:rsidRDefault="00CF776D" w:rsidP="00682D4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03A4">
        <w:rPr>
          <w:rFonts w:ascii="Times New Roman" w:hAnsi="Times New Roman" w:cs="Times New Roman"/>
          <w:sz w:val="32"/>
          <w:szCs w:val="32"/>
        </w:rPr>
        <w:t>В 1955 году основал некоммерческую организацию Институт достижения</w:t>
      </w:r>
      <w:r w:rsidR="00682D4A" w:rsidRPr="001B03A4">
        <w:rPr>
          <w:rFonts w:ascii="Times New Roman" w:hAnsi="Times New Roman" w:cs="Times New Roman"/>
          <w:sz w:val="32"/>
          <w:szCs w:val="32"/>
        </w:rPr>
        <w:t xml:space="preserve"> </w:t>
      </w:r>
      <w:r w:rsidRPr="001B03A4">
        <w:rPr>
          <w:rFonts w:ascii="Times New Roman" w:hAnsi="Times New Roman" w:cs="Times New Roman"/>
          <w:sz w:val="32"/>
          <w:szCs w:val="32"/>
        </w:rPr>
        <w:t>потенциала человека. Автор восстанавливающих методик для детей с поражения</w:t>
      </w:r>
      <w:r w:rsidR="00682D4A" w:rsidRPr="001B03A4">
        <w:rPr>
          <w:rFonts w:ascii="Times New Roman" w:hAnsi="Times New Roman" w:cs="Times New Roman"/>
          <w:sz w:val="32"/>
          <w:szCs w:val="32"/>
        </w:rPr>
        <w:t xml:space="preserve">ми нервной </w:t>
      </w:r>
      <w:r w:rsidRPr="001B03A4">
        <w:rPr>
          <w:rFonts w:ascii="Times New Roman" w:hAnsi="Times New Roman" w:cs="Times New Roman"/>
          <w:sz w:val="32"/>
          <w:szCs w:val="32"/>
        </w:rPr>
        <w:t>системы и</w:t>
      </w:r>
      <w:r w:rsidR="00682D4A" w:rsidRPr="001B03A4">
        <w:rPr>
          <w:rFonts w:ascii="Times New Roman" w:hAnsi="Times New Roman" w:cs="Times New Roman"/>
          <w:sz w:val="32"/>
          <w:szCs w:val="32"/>
        </w:rPr>
        <w:t xml:space="preserve"> </w:t>
      </w:r>
      <w:r w:rsidRPr="001B03A4">
        <w:rPr>
          <w:rFonts w:ascii="Times New Roman" w:hAnsi="Times New Roman" w:cs="Times New Roman"/>
          <w:sz w:val="32"/>
          <w:szCs w:val="32"/>
        </w:rPr>
        <w:t>обучающих методик для всех детей.</w:t>
      </w:r>
    </w:p>
    <w:p w:rsidR="00363773" w:rsidRPr="00363773" w:rsidRDefault="00CF776D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3A4">
        <w:rPr>
          <w:rFonts w:ascii="Times New Roman" w:hAnsi="Times New Roman" w:cs="Times New Roman"/>
          <w:sz w:val="32"/>
          <w:szCs w:val="32"/>
        </w:rPr>
        <w:t xml:space="preserve">Методика развития </w:t>
      </w:r>
      <w:proofErr w:type="spellStart"/>
      <w:r w:rsidRPr="001B03A4">
        <w:rPr>
          <w:rFonts w:ascii="Times New Roman" w:hAnsi="Times New Roman" w:cs="Times New Roman"/>
          <w:sz w:val="32"/>
          <w:szCs w:val="32"/>
        </w:rPr>
        <w:t>Глена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03A4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первоначально была предназначена для детей с травмами мозга</w:t>
      </w:r>
      <w:r w:rsidRPr="00363773">
        <w:rPr>
          <w:rFonts w:ascii="Times New Roman" w:hAnsi="Times New Roman" w:cs="Times New Roman"/>
          <w:sz w:val="32"/>
          <w:szCs w:val="32"/>
        </w:rPr>
        <w:t xml:space="preserve">. </w:t>
      </w:r>
      <w:r w:rsidR="005D5897" w:rsidRPr="00363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ходе кропотливой работы </w:t>
      </w:r>
      <w:proofErr w:type="spellStart"/>
      <w:r w:rsidR="005D5897" w:rsidRPr="00363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Доман</w:t>
      </w:r>
      <w:proofErr w:type="spellEnd"/>
      <w:r w:rsidR="005D5897" w:rsidRPr="00363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разработал уникальную методику</w:t>
      </w:r>
      <w:r w:rsidR="005D5897"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которая представляла собой комплексное лечение больных детей. Для каждого ребенка готовили индивидуальную программу. Начиналось всё с копирования – процедура заключалась в следующем: взрослые выполняли движения руками, ногами и головой ребенка, так как делал бы он сам, будучи здоров. Помимо этого дети получали активную зрительную, слуховую, тактильную стимуляцию с нарастающей частотой, интенсивностью и продолжительностью. </w:t>
      </w:r>
      <w:proofErr w:type="spellStart"/>
      <w:r w:rsidR="00363773"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Гленом</w:t>
      </w:r>
      <w:proofErr w:type="spellEnd"/>
      <w:r w:rsidR="00363773"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63773"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Доманом</w:t>
      </w:r>
      <w:proofErr w:type="spellEnd"/>
      <w:r w:rsidR="00363773"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рамках методики были разработаны программы дыхания (с повышенным содержанием кислорода), развития речи, а также мануальная программа. Эти процедуры представляли раздражители, которые стимулировали определенный орган чувств, что и приводило к активации работы мозга в целом.</w:t>
      </w:r>
    </w:p>
    <w:p w:rsidR="00363773" w:rsidRDefault="00363773" w:rsidP="0036377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Результатом было то, что </w:t>
      </w:r>
      <w:r w:rsidRPr="00363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истечении некоторого времени большинство детей, проходя стадии физического совершенствования, характерные для развития здоровых ребят, демонстрировали заметное улучшение</w:t>
      </w:r>
      <w:r w:rsidRPr="00363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CF776D" w:rsidRPr="001B03A4" w:rsidRDefault="00CF776D" w:rsidP="00363773">
      <w:pPr>
        <w:rPr>
          <w:rFonts w:ascii="Times New Roman" w:hAnsi="Times New Roman" w:cs="Times New Roman"/>
          <w:sz w:val="32"/>
          <w:szCs w:val="32"/>
        </w:rPr>
      </w:pPr>
      <w:r w:rsidRPr="00363773">
        <w:rPr>
          <w:rFonts w:ascii="Times New Roman" w:hAnsi="Times New Roman" w:cs="Times New Roman"/>
          <w:sz w:val="32"/>
          <w:szCs w:val="32"/>
        </w:rPr>
        <w:lastRenderedPageBreak/>
        <w:t xml:space="preserve">Будучи военным врачом, </w:t>
      </w:r>
      <w:proofErr w:type="spellStart"/>
      <w:r w:rsidRPr="00363773">
        <w:rPr>
          <w:rFonts w:ascii="Times New Roman" w:hAnsi="Times New Roman" w:cs="Times New Roman"/>
          <w:sz w:val="32"/>
          <w:szCs w:val="32"/>
        </w:rPr>
        <w:t>Доман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в своей работе с больными детьми получил просто ошеломляющие результаты: он первый обнаружил, что если воздействовать на какой-то один из органов чувств, то активность мозга очень быстро возрастает. А в результате ребенок начинает стремительно развиваться</w:t>
      </w:r>
      <w:r w:rsidR="001B03A4" w:rsidRPr="001B03A4">
        <w:rPr>
          <w:rFonts w:ascii="Times New Roman" w:hAnsi="Times New Roman" w:cs="Times New Roman"/>
          <w:sz w:val="32"/>
          <w:szCs w:val="32"/>
        </w:rPr>
        <w:t xml:space="preserve"> </w:t>
      </w:r>
      <w:r w:rsidRPr="001B03A4">
        <w:rPr>
          <w:rFonts w:ascii="Times New Roman" w:hAnsi="Times New Roman" w:cs="Times New Roman"/>
          <w:sz w:val="32"/>
          <w:szCs w:val="32"/>
        </w:rPr>
        <w:t xml:space="preserve">как умственно, так и физически. Позже методика развития </w:t>
      </w:r>
      <w:proofErr w:type="spellStart"/>
      <w:r w:rsidRPr="001B03A4">
        <w:rPr>
          <w:rFonts w:ascii="Times New Roman" w:hAnsi="Times New Roman" w:cs="Times New Roman"/>
          <w:sz w:val="32"/>
          <w:szCs w:val="32"/>
        </w:rPr>
        <w:t>Глена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03A4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1B03A4">
        <w:rPr>
          <w:rFonts w:ascii="Times New Roman" w:hAnsi="Times New Roman" w:cs="Times New Roman"/>
          <w:sz w:val="32"/>
          <w:szCs w:val="32"/>
        </w:rPr>
        <w:t xml:space="preserve"> была с огромным успехом опробована и на здоровых детях.</w:t>
      </w:r>
    </w:p>
    <w:p w:rsidR="00CF776D" w:rsidRPr="0030414F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30414F">
        <w:rPr>
          <w:rFonts w:ascii="Times New Roman" w:hAnsi="Times New Roman" w:cs="Times New Roman"/>
          <w:b/>
          <w:bCs/>
          <w:sz w:val="32"/>
          <w:szCs w:val="32"/>
        </w:rPr>
        <w:t xml:space="preserve">Не менее важно для нас и другое открытие </w:t>
      </w:r>
      <w:proofErr w:type="spellStart"/>
      <w:r w:rsidRPr="0030414F">
        <w:rPr>
          <w:rFonts w:ascii="Times New Roman" w:hAnsi="Times New Roman" w:cs="Times New Roman"/>
          <w:b/>
          <w:bCs/>
          <w:sz w:val="32"/>
          <w:szCs w:val="32"/>
        </w:rPr>
        <w:t>Домана</w:t>
      </w:r>
      <w:proofErr w:type="spellEnd"/>
      <w:r w:rsidRPr="0030414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1B03A4" w:rsidRPr="0030414F">
        <w:rPr>
          <w:rFonts w:ascii="Times New Roman" w:hAnsi="Times New Roman" w:cs="Times New Roman"/>
          <w:sz w:val="32"/>
          <w:szCs w:val="32"/>
        </w:rPr>
        <w:t xml:space="preserve"> </w:t>
      </w:r>
      <w:r w:rsidRPr="0030414F">
        <w:rPr>
          <w:rFonts w:ascii="Times New Roman" w:hAnsi="Times New Roman" w:cs="Times New Roman"/>
          <w:sz w:val="32"/>
          <w:szCs w:val="32"/>
        </w:rPr>
        <w:t>мозг ребенка с самого рождения запрограммирован на обучение, и пока идет его активный рост (после трех лет он существенно замедляется, а после шести практически прекращается), ребенку не требуется никакой дополнительной мотивации для обучения. Если грамотно организовать процесс, любой ребенок с наслаждением будет учиться всему, что вы ему предложите. И делать он это будет с такой легкостью, которая и не снилась детям школьного возраста.</w:t>
      </w:r>
    </w:p>
    <w:p w:rsidR="00C103C4" w:rsidRDefault="001B03A4" w:rsidP="00C103C4">
      <w:pPr>
        <w:rPr>
          <w:rFonts w:ascii="Times New Roman" w:hAnsi="Times New Roman" w:cs="Times New Roman"/>
          <w:sz w:val="32"/>
          <w:szCs w:val="32"/>
        </w:rPr>
      </w:pPr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методике </w:t>
      </w:r>
      <w:proofErr w:type="spellStart"/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Глена</w:t>
      </w:r>
      <w:proofErr w:type="spellEnd"/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Домана</w:t>
      </w:r>
      <w:proofErr w:type="spellEnd"/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B0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огромное значение придается раннему физическому развитию, ведь оно тесно связано с интеллектом ребенка и его способностями</w:t>
      </w:r>
      <w:r w:rsidRPr="001B0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Поэтому с самого рождения надо предоставлять ребенку свободу движений и закреплять его врожденные рефлексы (ползать, хватать, шагать, плавать).</w:t>
      </w:r>
      <w:r w:rsidRPr="001B03A4">
        <w:rPr>
          <w:rFonts w:ascii="Times New Roman" w:hAnsi="Times New Roman" w:cs="Times New Roman"/>
          <w:sz w:val="32"/>
          <w:szCs w:val="32"/>
        </w:rPr>
        <w:t xml:space="preserve"> Он напрямую связывает движение и развитие мозга: как только ребенок освоил новый двигательный навык (</w:t>
      </w:r>
      <w:proofErr w:type="gramStart"/>
      <w:r w:rsidRPr="001B03A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1B03A4">
        <w:rPr>
          <w:rFonts w:ascii="Times New Roman" w:hAnsi="Times New Roman" w:cs="Times New Roman"/>
          <w:sz w:val="32"/>
          <w:szCs w:val="32"/>
        </w:rPr>
        <w:t xml:space="preserve"> научился переворачиваться) начинается развитие нового отдела Головного мозга.</w:t>
      </w:r>
    </w:p>
    <w:p w:rsidR="00C103C4" w:rsidRPr="00C103C4" w:rsidRDefault="00C103C4" w:rsidP="00C103C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103C4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Доман</w:t>
      </w:r>
      <w:proofErr w:type="spellEnd"/>
      <w:r w:rsidRPr="00C103C4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 в своей методике утверждает, что в своем развитии от рождения и до шести лет ребенок проходит семь стадий, которые соответствуют семи этапам созревания мозга. Сначала управление слухом, зрением, мануальными навыками, движением осуществляется на уровне верхних отделов спинного мозга - это первый этап. Последним, седьмым уровнем являются верхние отделы коры головного мозга. Каждый мозговой уровень постепенно включается, вытесняя предыдущий и беря на себя контроль над различными функциями.</w:t>
      </w:r>
    </w:p>
    <w:p w:rsidR="00C103C4" w:rsidRPr="00C103C4" w:rsidRDefault="00C103C4" w:rsidP="00C103C4">
      <w:pPr>
        <w:rPr>
          <w:rFonts w:ascii="Times New Roman" w:hAnsi="Times New Roman" w:cs="Times New Roman"/>
          <w:sz w:val="32"/>
          <w:szCs w:val="32"/>
        </w:rPr>
      </w:pPr>
      <w:r w:rsidRPr="00C1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Отталкиваясь от идей методики </w:t>
      </w:r>
      <w:proofErr w:type="spellStart"/>
      <w:r w:rsidRPr="00C1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Домана</w:t>
      </w:r>
      <w:proofErr w:type="spellEnd"/>
      <w:r w:rsidRPr="00C1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  можно сделать вывод, что нужно создать условия для физического стимулирования малыша!</w:t>
      </w:r>
    </w:p>
    <w:p w:rsidR="00C103C4" w:rsidRPr="002D4E01" w:rsidRDefault="00C103C4" w:rsidP="001B03A4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Глен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разработал такие методики:</w:t>
      </w:r>
    </w:p>
    <w:p w:rsidR="00C103C4" w:rsidRPr="002D4E01" w:rsidRDefault="00C103C4" w:rsidP="00C103C4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</w:pPr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Чему можно научить своего ребенка за 30 секунд</w:t>
      </w:r>
    </w:p>
    <w:p w:rsidR="00C103C4" w:rsidRPr="002D4E01" w:rsidRDefault="00C103C4" w:rsidP="00C103C4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</w:pPr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Как научить вашего ребенка читать</w:t>
      </w:r>
    </w:p>
    <w:p w:rsidR="00C103C4" w:rsidRPr="002D4E01" w:rsidRDefault="00C103C4" w:rsidP="00C103C4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</w:pPr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Как научить вашего ребенка считать</w:t>
      </w:r>
    </w:p>
    <w:p w:rsidR="00C103C4" w:rsidRPr="002D4E01" w:rsidRDefault="00C103C4" w:rsidP="00C103C4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</w:pPr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Как дать ребенку энциклопедические знания</w:t>
      </w:r>
    </w:p>
    <w:p w:rsidR="00C103C4" w:rsidRPr="002D4E01" w:rsidRDefault="00203381" w:rsidP="001B03A4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используют специа</w:t>
      </w:r>
      <w:r w:rsidR="005D5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льные карточки</w:t>
      </w:r>
      <w:r w:rsidRPr="002D4E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которые так и называются </w:t>
      </w:r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 xml:space="preserve">Карточки </w:t>
      </w:r>
      <w:proofErr w:type="spellStart"/>
      <w:r w:rsidRPr="002D4E01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Домана</w:t>
      </w:r>
      <w:proofErr w:type="spellEnd"/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Суть методики, как и все гениальное, проста: 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Глен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учил детей читать, показывая им на краткое мгновение карточки с изображениями различных предметов и красными надписями под ними. Демонстрируя карточку, он обязательно вслух говорил, что на ней изображено. Такие занятия проводились по несколько десятков раз в день и длились каждый раз по 5-10 секунд.</w:t>
      </w:r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>На карточках написаны крупным красным шрифтом слова и приклеены изображения животных, растений, планет, математические задания, цифры, портреты исторических деятелей и т.д. Такие карточки разделяют по темам. И в течение дня  необходимо так же тематическими сериями показывать карточки ребенку</w:t>
      </w:r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принципы работы  с карточками </w:t>
      </w:r>
      <w:proofErr w:type="spellStart"/>
      <w:r w:rsidRPr="002D4E01">
        <w:rPr>
          <w:rFonts w:ascii="Times New Roman" w:hAnsi="Times New Roman" w:cs="Times New Roman"/>
          <w:b/>
          <w:bCs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Начинать необходимо заниматься с карточками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Глена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с самого раннего детства.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>Во время занятий настроение у ребенка должно быть хорошее, он должен быть здоров, весел и бодр.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Обязательно хвалите малыша за его достижения! Все дети очень любят, когда  их родители хвалят и радуются их успехам, пусть даже совсем маленьким успехам. Ребенок, если его похвалить, будет стараться доставить Вам радость снова, будет </w:t>
      </w:r>
      <w:proofErr w:type="gramStart"/>
      <w:r w:rsidRPr="002D4E01">
        <w:rPr>
          <w:rFonts w:ascii="Times New Roman" w:hAnsi="Times New Roman" w:cs="Times New Roman"/>
          <w:sz w:val="32"/>
          <w:szCs w:val="32"/>
        </w:rPr>
        <w:t>стремится</w:t>
      </w:r>
      <w:proofErr w:type="gramEnd"/>
      <w:r w:rsidRPr="002D4E01">
        <w:rPr>
          <w:rFonts w:ascii="Times New Roman" w:hAnsi="Times New Roman" w:cs="Times New Roman"/>
          <w:sz w:val="32"/>
          <w:szCs w:val="32"/>
        </w:rPr>
        <w:t xml:space="preserve"> к большему познанию. 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Систематичность и регулярность занятий - залог успеха. 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lastRenderedPageBreak/>
        <w:t xml:space="preserve">Показывать карточку перед глазами ребенка нужно короткое время, где-то 2-3 секунды, главное, чтобы малыш обратил внимание на карточку. Более продолжительное время держать карточку не надо, так это может вызвать потерю интереса у ребенка. </w:t>
      </w:r>
    </w:p>
    <w:p w:rsidR="00DB2946" w:rsidRPr="002D4E01" w:rsidRDefault="007C0552" w:rsidP="00CF77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Старайтесь ежедневно пополнять материал и показывать новые карточки к тем, которые малышу уже хорошо знакомы. И нежелательно одну и ту же карточку показывать более 3-х раз в один день. </w:t>
      </w:r>
    </w:p>
    <w:p w:rsidR="00CF776D" w:rsidRPr="002D4E01" w:rsidRDefault="00CF776D" w:rsidP="00CF776D">
      <w:pPr>
        <w:ind w:left="360"/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Умейте вовремя прекратить игру. Необходимо остановить игру прежде, чем Ваш малыш сам этого захочет. Занятия должны быть короткими. </w:t>
      </w:r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по обучению.</w:t>
      </w:r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 xml:space="preserve">Заниматься по карточкам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рекомендуется с детьми до 6-7 лет, желательно – с самого рождения, так как в первый год жизни ребенок имеет все нужные способности к запоминанию и раннее применение методики обеспечит ему уже к году огромнейшее преимущество перед сверстниками.</w:t>
      </w:r>
    </w:p>
    <w:p w:rsidR="00CF776D" w:rsidRPr="002D4E01" w:rsidRDefault="00CF776D" w:rsidP="002D4E01">
      <w:pPr>
        <w:pStyle w:val="a5"/>
        <w:rPr>
          <w:rFonts w:ascii="Times New Roman" w:hAnsi="Times New Roman" w:cs="Times New Roman"/>
          <w:sz w:val="32"/>
          <w:szCs w:val="32"/>
        </w:rPr>
      </w:pPr>
      <w:r w:rsidRPr="002D4E01">
        <w:rPr>
          <w:rFonts w:ascii="Times New Roman" w:hAnsi="Times New Roman" w:cs="Times New Roman"/>
          <w:sz w:val="32"/>
          <w:szCs w:val="32"/>
        </w:rPr>
        <w:t>Многие родители, услышав, что</w:t>
      </w:r>
      <w:r w:rsidR="002D4E01">
        <w:rPr>
          <w:rFonts w:ascii="Times New Roman" w:hAnsi="Times New Roman" w:cs="Times New Roman"/>
          <w:sz w:val="32"/>
          <w:szCs w:val="32"/>
        </w:rPr>
        <w:t xml:space="preserve"> </w:t>
      </w:r>
      <w:r w:rsidRPr="002D4E01">
        <w:rPr>
          <w:rFonts w:ascii="Times New Roman" w:hAnsi="Times New Roman" w:cs="Times New Roman"/>
          <w:sz w:val="32"/>
          <w:szCs w:val="32"/>
        </w:rPr>
        <w:t xml:space="preserve">по  методике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Глена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="002D4E01">
        <w:rPr>
          <w:rFonts w:ascii="Times New Roman" w:hAnsi="Times New Roman" w:cs="Times New Roman"/>
          <w:sz w:val="32"/>
          <w:szCs w:val="32"/>
        </w:rPr>
        <w:t xml:space="preserve"> </w:t>
      </w:r>
      <w:r w:rsidRPr="002D4E01">
        <w:rPr>
          <w:rFonts w:ascii="Times New Roman" w:hAnsi="Times New Roman" w:cs="Times New Roman"/>
          <w:sz w:val="32"/>
          <w:szCs w:val="32"/>
        </w:rPr>
        <w:t xml:space="preserve">воспитывались некоторые нобелевские лауреаты, с огромным энтузиазмом принялись воспитывать своих чад. Но не стоит забывать, что у метода </w:t>
      </w:r>
      <w:proofErr w:type="spellStart"/>
      <w:r w:rsidRPr="002D4E01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sz w:val="32"/>
          <w:szCs w:val="32"/>
        </w:rPr>
        <w:t xml:space="preserve">, </w:t>
      </w:r>
      <w:r w:rsidRPr="00682D4A">
        <w:rPr>
          <w:rFonts w:ascii="Times New Roman" w:hAnsi="Times New Roman" w:cs="Times New Roman"/>
          <w:sz w:val="28"/>
          <w:szCs w:val="28"/>
        </w:rPr>
        <w:t xml:space="preserve"> </w:t>
      </w:r>
      <w:r w:rsidRPr="002D4E01">
        <w:rPr>
          <w:rFonts w:ascii="Times New Roman" w:hAnsi="Times New Roman" w:cs="Times New Roman"/>
          <w:b/>
          <w:bCs/>
          <w:iCs/>
          <w:sz w:val="32"/>
          <w:szCs w:val="32"/>
        </w:rPr>
        <w:t>помимо плюсов, есть и минусы</w:t>
      </w:r>
      <w:r w:rsidRPr="002D4E01">
        <w:rPr>
          <w:rFonts w:ascii="Times New Roman" w:hAnsi="Times New Roman" w:cs="Times New Roman"/>
          <w:bCs/>
          <w:iCs/>
          <w:sz w:val="32"/>
          <w:szCs w:val="32"/>
        </w:rPr>
        <w:t>:</w:t>
      </w:r>
      <w:r w:rsidRPr="002D4E01">
        <w:rPr>
          <w:rFonts w:ascii="Times New Roman" w:eastAsia="+mn-ea" w:hAnsi="Times New Roman" w:cs="Times New Roman"/>
          <w:bCs/>
          <w:iCs/>
          <w:color w:val="6D5D49"/>
          <w:kern w:val="24"/>
          <w:sz w:val="32"/>
          <w:szCs w:val="32"/>
          <w:lang w:eastAsia="ru-RU"/>
        </w:rPr>
        <w:t xml:space="preserve"> </w:t>
      </w:r>
    </w:p>
    <w:p w:rsidR="00CF776D" w:rsidRPr="002D4E01" w:rsidRDefault="00CF776D" w:rsidP="00CF776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/>
          <w:bCs/>
          <w:iCs/>
          <w:sz w:val="32"/>
          <w:szCs w:val="32"/>
        </w:rPr>
        <w:t>Плюсы:</w:t>
      </w:r>
    </w:p>
    <w:p w:rsidR="00CF776D" w:rsidRPr="002D4E01" w:rsidRDefault="00CF776D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</w:t>
      </w:r>
      <w:r w:rsidRPr="002D4E01">
        <w:rPr>
          <w:rFonts w:ascii="Times New Roman" w:hAnsi="Times New Roman" w:cs="Times New Roman"/>
          <w:bCs/>
          <w:iCs/>
          <w:sz w:val="32"/>
          <w:szCs w:val="32"/>
        </w:rPr>
        <w:t>-   яркие карточки с картинками нравятся почти всем детям, а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 xml:space="preserve"> короткие занятия   </w:t>
      </w:r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не успевают наскучить ребёнку. </w:t>
      </w:r>
    </w:p>
    <w:p w:rsidR="00CF776D" w:rsidRPr="002D4E01" w:rsidRDefault="00CF776D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Как результат, большинство детей занимаются по карточкам </w:t>
      </w:r>
      <w:proofErr w:type="spellStart"/>
      <w:r w:rsidRPr="002D4E01"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 с удовольствием, и даже сами просят показать любимые наборы ещё и ещё раз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</w:p>
    <w:p w:rsidR="00CF776D" w:rsidRDefault="00CF776D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Cs/>
          <w:iCs/>
          <w:sz w:val="32"/>
          <w:szCs w:val="32"/>
        </w:rPr>
        <w:t>В то время</w:t>
      </w:r>
      <w:proofErr w:type="gramStart"/>
      <w:r w:rsidRPr="002D4E01">
        <w:rPr>
          <w:rFonts w:ascii="Times New Roman" w:hAnsi="Times New Roman" w:cs="Times New Roman"/>
          <w:bCs/>
          <w:iCs/>
          <w:sz w:val="32"/>
          <w:szCs w:val="32"/>
        </w:rPr>
        <w:t>,</w:t>
      </w:r>
      <w:proofErr w:type="gramEnd"/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 как буква и даже склад – для 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 xml:space="preserve">ребёнка всего лишь некая </w:t>
      </w:r>
      <w:r w:rsidRPr="002D4E01">
        <w:rPr>
          <w:rFonts w:ascii="Times New Roman" w:hAnsi="Times New Roman" w:cs="Times New Roman"/>
          <w:bCs/>
          <w:iCs/>
          <w:sz w:val="32"/>
          <w:szCs w:val="32"/>
        </w:rPr>
        <w:t>абстракция, реальное слово, соотнесённое с   изображе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 xml:space="preserve">нием реального </w:t>
      </w:r>
      <w:r w:rsidRPr="002D4E01">
        <w:rPr>
          <w:rFonts w:ascii="Times New Roman" w:hAnsi="Times New Roman" w:cs="Times New Roman"/>
          <w:bCs/>
          <w:iCs/>
          <w:sz w:val="32"/>
          <w:szCs w:val="32"/>
        </w:rPr>
        <w:t>предмета – это уже конкретика, которая лучше и быстрее запоминается ребёнком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2D4E01" w:rsidRPr="002D4E01" w:rsidRDefault="002D4E01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Плюс ещё в том, что при использовании в обучении карточек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происходит:</w:t>
      </w:r>
    </w:p>
    <w:p w:rsidR="002D4E01" w:rsidRDefault="00CF776D" w:rsidP="002D4E0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существенное расширение словарного запаса и общего багажа знаний</w:t>
      </w:r>
      <w:r w:rsidR="002D4E01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CF776D" w:rsidRPr="002D4E01" w:rsidRDefault="00CF776D" w:rsidP="002D4E0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при наличии компьютера слайды со словами и картинками очень быстро и просто создаются и воспроизводятся программой </w:t>
      </w:r>
      <w:proofErr w:type="spellStart"/>
      <w:r w:rsidRPr="002D4E01">
        <w:rPr>
          <w:rFonts w:ascii="Times New Roman" w:hAnsi="Times New Roman" w:cs="Times New Roman"/>
          <w:bCs/>
          <w:iCs/>
          <w:sz w:val="32"/>
          <w:szCs w:val="32"/>
        </w:rPr>
        <w:t>Power</w:t>
      </w:r>
      <w:proofErr w:type="spellEnd"/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2D4E01">
        <w:rPr>
          <w:rFonts w:ascii="Times New Roman" w:hAnsi="Times New Roman" w:cs="Times New Roman"/>
          <w:bCs/>
          <w:iCs/>
          <w:sz w:val="32"/>
          <w:szCs w:val="32"/>
        </w:rPr>
        <w:t>Point</w:t>
      </w:r>
      <w:proofErr w:type="spellEnd"/>
      <w:r w:rsidRPr="002D4E01">
        <w:rPr>
          <w:rFonts w:ascii="Times New Roman" w:hAnsi="Times New Roman" w:cs="Times New Roman"/>
          <w:bCs/>
          <w:iCs/>
          <w:sz w:val="32"/>
          <w:szCs w:val="32"/>
        </w:rPr>
        <w:t>, а в продаже имеются готовые картонные карточки и даже диски, на которых за небольшую цену собрана масса готовых и даже озвученных презентаций на всевозможные темы;</w:t>
      </w:r>
    </w:p>
    <w:p w:rsidR="00CF776D" w:rsidRPr="002D4E01" w:rsidRDefault="00CF776D" w:rsidP="00CF776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занятия по методике </w:t>
      </w:r>
      <w:proofErr w:type="spellStart"/>
      <w:r w:rsidRPr="002D4E01"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 w:rsidRPr="002D4E01">
        <w:rPr>
          <w:rFonts w:ascii="Times New Roman" w:hAnsi="Times New Roman" w:cs="Times New Roman"/>
          <w:bCs/>
          <w:iCs/>
          <w:sz w:val="32"/>
          <w:szCs w:val="32"/>
        </w:rPr>
        <w:t xml:space="preserve"> подходят даже для детишек самого маленького возраста.</w:t>
      </w:r>
    </w:p>
    <w:p w:rsidR="00CF776D" w:rsidRPr="002D4E01" w:rsidRDefault="00CF776D" w:rsidP="00CF776D">
      <w:pP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2D4E01">
        <w:rPr>
          <w:rFonts w:ascii="Times New Roman" w:hAnsi="Times New Roman" w:cs="Times New Roman"/>
          <w:b/>
          <w:bCs/>
          <w:iCs/>
          <w:sz w:val="32"/>
          <w:szCs w:val="32"/>
        </w:rPr>
        <w:t>Минусы:</w:t>
      </w:r>
    </w:p>
    <w:p w:rsidR="00DB2946" w:rsidRPr="00C17F53" w:rsidRDefault="007C0552" w:rsidP="00CF776D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Самый существенный минус – ребёнок в методике </w:t>
      </w:r>
      <w:proofErr w:type="spellStart"/>
      <w:r w:rsidRPr="00C17F53"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– </w:t>
      </w:r>
      <w:r w:rsidRPr="00C17F53">
        <w:rPr>
          <w:rFonts w:ascii="Times New Roman" w:hAnsi="Times New Roman" w:cs="Times New Roman"/>
          <w:b/>
          <w:bCs/>
          <w:iCs/>
          <w:sz w:val="32"/>
          <w:szCs w:val="32"/>
        </w:rPr>
        <w:t>это пассивный объект обучения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, в который «вливаются» знания, что не способствует развитию активной познавательной позиции, стремлению добывать знания из окружающего мира. </w:t>
      </w:r>
    </w:p>
    <w:p w:rsidR="00DB2946" w:rsidRPr="00C17F53" w:rsidRDefault="007C0552" w:rsidP="00CF776D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Кроме того, при таком обучении чтению </w:t>
      </w:r>
      <w:r w:rsidRPr="00C17F53">
        <w:rPr>
          <w:rFonts w:ascii="Times New Roman" w:hAnsi="Times New Roman" w:cs="Times New Roman"/>
          <w:b/>
          <w:bCs/>
          <w:iCs/>
          <w:sz w:val="32"/>
          <w:szCs w:val="32"/>
        </w:rPr>
        <w:t>не развивается фонематический слух,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что может не лучшим образом сказаться на грамотности ребёнка в будущем.</w:t>
      </w:r>
    </w:p>
    <w:p w:rsidR="00DB2946" w:rsidRPr="00C17F53" w:rsidRDefault="007C0552" w:rsidP="00CF776D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Карточки </w:t>
      </w:r>
      <w:proofErr w:type="spellStart"/>
      <w:r w:rsidRPr="00C17F53"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способствуют развитию памяти, делают детей эрудитами уже в раннем возрасте, </w:t>
      </w:r>
      <w:r w:rsidRPr="00C17F53">
        <w:rPr>
          <w:rFonts w:ascii="Times New Roman" w:hAnsi="Times New Roman" w:cs="Times New Roman"/>
          <w:b/>
          <w:bCs/>
          <w:iCs/>
          <w:sz w:val="32"/>
          <w:szCs w:val="32"/>
        </w:rPr>
        <w:t>но не учат думать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>. Пути развития творческих способностей ребенка и развитие мышления следует искать в других методиках.</w:t>
      </w:r>
    </w:p>
    <w:p w:rsidR="00CF776D" w:rsidRPr="00C17F53" w:rsidRDefault="00CF776D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 w:rsidRPr="00C17F53">
        <w:rPr>
          <w:rFonts w:ascii="Times New Roman" w:hAnsi="Times New Roman" w:cs="Times New Roman"/>
          <w:bCs/>
          <w:iCs/>
          <w:sz w:val="32"/>
          <w:szCs w:val="32"/>
        </w:rPr>
        <w:t>Глен</w:t>
      </w:r>
      <w:proofErr w:type="spellEnd"/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C17F53">
        <w:rPr>
          <w:rFonts w:ascii="Times New Roman" w:hAnsi="Times New Roman" w:cs="Times New Roman"/>
          <w:bCs/>
          <w:iCs/>
          <w:sz w:val="32"/>
          <w:szCs w:val="32"/>
        </w:rPr>
        <w:t>Доман</w:t>
      </w:r>
      <w:proofErr w:type="spellEnd"/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- противник спонтанной двигательной активности и игр. Он считает </w:t>
      </w:r>
      <w:proofErr w:type="spellStart"/>
      <w:r w:rsidRPr="00C17F53">
        <w:rPr>
          <w:rFonts w:ascii="Times New Roman" w:hAnsi="Times New Roman" w:cs="Times New Roman"/>
          <w:bCs/>
          <w:iCs/>
          <w:sz w:val="32"/>
          <w:szCs w:val="32"/>
        </w:rPr>
        <w:t>песенки-пестушки</w:t>
      </w:r>
      <w:proofErr w:type="spellEnd"/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 и игрушки - пустой тратой времени. </w:t>
      </w:r>
      <w:r w:rsidRPr="00C17F53">
        <w:rPr>
          <w:rFonts w:ascii="Times New Roman" w:hAnsi="Times New Roman" w:cs="Times New Roman"/>
          <w:bCs/>
          <w:iCs/>
          <w:sz w:val="32"/>
          <w:szCs w:val="32"/>
          <w:u w:val="single"/>
        </w:rPr>
        <w:t>А ведь именно в игре ребенок растет и развивается.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Поскольку подобное "пустое времяпрепровождение" не приветствуется, то соответственно ребенок общается в основном только со своей семьей</w:t>
      </w:r>
      <w:r w:rsidR="00C17F53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Такое обучение занимает почти все время мамы и требует полной самоотдачи.</w:t>
      </w:r>
    </w:p>
    <w:p w:rsidR="00CF776D" w:rsidRPr="00C17F53" w:rsidRDefault="00CF776D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C17F53">
        <w:rPr>
          <w:rFonts w:ascii="Times New Roman" w:hAnsi="Times New Roman" w:cs="Times New Roman"/>
          <w:bCs/>
          <w:iCs/>
          <w:sz w:val="32"/>
          <w:szCs w:val="32"/>
          <w:u w:val="single"/>
        </w:rPr>
        <w:t>Каждый ребенок  - это индивидуальность</w:t>
      </w:r>
      <w:r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</w:p>
    <w:p w:rsidR="00CF776D" w:rsidRPr="00C17F53" w:rsidRDefault="0030414F" w:rsidP="00CF776D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З</w:t>
      </w:r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>адача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взрослых</w:t>
      </w:r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, не </w:t>
      </w:r>
      <w:proofErr w:type="gramStart"/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>напрягать ребенка</w:t>
      </w:r>
      <w:proofErr w:type="gramEnd"/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, сделать так, чтобы ему играть в карточки </w:t>
      </w:r>
      <w:proofErr w:type="spellStart"/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>Домана</w:t>
      </w:r>
      <w:proofErr w:type="spellEnd"/>
      <w:r w:rsidR="00CF776D" w:rsidRPr="00C17F53">
        <w:rPr>
          <w:rFonts w:ascii="Times New Roman" w:hAnsi="Times New Roman" w:cs="Times New Roman"/>
          <w:bCs/>
          <w:iCs/>
          <w:sz w:val="32"/>
          <w:szCs w:val="32"/>
        </w:rPr>
        <w:t xml:space="preserve"> было интересно. Именно играть, а не настаивать на обучении и запоминании. Если Вы заметили, что ребенок потерял интерес к игре, сразу же убирайте карточки и переключайтесь на что-то другое.</w:t>
      </w:r>
    </w:p>
    <w:p w:rsidR="0030414F" w:rsidRPr="0030414F" w:rsidRDefault="0030414F" w:rsidP="0030414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1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Уже  в возрасте четырех лет у ребенка появляются куда более важные дела, чем рассматривание карточек. Именно в этот период он может наотрез отказаться заниматься по методике </w:t>
      </w:r>
      <w:proofErr w:type="spellStart"/>
      <w:r w:rsidRPr="0030414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Домана</w:t>
      </w:r>
      <w:proofErr w:type="spellEnd"/>
      <w:r w:rsidRPr="003041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776D" w:rsidRDefault="0030414F" w:rsidP="0036377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Прислушайтесь к своему крохе, и вы обязательно поймете, чем и как нужно с ним заниматься.</w:t>
      </w:r>
    </w:p>
    <w:p w:rsidR="00A21639" w:rsidRDefault="00A21639">
      <w:pPr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  <w:br w:type="page"/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  <w:lastRenderedPageBreak/>
        <w:t xml:space="preserve">Основные тезисы методики </w:t>
      </w:r>
      <w:proofErr w:type="spellStart"/>
      <w:r w:rsidRPr="00363773"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  <w:t>Глена</w:t>
      </w:r>
      <w:proofErr w:type="spellEnd"/>
      <w:r w:rsidRPr="00363773"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  <w:t xml:space="preserve"> </w:t>
      </w:r>
      <w:proofErr w:type="spellStart"/>
      <w:r w:rsidRPr="00363773">
        <w:rPr>
          <w:rFonts w:ascii="Times New Roman" w:eastAsia="Times New Roman" w:hAnsi="Times New Roman" w:cs="Times New Roman"/>
          <w:b/>
          <w:bCs/>
          <w:color w:val="008080"/>
          <w:sz w:val="52"/>
          <w:szCs w:val="52"/>
          <w:lang w:eastAsia="ru-RU"/>
        </w:rPr>
        <w:t>Домана</w:t>
      </w:r>
      <w:proofErr w:type="spellEnd"/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Каждый ребенок может стать гением, а ранее развитие – это ключ к его гениальности.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Человеческий мозг растет благодаря его постоянному использованию, и этот рост фактически завершается к шести годам.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Маленькие дети обладают огромной жаждой познания. Они легко усваивают огромное количество информации, и она надолго остается в их памяти.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Маленькие дети уверены в том, что самым замечательным подарком для них является внимание, которое им всецело уделяют взрослые, особенно папа с мамой.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Самыми лучшими учителями являются родители. Они могут учить своего ребенка абсолютно всему, что знают сами, если только делают это искренне и радостно, с использованием фактов.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</w:pP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</w:pPr>
    </w:p>
    <w:p w:rsidR="00363773" w:rsidRDefault="00363773">
      <w:pPr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br w:type="page"/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44"/>
          <w:szCs w:val="44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008080"/>
          <w:sz w:val="44"/>
          <w:szCs w:val="44"/>
          <w:lang w:eastAsia="ru-RU"/>
        </w:rPr>
        <w:lastRenderedPageBreak/>
        <w:t xml:space="preserve">Основные принципы и правила обучения ребенка </w:t>
      </w:r>
    </w:p>
    <w:p w:rsidR="00363773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44"/>
          <w:szCs w:val="44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008080"/>
          <w:sz w:val="44"/>
          <w:szCs w:val="44"/>
          <w:lang w:eastAsia="ru-RU"/>
        </w:rPr>
        <w:t xml:space="preserve">по методике </w:t>
      </w:r>
      <w:proofErr w:type="spellStart"/>
      <w:r w:rsidRPr="00363773">
        <w:rPr>
          <w:rFonts w:ascii="Times New Roman" w:eastAsia="Times New Roman" w:hAnsi="Times New Roman" w:cs="Times New Roman"/>
          <w:b/>
          <w:bCs/>
          <w:color w:val="008080"/>
          <w:sz w:val="44"/>
          <w:szCs w:val="44"/>
          <w:lang w:eastAsia="ru-RU"/>
        </w:rPr>
        <w:t>Домана</w:t>
      </w:r>
      <w:proofErr w:type="spellEnd"/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Начинайте как можно раньше – чем меньше ребенок, тем легче его всему научить.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2. 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Радуйтесь успехам малыша и хвалите его.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3. 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Уважайте своего ребенка и доверяйте ему.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4.  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Учите лишь тогда, когда процесс обучения нравится вам обоим.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5. 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Создавайте подходящую обстановку для обучения.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6. 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Останавливайтесь прежде, чем ваш ребенок сам этого захочет.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7.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Чаще вводите новый материал.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8. 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Будьте организованы и последовательны, проводите регулярные занятия.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9.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Не проверяйте знания своего ребенка.</w:t>
      </w:r>
    </w:p>
    <w:p w:rsidR="00363773" w:rsidRPr="00363773" w:rsidRDefault="00363773" w:rsidP="0036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10.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Тщательно готовьте учебные материалы и делайте это заранее.</w:t>
      </w:r>
    </w:p>
    <w:p w:rsidR="00CF776D" w:rsidRPr="00363773" w:rsidRDefault="00363773" w:rsidP="00363773">
      <w:pP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8080"/>
          <w:sz w:val="48"/>
          <w:szCs w:val="48"/>
          <w:lang w:eastAsia="ru-RU"/>
        </w:rPr>
      </w:pPr>
      <w:r w:rsidRPr="003637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11. </w:t>
      </w:r>
      <w:r w:rsidRPr="003637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Если вам или вашему ребенку неинтересно - прекратите занятия.</w:t>
      </w:r>
    </w:p>
    <w:p w:rsidR="00CF776D" w:rsidRPr="002D4E01" w:rsidRDefault="00CF776D" w:rsidP="00CF776D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F776D" w:rsidRPr="002D4E01" w:rsidRDefault="00CF776D" w:rsidP="00CF776D">
      <w:pPr>
        <w:rPr>
          <w:rFonts w:ascii="Times New Roman" w:hAnsi="Times New Roman" w:cs="Times New Roman"/>
          <w:sz w:val="32"/>
          <w:szCs w:val="32"/>
        </w:rPr>
      </w:pPr>
    </w:p>
    <w:sectPr w:rsidR="00CF776D" w:rsidRPr="002D4E01" w:rsidSect="00F5037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1A" w:rsidRDefault="0099071A" w:rsidP="00A21639">
      <w:pPr>
        <w:spacing w:after="0" w:line="240" w:lineRule="auto"/>
      </w:pPr>
      <w:r>
        <w:separator/>
      </w:r>
    </w:p>
  </w:endnote>
  <w:endnote w:type="continuationSeparator" w:id="0">
    <w:p w:rsidR="0099071A" w:rsidRDefault="0099071A" w:rsidP="00A2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5"/>
      <w:docPartObj>
        <w:docPartGallery w:val="Page Numbers (Bottom of Page)"/>
        <w:docPartUnique/>
      </w:docPartObj>
    </w:sdtPr>
    <w:sdtContent>
      <w:p w:rsidR="00F50376" w:rsidRDefault="00F5037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1639" w:rsidRDefault="00A216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1A" w:rsidRDefault="0099071A" w:rsidP="00A21639">
      <w:pPr>
        <w:spacing w:after="0" w:line="240" w:lineRule="auto"/>
      </w:pPr>
      <w:r>
        <w:separator/>
      </w:r>
    </w:p>
  </w:footnote>
  <w:footnote w:type="continuationSeparator" w:id="0">
    <w:p w:rsidR="0099071A" w:rsidRDefault="0099071A" w:rsidP="00A2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1E"/>
    <w:multiLevelType w:val="hybridMultilevel"/>
    <w:tmpl w:val="28E4240A"/>
    <w:lvl w:ilvl="0" w:tplc="FD9CE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B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4E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7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6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60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EE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EBF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43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2210"/>
    <w:multiLevelType w:val="hybridMultilevel"/>
    <w:tmpl w:val="EDEADD7A"/>
    <w:lvl w:ilvl="0" w:tplc="22465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24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C7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2E0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3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EF9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C02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A88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8E1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61D32"/>
    <w:multiLevelType w:val="hybridMultilevel"/>
    <w:tmpl w:val="FC40BF5E"/>
    <w:lvl w:ilvl="0" w:tplc="27B00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4C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6E9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C7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B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A6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E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2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CD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37D64"/>
    <w:multiLevelType w:val="hybridMultilevel"/>
    <w:tmpl w:val="81B45D2C"/>
    <w:lvl w:ilvl="0" w:tplc="D9E24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6D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0F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65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C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AFD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0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64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A8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B4126"/>
    <w:multiLevelType w:val="hybridMultilevel"/>
    <w:tmpl w:val="0218C784"/>
    <w:lvl w:ilvl="0" w:tplc="CCDED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F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A4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24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8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D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CE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C8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5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5597D"/>
    <w:multiLevelType w:val="hybridMultilevel"/>
    <w:tmpl w:val="F5E64426"/>
    <w:lvl w:ilvl="0" w:tplc="238E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40D6"/>
    <w:multiLevelType w:val="hybridMultilevel"/>
    <w:tmpl w:val="26981D94"/>
    <w:lvl w:ilvl="0" w:tplc="09C2A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80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CA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A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C0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C4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6F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1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26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60F9E"/>
    <w:multiLevelType w:val="hybridMultilevel"/>
    <w:tmpl w:val="AACE1F0A"/>
    <w:lvl w:ilvl="0" w:tplc="3A2C0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2D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E3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9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AC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41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3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5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C0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6D"/>
    <w:rsid w:val="001B03A4"/>
    <w:rsid w:val="00203381"/>
    <w:rsid w:val="002D4E01"/>
    <w:rsid w:val="0030414F"/>
    <w:rsid w:val="00363773"/>
    <w:rsid w:val="003F0913"/>
    <w:rsid w:val="005D5897"/>
    <w:rsid w:val="00677991"/>
    <w:rsid w:val="00682D4A"/>
    <w:rsid w:val="007C0552"/>
    <w:rsid w:val="0099071A"/>
    <w:rsid w:val="00A21639"/>
    <w:rsid w:val="00C103C4"/>
    <w:rsid w:val="00C17F53"/>
    <w:rsid w:val="00CF776D"/>
    <w:rsid w:val="00DB2946"/>
    <w:rsid w:val="00F5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2D4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2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639"/>
  </w:style>
  <w:style w:type="paragraph" w:styleId="a8">
    <w:name w:val="footer"/>
    <w:basedOn w:val="a"/>
    <w:link w:val="a9"/>
    <w:uiPriority w:val="99"/>
    <w:unhideWhenUsed/>
    <w:rsid w:val="00A2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2016-02-29T13:36:00Z</cp:lastPrinted>
  <dcterms:created xsi:type="dcterms:W3CDTF">2016-02-29T11:45:00Z</dcterms:created>
  <dcterms:modified xsi:type="dcterms:W3CDTF">2016-03-12T06:59:00Z</dcterms:modified>
</cp:coreProperties>
</file>