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19" w:rsidRPr="009A42C3" w:rsidRDefault="009A42C3" w:rsidP="009A42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C3"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</w:t>
      </w:r>
    </w:p>
    <w:p w:rsidR="009A42C3" w:rsidRDefault="009A42C3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сюжетно ролевая игра « Птичий питомник»</w:t>
      </w:r>
    </w:p>
    <w:p w:rsidR="009A42C3" w:rsidRDefault="009A42C3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 w:rsidRPr="009A42C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дать детям представления о птицах (внешний вид, среда обитания)</w:t>
      </w:r>
    </w:p>
    <w:p w:rsidR="009A42C3" w:rsidRDefault="009A42C3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делить на перелетных и зимующих птиц.</w:t>
      </w:r>
    </w:p>
    <w:p w:rsidR="009A42C3" w:rsidRDefault="009A42C3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передавать разнообразие птичьих домиков (скворечники, гнезда)</w:t>
      </w:r>
    </w:p>
    <w:p w:rsidR="009A42C3" w:rsidRDefault="009A42C3" w:rsidP="009A4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C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C3" w:rsidRDefault="009A42C3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C3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задачи:- закреплять представление детей по теме «Птицы»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- выработать умение точно слышать и выполнять инструкцию воспитателя.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работы в коллективе.</w:t>
      </w:r>
    </w:p>
    <w:p w:rsidR="00D947B2" w:rsidRDefault="00D947B2" w:rsidP="009A4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1.Подбор иллюстраций с изображением птиц.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звукового сопровождения.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3.Подбор игр на тему птиц.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4.Физическая минутка.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5.Пальчиковая гимнастика.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6.дыхательная гимнастика на тему птицы.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7.Загадки.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8.Подбор стихотворений.</w:t>
      </w:r>
    </w:p>
    <w:p w:rsidR="00D947B2" w:rsidRDefault="00D947B2" w:rsidP="009A4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1.Картинки с изображением птиц больших и маленьких.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музыкального сопровождения.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3.Макеты птиц.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4.Ватман.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5.Карандаши.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6.Клей карандаш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ребенка)</w:t>
      </w:r>
    </w:p>
    <w:p w:rsidR="00D947B2" w:rsidRDefault="00D947B2" w:rsidP="00780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7.Набор для коллективной работы (</w:t>
      </w:r>
      <w:proofErr w:type="gramEnd"/>
    </w:p>
    <w:p w:rsidR="00780319" w:rsidRDefault="00780319" w:rsidP="009A4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80319" w:rsidRDefault="00780319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группы заходят в игровую комнату под музыкальное сопровождение, на столе стоит посылка, дети заинтересованно задают вопросы……….</w:t>
      </w:r>
    </w:p>
    <w:p w:rsidR="00780319" w:rsidRDefault="00780319" w:rsidP="009A42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а давайте посмотрим, что находится у нас в посылке? Кристина открывай посылку, что у нас там? </w:t>
      </w:r>
    </w:p>
    <w:p w:rsidR="00780319" w:rsidRDefault="00780319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F4D0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твечают…………… птички</w:t>
      </w:r>
    </w:p>
    <w:p w:rsidR="00780319" w:rsidRDefault="00780319" w:rsidP="009A42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 из чего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птичка……..</w:t>
      </w:r>
    </w:p>
    <w:p w:rsidR="00D22B73" w:rsidRDefault="00D22B73" w:rsidP="009A4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гимнастика:-</w:t>
      </w:r>
    </w:p>
    <w:p w:rsidR="00D22B73" w:rsidRDefault="00D22B73" w:rsidP="009A4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73" w:rsidRPr="00D22B73" w:rsidRDefault="00D22B73" w:rsidP="009A4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319" w:rsidRDefault="00780319" w:rsidP="009A42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А давайте я вам загадаю загадки про </w:t>
      </w:r>
      <w:r w:rsidR="00D22B73">
        <w:rPr>
          <w:rFonts w:ascii="Times New Roman" w:hAnsi="Times New Roman" w:cs="Times New Roman"/>
          <w:sz w:val="28"/>
          <w:szCs w:val="28"/>
        </w:rPr>
        <w:t>птичек,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19" w:rsidRPr="00780319" w:rsidRDefault="00780319" w:rsidP="00780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19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Угадайте, что за птица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Скачет по дорожке?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Словно кошки не боится, 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Собирает крошки,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А потом на </w:t>
      </w:r>
      <w:proofErr w:type="gramStart"/>
      <w:r w:rsidRPr="00780319">
        <w:rPr>
          <w:rFonts w:ascii="Times New Roman" w:hAnsi="Times New Roman" w:cs="Times New Roman"/>
          <w:sz w:val="28"/>
          <w:szCs w:val="28"/>
        </w:rPr>
        <w:t>ветку-прыг</w:t>
      </w:r>
      <w:proofErr w:type="gramEnd"/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И чирикнет чик-чирик </w:t>
      </w:r>
      <w:r w:rsidRPr="00451017">
        <w:rPr>
          <w:rFonts w:ascii="Times New Roman" w:hAnsi="Times New Roman" w:cs="Times New Roman"/>
          <w:b/>
          <w:sz w:val="28"/>
          <w:szCs w:val="28"/>
        </w:rPr>
        <w:t>(воробей)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Как лиса среди зверей,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Эта птица всех хитрей, 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Прячется в зеленных кронах,</w:t>
      </w:r>
    </w:p>
    <w:p w:rsidR="00780319" w:rsidRPr="00451017" w:rsidRDefault="00780319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И зовут ее </w:t>
      </w:r>
      <w:proofErr w:type="gramStart"/>
      <w:r w:rsidRPr="0045101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51017">
        <w:rPr>
          <w:rFonts w:ascii="Times New Roman" w:hAnsi="Times New Roman" w:cs="Times New Roman"/>
          <w:b/>
          <w:sz w:val="28"/>
          <w:szCs w:val="28"/>
        </w:rPr>
        <w:t>ворона)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Всех прилетных птиц черней,</w:t>
      </w:r>
    </w:p>
    <w:p w:rsidR="00780319" w:rsidRPr="00451017" w:rsidRDefault="00780319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Чистит пашню от червей. </w:t>
      </w:r>
      <w:r w:rsidRPr="00451017">
        <w:rPr>
          <w:rFonts w:ascii="Times New Roman" w:hAnsi="Times New Roman" w:cs="Times New Roman"/>
          <w:b/>
          <w:sz w:val="28"/>
          <w:szCs w:val="28"/>
        </w:rPr>
        <w:t>(</w:t>
      </w:r>
      <w:r w:rsidR="00451017" w:rsidRPr="00451017">
        <w:rPr>
          <w:rFonts w:ascii="Times New Roman" w:hAnsi="Times New Roman" w:cs="Times New Roman"/>
          <w:b/>
          <w:sz w:val="28"/>
          <w:szCs w:val="28"/>
        </w:rPr>
        <w:t>Г</w:t>
      </w:r>
      <w:r w:rsidRPr="00451017">
        <w:rPr>
          <w:rFonts w:ascii="Times New Roman" w:hAnsi="Times New Roman" w:cs="Times New Roman"/>
          <w:b/>
          <w:sz w:val="28"/>
          <w:szCs w:val="28"/>
        </w:rPr>
        <w:t>рач)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lastRenderedPageBreak/>
        <w:t>Эту птицу каждый знает</w:t>
      </w:r>
      <w:r w:rsidR="00451017" w:rsidRPr="007803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На шесте его дворец.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Червяков птенцам таскает,</w:t>
      </w:r>
    </w:p>
    <w:p w:rsidR="00780319" w:rsidRPr="00451017" w:rsidRDefault="00780319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Да щебечет целый день. </w:t>
      </w:r>
      <w:r w:rsidRPr="00451017">
        <w:rPr>
          <w:rFonts w:ascii="Times New Roman" w:hAnsi="Times New Roman" w:cs="Times New Roman"/>
          <w:b/>
          <w:sz w:val="28"/>
          <w:szCs w:val="28"/>
        </w:rPr>
        <w:t>(</w:t>
      </w:r>
      <w:r w:rsidR="00451017" w:rsidRPr="00451017">
        <w:rPr>
          <w:rFonts w:ascii="Times New Roman" w:hAnsi="Times New Roman" w:cs="Times New Roman"/>
          <w:b/>
          <w:sz w:val="28"/>
          <w:szCs w:val="28"/>
        </w:rPr>
        <w:t>С</w:t>
      </w:r>
      <w:r w:rsidRPr="00451017">
        <w:rPr>
          <w:rFonts w:ascii="Times New Roman" w:hAnsi="Times New Roman" w:cs="Times New Roman"/>
          <w:b/>
          <w:sz w:val="28"/>
          <w:szCs w:val="28"/>
        </w:rPr>
        <w:t>кворец)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Жить чужим птенцам мешает,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8031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80319">
        <w:rPr>
          <w:rFonts w:ascii="Times New Roman" w:hAnsi="Times New Roman" w:cs="Times New Roman"/>
          <w:sz w:val="28"/>
          <w:szCs w:val="28"/>
        </w:rPr>
        <w:t xml:space="preserve"> она бросает.</w:t>
      </w:r>
    </w:p>
    <w:p w:rsidR="00780319" w:rsidRP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И в лесу возле опушки,</w:t>
      </w:r>
    </w:p>
    <w:p w:rsidR="00780319" w:rsidRDefault="00780319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19">
        <w:rPr>
          <w:rFonts w:ascii="Times New Roman" w:hAnsi="Times New Roman" w:cs="Times New Roman"/>
          <w:sz w:val="28"/>
          <w:szCs w:val="28"/>
        </w:rPr>
        <w:t>Счет ведет годам</w:t>
      </w:r>
      <w:r w:rsidRPr="00451017">
        <w:rPr>
          <w:rFonts w:ascii="Times New Roman" w:hAnsi="Times New Roman" w:cs="Times New Roman"/>
          <w:b/>
          <w:sz w:val="28"/>
          <w:szCs w:val="28"/>
        </w:rPr>
        <w:t>…..(кукушка)</w:t>
      </w:r>
    </w:p>
    <w:p w:rsid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физической минутки:</w:t>
      </w:r>
    </w:p>
    <w:p w:rsid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(Проговаривает и показывает сначала воспитатель, а потом подключаются дети).</w:t>
      </w:r>
      <w:r w:rsidR="00A6669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мы с вами превратимся в птичек и поиграем.</w:t>
      </w: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Птички летали, летали</w:t>
      </w: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Крыльями махали, махали.</w:t>
      </w: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На деревья сели,</w:t>
      </w: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17">
        <w:rPr>
          <w:rFonts w:ascii="Times New Roman" w:hAnsi="Times New Roman" w:cs="Times New Roman"/>
          <w:b/>
          <w:sz w:val="28"/>
          <w:szCs w:val="28"/>
          <w:u w:val="single"/>
        </w:rPr>
        <w:t>Вместе отдыхали.</w:t>
      </w:r>
    </w:p>
    <w:p w:rsid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птички полетали, полетали и прилетели в птичий питомник, где находится очень много разных птичек, давайте мы обратно превратимся в деток, чтобы нам не попасть в клетку как эти птички. </w:t>
      </w:r>
    </w:p>
    <w:p w:rsid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хотите ли вы поиграть в интересную игру ПТИЧИЙ ПИТОМНИК, по-другому ПТИЧИЙ ЗООПАРК</w:t>
      </w:r>
    </w:p>
    <w:p w:rsidR="00451017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>Дети…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Тогда нам надо определить, кто работает у нас в питомники?</w:t>
      </w:r>
    </w:p>
    <w:p w:rsidR="00A301D0" w:rsidRP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F4D0B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экскурсовод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</w:p>
    <w:p w:rsidR="00A301D0" w:rsidRP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………..кассир            </w:t>
      </w:r>
      <w:r w:rsidRPr="00A301D0">
        <w:rPr>
          <w:rFonts w:ascii="Times New Roman" w:hAnsi="Times New Roman" w:cs="Times New Roman"/>
          <w:b/>
          <w:sz w:val="28"/>
          <w:szCs w:val="28"/>
        </w:rPr>
        <w:t>Тая</w:t>
      </w:r>
    </w:p>
    <w:p w:rsidR="00A301D0" w:rsidRP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………..контролер      </w:t>
      </w:r>
      <w:r w:rsidRPr="00A301D0">
        <w:rPr>
          <w:rFonts w:ascii="Times New Roman" w:hAnsi="Times New Roman" w:cs="Times New Roman"/>
          <w:b/>
          <w:sz w:val="28"/>
          <w:szCs w:val="28"/>
        </w:rPr>
        <w:t>Паша</w:t>
      </w:r>
    </w:p>
    <w:p w:rsidR="00A301D0" w:rsidRP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………..фотограф        </w:t>
      </w:r>
      <w:r w:rsidRPr="00A301D0">
        <w:rPr>
          <w:rFonts w:ascii="Times New Roman" w:hAnsi="Times New Roman" w:cs="Times New Roman"/>
          <w:b/>
          <w:sz w:val="28"/>
          <w:szCs w:val="28"/>
        </w:rPr>
        <w:t>Я</w:t>
      </w:r>
    </w:p>
    <w:p w:rsid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………..посетители </w:t>
      </w:r>
    </w:p>
    <w:p w:rsid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Радаева, Романенко, Авчуринский, Цыбульников, Фомин)</w:t>
      </w:r>
    </w:p>
    <w:p w:rsid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сделать, когда вы пришли в питомник?</w:t>
      </w:r>
    </w:p>
    <w:p w:rsid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Сопровождается вся экскурсия щебетом птиц в музыкальном сопровождении…………………………………..</w:t>
      </w:r>
    </w:p>
    <w:p w:rsidR="00A301D0" w:rsidRDefault="00FA2D2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экскурсия подошла к концу </w:t>
      </w:r>
    </w:p>
    <w:p w:rsidR="00FA2D24" w:rsidRDefault="00FA2D2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дети, а хорошо ли для птичек</w:t>
      </w:r>
      <w:r w:rsidR="00D2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B73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они живут в клетках</w:t>
      </w:r>
    </w:p>
    <w:p w:rsidR="00FA2D24" w:rsidRDefault="00FA2D2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>Дети…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FA2D24" w:rsidRDefault="00FA2D2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так давайте сделаем птичкам красивые, нарядные домики</w:t>
      </w:r>
    </w:p>
    <w:p w:rsidR="007B2CA0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</w:t>
      </w:r>
      <w:r w:rsidR="00FA2D24">
        <w:rPr>
          <w:rFonts w:ascii="Times New Roman" w:hAnsi="Times New Roman" w:cs="Times New Roman"/>
          <w:sz w:val="28"/>
          <w:szCs w:val="28"/>
        </w:rPr>
        <w:t xml:space="preserve"> за столы</w:t>
      </w:r>
      <w:r w:rsidR="007B2CA0">
        <w:rPr>
          <w:rFonts w:ascii="Times New Roman" w:hAnsi="Times New Roman" w:cs="Times New Roman"/>
          <w:sz w:val="28"/>
          <w:szCs w:val="28"/>
        </w:rPr>
        <w:t>, Сначала разомнем наши пальчики</w:t>
      </w:r>
    </w:p>
    <w:p w:rsidR="007B2CA0" w:rsidRDefault="007B2CA0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Пой-ка, подпевай-ка: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Десять птичек – стайка. (Хлопаем в ладоши)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 xml:space="preserve">Эта птичка – соловей, (Поочередно загибаем </w:t>
      </w:r>
      <w:proofErr w:type="gramStart"/>
      <w:r w:rsidRPr="00DF4D0B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DF4D0B">
        <w:rPr>
          <w:rFonts w:ascii="Times New Roman" w:hAnsi="Times New Roman" w:cs="Times New Roman"/>
          <w:sz w:val="28"/>
          <w:szCs w:val="28"/>
        </w:rPr>
        <w:t xml:space="preserve"> на правой руке начиная с мизинца)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воробей.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Совушка,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 xml:space="preserve">Эта птичка – скворушка, (Поочередно загибаем </w:t>
      </w:r>
      <w:r w:rsidR="000D0A11" w:rsidRPr="00DF4D0B">
        <w:rPr>
          <w:rFonts w:ascii="Times New Roman" w:hAnsi="Times New Roman" w:cs="Times New Roman"/>
          <w:sz w:val="28"/>
          <w:szCs w:val="28"/>
        </w:rPr>
        <w:t>пальчики,</w:t>
      </w:r>
      <w:r w:rsidRPr="00DF4D0B">
        <w:rPr>
          <w:rFonts w:ascii="Times New Roman" w:hAnsi="Times New Roman" w:cs="Times New Roman"/>
          <w:sz w:val="28"/>
          <w:szCs w:val="28"/>
        </w:rPr>
        <w:t xml:space="preserve"> на левой руке начиная с мизинца)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– зяблик.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– стриж.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Эта – развеселый чиж.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Ну, а эта – злой орлан. (Держим большой палец левой руки)</w:t>
      </w:r>
    </w:p>
    <w:p w:rsidR="00DF4D0B" w:rsidRPr="00DF4D0B" w:rsidRDefault="00DF4D0B" w:rsidP="00DF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sz w:val="28"/>
          <w:szCs w:val="28"/>
        </w:rPr>
        <w:t>Птички, птички – по домам! (Машем ручками, как крылышками)</w:t>
      </w:r>
    </w:p>
    <w:p w:rsidR="00FA2D24" w:rsidRDefault="007B2CA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 А теперь будем разукрашивать</w:t>
      </w:r>
      <w:r w:rsidR="00FA2D24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и деревянные домики……………</w:t>
      </w:r>
    </w:p>
    <w:p w:rsidR="00FA2D24" w:rsidRDefault="00FA2D2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а где должны находится домики для птичек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</w:t>
      </w:r>
      <w:proofErr w:type="gramEnd"/>
    </w:p>
    <w:p w:rsidR="00FA2D24" w:rsidRDefault="00FA2D2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D0B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DF4D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B73">
        <w:rPr>
          <w:rFonts w:ascii="Times New Roman" w:hAnsi="Times New Roman" w:cs="Times New Roman"/>
          <w:sz w:val="28"/>
          <w:szCs w:val="28"/>
        </w:rPr>
        <w:t>сейчас мы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B73">
        <w:rPr>
          <w:rFonts w:ascii="Times New Roman" w:hAnsi="Times New Roman" w:cs="Times New Roman"/>
          <w:sz w:val="28"/>
          <w:szCs w:val="28"/>
        </w:rPr>
        <w:t>прикрепим наши домики на красивую березку и у нас там поселятся птички.</w:t>
      </w:r>
    </w:p>
    <w:p w:rsidR="00D22B73" w:rsidRP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послушайте стихотворение про нашу березку</w:t>
      </w:r>
    </w:p>
    <w:p w:rsidR="00D22B73" w:rsidRDefault="00D22B73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березе поутру</w:t>
      </w:r>
    </w:p>
    <w:p w:rsidR="00D22B73" w:rsidRDefault="00D22B73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продолби</w:t>
      </w:r>
      <w:r w:rsidR="00A66694">
        <w:rPr>
          <w:rFonts w:ascii="Times New Roman" w:hAnsi="Times New Roman" w:cs="Times New Roman"/>
          <w:sz w:val="28"/>
          <w:szCs w:val="28"/>
        </w:rPr>
        <w:t>л кору.</w:t>
      </w:r>
    </w:p>
    <w:p w:rsidR="00A66694" w:rsidRDefault="00A6669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на песок</w:t>
      </w:r>
    </w:p>
    <w:p w:rsidR="00A66694" w:rsidRDefault="00A66694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вкусный сок.</w:t>
      </w:r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.- А вы знаете стихи про птичек, кто может рассказать.</w:t>
      </w:r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Ну вот наша экскурсия подошла к концу</w:t>
      </w:r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побывали?</w:t>
      </w:r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там ведали?</w:t>
      </w:r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в птичьем питомнике?????</w:t>
      </w:r>
      <w:bookmarkStart w:id="0" w:name="_GoBack"/>
      <w:bookmarkEnd w:id="0"/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D0B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D0B" w:rsidRPr="00D22B73" w:rsidRDefault="00DF4D0B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D0" w:rsidRPr="00A301D0" w:rsidRDefault="00A301D0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17" w:rsidRPr="00451017" w:rsidRDefault="00451017" w:rsidP="004510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B2" w:rsidRDefault="00D947B2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B2" w:rsidRPr="00D947B2" w:rsidRDefault="00D947B2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B2" w:rsidRPr="009A42C3" w:rsidRDefault="00D947B2" w:rsidP="00451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2C3" w:rsidRPr="009A42C3" w:rsidRDefault="009A42C3" w:rsidP="009A42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2C3" w:rsidRPr="009A42C3" w:rsidSect="003D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B58"/>
    <w:rsid w:val="000D0A11"/>
    <w:rsid w:val="003D3B62"/>
    <w:rsid w:val="00451017"/>
    <w:rsid w:val="00780319"/>
    <w:rsid w:val="007B2CA0"/>
    <w:rsid w:val="009A42C3"/>
    <w:rsid w:val="00A301D0"/>
    <w:rsid w:val="00A66694"/>
    <w:rsid w:val="00BD0B58"/>
    <w:rsid w:val="00D22B73"/>
    <w:rsid w:val="00D73119"/>
    <w:rsid w:val="00D947B2"/>
    <w:rsid w:val="00DF4D0B"/>
    <w:rsid w:val="00FA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7</cp:revision>
  <cp:lastPrinted>2015-04-01T04:48:00Z</cp:lastPrinted>
  <dcterms:created xsi:type="dcterms:W3CDTF">2015-03-30T19:55:00Z</dcterms:created>
  <dcterms:modified xsi:type="dcterms:W3CDTF">2015-04-01T04:49:00Z</dcterms:modified>
</cp:coreProperties>
</file>