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CD" w:rsidRPr="00414722" w:rsidRDefault="00414722" w:rsidP="00414722">
      <w:pPr>
        <w:spacing w:after="0" w:line="360" w:lineRule="auto"/>
        <w:jc w:val="center"/>
        <w:rPr>
          <w:rFonts w:asciiTheme="majorHAnsi" w:hAnsiTheme="majorHAnsi" w:cs="Times New Roman"/>
          <w:sz w:val="36"/>
          <w:szCs w:val="28"/>
        </w:rPr>
      </w:pPr>
      <w:r w:rsidRPr="00414722">
        <w:rPr>
          <w:rFonts w:asciiTheme="majorHAnsi" w:hAnsiTheme="majorHAnsi" w:cs="Times New Roman"/>
          <w:sz w:val="36"/>
          <w:szCs w:val="28"/>
        </w:rPr>
        <w:t>«</w:t>
      </w:r>
      <w:r w:rsidR="00187707" w:rsidRPr="00414722">
        <w:rPr>
          <w:rFonts w:asciiTheme="majorHAnsi" w:hAnsiTheme="majorHAnsi" w:cs="Times New Roman"/>
          <w:sz w:val="36"/>
          <w:szCs w:val="28"/>
        </w:rPr>
        <w:t>Сочиняем сказку</w:t>
      </w:r>
      <w:r w:rsidRPr="00414722">
        <w:rPr>
          <w:rFonts w:asciiTheme="majorHAnsi" w:hAnsiTheme="majorHAnsi" w:cs="Times New Roman"/>
          <w:sz w:val="36"/>
          <w:szCs w:val="28"/>
        </w:rPr>
        <w:t>»</w:t>
      </w:r>
    </w:p>
    <w:p w:rsidR="00154E9E" w:rsidRDefault="00187707" w:rsidP="0072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Theme="majorHAnsi" w:hAnsiTheme="majorHAnsi" w:cs="Times New Roman"/>
          <w:b/>
          <w:sz w:val="28"/>
          <w:szCs w:val="28"/>
        </w:rPr>
        <w:t>Цель</w:t>
      </w:r>
      <w:r w:rsidRPr="00723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707" w:rsidRPr="00723E09" w:rsidRDefault="00187707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 xml:space="preserve">Формулировать умение сочинять сказку по сюжету, созданному коллективно, </w:t>
      </w:r>
      <w:proofErr w:type="gramStart"/>
      <w:r w:rsidRPr="00723E09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gramEnd"/>
      <w:r w:rsidRPr="00723E09">
        <w:rPr>
          <w:rFonts w:ascii="Times New Roman" w:hAnsi="Times New Roman" w:cs="Times New Roman"/>
          <w:sz w:val="28"/>
          <w:szCs w:val="28"/>
        </w:rPr>
        <w:t xml:space="preserve"> а речи детей употребление сложных предложений. Закрепить знание жанровых особенностей сказки; развивать воображение, мышление; закрепить навыки рисования карандашами, вырезания по контуру. </w:t>
      </w:r>
    </w:p>
    <w:p w:rsidR="00187707" w:rsidRPr="00723E09" w:rsidRDefault="00187707" w:rsidP="0072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Theme="majorHAnsi" w:hAnsiTheme="majorHAnsi" w:cs="Times New Roman"/>
          <w:b/>
          <w:sz w:val="28"/>
          <w:szCs w:val="28"/>
        </w:rPr>
        <w:t>Материалы и оборудование</w:t>
      </w:r>
      <w:r w:rsidRPr="00723E09">
        <w:rPr>
          <w:rFonts w:ascii="Times New Roman" w:hAnsi="Times New Roman" w:cs="Times New Roman"/>
          <w:sz w:val="28"/>
          <w:szCs w:val="28"/>
        </w:rPr>
        <w:t>.</w:t>
      </w:r>
    </w:p>
    <w:p w:rsidR="00187707" w:rsidRPr="00723E09" w:rsidRDefault="00187707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E09">
        <w:rPr>
          <w:rFonts w:ascii="Times New Roman" w:hAnsi="Times New Roman" w:cs="Times New Roman"/>
          <w:sz w:val="28"/>
          <w:szCs w:val="28"/>
        </w:rPr>
        <w:t>Книжки-сказки  «Колобок», «Теремок», «Курочка Ряба», «Красная Шапочка», «Репка»; карандаши цветные, фломастеры, простой карандаш, клей, ножницы, ватман с нарисованным фоном для сказки.</w:t>
      </w:r>
      <w:proofErr w:type="gramEnd"/>
    </w:p>
    <w:p w:rsidR="00187707" w:rsidRPr="00723E09" w:rsidRDefault="00187707" w:rsidP="00723E0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E09">
        <w:rPr>
          <w:rFonts w:asciiTheme="majorHAnsi" w:hAnsiTheme="majorHAnsi" w:cs="Times New Roman"/>
          <w:b/>
          <w:sz w:val="28"/>
          <w:szCs w:val="28"/>
        </w:rPr>
        <w:t>Ход</w:t>
      </w:r>
      <w:r w:rsidRPr="00723E09">
        <w:rPr>
          <w:rFonts w:ascii="Times New Roman" w:hAnsi="Times New Roman" w:cs="Times New Roman"/>
          <w:sz w:val="28"/>
          <w:szCs w:val="28"/>
        </w:rPr>
        <w:t xml:space="preserve">. </w:t>
      </w:r>
      <w:r w:rsidRPr="00723E09">
        <w:rPr>
          <w:rFonts w:ascii="Times New Roman" w:hAnsi="Times New Roman" w:cs="Times New Roman"/>
          <w:i/>
          <w:sz w:val="28"/>
          <w:szCs w:val="28"/>
        </w:rPr>
        <w:t>(Стоя на ковре)</w:t>
      </w:r>
    </w:p>
    <w:p w:rsidR="00187707" w:rsidRPr="00723E09" w:rsidRDefault="00187707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Ребята, хотите узнать, что лежит в чудесном мешочке? Тогда отгадайте загадку:</w:t>
      </w:r>
    </w:p>
    <w:p w:rsidR="00187707" w:rsidRPr="00723E09" w:rsidRDefault="00187707" w:rsidP="00723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187707" w:rsidRPr="00723E09" w:rsidRDefault="00187707" w:rsidP="00723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187707" w:rsidRPr="00723E09" w:rsidRDefault="00187707" w:rsidP="00723E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Не человек, а рассказывает.</w:t>
      </w:r>
    </w:p>
    <w:p w:rsidR="00187707" w:rsidRPr="00723E09" w:rsidRDefault="00187707" w:rsidP="00723E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/Книга/</w:t>
      </w:r>
    </w:p>
    <w:p w:rsidR="00187707" w:rsidRPr="00723E09" w:rsidRDefault="00395908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И не одна, а несколько. Что же это за книжки? Сейчас ребята расскажут вам о них, а вы отгадаете.</w:t>
      </w:r>
    </w:p>
    <w:p w:rsidR="00395908" w:rsidRPr="00723E09" w:rsidRDefault="00395908" w:rsidP="0072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9E">
        <w:rPr>
          <w:rFonts w:asciiTheme="majorHAnsi" w:hAnsiTheme="majorHAnsi" w:cs="Times New Roman"/>
          <w:b/>
          <w:sz w:val="28"/>
          <w:szCs w:val="28"/>
        </w:rPr>
        <w:t>Загадки</w:t>
      </w:r>
      <w:r w:rsidRPr="00723E09">
        <w:rPr>
          <w:rFonts w:ascii="Times New Roman" w:hAnsi="Times New Roman" w:cs="Times New Roman"/>
          <w:sz w:val="28"/>
          <w:szCs w:val="28"/>
        </w:rPr>
        <w:t xml:space="preserve"> </w:t>
      </w:r>
      <w:r w:rsidRPr="00154E9E">
        <w:rPr>
          <w:rFonts w:ascii="Times New Roman" w:hAnsi="Times New Roman" w:cs="Times New Roman"/>
          <w:i/>
          <w:sz w:val="28"/>
          <w:szCs w:val="28"/>
        </w:rPr>
        <w:t>(загадывают дети)</w:t>
      </w:r>
    </w:p>
    <w:p w:rsidR="00395908" w:rsidRPr="00723E09" w:rsidRDefault="00395908" w:rsidP="00723E09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 xml:space="preserve">Я решил путешествовать по свету и не знал, что это может обернуться неприятностями. Я думал, что все кругом такие же добрые, как Баба и Дед. Но оказалось, что в мире живут еще и </w:t>
      </w:r>
      <w:proofErr w:type="gramStart"/>
      <w:r w:rsidRPr="00723E09"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 w:rsidRPr="00723E09">
        <w:rPr>
          <w:rFonts w:ascii="Times New Roman" w:hAnsi="Times New Roman" w:cs="Times New Roman"/>
          <w:sz w:val="28"/>
          <w:szCs w:val="28"/>
        </w:rPr>
        <w:t>, хитрые. И каждому хочется съесть меня.</w:t>
      </w:r>
    </w:p>
    <w:p w:rsidR="00395908" w:rsidRPr="00723E09" w:rsidRDefault="00395908" w:rsidP="00723E09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Я всю жизнь боялась кошек. А эта пришла и мурлычет, скребется: мол, помоги мне! Чем же я, маленькая, серенькая, могу кошке помочь? Только чувствую – не обманывает она меня. Выбежала в огород, вижу – и правда, моя помощь нужна.</w:t>
      </w:r>
    </w:p>
    <w:p w:rsidR="00395908" w:rsidRPr="00723E09" w:rsidRDefault="00395908" w:rsidP="00723E09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lastRenderedPageBreak/>
        <w:t xml:space="preserve">Так и знал, что все бедой кончится. Уж больно ветхий я и старый. Столько лет в поле стою. Мечтал я, конечно, чтобы кто-нибудь во мне поселился да пожил. Но не </w:t>
      </w:r>
      <w:proofErr w:type="gramStart"/>
      <w:r w:rsidRPr="00723E09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723E09">
        <w:rPr>
          <w:rFonts w:ascii="Times New Roman" w:hAnsi="Times New Roman" w:cs="Times New Roman"/>
          <w:sz w:val="28"/>
          <w:szCs w:val="28"/>
        </w:rPr>
        <w:t xml:space="preserve"> же много народу! Они влезали, влезали, влезали внутрь. Я не выдержал и рухнул.</w:t>
      </w:r>
    </w:p>
    <w:p w:rsidR="00395908" w:rsidRPr="00723E09" w:rsidRDefault="00395908" w:rsidP="00723E09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 xml:space="preserve">Ну и хвост у этой мышки! Ни с ладонью Бабы, ни с кулаком Деда не сравнить! И надо же было этой мышке выбежать в самый неподходящий момент! Махнула хвостиком – я и разбилось! </w:t>
      </w:r>
    </w:p>
    <w:p w:rsidR="00395908" w:rsidRPr="00723E09" w:rsidRDefault="00395908" w:rsidP="00723E09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 xml:space="preserve">Мне приятно быть на голове у этой девочки. Она за мной ухаживает. Всегда я чистая, глаженая. </w:t>
      </w:r>
      <w:r w:rsidR="0049451B" w:rsidRPr="00723E09">
        <w:rPr>
          <w:rFonts w:ascii="Times New Roman" w:hAnsi="Times New Roman" w:cs="Times New Roman"/>
          <w:sz w:val="28"/>
          <w:szCs w:val="28"/>
        </w:rPr>
        <w:t>Мне нравится вместе с девочкой гулять по лесу, ходить в гости к бабушке. Но вот беда: моя хозяйка очень доверчива. И из-за этого с ней происходят всякие неприятности.</w:t>
      </w:r>
    </w:p>
    <w:p w:rsidR="00B87B1C" w:rsidRPr="00154E9E" w:rsidRDefault="00B87B1C" w:rsidP="00154E9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54E9E">
        <w:rPr>
          <w:rFonts w:ascii="Times New Roman" w:hAnsi="Times New Roman" w:cs="Times New Roman"/>
          <w:i/>
          <w:sz w:val="28"/>
          <w:szCs w:val="28"/>
        </w:rPr>
        <w:t xml:space="preserve">Когда дети угадывают книжку, я достаю ее и кладу на стол. </w:t>
      </w:r>
    </w:p>
    <w:p w:rsidR="00B87B1C" w:rsidRPr="00723E09" w:rsidRDefault="00B87B1C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 xml:space="preserve">Как можно назвать все эти </w:t>
      </w:r>
      <w:proofErr w:type="gramStart"/>
      <w:r w:rsidRPr="00723E09">
        <w:rPr>
          <w:rFonts w:ascii="Times New Roman" w:hAnsi="Times New Roman" w:cs="Times New Roman"/>
          <w:sz w:val="28"/>
          <w:szCs w:val="28"/>
        </w:rPr>
        <w:t>книжки</w:t>
      </w:r>
      <w:proofErr w:type="gramEnd"/>
      <w:r w:rsidRPr="00723E09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B87B1C" w:rsidRPr="00723E09" w:rsidRDefault="00B87B1C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- Это сказки.</w:t>
      </w:r>
    </w:p>
    <w:p w:rsidR="00B87B1C" w:rsidRPr="00723E09" w:rsidRDefault="00B87B1C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А вы любите сказки? Что такое сказка? Какие сказки вы знаете? А кто сочиняет сказки?</w:t>
      </w:r>
    </w:p>
    <w:p w:rsidR="00B87B1C" w:rsidRPr="00723E09" w:rsidRDefault="00B87B1C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Если автор неизвестен, то это… /народные сказки/</w:t>
      </w:r>
    </w:p>
    <w:p w:rsidR="00B87B1C" w:rsidRPr="00723E09" w:rsidRDefault="00B87B1C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А если мы знаем, кто придумал сказку, то это… /авторская сказка/</w:t>
      </w:r>
    </w:p>
    <w:p w:rsidR="00B87B1C" w:rsidRPr="00723E09" w:rsidRDefault="00B87B1C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Посмотрите на книжки и скажите, есть ли среди этих сказок авторские сказки? А народные сказки?</w:t>
      </w:r>
    </w:p>
    <w:p w:rsidR="00B87B1C" w:rsidRPr="00723E09" w:rsidRDefault="00B87B1C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Ребята, а вы знаете писателей, которые сочиняли сказки?</w:t>
      </w:r>
      <w:r w:rsidR="00BF52AE" w:rsidRPr="00723E09">
        <w:rPr>
          <w:rFonts w:ascii="Times New Roman" w:hAnsi="Times New Roman" w:cs="Times New Roman"/>
          <w:sz w:val="28"/>
          <w:szCs w:val="28"/>
        </w:rPr>
        <w:t xml:space="preserve">  Какие сказки они написали?</w:t>
      </w:r>
    </w:p>
    <w:p w:rsidR="00BF52AE" w:rsidRPr="00723E09" w:rsidRDefault="00BF52AE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А сегодня я предлагаю вам превратиться в писателей-сказочников и сочинить сказку.</w:t>
      </w:r>
    </w:p>
    <w:p w:rsidR="00154E9E" w:rsidRDefault="00BF52AE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Скажем волшебные слова: «1-2-3-повернись, и в сказочников превратись!</w:t>
      </w:r>
      <w:proofErr w:type="gramStart"/>
      <w:r w:rsidRPr="00723E09">
        <w:rPr>
          <w:rFonts w:ascii="Times New Roman" w:hAnsi="Times New Roman" w:cs="Times New Roman"/>
          <w:sz w:val="28"/>
          <w:szCs w:val="28"/>
        </w:rPr>
        <w:t>»Т</w:t>
      </w:r>
      <w:proofErr w:type="gramEnd"/>
      <w:r w:rsidRPr="00723E09">
        <w:rPr>
          <w:rFonts w:ascii="Times New Roman" w:hAnsi="Times New Roman" w:cs="Times New Roman"/>
          <w:sz w:val="28"/>
          <w:szCs w:val="28"/>
        </w:rPr>
        <w:t>еперь вы сказочники! Садитесь за столы – будем сочинять сказку «Приключения зайчонка Ушастика».</w:t>
      </w:r>
    </w:p>
    <w:p w:rsidR="00154E9E" w:rsidRDefault="00BF52AE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 xml:space="preserve">Сначала вы нарисуете сказочных героев. Ушастик хочет встретиться с персонажами сказок, о которых вы сегодня разгадывали загадки. Назовите, какие это сказки? «Колобок», «Красная Шапочка», «Теремок», «Курочка </w:t>
      </w:r>
      <w:r w:rsidRPr="00723E09">
        <w:rPr>
          <w:rFonts w:ascii="Times New Roman" w:hAnsi="Times New Roman" w:cs="Times New Roman"/>
          <w:sz w:val="28"/>
          <w:szCs w:val="28"/>
        </w:rPr>
        <w:lastRenderedPageBreak/>
        <w:t>Ряба», «Репка».</w:t>
      </w:r>
      <w:r w:rsidR="00E32ECA" w:rsidRPr="00723E09">
        <w:rPr>
          <w:rFonts w:ascii="Times New Roman" w:hAnsi="Times New Roman" w:cs="Times New Roman"/>
          <w:sz w:val="28"/>
          <w:szCs w:val="28"/>
        </w:rPr>
        <w:t xml:space="preserve"> Нарисуйте одного из героев этих сказок, вырежьте и наклейте на большой лист.</w:t>
      </w:r>
    </w:p>
    <w:p w:rsidR="00154E9E" w:rsidRPr="00154E9E" w:rsidRDefault="00E32ECA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E9E">
        <w:rPr>
          <w:rFonts w:ascii="Times New Roman" w:hAnsi="Times New Roman" w:cs="Times New Roman"/>
          <w:i/>
          <w:sz w:val="28"/>
          <w:szCs w:val="28"/>
        </w:rPr>
        <w:t xml:space="preserve">Дети рисуют героев, вырезают и наклеивают их на большой лист. </w:t>
      </w:r>
    </w:p>
    <w:p w:rsidR="00E32ECA" w:rsidRPr="00723E09" w:rsidRDefault="00E32ECA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Наша картина готова, теперь можно начинать сказку. Чтобы наша сказка была настоящей, давайте сначала вспомним, как обычно начинаются сказки?</w:t>
      </w:r>
    </w:p>
    <w:p w:rsidR="00E32ECA" w:rsidRPr="00154E9E" w:rsidRDefault="00E32ECA" w:rsidP="00154E9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E9E">
        <w:rPr>
          <w:rFonts w:ascii="Times New Roman" w:hAnsi="Times New Roman" w:cs="Times New Roman"/>
          <w:sz w:val="28"/>
          <w:szCs w:val="28"/>
        </w:rPr>
        <w:t>Жили-были</w:t>
      </w:r>
    </w:p>
    <w:p w:rsidR="00E32ECA" w:rsidRPr="00154E9E" w:rsidRDefault="00E32ECA" w:rsidP="00154E9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E9E">
        <w:rPr>
          <w:rFonts w:ascii="Times New Roman" w:hAnsi="Times New Roman" w:cs="Times New Roman"/>
          <w:sz w:val="28"/>
          <w:szCs w:val="28"/>
        </w:rPr>
        <w:t>Давным-давно на белом свете</w:t>
      </w:r>
    </w:p>
    <w:p w:rsidR="00E32ECA" w:rsidRPr="00154E9E" w:rsidRDefault="00E32ECA" w:rsidP="00154E9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E9E">
        <w:rPr>
          <w:rFonts w:ascii="Times New Roman" w:hAnsi="Times New Roman" w:cs="Times New Roman"/>
          <w:sz w:val="28"/>
          <w:szCs w:val="28"/>
        </w:rPr>
        <w:t>В тридевятом царстве, в тридесятом государстве</w:t>
      </w:r>
    </w:p>
    <w:p w:rsidR="00E32ECA" w:rsidRPr="00154E9E" w:rsidRDefault="00E32ECA" w:rsidP="00154E9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4E9E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государстве.</w:t>
      </w:r>
    </w:p>
    <w:p w:rsidR="00E32ECA" w:rsidRPr="00723E09" w:rsidRDefault="00E32ECA" w:rsidP="0072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А как заканчиваются сказки?</w:t>
      </w:r>
    </w:p>
    <w:p w:rsidR="00E32ECA" w:rsidRPr="00154E9E" w:rsidRDefault="00E32ECA" w:rsidP="00154E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9E">
        <w:rPr>
          <w:rFonts w:ascii="Times New Roman" w:hAnsi="Times New Roman" w:cs="Times New Roman"/>
          <w:sz w:val="28"/>
          <w:szCs w:val="28"/>
        </w:rPr>
        <w:t>Вот и сказочке конец, а кто слушал – молодец</w:t>
      </w:r>
    </w:p>
    <w:p w:rsidR="00E32ECA" w:rsidRPr="00154E9E" w:rsidRDefault="00E32ECA" w:rsidP="00154E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9E">
        <w:rPr>
          <w:rFonts w:ascii="Times New Roman" w:hAnsi="Times New Roman" w:cs="Times New Roman"/>
          <w:sz w:val="28"/>
          <w:szCs w:val="28"/>
        </w:rPr>
        <w:t>И жили они долго и счастливо</w:t>
      </w:r>
    </w:p>
    <w:p w:rsidR="00E32ECA" w:rsidRPr="00154E9E" w:rsidRDefault="00E32ECA" w:rsidP="00154E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9E">
        <w:rPr>
          <w:rFonts w:ascii="Times New Roman" w:hAnsi="Times New Roman" w:cs="Times New Roman"/>
          <w:sz w:val="28"/>
          <w:szCs w:val="28"/>
        </w:rPr>
        <w:t>Я там был, мед-пиво пил, по бороде текло, а в рот не попало…</w:t>
      </w:r>
    </w:p>
    <w:p w:rsidR="00154E9E" w:rsidRDefault="00E32ECA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А теперь давайте сказку сочинять! Кто хочет начать рассказывать?</w:t>
      </w:r>
      <w:r w:rsidR="00154E9E">
        <w:rPr>
          <w:rFonts w:ascii="Times New Roman" w:hAnsi="Times New Roman" w:cs="Times New Roman"/>
          <w:sz w:val="28"/>
          <w:szCs w:val="28"/>
        </w:rPr>
        <w:t xml:space="preserve"> </w:t>
      </w:r>
      <w:r w:rsidRPr="00723E09">
        <w:rPr>
          <w:rFonts w:ascii="Times New Roman" w:hAnsi="Times New Roman" w:cs="Times New Roman"/>
          <w:sz w:val="28"/>
          <w:szCs w:val="28"/>
        </w:rPr>
        <w:t>Что дальше произошло с Ушастиком? Чем закончилась сказка?</w:t>
      </w:r>
    </w:p>
    <w:p w:rsidR="00154E9E" w:rsidRDefault="00E32ECA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Молодцы ребята! Интересную сказку придумали – вы настоящие сказочники!</w:t>
      </w:r>
    </w:p>
    <w:p w:rsidR="00154E9E" w:rsidRDefault="00E32ECA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А теперь выходите на коврик. Снова скажем волшебные слова: «1-2-3 – повернись – и в ребят превратись!»</w:t>
      </w:r>
    </w:p>
    <w:p w:rsidR="00E32ECA" w:rsidRPr="00723E09" w:rsidRDefault="00E32ECA" w:rsidP="00154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09">
        <w:rPr>
          <w:rFonts w:ascii="Times New Roman" w:hAnsi="Times New Roman" w:cs="Times New Roman"/>
          <w:sz w:val="28"/>
          <w:szCs w:val="28"/>
        </w:rPr>
        <w:t>Скажите, что же вам больше всего понравилось на занятии? Кто лучше всех нарисовал сказочного героя? А чей рассказ понравился вам больше всех?</w:t>
      </w:r>
    </w:p>
    <w:p w:rsidR="00E32ECA" w:rsidRDefault="00E32ECA" w:rsidP="00B87B1C"/>
    <w:p w:rsidR="00187707" w:rsidRDefault="00187707">
      <w:r>
        <w:t xml:space="preserve">  </w:t>
      </w:r>
    </w:p>
    <w:sectPr w:rsidR="00187707" w:rsidSect="00A7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D4"/>
    <w:multiLevelType w:val="hybridMultilevel"/>
    <w:tmpl w:val="08F0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B1321"/>
    <w:multiLevelType w:val="hybridMultilevel"/>
    <w:tmpl w:val="3E048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45392D"/>
    <w:multiLevelType w:val="hybridMultilevel"/>
    <w:tmpl w:val="7C6A4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87707"/>
    <w:rsid w:val="00154E9E"/>
    <w:rsid w:val="00187707"/>
    <w:rsid w:val="00395908"/>
    <w:rsid w:val="003A4CCF"/>
    <w:rsid w:val="00414722"/>
    <w:rsid w:val="0049451B"/>
    <w:rsid w:val="00723E09"/>
    <w:rsid w:val="00A726CD"/>
    <w:rsid w:val="00B87B1C"/>
    <w:rsid w:val="00BD0ED0"/>
    <w:rsid w:val="00BF52AE"/>
    <w:rsid w:val="00E3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7</cp:revision>
  <dcterms:created xsi:type="dcterms:W3CDTF">2013-04-21T08:04:00Z</dcterms:created>
  <dcterms:modified xsi:type="dcterms:W3CDTF">2013-12-08T06:32:00Z</dcterms:modified>
</cp:coreProperties>
</file>