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8" w:rsidRPr="007D763A" w:rsidRDefault="007409A8" w:rsidP="00740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3A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4845DE" w:rsidRPr="007D763A">
        <w:rPr>
          <w:rFonts w:ascii="Times New Roman" w:hAnsi="Times New Roman" w:cs="Times New Roman"/>
          <w:b/>
          <w:sz w:val="28"/>
          <w:szCs w:val="28"/>
        </w:rPr>
        <w:t>5</w:t>
      </w:r>
    </w:p>
    <w:p w:rsidR="007409A8" w:rsidRPr="007D763A" w:rsidRDefault="007409A8" w:rsidP="00740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3A">
        <w:rPr>
          <w:rFonts w:ascii="Times New Roman" w:hAnsi="Times New Roman" w:cs="Times New Roman"/>
          <w:b/>
          <w:sz w:val="28"/>
          <w:szCs w:val="28"/>
        </w:rPr>
        <w:t>Тема: Периодический закон и периодическая система химических элементов Д.И.Менделеева. Химическая связь.</w:t>
      </w:r>
    </w:p>
    <w:p w:rsidR="007409A8" w:rsidRPr="007D763A" w:rsidRDefault="007409A8" w:rsidP="00740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3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409A8" w:rsidRDefault="007409A8" w:rsidP="00740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Магний расположен в одной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409A8" w:rsidRDefault="007409A8" w:rsidP="00740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бором</w:t>
      </w:r>
    </w:p>
    <w:p w:rsidR="007409A8" w:rsidRDefault="007409A8" w:rsidP="00740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кальцием</w:t>
      </w:r>
    </w:p>
    <w:p w:rsidR="007409A8" w:rsidRDefault="007409A8" w:rsidP="00740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натрием </w:t>
      </w:r>
    </w:p>
    <w:p w:rsidR="007409A8" w:rsidRDefault="007409A8" w:rsidP="00740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калием</w:t>
      </w:r>
    </w:p>
    <w:p w:rsidR="007409A8" w:rsidRDefault="007409A8" w:rsidP="007409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09A8" w:rsidRDefault="007409A8" w:rsidP="00740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атома фосфора(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31</w:t>
      </w:r>
      <w:r>
        <w:rPr>
          <w:rFonts w:ascii="Times New Roman" w:hAnsi="Times New Roman" w:cs="Times New Roman"/>
          <w:sz w:val="28"/>
          <w:szCs w:val="28"/>
        </w:rPr>
        <w:t>Р) образовано</w:t>
      </w:r>
    </w:p>
    <w:p w:rsidR="007409A8" w:rsidRDefault="007409A8" w:rsidP="007409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протонами и 16 электронами</w:t>
      </w:r>
    </w:p>
    <w:p w:rsidR="007409A8" w:rsidRDefault="007409A8" w:rsidP="007409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протонами и 15 нейтронами</w:t>
      </w:r>
    </w:p>
    <w:p w:rsidR="007409A8" w:rsidRDefault="007409A8" w:rsidP="007409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протонами и 16 нейтронами</w:t>
      </w:r>
    </w:p>
    <w:p w:rsidR="007409A8" w:rsidRDefault="007409A8" w:rsidP="007409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нейтронами и 16 электронами</w:t>
      </w:r>
    </w:p>
    <w:p w:rsidR="007409A8" w:rsidRDefault="007409A8" w:rsidP="00740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09A8" w:rsidRPr="007409A8" w:rsidRDefault="007409A8" w:rsidP="00740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электронов по электронным слоям 2,8,3 соответствует атому</w:t>
      </w:r>
    </w:p>
    <w:p w:rsidR="007409A8" w:rsidRDefault="007409A8" w:rsidP="007409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алюминия</w:t>
      </w:r>
    </w:p>
    <w:p w:rsidR="007409A8" w:rsidRDefault="007409A8" w:rsidP="007409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магния</w:t>
      </w:r>
    </w:p>
    <w:p w:rsidR="007409A8" w:rsidRDefault="007409A8" w:rsidP="007409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лития</w:t>
      </w:r>
    </w:p>
    <w:p w:rsidR="007409A8" w:rsidRDefault="007409A8" w:rsidP="007409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натрия</w:t>
      </w:r>
    </w:p>
    <w:p w:rsidR="007409A8" w:rsidRDefault="007409A8" w:rsidP="00740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09A8" w:rsidRDefault="007409A8" w:rsidP="00740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приведенных ниже элементов наибольший радиус имеет атом</w:t>
      </w:r>
    </w:p>
    <w:p w:rsidR="007409A8" w:rsidRDefault="007409A8" w:rsidP="007409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7409A8" w:rsidRDefault="007409A8" w:rsidP="007409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</w:p>
    <w:p w:rsidR="007409A8" w:rsidRDefault="007409A8" w:rsidP="007409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</w:t>
      </w:r>
    </w:p>
    <w:p w:rsidR="007409A8" w:rsidRPr="007409A8" w:rsidRDefault="007409A8" w:rsidP="007409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409A8" w:rsidRDefault="007409A8" w:rsidP="007409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09A8" w:rsidRDefault="005E3FC8" w:rsidP="00740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</w:t>
      </w:r>
    </w:p>
    <w:p w:rsidR="007409A8" w:rsidRPr="005E3FC8" w:rsidRDefault="007409A8" w:rsidP="00740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FF9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</w:p>
    <w:p w:rsidR="007409A8" w:rsidRPr="005E3FC8" w:rsidRDefault="007409A8" w:rsidP="007409A8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8F2FF9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7409A8" w:rsidRPr="008F2FF9" w:rsidRDefault="005E3FC8" w:rsidP="00740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09A8">
        <w:rPr>
          <w:rFonts w:ascii="Times New Roman" w:hAnsi="Times New Roman" w:cs="Times New Roman"/>
          <w:sz w:val="28"/>
          <w:szCs w:val="28"/>
          <w:lang w:val="en-US"/>
        </w:rPr>
        <w:t>CI</w:t>
      </w:r>
    </w:p>
    <w:p w:rsidR="007409A8" w:rsidRPr="005E3FC8" w:rsidRDefault="007409A8" w:rsidP="00740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E3FC8" w:rsidRDefault="007409A8" w:rsidP="0074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09A8" w:rsidRDefault="007409A8" w:rsidP="0074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5E3FC8">
        <w:rPr>
          <w:rFonts w:ascii="Times New Roman" w:hAnsi="Times New Roman" w:cs="Times New Roman"/>
          <w:sz w:val="28"/>
          <w:szCs w:val="28"/>
        </w:rPr>
        <w:t>Металлами являются простые вещества, образованные атомами каждого из двух химических элементов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3FC8">
        <w:rPr>
          <w:rFonts w:ascii="Times New Roman" w:hAnsi="Times New Roman" w:cs="Times New Roman"/>
          <w:sz w:val="28"/>
          <w:szCs w:val="28"/>
        </w:rPr>
        <w:t xml:space="preserve"> и</w:t>
      </w:r>
      <w:r w:rsidR="005E3FC8"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E3FC8">
        <w:rPr>
          <w:rFonts w:ascii="Times New Roman" w:hAnsi="Times New Roman" w:cs="Times New Roman"/>
          <w:sz w:val="28"/>
          <w:szCs w:val="28"/>
        </w:rPr>
        <w:t xml:space="preserve"> и</w:t>
      </w:r>
      <w:r w:rsidR="005E3FC8"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Hg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5E3FC8">
        <w:rPr>
          <w:rFonts w:ascii="Times New Roman" w:hAnsi="Times New Roman" w:cs="Times New Roman"/>
          <w:sz w:val="28"/>
          <w:szCs w:val="28"/>
        </w:rPr>
        <w:t xml:space="preserve"> и</w:t>
      </w:r>
      <w:r w:rsidR="005E3FC8"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E3FC8">
        <w:rPr>
          <w:rFonts w:ascii="Times New Roman" w:hAnsi="Times New Roman" w:cs="Times New Roman"/>
          <w:sz w:val="28"/>
          <w:szCs w:val="28"/>
        </w:rPr>
        <w:t xml:space="preserve"> и</w:t>
      </w:r>
      <w:r w:rsidR="005E3FC8"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5E3FC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5E3FC8">
        <w:rPr>
          <w:rFonts w:ascii="Times New Roman" w:hAnsi="Times New Roman" w:cs="Times New Roman"/>
          <w:sz w:val="28"/>
          <w:szCs w:val="28"/>
        </w:rPr>
        <w:t>Ковалентная полярная связь характерна для вещества, формула которого</w:t>
      </w:r>
    </w:p>
    <w:p w:rsidR="005E3FC8" w:rsidRPr="005E3FC8" w:rsidRDefault="005E3FC8" w:rsidP="005E3F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E3FC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E3FC8" w:rsidRPr="005E3FC8" w:rsidRDefault="005E3FC8" w:rsidP="005E3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</w:p>
    <w:p w:rsidR="005E3FC8" w:rsidRPr="005E3FC8" w:rsidRDefault="005E3FC8" w:rsidP="005E3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E3F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E3FC8" w:rsidRPr="005E3FC8" w:rsidRDefault="005E3FC8" w:rsidP="005E3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KCI</w:t>
      </w:r>
    </w:p>
    <w:p w:rsidR="005E3FC8" w:rsidRPr="005E3FC8" w:rsidRDefault="005E3FC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A8" w:rsidRPr="005E3FC8" w:rsidRDefault="007409A8" w:rsidP="005E3F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Установите соответствие между </w:t>
      </w:r>
      <w:r w:rsidR="005E3FC8">
        <w:rPr>
          <w:rFonts w:ascii="Times New Roman" w:hAnsi="Times New Roman" w:cs="Times New Roman"/>
          <w:sz w:val="28"/>
          <w:szCs w:val="28"/>
        </w:rPr>
        <w:t>характеристиками строения атома и обозначениями периодической системы Д.И.Менделеева</w:t>
      </w:r>
    </w:p>
    <w:p w:rsidR="007409A8" w:rsidRPr="003B2259" w:rsidRDefault="007409A8" w:rsidP="00740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3FC8">
        <w:rPr>
          <w:rFonts w:ascii="Times New Roman" w:hAnsi="Times New Roman" w:cs="Times New Roman"/>
          <w:b/>
          <w:sz w:val="28"/>
          <w:szCs w:val="28"/>
        </w:rPr>
        <w:t>Строение атома</w:t>
      </w:r>
    </w:p>
    <w:p w:rsidR="007409A8" w:rsidRP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9A8">
        <w:rPr>
          <w:rFonts w:ascii="Times New Roman" w:hAnsi="Times New Roman" w:cs="Times New Roman"/>
          <w:sz w:val="28"/>
          <w:szCs w:val="28"/>
        </w:rPr>
        <w:t xml:space="preserve">) </w:t>
      </w:r>
      <w:r w:rsidR="005E3FC8">
        <w:rPr>
          <w:rFonts w:ascii="Times New Roman" w:hAnsi="Times New Roman" w:cs="Times New Roman"/>
          <w:sz w:val="28"/>
          <w:szCs w:val="28"/>
        </w:rPr>
        <w:t>заряд ядра атома</w:t>
      </w:r>
      <w:r w:rsidRP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</w:t>
      </w:r>
    </w:p>
    <w:p w:rsidR="007409A8" w:rsidRPr="005E3FC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409A8">
        <w:rPr>
          <w:rFonts w:ascii="Times New Roman" w:hAnsi="Times New Roman" w:cs="Times New Roman"/>
          <w:sz w:val="28"/>
          <w:szCs w:val="28"/>
        </w:rPr>
        <w:t xml:space="preserve">) </w:t>
      </w:r>
      <w:r w:rsidR="005E3FC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563A5F">
        <w:rPr>
          <w:rFonts w:ascii="Times New Roman" w:hAnsi="Times New Roman" w:cs="Times New Roman"/>
          <w:sz w:val="28"/>
          <w:szCs w:val="28"/>
        </w:rPr>
        <w:t>электронов в атоме</w:t>
      </w:r>
    </w:p>
    <w:p w:rsid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3A5F">
        <w:rPr>
          <w:rFonts w:ascii="Times New Roman" w:hAnsi="Times New Roman" w:cs="Times New Roman"/>
          <w:sz w:val="28"/>
          <w:szCs w:val="28"/>
        </w:rPr>
        <w:t xml:space="preserve">) </w:t>
      </w:r>
      <w:r w:rsidR="00563A5F">
        <w:rPr>
          <w:rFonts w:ascii="Times New Roman" w:hAnsi="Times New Roman" w:cs="Times New Roman"/>
          <w:sz w:val="28"/>
          <w:szCs w:val="28"/>
        </w:rPr>
        <w:t>количество энергетических уровней в атоме</w:t>
      </w:r>
    </w:p>
    <w:p w:rsidR="00563A5F" w:rsidRPr="00563A5F" w:rsidRDefault="00563A5F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количество электронов на внешнем энергетическом уровне в атоме</w:t>
      </w:r>
    </w:p>
    <w:p w:rsidR="007409A8" w:rsidRPr="00563A5F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A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09A8" w:rsidRPr="003B2259" w:rsidRDefault="007409A8" w:rsidP="00740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A5F">
        <w:rPr>
          <w:rFonts w:ascii="Times New Roman" w:hAnsi="Times New Roman" w:cs="Times New Roman"/>
          <w:b/>
          <w:sz w:val="28"/>
          <w:szCs w:val="28"/>
        </w:rPr>
        <w:t>Периодическая система</w:t>
      </w:r>
    </w:p>
    <w:p w:rsidR="007409A8" w:rsidRPr="003B2259" w:rsidRDefault="00563A5F" w:rsidP="007409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группы</w:t>
      </w:r>
    </w:p>
    <w:p w:rsidR="007409A8" w:rsidRDefault="00563A5F" w:rsidP="007409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Атомная масса</w:t>
      </w:r>
    </w:p>
    <w:p w:rsidR="007409A8" w:rsidRDefault="00563A5F" w:rsidP="007409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химического элемента</w:t>
      </w:r>
    </w:p>
    <w:p w:rsidR="007409A8" w:rsidRDefault="00563A5F" w:rsidP="007409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периода</w:t>
      </w:r>
    </w:p>
    <w:p w:rsidR="007409A8" w:rsidRPr="00563A5F" w:rsidRDefault="007409A8" w:rsidP="00563A5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9A8" w:rsidRDefault="007409A8" w:rsidP="007409A8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404"/>
        <w:gridCol w:w="2396"/>
        <w:gridCol w:w="2402"/>
        <w:gridCol w:w="2369"/>
      </w:tblGrid>
      <w:tr w:rsidR="00563A5F" w:rsidTr="00563A5F">
        <w:tc>
          <w:tcPr>
            <w:tcW w:w="2404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9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63A5F" w:rsidTr="00563A5F">
        <w:tc>
          <w:tcPr>
            <w:tcW w:w="2404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Установите соответствие между формулами исходных веществ и продуктами реакций</w:t>
      </w:r>
    </w:p>
    <w:p w:rsidR="007409A8" w:rsidRPr="00EC2B12" w:rsidRDefault="007409A8" w:rsidP="00740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12">
        <w:rPr>
          <w:rFonts w:ascii="Times New Roman" w:hAnsi="Times New Roman" w:cs="Times New Roman"/>
          <w:b/>
          <w:sz w:val="28"/>
          <w:szCs w:val="28"/>
        </w:rPr>
        <w:t>Исходные вещества</w:t>
      </w:r>
    </w:p>
    <w:p w:rsidR="007409A8" w:rsidRDefault="0045156F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95pt;margin-top:6.35pt;width:19.5pt;height:.75pt;z-index:251660288" o:connectortype="straight">
            <v:stroke endarrow="block"/>
          </v:shape>
        </w:pict>
      </w:r>
      <w:r w:rsidR="007409A8"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7409A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7409A8" w:rsidRPr="00EC2B12">
        <w:rPr>
          <w:rFonts w:ascii="Times New Roman" w:hAnsi="Times New Roman" w:cs="Times New Roman"/>
          <w:sz w:val="28"/>
          <w:szCs w:val="28"/>
        </w:rPr>
        <w:t xml:space="preserve"> </w:t>
      </w:r>
      <w:r w:rsidR="007409A8">
        <w:rPr>
          <w:rFonts w:ascii="Times New Roman" w:hAnsi="Times New Roman" w:cs="Times New Roman"/>
          <w:sz w:val="28"/>
          <w:szCs w:val="28"/>
        </w:rPr>
        <w:t xml:space="preserve">+ </w:t>
      </w:r>
      <w:r w:rsidR="007409A8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</w:p>
    <w:p w:rsidR="007409A8" w:rsidRPr="007409A8" w:rsidRDefault="0045156F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6F">
        <w:pict>
          <v:shape id="_x0000_s1027" type="#_x0000_t32" style="position:absolute;left:0;text-align:left;margin-left:153.45pt;margin-top:8.05pt;width:19.5pt;height:.75pt;z-index:251661312" o:connectortype="straight">
            <v:stroke endarrow="block"/>
          </v:shape>
        </w:pict>
      </w:r>
      <w:r w:rsidR="007409A8"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9A8">
        <w:rPr>
          <w:rFonts w:ascii="Times New Roman" w:hAnsi="Times New Roman" w:cs="Times New Roman"/>
          <w:sz w:val="28"/>
          <w:szCs w:val="28"/>
        </w:rPr>
        <w:t>Б</w:t>
      </w:r>
      <w:r w:rsidR="007409A8" w:rsidRPr="007409A8">
        <w:rPr>
          <w:rFonts w:ascii="Times New Roman" w:hAnsi="Times New Roman" w:cs="Times New Roman"/>
          <w:sz w:val="28"/>
          <w:szCs w:val="28"/>
        </w:rPr>
        <w:t xml:space="preserve">) </w:t>
      </w:r>
      <w:r w:rsidR="007409A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7409A8" w:rsidRPr="007409A8">
        <w:rPr>
          <w:rFonts w:ascii="Times New Roman" w:hAnsi="Times New Roman" w:cs="Times New Roman"/>
          <w:sz w:val="28"/>
          <w:szCs w:val="28"/>
        </w:rPr>
        <w:t>(</w:t>
      </w:r>
      <w:r w:rsidR="007409A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7409A8" w:rsidRPr="007409A8">
        <w:rPr>
          <w:rFonts w:ascii="Times New Roman" w:hAnsi="Times New Roman" w:cs="Times New Roman"/>
          <w:sz w:val="28"/>
          <w:szCs w:val="28"/>
        </w:rPr>
        <w:t>)</w:t>
      </w:r>
      <w:r w:rsidR="007409A8" w:rsidRPr="007409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409A8" w:rsidRPr="007409A8">
        <w:rPr>
          <w:rFonts w:ascii="Times New Roman" w:hAnsi="Times New Roman" w:cs="Times New Roman"/>
          <w:sz w:val="28"/>
          <w:szCs w:val="28"/>
        </w:rPr>
        <w:t xml:space="preserve"> + </w:t>
      </w:r>
      <w:r w:rsidR="007409A8" w:rsidRP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7409A8" w:rsidRP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</w:p>
    <w:p w:rsidR="007409A8" w:rsidRPr="00563A5F" w:rsidRDefault="0045156F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6F">
        <w:pict>
          <v:shape id="_x0000_s1028" type="#_x0000_t32" style="position:absolute;left:0;text-align:left;margin-left:153.45pt;margin-top:7.55pt;width:19.5pt;height:.75pt;z-index:251662336" o:connectortype="straight">
            <v:stroke endarrow="block"/>
          </v:shape>
        </w:pict>
      </w:r>
      <w:r w:rsidR="007409A8" w:rsidRPr="00EC2B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9A8">
        <w:rPr>
          <w:rFonts w:ascii="Times New Roman" w:hAnsi="Times New Roman" w:cs="Times New Roman"/>
          <w:sz w:val="28"/>
          <w:szCs w:val="28"/>
        </w:rPr>
        <w:t>В</w:t>
      </w:r>
      <w:r w:rsidR="007409A8" w:rsidRPr="00EC2B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409A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7409A8" w:rsidRPr="00EC2B12">
        <w:rPr>
          <w:rFonts w:ascii="Times New Roman" w:hAnsi="Times New Roman" w:cs="Times New Roman"/>
          <w:sz w:val="28"/>
          <w:szCs w:val="28"/>
        </w:rPr>
        <w:t xml:space="preserve"> </w:t>
      </w:r>
      <w:r w:rsidR="007409A8" w:rsidRPr="00EC2B1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409A8" w:rsidRPr="00EC2B12">
        <w:rPr>
          <w:rFonts w:ascii="Times New Roman" w:hAnsi="Times New Roman" w:cs="Times New Roman"/>
          <w:sz w:val="28"/>
          <w:szCs w:val="28"/>
        </w:rPr>
        <w:t xml:space="preserve">+ </w:t>
      </w:r>
      <w:r w:rsidR="007409A8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7409A8" w:rsidRPr="00EC2B1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</w:p>
    <w:p w:rsidR="007409A8" w:rsidRDefault="007409A8" w:rsidP="00740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12">
        <w:rPr>
          <w:rFonts w:ascii="Times New Roman" w:hAnsi="Times New Roman" w:cs="Times New Roman"/>
          <w:b/>
          <w:sz w:val="28"/>
          <w:szCs w:val="28"/>
        </w:rPr>
        <w:lastRenderedPageBreak/>
        <w:t>Продукты реакции</w:t>
      </w:r>
    </w:p>
    <w:p w:rsidR="007409A8" w:rsidRPr="00EC2B12" w:rsidRDefault="00563A5F" w:rsidP="007409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MgOHCI</w:t>
      </w:r>
      <w:proofErr w:type="spellEnd"/>
    </w:p>
    <w:p w:rsidR="007409A8" w:rsidRPr="00EC2B12" w:rsidRDefault="007409A8" w:rsidP="007409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1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(OH</w:t>
      </w:r>
      <w:r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A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409A8" w:rsidRPr="00EC2B12" w:rsidRDefault="007409A8" w:rsidP="007409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12"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409A8" w:rsidRPr="00EC2B12" w:rsidRDefault="007409A8" w:rsidP="007409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1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409A8" w:rsidRDefault="007409A8" w:rsidP="007409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B1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3A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409A8" w:rsidRDefault="007409A8" w:rsidP="007409A8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9A8" w:rsidRDefault="007409A8" w:rsidP="007409A8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845"/>
        <w:gridCol w:w="2845"/>
        <w:gridCol w:w="2846"/>
      </w:tblGrid>
      <w:tr w:rsidR="007409A8" w:rsidTr="00AB1E46">
        <w:tc>
          <w:tcPr>
            <w:tcW w:w="2845" w:type="dxa"/>
          </w:tcPr>
          <w:p w:rsidR="007409A8" w:rsidRDefault="007409A8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5" w:type="dxa"/>
          </w:tcPr>
          <w:p w:rsidR="007409A8" w:rsidRDefault="007409A8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7409A8" w:rsidRDefault="007409A8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409A8" w:rsidTr="00AB1E46">
        <w:tc>
          <w:tcPr>
            <w:tcW w:w="2845" w:type="dxa"/>
          </w:tcPr>
          <w:p w:rsidR="007409A8" w:rsidRDefault="007409A8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7409A8" w:rsidRDefault="007409A8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7409A8" w:rsidRDefault="007409A8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A8" w:rsidRPr="00EC2B12" w:rsidRDefault="007409A8" w:rsidP="007409A8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9A8" w:rsidRPr="00EC2B12" w:rsidRDefault="007409A8" w:rsidP="007409A8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9A8" w:rsidRDefault="007409A8" w:rsidP="00740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</w:t>
      </w:r>
      <w:r w:rsidR="00563A5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63A5F">
        <w:rPr>
          <w:rFonts w:ascii="Times New Roman" w:hAnsi="Times New Roman" w:cs="Times New Roman"/>
          <w:sz w:val="28"/>
          <w:szCs w:val="28"/>
        </w:rPr>
        <w:t xml:space="preserve"> объем водорода выделится (н.у.) при взаимодействии13 г цинка с избытком раствора соляной кислоты</w:t>
      </w:r>
      <w:r>
        <w:rPr>
          <w:rFonts w:ascii="Times New Roman" w:hAnsi="Times New Roman" w:cs="Times New Roman"/>
          <w:sz w:val="28"/>
          <w:szCs w:val="28"/>
        </w:rPr>
        <w:t xml:space="preserve">? Запишите ответ с точностью до </w:t>
      </w:r>
      <w:r w:rsidR="00563A5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тых. </w:t>
      </w:r>
    </w:p>
    <w:p w:rsidR="009675AD" w:rsidRDefault="009675AD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563A5F" w:rsidRDefault="00563A5F"/>
    <w:p w:rsidR="007D763A" w:rsidRPr="007D763A" w:rsidRDefault="007D763A" w:rsidP="007D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3A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№5</w:t>
      </w:r>
    </w:p>
    <w:p w:rsidR="007D763A" w:rsidRPr="007D763A" w:rsidRDefault="007D763A" w:rsidP="007D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3A">
        <w:rPr>
          <w:rFonts w:ascii="Times New Roman" w:hAnsi="Times New Roman" w:cs="Times New Roman"/>
          <w:b/>
          <w:sz w:val="28"/>
          <w:szCs w:val="28"/>
        </w:rPr>
        <w:t>Тема: Периодический закон и периодическая система химических элементов Д.И.Менделеева. Химическая связь.</w:t>
      </w:r>
    </w:p>
    <w:p w:rsidR="007D763A" w:rsidRPr="007D763A" w:rsidRDefault="007D763A" w:rsidP="007D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3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63A5F" w:rsidRPr="00563A5F" w:rsidRDefault="00563A5F" w:rsidP="00563A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0F38">
        <w:rPr>
          <w:rFonts w:ascii="Times New Roman" w:hAnsi="Times New Roman" w:cs="Times New Roman"/>
          <w:sz w:val="28"/>
          <w:szCs w:val="28"/>
        </w:rPr>
        <w:t>Углерод</w:t>
      </w:r>
      <w:r w:rsidRPr="00563A5F">
        <w:rPr>
          <w:rFonts w:ascii="Times New Roman" w:hAnsi="Times New Roman" w:cs="Times New Roman"/>
          <w:sz w:val="28"/>
          <w:szCs w:val="28"/>
        </w:rPr>
        <w:t xml:space="preserve"> расположен в одной </w:t>
      </w:r>
      <w:r w:rsidR="001A0F38">
        <w:rPr>
          <w:rFonts w:ascii="Times New Roman" w:hAnsi="Times New Roman" w:cs="Times New Roman"/>
          <w:sz w:val="28"/>
          <w:szCs w:val="28"/>
        </w:rPr>
        <w:t>периоде</w:t>
      </w:r>
      <w:r w:rsidRPr="00563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A5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3A5F" w:rsidRPr="001A0F38" w:rsidRDefault="001A0F38" w:rsidP="001A0F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sz w:val="28"/>
          <w:szCs w:val="28"/>
        </w:rPr>
        <w:t>кислородом</w:t>
      </w:r>
    </w:p>
    <w:p w:rsidR="00563A5F" w:rsidRDefault="001A0F38" w:rsidP="001A0F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кремнием</w:t>
      </w:r>
    </w:p>
    <w:p w:rsidR="00563A5F" w:rsidRDefault="001A0F38" w:rsidP="001A0F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алюминием</w:t>
      </w:r>
    </w:p>
    <w:p w:rsidR="00563A5F" w:rsidRDefault="001A0F38" w:rsidP="001A0F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фосфором</w:t>
      </w:r>
    </w:p>
    <w:p w:rsidR="00563A5F" w:rsidRDefault="00563A5F" w:rsidP="00563A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63A5F" w:rsidRPr="001A0F38" w:rsidRDefault="00563A5F" w:rsidP="001A0F3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sz w:val="28"/>
          <w:szCs w:val="28"/>
        </w:rPr>
        <w:t xml:space="preserve">Ядро атома </w:t>
      </w:r>
      <w:r w:rsidR="001A0F38">
        <w:rPr>
          <w:rFonts w:ascii="Times New Roman" w:hAnsi="Times New Roman" w:cs="Times New Roman"/>
          <w:sz w:val="28"/>
          <w:szCs w:val="28"/>
        </w:rPr>
        <w:t>натрия</w:t>
      </w:r>
      <w:r w:rsidRPr="001A0F38">
        <w:rPr>
          <w:rFonts w:ascii="Times New Roman" w:hAnsi="Times New Roman" w:cs="Times New Roman"/>
          <w:sz w:val="28"/>
          <w:szCs w:val="28"/>
        </w:rPr>
        <w:t>(</w:t>
      </w:r>
      <w:r w:rsidR="001A0F38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A0F38">
        <w:rPr>
          <w:rFonts w:ascii="Times New Roman" w:hAnsi="Times New Roman" w:cs="Times New Roman"/>
          <w:sz w:val="28"/>
          <w:szCs w:val="28"/>
        </w:rPr>
        <w:t>) образовано</w:t>
      </w:r>
    </w:p>
    <w:p w:rsidR="00563A5F" w:rsidRDefault="00563A5F" w:rsidP="00563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протонами и 1</w:t>
      </w:r>
      <w:r w:rsidR="001A0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электронами</w:t>
      </w:r>
    </w:p>
    <w:p w:rsidR="00563A5F" w:rsidRDefault="00563A5F" w:rsidP="00563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протонами и 1</w:t>
      </w:r>
      <w:r w:rsidR="001A0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</w:rPr>
        <w:t>электронами</w:t>
      </w:r>
    </w:p>
    <w:p w:rsidR="00563A5F" w:rsidRDefault="00563A5F" w:rsidP="00563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протонами и 1</w:t>
      </w:r>
      <w:r w:rsidR="001A0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нейтронами</w:t>
      </w:r>
    </w:p>
    <w:p w:rsidR="00563A5F" w:rsidRDefault="00563A5F" w:rsidP="00563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</w:rPr>
        <w:t>протонами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1A0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</w:rPr>
        <w:t xml:space="preserve">нейтронами </w:t>
      </w:r>
    </w:p>
    <w:p w:rsidR="00563A5F" w:rsidRDefault="00563A5F" w:rsidP="0056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3A5F" w:rsidRPr="001A0F38" w:rsidRDefault="00563A5F" w:rsidP="001A0F3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sz w:val="28"/>
          <w:szCs w:val="28"/>
        </w:rPr>
        <w:t>Распределение элект</w:t>
      </w:r>
      <w:r w:rsidR="001A0F38">
        <w:rPr>
          <w:rFonts w:ascii="Times New Roman" w:hAnsi="Times New Roman" w:cs="Times New Roman"/>
          <w:sz w:val="28"/>
          <w:szCs w:val="28"/>
        </w:rPr>
        <w:t>ронов по электронным слоям 2,8,5</w:t>
      </w:r>
      <w:r w:rsidRPr="001A0F38">
        <w:rPr>
          <w:rFonts w:ascii="Times New Roman" w:hAnsi="Times New Roman" w:cs="Times New Roman"/>
          <w:sz w:val="28"/>
          <w:szCs w:val="28"/>
        </w:rPr>
        <w:t xml:space="preserve"> соответствует атому</w:t>
      </w:r>
    </w:p>
    <w:p w:rsidR="00563A5F" w:rsidRDefault="001A0F38" w:rsidP="001A0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фосфора</w:t>
      </w:r>
    </w:p>
    <w:p w:rsidR="00563A5F" w:rsidRPr="001A0F38" w:rsidRDefault="001A0F38" w:rsidP="001A0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бора</w:t>
      </w:r>
    </w:p>
    <w:p w:rsidR="00563A5F" w:rsidRDefault="001A0F38" w:rsidP="001A0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фтора</w:t>
      </w:r>
    </w:p>
    <w:p w:rsidR="00563A5F" w:rsidRDefault="001A0F38" w:rsidP="001A0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азота</w:t>
      </w:r>
    </w:p>
    <w:p w:rsidR="00563A5F" w:rsidRDefault="00563A5F" w:rsidP="0056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3A5F" w:rsidRPr="001A0F38" w:rsidRDefault="00563A5F" w:rsidP="001A0F3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sz w:val="28"/>
          <w:szCs w:val="28"/>
        </w:rPr>
        <w:t>Среди приведенных ниже элементов наибольший радиус имеет атом</w:t>
      </w:r>
    </w:p>
    <w:p w:rsidR="00563A5F" w:rsidRPr="001A0F38" w:rsidRDefault="001A0F38" w:rsidP="001A0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sz w:val="28"/>
          <w:szCs w:val="28"/>
          <w:lang w:val="en-US"/>
        </w:rPr>
        <w:t>Li</w:t>
      </w:r>
    </w:p>
    <w:p w:rsidR="00563A5F" w:rsidRPr="001A0F38" w:rsidRDefault="001A0F38" w:rsidP="001A0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F38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</w:p>
    <w:p w:rsidR="00563A5F" w:rsidRDefault="001A0F38" w:rsidP="001A0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563A5F" w:rsidRPr="007409A8" w:rsidRDefault="001A0F38" w:rsidP="001A0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563A5F" w:rsidRPr="001A0F38" w:rsidRDefault="001A0F38" w:rsidP="001A0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0F38">
        <w:rPr>
          <w:rFonts w:ascii="Times New Roman" w:hAnsi="Times New Roman" w:cs="Times New Roman"/>
          <w:sz w:val="28"/>
          <w:szCs w:val="28"/>
        </w:rPr>
        <w:t xml:space="preserve">5.  </w:t>
      </w:r>
      <w:r w:rsidR="00563A5F" w:rsidRPr="001A0F38">
        <w:rPr>
          <w:rFonts w:ascii="Times New Roman" w:hAnsi="Times New Roman" w:cs="Times New Roman"/>
          <w:sz w:val="28"/>
          <w:szCs w:val="28"/>
        </w:rPr>
        <w:t xml:space="preserve">Наибольшее значение </w:t>
      </w:r>
      <w:proofErr w:type="spellStart"/>
      <w:r w:rsidR="00563A5F" w:rsidRPr="001A0F38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="00563A5F" w:rsidRPr="001A0F38">
        <w:rPr>
          <w:rFonts w:ascii="Times New Roman" w:hAnsi="Times New Roman" w:cs="Times New Roman"/>
          <w:sz w:val="28"/>
          <w:szCs w:val="28"/>
        </w:rPr>
        <w:t xml:space="preserve"> имеет</w:t>
      </w:r>
    </w:p>
    <w:p w:rsidR="00563A5F" w:rsidRPr="005E3FC8" w:rsidRDefault="00563A5F" w:rsidP="00563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F3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Se</w:t>
      </w:r>
    </w:p>
    <w:p w:rsidR="00563A5F" w:rsidRPr="001A0F38" w:rsidRDefault="00563A5F" w:rsidP="00563A5F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A0F38">
        <w:rPr>
          <w:rFonts w:ascii="Times New Roman" w:hAnsi="Times New Roman" w:cs="Times New Roman"/>
          <w:sz w:val="28"/>
          <w:szCs w:val="28"/>
        </w:rPr>
        <w:t xml:space="preserve">2)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63A5F" w:rsidRPr="008F2FF9" w:rsidRDefault="00563A5F" w:rsidP="00563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A0F38"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Te</w:t>
      </w:r>
    </w:p>
    <w:p w:rsidR="00563A5F" w:rsidRPr="005E3FC8" w:rsidRDefault="00563A5F" w:rsidP="00563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63A5F" w:rsidRDefault="00563A5F" w:rsidP="00563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3A5F" w:rsidRDefault="001A0F38" w:rsidP="00563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63A5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563A5F">
        <w:rPr>
          <w:rFonts w:ascii="Times New Roman" w:hAnsi="Times New Roman" w:cs="Times New Roman"/>
          <w:sz w:val="28"/>
          <w:szCs w:val="28"/>
        </w:rPr>
        <w:t>еталлами являются простые вещества, образованные атомами каждого из двух химических элементов</w:t>
      </w:r>
    </w:p>
    <w:p w:rsidR="00563A5F" w:rsidRPr="001A0F3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Si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AI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3FC8">
        <w:rPr>
          <w:rFonts w:ascii="Times New Roman" w:hAnsi="Times New Roman" w:cs="Times New Roman"/>
          <w:sz w:val="28"/>
          <w:szCs w:val="28"/>
        </w:rPr>
        <w:t xml:space="preserve">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Ковалентная </w:t>
      </w:r>
      <w:r w:rsidR="001A0F3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полярная связь характерна для вещества, формула которого</w:t>
      </w:r>
    </w:p>
    <w:p w:rsidR="00563A5F" w:rsidRPr="003002E6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1A0F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E3F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4BB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D54BBC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5E3FC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proofErr w:type="spellStart"/>
      <w:r w:rsidR="00D54BBC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Установите соответствие между характеристиками строения атома и обозначениями периодической системы Д.И.Менделеева</w:t>
      </w:r>
    </w:p>
    <w:p w:rsidR="00563A5F" w:rsidRPr="003B2259" w:rsidRDefault="00563A5F" w:rsidP="0056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Строение атома</w:t>
      </w:r>
    </w:p>
    <w:p w:rsidR="00563A5F" w:rsidRPr="007409A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9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заряд ядра атома</w:t>
      </w:r>
      <w:r w:rsidRP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</w:t>
      </w:r>
    </w:p>
    <w:p w:rsidR="00563A5F" w:rsidRPr="005E3FC8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409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общее количество электронов в атоме</w:t>
      </w:r>
    </w:p>
    <w:p w:rsid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3A5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количество энергетических уровней в атоме</w:t>
      </w:r>
    </w:p>
    <w:p w:rsidR="00563A5F" w:rsidRP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количество электронов на внешнем энергетическом уровне в атоме</w:t>
      </w:r>
    </w:p>
    <w:p w:rsidR="00563A5F" w:rsidRP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A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3A5F" w:rsidRPr="003B2259" w:rsidRDefault="00563A5F" w:rsidP="0056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Периодическая система</w:t>
      </w:r>
    </w:p>
    <w:p w:rsidR="00563A5F" w:rsidRPr="003B2259" w:rsidRDefault="00D54BBC" w:rsidP="00D54BB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химического элемента</w:t>
      </w:r>
    </w:p>
    <w:p w:rsidR="00D54BBC" w:rsidRDefault="00D54BBC" w:rsidP="00D54BB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периода</w:t>
      </w:r>
    </w:p>
    <w:p w:rsidR="00563A5F" w:rsidRPr="00D54BBC" w:rsidRDefault="00D54BBC" w:rsidP="00D54BB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группы</w:t>
      </w:r>
    </w:p>
    <w:p w:rsidR="00563A5F" w:rsidRPr="00D54BBC" w:rsidRDefault="00D54BBC" w:rsidP="00D54BB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Атомная масса</w:t>
      </w:r>
    </w:p>
    <w:p w:rsidR="00563A5F" w:rsidRDefault="00563A5F" w:rsidP="00563A5F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404"/>
        <w:gridCol w:w="2396"/>
        <w:gridCol w:w="2402"/>
        <w:gridCol w:w="2369"/>
      </w:tblGrid>
      <w:tr w:rsidR="00563A5F" w:rsidTr="00AB1E46">
        <w:tc>
          <w:tcPr>
            <w:tcW w:w="2404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9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63A5F" w:rsidTr="00AB1E46">
        <w:tc>
          <w:tcPr>
            <w:tcW w:w="2404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Установите соответствие между формулами исходных веществ и продуктами реакций</w:t>
      </w:r>
    </w:p>
    <w:p w:rsidR="00563A5F" w:rsidRPr="00EC2B12" w:rsidRDefault="00563A5F" w:rsidP="0056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12">
        <w:rPr>
          <w:rFonts w:ascii="Times New Roman" w:hAnsi="Times New Roman" w:cs="Times New Roman"/>
          <w:b/>
          <w:sz w:val="28"/>
          <w:szCs w:val="28"/>
        </w:rPr>
        <w:t>Исходные вещества</w:t>
      </w:r>
    </w:p>
    <w:p w:rsidR="00563A5F" w:rsidRDefault="0045156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6F">
        <w:pict>
          <v:shape id="_x0000_s1031" type="#_x0000_t32" style="position:absolute;left:0;text-align:left;margin-left:118.95pt;margin-top:6.35pt;width:19.5pt;height:.75pt;z-index:251664384" o:connectortype="straight">
            <v:stroke endarrow="block"/>
          </v:shape>
        </w:pict>
      </w:r>
      <w:r w:rsidR="00563A5F"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D54BB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563A5F" w:rsidRPr="00EC2B12">
        <w:rPr>
          <w:rFonts w:ascii="Times New Roman" w:hAnsi="Times New Roman" w:cs="Times New Roman"/>
          <w:sz w:val="28"/>
          <w:szCs w:val="28"/>
        </w:rPr>
        <w:t xml:space="preserve"> </w:t>
      </w:r>
      <w:r w:rsidR="00563A5F">
        <w:rPr>
          <w:rFonts w:ascii="Times New Roman" w:hAnsi="Times New Roman" w:cs="Times New Roman"/>
          <w:sz w:val="28"/>
          <w:szCs w:val="28"/>
        </w:rPr>
        <w:t xml:space="preserve">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563A5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</w:p>
    <w:p w:rsidR="00563A5F" w:rsidRPr="007409A8" w:rsidRDefault="0045156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6F">
        <w:pict>
          <v:shape id="_x0000_s1032" type="#_x0000_t32" style="position:absolute;left:0;text-align:left;margin-left:153.45pt;margin-top:8.05pt;width:19.5pt;height:.75pt;z-index:251665408" o:connectortype="straight">
            <v:stroke endarrow="block"/>
          </v:shape>
        </w:pict>
      </w:r>
      <w:r w:rsidR="00563A5F" w:rsidRPr="007409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A5F">
        <w:rPr>
          <w:rFonts w:ascii="Times New Roman" w:hAnsi="Times New Roman" w:cs="Times New Roman"/>
          <w:sz w:val="28"/>
          <w:szCs w:val="28"/>
        </w:rPr>
        <w:t>Б</w:t>
      </w:r>
      <w:r w:rsidR="00563A5F" w:rsidRPr="007409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54BBC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563A5F" w:rsidRPr="007409A8">
        <w:rPr>
          <w:rFonts w:ascii="Times New Roman" w:hAnsi="Times New Roman" w:cs="Times New Roman"/>
          <w:sz w:val="28"/>
          <w:szCs w:val="28"/>
        </w:rPr>
        <w:t xml:space="preserve"> + </w:t>
      </w:r>
      <w:r w:rsidR="00563A5F" w:rsidRP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563A5F" w:rsidRPr="007409A8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</w:p>
    <w:p w:rsidR="00563A5F" w:rsidRPr="00563A5F" w:rsidRDefault="0045156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6F">
        <w:pict>
          <v:shape id="_x0000_s1033" type="#_x0000_t32" style="position:absolute;left:0;text-align:left;margin-left:153.45pt;margin-top:7.55pt;width:19.5pt;height:.75pt;z-index:251666432" o:connectortype="straight">
            <v:stroke endarrow="block"/>
          </v:shape>
        </w:pict>
      </w:r>
      <w:r w:rsidR="00563A5F" w:rsidRPr="00EC2B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A5F">
        <w:rPr>
          <w:rFonts w:ascii="Times New Roman" w:hAnsi="Times New Roman" w:cs="Times New Roman"/>
          <w:sz w:val="28"/>
          <w:szCs w:val="28"/>
        </w:rPr>
        <w:t>В</w:t>
      </w:r>
      <w:r w:rsidR="00563A5F" w:rsidRPr="00EC2B12">
        <w:rPr>
          <w:rFonts w:ascii="Times New Roman" w:hAnsi="Times New Roman" w:cs="Times New Roman"/>
          <w:sz w:val="28"/>
          <w:szCs w:val="28"/>
        </w:rPr>
        <w:t xml:space="preserve">) </w:t>
      </w:r>
      <w:r w:rsidR="00D54BB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D54BBC" w:rsidRPr="003002E6">
        <w:rPr>
          <w:rFonts w:ascii="Times New Roman" w:hAnsi="Times New Roman" w:cs="Times New Roman"/>
          <w:sz w:val="28"/>
          <w:szCs w:val="28"/>
        </w:rPr>
        <w:t>(</w:t>
      </w:r>
      <w:r w:rsidR="00D54BB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D54BBC" w:rsidRPr="003002E6">
        <w:rPr>
          <w:rFonts w:ascii="Times New Roman" w:hAnsi="Times New Roman" w:cs="Times New Roman"/>
          <w:sz w:val="28"/>
          <w:szCs w:val="28"/>
        </w:rPr>
        <w:t>)</w:t>
      </w:r>
      <w:r w:rsidR="00D54BBC" w:rsidRPr="003002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3A5F" w:rsidRPr="00EC2B12">
        <w:rPr>
          <w:rFonts w:ascii="Times New Roman" w:hAnsi="Times New Roman" w:cs="Times New Roman"/>
          <w:sz w:val="28"/>
          <w:szCs w:val="28"/>
        </w:rPr>
        <w:t xml:space="preserve"> 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3A5F" w:rsidRPr="00EC2B12">
        <w:rPr>
          <w:rFonts w:ascii="Times New Roman" w:hAnsi="Times New Roman" w:cs="Times New Roman"/>
          <w:sz w:val="28"/>
          <w:szCs w:val="28"/>
        </w:rPr>
        <w:t xml:space="preserve">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</w:p>
    <w:p w:rsidR="00563A5F" w:rsidRDefault="00563A5F" w:rsidP="0056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12">
        <w:rPr>
          <w:rFonts w:ascii="Times New Roman" w:hAnsi="Times New Roman" w:cs="Times New Roman"/>
          <w:b/>
          <w:sz w:val="28"/>
          <w:szCs w:val="28"/>
        </w:rPr>
        <w:lastRenderedPageBreak/>
        <w:t>Продукты реакции</w:t>
      </w:r>
    </w:p>
    <w:p w:rsidR="00563A5F" w:rsidRPr="00D54BBC" w:rsidRDefault="00D54BBC" w:rsidP="00D54BB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 CI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63A5F" w:rsidRPr="00EC2B12" w:rsidRDefault="00D54BBC" w:rsidP="00D54BB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CaCI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A5F"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63A5F" w:rsidRPr="00EC2B12" w:rsidRDefault="00D54BBC" w:rsidP="00D54BB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A5F"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63A5F" w:rsidRPr="00EC2B12" w:rsidRDefault="00D54BBC" w:rsidP="00D54BB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A5F"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63A5F" w:rsidRDefault="00D54BBC" w:rsidP="00D54BB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563A5F" w:rsidRPr="00EC2B1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563A5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563A5F" w:rsidRPr="00EC2B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63A5F" w:rsidRDefault="00563A5F" w:rsidP="00563A5F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3A5F" w:rsidRDefault="00563A5F" w:rsidP="00563A5F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845"/>
        <w:gridCol w:w="2845"/>
        <w:gridCol w:w="2846"/>
      </w:tblGrid>
      <w:tr w:rsidR="00563A5F" w:rsidTr="00AB1E46">
        <w:tc>
          <w:tcPr>
            <w:tcW w:w="2845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5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63A5F" w:rsidRDefault="00563A5F" w:rsidP="00AB1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63A5F" w:rsidTr="00AB1E46">
        <w:tc>
          <w:tcPr>
            <w:tcW w:w="2845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63A5F" w:rsidRDefault="00563A5F" w:rsidP="00AB1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A5F" w:rsidRPr="00EC2B12" w:rsidRDefault="00563A5F" w:rsidP="00563A5F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3A5F" w:rsidRPr="00EC2B12" w:rsidRDefault="00563A5F" w:rsidP="00563A5F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3A5F" w:rsidRDefault="00563A5F" w:rsidP="0056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водорода выделится (н.у.) при взаимодействии</w:t>
      </w:r>
      <w:r w:rsidR="00D54BBC">
        <w:rPr>
          <w:rFonts w:ascii="Times New Roman" w:hAnsi="Times New Roman" w:cs="Times New Roman"/>
          <w:sz w:val="28"/>
          <w:szCs w:val="28"/>
        </w:rPr>
        <w:t xml:space="preserve"> 11,5 г натрия с водой</w:t>
      </w:r>
      <w:r>
        <w:rPr>
          <w:rFonts w:ascii="Times New Roman" w:hAnsi="Times New Roman" w:cs="Times New Roman"/>
          <w:sz w:val="28"/>
          <w:szCs w:val="28"/>
        </w:rPr>
        <w:t xml:space="preserve">? Запишите ответ с точностью до </w:t>
      </w:r>
      <w:r w:rsidR="00D54BBC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 xml:space="preserve">тых. </w:t>
      </w:r>
    </w:p>
    <w:p w:rsidR="00563A5F" w:rsidRDefault="00563A5F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/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К ТЕСТУ ПО ХИМИИ 8 КЛАСС 1 ПОЛУГОДИЕ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BBC" w:rsidRDefault="00D54BBC" w:rsidP="00D54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                 Вариант 2                  Баллы: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300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0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300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300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2-</w:t>
      </w:r>
      <w:r w:rsidR="003002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300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3-</w:t>
      </w:r>
      <w:r w:rsidR="003002E6"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3002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4-</w:t>
      </w:r>
      <w:r w:rsidR="00300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3002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5-</w:t>
      </w:r>
      <w:r w:rsidR="00300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3002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6-</w:t>
      </w:r>
      <w:r w:rsidR="00300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  <w:r w:rsidR="003002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7-</w:t>
      </w:r>
      <w:r w:rsidR="003002E6"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3002E6">
        <w:rPr>
          <w:rFonts w:ascii="Times New Roman" w:hAnsi="Times New Roman" w:cs="Times New Roman"/>
          <w:sz w:val="28"/>
          <w:szCs w:val="28"/>
        </w:rPr>
        <w:t xml:space="preserve">3341                         </w:t>
      </w:r>
      <w:r>
        <w:rPr>
          <w:rFonts w:ascii="Times New Roman" w:hAnsi="Times New Roman" w:cs="Times New Roman"/>
          <w:sz w:val="28"/>
          <w:szCs w:val="28"/>
        </w:rPr>
        <w:t>8-</w:t>
      </w:r>
      <w:r w:rsidR="003002E6">
        <w:rPr>
          <w:rFonts w:ascii="Times New Roman" w:hAnsi="Times New Roman" w:cs="Times New Roman"/>
          <w:sz w:val="28"/>
          <w:szCs w:val="28"/>
        </w:rPr>
        <w:t xml:space="preserve">1123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 w:rsidR="003002E6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9-</w:t>
      </w:r>
      <w:r w:rsidR="003002E6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                              10-                                   3</w:t>
      </w:r>
    </w:p>
    <w:p w:rsidR="00D54BBC" w:rsidRDefault="00D54BBC" w:rsidP="00D54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4BBC" w:rsidRDefault="00D54BBC" w:rsidP="00D54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                                                                 14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учащихся по пятибалльной шкале предлагается следующее распределение баллов:</w:t>
      </w:r>
    </w:p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54BBC" w:rsidTr="00AB1E4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54BBC" w:rsidTr="00AB1E4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за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BC" w:rsidRDefault="00D54BBC" w:rsidP="00AB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</w:tbl>
    <w:p w:rsidR="00D54BBC" w:rsidRDefault="00D54BBC" w:rsidP="00D54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BBC" w:rsidRDefault="00D54BBC" w:rsidP="00D54B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BBC" w:rsidRDefault="00D54BBC"/>
    <w:sectPr w:rsidR="00D54BBC" w:rsidSect="009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9AD"/>
    <w:multiLevelType w:val="hybridMultilevel"/>
    <w:tmpl w:val="4816F6A2"/>
    <w:lvl w:ilvl="0" w:tplc="729C30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300189"/>
    <w:multiLevelType w:val="hybridMultilevel"/>
    <w:tmpl w:val="A98AB9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9AF"/>
    <w:multiLevelType w:val="hybridMultilevel"/>
    <w:tmpl w:val="9CD0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36138"/>
    <w:multiLevelType w:val="hybridMultilevel"/>
    <w:tmpl w:val="7A1C0008"/>
    <w:lvl w:ilvl="0" w:tplc="3A3694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DD2381"/>
    <w:multiLevelType w:val="hybridMultilevel"/>
    <w:tmpl w:val="0838AC30"/>
    <w:lvl w:ilvl="0" w:tplc="2EB4302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203F1B"/>
    <w:multiLevelType w:val="hybridMultilevel"/>
    <w:tmpl w:val="5110401C"/>
    <w:lvl w:ilvl="0" w:tplc="90CA4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483714"/>
    <w:multiLevelType w:val="hybridMultilevel"/>
    <w:tmpl w:val="4C803D90"/>
    <w:lvl w:ilvl="0" w:tplc="397E1B0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50422CA5"/>
    <w:multiLevelType w:val="hybridMultilevel"/>
    <w:tmpl w:val="4BB4C094"/>
    <w:lvl w:ilvl="0" w:tplc="83C24EC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31F83"/>
    <w:multiLevelType w:val="hybridMultilevel"/>
    <w:tmpl w:val="94805990"/>
    <w:lvl w:ilvl="0" w:tplc="65586206">
      <w:start w:val="1"/>
      <w:numFmt w:val="decimal"/>
      <w:lvlText w:val="%1)"/>
      <w:lvlJc w:val="left"/>
      <w:pPr>
        <w:ind w:left="108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C42E7"/>
    <w:multiLevelType w:val="hybridMultilevel"/>
    <w:tmpl w:val="A070509E"/>
    <w:lvl w:ilvl="0" w:tplc="F0685E14">
      <w:start w:val="1"/>
      <w:numFmt w:val="decimal"/>
      <w:lvlText w:val="%1)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B4558"/>
    <w:multiLevelType w:val="hybridMultilevel"/>
    <w:tmpl w:val="AE9C0218"/>
    <w:lvl w:ilvl="0" w:tplc="EDBCD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D0B28"/>
    <w:multiLevelType w:val="hybridMultilevel"/>
    <w:tmpl w:val="4D3692F2"/>
    <w:lvl w:ilvl="0" w:tplc="CB68E5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248B0"/>
    <w:multiLevelType w:val="hybridMultilevel"/>
    <w:tmpl w:val="0D0012BC"/>
    <w:lvl w:ilvl="0" w:tplc="47DE8C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F78B4"/>
    <w:multiLevelType w:val="hybridMultilevel"/>
    <w:tmpl w:val="0F1617B8"/>
    <w:lvl w:ilvl="0" w:tplc="0F769B0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A8"/>
    <w:rsid w:val="001A0F38"/>
    <w:rsid w:val="003002E6"/>
    <w:rsid w:val="0045156F"/>
    <w:rsid w:val="004845DE"/>
    <w:rsid w:val="00563A5F"/>
    <w:rsid w:val="005E3FC8"/>
    <w:rsid w:val="007409A8"/>
    <w:rsid w:val="007D763A"/>
    <w:rsid w:val="009675AD"/>
    <w:rsid w:val="00BB290A"/>
    <w:rsid w:val="00D54BBC"/>
    <w:rsid w:val="00EB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26"/>
        <o:r id="V:Rule10" type="connector" idref="#_x0000_s1031"/>
        <o:r id="V:Rule11" type="connector" idref="#_x0000_s1032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A8"/>
    <w:pPr>
      <w:ind w:left="720"/>
      <w:contextualSpacing/>
    </w:pPr>
  </w:style>
  <w:style w:type="table" w:styleId="a4">
    <w:name w:val="Table Grid"/>
    <w:basedOn w:val="a1"/>
    <w:uiPriority w:val="59"/>
    <w:rsid w:val="0074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3F5A-7E72-48AC-A49E-E6086A82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Агзямова Нурсина</dc:creator>
  <cp:keywords/>
  <dc:description/>
  <cp:lastModifiedBy>Агзямова Нурсина</cp:lastModifiedBy>
  <cp:revision>7</cp:revision>
  <dcterms:created xsi:type="dcterms:W3CDTF">2016-01-15T17:47:00Z</dcterms:created>
  <dcterms:modified xsi:type="dcterms:W3CDTF">2016-01-25T11:20:00Z</dcterms:modified>
</cp:coreProperties>
</file>