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82" w:rsidRDefault="00156E82" w:rsidP="00156E82">
      <w:pPr>
        <w:spacing w:after="0" w:line="240" w:lineRule="auto"/>
        <w:ind w:left="-709" w:right="-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«Ромодановский детский сад комбинированного вида»</w:t>
      </w:r>
    </w:p>
    <w:p w:rsidR="00156E82" w:rsidRDefault="00156E82" w:rsidP="00156E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56E82" w:rsidRPr="00156E82" w:rsidRDefault="00156E82" w:rsidP="00156E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56E82" w:rsidRPr="00156E82" w:rsidRDefault="00156E82" w:rsidP="00156E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56E8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156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E82" w:rsidRPr="00156E82" w:rsidRDefault="00156E82" w:rsidP="00156E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56E82">
        <w:rPr>
          <w:rFonts w:ascii="Times New Roman" w:hAnsi="Times New Roman" w:cs="Times New Roman"/>
          <w:sz w:val="28"/>
          <w:szCs w:val="28"/>
        </w:rPr>
        <w:t>для педагогов по формированию у детей представлений о здоровом образе жизни посредством использования фольклора</w:t>
      </w:r>
    </w:p>
    <w:p w:rsidR="00156E82" w:rsidRPr="00156E82" w:rsidRDefault="00156E82" w:rsidP="00156E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56E82" w:rsidRDefault="00156E82" w:rsidP="00156E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91C7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Подготовили воспитатели:</w:t>
      </w:r>
    </w:p>
    <w:p w:rsidR="00156E82" w:rsidRDefault="00156E82" w:rsidP="00156E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816C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152D">
        <w:rPr>
          <w:rFonts w:ascii="Times New Roman" w:hAnsi="Times New Roman" w:cs="Times New Roman"/>
          <w:sz w:val="24"/>
          <w:szCs w:val="24"/>
        </w:rPr>
        <w:t xml:space="preserve"> </w:t>
      </w:r>
      <w:r w:rsidR="00491C7D">
        <w:rPr>
          <w:rFonts w:ascii="Times New Roman" w:hAnsi="Times New Roman" w:cs="Times New Roman"/>
          <w:sz w:val="24"/>
          <w:szCs w:val="24"/>
        </w:rPr>
        <w:t xml:space="preserve"> </w:t>
      </w:r>
      <w:r w:rsidR="005A152D">
        <w:rPr>
          <w:rFonts w:ascii="Times New Roman" w:hAnsi="Times New Roman" w:cs="Times New Roman"/>
          <w:sz w:val="24"/>
          <w:szCs w:val="24"/>
        </w:rPr>
        <w:t xml:space="preserve"> </w:t>
      </w:r>
      <w:r w:rsidR="00F81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Томилина Л. С.</w:t>
      </w:r>
    </w:p>
    <w:p w:rsidR="00156E82" w:rsidRDefault="00156E82" w:rsidP="00156E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16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16CD">
        <w:rPr>
          <w:rFonts w:ascii="Times New Roman" w:hAnsi="Times New Roman" w:cs="Times New Roman"/>
          <w:sz w:val="24"/>
          <w:szCs w:val="24"/>
        </w:rPr>
        <w:t xml:space="preserve"> </w:t>
      </w:r>
      <w:r w:rsidR="00491C7D">
        <w:rPr>
          <w:rFonts w:ascii="Times New Roman" w:hAnsi="Times New Roman" w:cs="Times New Roman"/>
          <w:sz w:val="24"/>
          <w:szCs w:val="24"/>
        </w:rPr>
        <w:t xml:space="preserve"> </w:t>
      </w:r>
      <w:r w:rsidR="005A1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Максимова Ю. Н.</w:t>
      </w:r>
    </w:p>
    <w:p w:rsidR="00156E82" w:rsidRDefault="00156E82" w:rsidP="00156E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16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816CD">
        <w:rPr>
          <w:rFonts w:ascii="Times New Roman" w:hAnsi="Times New Roman" w:cs="Times New Roman"/>
          <w:sz w:val="24"/>
          <w:szCs w:val="24"/>
        </w:rPr>
        <w:t xml:space="preserve"> </w:t>
      </w:r>
      <w:r w:rsidR="00491C7D">
        <w:rPr>
          <w:rFonts w:ascii="Times New Roman" w:hAnsi="Times New Roman" w:cs="Times New Roman"/>
          <w:sz w:val="24"/>
          <w:szCs w:val="24"/>
        </w:rPr>
        <w:t xml:space="preserve"> </w:t>
      </w:r>
      <w:r w:rsidR="00F81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Баулина С. Н.</w:t>
      </w:r>
    </w:p>
    <w:p w:rsidR="00156E82" w:rsidRDefault="00156E82" w:rsidP="00156E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56E82" w:rsidRDefault="00156E82" w:rsidP="00156E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Ромоданово 2016</w:t>
      </w:r>
    </w:p>
    <w:p w:rsidR="00156E82" w:rsidRDefault="00156E82" w:rsidP="00156E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E314C" w:rsidRPr="00156E82" w:rsidRDefault="00EE314C" w:rsidP="00156E82">
      <w:pPr>
        <w:spacing w:after="0" w:line="240" w:lineRule="auto"/>
        <w:ind w:left="-426" w:right="-37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lastRenderedPageBreak/>
        <w:t>«Я не боюсь еще и еще раз повторить:</w:t>
      </w:r>
    </w:p>
    <w:p w:rsidR="00EE314C" w:rsidRPr="00156E82" w:rsidRDefault="00EE314C" w:rsidP="00156E82">
      <w:pPr>
        <w:spacing w:after="0" w:line="240" w:lineRule="auto"/>
        <w:ind w:left="-426" w:right="-37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 xml:space="preserve">Забота о здоровье ребенка </w:t>
      </w:r>
      <w:r w:rsidR="00090804" w:rsidRPr="00156E82">
        <w:rPr>
          <w:rFonts w:ascii="Times New Roman" w:hAnsi="Times New Roman" w:cs="Times New Roman"/>
          <w:b/>
          <w:sz w:val="24"/>
          <w:szCs w:val="24"/>
        </w:rPr>
        <w:t>–</w:t>
      </w:r>
    </w:p>
    <w:p w:rsidR="00090804" w:rsidRPr="00156E82" w:rsidRDefault="00090804" w:rsidP="00156E82">
      <w:pPr>
        <w:spacing w:after="0" w:line="240" w:lineRule="auto"/>
        <w:ind w:left="-426" w:right="-37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Это важнейший труд воспитателя»</w:t>
      </w:r>
    </w:p>
    <w:p w:rsidR="00090804" w:rsidRDefault="00090804" w:rsidP="00156E82">
      <w:pPr>
        <w:spacing w:after="0" w:line="240" w:lineRule="auto"/>
        <w:ind w:left="-426" w:right="-370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6E82">
        <w:rPr>
          <w:rFonts w:ascii="Times New Roman" w:hAnsi="Times New Roman" w:cs="Times New Roman"/>
          <w:b/>
          <w:i/>
          <w:sz w:val="24"/>
          <w:szCs w:val="24"/>
        </w:rPr>
        <w:t>В.А.Сухомлинский.</w:t>
      </w:r>
    </w:p>
    <w:p w:rsidR="00156E82" w:rsidRPr="00156E82" w:rsidRDefault="00156E82" w:rsidP="00156E82">
      <w:pPr>
        <w:spacing w:after="0" w:line="240" w:lineRule="auto"/>
        <w:ind w:left="-426" w:right="-370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92998" w:rsidRPr="00410F87" w:rsidRDefault="00B92998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>Приобщение воспитанника к здоровому образу жизни является приоритетным направлением в деятельности образовательных организаций и каждого педагога. В Федеральном государственном образовательном стандарте одной из важных задач, стоит задача охраны и укрепления</w:t>
      </w:r>
      <w:r w:rsidR="00B820F5" w:rsidRPr="00410F87">
        <w:rPr>
          <w:rFonts w:ascii="Times New Roman" w:hAnsi="Times New Roman" w:cs="Times New Roman"/>
          <w:sz w:val="24"/>
          <w:szCs w:val="24"/>
        </w:rPr>
        <w:t xml:space="preserve"> физического и психического здоровья детей, овладение элементарными нормами и правилами здорового образа жизни. Полученные дошкольниками представления о здоровом образе жизни, позволят им в дальнейшей жизни находить способы укрепления и сохранения своего здоровья.</w:t>
      </w:r>
    </w:p>
    <w:p w:rsidR="00090804" w:rsidRPr="00410F87" w:rsidRDefault="0009080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>Особое внимание следует уделять следующим компонентам ЗОЖ:</w:t>
      </w:r>
    </w:p>
    <w:p w:rsidR="00090804" w:rsidRPr="00410F87" w:rsidRDefault="0009080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>-Рациональный режим</w:t>
      </w:r>
    </w:p>
    <w:p w:rsidR="00090804" w:rsidRPr="00410F87" w:rsidRDefault="0009080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>-Правильное питание</w:t>
      </w:r>
    </w:p>
    <w:p w:rsidR="00090804" w:rsidRPr="00410F87" w:rsidRDefault="0009080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>-Соблюдение правил личной гигиены</w:t>
      </w:r>
    </w:p>
    <w:p w:rsidR="00090804" w:rsidRPr="00410F87" w:rsidRDefault="0009080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>-Занятия физкультурой, прогулки</w:t>
      </w:r>
    </w:p>
    <w:p w:rsidR="00090804" w:rsidRPr="00410F87" w:rsidRDefault="0009080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>-Закаливание организма</w:t>
      </w:r>
    </w:p>
    <w:p w:rsidR="00090804" w:rsidRPr="00410F87" w:rsidRDefault="0009080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>-Создание условий для полноценного сна</w:t>
      </w:r>
    </w:p>
    <w:p w:rsidR="00090804" w:rsidRPr="00410F87" w:rsidRDefault="0009080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 xml:space="preserve">-Сохранение стабильного </w:t>
      </w:r>
      <w:proofErr w:type="spellStart"/>
      <w:r w:rsidRPr="00410F87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410F87">
        <w:rPr>
          <w:rFonts w:ascii="Times New Roman" w:hAnsi="Times New Roman" w:cs="Times New Roman"/>
          <w:sz w:val="24"/>
          <w:szCs w:val="24"/>
        </w:rPr>
        <w:t xml:space="preserve"> состояния</w:t>
      </w:r>
    </w:p>
    <w:p w:rsidR="002428C1" w:rsidRPr="00410F87" w:rsidRDefault="003F645F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>Использование в работе с детьми устного народного творчества создает</w:t>
      </w:r>
      <w:r w:rsidR="00F66B6E" w:rsidRPr="00410F87">
        <w:rPr>
          <w:rFonts w:ascii="Times New Roman" w:hAnsi="Times New Roman" w:cs="Times New Roman"/>
          <w:sz w:val="24"/>
          <w:szCs w:val="24"/>
        </w:rPr>
        <w:t xml:space="preserve"> уникальные условия для воспитания у ребенка полезных для здоровья навыков, закрепляет их, чтобы они стали привычками. Ценность фольклора заключается в том, что с его помощью взрослый легко устанавливает с ребенком эмоциональный контакт, побуждает познавательную активность, вызывает радость.</w:t>
      </w:r>
      <w:r w:rsidR="000B4575" w:rsidRPr="00410F87">
        <w:rPr>
          <w:rFonts w:ascii="Times New Roman" w:hAnsi="Times New Roman" w:cs="Times New Roman"/>
          <w:sz w:val="24"/>
          <w:szCs w:val="24"/>
        </w:rPr>
        <w:t xml:space="preserve"> В качестве фольклорного материала можно использовать </w:t>
      </w:r>
      <w:proofErr w:type="spellStart"/>
      <w:r w:rsidR="000B4575" w:rsidRPr="00410F8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0B4575" w:rsidRPr="00410F87">
        <w:rPr>
          <w:rFonts w:ascii="Times New Roman" w:hAnsi="Times New Roman" w:cs="Times New Roman"/>
          <w:sz w:val="24"/>
          <w:szCs w:val="24"/>
        </w:rPr>
        <w:t xml:space="preserve"> и прибаутки, загадки, пословицы и поговорки. Например: «Здоровому – все здорово», «</w:t>
      </w:r>
      <w:r w:rsidR="00F919B1" w:rsidRPr="00410F87">
        <w:rPr>
          <w:rFonts w:ascii="Times New Roman" w:hAnsi="Times New Roman" w:cs="Times New Roman"/>
          <w:sz w:val="24"/>
          <w:szCs w:val="24"/>
        </w:rPr>
        <w:t>Здоровье – всему голова», «Смолоду закалишься – на весь век пригодишься».</w:t>
      </w:r>
      <w:r w:rsidR="00156E82">
        <w:rPr>
          <w:rFonts w:ascii="Times New Roman" w:hAnsi="Times New Roman" w:cs="Times New Roman"/>
          <w:sz w:val="24"/>
          <w:szCs w:val="24"/>
        </w:rPr>
        <w:t xml:space="preserve"> </w:t>
      </w:r>
      <w:r w:rsidR="00377640" w:rsidRPr="00410F87">
        <w:rPr>
          <w:rFonts w:ascii="Times New Roman" w:hAnsi="Times New Roman" w:cs="Times New Roman"/>
          <w:sz w:val="24"/>
          <w:szCs w:val="24"/>
        </w:rPr>
        <w:t xml:space="preserve">Приучая детей мыть руки, лицо, необходимо вызвать у них положительные эмоции, радостное настроение, </w:t>
      </w:r>
      <w:r w:rsidR="00377640" w:rsidRPr="00410F87">
        <w:rPr>
          <w:rFonts w:ascii="Times New Roman" w:hAnsi="Times New Roman" w:cs="Times New Roman"/>
          <w:sz w:val="24"/>
          <w:szCs w:val="24"/>
        </w:rPr>
        <w:lastRenderedPageBreak/>
        <w:t xml:space="preserve">для этого процесс умывания сопровождается </w:t>
      </w:r>
      <w:proofErr w:type="gramStart"/>
      <w:r w:rsidR="00377640" w:rsidRPr="00410F87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="00377640" w:rsidRPr="00410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640" w:rsidRPr="00410F87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="00377640" w:rsidRPr="00410F87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377640" w:rsidRPr="00156E82" w:rsidRDefault="00377640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Водичка, водичка умой мое личико,</w:t>
      </w:r>
    </w:p>
    <w:p w:rsidR="00377640" w:rsidRPr="00156E82" w:rsidRDefault="00377640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Чтобы глазки блестели</w:t>
      </w:r>
    </w:p>
    <w:p w:rsidR="00377640" w:rsidRPr="00156E82" w:rsidRDefault="00377640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Чтобы щечки краснели</w:t>
      </w:r>
    </w:p>
    <w:p w:rsidR="00377640" w:rsidRPr="00156E82" w:rsidRDefault="00377640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Чтоб смеялся роток</w:t>
      </w:r>
    </w:p>
    <w:p w:rsidR="00377640" w:rsidRPr="00156E82" w:rsidRDefault="00377640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Чтоб кусался зубок.</w:t>
      </w:r>
    </w:p>
    <w:p w:rsidR="00156E82" w:rsidRPr="00156E82" w:rsidRDefault="00156E82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***</w:t>
      </w:r>
    </w:p>
    <w:p w:rsidR="00377640" w:rsidRPr="00156E82" w:rsidRDefault="00377640" w:rsidP="00156E82">
      <w:pPr>
        <w:spacing w:after="0" w:line="240" w:lineRule="auto"/>
        <w:ind w:left="-426" w:right="-370" w:firstLine="709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Щечки мыли? Да!</w:t>
      </w:r>
    </w:p>
    <w:p w:rsidR="00377640" w:rsidRPr="00156E82" w:rsidRDefault="00377640" w:rsidP="00156E82">
      <w:pPr>
        <w:spacing w:after="0" w:line="240" w:lineRule="auto"/>
        <w:ind w:left="-426" w:right="-370" w:firstLine="709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Глазки мыли? Да!</w:t>
      </w:r>
    </w:p>
    <w:p w:rsidR="00377640" w:rsidRPr="00156E82" w:rsidRDefault="00377640" w:rsidP="00156E82">
      <w:pPr>
        <w:spacing w:after="0" w:line="240" w:lineRule="auto"/>
        <w:ind w:left="-426" w:right="-370" w:firstLine="709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Ручки мыли? Да!</w:t>
      </w:r>
    </w:p>
    <w:p w:rsidR="00DD2224" w:rsidRPr="00156E82" w:rsidRDefault="00DD2224" w:rsidP="00156E82">
      <w:pPr>
        <w:spacing w:after="0" w:line="240" w:lineRule="auto"/>
        <w:ind w:left="-426" w:right="-370" w:firstLine="709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И теперь мы чистые –</w:t>
      </w:r>
    </w:p>
    <w:p w:rsidR="00DD2224" w:rsidRPr="00156E82" w:rsidRDefault="00DD2224" w:rsidP="00156E82">
      <w:pPr>
        <w:spacing w:after="0" w:line="240" w:lineRule="auto"/>
        <w:ind w:left="-426" w:right="-370" w:firstLine="709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Зайчики пушистые!</w:t>
      </w:r>
    </w:p>
    <w:p w:rsidR="00DD2224" w:rsidRPr="00156E82" w:rsidRDefault="00156E82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***</w:t>
      </w:r>
    </w:p>
    <w:p w:rsidR="00DD2224" w:rsidRPr="00156E82" w:rsidRDefault="00DD222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Чистая водичка моет Вове личико,</w:t>
      </w:r>
    </w:p>
    <w:p w:rsidR="00DD2224" w:rsidRPr="00156E82" w:rsidRDefault="00DD222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Танечке – ладошки,</w:t>
      </w:r>
    </w:p>
    <w:p w:rsidR="00DD2224" w:rsidRPr="00156E82" w:rsidRDefault="00DD222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А пальчики – Антошке!</w:t>
      </w:r>
    </w:p>
    <w:p w:rsidR="00DD2224" w:rsidRPr="00156E82" w:rsidRDefault="00156E82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***</w:t>
      </w:r>
    </w:p>
    <w:p w:rsidR="00DD2224" w:rsidRPr="00156E82" w:rsidRDefault="00DD222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Мойся мыло! Не ленись!</w:t>
      </w:r>
    </w:p>
    <w:p w:rsidR="00DD2224" w:rsidRPr="00156E82" w:rsidRDefault="00DD222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Не выскальзывай, не злись!</w:t>
      </w:r>
    </w:p>
    <w:p w:rsidR="00DD2224" w:rsidRPr="00156E82" w:rsidRDefault="00DD222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Ты зачем опять упало?</w:t>
      </w:r>
    </w:p>
    <w:p w:rsidR="00DD2224" w:rsidRPr="00156E82" w:rsidRDefault="00DD222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Буду мыть тебя сначала!</w:t>
      </w:r>
    </w:p>
    <w:p w:rsidR="00BD2D84" w:rsidRPr="00410F87" w:rsidRDefault="00BD2D8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410F87">
        <w:rPr>
          <w:rFonts w:ascii="Times New Roman" w:hAnsi="Times New Roman" w:cs="Times New Roman"/>
          <w:sz w:val="24"/>
          <w:szCs w:val="24"/>
        </w:rPr>
        <w:t>нелюбимое</w:t>
      </w:r>
      <w:proofErr w:type="gramEnd"/>
      <w:r w:rsidRPr="00410F87">
        <w:rPr>
          <w:rFonts w:ascii="Times New Roman" w:hAnsi="Times New Roman" w:cs="Times New Roman"/>
          <w:sz w:val="24"/>
          <w:szCs w:val="24"/>
        </w:rPr>
        <w:t xml:space="preserve"> девочками </w:t>
      </w:r>
      <w:proofErr w:type="spellStart"/>
      <w:r w:rsidRPr="00410F87">
        <w:rPr>
          <w:rFonts w:ascii="Times New Roman" w:hAnsi="Times New Roman" w:cs="Times New Roman"/>
          <w:sz w:val="24"/>
          <w:szCs w:val="24"/>
        </w:rPr>
        <w:t>заплетание</w:t>
      </w:r>
      <w:proofErr w:type="spellEnd"/>
      <w:r w:rsidRPr="00410F87">
        <w:rPr>
          <w:rFonts w:ascii="Times New Roman" w:hAnsi="Times New Roman" w:cs="Times New Roman"/>
          <w:sz w:val="24"/>
          <w:szCs w:val="24"/>
        </w:rPr>
        <w:t xml:space="preserve"> кос превращается в волшебный ритуал:</w:t>
      </w:r>
    </w:p>
    <w:p w:rsidR="00BD2D84" w:rsidRPr="00156E82" w:rsidRDefault="00BD2D8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 xml:space="preserve">Чешу, чешу </w:t>
      </w:r>
      <w:proofErr w:type="spellStart"/>
      <w:r w:rsidRPr="00156E82">
        <w:rPr>
          <w:rFonts w:ascii="Times New Roman" w:hAnsi="Times New Roman" w:cs="Times New Roman"/>
          <w:b/>
          <w:sz w:val="24"/>
          <w:szCs w:val="24"/>
        </w:rPr>
        <w:t>волосыньки</w:t>
      </w:r>
      <w:proofErr w:type="spellEnd"/>
      <w:r w:rsidRPr="00156E82">
        <w:rPr>
          <w:rFonts w:ascii="Times New Roman" w:hAnsi="Times New Roman" w:cs="Times New Roman"/>
          <w:b/>
          <w:sz w:val="24"/>
          <w:szCs w:val="24"/>
        </w:rPr>
        <w:t>,</w:t>
      </w:r>
    </w:p>
    <w:p w:rsidR="00BD2D84" w:rsidRPr="00156E82" w:rsidRDefault="00BD2D8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 xml:space="preserve">Расчесываю </w:t>
      </w:r>
      <w:proofErr w:type="spellStart"/>
      <w:proofErr w:type="gramStart"/>
      <w:r w:rsidRPr="00156E82">
        <w:rPr>
          <w:rFonts w:ascii="Times New Roman" w:hAnsi="Times New Roman" w:cs="Times New Roman"/>
          <w:b/>
          <w:sz w:val="24"/>
          <w:szCs w:val="24"/>
        </w:rPr>
        <w:t>косыньку</w:t>
      </w:r>
      <w:proofErr w:type="spellEnd"/>
      <w:proofErr w:type="gramEnd"/>
    </w:p>
    <w:p w:rsidR="00BD2D84" w:rsidRPr="00156E82" w:rsidRDefault="00BD2D8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Расти, коса, до пояса</w:t>
      </w:r>
    </w:p>
    <w:p w:rsidR="00BD2D84" w:rsidRPr="00156E82" w:rsidRDefault="00BD2D8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Не вырони ни волоса!</w:t>
      </w:r>
    </w:p>
    <w:p w:rsidR="00BD2D84" w:rsidRPr="00156E82" w:rsidRDefault="00BD2D8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Расти, коса, не путайся…</w:t>
      </w:r>
    </w:p>
    <w:p w:rsidR="00BD2D84" w:rsidRDefault="00BD2D8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Дочка, маму слушайся!</w:t>
      </w:r>
    </w:p>
    <w:p w:rsidR="00156E82" w:rsidRPr="00156E82" w:rsidRDefault="00156E82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***</w:t>
      </w:r>
    </w:p>
    <w:p w:rsidR="00BD2D84" w:rsidRPr="00156E82" w:rsidRDefault="00BD2D8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Дружат волосы с расческой,</w:t>
      </w:r>
    </w:p>
    <w:p w:rsidR="00BD2D84" w:rsidRPr="00156E82" w:rsidRDefault="00BD2D84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Хороша моя прическа!</w:t>
      </w:r>
    </w:p>
    <w:p w:rsidR="00BD2D84" w:rsidRPr="00410F87" w:rsidRDefault="00932226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 xml:space="preserve">Чтобы ребенок охотно откликался, проводить утреннюю гимнастику следует в игровой форме, сопровождая чтением </w:t>
      </w:r>
      <w:proofErr w:type="spellStart"/>
      <w:r w:rsidRPr="00410F8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410F87">
        <w:rPr>
          <w:rFonts w:ascii="Times New Roman" w:hAnsi="Times New Roman" w:cs="Times New Roman"/>
          <w:sz w:val="24"/>
          <w:szCs w:val="24"/>
        </w:rPr>
        <w:t>, стихотворений.</w:t>
      </w:r>
    </w:p>
    <w:p w:rsidR="00932226" w:rsidRPr="00156E82" w:rsidRDefault="00932226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У нас славная осанка,</w:t>
      </w:r>
    </w:p>
    <w:p w:rsidR="00932226" w:rsidRPr="00156E82" w:rsidRDefault="00932226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Мы свели лопатки</w:t>
      </w:r>
    </w:p>
    <w:p w:rsidR="00932226" w:rsidRPr="00156E82" w:rsidRDefault="00932226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lastRenderedPageBreak/>
        <w:t>Мы походим на носках,</w:t>
      </w:r>
    </w:p>
    <w:p w:rsidR="00932226" w:rsidRPr="00156E82" w:rsidRDefault="00932226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А потом на пятках.</w:t>
      </w:r>
    </w:p>
    <w:p w:rsidR="00932226" w:rsidRPr="00156E82" w:rsidRDefault="00932226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Пойдем легко, как лисята</w:t>
      </w:r>
    </w:p>
    <w:p w:rsidR="00932226" w:rsidRPr="00156E82" w:rsidRDefault="00932226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Ну а если надоест,</w:t>
      </w:r>
    </w:p>
    <w:p w:rsidR="00932226" w:rsidRPr="00156E82" w:rsidRDefault="00932226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То пойдем все косолапо</w:t>
      </w:r>
    </w:p>
    <w:p w:rsidR="00932226" w:rsidRPr="00156E82" w:rsidRDefault="00932226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Как медведи ходят в лес.</w:t>
      </w:r>
    </w:p>
    <w:p w:rsidR="00DD4988" w:rsidRPr="00410F87" w:rsidRDefault="00DD4988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>Прогулки на свежем воздухе делают детей закаленными и здоровыми.</w:t>
      </w:r>
    </w:p>
    <w:p w:rsidR="00DD4988" w:rsidRPr="00156E82" w:rsidRDefault="00DD4988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Если хочешь прогуляться,</w:t>
      </w:r>
    </w:p>
    <w:p w:rsidR="00DD4988" w:rsidRPr="00156E82" w:rsidRDefault="00DD4988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Нужно быстро одеваться,</w:t>
      </w:r>
    </w:p>
    <w:p w:rsidR="00DD4988" w:rsidRPr="00156E82" w:rsidRDefault="00DD4988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Дверцу шкафа открывай,</w:t>
      </w:r>
    </w:p>
    <w:p w:rsidR="00DD4988" w:rsidRPr="00156E82" w:rsidRDefault="00DD4988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И одежду доставай.</w:t>
      </w:r>
    </w:p>
    <w:p w:rsidR="00DD4988" w:rsidRPr="00156E82" w:rsidRDefault="00156E82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***</w:t>
      </w:r>
    </w:p>
    <w:p w:rsidR="00DD4988" w:rsidRPr="00156E82" w:rsidRDefault="00DD4988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Раз, два, три, четыре, пять</w:t>
      </w:r>
    </w:p>
    <w:p w:rsidR="00DD4988" w:rsidRPr="00156E82" w:rsidRDefault="00DD4988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Собираемся гулять…</w:t>
      </w:r>
    </w:p>
    <w:p w:rsidR="0059429A" w:rsidRPr="00156E82" w:rsidRDefault="0059429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Обуваясь на прогулку, дети любят приговаривать:</w:t>
      </w:r>
    </w:p>
    <w:p w:rsidR="0059429A" w:rsidRPr="00156E82" w:rsidRDefault="0059429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Вот они сапожки:</w:t>
      </w:r>
    </w:p>
    <w:p w:rsidR="0059429A" w:rsidRPr="00156E82" w:rsidRDefault="0059429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Этот с левой ножки,</w:t>
      </w:r>
    </w:p>
    <w:p w:rsidR="0059429A" w:rsidRPr="00156E82" w:rsidRDefault="0059429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Этот – с правой ножки,</w:t>
      </w:r>
    </w:p>
    <w:p w:rsidR="0059429A" w:rsidRPr="00156E82" w:rsidRDefault="0059429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Если дождик пройдет,</w:t>
      </w:r>
    </w:p>
    <w:p w:rsidR="0059429A" w:rsidRPr="00156E82" w:rsidRDefault="0059429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Не намокнут ножки!</w:t>
      </w:r>
    </w:p>
    <w:p w:rsidR="00551F9D" w:rsidRPr="00410F87" w:rsidRDefault="00551F9D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>Самые любимые игры для детей – это подвижные игры</w:t>
      </w:r>
      <w:r w:rsidR="00962F42" w:rsidRPr="00410F87">
        <w:rPr>
          <w:rFonts w:ascii="Times New Roman" w:hAnsi="Times New Roman" w:cs="Times New Roman"/>
          <w:sz w:val="24"/>
          <w:szCs w:val="24"/>
        </w:rPr>
        <w:t xml:space="preserve">. Игры, в основе которых часто бывают простейшие </w:t>
      </w:r>
      <w:proofErr w:type="spellStart"/>
      <w:r w:rsidR="00962F42" w:rsidRPr="00410F87">
        <w:rPr>
          <w:rFonts w:ascii="Times New Roman" w:hAnsi="Times New Roman" w:cs="Times New Roman"/>
          <w:sz w:val="24"/>
          <w:szCs w:val="24"/>
        </w:rPr>
        <w:t>попевочки</w:t>
      </w:r>
      <w:proofErr w:type="spellEnd"/>
      <w:r w:rsidR="00962F42" w:rsidRPr="00410F87">
        <w:rPr>
          <w:rFonts w:ascii="Times New Roman" w:hAnsi="Times New Roman" w:cs="Times New Roman"/>
          <w:sz w:val="24"/>
          <w:szCs w:val="24"/>
        </w:rPr>
        <w:t xml:space="preserve"> – это народные игры. Малыши с удовольствием играют в игры: «У медведя </w:t>
      </w:r>
      <w:proofErr w:type="gramStart"/>
      <w:r w:rsidR="00962F42" w:rsidRPr="00410F8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62F42" w:rsidRPr="00410F87">
        <w:rPr>
          <w:rFonts w:ascii="Times New Roman" w:hAnsi="Times New Roman" w:cs="Times New Roman"/>
          <w:sz w:val="24"/>
          <w:szCs w:val="24"/>
        </w:rPr>
        <w:t xml:space="preserve"> бору», «Зайка беленький сидит», «Выпал беленький снежок» и т.д.</w:t>
      </w:r>
    </w:p>
    <w:p w:rsidR="00F9377F" w:rsidRPr="00410F87" w:rsidRDefault="0059429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>Культура питания</w:t>
      </w:r>
      <w:r w:rsidR="002F0F8A" w:rsidRPr="00410F87">
        <w:rPr>
          <w:rFonts w:ascii="Times New Roman" w:hAnsi="Times New Roman" w:cs="Times New Roman"/>
          <w:sz w:val="24"/>
          <w:szCs w:val="24"/>
        </w:rPr>
        <w:t xml:space="preserve"> – очень важный момент в жизни  каждого ребенка. </w:t>
      </w:r>
      <w:r w:rsidR="00F9377F" w:rsidRPr="00410F8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F9377F" w:rsidRPr="00410F8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F9377F" w:rsidRPr="00410F87">
        <w:rPr>
          <w:rFonts w:ascii="Times New Roman" w:hAnsi="Times New Roman" w:cs="Times New Roman"/>
          <w:sz w:val="24"/>
          <w:szCs w:val="24"/>
        </w:rPr>
        <w:t xml:space="preserve"> поможет сделать процесс еды веселым и непринужденным:</w:t>
      </w:r>
    </w:p>
    <w:p w:rsidR="00F9377F" w:rsidRPr="00410F87" w:rsidRDefault="00F9377F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>Умница Дашенька,</w:t>
      </w:r>
    </w:p>
    <w:p w:rsidR="00F9377F" w:rsidRPr="00156E82" w:rsidRDefault="00F9377F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 xml:space="preserve">Ешь кашу </w:t>
      </w:r>
      <w:proofErr w:type="spellStart"/>
      <w:r w:rsidR="00156E82">
        <w:rPr>
          <w:rFonts w:ascii="Times New Roman" w:hAnsi="Times New Roman" w:cs="Times New Roman"/>
          <w:b/>
          <w:sz w:val="24"/>
          <w:szCs w:val="24"/>
        </w:rPr>
        <w:t>сладеньку</w:t>
      </w:r>
      <w:proofErr w:type="spellEnd"/>
      <w:r w:rsidRPr="00156E82">
        <w:rPr>
          <w:rFonts w:ascii="Times New Roman" w:hAnsi="Times New Roman" w:cs="Times New Roman"/>
          <w:b/>
          <w:sz w:val="24"/>
          <w:szCs w:val="24"/>
        </w:rPr>
        <w:t>,</w:t>
      </w:r>
    </w:p>
    <w:p w:rsidR="00F9377F" w:rsidRPr="00156E82" w:rsidRDefault="00F9377F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Вкусную, пушистую,</w:t>
      </w:r>
    </w:p>
    <w:p w:rsidR="00F9377F" w:rsidRPr="00156E82" w:rsidRDefault="00F9377F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Мягкую, душистую!</w:t>
      </w:r>
    </w:p>
    <w:p w:rsidR="00F9377F" w:rsidRPr="00156E82" w:rsidRDefault="00156E82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***</w:t>
      </w:r>
    </w:p>
    <w:p w:rsidR="00F9377F" w:rsidRPr="00156E82" w:rsidRDefault="00F9377F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А у нас есть ложки</w:t>
      </w:r>
    </w:p>
    <w:p w:rsidR="00F9377F" w:rsidRPr="00156E82" w:rsidRDefault="00F9377F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Волшебные немножко</w:t>
      </w:r>
    </w:p>
    <w:p w:rsidR="00F9377F" w:rsidRPr="00156E82" w:rsidRDefault="00F9377F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Вот – тарелка, вот – еда.</w:t>
      </w:r>
    </w:p>
    <w:p w:rsidR="00F9377F" w:rsidRPr="00156E82" w:rsidRDefault="00F9377F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Не осталось и следа.</w:t>
      </w:r>
    </w:p>
    <w:p w:rsidR="00F9377F" w:rsidRPr="00156E82" w:rsidRDefault="00F9377F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77F" w:rsidRPr="00156E82" w:rsidRDefault="00F9377F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У нас много ребят, все по стульчикам сидят</w:t>
      </w:r>
    </w:p>
    <w:p w:rsidR="007C5B4D" w:rsidRPr="00156E82" w:rsidRDefault="00F9377F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 xml:space="preserve">Кашу </w:t>
      </w:r>
      <w:proofErr w:type="spellStart"/>
      <w:r w:rsidRPr="00156E82">
        <w:rPr>
          <w:rFonts w:ascii="Times New Roman" w:hAnsi="Times New Roman" w:cs="Times New Roman"/>
          <w:b/>
          <w:sz w:val="24"/>
          <w:szCs w:val="24"/>
        </w:rPr>
        <w:t>маслену</w:t>
      </w:r>
      <w:proofErr w:type="spellEnd"/>
      <w:r w:rsidRPr="00156E82">
        <w:rPr>
          <w:rFonts w:ascii="Times New Roman" w:hAnsi="Times New Roman" w:cs="Times New Roman"/>
          <w:b/>
          <w:sz w:val="24"/>
          <w:szCs w:val="24"/>
        </w:rPr>
        <w:t xml:space="preserve"> едят.</w:t>
      </w:r>
    </w:p>
    <w:p w:rsidR="007C5B4D" w:rsidRPr="00156E82" w:rsidRDefault="007C5B4D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Сорока белобока по лесу летала</w:t>
      </w:r>
    </w:p>
    <w:p w:rsidR="007C5B4D" w:rsidRPr="00156E82" w:rsidRDefault="007C5B4D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За стол сажала, кашкой угощала.</w:t>
      </w:r>
    </w:p>
    <w:p w:rsidR="007C5B4D" w:rsidRPr="00410F87" w:rsidRDefault="007C5B4D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>Не все дети любят молоко и молочные продукты, вот и приходиться их убеждать, как это вкусно и полезно, и нужно обязательно попить, а то «</w:t>
      </w:r>
      <w:proofErr w:type="spellStart"/>
      <w:proofErr w:type="gramStart"/>
      <w:r w:rsidRPr="00410F87">
        <w:rPr>
          <w:rFonts w:ascii="Times New Roman" w:hAnsi="Times New Roman" w:cs="Times New Roman"/>
          <w:sz w:val="24"/>
          <w:szCs w:val="24"/>
        </w:rPr>
        <w:t>коза-рогатая</w:t>
      </w:r>
      <w:proofErr w:type="spellEnd"/>
      <w:proofErr w:type="gramEnd"/>
      <w:r w:rsidRPr="00410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F87">
        <w:rPr>
          <w:rFonts w:ascii="Times New Roman" w:hAnsi="Times New Roman" w:cs="Times New Roman"/>
          <w:sz w:val="24"/>
          <w:szCs w:val="24"/>
        </w:rPr>
        <w:t>коза-бодатая</w:t>
      </w:r>
      <w:proofErr w:type="spellEnd"/>
      <w:r w:rsidRPr="00410F87">
        <w:rPr>
          <w:rFonts w:ascii="Times New Roman" w:hAnsi="Times New Roman" w:cs="Times New Roman"/>
          <w:sz w:val="24"/>
          <w:szCs w:val="24"/>
        </w:rPr>
        <w:t xml:space="preserve"> забодает тех, кто кашу не ест, молоко не пьет».</w:t>
      </w:r>
    </w:p>
    <w:p w:rsidR="007C5B4D" w:rsidRPr="00156E82" w:rsidRDefault="007C5B4D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Люли, люли, люли</w:t>
      </w:r>
    </w:p>
    <w:p w:rsidR="007C5B4D" w:rsidRPr="00156E82" w:rsidRDefault="007C5B4D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 xml:space="preserve">Прилетели </w:t>
      </w:r>
      <w:proofErr w:type="gramStart"/>
      <w:r w:rsidRPr="00156E82">
        <w:rPr>
          <w:rFonts w:ascii="Times New Roman" w:hAnsi="Times New Roman" w:cs="Times New Roman"/>
          <w:b/>
          <w:sz w:val="24"/>
          <w:szCs w:val="24"/>
        </w:rPr>
        <w:t>гули</w:t>
      </w:r>
      <w:proofErr w:type="gramEnd"/>
    </w:p>
    <w:p w:rsidR="007C5B4D" w:rsidRPr="00156E82" w:rsidRDefault="007C5B4D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Коровку подоили</w:t>
      </w:r>
    </w:p>
    <w:p w:rsidR="007C5B4D" w:rsidRPr="00156E82" w:rsidRDefault="007C5B4D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Молочком всех напоили.</w:t>
      </w:r>
    </w:p>
    <w:p w:rsidR="00962F42" w:rsidRPr="00410F87" w:rsidRDefault="00962F42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>Укладывая детей спать в тихий час, нужно постараться создать им ощущение домашнего тепла и уюта. Напевая колыбельные песенки, погладить по головке, по спинке, по ручке, дать этим понять, почувствовать каждому, что пою именно для него</w:t>
      </w:r>
      <w:r w:rsidR="00252CFA" w:rsidRPr="00410F87">
        <w:rPr>
          <w:rFonts w:ascii="Times New Roman" w:hAnsi="Times New Roman" w:cs="Times New Roman"/>
          <w:sz w:val="24"/>
          <w:szCs w:val="24"/>
        </w:rPr>
        <w:t>. Спокойный, размеренный темп речи успокаивает малышей, снимает напряжение.</w:t>
      </w:r>
    </w:p>
    <w:p w:rsidR="00252CFA" w:rsidRPr="00156E82" w:rsidRDefault="00252CF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Тишина у пруда,</w:t>
      </w:r>
    </w:p>
    <w:p w:rsidR="00252CFA" w:rsidRPr="00156E82" w:rsidRDefault="00252CF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Не качается вода</w:t>
      </w:r>
    </w:p>
    <w:p w:rsidR="00252CFA" w:rsidRPr="00156E82" w:rsidRDefault="00252CF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Не шумят камыши</w:t>
      </w:r>
    </w:p>
    <w:p w:rsidR="00252CFA" w:rsidRPr="00156E82" w:rsidRDefault="00252CF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Засыпают малыши!</w:t>
      </w:r>
    </w:p>
    <w:p w:rsidR="00252CFA" w:rsidRPr="00156E82" w:rsidRDefault="00156E82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***</w:t>
      </w:r>
    </w:p>
    <w:p w:rsidR="00252CFA" w:rsidRPr="00156E82" w:rsidRDefault="00252CF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Люли, люли, люли</w:t>
      </w:r>
    </w:p>
    <w:p w:rsidR="00252CFA" w:rsidRPr="00156E82" w:rsidRDefault="00252CF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 xml:space="preserve">Прилетели  </w:t>
      </w:r>
      <w:proofErr w:type="gramStart"/>
      <w:r w:rsidRPr="00156E82">
        <w:rPr>
          <w:rFonts w:ascii="Times New Roman" w:hAnsi="Times New Roman" w:cs="Times New Roman"/>
          <w:b/>
          <w:sz w:val="24"/>
          <w:szCs w:val="24"/>
        </w:rPr>
        <w:t>гули</w:t>
      </w:r>
      <w:proofErr w:type="gramEnd"/>
    </w:p>
    <w:p w:rsidR="00252CFA" w:rsidRPr="00156E82" w:rsidRDefault="00252CF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 xml:space="preserve">Стали </w:t>
      </w:r>
      <w:proofErr w:type="gramStart"/>
      <w:r w:rsidRPr="00156E82">
        <w:rPr>
          <w:rFonts w:ascii="Times New Roman" w:hAnsi="Times New Roman" w:cs="Times New Roman"/>
          <w:b/>
          <w:sz w:val="24"/>
          <w:szCs w:val="24"/>
        </w:rPr>
        <w:t>гули</w:t>
      </w:r>
      <w:proofErr w:type="gramEnd"/>
      <w:r w:rsidRPr="00156E82">
        <w:rPr>
          <w:rFonts w:ascii="Times New Roman" w:hAnsi="Times New Roman" w:cs="Times New Roman"/>
          <w:b/>
          <w:sz w:val="24"/>
          <w:szCs w:val="24"/>
        </w:rPr>
        <w:t xml:space="preserve"> ворковать,</w:t>
      </w:r>
    </w:p>
    <w:p w:rsidR="00252CFA" w:rsidRPr="00156E82" w:rsidRDefault="00252CF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Стал Ванюша крепко спать!</w:t>
      </w:r>
    </w:p>
    <w:p w:rsidR="00252CFA" w:rsidRPr="00156E82" w:rsidRDefault="00156E82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***</w:t>
      </w:r>
    </w:p>
    <w:p w:rsidR="00252CFA" w:rsidRPr="00156E82" w:rsidRDefault="00252CF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Спи, Машенька, почивай,</w:t>
      </w:r>
    </w:p>
    <w:p w:rsidR="00252CFA" w:rsidRPr="00156E82" w:rsidRDefault="00252CF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Крепко глазки закрывай.</w:t>
      </w:r>
    </w:p>
    <w:p w:rsidR="00252CFA" w:rsidRPr="00156E82" w:rsidRDefault="00252CF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А вы котики не спите</w:t>
      </w:r>
      <w:r w:rsidR="009A4C29" w:rsidRPr="00156E82">
        <w:rPr>
          <w:rFonts w:ascii="Times New Roman" w:hAnsi="Times New Roman" w:cs="Times New Roman"/>
          <w:b/>
          <w:sz w:val="24"/>
          <w:szCs w:val="24"/>
        </w:rPr>
        <w:t>,</w:t>
      </w:r>
    </w:p>
    <w:p w:rsidR="009A4C29" w:rsidRPr="00156E82" w:rsidRDefault="009A4C29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Нашу Машу стерегите!</w:t>
      </w:r>
    </w:p>
    <w:p w:rsidR="009A4C29" w:rsidRPr="00156E82" w:rsidRDefault="00156E82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***</w:t>
      </w:r>
    </w:p>
    <w:p w:rsidR="009A4C29" w:rsidRPr="00156E82" w:rsidRDefault="009A4C29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E82">
        <w:rPr>
          <w:rFonts w:ascii="Times New Roman" w:hAnsi="Times New Roman" w:cs="Times New Roman"/>
          <w:b/>
          <w:sz w:val="24"/>
          <w:szCs w:val="24"/>
        </w:rPr>
        <w:t>Баю-баю-баиньки</w:t>
      </w:r>
      <w:proofErr w:type="spellEnd"/>
    </w:p>
    <w:p w:rsidR="009A4C29" w:rsidRPr="00156E82" w:rsidRDefault="009A4C29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Прибежали заиньки:</w:t>
      </w:r>
    </w:p>
    <w:p w:rsidR="009A4C29" w:rsidRPr="00156E82" w:rsidRDefault="009A4C29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 xml:space="preserve">Спит ли наша девочка, </w:t>
      </w:r>
      <w:proofErr w:type="spellStart"/>
      <w:r w:rsidRPr="00156E82">
        <w:rPr>
          <w:rFonts w:ascii="Times New Roman" w:hAnsi="Times New Roman" w:cs="Times New Roman"/>
          <w:b/>
          <w:sz w:val="24"/>
          <w:szCs w:val="24"/>
        </w:rPr>
        <w:t>девочка-припевочка</w:t>
      </w:r>
      <w:proofErr w:type="spellEnd"/>
      <w:r w:rsidRPr="00156E82">
        <w:rPr>
          <w:rFonts w:ascii="Times New Roman" w:hAnsi="Times New Roman" w:cs="Times New Roman"/>
          <w:b/>
          <w:sz w:val="24"/>
          <w:szCs w:val="24"/>
        </w:rPr>
        <w:t>?</w:t>
      </w:r>
    </w:p>
    <w:p w:rsidR="009A4C29" w:rsidRPr="00156E82" w:rsidRDefault="009A4C29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 xml:space="preserve">Уходите </w:t>
      </w:r>
      <w:proofErr w:type="spellStart"/>
      <w:r w:rsidRPr="00156E82">
        <w:rPr>
          <w:rFonts w:ascii="Times New Roman" w:hAnsi="Times New Roman" w:cs="Times New Roman"/>
          <w:b/>
          <w:sz w:val="24"/>
          <w:szCs w:val="24"/>
        </w:rPr>
        <w:t>заюшки</w:t>
      </w:r>
      <w:proofErr w:type="spellEnd"/>
      <w:r w:rsidRPr="00156E82">
        <w:rPr>
          <w:rFonts w:ascii="Times New Roman" w:hAnsi="Times New Roman" w:cs="Times New Roman"/>
          <w:b/>
          <w:sz w:val="24"/>
          <w:szCs w:val="24"/>
        </w:rPr>
        <w:t xml:space="preserve">, не мешайте </w:t>
      </w:r>
      <w:proofErr w:type="spellStart"/>
      <w:r w:rsidRPr="00156E82">
        <w:rPr>
          <w:rFonts w:ascii="Times New Roman" w:hAnsi="Times New Roman" w:cs="Times New Roman"/>
          <w:b/>
          <w:sz w:val="24"/>
          <w:szCs w:val="24"/>
        </w:rPr>
        <w:t>баюшки</w:t>
      </w:r>
      <w:proofErr w:type="spellEnd"/>
      <w:r w:rsidRPr="00156E82">
        <w:rPr>
          <w:rFonts w:ascii="Times New Roman" w:hAnsi="Times New Roman" w:cs="Times New Roman"/>
          <w:b/>
          <w:sz w:val="24"/>
          <w:szCs w:val="24"/>
        </w:rPr>
        <w:t>!</w:t>
      </w:r>
    </w:p>
    <w:p w:rsidR="009A4C29" w:rsidRPr="00410F87" w:rsidRDefault="009A4C29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C29" w:rsidRPr="00156E82" w:rsidRDefault="009A4C29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Котик брысь, котик брысь, на кроватку не ложись</w:t>
      </w:r>
    </w:p>
    <w:p w:rsidR="009A4C29" w:rsidRPr="00156E82" w:rsidRDefault="009A4C29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Сходи к речке погулять</w:t>
      </w:r>
    </w:p>
    <w:p w:rsidR="009A4C29" w:rsidRPr="00156E82" w:rsidRDefault="009A4C29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Не мешай Андрюше спать!</w:t>
      </w:r>
    </w:p>
    <w:p w:rsidR="009A4C29" w:rsidRPr="00156E82" w:rsidRDefault="00156E82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***</w:t>
      </w:r>
    </w:p>
    <w:p w:rsidR="009A4C29" w:rsidRPr="00156E82" w:rsidRDefault="009A4C29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Ты, Андрюшенька, усни,</w:t>
      </w:r>
    </w:p>
    <w:p w:rsidR="009A4C29" w:rsidRPr="00156E82" w:rsidRDefault="009A4C29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Дремота тебя возьми</w:t>
      </w:r>
    </w:p>
    <w:p w:rsidR="009A4C29" w:rsidRPr="00156E82" w:rsidRDefault="009A4C29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Крепче глазки закрывай,</w:t>
      </w:r>
    </w:p>
    <w:p w:rsidR="009A4C29" w:rsidRPr="00156E82" w:rsidRDefault="009A4C29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Спи, Андрюша засыпай!</w:t>
      </w:r>
    </w:p>
    <w:p w:rsidR="006B5063" w:rsidRPr="00410F87" w:rsidRDefault="006B5063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 xml:space="preserve">Также есть </w:t>
      </w:r>
      <w:proofErr w:type="spellStart"/>
      <w:r w:rsidRPr="00410F8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10F87">
        <w:rPr>
          <w:rFonts w:ascii="Times New Roman" w:hAnsi="Times New Roman" w:cs="Times New Roman"/>
          <w:sz w:val="24"/>
          <w:szCs w:val="24"/>
        </w:rPr>
        <w:t xml:space="preserve"> для подъема детей после сна. Поочередно поднимая детей, приветствуем их пробуждение </w:t>
      </w:r>
      <w:proofErr w:type="gramStart"/>
      <w:r w:rsidRPr="00410F87">
        <w:rPr>
          <w:rFonts w:ascii="Times New Roman" w:hAnsi="Times New Roman" w:cs="Times New Roman"/>
          <w:sz w:val="24"/>
          <w:szCs w:val="24"/>
        </w:rPr>
        <w:t>ласковой</w:t>
      </w:r>
      <w:proofErr w:type="gramEnd"/>
      <w:r w:rsidRPr="00410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87">
        <w:rPr>
          <w:rFonts w:ascii="Times New Roman" w:hAnsi="Times New Roman" w:cs="Times New Roman"/>
          <w:sz w:val="24"/>
          <w:szCs w:val="24"/>
        </w:rPr>
        <w:t>пестушкой</w:t>
      </w:r>
      <w:proofErr w:type="spellEnd"/>
      <w:r w:rsidRPr="00410F87">
        <w:rPr>
          <w:rFonts w:ascii="Times New Roman" w:hAnsi="Times New Roman" w:cs="Times New Roman"/>
          <w:sz w:val="24"/>
          <w:szCs w:val="24"/>
        </w:rPr>
        <w:t>.</w:t>
      </w:r>
    </w:p>
    <w:p w:rsidR="006B5063" w:rsidRPr="00156E82" w:rsidRDefault="006B5063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 xml:space="preserve">На кисоньку </w:t>
      </w:r>
      <w:proofErr w:type="spellStart"/>
      <w:r w:rsidRPr="00156E82">
        <w:rPr>
          <w:rFonts w:ascii="Times New Roman" w:hAnsi="Times New Roman" w:cs="Times New Roman"/>
          <w:b/>
          <w:sz w:val="24"/>
          <w:szCs w:val="24"/>
        </w:rPr>
        <w:t>потягушечки</w:t>
      </w:r>
      <w:proofErr w:type="spellEnd"/>
    </w:p>
    <w:p w:rsidR="006B5063" w:rsidRPr="00156E82" w:rsidRDefault="006B5063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 xml:space="preserve">На деточку </w:t>
      </w:r>
      <w:proofErr w:type="spellStart"/>
      <w:r w:rsidRPr="00156E82">
        <w:rPr>
          <w:rFonts w:ascii="Times New Roman" w:hAnsi="Times New Roman" w:cs="Times New Roman"/>
          <w:b/>
          <w:sz w:val="24"/>
          <w:szCs w:val="24"/>
        </w:rPr>
        <w:t>порастушечки</w:t>
      </w:r>
      <w:proofErr w:type="spellEnd"/>
      <w:r w:rsidRPr="00156E82">
        <w:rPr>
          <w:rFonts w:ascii="Times New Roman" w:hAnsi="Times New Roman" w:cs="Times New Roman"/>
          <w:b/>
          <w:sz w:val="24"/>
          <w:szCs w:val="24"/>
        </w:rPr>
        <w:t>.</w:t>
      </w:r>
    </w:p>
    <w:p w:rsidR="006B5063" w:rsidRPr="00156E82" w:rsidRDefault="00156E82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***</w:t>
      </w:r>
    </w:p>
    <w:p w:rsidR="006B5063" w:rsidRPr="00156E82" w:rsidRDefault="006B5063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Вот проснулся петушок, встала курочка</w:t>
      </w:r>
    </w:p>
    <w:p w:rsidR="006B5063" w:rsidRPr="00156E82" w:rsidRDefault="006B5063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Подымайся, мой дружок,</w:t>
      </w:r>
    </w:p>
    <w:p w:rsidR="006B5063" w:rsidRPr="00156E82" w:rsidRDefault="006B5063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82">
        <w:rPr>
          <w:rFonts w:ascii="Times New Roman" w:hAnsi="Times New Roman" w:cs="Times New Roman"/>
          <w:b/>
          <w:sz w:val="24"/>
          <w:szCs w:val="24"/>
        </w:rPr>
        <w:t>Встань мой Юрочка!</w:t>
      </w:r>
    </w:p>
    <w:p w:rsidR="002F0F8A" w:rsidRPr="00410F87" w:rsidRDefault="002F0F8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>Уважаемые педагоги! Приобщайте детей к здоровому образу жизни!</w:t>
      </w:r>
    </w:p>
    <w:p w:rsidR="002F0F8A" w:rsidRPr="00410F87" w:rsidRDefault="002F0F8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>Только говорить о значимости здоровья – это мало, надо предпринимать повседневные, пусть мелкие, но обязательные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65670A" w:rsidRPr="00410F87" w:rsidRDefault="0065670A" w:rsidP="00156E82">
      <w:pPr>
        <w:spacing w:after="0" w:line="240" w:lineRule="auto"/>
        <w:ind w:left="-426"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87">
        <w:rPr>
          <w:rFonts w:ascii="Times New Roman" w:hAnsi="Times New Roman" w:cs="Times New Roman"/>
          <w:sz w:val="24"/>
          <w:szCs w:val="24"/>
        </w:rPr>
        <w:t>Так давайте уже с самых ранних лет учить наших детей беречь свое здоровье!</w:t>
      </w:r>
    </w:p>
    <w:p w:rsidR="00252CFA" w:rsidRDefault="00252CFA" w:rsidP="00410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CFA" w:rsidRDefault="00252CFA" w:rsidP="00410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4D0" w:rsidRPr="00B92998" w:rsidRDefault="006754D0" w:rsidP="00410F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54D0" w:rsidRPr="00B92998" w:rsidSect="00F816CD">
      <w:pgSz w:w="8419" w:h="11906" w:orient="landscape" w:code="9"/>
      <w:pgMar w:top="851" w:right="284" w:bottom="567" w:left="1134" w:header="680" w:footer="680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bookFoldPrinting/>
  <w:characterSpacingControl w:val="doNotCompress"/>
  <w:compat/>
  <w:rsids>
    <w:rsidRoot w:val="00B92998"/>
    <w:rsid w:val="00090804"/>
    <w:rsid w:val="000B4575"/>
    <w:rsid w:val="00156E82"/>
    <w:rsid w:val="002428C1"/>
    <w:rsid w:val="00252CFA"/>
    <w:rsid w:val="002F0F8A"/>
    <w:rsid w:val="00377640"/>
    <w:rsid w:val="003F645F"/>
    <w:rsid w:val="00410F87"/>
    <w:rsid w:val="00491C7D"/>
    <w:rsid w:val="00551F9D"/>
    <w:rsid w:val="00576024"/>
    <w:rsid w:val="0059429A"/>
    <w:rsid w:val="005A152D"/>
    <w:rsid w:val="0065670A"/>
    <w:rsid w:val="006754D0"/>
    <w:rsid w:val="006B5063"/>
    <w:rsid w:val="007C5B4D"/>
    <w:rsid w:val="00822C27"/>
    <w:rsid w:val="00932226"/>
    <w:rsid w:val="00962F42"/>
    <w:rsid w:val="009A4C29"/>
    <w:rsid w:val="00A977A8"/>
    <w:rsid w:val="00B820F5"/>
    <w:rsid w:val="00B92998"/>
    <w:rsid w:val="00BB38F5"/>
    <w:rsid w:val="00BD2D84"/>
    <w:rsid w:val="00C44718"/>
    <w:rsid w:val="00D60D2D"/>
    <w:rsid w:val="00DD2224"/>
    <w:rsid w:val="00DD4988"/>
    <w:rsid w:val="00EB64D0"/>
    <w:rsid w:val="00EE314C"/>
    <w:rsid w:val="00F66B6E"/>
    <w:rsid w:val="00F816CD"/>
    <w:rsid w:val="00F919B1"/>
    <w:rsid w:val="00F9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2016-01-11T14:15:00Z</cp:lastPrinted>
  <dcterms:created xsi:type="dcterms:W3CDTF">2016-01-04T15:36:00Z</dcterms:created>
  <dcterms:modified xsi:type="dcterms:W3CDTF">2016-01-11T14:18:00Z</dcterms:modified>
</cp:coreProperties>
</file>