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0C" w:rsidRDefault="00293B0C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A2" w:rsidRDefault="00B91CA2" w:rsidP="00B91C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1A" w:rsidRDefault="00746C1A" w:rsidP="00B91C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1A" w:rsidRDefault="00746C1A" w:rsidP="00B91C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Pr="00043D3F" w:rsidRDefault="006B1712" w:rsidP="006B1712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3D3F">
        <w:rPr>
          <w:rFonts w:ascii="Times New Roman" w:hAnsi="Times New Roman" w:cs="Times New Roman"/>
          <w:b/>
          <w:sz w:val="72"/>
          <w:szCs w:val="72"/>
        </w:rPr>
        <w:t>Роль оленей в жизни ненцев</w:t>
      </w: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93B0C" w:rsidRPr="006B1712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</w:t>
      </w:r>
      <w:r w:rsidR="006B1712" w:rsidRPr="006B1712">
        <w:rPr>
          <w:rFonts w:ascii="Times New Roman" w:hAnsi="Times New Roman" w:cs="Times New Roman"/>
          <w:sz w:val="28"/>
          <w:szCs w:val="28"/>
        </w:rPr>
        <w:t>ыполнила: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>Плюснина Эвелина Олеговна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 xml:space="preserve">ученица  </w:t>
      </w:r>
      <w:proofErr w:type="gramStart"/>
      <w:r w:rsidRPr="006B171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B1712"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 xml:space="preserve"> МБОУ «Приморская СШ»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93B0C" w:rsidRDefault="00293B0C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B1712" w:rsidRDefault="00043D3F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</w:t>
      </w:r>
      <w:r w:rsidR="006B1712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Шашкова Надежда Юрьевна</w:t>
      </w:r>
    </w:p>
    <w:p w:rsid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>МБОУ «Приморская СШ»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B171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B1712" w:rsidRPr="006B1712" w:rsidRDefault="006B1712" w:rsidP="006B171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93B0C" w:rsidRDefault="00293B0C" w:rsidP="00B91C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CA2" w:rsidRDefault="00B91CA2" w:rsidP="00B91C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CA2" w:rsidRDefault="00B91CA2" w:rsidP="00B91C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3D3F" w:rsidRDefault="00043D3F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Приморский район</w:t>
      </w:r>
    </w:p>
    <w:p w:rsidR="006B1712" w:rsidRDefault="00746C1A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293B0C" w:rsidRDefault="00293B0C" w:rsidP="006B1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CA2" w:rsidRDefault="00B91CA2" w:rsidP="006B17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CA2" w:rsidRDefault="00B91CA2" w:rsidP="006B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712" w:rsidRPr="00043D3F" w:rsidRDefault="000F10C1" w:rsidP="006B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C34838" w:rsidRPr="00043D3F" w:rsidRDefault="00C34838" w:rsidP="00C3483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sz w:val="24"/>
          <w:szCs w:val="24"/>
          <w:lang w:eastAsia="ru-RU"/>
        </w:rPr>
        <w:br/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6102A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  <w:r w:rsidR="00E82C3D" w:rsidRPr="00043D3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</w:t>
      </w:r>
      <w:r w:rsidR="0011127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6102A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Глава 1.</w:t>
      </w:r>
      <w:r w:rsidR="0011127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102A" w:rsidRPr="00043D3F">
        <w:rPr>
          <w:rFonts w:ascii="Times New Roman" w:hAnsi="Times New Roman" w:cs="Times New Roman"/>
          <w:sz w:val="24"/>
          <w:szCs w:val="24"/>
          <w:lang w:eastAsia="ru-RU"/>
        </w:rPr>
        <w:t>Северный олень – сокровище для ненцев</w:t>
      </w:r>
      <w:r w:rsidR="00E82C3D" w:rsidRPr="00043D3F">
        <w:rPr>
          <w:rFonts w:ascii="Times New Roman" w:hAnsi="Times New Roman" w:cs="Times New Roman"/>
          <w:sz w:val="24"/>
          <w:szCs w:val="24"/>
          <w:lang w:eastAsia="ru-RU"/>
        </w:rPr>
        <w:t>……………………………..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4-8</w:t>
      </w:r>
      <w:r w:rsidR="00B91CA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C34838" w:rsidRPr="00043D3F" w:rsidRDefault="00F6102A" w:rsidP="00F6102A">
      <w:pPr>
        <w:pStyle w:val="a8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1127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4838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Северный олень: внешний вид, </w:t>
      </w:r>
      <w:r w:rsidR="00E82C3D" w:rsidRPr="00043D3F">
        <w:rPr>
          <w:rFonts w:ascii="Times New Roman" w:hAnsi="Times New Roman" w:cs="Times New Roman"/>
          <w:sz w:val="24"/>
          <w:szCs w:val="24"/>
          <w:lang w:eastAsia="ru-RU"/>
        </w:rPr>
        <w:t>образ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 xml:space="preserve"> жизни, питание……………..</w:t>
      </w:r>
      <w:r w:rsidR="00E82C3D" w:rsidRPr="00043D3F">
        <w:rPr>
          <w:rFonts w:ascii="Times New Roman" w:hAnsi="Times New Roman" w:cs="Times New Roman"/>
          <w:sz w:val="24"/>
          <w:szCs w:val="24"/>
          <w:lang w:eastAsia="ru-RU"/>
        </w:rPr>
        <w:t>4-5</w:t>
      </w:r>
    </w:p>
    <w:p w:rsidR="00C34838" w:rsidRPr="00043D3F" w:rsidRDefault="00F6102A" w:rsidP="00F6102A">
      <w:pPr>
        <w:pStyle w:val="a8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1127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4838" w:rsidRPr="00043D3F">
        <w:rPr>
          <w:rFonts w:ascii="Times New Roman" w:hAnsi="Times New Roman" w:cs="Times New Roman"/>
          <w:sz w:val="24"/>
          <w:szCs w:val="24"/>
          <w:lang w:eastAsia="ru-RU"/>
        </w:rPr>
        <w:t>Ненцы</w:t>
      </w:r>
      <w:r w:rsidR="00E82C3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- коренн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ой народ Севера………………………………………5-6</w:t>
      </w:r>
    </w:p>
    <w:p w:rsidR="00C34838" w:rsidRPr="00043D3F" w:rsidRDefault="0011127D" w:rsidP="0011127D">
      <w:pPr>
        <w:pStyle w:val="a8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F10C1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Оленеводство </w:t>
      </w:r>
      <w:r w:rsidR="00C34838" w:rsidRPr="00043D3F">
        <w:rPr>
          <w:rFonts w:ascii="Times New Roman" w:hAnsi="Times New Roman" w:cs="Times New Roman"/>
          <w:sz w:val="24"/>
          <w:szCs w:val="24"/>
          <w:lang w:eastAsia="ru-RU"/>
        </w:rPr>
        <w:t>как основная деятельность ненцев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……………………6-7</w:t>
      </w:r>
    </w:p>
    <w:p w:rsidR="0011127D" w:rsidRPr="00043D3F" w:rsidRDefault="0011127D" w:rsidP="0011127D">
      <w:pPr>
        <w:pStyle w:val="a3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Приметы, поговорки ненцев, связанные с оленями</w:t>
      </w:r>
      <w:r w:rsidR="00043D3F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="00BF1B4A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6102A" w:rsidRPr="00043D3F" w:rsidRDefault="00F6102A" w:rsidP="0011127D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>Глава 2. Мои исследования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……………………………………………………9-11</w:t>
      </w:r>
    </w:p>
    <w:p w:rsidR="00F6102A" w:rsidRPr="00043D3F" w:rsidRDefault="00F6102A" w:rsidP="00F6102A">
      <w:pPr>
        <w:pStyle w:val="a8"/>
        <w:spacing w:line="36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2.1   Беседа с оленеводом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……………………………………………………9</w:t>
      </w:r>
    </w:p>
    <w:p w:rsidR="00F6102A" w:rsidRPr="00043D3F" w:rsidRDefault="00F6102A" w:rsidP="00F6102A">
      <w:pPr>
        <w:pStyle w:val="a8"/>
        <w:spacing w:line="360" w:lineRule="auto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2.2  Анкетирование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…………………………………………………………..9-10</w:t>
      </w:r>
    </w:p>
    <w:p w:rsidR="00F6102A" w:rsidRPr="00043D3F" w:rsidRDefault="00B13776" w:rsidP="00C3483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82C3D" w:rsidRPr="00043D3F">
        <w:rPr>
          <w:rFonts w:ascii="Times New Roman" w:hAnsi="Times New Roman" w:cs="Times New Roman"/>
          <w:sz w:val="24"/>
          <w:szCs w:val="24"/>
          <w:lang w:eastAsia="ru-RU"/>
        </w:rPr>
        <w:t>Заключени</w:t>
      </w:r>
      <w:r w:rsidR="00043D3F" w:rsidRPr="00043D3F">
        <w:rPr>
          <w:rFonts w:ascii="Times New Roman" w:hAnsi="Times New Roman" w:cs="Times New Roman"/>
          <w:sz w:val="24"/>
          <w:szCs w:val="24"/>
          <w:lang w:eastAsia="ru-RU"/>
        </w:rPr>
        <w:t>е……………………………………………………………………...1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43D3F" w:rsidRPr="00043D3F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F6102A" w:rsidRPr="00043D3F" w:rsidRDefault="00B13776" w:rsidP="00C3483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6102A" w:rsidRPr="00043D3F">
        <w:rPr>
          <w:rFonts w:ascii="Times New Roman" w:hAnsi="Times New Roman" w:cs="Times New Roman"/>
          <w:sz w:val="24"/>
          <w:szCs w:val="24"/>
          <w:lang w:eastAsia="ru-RU"/>
        </w:rPr>
        <w:t>Библиографический список</w:t>
      </w:r>
      <w:r w:rsidR="00043D3F" w:rsidRPr="00043D3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…………………………………………………….1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4838" w:rsidRPr="00043D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102A" w:rsidRPr="00043D3F">
        <w:rPr>
          <w:rFonts w:ascii="Times New Roman" w:hAnsi="Times New Roman" w:cs="Times New Roman"/>
          <w:sz w:val="24"/>
          <w:szCs w:val="24"/>
          <w:lang w:eastAsia="ru-RU"/>
        </w:rPr>
        <w:t>Приложение№1</w:t>
      </w:r>
      <w:r w:rsidR="00043D3F" w:rsidRPr="00043D3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………………………………………………………………….1</w:t>
      </w:r>
      <w:r w:rsidR="00BF1B4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34838" w:rsidRPr="00043D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</w:p>
    <w:p w:rsidR="00293B0C" w:rsidRPr="00C34838" w:rsidRDefault="00B13776" w:rsidP="00C3483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0C1" w:rsidRPr="00C3483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93B0C" w:rsidRDefault="00293B0C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0C" w:rsidRDefault="00293B0C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12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01" w:rsidRDefault="00D90501" w:rsidP="00043D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3D3F" w:rsidRDefault="00043D3F" w:rsidP="001733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0C" w:rsidRPr="00043D3F" w:rsidRDefault="006B1712" w:rsidP="001733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D3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215A3" w:rsidRPr="00043D3F" w:rsidRDefault="003215A3" w:rsidP="003215A3">
      <w:pPr>
        <w:pStyle w:val="a8"/>
        <w:jc w:val="right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043D3F">
        <w:rPr>
          <w:rStyle w:val="a9"/>
          <w:sz w:val="24"/>
          <w:szCs w:val="24"/>
        </w:rPr>
        <w:t xml:space="preserve"> </w:t>
      </w:r>
      <w:r w:rsidRPr="00043D3F">
        <w:rPr>
          <w:rStyle w:val="a9"/>
          <w:rFonts w:ascii="Times New Roman" w:hAnsi="Times New Roman" w:cs="Times New Roman"/>
          <w:b/>
          <w:sz w:val="24"/>
          <w:szCs w:val="24"/>
        </w:rPr>
        <w:t xml:space="preserve">"Если олень от человека уходит </w:t>
      </w:r>
    </w:p>
    <w:p w:rsidR="003215A3" w:rsidRPr="00043D3F" w:rsidRDefault="003215A3" w:rsidP="003215A3">
      <w:pPr>
        <w:pStyle w:val="a8"/>
        <w:jc w:val="right"/>
        <w:rPr>
          <w:sz w:val="24"/>
          <w:szCs w:val="24"/>
        </w:rPr>
      </w:pPr>
      <w:r w:rsidRPr="00043D3F">
        <w:rPr>
          <w:rStyle w:val="a9"/>
          <w:rFonts w:ascii="Times New Roman" w:hAnsi="Times New Roman" w:cs="Times New Roman"/>
          <w:b/>
          <w:sz w:val="24"/>
          <w:szCs w:val="24"/>
        </w:rPr>
        <w:t>- вместе с оленем уходит счастье".</w:t>
      </w:r>
    </w:p>
    <w:p w:rsidR="003215A3" w:rsidRPr="00043D3F" w:rsidRDefault="003215A3" w:rsidP="003215A3">
      <w:pPr>
        <w:pStyle w:val="a8"/>
        <w:jc w:val="right"/>
        <w:rPr>
          <w:sz w:val="24"/>
          <w:szCs w:val="24"/>
        </w:rPr>
      </w:pPr>
      <w:r w:rsidRPr="00043D3F">
        <w:rPr>
          <w:rStyle w:val="a9"/>
          <w:rFonts w:ascii="Times New Roman" w:hAnsi="Times New Roman" w:cs="Times New Roman"/>
          <w:b/>
          <w:sz w:val="24"/>
          <w:szCs w:val="24"/>
        </w:rPr>
        <w:t xml:space="preserve">А. А. </w:t>
      </w:r>
      <w:proofErr w:type="spellStart"/>
      <w:r w:rsidRPr="00043D3F">
        <w:rPr>
          <w:rStyle w:val="a9"/>
          <w:rFonts w:ascii="Times New Roman" w:hAnsi="Times New Roman" w:cs="Times New Roman"/>
          <w:b/>
          <w:sz w:val="24"/>
          <w:szCs w:val="24"/>
        </w:rPr>
        <w:t>Кымытваль</w:t>
      </w:r>
      <w:proofErr w:type="spellEnd"/>
      <w:r w:rsidRPr="00043D3F">
        <w:rPr>
          <w:rStyle w:val="a9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15AB" w:rsidRPr="00043D3F" w:rsidRDefault="001733AD" w:rsidP="00EE35F4">
      <w:pPr>
        <w:pStyle w:val="a3"/>
        <w:spacing w:before="100" w:beforeAutospacing="1" w:after="100" w:afterAutospacing="1" w:line="360" w:lineRule="auto"/>
        <w:ind w:left="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>На уроках природоведения и географии  мы изучали тему «Народы Крайнего Севера</w:t>
      </w:r>
      <w:r w:rsidR="00DA2AE5" w:rsidRPr="00043D3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B75A5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.  В </w:t>
      </w:r>
      <w:r w:rsidR="00FD15AB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Ненецком автономном округе  проживают ненцы, самая многочисленная группа этих народов. </w:t>
      </w:r>
      <w:r w:rsidR="00FD15AB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EE35F4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FD15AB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5F4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FD15AB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оленеводство, рыболовство, охота. Ненцы с давних времён называют себя «детьми оленя». Мне стало интересно узнать, почему они так себя называют.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0593" w:rsidRPr="00043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Гипотеза:</w:t>
      </w:r>
      <w:r w:rsidR="00280593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A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жизнь ненцев связана с оленем.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>: изучить особенности образа жизни северного оленя и его значимость в жизни ненцев.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4B75A5" w:rsidRPr="00043D3F">
        <w:rPr>
          <w:rFonts w:ascii="Times New Roman" w:hAnsi="Times New Roman" w:cs="Times New Roman"/>
          <w:sz w:val="24"/>
          <w:szCs w:val="24"/>
          <w:lang w:eastAsia="ru-RU"/>
        </w:rPr>
        <w:t>- изучить литературу про северного оленя</w:t>
      </w:r>
      <w:r w:rsidR="003267E9" w:rsidRPr="00043D3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267E9" w:rsidRPr="00043D3F">
        <w:rPr>
          <w:rFonts w:ascii="Times New Roman" w:hAnsi="Times New Roman" w:cs="Times New Roman"/>
          <w:sz w:val="24"/>
          <w:szCs w:val="24"/>
          <w:lang w:eastAsia="ru-RU"/>
        </w:rPr>
        <w:br/>
        <w:t>- познакомиться с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быт</w:t>
      </w:r>
      <w:r w:rsidR="003267E9" w:rsidRPr="00043D3F">
        <w:rPr>
          <w:rFonts w:ascii="Times New Roman" w:hAnsi="Times New Roman" w:cs="Times New Roman"/>
          <w:sz w:val="24"/>
          <w:szCs w:val="24"/>
          <w:lang w:eastAsia="ru-RU"/>
        </w:rPr>
        <w:t>ом и занятиями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ненцев;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  <w:t>- провести анкетирование учащихся с целью выявления знаний о жизни</w:t>
      </w:r>
    </w:p>
    <w:p w:rsidR="00FD15AB" w:rsidRPr="00043D3F" w:rsidRDefault="00FD15AB" w:rsidP="00FD15A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733A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северного оленя; </w:t>
      </w:r>
    </w:p>
    <w:p w:rsidR="00EE35F4" w:rsidRPr="00043D3F" w:rsidRDefault="00280593" w:rsidP="00EE35F4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267E9" w:rsidRPr="00043D3F">
        <w:rPr>
          <w:rFonts w:ascii="Times New Roman" w:hAnsi="Times New Roman" w:cs="Times New Roman"/>
          <w:sz w:val="24"/>
          <w:szCs w:val="24"/>
          <w:lang w:eastAsia="ru-RU"/>
        </w:rPr>
        <w:t>обобщить изуче</w:t>
      </w:r>
      <w:r w:rsidR="005C6483" w:rsidRPr="00043D3F">
        <w:rPr>
          <w:rFonts w:ascii="Times New Roman" w:hAnsi="Times New Roman" w:cs="Times New Roman"/>
          <w:sz w:val="24"/>
          <w:szCs w:val="24"/>
          <w:lang w:eastAsia="ru-RU"/>
        </w:rPr>
        <w:t>нный  м</w:t>
      </w:r>
      <w:r w:rsidR="003267E9" w:rsidRPr="00043D3F">
        <w:rPr>
          <w:rFonts w:ascii="Times New Roman" w:hAnsi="Times New Roman" w:cs="Times New Roman"/>
          <w:sz w:val="24"/>
          <w:szCs w:val="24"/>
          <w:lang w:eastAsia="ru-RU"/>
        </w:rPr>
        <w:t>атер</w:t>
      </w:r>
      <w:r w:rsidR="005C6483" w:rsidRPr="00043D3F">
        <w:rPr>
          <w:rFonts w:ascii="Times New Roman" w:hAnsi="Times New Roman" w:cs="Times New Roman"/>
          <w:sz w:val="24"/>
          <w:szCs w:val="24"/>
          <w:lang w:eastAsia="ru-RU"/>
        </w:rPr>
        <w:t>иал.</w:t>
      </w:r>
    </w:p>
    <w:p w:rsidR="00DA2AE5" w:rsidRPr="00043D3F" w:rsidRDefault="00813363" w:rsidP="00EE35F4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</w:rPr>
        <w:t>М</w:t>
      </w:r>
      <w:r w:rsidR="00DA2AE5" w:rsidRPr="00043D3F">
        <w:rPr>
          <w:rFonts w:ascii="Times New Roman" w:hAnsi="Times New Roman" w:cs="Times New Roman"/>
          <w:b/>
          <w:sz w:val="24"/>
          <w:szCs w:val="24"/>
        </w:rPr>
        <w:t>етоды исследования:</w:t>
      </w:r>
    </w:p>
    <w:p w:rsidR="00DA2AE5" w:rsidRPr="00043D3F" w:rsidRDefault="00DA2AE5" w:rsidP="00FD15A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Анализ литературных источников, источников в сети Интернет</w:t>
      </w:r>
    </w:p>
    <w:p w:rsidR="00FD15AB" w:rsidRPr="00043D3F" w:rsidRDefault="003267E9" w:rsidP="00FD15A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3267E9" w:rsidRPr="00043D3F" w:rsidRDefault="003267E9" w:rsidP="00FD15A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Наблюдение во время экскурсии</w:t>
      </w:r>
    </w:p>
    <w:p w:rsidR="00DA2AE5" w:rsidRPr="00043D3F" w:rsidRDefault="00DA2AE5" w:rsidP="00FD15A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Беседа с оленеводом</w:t>
      </w:r>
    </w:p>
    <w:p w:rsidR="00DA2AE5" w:rsidRPr="00043D3F" w:rsidRDefault="00DA2AE5" w:rsidP="00FD15A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Статистический</w:t>
      </w:r>
    </w:p>
    <w:p w:rsidR="00280593" w:rsidRPr="00043D3F" w:rsidRDefault="00DA2AE5" w:rsidP="00FD15A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Обобщение полученных результатов</w:t>
      </w:r>
    </w:p>
    <w:p w:rsidR="006B1712" w:rsidRPr="00043D3F" w:rsidRDefault="006B1712" w:rsidP="006B1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1712" w:rsidRDefault="006B1712" w:rsidP="006B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D3F" w:rsidRDefault="00043D3F" w:rsidP="006B17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02A" w:rsidRPr="00043D3F" w:rsidRDefault="00F6102A" w:rsidP="006B1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8DB" w:rsidRPr="00043D3F" w:rsidRDefault="003F68DB" w:rsidP="00B13776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Глава 1.Северный олень – сокровище для ненцев</w:t>
      </w:r>
    </w:p>
    <w:p w:rsidR="006B1712" w:rsidRPr="00043D3F" w:rsidRDefault="003F68DB" w:rsidP="003F68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1.1 Северный олень: внешний вид, образ жизни, питание</w:t>
      </w:r>
    </w:p>
    <w:p w:rsidR="005C6483" w:rsidRPr="00043D3F" w:rsidRDefault="005C6483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43D3F">
        <w:rPr>
          <w:rFonts w:ascii="Times New Roman" w:hAnsi="Times New Roman" w:cs="Times New Roman"/>
          <w:bCs/>
          <w:sz w:val="24"/>
          <w:szCs w:val="24"/>
        </w:rPr>
        <w:t xml:space="preserve">Литературные источники предлагают  много интересной </w:t>
      </w:r>
      <w:r w:rsidR="00EE35F4" w:rsidRPr="00043D3F">
        <w:rPr>
          <w:rFonts w:ascii="Times New Roman" w:hAnsi="Times New Roman" w:cs="Times New Roman"/>
          <w:bCs/>
          <w:sz w:val="24"/>
          <w:szCs w:val="24"/>
        </w:rPr>
        <w:t>информации об</w:t>
      </w:r>
      <w:r w:rsidRPr="00043D3F">
        <w:rPr>
          <w:rFonts w:ascii="Times New Roman" w:hAnsi="Times New Roman" w:cs="Times New Roman"/>
          <w:bCs/>
          <w:sz w:val="24"/>
          <w:szCs w:val="24"/>
        </w:rPr>
        <w:t xml:space="preserve"> оленях.</w:t>
      </w:r>
    </w:p>
    <w:p w:rsidR="005C6483" w:rsidRPr="00043D3F" w:rsidRDefault="005C6483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43D3F">
        <w:rPr>
          <w:rFonts w:ascii="Times New Roman" w:hAnsi="Times New Roman" w:cs="Times New Roman"/>
          <w:sz w:val="24"/>
          <w:szCs w:val="24"/>
        </w:rPr>
        <w:t xml:space="preserve">еверный олень – это парнокопытное млекопитающее, относится к семейству </w:t>
      </w:r>
      <w:proofErr w:type="gramStart"/>
      <w:r w:rsidRPr="00043D3F">
        <w:rPr>
          <w:rFonts w:ascii="Times New Roman" w:hAnsi="Times New Roman" w:cs="Times New Roman"/>
          <w:sz w:val="24"/>
          <w:szCs w:val="24"/>
        </w:rPr>
        <w:t>оленевые</w:t>
      </w:r>
      <w:proofErr w:type="gramEnd"/>
      <w:r w:rsidRPr="00043D3F">
        <w:rPr>
          <w:rFonts w:ascii="Times New Roman" w:hAnsi="Times New Roman" w:cs="Times New Roman"/>
          <w:sz w:val="24"/>
          <w:szCs w:val="24"/>
        </w:rPr>
        <w:t xml:space="preserve">.  </w:t>
      </w:r>
      <w:r w:rsidR="003215A3" w:rsidRPr="00043D3F">
        <w:rPr>
          <w:rFonts w:ascii="Times New Roman" w:hAnsi="Times New Roman" w:cs="Times New Roman"/>
          <w:sz w:val="24"/>
          <w:szCs w:val="24"/>
        </w:rPr>
        <w:t xml:space="preserve">Он  имеет удлиненное туловище и шею, но относительно короткие ноги. Длина тела до 200-220 см, высота до 110-140 см, масса до 100-220 кг. Самые мелкие олени обитают на островах и в тундрах Крайнего Севера. </w:t>
      </w:r>
      <w:r w:rsidR="00EE35F4" w:rsidRPr="00043D3F">
        <w:rPr>
          <w:rFonts w:ascii="Times New Roman" w:hAnsi="Times New Roman" w:cs="Times New Roman"/>
          <w:sz w:val="24"/>
          <w:szCs w:val="24"/>
        </w:rPr>
        <w:t>Шерсть у них</w:t>
      </w:r>
      <w:r w:rsidRPr="00043D3F">
        <w:rPr>
          <w:rFonts w:ascii="Times New Roman" w:hAnsi="Times New Roman" w:cs="Times New Roman"/>
          <w:sz w:val="24"/>
          <w:szCs w:val="24"/>
        </w:rPr>
        <w:t xml:space="preserve"> зимой густая, длинная с подшерстком. Рога</w:t>
      </w:r>
      <w:r w:rsidR="003215A3" w:rsidRPr="00043D3F">
        <w:rPr>
          <w:rFonts w:ascii="Times New Roman" w:hAnsi="Times New Roman" w:cs="Times New Roman"/>
          <w:sz w:val="24"/>
          <w:szCs w:val="24"/>
        </w:rPr>
        <w:t xml:space="preserve"> очень большие, они </w:t>
      </w:r>
      <w:r w:rsidRPr="00043D3F">
        <w:rPr>
          <w:rFonts w:ascii="Times New Roman" w:hAnsi="Times New Roman" w:cs="Times New Roman"/>
          <w:sz w:val="24"/>
          <w:szCs w:val="24"/>
        </w:rPr>
        <w:t xml:space="preserve"> есть у самцов и самок, меняются ежегодно.</w:t>
      </w:r>
    </w:p>
    <w:p w:rsidR="005C6483" w:rsidRPr="00043D3F" w:rsidRDefault="005C6483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Северный олень может легко передвигаться, как по глубокому снегу, так и по топям. У оленя </w:t>
      </w:r>
      <w:proofErr w:type="gramStart"/>
      <w:r w:rsidRPr="00043D3F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043D3F">
        <w:rPr>
          <w:rFonts w:ascii="Times New Roman" w:hAnsi="Times New Roman" w:cs="Times New Roman"/>
          <w:sz w:val="24"/>
          <w:szCs w:val="24"/>
        </w:rPr>
        <w:t xml:space="preserve"> слух, зрение, обоняние. Они хорошо бегают и плавают.</w:t>
      </w:r>
    </w:p>
    <w:p w:rsidR="005C6483" w:rsidRPr="00043D3F" w:rsidRDefault="005C6483" w:rsidP="0013338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Зимой питаются ягелем и ветками, летом – травой, листьями, ягодами, грибами. </w:t>
      </w:r>
    </w:p>
    <w:p w:rsidR="003215A3" w:rsidRPr="00043D3F" w:rsidRDefault="005C6483" w:rsidP="0013338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ab/>
      </w:r>
      <w:r w:rsidR="003215A3" w:rsidRPr="00043D3F">
        <w:rPr>
          <w:rFonts w:ascii="Times New Roman" w:hAnsi="Times New Roman" w:cs="Times New Roman"/>
          <w:sz w:val="24"/>
          <w:szCs w:val="24"/>
        </w:rPr>
        <w:t>Северные олени населяют тундру, лесотундру и северные таежные леса, как равнинные, так и     горные. У тундровых диких северных оленей летние места обитания обычно расположены в арктических и мохово-лишайниковых тундрах; при этом животные любят холмистые участки с оврагами и озерами, где богаче травянистая растительность. На зиму большая часть тундровых оленей уходит в северные редкостные леса, пересекая весной и осенью мохово-лишайниковые и кустарниковые тундры.</w:t>
      </w:r>
    </w:p>
    <w:p w:rsidR="003215A3" w:rsidRPr="00043D3F" w:rsidRDefault="003215A3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Основная причина массовых откочевок оленей на зиму из тундры в леса состоит в том, что кормов в тундре становится мало, а добывать их очень трудно из-под чрезвычайно плотного снегового покрова. Размах таких миграций у  северных оленей от 200до 750 км. Характер сезонных кочевок северных оленей зависит от  многих причин: от численности оленей, режима снежного покрова и состояния пастбищ. Однако общее направление кочевок, пути,  которым олени идут во время миграции, места переправы через реки отличаются большим постоянством.</w:t>
      </w:r>
    </w:p>
    <w:p w:rsidR="00133389" w:rsidRPr="00043D3F" w:rsidRDefault="003215A3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Летом олени кормятся травой, особенно охотно едят такие растения, как пушица, хвощи, осоки, бобовые, щавель, часто подолгу кормятся листьями ив, отыскивают грибы. После образования переходят на питание яге</w:t>
      </w:r>
      <w:r w:rsidR="00043D3F" w:rsidRPr="00043D3F">
        <w:rPr>
          <w:rFonts w:ascii="Times New Roman" w:hAnsi="Times New Roman" w:cs="Times New Roman"/>
          <w:sz w:val="24"/>
          <w:szCs w:val="24"/>
        </w:rPr>
        <w:t>лем;</w:t>
      </w:r>
      <w:r w:rsidRPr="00043D3F">
        <w:rPr>
          <w:rFonts w:ascii="Times New Roman" w:hAnsi="Times New Roman" w:cs="Times New Roman"/>
          <w:sz w:val="24"/>
          <w:szCs w:val="24"/>
        </w:rPr>
        <w:t xml:space="preserve"> этот корм составляет основу п</w:t>
      </w:r>
      <w:r w:rsidR="00043D3F" w:rsidRPr="00043D3F">
        <w:rPr>
          <w:rFonts w:ascii="Times New Roman" w:hAnsi="Times New Roman" w:cs="Times New Roman"/>
          <w:sz w:val="24"/>
          <w:szCs w:val="24"/>
        </w:rPr>
        <w:t>итания северного оленя в течение</w:t>
      </w:r>
      <w:r w:rsidRPr="00043D3F">
        <w:rPr>
          <w:rFonts w:ascii="Times New Roman" w:hAnsi="Times New Roman" w:cs="Times New Roman"/>
          <w:sz w:val="24"/>
          <w:szCs w:val="24"/>
        </w:rPr>
        <w:t xml:space="preserve"> 9 месяцев. Пользуясь великолепно развитым обонянием, они очень точно находят под снегом и раскапывают не только ягель, но и осоки по берегам рек или ягодные кустарники и грибы.</w:t>
      </w:r>
      <w:r w:rsidR="00133389" w:rsidRPr="00043D3F">
        <w:rPr>
          <w:rFonts w:ascii="Times New Roman" w:hAnsi="Times New Roman" w:cs="Times New Roman"/>
          <w:sz w:val="24"/>
          <w:szCs w:val="24"/>
        </w:rPr>
        <w:t xml:space="preserve"> Очень жадны северные олени к соли, пьют морскую воду и едят водоросли.</w:t>
      </w:r>
    </w:p>
    <w:p w:rsidR="00133389" w:rsidRPr="00043D3F" w:rsidRDefault="00133389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В целом корма северного оленя очень разнообразны, и он использует все растения, которые оказываются доступными. Особенно это относится к домашнему северному оленю, который выпасается в ограниченном районе и вынужден кормиться теми растениями, которые дикие олени могут и не использовать.</w:t>
      </w:r>
    </w:p>
    <w:p w:rsidR="00133389" w:rsidRPr="00043D3F" w:rsidRDefault="00133389" w:rsidP="00133389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Домашние северные олени доживают до 25-28 лет, и самки приносят оленят обычно до 15-18 летнего возраста.</w:t>
      </w:r>
    </w:p>
    <w:p w:rsidR="00043D3F" w:rsidRPr="00043D3F" w:rsidRDefault="005C6483" w:rsidP="00043D3F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Северный  олень – наиболее стадное животное из семейства оленей. Большому стаду значительно легче кочевать по снегу. Животные набивают тропы, впереди идут более крупные и сильные звери. Стадность – полезное свойство вида, используемое человеком в деле развития домашнего и промыслового оленеводства.</w:t>
      </w:r>
    </w:p>
    <w:p w:rsidR="00133389" w:rsidRPr="00D90501" w:rsidRDefault="00133389" w:rsidP="00D90501">
      <w:pPr>
        <w:pStyle w:val="Standard"/>
        <w:jc w:val="both"/>
        <w:rPr>
          <w:sz w:val="28"/>
          <w:szCs w:val="28"/>
          <w:lang w:val="ru-RU"/>
        </w:rPr>
      </w:pPr>
    </w:p>
    <w:p w:rsidR="00133389" w:rsidRPr="00043D3F" w:rsidRDefault="00133389" w:rsidP="00133389">
      <w:pPr>
        <w:pStyle w:val="a8"/>
        <w:spacing w:line="360" w:lineRule="auto"/>
        <w:ind w:left="10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1.2   Ненцы - коренной народ Севера.</w:t>
      </w:r>
    </w:p>
    <w:p w:rsidR="00F54AFB" w:rsidRPr="00043D3F" w:rsidRDefault="005C6483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FD15AB" w:rsidRPr="00043D3F">
        <w:rPr>
          <w:rFonts w:ascii="Times New Roman" w:hAnsi="Times New Roman" w:cs="Times New Roman"/>
          <w:sz w:val="24"/>
          <w:szCs w:val="24"/>
        </w:rPr>
        <w:t>Ненцы (самоназвание — "человек")</w:t>
      </w:r>
      <w:r w:rsidR="00813363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F54AFB" w:rsidRPr="00043D3F">
        <w:rPr>
          <w:rFonts w:ascii="Times New Roman" w:hAnsi="Times New Roman" w:cs="Times New Roman"/>
          <w:sz w:val="24"/>
          <w:szCs w:val="24"/>
        </w:rPr>
        <w:t xml:space="preserve">- </w:t>
      </w:r>
      <w:r w:rsidR="00813363" w:rsidRPr="00043D3F">
        <w:rPr>
          <w:rFonts w:ascii="Times New Roman" w:hAnsi="Times New Roman" w:cs="Times New Roman"/>
          <w:sz w:val="24"/>
          <w:szCs w:val="24"/>
        </w:rPr>
        <w:t>народ в России, коренное население Европейского Севера и севера Западной и Средней Сибири. Жив</w:t>
      </w:r>
      <w:r w:rsidR="00EE35F4" w:rsidRPr="00043D3F">
        <w:rPr>
          <w:rFonts w:ascii="Times New Roman" w:hAnsi="Times New Roman" w:cs="Times New Roman"/>
          <w:sz w:val="24"/>
          <w:szCs w:val="24"/>
        </w:rPr>
        <w:t>ут в Ненецком автономном округе, в</w:t>
      </w:r>
      <w:r w:rsidR="001302DB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813363" w:rsidRPr="00043D3F">
        <w:rPr>
          <w:rFonts w:ascii="Times New Roman" w:hAnsi="Times New Roman" w:cs="Times New Roman"/>
          <w:sz w:val="24"/>
          <w:szCs w:val="24"/>
        </w:rPr>
        <w:t xml:space="preserve"> Лешуконском, Мезенском и Приморском районах Архангельской области</w:t>
      </w:r>
      <w:r w:rsidR="009037B5" w:rsidRPr="00043D3F">
        <w:rPr>
          <w:rFonts w:ascii="Times New Roman" w:hAnsi="Times New Roman" w:cs="Times New Roman"/>
          <w:sz w:val="24"/>
          <w:szCs w:val="24"/>
        </w:rPr>
        <w:t>,</w:t>
      </w:r>
      <w:r w:rsidR="00813363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1302DB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813363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EE35F4" w:rsidRPr="00043D3F">
        <w:rPr>
          <w:rFonts w:ascii="Times New Roman" w:hAnsi="Times New Roman" w:cs="Times New Roman"/>
          <w:sz w:val="24"/>
          <w:szCs w:val="24"/>
        </w:rPr>
        <w:t xml:space="preserve">в </w:t>
      </w:r>
      <w:r w:rsidR="00813363" w:rsidRPr="00043D3F">
        <w:rPr>
          <w:rFonts w:ascii="Times New Roman" w:hAnsi="Times New Roman" w:cs="Times New Roman"/>
          <w:sz w:val="24"/>
          <w:szCs w:val="24"/>
        </w:rPr>
        <w:t xml:space="preserve">северных районах </w:t>
      </w:r>
      <w:r w:rsidR="003267E9" w:rsidRPr="00043D3F">
        <w:rPr>
          <w:rFonts w:ascii="Times New Roman" w:hAnsi="Times New Roman" w:cs="Times New Roman"/>
          <w:sz w:val="24"/>
          <w:szCs w:val="24"/>
        </w:rPr>
        <w:t>Республики Коми</w:t>
      </w:r>
      <w:r w:rsidR="00F54AFB" w:rsidRPr="00043D3F">
        <w:rPr>
          <w:rFonts w:ascii="Times New Roman" w:hAnsi="Times New Roman" w:cs="Times New Roman"/>
          <w:sz w:val="24"/>
          <w:szCs w:val="24"/>
        </w:rPr>
        <w:t xml:space="preserve">, </w:t>
      </w:r>
      <w:r w:rsidR="009037B5" w:rsidRPr="00043D3F">
        <w:rPr>
          <w:rFonts w:ascii="Times New Roman" w:hAnsi="Times New Roman" w:cs="Times New Roman"/>
          <w:sz w:val="24"/>
          <w:szCs w:val="24"/>
        </w:rPr>
        <w:t xml:space="preserve">в </w:t>
      </w:r>
      <w:r w:rsidR="00F54AFB" w:rsidRPr="00043D3F">
        <w:rPr>
          <w:rFonts w:ascii="Times New Roman" w:hAnsi="Times New Roman" w:cs="Times New Roman"/>
          <w:sz w:val="24"/>
          <w:szCs w:val="24"/>
        </w:rPr>
        <w:t xml:space="preserve">Тюменской области. </w:t>
      </w:r>
      <w:r w:rsidR="00813363" w:rsidRPr="00043D3F">
        <w:rPr>
          <w:rFonts w:ascii="Times New Roman" w:hAnsi="Times New Roman" w:cs="Times New Roman"/>
          <w:sz w:val="24"/>
          <w:szCs w:val="24"/>
        </w:rPr>
        <w:t>Численн</w:t>
      </w:r>
      <w:r w:rsidR="00F54AFB" w:rsidRPr="00043D3F">
        <w:rPr>
          <w:rFonts w:ascii="Times New Roman" w:hAnsi="Times New Roman" w:cs="Times New Roman"/>
          <w:sz w:val="24"/>
          <w:szCs w:val="24"/>
        </w:rPr>
        <w:t xml:space="preserve">ость </w:t>
      </w:r>
      <w:r w:rsidR="009037B5" w:rsidRPr="00043D3F">
        <w:rPr>
          <w:rFonts w:ascii="Times New Roman" w:hAnsi="Times New Roman" w:cs="Times New Roman"/>
          <w:sz w:val="24"/>
          <w:szCs w:val="24"/>
        </w:rPr>
        <w:t xml:space="preserve"> их составляет 0,03% от всего населения РФ.</w:t>
      </w:r>
    </w:p>
    <w:p w:rsidR="00F54AFB" w:rsidRPr="00043D3F" w:rsidRDefault="00F54AFB" w:rsidP="00EE35F4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="001302DB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  группу составляют тундровые ненцы, главное занятие которых </w:t>
      </w:r>
      <w:r w:rsidR="001302DB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 круглогодовой выпас животных под надзором  пастухов и </w:t>
      </w:r>
      <w:proofErr w:type="spellStart"/>
      <w:r w:rsidRPr="00043D3F">
        <w:rPr>
          <w:rFonts w:ascii="Times New Roman" w:hAnsi="Times New Roman" w:cs="Times New Roman"/>
          <w:sz w:val="24"/>
          <w:szCs w:val="24"/>
        </w:rPr>
        <w:t>оленегонных</w:t>
      </w:r>
      <w:proofErr w:type="spellEnd"/>
      <w:r w:rsidRPr="00043D3F">
        <w:rPr>
          <w:rFonts w:ascii="Times New Roman" w:hAnsi="Times New Roman" w:cs="Times New Roman"/>
          <w:sz w:val="24"/>
          <w:szCs w:val="24"/>
        </w:rPr>
        <w:t xml:space="preserve"> собак.  По мере истощения кормовых запасов приходится менять пастбища. С оленьим стадом кочуют и пастухи с семьями.</w:t>
      </w:r>
    </w:p>
    <w:p w:rsidR="00F54AFB" w:rsidRPr="00BF1B4A" w:rsidRDefault="00F54AFB" w:rsidP="00BF1B4A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</w:rPr>
        <w:t>К условиям кочевого образа жизни приспособлено разборное жилище –</w:t>
      </w:r>
      <w:r w:rsidR="00EE35F4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чум </w:t>
      </w:r>
      <w:proofErr w:type="gramStart"/>
      <w:r w:rsidRPr="00043D3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43D3F">
        <w:rPr>
          <w:rFonts w:ascii="Times New Roman" w:hAnsi="Times New Roman" w:cs="Times New Roman"/>
          <w:sz w:val="24"/>
          <w:szCs w:val="24"/>
        </w:rPr>
        <w:t xml:space="preserve">онусообразное сооружение, остов которого состоит из 25-30 жердей. </w:t>
      </w:r>
      <w:r w:rsidR="00B57000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ненцев — это центр всей жизни семьи, который воспринимается как целый мир. Наверху </w:t>
      </w:r>
      <w:r w:rsidR="00B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000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чума есть отверстие, оно соответствует местоположению солнца днём, а месяца ночью. Наклонные шесты, покрытые шкурами, соответствует воздушной сфере, которая окутывает Землю. Чем богаче была семья, тем был и больше по своим размерам чум. Шкуры оленя сшивают в сплошные пол</w:t>
      </w:r>
      <w:r w:rsidR="00D90501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отнища, а затем покрывают шесты. </w:t>
      </w:r>
      <w:r w:rsidR="00B57000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 чума достигает до 8 метров, в нём может находит</w:t>
      </w:r>
      <w:r w:rsidR="00D90501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57000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 20 человек</w:t>
      </w:r>
      <w:r w:rsidR="00D90501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3D3F">
        <w:rPr>
          <w:rFonts w:ascii="Times New Roman" w:hAnsi="Times New Roman" w:cs="Times New Roman"/>
          <w:sz w:val="24"/>
          <w:szCs w:val="24"/>
        </w:rPr>
        <w:t xml:space="preserve">Зимой чум укрывают в два слоя покрышками </w:t>
      </w:r>
      <w:r w:rsidR="009037B5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>из шкур оленя, летом – из специально выделанной бересты. В центре чума раньше разжигали костёр, сейчас растапливают железную печь. Над очагом укрепляли планку с крюком для чайника или котла, по обе стороны от него – спальные места, а против входа – иконы и чистая посуда. При каждой перекочевке чум разбирают, покрышки, постели, шесты, посуду складывают на специальные сани.</w:t>
      </w:r>
    </w:p>
    <w:p w:rsidR="00F54AFB" w:rsidRPr="00043D3F" w:rsidRDefault="00F54AFB" w:rsidP="00EE35F4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Помимо выпаса оленей </w:t>
      </w:r>
      <w:r w:rsidR="0094788D" w:rsidRPr="00043D3F">
        <w:rPr>
          <w:rFonts w:ascii="Times New Roman" w:hAnsi="Times New Roman" w:cs="Times New Roman"/>
          <w:sz w:val="24"/>
          <w:szCs w:val="24"/>
        </w:rPr>
        <w:t xml:space="preserve"> ненцы </w:t>
      </w:r>
      <w:r w:rsidRPr="00043D3F">
        <w:rPr>
          <w:rFonts w:ascii="Times New Roman" w:hAnsi="Times New Roman" w:cs="Times New Roman"/>
          <w:sz w:val="24"/>
          <w:szCs w:val="24"/>
        </w:rPr>
        <w:t>зимой охотятся на песца, лисицу, росомаху, горно</w:t>
      </w:r>
      <w:r w:rsidR="0094788D" w:rsidRPr="00043D3F">
        <w:rPr>
          <w:rFonts w:ascii="Times New Roman" w:hAnsi="Times New Roman" w:cs="Times New Roman"/>
          <w:sz w:val="24"/>
          <w:szCs w:val="24"/>
        </w:rPr>
        <w:t xml:space="preserve">стая. Добывают </w:t>
      </w:r>
      <w:r w:rsidRPr="00043D3F">
        <w:rPr>
          <w:rFonts w:ascii="Times New Roman" w:hAnsi="Times New Roman" w:cs="Times New Roman"/>
          <w:sz w:val="24"/>
          <w:szCs w:val="24"/>
        </w:rPr>
        <w:t xml:space="preserve"> гусей, глухарей. Рыбу ловят в основном летом. </w:t>
      </w:r>
    </w:p>
    <w:p w:rsidR="00F54AFB" w:rsidRPr="00043D3F" w:rsidRDefault="00F54AFB" w:rsidP="00EE35F4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Выделко</w:t>
      </w:r>
      <w:r w:rsidR="009037B5" w:rsidRPr="00043D3F">
        <w:rPr>
          <w:rFonts w:ascii="Times New Roman" w:hAnsi="Times New Roman" w:cs="Times New Roman"/>
          <w:sz w:val="24"/>
          <w:szCs w:val="24"/>
        </w:rPr>
        <w:t xml:space="preserve">й шкур оленей и пушных зверей, </w:t>
      </w:r>
      <w:r w:rsidRPr="00043D3F">
        <w:rPr>
          <w:rFonts w:ascii="Times New Roman" w:hAnsi="Times New Roman" w:cs="Times New Roman"/>
          <w:sz w:val="24"/>
          <w:szCs w:val="24"/>
        </w:rPr>
        <w:t>пошивом одежды, сумок, покрышек чума занимаются женщины</w:t>
      </w:r>
      <w:r w:rsidR="009037B5" w:rsidRPr="00043D3F">
        <w:rPr>
          <w:rFonts w:ascii="Times New Roman" w:hAnsi="Times New Roman" w:cs="Times New Roman"/>
          <w:sz w:val="24"/>
          <w:szCs w:val="24"/>
        </w:rPr>
        <w:t>.</w:t>
      </w:r>
    </w:p>
    <w:p w:rsidR="00B57000" w:rsidRPr="00043D3F" w:rsidRDefault="00F54AFB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В комплект традиционной мужской одежды входит малица с капюшоном (глухая просторная рубаха из оленьих шкур мехом внутрь), штаны, сапоги – пимы мехом наружу и чулки мехом внутрь.</w:t>
      </w:r>
      <w:r w:rsidR="00BF1B4A">
        <w:rPr>
          <w:rFonts w:ascii="Times New Roman" w:hAnsi="Times New Roman" w:cs="Times New Roman"/>
          <w:sz w:val="24"/>
          <w:szCs w:val="24"/>
        </w:rPr>
        <w:t xml:space="preserve">  </w:t>
      </w:r>
      <w:r w:rsidRPr="00043D3F">
        <w:rPr>
          <w:rFonts w:ascii="Times New Roman" w:hAnsi="Times New Roman" w:cs="Times New Roman"/>
          <w:sz w:val="24"/>
          <w:szCs w:val="24"/>
        </w:rPr>
        <w:t xml:space="preserve">Женская одежда в отличие от </w:t>
      </w:r>
      <w:proofErr w:type="gramStart"/>
      <w:r w:rsidRPr="00043D3F">
        <w:rPr>
          <w:rFonts w:ascii="Times New Roman" w:hAnsi="Times New Roman" w:cs="Times New Roman"/>
          <w:sz w:val="24"/>
          <w:szCs w:val="24"/>
        </w:rPr>
        <w:t>мужской</w:t>
      </w:r>
      <w:proofErr w:type="gramEnd"/>
      <w:r w:rsidRPr="00043D3F">
        <w:rPr>
          <w:rFonts w:ascii="Times New Roman" w:hAnsi="Times New Roman" w:cs="Times New Roman"/>
          <w:sz w:val="24"/>
          <w:szCs w:val="24"/>
        </w:rPr>
        <w:t xml:space="preserve"> распашная. Её шьют из шкурок лесных зверей с опушкой по подолу из собачьего меха. </w:t>
      </w:r>
    </w:p>
    <w:p w:rsidR="00D90501" w:rsidRPr="00043D3F" w:rsidRDefault="00B57000" w:rsidP="00D90501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выжить в суровых условиях Крайнего Севера приучила его жителей питаться сырым мясом с кровью. Это не только лакомство, но и потребность организма в </w:t>
      </w:r>
      <w:r w:rsidR="00BF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витаминах,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</w:t>
      </w:r>
      <w:proofErr w:type="gramStart"/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Витамин C" w:history="1">
        <w:r w:rsidRPr="00043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</w:hyperlink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tooltip="Витамин B2" w:history="1">
        <w:r w:rsidRPr="00043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В2</w:t>
        </w:r>
      </w:hyperlink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их в оленине достаточное количество. Поэтому ненцы никогда не страдают от цинги.</w:t>
      </w:r>
    </w:p>
    <w:p w:rsidR="00D90501" w:rsidRPr="00043D3F" w:rsidRDefault="00B57000" w:rsidP="00D90501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Основная пища – мясо оленей (в сыром и вареном виде), рыба, хлеб.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оленины, здесь используются говядина и свинина, мясо морского зверя, а также пресноводная рыба: сиг, </w:t>
      </w:r>
      <w:hyperlink r:id="rId9" w:tooltip="Щука" w:history="1">
        <w:r w:rsidRPr="00043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щука</w:t>
        </w:r>
      </w:hyperlink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ooltip="Нельма" w:history="1">
        <w:r w:rsidRPr="00043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нельма</w:t>
        </w:r>
      </w:hyperlink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Её, в основном, подвергают варке или тушению. </w:t>
      </w:r>
    </w:p>
    <w:p w:rsidR="00D90501" w:rsidRPr="00043D3F" w:rsidRDefault="00F54AFB" w:rsidP="00043D3F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Излюбленными блюдами у ненцев являются </w:t>
      </w:r>
      <w:hyperlink r:id="rId11" w:tooltip="Строганина" w:history="1">
        <w:r w:rsidRPr="00043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строганина</w:t>
        </w:r>
      </w:hyperlink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сигов, оленины, печени, суп с мукой, блины с кровью, мясо тушёное с макаронными изделиями.</w:t>
      </w:r>
      <w:r w:rsidRPr="00043D3F">
        <w:rPr>
          <w:rFonts w:ascii="Times New Roman" w:hAnsi="Times New Roman" w:cs="Times New Roman"/>
          <w:sz w:val="24"/>
          <w:szCs w:val="24"/>
        </w:rPr>
        <w:t xml:space="preserve"> Излюбленные напитки – чай, 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компоты и морсы из брусники, </w:t>
      </w:r>
      <w:hyperlink r:id="rId12" w:tooltip="Морошка" w:history="1">
        <w:r w:rsidRPr="00043D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морошки</w:t>
        </w:r>
      </w:hyperlink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черники, кисель из крахмала и ягодного сока.</w:t>
      </w:r>
    </w:p>
    <w:p w:rsidR="00DF6517" w:rsidRPr="00043D3F" w:rsidRDefault="0011127D" w:rsidP="0011127D">
      <w:pPr>
        <w:spacing w:line="360" w:lineRule="auto"/>
        <w:ind w:left="69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1.3</w:t>
      </w:r>
      <w:r w:rsidR="00B13776"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90501"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Оленеводство как основная деятельность ненцев</w:t>
      </w:r>
    </w:p>
    <w:p w:rsidR="00DF6517" w:rsidRPr="00043D3F" w:rsidRDefault="00B13776" w:rsidP="00DF6517">
      <w:pPr>
        <w:pStyle w:val="a3"/>
        <w:spacing w:line="360" w:lineRule="auto"/>
        <w:ind w:left="0" w:firstLine="502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043D3F">
        <w:rPr>
          <w:rFonts w:ascii="Times New Roman" w:hAnsi="Times New Roman" w:cs="Times New Roman"/>
          <w:bCs/>
          <w:color w:val="252525"/>
          <w:sz w:val="24"/>
          <w:szCs w:val="24"/>
        </w:rPr>
        <w:t>Оленеводство</w:t>
      </w:r>
      <w:r w:rsidR="00DF6517" w:rsidRPr="00043D3F">
        <w:rPr>
          <w:rFonts w:ascii="Times New Roman" w:hAnsi="Times New Roman" w:cs="Times New Roman"/>
          <w:color w:val="252525"/>
          <w:sz w:val="24"/>
          <w:szCs w:val="24"/>
        </w:rPr>
        <w:t> — отрасль </w:t>
      </w:r>
      <w:hyperlink r:id="rId13" w:tooltip="Животноводство" w:history="1">
        <w:r w:rsidR="00DF6517" w:rsidRPr="00043D3F">
          <w:rPr>
            <w:rFonts w:ascii="Times New Roman" w:hAnsi="Times New Roman" w:cs="Times New Roman"/>
            <w:sz w:val="24"/>
            <w:szCs w:val="24"/>
          </w:rPr>
          <w:t>животноводства</w:t>
        </w:r>
      </w:hyperlink>
      <w:r w:rsidR="00DF6517" w:rsidRPr="00043D3F">
        <w:rPr>
          <w:rFonts w:ascii="Times New Roman" w:hAnsi="Times New Roman" w:cs="Times New Roman"/>
          <w:sz w:val="24"/>
          <w:szCs w:val="24"/>
        </w:rPr>
        <w:t xml:space="preserve">, </w:t>
      </w:r>
      <w:r w:rsidR="00DF6517" w:rsidRPr="00043D3F">
        <w:rPr>
          <w:rFonts w:ascii="Times New Roman" w:hAnsi="Times New Roman" w:cs="Times New Roman"/>
          <w:color w:val="252525"/>
          <w:sz w:val="24"/>
          <w:szCs w:val="24"/>
        </w:rPr>
        <w:t>занимающаяся разведением и использованием </w:t>
      </w:r>
      <w:hyperlink r:id="rId14" w:tooltip="Северный олень" w:history="1">
        <w:r w:rsidR="00DF6517" w:rsidRPr="00043D3F">
          <w:rPr>
            <w:rFonts w:ascii="Times New Roman" w:hAnsi="Times New Roman" w:cs="Times New Roman"/>
            <w:sz w:val="24"/>
            <w:szCs w:val="24"/>
          </w:rPr>
          <w:t>северных оленей</w:t>
        </w:r>
      </w:hyperlink>
      <w:r w:rsidR="00DF6517" w:rsidRPr="00043D3F">
        <w:rPr>
          <w:rFonts w:ascii="Times New Roman" w:hAnsi="Times New Roman" w:cs="Times New Roman"/>
          <w:sz w:val="24"/>
          <w:szCs w:val="24"/>
        </w:rPr>
        <w:t>.</w:t>
      </w:r>
      <w:r w:rsidR="00DF6517" w:rsidRPr="00043D3F">
        <w:rPr>
          <w:rFonts w:ascii="Times New Roman" w:hAnsi="Times New Roman" w:cs="Times New Roman"/>
          <w:color w:val="252525"/>
          <w:sz w:val="24"/>
          <w:szCs w:val="24"/>
        </w:rPr>
        <w:t xml:space="preserve"> Их </w:t>
      </w:r>
      <w:r w:rsidR="00DF6517" w:rsidRPr="00043D3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DF6517" w:rsidRPr="00043D3F">
        <w:rPr>
          <w:rStyle w:val="a9"/>
          <w:rFonts w:ascii="Times New Roman" w:hAnsi="Times New Roman" w:cs="Times New Roman"/>
          <w:i w:val="0"/>
          <w:sz w:val="24"/>
          <w:szCs w:val="24"/>
        </w:rPr>
        <w:t>круглый го</w:t>
      </w:r>
      <w:r w:rsidRPr="00043D3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д содержат на пастбищном корме. </w:t>
      </w:r>
      <w:r w:rsidR="00DF6517" w:rsidRPr="00043D3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Благодаря развитию северного оленеводства миллионы гектаров малоценных пастбищ Крайнего Севера эффективно используются. </w:t>
      </w:r>
    </w:p>
    <w:p w:rsidR="00DF6517" w:rsidRPr="00043D3F" w:rsidRDefault="00DF6517" w:rsidP="00B13776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color w:val="252525"/>
          <w:sz w:val="24"/>
          <w:szCs w:val="24"/>
        </w:rPr>
        <w:t>В наше время оленеводством занимаются многие народы Севера, Сибири и Дальнего Востока России, в том числе </w:t>
      </w:r>
      <w:hyperlink r:id="rId15" w:tooltip="Ненцы" w:history="1">
        <w:r w:rsidRPr="00043D3F">
          <w:rPr>
            <w:rFonts w:ascii="Times New Roman" w:hAnsi="Times New Roman" w:cs="Times New Roman"/>
            <w:sz w:val="24"/>
            <w:szCs w:val="24"/>
          </w:rPr>
          <w:t>ненцы</w:t>
        </w:r>
      </w:hyperlink>
      <w:r w:rsidRPr="00043D3F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B13776" w:rsidRPr="00043D3F" w:rsidRDefault="00D90501" w:rsidP="00B13776">
      <w:pPr>
        <w:pStyle w:val="a3"/>
        <w:shd w:val="clear" w:color="auto" w:fill="FFFFFF"/>
        <w:spacing w:before="120" w:after="120"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Ненцы с давних времён называют себя «детьми оленя». Вся жизнь их связана с оленем. В стаде выделяется вожак. Он самый красивый и крупный. Вожак никогда не используется в упряжке. Другие обученные олени предназначаются для езды на санях и перевозки грузов. Зимой используется от 3 до 4 оленей, а летом — от 4 до 5. Передовой олень отличается ростом, силой и понимает команду поздника. Также оленей различают по возрасту и полу. Телят начинают приучать к упряжке с 6 месяцев. Молодых оленей — </w:t>
      </w:r>
      <w:proofErr w:type="spellStart"/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самочек</w:t>
      </w:r>
      <w:proofErr w:type="spellEnd"/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самцов разделяют к концу первого года их жизни. Самых быстрых и выносливых оленей используют для езды в упряжках. Живут олени до 23 лет. Интересно то, что для езды используются только холостые олени. Они сильно отличаются по скорости бега и выносливости. Только за один день эти олени могут преодолеть с лёгкими нартами до 300 км. Но перерыв делается через каждые 25 км для отдыха, утоления жажды водой и питания оленей. </w:t>
      </w:r>
    </w:p>
    <w:p w:rsidR="00BC0D50" w:rsidRPr="00043D3F" w:rsidRDefault="00DF6517" w:rsidP="00BC0D50">
      <w:pPr>
        <w:pStyle w:val="a8"/>
        <w:spacing w:line="360" w:lineRule="auto"/>
        <w:ind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Национальные особенности этой отрасли: круглогодовой выпас животных под надзором пастухов и </w:t>
      </w:r>
      <w:proofErr w:type="spellStart"/>
      <w:r w:rsidRPr="00043D3F">
        <w:rPr>
          <w:rFonts w:ascii="Times New Roman" w:hAnsi="Times New Roman" w:cs="Times New Roman"/>
          <w:sz w:val="24"/>
          <w:szCs w:val="24"/>
        </w:rPr>
        <w:t>оленегонных</w:t>
      </w:r>
      <w:proofErr w:type="spellEnd"/>
      <w:r w:rsidRPr="00043D3F">
        <w:rPr>
          <w:rFonts w:ascii="Times New Roman" w:hAnsi="Times New Roman" w:cs="Times New Roman"/>
          <w:sz w:val="24"/>
          <w:szCs w:val="24"/>
        </w:rPr>
        <w:t xml:space="preserve"> собак, санный способ езды на оленях. Применяют легковые и грузовые нарты. Мужские легковые нарты имеют только заднюю спинку у сиденья, женские - еще переднюю и боковую, чтобы было удобно ездить с детьми. В легковые - запрягают "веером" от трех до семи оленей. Садятся на них с левой стороны, управляют с помощью вожжи, прикрепленной к недоуздку (уздечке без удил, с поводом) левого оленя, и шеста-хорея с костяной пуговкой на конце. Упряжь изготовляют из кожи оленя или морского зайца.</w:t>
      </w:r>
      <w:r w:rsidR="00B13776" w:rsidRPr="00043D3F">
        <w:rPr>
          <w:rFonts w:ascii="Times New Roman" w:hAnsi="Times New Roman" w:cs="Times New Roman"/>
          <w:sz w:val="24"/>
          <w:szCs w:val="24"/>
        </w:rPr>
        <w:t xml:space="preserve">  </w:t>
      </w:r>
      <w:r w:rsidRPr="00043D3F">
        <w:rPr>
          <w:rFonts w:ascii="Times New Roman" w:hAnsi="Times New Roman" w:cs="Times New Roman"/>
          <w:sz w:val="24"/>
          <w:szCs w:val="24"/>
        </w:rPr>
        <w:t>В грузовые нарты запрягают по два оленя, а из пяти-шести грузовых нарт составляют караван</w:t>
      </w:r>
      <w:r w:rsidR="00BF1B4A" w:rsidRPr="00043D3F">
        <w:rPr>
          <w:rFonts w:ascii="Times New Roman" w:hAnsi="Times New Roman" w:cs="Times New Roman"/>
          <w:sz w:val="24"/>
          <w:szCs w:val="24"/>
        </w:rPr>
        <w:t>,</w:t>
      </w:r>
      <w:r w:rsidR="00B13776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привязывая оленей цепочками или ремнями к </w:t>
      </w:r>
      <w:r w:rsidRPr="00043D3F">
        <w:rPr>
          <w:rFonts w:ascii="Times New Roman" w:hAnsi="Times New Roman" w:cs="Times New Roman"/>
          <w:sz w:val="24"/>
          <w:szCs w:val="24"/>
        </w:rPr>
        <w:lastRenderedPageBreak/>
        <w:t>передней нарте</w:t>
      </w:r>
      <w:r w:rsidR="00B13776" w:rsidRPr="00043D3F">
        <w:rPr>
          <w:rFonts w:ascii="Times New Roman" w:hAnsi="Times New Roman" w:cs="Times New Roman"/>
          <w:sz w:val="24"/>
          <w:szCs w:val="24"/>
        </w:rPr>
        <w:t xml:space="preserve">. </w:t>
      </w:r>
      <w:r w:rsidRPr="00043D3F">
        <w:rPr>
          <w:rFonts w:ascii="Times New Roman" w:hAnsi="Times New Roman" w:cs="Times New Roman"/>
          <w:sz w:val="24"/>
          <w:szCs w:val="24"/>
        </w:rPr>
        <w:t xml:space="preserve"> Чтобы выловить с помощью аркана нужных животных, делают специальный загон</w:t>
      </w:r>
      <w:r w:rsidR="00BF1B4A" w:rsidRPr="00043D3F">
        <w:rPr>
          <w:rFonts w:ascii="Times New Roman" w:hAnsi="Times New Roman" w:cs="Times New Roman"/>
          <w:sz w:val="24"/>
          <w:szCs w:val="24"/>
        </w:rPr>
        <w:t>,</w:t>
      </w:r>
      <w:r w:rsidR="00B13776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используя для этого нарты. </w:t>
      </w:r>
    </w:p>
    <w:p w:rsidR="00B13776" w:rsidRPr="00043D3F" w:rsidRDefault="00DF6517" w:rsidP="00BF1B4A">
      <w:pPr>
        <w:pStyle w:val="a8"/>
        <w:spacing w:line="360" w:lineRule="auto"/>
        <w:ind w:firstLine="502"/>
        <w:rPr>
          <w:rFonts w:ascii="Times New Roman" w:hAnsi="Times New Roman" w:cs="Times New Roman"/>
          <w:color w:val="252525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Для оленеводства свойственна высокая мобильность стада, которая связана с состоянием пастбищ и доступностью кормов. Олени могут выпасаться в северной тайге, лесотундре и тундре. Соответственно, оленеводство может быть лесным, тундровым и межзональным. В последнем случае, летом стада выпасаются в тундре, а на зимний период перегоняются в лесотундру и северную тайгу. Каждое стадо </w:t>
      </w:r>
      <w:proofErr w:type="spellStart"/>
      <w:r w:rsidRPr="00043D3F">
        <w:rPr>
          <w:rFonts w:ascii="Times New Roman" w:hAnsi="Times New Roman" w:cs="Times New Roman"/>
          <w:sz w:val="24"/>
          <w:szCs w:val="24"/>
        </w:rPr>
        <w:t>окарауливает</w:t>
      </w:r>
      <w:proofErr w:type="spellEnd"/>
      <w:r w:rsidRPr="00043D3F">
        <w:rPr>
          <w:rFonts w:ascii="Times New Roman" w:hAnsi="Times New Roman" w:cs="Times New Roman"/>
          <w:sz w:val="24"/>
          <w:szCs w:val="24"/>
        </w:rPr>
        <w:t xml:space="preserve"> бригада или семья оленеводов, имеющих мобильное жильё: </w:t>
      </w:r>
      <w:hyperlink r:id="rId16" w:tooltip="Чум" w:history="1">
        <w:r w:rsidRPr="00043D3F">
          <w:rPr>
            <w:rFonts w:ascii="Times New Roman" w:hAnsi="Times New Roman" w:cs="Times New Roman"/>
            <w:sz w:val="24"/>
            <w:szCs w:val="24"/>
          </w:rPr>
          <w:t>чум</w:t>
        </w:r>
      </w:hyperlink>
      <w:r w:rsidRPr="00043D3F">
        <w:rPr>
          <w:rFonts w:ascii="Times New Roman" w:hAnsi="Times New Roman" w:cs="Times New Roman"/>
          <w:sz w:val="24"/>
          <w:szCs w:val="24"/>
        </w:rPr>
        <w:t>, палатку, </w:t>
      </w:r>
      <w:hyperlink r:id="rId17" w:tooltip="Яранга" w:history="1">
        <w:r w:rsidRPr="00043D3F">
          <w:rPr>
            <w:rFonts w:ascii="Times New Roman" w:hAnsi="Times New Roman" w:cs="Times New Roman"/>
            <w:sz w:val="24"/>
            <w:szCs w:val="24"/>
          </w:rPr>
          <w:t>ярангу</w:t>
        </w:r>
      </w:hyperlink>
      <w:r w:rsidRPr="00043D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776" w:rsidRPr="00043D3F" w:rsidRDefault="00DF6517" w:rsidP="00BC0D50">
      <w:pPr>
        <w:pStyle w:val="a8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Основная задача оленеводов</w:t>
      </w:r>
      <w:r w:rsidR="00B13776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>-</w:t>
      </w:r>
      <w:r w:rsidR="00B13776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защита животных от многочисленных хищников и своевременная смена пастбищных участков. Кочевание стад оленей проводится по заранее оговорённым маршрутам, как </w:t>
      </w:r>
      <w:proofErr w:type="gramStart"/>
      <w:r w:rsidRPr="00043D3F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043D3F">
        <w:rPr>
          <w:rFonts w:ascii="Times New Roman" w:hAnsi="Times New Roman" w:cs="Times New Roman"/>
          <w:sz w:val="24"/>
          <w:szCs w:val="24"/>
        </w:rPr>
        <w:t xml:space="preserve"> постоянным в течение длительного времени. В лесной зоне олени могут в летне-осенний период выпасаться вольно. Осенью все животные сгоняются в специальные загоны — </w:t>
      </w:r>
      <w:proofErr w:type="spellStart"/>
      <w:r w:rsidRPr="00043D3F">
        <w:rPr>
          <w:rFonts w:ascii="Times New Roman" w:hAnsi="Times New Roman" w:cs="Times New Roman"/>
          <w:sz w:val="24"/>
          <w:szCs w:val="24"/>
        </w:rPr>
        <w:t>корали</w:t>
      </w:r>
      <w:proofErr w:type="spellEnd"/>
      <w:r w:rsidRPr="00043D3F">
        <w:rPr>
          <w:rFonts w:ascii="Times New Roman" w:hAnsi="Times New Roman" w:cs="Times New Roman"/>
          <w:sz w:val="24"/>
          <w:szCs w:val="24"/>
        </w:rPr>
        <w:t xml:space="preserve"> для просчёта, маркировки молодняка, ветеринарных обработок и выбраковки отдельных особей. Северные олени могут быть забиты прямо посреди стада, так как их сородичи этого не пугаются.</w:t>
      </w:r>
    </w:p>
    <w:p w:rsidR="0011127D" w:rsidRDefault="00DF6517" w:rsidP="00043D3F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="00B13776" w:rsidRPr="00043D3F">
        <w:rPr>
          <w:rFonts w:ascii="Times New Roman" w:hAnsi="Times New Roman" w:cs="Times New Roman"/>
          <w:sz w:val="24"/>
          <w:szCs w:val="24"/>
        </w:rPr>
        <w:tab/>
      </w:r>
      <w:r w:rsidRPr="00043D3F">
        <w:rPr>
          <w:rFonts w:ascii="Times New Roman" w:hAnsi="Times New Roman" w:cs="Times New Roman"/>
          <w:sz w:val="24"/>
          <w:szCs w:val="24"/>
        </w:rPr>
        <w:t>В наше время для подгона оленей нередко применяются </w:t>
      </w:r>
      <w:hyperlink r:id="rId18" w:tooltip="Снегоход" w:history="1">
        <w:r w:rsidRPr="00043D3F">
          <w:rPr>
            <w:rFonts w:ascii="Times New Roman" w:hAnsi="Times New Roman" w:cs="Times New Roman"/>
            <w:sz w:val="24"/>
            <w:szCs w:val="24"/>
          </w:rPr>
          <w:t>снегоходы</w:t>
        </w:r>
      </w:hyperlink>
      <w:r w:rsidRPr="00043D3F">
        <w:rPr>
          <w:rFonts w:ascii="Times New Roman" w:hAnsi="Times New Roman" w:cs="Times New Roman"/>
          <w:sz w:val="24"/>
          <w:szCs w:val="24"/>
        </w:rPr>
        <w:t>, но ненцы традиционно используют оленей как транспортных животных.</w:t>
      </w:r>
    </w:p>
    <w:p w:rsidR="00043D3F" w:rsidRPr="00043D3F" w:rsidRDefault="00043D3F" w:rsidP="00043D3F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127D" w:rsidRPr="00043D3F" w:rsidRDefault="0011127D" w:rsidP="0011127D">
      <w:pPr>
        <w:pStyle w:val="a3"/>
        <w:spacing w:line="360" w:lineRule="auto"/>
        <w:ind w:left="0" w:firstLine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043D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3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Приметы, поговорки ненцев, связанные с оленями  </w:t>
      </w:r>
    </w:p>
    <w:p w:rsidR="00CC335E" w:rsidRPr="00043D3F" w:rsidRDefault="0011127D" w:rsidP="00CC335E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Ненцы сильно верят приметам. Они для них и запреты, и правила, и предупреждения. 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Свистеть и петь </w:t>
      </w: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за столом — достатка не будет.</w:t>
      </w:r>
    </w:p>
    <w:p w:rsidR="00CC335E" w:rsidRPr="00043D3F" w:rsidRDefault="0011127D" w:rsidP="00CC335E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мальчиках родители воспитывали чувство уважения к себе как к будущему охотнику, рыбаку и оленеводу. Он не должен скрести с посуды остатки еды, тем более мыть посуду, иначе он будет плохим охотником. Также будущий рыбак не должен есть хвостовую часть рыбы, иначе будет неудачником и всегда последним ставить сети н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использованные рыбные места.  </w:t>
      </w: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Будущий хозяин не должен проходить под веревкой, иначе он будет бесхарактерным нюней, вечно сонным и вялым. А также он должен содержать нож в идеальной чистоте, иначе будущая жена будет неопрятной. И девочкам родители делали замечания, если видели после разделки рыбы и мяса грязный инструмент.</w:t>
      </w:r>
    </w:p>
    <w:p w:rsidR="00CC335E" w:rsidRPr="00043D3F" w:rsidRDefault="0011127D" w:rsidP="00CC335E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и прави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D23BDF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23BDF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приметы, связанные с шитьем: нельзя шить одежду на себе;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девочка без причины прокалывает и втыкает несколько раз иголкой на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себе одежду — это к покойнику; </w:t>
      </w: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</w:t>
      </w:r>
      <w:proofErr w:type="gramStart"/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>забывать в конце шва делать</w:t>
      </w:r>
      <w:proofErr w:type="gramEnd"/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узелок, инач</w:t>
      </w:r>
      <w:r w:rsidR="00CC335E"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жизнь не будет иметь смысла; </w:t>
      </w: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 пальца соскакивает наперсток, то у будущего мужа будет вторая жена или первый брак хозяйки наперстка разрушит соперница.</w:t>
      </w:r>
    </w:p>
    <w:p w:rsidR="006007C9" w:rsidRPr="00043D3F" w:rsidRDefault="0011127D" w:rsidP="00CC335E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Существуют также приметы, связанные с оленем и оленеводством. Например, если первая важенка, рожающая первый раз, будет долго рожать теленка, все стадо будет долго рожать, и наоборот: олени быстро бегают в стаде - перед погодой или перед волком. </w:t>
      </w:r>
    </w:p>
    <w:p w:rsidR="006007C9" w:rsidRPr="00043D3F" w:rsidRDefault="0011127D" w:rsidP="006007C9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 часто встречается и в пословицах. Например, где два оленя пройдут, там и нам большая дорога; глупец и коня за оленя принимает. “Олень учит” - поговорка означает, что в жизни не всегда</w:t>
      </w:r>
      <w:r w:rsidR="006007C9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получается, как запланировано.</w:t>
      </w:r>
    </w:p>
    <w:p w:rsidR="006007C9" w:rsidRPr="00043D3F" w:rsidRDefault="0011127D" w:rsidP="006007C9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Ненецкие пословицы отражают суровую природу севера. Например: «Из-за пурги не видно вытянутой руки», «Снег тает и хлопьями садится, что каждая снежинка, как птица»</w:t>
      </w:r>
      <w:r w:rsidR="006007C9" w:rsidRPr="00043D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27D" w:rsidRPr="00043D3F" w:rsidRDefault="0011127D" w:rsidP="006007C9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Большинство ненецких  пословиц и поговорок посвящены  оленю, который даёт им всё: пищу, жилище, одежду.</w:t>
      </w:r>
    </w:p>
    <w:p w:rsidR="006007C9" w:rsidRPr="00043D3F" w:rsidRDefault="0011127D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Олень за ягелем бежит быстрее, чем от хорея.</w:t>
      </w:r>
      <w:r w:rsidRPr="00043D3F">
        <w:rPr>
          <w:rFonts w:ascii="Times New Roman" w:hAnsi="Times New Roman" w:cs="Times New Roman"/>
          <w:sz w:val="24"/>
          <w:szCs w:val="24"/>
        </w:rPr>
        <w:br/>
        <w:t>Оленю лучшая мерка  - в дороге проверка.</w:t>
      </w:r>
      <w:r w:rsidRPr="00043D3F">
        <w:rPr>
          <w:rFonts w:ascii="Times New Roman" w:hAnsi="Times New Roman" w:cs="Times New Roman"/>
          <w:sz w:val="24"/>
          <w:szCs w:val="24"/>
        </w:rPr>
        <w:br/>
        <w:t>О человеке складывается  мнение по его упряжке оленей.</w:t>
      </w:r>
      <w:r w:rsidR="00CC335E" w:rsidRPr="00043D3F">
        <w:rPr>
          <w:rFonts w:ascii="Times New Roman" w:hAnsi="Times New Roman" w:cs="Times New Roman"/>
          <w:sz w:val="24"/>
          <w:szCs w:val="24"/>
        </w:rPr>
        <w:t xml:space="preserve"> Человека   тундры   распознаешь   по   его   оленям.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У оленя красота –</w:t>
      </w:r>
      <w:r w:rsidR="006007C9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>в рогах, а у человека – в руках.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Оленя, если обижать, то и на привязи не удержать. 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Когда оленя берегу, он сбережёт меня в пургу.</w:t>
      </w:r>
      <w:r w:rsidRPr="00043D3F">
        <w:rPr>
          <w:rFonts w:ascii="Times New Roman" w:hAnsi="Times New Roman" w:cs="Times New Roman"/>
          <w:sz w:val="24"/>
          <w:szCs w:val="24"/>
        </w:rPr>
        <w:br/>
        <w:t xml:space="preserve">Кто  заставляет  </w:t>
      </w:r>
      <w:proofErr w:type="spellStart"/>
      <w:r w:rsidRPr="00043D3F">
        <w:rPr>
          <w:rFonts w:ascii="Times New Roman" w:hAnsi="Times New Roman" w:cs="Times New Roman"/>
          <w:sz w:val="24"/>
          <w:szCs w:val="24"/>
        </w:rPr>
        <w:t>оленуху</w:t>
      </w:r>
      <w:proofErr w:type="spellEnd"/>
      <w:r w:rsidRPr="00043D3F">
        <w:rPr>
          <w:rFonts w:ascii="Times New Roman" w:hAnsi="Times New Roman" w:cs="Times New Roman"/>
          <w:sz w:val="24"/>
          <w:szCs w:val="24"/>
        </w:rPr>
        <w:t>  работать  тяжко,  не  видат</w:t>
      </w:r>
      <w:r w:rsidR="006007C9" w:rsidRPr="00043D3F">
        <w:rPr>
          <w:rFonts w:ascii="Times New Roman" w:hAnsi="Times New Roman" w:cs="Times New Roman"/>
          <w:sz w:val="24"/>
          <w:szCs w:val="24"/>
        </w:rPr>
        <w:t>ь  тому телёнка от этой важенки.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Оленю лучшая мерка - в дороге проверка. 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Оленята бодаются, силами набираются.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Тот, кто оленя может бить, не уйдёт от его копыт.</w:t>
      </w:r>
    </w:p>
    <w:p w:rsidR="00CC335E" w:rsidRPr="00043D3F" w:rsidRDefault="00CC335E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 Человека   тундры   распознаешь   по   его   оленям.</w:t>
      </w:r>
    </w:p>
    <w:p w:rsidR="0011127D" w:rsidRPr="00043D3F" w:rsidRDefault="0011127D" w:rsidP="006007C9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127D" w:rsidRPr="00CC335E" w:rsidRDefault="0011127D" w:rsidP="006007C9">
      <w:pPr>
        <w:pStyle w:val="a3"/>
        <w:spacing w:line="360" w:lineRule="auto"/>
        <w:ind w:left="0" w:firstLine="502"/>
        <w:rPr>
          <w:rFonts w:ascii="Times New Roman" w:hAnsi="Times New Roman" w:cs="Times New Roman"/>
          <w:b/>
          <w:sz w:val="28"/>
          <w:szCs w:val="28"/>
        </w:rPr>
      </w:pPr>
      <w:r w:rsidRPr="00CC33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33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91CA2" w:rsidRDefault="00B91CA2" w:rsidP="00D90501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8"/>
          <w:szCs w:val="28"/>
        </w:rPr>
      </w:pPr>
    </w:p>
    <w:p w:rsidR="0011127D" w:rsidRDefault="0011127D" w:rsidP="00D90501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8"/>
          <w:szCs w:val="28"/>
        </w:rPr>
      </w:pPr>
    </w:p>
    <w:p w:rsidR="0011127D" w:rsidRDefault="0011127D" w:rsidP="00D90501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8"/>
          <w:szCs w:val="28"/>
        </w:rPr>
      </w:pPr>
    </w:p>
    <w:p w:rsidR="0011127D" w:rsidRDefault="0011127D" w:rsidP="00D90501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8"/>
          <w:szCs w:val="28"/>
        </w:rPr>
      </w:pPr>
    </w:p>
    <w:p w:rsidR="0011127D" w:rsidRDefault="0011127D" w:rsidP="00D90501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8"/>
          <w:szCs w:val="28"/>
        </w:rPr>
      </w:pPr>
    </w:p>
    <w:p w:rsidR="0011127D" w:rsidRDefault="0011127D" w:rsidP="00D90501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8"/>
          <w:szCs w:val="28"/>
        </w:rPr>
      </w:pPr>
    </w:p>
    <w:p w:rsidR="00BF1B4A" w:rsidRPr="00043D3F" w:rsidRDefault="00BF1B4A" w:rsidP="00600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3776" w:rsidRDefault="00B13776" w:rsidP="00B13776">
      <w:pPr>
        <w:pStyle w:val="a8"/>
        <w:spacing w:line="36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Глава 2. Мои исследования</w:t>
      </w:r>
    </w:p>
    <w:p w:rsidR="00BF1B4A" w:rsidRPr="00043D3F" w:rsidRDefault="00BF1B4A" w:rsidP="00B13776">
      <w:pPr>
        <w:pStyle w:val="a8"/>
        <w:spacing w:line="36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0D50" w:rsidRDefault="00B13776" w:rsidP="00043D3F">
      <w:pPr>
        <w:pStyle w:val="a8"/>
        <w:spacing w:line="36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2.1   Беседа с оленеводом</w:t>
      </w:r>
    </w:p>
    <w:p w:rsidR="00BF1B4A" w:rsidRPr="00043D3F" w:rsidRDefault="00BF1B4A" w:rsidP="00043D3F">
      <w:pPr>
        <w:pStyle w:val="a8"/>
        <w:spacing w:line="36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3772" w:rsidRPr="00043D3F" w:rsidRDefault="001E7AE2" w:rsidP="00B13776">
      <w:pPr>
        <w:pStyle w:val="a3"/>
        <w:spacing w:line="360" w:lineRule="auto"/>
        <w:ind w:left="0"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 сейчас живут ненцы, я узнала во </w:t>
      </w:r>
      <w:r w:rsidRPr="00043D3F">
        <w:rPr>
          <w:rFonts w:ascii="Times New Roman" w:hAnsi="Times New Roman" w:cs="Times New Roman"/>
          <w:sz w:val="24"/>
          <w:szCs w:val="24"/>
        </w:rPr>
        <w:t xml:space="preserve">время  экскурсии «В гости к оленеводам». Там я  смогла увидеть настоящих оленей, побывать в ненецком чуме, побеседовать с хозяином – оленеводом Аркадием.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Гостеприимный хозяин пригласил нас к себе в гости. Внутри дома  все по-современному. Большая жаркая печка, на столе обед: вареная картошка, квашеная капуста, консервы. Никакой строганины, солонины.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4C3772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Единственное, что выдает жилище оленевода, это сгруженные у стены оленьи шкуры, служащие спальным местом. Жена Аркадия показала нам  пимы, которые сшила сама.</w:t>
      </w:r>
    </w:p>
    <w:p w:rsidR="00BF1B4A" w:rsidRDefault="001E7AE2" w:rsidP="00043D3F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Олени </w:t>
      </w:r>
      <w:proofErr w:type="gramStart"/>
      <w:r w:rsidRPr="00043D3F">
        <w:rPr>
          <w:rFonts w:ascii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есть подсушенный хлеб, поэтому мы заранее взяли с собой это лакомство.</w:t>
      </w:r>
      <w:r w:rsidRPr="00043D3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Некоторые особо осмелевшие после первого куска начинали </w:t>
      </w:r>
      <w:proofErr w:type="gramStart"/>
      <w:r w:rsidRPr="00043D3F">
        <w:rPr>
          <w:rFonts w:ascii="Times New Roman" w:hAnsi="Times New Roman" w:cs="Times New Roman"/>
          <w:sz w:val="24"/>
          <w:szCs w:val="24"/>
          <w:lang w:eastAsia="ru-RU"/>
        </w:rPr>
        <w:t>попрошайничать</w:t>
      </w:r>
      <w:proofErr w:type="gramEnd"/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. Но были  и такие, которые  ни при каких уговорах </w:t>
      </w:r>
      <w:r w:rsidR="006B171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хлеб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не брали.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377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На мой вопрос, почему некоторые олени без рогов, оленевод объяснил, что в это время олени </w:t>
      </w:r>
      <w:r w:rsidR="0094788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сбрасывают. </w:t>
      </w:r>
      <w:r w:rsidR="0094788D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А уши у них подрезаны, </w:t>
      </w:r>
      <w:r w:rsidR="004C377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так как каждый хозяин ставит своё клеймо таким образом. 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>В стаде чуть больше трех тысяч животных. Пасется стадо отдельно. Каждый день за ним следит новый</w:t>
      </w:r>
      <w:r w:rsidR="004C377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пастух.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377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043D3F">
        <w:rPr>
          <w:rFonts w:ascii="Times New Roman" w:hAnsi="Times New Roman" w:cs="Times New Roman"/>
          <w:sz w:val="24"/>
          <w:szCs w:val="24"/>
          <w:lang w:eastAsia="ru-RU"/>
        </w:rPr>
        <w:t>Как рассказал Аркадий, в стойбище на всякий случай есть один спутниковый телефон. Рядом с палатками «припаркованы» бураны, а сами оленеводы в сырую погоду одеты не в пимы, а в сапоги из магазина «Рыбалка и охота»</w:t>
      </w:r>
      <w:r w:rsidR="004C3772"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</w:t>
      </w:r>
    </w:p>
    <w:p w:rsidR="00B91CA2" w:rsidRPr="00043D3F" w:rsidRDefault="004C3772" w:rsidP="00043D3F">
      <w:pPr>
        <w:pStyle w:val="a3"/>
        <w:spacing w:line="360" w:lineRule="auto"/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AE2" w:rsidRPr="00043D3F">
        <w:rPr>
          <w:rFonts w:ascii="Times New Roman" w:eastAsia="Calibri" w:hAnsi="Times New Roman" w:cs="Times New Roman"/>
          <w:sz w:val="24"/>
          <w:szCs w:val="24"/>
        </w:rPr>
        <w:t xml:space="preserve">На мой вопрос: «Что для Вас значат олени?» он, не раздумывая, ответил: «Олени - наши друзья». И рассказал, что без оленя он не представляет свою жизнь. Олень  жизненно необходим. </w:t>
      </w:r>
    </w:p>
    <w:p w:rsidR="00B13776" w:rsidRPr="00043D3F" w:rsidRDefault="00B13776" w:rsidP="00B13776">
      <w:pPr>
        <w:pStyle w:val="a8"/>
        <w:spacing w:line="36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hAnsi="Times New Roman" w:cs="Times New Roman"/>
          <w:b/>
          <w:sz w:val="24"/>
          <w:szCs w:val="24"/>
          <w:lang w:eastAsia="ru-RU"/>
        </w:rPr>
        <w:t>2.2  Анкетирование</w:t>
      </w:r>
    </w:p>
    <w:p w:rsidR="00B13776" w:rsidRPr="00043D3F" w:rsidRDefault="00B13776" w:rsidP="00B13776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Изучив  материал по  данной теме, я решила провести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среди своих одноклассников и узнать, что знают они о роли оленей в жизни ненцев.  В опросе участвовало 33 ученика.  </w:t>
      </w:r>
      <w:r w:rsidRPr="00043D3F">
        <w:rPr>
          <w:rFonts w:ascii="Times New Roman" w:hAnsi="Times New Roman" w:cs="Times New Roman"/>
          <w:sz w:val="24"/>
          <w:szCs w:val="24"/>
        </w:rPr>
        <w:t>Я составила небольшую анкету, провела её</w:t>
      </w:r>
      <w:r w:rsidR="00E279B5" w:rsidRPr="00043D3F">
        <w:rPr>
          <w:rFonts w:ascii="Times New Roman" w:hAnsi="Times New Roman" w:cs="Times New Roman"/>
          <w:sz w:val="24"/>
          <w:szCs w:val="24"/>
        </w:rPr>
        <w:t xml:space="preserve">, </w:t>
      </w:r>
      <w:r w:rsidRPr="00043D3F">
        <w:rPr>
          <w:rFonts w:ascii="Times New Roman" w:hAnsi="Times New Roman" w:cs="Times New Roman"/>
          <w:sz w:val="24"/>
          <w:szCs w:val="24"/>
        </w:rPr>
        <w:t xml:space="preserve"> и вот какие результаты получились.</w:t>
      </w:r>
    </w:p>
    <w:p w:rsidR="00BF1B4A" w:rsidRDefault="00B13776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По первому вопросу, видели ли они когда-нибудь северного оленя,  10  человек ответили утвердительно.</w:t>
      </w:r>
    </w:p>
    <w:p w:rsidR="00BF1B4A" w:rsidRDefault="00B13776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20  учащихся считают, что северный олень обитает в Архангельской области</w:t>
      </w:r>
      <w:proofErr w:type="gramStart"/>
      <w:r w:rsidRPr="00043D3F">
        <w:rPr>
          <w:rFonts w:ascii="Times New Roman" w:hAnsi="Times New Roman" w:cs="Times New Roman"/>
          <w:sz w:val="24"/>
          <w:szCs w:val="24"/>
        </w:rPr>
        <w:t>.</w:t>
      </w:r>
      <w:r w:rsidR="00E279B5" w:rsidRPr="00043D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E279B5" w:rsidRPr="00043D3F">
        <w:rPr>
          <w:rFonts w:ascii="Times New Roman" w:hAnsi="Times New Roman" w:cs="Times New Roman"/>
          <w:sz w:val="24"/>
          <w:szCs w:val="24"/>
        </w:rPr>
        <w:t>10 – что его у нас нет.</w:t>
      </w:r>
    </w:p>
    <w:p w:rsidR="00BF1B4A" w:rsidRDefault="00B13776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22  человека  правильно указали, что олень живёт в тундре</w:t>
      </w:r>
      <w:r w:rsidR="00E279B5" w:rsidRPr="00043D3F">
        <w:rPr>
          <w:rFonts w:ascii="Times New Roman" w:hAnsi="Times New Roman" w:cs="Times New Roman"/>
          <w:sz w:val="24"/>
          <w:szCs w:val="24"/>
        </w:rPr>
        <w:t>, 7 человек – в тайге.</w:t>
      </w:r>
    </w:p>
    <w:p w:rsidR="00BF1B4A" w:rsidRDefault="00E279B5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20 учащихся написали, что олень питается мхом – ягелем, лишайниками; 12 – грибами, ягодами и травой, 9 – корой и ветками деревьев. </w:t>
      </w:r>
    </w:p>
    <w:p w:rsidR="00B13776" w:rsidRPr="00043D3F" w:rsidRDefault="00B13776" w:rsidP="00BF1B4A">
      <w:pPr>
        <w:pStyle w:val="a3"/>
        <w:spacing w:line="360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На вопрос, как ненцы используют оленей, были такие ответы:</w:t>
      </w:r>
    </w:p>
    <w:p w:rsidR="00B13776" w:rsidRPr="00043D3F" w:rsidRDefault="00B13776" w:rsidP="00B13776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перевозит грузы - 17 человек</w:t>
      </w:r>
    </w:p>
    <w:p w:rsidR="00B13776" w:rsidRPr="00043D3F" w:rsidRDefault="00E279B5" w:rsidP="00B13776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lastRenderedPageBreak/>
        <w:t xml:space="preserve">пища, </w:t>
      </w:r>
      <w:r w:rsidR="00B13776" w:rsidRPr="00043D3F">
        <w:rPr>
          <w:rFonts w:ascii="Times New Roman" w:hAnsi="Times New Roman" w:cs="Times New Roman"/>
          <w:sz w:val="24"/>
          <w:szCs w:val="24"/>
        </w:rPr>
        <w:t>мясо и молоко -13 человек</w:t>
      </w:r>
    </w:p>
    <w:p w:rsidR="00B13776" w:rsidRPr="00043D3F" w:rsidRDefault="00B13776" w:rsidP="00B13776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шкура</w:t>
      </w:r>
      <w:r w:rsidR="00E279B5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 xml:space="preserve"> -</w:t>
      </w:r>
      <w:r w:rsidR="00E279B5" w:rsidRPr="00043D3F">
        <w:rPr>
          <w:rFonts w:ascii="Times New Roman" w:hAnsi="Times New Roman" w:cs="Times New Roman"/>
          <w:sz w:val="24"/>
          <w:szCs w:val="24"/>
        </w:rPr>
        <w:t xml:space="preserve"> </w:t>
      </w:r>
      <w:r w:rsidRPr="00043D3F">
        <w:rPr>
          <w:rFonts w:ascii="Times New Roman" w:hAnsi="Times New Roman" w:cs="Times New Roman"/>
          <w:sz w:val="24"/>
          <w:szCs w:val="24"/>
        </w:rPr>
        <w:t>9 человек</w:t>
      </w:r>
    </w:p>
    <w:p w:rsidR="00B13776" w:rsidRPr="00043D3F" w:rsidRDefault="00B13776" w:rsidP="00B13776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одежда -1 человек </w:t>
      </w:r>
    </w:p>
    <w:p w:rsidR="00B91CA2" w:rsidRPr="00043D3F" w:rsidRDefault="00B13776" w:rsidP="00043D3F">
      <w:pPr>
        <w:pStyle w:val="a3"/>
        <w:spacing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показали, что мои одноклассники знают не так много об использовании оленей ненцами.</w:t>
      </w:r>
    </w:p>
    <w:p w:rsidR="00B13776" w:rsidRPr="00043D3F" w:rsidRDefault="00B13776" w:rsidP="00EE35F4">
      <w:pPr>
        <w:pStyle w:val="a3"/>
        <w:spacing w:line="360" w:lineRule="auto"/>
        <w:ind w:left="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C0D50" w:rsidRPr="00043D3F" w:rsidRDefault="00BC0D50" w:rsidP="00BC0D50">
      <w:pPr>
        <w:pStyle w:val="a3"/>
        <w:spacing w:line="360" w:lineRule="auto"/>
        <w:ind w:left="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D3F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E279B5" w:rsidRPr="00043D3F" w:rsidRDefault="00E279B5" w:rsidP="00BC0D50">
      <w:pPr>
        <w:pStyle w:val="a3"/>
        <w:spacing w:line="360" w:lineRule="auto"/>
        <w:ind w:left="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772" w:rsidRPr="00043D3F" w:rsidRDefault="004C3772" w:rsidP="00EE35F4">
      <w:pPr>
        <w:pStyle w:val="a3"/>
        <w:spacing w:line="360" w:lineRule="auto"/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043D3F">
        <w:rPr>
          <w:rFonts w:ascii="Times New Roman" w:eastAsia="Calibri" w:hAnsi="Times New Roman" w:cs="Times New Roman"/>
          <w:sz w:val="24"/>
          <w:szCs w:val="24"/>
        </w:rPr>
        <w:t>Сравнивая то, что я узнала в книгах и Интернете с тем, что я увидела на экскурсии, можно сделать вывод. В жизни современных ненцев сохраняются старые традиции и обычаи, но появляются и новые, которые улучшают их жизнь и облегчают их труд.</w:t>
      </w:r>
    </w:p>
    <w:p w:rsidR="004C3772" w:rsidRPr="00043D3F" w:rsidRDefault="004C3772" w:rsidP="00746C1A">
      <w:pPr>
        <w:pStyle w:val="a3"/>
        <w:spacing w:line="36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жизнь ненцев связана с оленем.</w:t>
      </w:r>
    </w:p>
    <w:p w:rsidR="009037B5" w:rsidRPr="00043D3F" w:rsidRDefault="009037B5" w:rsidP="00EE35F4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Calibri" w:hAnsi="Times New Roman" w:cs="Times New Roman"/>
          <w:sz w:val="24"/>
          <w:szCs w:val="24"/>
        </w:rPr>
      </w:pPr>
      <w:r w:rsidRPr="00043D3F">
        <w:rPr>
          <w:rFonts w:ascii="Times New Roman" w:eastAsia="Calibri" w:hAnsi="Times New Roman" w:cs="Times New Roman"/>
          <w:bCs/>
          <w:sz w:val="24"/>
          <w:szCs w:val="24"/>
        </w:rPr>
        <w:t xml:space="preserve">Во-первых, это транспортное средство. </w:t>
      </w:r>
      <w:r w:rsidRPr="00043D3F">
        <w:rPr>
          <w:rFonts w:ascii="Times New Roman" w:eastAsia="Calibri" w:hAnsi="Times New Roman" w:cs="Times New Roman"/>
          <w:sz w:val="24"/>
          <w:szCs w:val="24"/>
        </w:rPr>
        <w:t>Зимой олени возят на санях по непроходимой тайге, бескрайней тундре людей и грузы, являясь незаменимым и надежным транспортным средством передвижения в условиях северного бездорожья.</w:t>
      </w:r>
    </w:p>
    <w:p w:rsidR="009037B5" w:rsidRPr="00043D3F" w:rsidRDefault="009037B5" w:rsidP="00EE35F4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Calibri" w:hAnsi="Times New Roman" w:cs="Times New Roman"/>
          <w:sz w:val="24"/>
          <w:szCs w:val="24"/>
        </w:rPr>
        <w:t>Во-вторых, олень – пища для ненцев.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оленя чистое, деликатесное.</w:t>
      </w:r>
    </w:p>
    <w:p w:rsidR="009037B5" w:rsidRPr="00043D3F" w:rsidRDefault="009037B5" w:rsidP="00EE35F4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</w:t>
      </w:r>
      <w:r w:rsidR="00E74DD9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третьих, шкура оленей используется для строительства чума. </w:t>
      </w:r>
      <w:r w:rsidR="00E74DD9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жилище и  пол они покрывают оленьими шкурами, которые  отлично держат тепло и не пропускают влагу.  </w:t>
      </w:r>
    </w:p>
    <w:p w:rsidR="00406C8A" w:rsidRPr="00043D3F" w:rsidRDefault="00E74DD9" w:rsidP="00EE35F4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четвёртых, о</w:t>
      </w:r>
      <w:r w:rsidR="00406C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дежда и обувь  изготавливается  из ш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 оленя: пимы, шапки, сапожки</w:t>
      </w:r>
      <w:r w:rsidR="00406C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406C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енщины</w:t>
      </w:r>
      <w:r w:rsidR="0094788D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C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шьют, пользуясь нитками 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оленьих жил. </w:t>
      </w:r>
    </w:p>
    <w:p w:rsidR="00E74DD9" w:rsidRPr="00043D3F" w:rsidRDefault="00E74DD9" w:rsidP="00EE35F4">
      <w:pPr>
        <w:pStyle w:val="a3"/>
        <w:spacing w:line="360" w:lineRule="auto"/>
        <w:ind w:left="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пятых,  и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костей и ногтей копыт делают украшения и амулеты, а из рогов делают петли для арканов, рукоятки для ножей, столовых приборов, сувениры.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 – шестых, о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жир - хорошее средство при просту</w:t>
      </w:r>
      <w:r w:rsidR="00406C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де, а кровь помогает от цинги.</w:t>
      </w:r>
    </w:p>
    <w:p w:rsidR="00043D3F" w:rsidRDefault="00E74DD9" w:rsidP="00043D3F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Calibri" w:hAnsi="Times New Roman" w:cs="Times New Roman"/>
          <w:bCs/>
          <w:sz w:val="24"/>
          <w:szCs w:val="24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седьмых, олень – это ценный  подарок на день рождения, крестины, свадьбу.</w:t>
      </w:r>
      <w:r w:rsidR="00406C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3772" w:rsidRPr="00043D3F">
        <w:rPr>
          <w:rFonts w:ascii="Times New Roman" w:eastAsia="Calibri" w:hAnsi="Times New Roman" w:cs="Times New Roman"/>
          <w:bCs/>
          <w:sz w:val="24"/>
          <w:szCs w:val="24"/>
        </w:rPr>
        <w:t xml:space="preserve">       Ненцы  многим обязан</w:t>
      </w:r>
      <w:r w:rsidR="00EE35F4" w:rsidRPr="00043D3F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4C3772" w:rsidRPr="00043D3F">
        <w:rPr>
          <w:rFonts w:ascii="Times New Roman" w:eastAsia="Calibri" w:hAnsi="Times New Roman" w:cs="Times New Roman"/>
          <w:bCs/>
          <w:sz w:val="24"/>
          <w:szCs w:val="24"/>
        </w:rPr>
        <w:t xml:space="preserve"> оленю. </w:t>
      </w:r>
    </w:p>
    <w:p w:rsidR="00043D3F" w:rsidRDefault="00FF38A8" w:rsidP="00043D3F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Calibri" w:hAnsi="Times New Roman" w:cs="Times New Roman"/>
          <w:sz w:val="24"/>
          <w:szCs w:val="24"/>
        </w:rPr>
      </w:pPr>
      <w:r w:rsidRPr="00043D3F">
        <w:rPr>
          <w:rFonts w:ascii="Times New Roman" w:eastAsia="Calibri" w:hAnsi="Times New Roman" w:cs="Times New Roman"/>
          <w:sz w:val="24"/>
          <w:szCs w:val="24"/>
        </w:rPr>
        <w:t>Прочитав литературу про северного оленя, я узнал</w:t>
      </w:r>
      <w:r w:rsidR="0094788D" w:rsidRPr="00043D3F">
        <w:rPr>
          <w:rFonts w:ascii="Times New Roman" w:eastAsia="Calibri" w:hAnsi="Times New Roman" w:cs="Times New Roman"/>
          <w:sz w:val="24"/>
          <w:szCs w:val="24"/>
        </w:rPr>
        <w:t>а</w:t>
      </w:r>
      <w:r w:rsidRPr="00043D3F">
        <w:rPr>
          <w:rFonts w:ascii="Times New Roman" w:eastAsia="Calibri" w:hAnsi="Times New Roman" w:cs="Times New Roman"/>
          <w:sz w:val="24"/>
          <w:szCs w:val="24"/>
        </w:rPr>
        <w:t xml:space="preserve"> много интересного про жизнь северного оленя, про его среду обитания и особенности поведения. </w:t>
      </w:r>
    </w:p>
    <w:p w:rsidR="00043D3F" w:rsidRDefault="00FF38A8" w:rsidP="00043D3F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Calibri" w:hAnsi="Times New Roman" w:cs="Times New Roman"/>
          <w:sz w:val="24"/>
          <w:szCs w:val="24"/>
        </w:rPr>
      </w:pPr>
      <w:r w:rsidRPr="00043D3F">
        <w:rPr>
          <w:rFonts w:ascii="Times New Roman" w:eastAsia="Calibri" w:hAnsi="Times New Roman" w:cs="Times New Roman"/>
          <w:sz w:val="24"/>
          <w:szCs w:val="24"/>
        </w:rPr>
        <w:t xml:space="preserve">Посетив </w:t>
      </w:r>
      <w:r w:rsidR="00F90EFC" w:rsidRPr="00043D3F">
        <w:rPr>
          <w:rFonts w:ascii="Times New Roman" w:eastAsia="Calibri" w:hAnsi="Times New Roman" w:cs="Times New Roman"/>
          <w:sz w:val="24"/>
          <w:szCs w:val="24"/>
        </w:rPr>
        <w:t xml:space="preserve">стойбище оленеводов в </w:t>
      </w:r>
      <w:proofErr w:type="spellStart"/>
      <w:r w:rsidR="00F90EFC" w:rsidRPr="00043D3F">
        <w:rPr>
          <w:rFonts w:ascii="Times New Roman" w:eastAsia="Calibri" w:hAnsi="Times New Roman" w:cs="Times New Roman"/>
          <w:sz w:val="24"/>
          <w:szCs w:val="24"/>
        </w:rPr>
        <w:t>Пинежском</w:t>
      </w:r>
      <w:proofErr w:type="spellEnd"/>
      <w:r w:rsidR="00F90EFC" w:rsidRPr="00043D3F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  <w:r w:rsidRPr="00043D3F">
        <w:rPr>
          <w:rFonts w:ascii="Times New Roman" w:eastAsia="Calibri" w:hAnsi="Times New Roman" w:cs="Times New Roman"/>
          <w:sz w:val="24"/>
          <w:szCs w:val="24"/>
        </w:rPr>
        <w:t>, я  увидел</w:t>
      </w:r>
      <w:r w:rsidR="00F90EFC" w:rsidRPr="00043D3F">
        <w:rPr>
          <w:rFonts w:ascii="Times New Roman" w:eastAsia="Calibri" w:hAnsi="Times New Roman" w:cs="Times New Roman"/>
          <w:sz w:val="24"/>
          <w:szCs w:val="24"/>
        </w:rPr>
        <w:t>а</w:t>
      </w:r>
      <w:r w:rsidRPr="00043D3F">
        <w:rPr>
          <w:rFonts w:ascii="Times New Roman" w:eastAsia="Calibri" w:hAnsi="Times New Roman" w:cs="Times New Roman"/>
          <w:sz w:val="24"/>
          <w:szCs w:val="24"/>
        </w:rPr>
        <w:t xml:space="preserve"> домашних северных оленей. Понял</w:t>
      </w:r>
      <w:r w:rsidR="00F90EFC" w:rsidRPr="00043D3F">
        <w:rPr>
          <w:rFonts w:ascii="Times New Roman" w:eastAsia="Calibri" w:hAnsi="Times New Roman" w:cs="Times New Roman"/>
          <w:sz w:val="24"/>
          <w:szCs w:val="24"/>
        </w:rPr>
        <w:t>а</w:t>
      </w:r>
      <w:r w:rsidRPr="00043D3F">
        <w:rPr>
          <w:rFonts w:ascii="Times New Roman" w:eastAsia="Calibri" w:hAnsi="Times New Roman" w:cs="Times New Roman"/>
          <w:sz w:val="24"/>
          <w:szCs w:val="24"/>
        </w:rPr>
        <w:t>, что северные наро</w:t>
      </w:r>
      <w:r w:rsidR="00C34838" w:rsidRPr="00043D3F">
        <w:rPr>
          <w:rFonts w:ascii="Times New Roman" w:eastAsia="Calibri" w:hAnsi="Times New Roman" w:cs="Times New Roman"/>
          <w:sz w:val="24"/>
          <w:szCs w:val="24"/>
        </w:rPr>
        <w:t>ды целиком зависят от оленей, и</w:t>
      </w:r>
      <w:r w:rsidRPr="00043D3F">
        <w:rPr>
          <w:rFonts w:ascii="Times New Roman" w:eastAsia="Calibri" w:hAnsi="Times New Roman" w:cs="Times New Roman"/>
          <w:sz w:val="24"/>
          <w:szCs w:val="24"/>
        </w:rPr>
        <w:t xml:space="preserve"> вся их жизнь проходит вместе с ними. Люди кочуют вслед за оленями. «На Севере богатым человеком считается не тот, у кого много денег, а тот, у кого больше оленей».</w:t>
      </w:r>
    </w:p>
    <w:p w:rsidR="00043D3F" w:rsidRDefault="00F511F9" w:rsidP="00043D3F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“Олень - наш батюшка: он нас возит, кормит и одевает”, - говорят ненцы</w:t>
      </w:r>
      <w:r w:rsid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88D" w:rsidRPr="00043D3F" w:rsidRDefault="00F511F9" w:rsidP="00043D3F">
      <w:pPr>
        <w:pStyle w:val="a3"/>
        <w:spacing w:before="100" w:beforeAutospacing="1" w:after="100" w:afterAutospacing="1" w:line="360" w:lineRule="auto"/>
        <w:ind w:left="0" w:firstLine="502"/>
        <w:rPr>
          <w:rFonts w:ascii="Times New Roman" w:eastAsia="Calibri" w:hAnsi="Times New Roman" w:cs="Times New Roman"/>
          <w:bCs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Выдвинутая мною гипотеза  подтвердилась.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</w:t>
      </w:r>
      <w:r w:rsidR="000671F9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 – настоящее сокровище для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ненцев</w:t>
      </w:r>
      <w:r w:rsidR="0094788D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AE5" w:rsidRPr="00043D3F" w:rsidRDefault="0094788D" w:rsidP="0094788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0671F9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</w:t>
      </w:r>
      <w:bookmarkStart w:id="0" w:name="_GoBack"/>
      <w:bookmarkEnd w:id="0"/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на уроках краеведения, на классных часах, внеклассных мероприятиях, для проведения конкурсов и викторин.</w:t>
      </w:r>
    </w:p>
    <w:p w:rsidR="00BB288A" w:rsidRPr="00043D3F" w:rsidRDefault="00F511F9" w:rsidP="0094788D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тема мне интересна, 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</w:t>
      </w:r>
      <w:r w:rsidR="00DA2AE5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B288A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данной теме можно продол</w:t>
      </w:r>
      <w:r w:rsidR="0094788D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и узнать </w:t>
      </w:r>
      <w:proofErr w:type="gramStart"/>
      <w:r w:rsidR="0094788D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94788D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88A" w:rsidRPr="00043D3F" w:rsidRDefault="00BB288A" w:rsidP="00EE35F4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оленей в годы Великой Отечественной войны.</w:t>
      </w:r>
    </w:p>
    <w:p w:rsidR="00EE35F4" w:rsidRPr="00043D3F" w:rsidRDefault="00C34838" w:rsidP="00EE35F4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C335E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с</w:t>
      </w:r>
      <w:r w:rsidR="00EE35F4" w:rsidRPr="00043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словарь ненецких слов, связанных с оленем.</w:t>
      </w:r>
    </w:p>
    <w:p w:rsidR="00FB6BED" w:rsidRPr="00043D3F" w:rsidRDefault="00FB6BED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2" w:rsidRDefault="00B91CA2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ED" w:rsidRDefault="00FB6BED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C9" w:rsidRDefault="006007C9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7C9" w:rsidRDefault="006007C9" w:rsidP="001333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D3F" w:rsidRDefault="00043D3F" w:rsidP="007474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B4A" w:rsidRDefault="00BF1B4A" w:rsidP="007474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BED" w:rsidRPr="00043D3F" w:rsidRDefault="00747432" w:rsidP="007474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Библиографический справочник</w:t>
      </w:r>
    </w:p>
    <w:p w:rsidR="00133389" w:rsidRPr="00043D3F" w:rsidRDefault="00133389" w:rsidP="001333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Арктика – мой дом. Полярная  энциклопедия школьника. Народы Севера Земли. Москва, «Северные просторы», 1999. </w:t>
      </w:r>
    </w:p>
    <w:p w:rsidR="00133389" w:rsidRPr="00043D3F" w:rsidRDefault="00133389" w:rsidP="001333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Арктика – мой дом. Полярная энциклопедия школьника. Природа Севера Земли. Москва, «Северные просторы»,1998. </w:t>
      </w:r>
    </w:p>
    <w:p w:rsidR="00747432" w:rsidRPr="00043D3F" w:rsidRDefault="00133389" w:rsidP="0074743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«Жизнь животных», том №7 «Млекопитающие». Москва, «Просвещение», 1989 с.459-461</w:t>
      </w:r>
    </w:p>
    <w:p w:rsidR="00BC0D5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C0D50" w:rsidRPr="00043D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http://www.oleni.info/</w:t>
        </w:r>
      </w:hyperlink>
    </w:p>
    <w:p w:rsidR="00BC0D5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47432" w:rsidRPr="00043D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http://ru.wikipedia.org/</w:t>
        </w:r>
      </w:hyperlink>
    </w:p>
    <w:p w:rsidR="00BC0D5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47432" w:rsidRPr="00043D3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http://dic.academic.ru/dic.nsf/ruwiki/</w:t>
        </w:r>
      </w:hyperlink>
    </w:p>
    <w:p w:rsidR="00BC0D5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47432" w:rsidRPr="00043D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http://animals.academic.ru/</w:t>
        </w:r>
      </w:hyperlink>
    </w:p>
    <w:p w:rsidR="00BC0D5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747432" w:rsidRPr="00043D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http://dic.academic.ru/dic.nsf/dic biology/</w:t>
        </w:r>
      </w:hyperlink>
    </w:p>
    <w:p w:rsidR="00BC0D5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B57000" w:rsidRPr="00043D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http://dic.academic.ru/dic.nsf/natural_science/</w:t>
        </w:r>
      </w:hyperlink>
    </w:p>
    <w:p w:rsidR="00B57000" w:rsidRPr="00043D3F" w:rsidRDefault="00163AF0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11127D" w:rsidRPr="00043D3F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https://ru.wikipedia.org/wiki</w:t>
        </w:r>
      </w:hyperlink>
    </w:p>
    <w:p w:rsidR="0011127D" w:rsidRPr="00043D3F" w:rsidRDefault="0011127D" w:rsidP="00BC0D5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3D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26" w:history="1">
        <w:r w:rsidRPr="00043D3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https://sites.google.com/site/moarossia10/nacionalnye-kostumy-narodov-rossii/nency</w:t>
        </w:r>
      </w:hyperlink>
    </w:p>
    <w:p w:rsidR="0011127D" w:rsidRPr="00043D3F" w:rsidRDefault="0011127D" w:rsidP="0011127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3D3F">
        <w:rPr>
          <w:rFonts w:ascii="Times New Roman" w:hAnsi="Times New Roman" w:cs="Times New Roman"/>
          <w:sz w:val="24"/>
          <w:szCs w:val="24"/>
          <w:lang w:val="en-US"/>
        </w:rPr>
        <w:t>http://www.mucbs.ru/index.php/norilsk/stikhi-i-pesni/28-poslovitsy-nastavleniya-pogovorki-narodov-se</w:t>
      </w:r>
    </w:p>
    <w:p w:rsidR="0011127D" w:rsidRPr="00043D3F" w:rsidRDefault="0011127D" w:rsidP="00043D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432" w:rsidRPr="00043D3F" w:rsidRDefault="00747432" w:rsidP="00747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0D50" w:rsidRPr="0011127D" w:rsidRDefault="00BC0D50" w:rsidP="00747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C0D50" w:rsidRPr="0011127D" w:rsidRDefault="00BC0D50" w:rsidP="00747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C0D50" w:rsidRPr="0011127D" w:rsidRDefault="00BC0D50" w:rsidP="00747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C0D50" w:rsidRDefault="00BC0D50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3F" w:rsidRPr="00043D3F" w:rsidRDefault="00043D3F" w:rsidP="0004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50" w:rsidRPr="00043D3F" w:rsidRDefault="00BC0D50" w:rsidP="00747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№1.</w:t>
      </w:r>
    </w:p>
    <w:p w:rsidR="00BC0D50" w:rsidRPr="00043D3F" w:rsidRDefault="00BC0D50" w:rsidP="00BC0D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50" w:rsidRPr="00043D3F" w:rsidRDefault="00BC0D50" w:rsidP="00BC0D50">
      <w:pPr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АНКЕТА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1.Видел ли ты когда-нибудь северного оленя?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                    да               нет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2.Обитает ли северный олень в нашей области?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                 да                   нет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3.В какой природной зоне он обитает?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 xml:space="preserve">  арктическая пустыня       тундра         тайга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4. Чем олень питается?</w:t>
      </w: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C0D50" w:rsidRPr="00043D3F" w:rsidRDefault="00BC0D50" w:rsidP="00BC0D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3D3F">
        <w:rPr>
          <w:rFonts w:ascii="Times New Roman" w:hAnsi="Times New Roman" w:cs="Times New Roman"/>
          <w:sz w:val="24"/>
          <w:szCs w:val="24"/>
        </w:rPr>
        <w:t>5. Как ненцы используют оленя?</w:t>
      </w:r>
    </w:p>
    <w:p w:rsidR="00BC0D50" w:rsidRDefault="00BC0D50" w:rsidP="00BC0D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C0D50" w:rsidRPr="00BC0D50" w:rsidRDefault="00BC0D50" w:rsidP="00BC0D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D50" w:rsidRPr="00BC0D50" w:rsidSect="00B91CA2">
      <w:footerReference w:type="default" r:id="rId27"/>
      <w:pgSz w:w="11906" w:h="16838"/>
      <w:pgMar w:top="567" w:right="566" w:bottom="142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92" w:rsidRDefault="006D4192" w:rsidP="001733AD">
      <w:pPr>
        <w:spacing w:after="0" w:line="240" w:lineRule="auto"/>
      </w:pPr>
      <w:r>
        <w:separator/>
      </w:r>
    </w:p>
  </w:endnote>
  <w:endnote w:type="continuationSeparator" w:id="0">
    <w:p w:rsidR="006D4192" w:rsidRDefault="006D4192" w:rsidP="0017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7527"/>
      <w:docPartObj>
        <w:docPartGallery w:val="Page Numbers (Bottom of Page)"/>
        <w:docPartUnique/>
      </w:docPartObj>
    </w:sdtPr>
    <w:sdtContent>
      <w:p w:rsidR="00B91CA2" w:rsidRDefault="00163AF0">
        <w:pPr>
          <w:pStyle w:val="a6"/>
          <w:jc w:val="center"/>
        </w:pPr>
        <w:fldSimple w:instr=" PAGE   \* MERGEFORMAT ">
          <w:r w:rsidR="0074559E">
            <w:rPr>
              <w:noProof/>
            </w:rPr>
            <w:t>6</w:t>
          </w:r>
        </w:fldSimple>
      </w:p>
    </w:sdtContent>
  </w:sdt>
  <w:p w:rsidR="00B91CA2" w:rsidRDefault="00B91C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92" w:rsidRDefault="006D4192" w:rsidP="001733AD">
      <w:pPr>
        <w:spacing w:after="0" w:line="240" w:lineRule="auto"/>
      </w:pPr>
      <w:r>
        <w:separator/>
      </w:r>
    </w:p>
  </w:footnote>
  <w:footnote w:type="continuationSeparator" w:id="0">
    <w:p w:rsidR="006D4192" w:rsidRDefault="006D4192" w:rsidP="0017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B86"/>
    <w:multiLevelType w:val="multilevel"/>
    <w:tmpl w:val="85D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65E61"/>
    <w:multiLevelType w:val="hybridMultilevel"/>
    <w:tmpl w:val="735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51F6"/>
    <w:multiLevelType w:val="hybridMultilevel"/>
    <w:tmpl w:val="1F6A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E4A4B"/>
    <w:multiLevelType w:val="hybridMultilevel"/>
    <w:tmpl w:val="CDDC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63BB"/>
    <w:multiLevelType w:val="hybridMultilevel"/>
    <w:tmpl w:val="6D78FA8C"/>
    <w:lvl w:ilvl="0" w:tplc="02D638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1186BB5"/>
    <w:multiLevelType w:val="multilevel"/>
    <w:tmpl w:val="61FE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E3E4C"/>
    <w:multiLevelType w:val="hybridMultilevel"/>
    <w:tmpl w:val="C06C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40EBF"/>
    <w:multiLevelType w:val="hybridMultilevel"/>
    <w:tmpl w:val="F61C41F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1E2A5C60"/>
    <w:multiLevelType w:val="hybridMultilevel"/>
    <w:tmpl w:val="073A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5427"/>
    <w:multiLevelType w:val="hybridMultilevel"/>
    <w:tmpl w:val="511E4C86"/>
    <w:lvl w:ilvl="0" w:tplc="767031E4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C316253"/>
    <w:multiLevelType w:val="multilevel"/>
    <w:tmpl w:val="A61632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1">
    <w:nsid w:val="3E7678E1"/>
    <w:multiLevelType w:val="hybridMultilevel"/>
    <w:tmpl w:val="7F80E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432B8"/>
    <w:multiLevelType w:val="hybridMultilevel"/>
    <w:tmpl w:val="F204102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4AF967BE"/>
    <w:multiLevelType w:val="hybridMultilevel"/>
    <w:tmpl w:val="7C6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71BA2"/>
    <w:multiLevelType w:val="multilevel"/>
    <w:tmpl w:val="B7EC8B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5">
    <w:nsid w:val="6B416C7D"/>
    <w:multiLevelType w:val="hybridMultilevel"/>
    <w:tmpl w:val="437C7BAC"/>
    <w:lvl w:ilvl="0" w:tplc="31D65D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2CD6B61"/>
    <w:multiLevelType w:val="multilevel"/>
    <w:tmpl w:val="A61632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7">
    <w:nsid w:val="74E95012"/>
    <w:multiLevelType w:val="hybridMultilevel"/>
    <w:tmpl w:val="DFAA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17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C31"/>
    <w:rsid w:val="00043D3F"/>
    <w:rsid w:val="000671F9"/>
    <w:rsid w:val="000F10C1"/>
    <w:rsid w:val="0011127D"/>
    <w:rsid w:val="001302DB"/>
    <w:rsid w:val="00133389"/>
    <w:rsid w:val="00163AF0"/>
    <w:rsid w:val="001733AD"/>
    <w:rsid w:val="00181393"/>
    <w:rsid w:val="001E7AE2"/>
    <w:rsid w:val="00246C31"/>
    <w:rsid w:val="00267D09"/>
    <w:rsid w:val="00280593"/>
    <w:rsid w:val="00293B0C"/>
    <w:rsid w:val="002C0DF6"/>
    <w:rsid w:val="003215A3"/>
    <w:rsid w:val="003267E9"/>
    <w:rsid w:val="00356285"/>
    <w:rsid w:val="003A7AE3"/>
    <w:rsid w:val="003F68DB"/>
    <w:rsid w:val="00406C8A"/>
    <w:rsid w:val="00482143"/>
    <w:rsid w:val="004B6371"/>
    <w:rsid w:val="004B75A5"/>
    <w:rsid w:val="004C3772"/>
    <w:rsid w:val="005A0565"/>
    <w:rsid w:val="005C6483"/>
    <w:rsid w:val="006007C9"/>
    <w:rsid w:val="00693B93"/>
    <w:rsid w:val="006B1712"/>
    <w:rsid w:val="006D4192"/>
    <w:rsid w:val="0074559E"/>
    <w:rsid w:val="00746C1A"/>
    <w:rsid w:val="0074727B"/>
    <w:rsid w:val="00747432"/>
    <w:rsid w:val="0075033B"/>
    <w:rsid w:val="0080551D"/>
    <w:rsid w:val="00813363"/>
    <w:rsid w:val="009037B5"/>
    <w:rsid w:val="00913E12"/>
    <w:rsid w:val="0094788D"/>
    <w:rsid w:val="00966A5B"/>
    <w:rsid w:val="00A672D7"/>
    <w:rsid w:val="00AE38C2"/>
    <w:rsid w:val="00B00FAA"/>
    <w:rsid w:val="00B13776"/>
    <w:rsid w:val="00B17496"/>
    <w:rsid w:val="00B2165B"/>
    <w:rsid w:val="00B57000"/>
    <w:rsid w:val="00B91CA2"/>
    <w:rsid w:val="00B9680E"/>
    <w:rsid w:val="00BB288A"/>
    <w:rsid w:val="00BC0D50"/>
    <w:rsid w:val="00BF1B4A"/>
    <w:rsid w:val="00BF66A4"/>
    <w:rsid w:val="00C34838"/>
    <w:rsid w:val="00C95BBB"/>
    <w:rsid w:val="00CC335E"/>
    <w:rsid w:val="00D23BDF"/>
    <w:rsid w:val="00D40464"/>
    <w:rsid w:val="00D90501"/>
    <w:rsid w:val="00DA2AE5"/>
    <w:rsid w:val="00DB4D11"/>
    <w:rsid w:val="00DF6517"/>
    <w:rsid w:val="00DF7AFA"/>
    <w:rsid w:val="00E279B5"/>
    <w:rsid w:val="00E645ED"/>
    <w:rsid w:val="00E711D7"/>
    <w:rsid w:val="00E74DD9"/>
    <w:rsid w:val="00E82C3D"/>
    <w:rsid w:val="00EE35F4"/>
    <w:rsid w:val="00F130BF"/>
    <w:rsid w:val="00F32B22"/>
    <w:rsid w:val="00F511F9"/>
    <w:rsid w:val="00F54AFB"/>
    <w:rsid w:val="00F6102A"/>
    <w:rsid w:val="00F626C3"/>
    <w:rsid w:val="00F90EFC"/>
    <w:rsid w:val="00FB6BED"/>
    <w:rsid w:val="00FD15AB"/>
    <w:rsid w:val="00FE3098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3AD"/>
  </w:style>
  <w:style w:type="paragraph" w:styleId="a6">
    <w:name w:val="footer"/>
    <w:basedOn w:val="a"/>
    <w:link w:val="a7"/>
    <w:uiPriority w:val="99"/>
    <w:unhideWhenUsed/>
    <w:rsid w:val="0017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3AD"/>
  </w:style>
  <w:style w:type="paragraph" w:styleId="a8">
    <w:name w:val="No Spacing"/>
    <w:uiPriority w:val="1"/>
    <w:qFormat/>
    <w:rsid w:val="00280593"/>
    <w:pPr>
      <w:spacing w:after="0" w:line="240" w:lineRule="auto"/>
    </w:pPr>
  </w:style>
  <w:style w:type="character" w:styleId="a9">
    <w:name w:val="Emphasis"/>
    <w:basedOn w:val="a0"/>
    <w:uiPriority w:val="20"/>
    <w:qFormat/>
    <w:rsid w:val="003215A3"/>
    <w:rPr>
      <w:i/>
      <w:iCs/>
    </w:rPr>
  </w:style>
  <w:style w:type="paragraph" w:customStyle="1" w:styleId="Standard">
    <w:name w:val="Standard"/>
    <w:rsid w:val="003215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74743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4743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DF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F6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1%82%D0%B0%D0%BC%D0%B8%D0%BD_B2" TargetMode="External"/><Relationship Id="rId13" Type="http://schemas.openxmlformats.org/officeDocument/2006/relationships/hyperlink" Target="https://ru.wikipedia.org/wiki/%D0%96%D0%B8%D0%B2%D0%BE%D1%82%D0%BD%D0%BE%D0%B2%D0%BE%D0%B4%D1%81%D1%82%D0%B2%D0%BE" TargetMode="External"/><Relationship Id="rId18" Type="http://schemas.openxmlformats.org/officeDocument/2006/relationships/hyperlink" Target="https://ru.wikipedia.org/wiki/%D0%A1%D0%BD%D0%B5%D0%B3%D0%BE%D1%85%D0%BE%D0%B4" TargetMode="External"/><Relationship Id="rId26" Type="http://schemas.openxmlformats.org/officeDocument/2006/relationships/hyperlink" Target="https://sites.google.com/site/moarossia10/nacionalnye-kostumy-narodov-rossii/nen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" TargetMode="External"/><Relationship Id="rId7" Type="http://schemas.openxmlformats.org/officeDocument/2006/relationships/hyperlink" Target="https://ru.wikipedia.org/wiki/%D0%92%D0%B8%D1%82%D0%B0%D0%BC%D0%B8%D0%BD_C" TargetMode="External"/><Relationship Id="rId12" Type="http://schemas.openxmlformats.org/officeDocument/2006/relationships/hyperlink" Target="https://ru.wikipedia.org/wiki/%D0%9C%D0%BE%D1%80%D0%BE%D1%88%D0%BA%D0%B0" TargetMode="External"/><Relationship Id="rId17" Type="http://schemas.openxmlformats.org/officeDocument/2006/relationships/hyperlink" Target="https://ru.wikipedia.org/wiki/%D0%AF%D1%80%D0%B0%D0%BD%D0%B3%D0%B0" TargetMode="External"/><Relationship Id="rId25" Type="http://schemas.openxmlformats.org/officeDocument/2006/relationships/hyperlink" Target="https://ru.wikipedia.org/w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7%D1%83%D0%BC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1%82%D1%80%D0%BE%D0%B3%D0%B0%D0%BD%D0%B8%D0%BD%D0%B0" TargetMode="External"/><Relationship Id="rId24" Type="http://schemas.openxmlformats.org/officeDocument/2006/relationships/hyperlink" Target="http://dic.academic.ru/dic.nsf/natural_scie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D%D0%B5%D0%BD%D1%86%D1%8B" TargetMode="External"/><Relationship Id="rId23" Type="http://schemas.openxmlformats.org/officeDocument/2006/relationships/hyperlink" Target="http://dic.academic.ru/dic.nsf/dic%20biolog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D%D0%B5%D0%BB%D1%8C%D0%BC%D0%B0" TargetMode="External"/><Relationship Id="rId19" Type="http://schemas.openxmlformats.org/officeDocument/2006/relationships/hyperlink" Target="http://www.oleni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9%D1%83%D0%BA%D0%B0" TargetMode="External"/><Relationship Id="rId14" Type="http://schemas.openxmlformats.org/officeDocument/2006/relationships/hyperlink" Target="https://ru.wikipedia.org/wiki/%D0%A1%D0%B5%D0%B2%D0%B5%D1%80%D0%BD%D1%8B%D0%B9_%D0%BE%D0%BB%D0%B5%D0%BD%D1%8C" TargetMode="External"/><Relationship Id="rId22" Type="http://schemas.openxmlformats.org/officeDocument/2006/relationships/hyperlink" Target="http://animals.academic.ru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2015-05-23T06:31:00Z</dcterms:created>
  <dcterms:modified xsi:type="dcterms:W3CDTF">2016-01-15T03:45:00Z</dcterms:modified>
</cp:coreProperties>
</file>