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D" w:rsidRDefault="00883A7D" w:rsidP="00883A7D">
      <w:pPr>
        <w:rPr>
          <w:sz w:val="22"/>
          <w:szCs w:val="22"/>
        </w:rPr>
      </w:pPr>
    </w:p>
    <w:p w:rsidR="00883A7D" w:rsidRDefault="00883A7D" w:rsidP="00883A7D">
      <w:pPr>
        <w:rPr>
          <w:sz w:val="18"/>
          <w:szCs w:val="18"/>
        </w:rPr>
      </w:pPr>
    </w:p>
    <w:p w:rsidR="00883A7D" w:rsidRDefault="00883A7D" w:rsidP="00883A7D">
      <w:pPr>
        <w:pStyle w:val="a4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883A7D" w:rsidRDefault="00883A7D" w:rsidP="00883A7D">
      <w:pPr>
        <w:pStyle w:val="a4"/>
        <w:outlineLvl w:val="0"/>
        <w:rPr>
          <w:sz w:val="24"/>
        </w:rPr>
      </w:pPr>
      <w:r>
        <w:rPr>
          <w:sz w:val="24"/>
        </w:rPr>
        <w:t>Ханты-Мансийский автономный округ - Югра</w:t>
      </w:r>
    </w:p>
    <w:p w:rsidR="00883A7D" w:rsidRDefault="00883A7D" w:rsidP="00883A7D">
      <w:pPr>
        <w:pStyle w:val="a4"/>
        <w:outlineLvl w:val="0"/>
        <w:rPr>
          <w:sz w:val="24"/>
        </w:rPr>
      </w:pPr>
      <w:r>
        <w:rPr>
          <w:sz w:val="24"/>
        </w:rPr>
        <w:t xml:space="preserve">Администрация Советского района </w:t>
      </w:r>
    </w:p>
    <w:p w:rsidR="00883A7D" w:rsidRDefault="00883A7D" w:rsidP="00883A7D">
      <w:pPr>
        <w:pStyle w:val="a4"/>
        <w:outlineLvl w:val="0"/>
        <w:rPr>
          <w:sz w:val="24"/>
        </w:rPr>
      </w:pPr>
      <w:r>
        <w:rPr>
          <w:sz w:val="24"/>
        </w:rPr>
        <w:t>Управление образования</w:t>
      </w:r>
    </w:p>
    <w:p w:rsidR="00883A7D" w:rsidRDefault="00883A7D" w:rsidP="00883A7D">
      <w:pPr>
        <w:pStyle w:val="a4"/>
      </w:pPr>
    </w:p>
    <w:p w:rsidR="00883A7D" w:rsidRDefault="00883A7D" w:rsidP="00883A7D">
      <w:pPr>
        <w:pStyle w:val="a4"/>
        <w:outlineLvl w:val="0"/>
      </w:pPr>
      <w:r>
        <w:t>ПРИКАЗ</w:t>
      </w:r>
    </w:p>
    <w:p w:rsidR="00883A7D" w:rsidRDefault="00883A7D" w:rsidP="00883A7D">
      <w:pPr>
        <w:pStyle w:val="a4"/>
        <w:jc w:val="left"/>
      </w:pPr>
    </w:p>
    <w:p w:rsidR="00883A7D" w:rsidRPr="00AC6C39" w:rsidRDefault="00883A7D" w:rsidP="00883A7D">
      <w:pPr>
        <w:rPr>
          <w:sz w:val="24"/>
          <w:szCs w:val="24"/>
        </w:rPr>
      </w:pPr>
      <w:r w:rsidRPr="00AC6C39">
        <w:rPr>
          <w:sz w:val="24"/>
          <w:szCs w:val="24"/>
        </w:rPr>
        <w:t>«_</w:t>
      </w:r>
      <w:r>
        <w:rPr>
          <w:sz w:val="24"/>
          <w:szCs w:val="24"/>
        </w:rPr>
        <w:t>17</w:t>
      </w:r>
      <w:r w:rsidRPr="00AC6C39">
        <w:rPr>
          <w:sz w:val="24"/>
          <w:szCs w:val="24"/>
        </w:rPr>
        <w:t>_</w:t>
      </w:r>
      <w:r>
        <w:rPr>
          <w:sz w:val="24"/>
          <w:szCs w:val="24"/>
        </w:rPr>
        <w:t>»___09__2014</w:t>
      </w:r>
      <w:r w:rsidRPr="00AC6C39">
        <w:rPr>
          <w:sz w:val="24"/>
          <w:szCs w:val="24"/>
        </w:rPr>
        <w:t xml:space="preserve"> г. </w:t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</w:r>
      <w:r w:rsidRPr="00AC6C39">
        <w:rPr>
          <w:sz w:val="24"/>
          <w:szCs w:val="24"/>
        </w:rPr>
        <w:tab/>
        <w:t>№_</w:t>
      </w:r>
      <w:r>
        <w:rPr>
          <w:sz w:val="24"/>
          <w:szCs w:val="24"/>
        </w:rPr>
        <w:t>631_</w:t>
      </w:r>
    </w:p>
    <w:p w:rsidR="00883A7D" w:rsidRPr="00AC6C39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мероприятиях по исполнению Порядка</w:t>
      </w:r>
    </w:p>
    <w:p w:rsidR="00883A7D" w:rsidRDefault="00883A7D" w:rsidP="00883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школьного этапа олимпиады</w:t>
      </w:r>
    </w:p>
    <w:p w:rsidR="00883A7D" w:rsidRPr="003A1EA9" w:rsidRDefault="00883A7D" w:rsidP="00883A7D">
      <w:pPr>
        <w:jc w:val="center"/>
        <w:rPr>
          <w:b/>
          <w:sz w:val="24"/>
          <w:szCs w:val="24"/>
        </w:rPr>
      </w:pPr>
    </w:p>
    <w:p w:rsidR="00883A7D" w:rsidRPr="003A1EA9" w:rsidRDefault="00883A7D" w:rsidP="00883A7D">
      <w:pPr>
        <w:jc w:val="both"/>
        <w:rPr>
          <w:sz w:val="24"/>
          <w:szCs w:val="24"/>
        </w:rPr>
      </w:pPr>
      <w:r w:rsidRPr="003A1EA9">
        <w:rPr>
          <w:sz w:val="24"/>
          <w:szCs w:val="24"/>
        </w:rPr>
        <w:t xml:space="preserve">    В соответствии  с Порядком проведения всероссийской олимпиады школьников,  утвержденного  приказом  Министерства образования и науки РФ от 18.11.2013г. № 1252, </w:t>
      </w:r>
      <w:r>
        <w:rPr>
          <w:sz w:val="24"/>
          <w:szCs w:val="24"/>
        </w:rPr>
        <w:t>во исполнение  п. 2.13.  Порядка проведения школьного этапа всероссийской олимпиады школьников 5-11 классов на территории Советского района в 2014-2015 учебном году (далее – олимпиада)</w:t>
      </w:r>
    </w:p>
    <w:p w:rsidR="00883A7D" w:rsidRDefault="00883A7D" w:rsidP="00883A7D">
      <w:pPr>
        <w:jc w:val="both"/>
        <w:rPr>
          <w:b/>
          <w:sz w:val="24"/>
          <w:szCs w:val="24"/>
        </w:rPr>
      </w:pPr>
      <w:r w:rsidRPr="003A1EA9">
        <w:rPr>
          <w:b/>
          <w:sz w:val="24"/>
          <w:szCs w:val="24"/>
        </w:rPr>
        <w:t>ПРИКАЗЫВАЮ:</w:t>
      </w:r>
    </w:p>
    <w:p w:rsidR="00883A7D" w:rsidRPr="000632C2" w:rsidRDefault="00883A7D" w:rsidP="00883A7D">
      <w:pPr>
        <w:numPr>
          <w:ilvl w:val="0"/>
          <w:numId w:val="1"/>
        </w:numPr>
        <w:jc w:val="both"/>
        <w:rPr>
          <w:sz w:val="24"/>
          <w:szCs w:val="24"/>
        </w:rPr>
      </w:pPr>
      <w:r w:rsidRPr="000632C2">
        <w:rPr>
          <w:sz w:val="24"/>
          <w:szCs w:val="24"/>
        </w:rPr>
        <w:t>Утвердить:</w:t>
      </w:r>
    </w:p>
    <w:p w:rsidR="00883A7D" w:rsidRPr="000632C2" w:rsidRDefault="00883A7D" w:rsidP="00883A7D">
      <w:pPr>
        <w:numPr>
          <w:ilvl w:val="1"/>
          <w:numId w:val="1"/>
        </w:numPr>
        <w:jc w:val="both"/>
        <w:rPr>
          <w:sz w:val="24"/>
          <w:szCs w:val="24"/>
        </w:rPr>
      </w:pPr>
      <w:r w:rsidRPr="000632C2">
        <w:rPr>
          <w:sz w:val="24"/>
          <w:szCs w:val="24"/>
        </w:rPr>
        <w:t>Составы  жюри  школьного этапа олимпиады по каждому  общеобразоват</w:t>
      </w:r>
      <w:r>
        <w:rPr>
          <w:sz w:val="24"/>
          <w:szCs w:val="24"/>
        </w:rPr>
        <w:t>ельному предмету (приложение 1).</w:t>
      </w:r>
    </w:p>
    <w:p w:rsidR="00883A7D" w:rsidRPr="006F62F8" w:rsidRDefault="00883A7D" w:rsidP="00883A7D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0632C2">
        <w:rPr>
          <w:sz w:val="24"/>
          <w:szCs w:val="24"/>
        </w:rPr>
        <w:t xml:space="preserve"> Требования  к организации и проведению школьного этапа олим</w:t>
      </w:r>
      <w:r w:rsidRPr="00622E75">
        <w:rPr>
          <w:sz w:val="24"/>
          <w:szCs w:val="24"/>
        </w:rPr>
        <w:t xml:space="preserve">пиады </w:t>
      </w:r>
      <w:r>
        <w:rPr>
          <w:sz w:val="24"/>
          <w:szCs w:val="24"/>
        </w:rPr>
        <w:t>о</w:t>
      </w:r>
      <w:r w:rsidRPr="006F62F8">
        <w:rPr>
          <w:sz w:val="24"/>
          <w:szCs w:val="24"/>
        </w:rPr>
        <w:t>лимпиадные  задания по каждому общеобразовательному предмету, разработанные муниципальными предметно – методическими комиссиями</w:t>
      </w:r>
      <w:r>
        <w:rPr>
          <w:sz w:val="24"/>
          <w:szCs w:val="24"/>
        </w:rPr>
        <w:t xml:space="preserve"> (приложение 2 (диск))</w:t>
      </w:r>
      <w:r w:rsidRPr="006F62F8">
        <w:rPr>
          <w:sz w:val="24"/>
          <w:szCs w:val="24"/>
        </w:rPr>
        <w:t>.</w:t>
      </w:r>
    </w:p>
    <w:p w:rsidR="00883A7D" w:rsidRPr="000632C2" w:rsidRDefault="00883A7D" w:rsidP="00883A7D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Ответственных за кодировку (обезличивание) олимпиадных работ участников школьного этапа олимпиады в пунктах проведения олимпиады: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№1 г. Советский – </w:t>
      </w:r>
      <w:r w:rsidRPr="007909D1">
        <w:rPr>
          <w:b/>
          <w:sz w:val="24"/>
          <w:szCs w:val="24"/>
        </w:rPr>
        <w:t>Е.С. Яковлев</w:t>
      </w:r>
      <w:r>
        <w:rPr>
          <w:b/>
          <w:sz w:val="24"/>
          <w:szCs w:val="24"/>
        </w:rPr>
        <w:t>у</w:t>
      </w:r>
      <w:r>
        <w:rPr>
          <w:sz w:val="24"/>
          <w:szCs w:val="24"/>
        </w:rPr>
        <w:t>, руководителя пункта проведения  олимпиады, члена муниципального  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 w:rsidRPr="000632C2">
        <w:rPr>
          <w:sz w:val="24"/>
          <w:szCs w:val="24"/>
        </w:rPr>
        <w:t xml:space="preserve">МБОУ СОШ №2 г. Советский – </w:t>
      </w:r>
      <w:r w:rsidRPr="007909D1">
        <w:rPr>
          <w:b/>
          <w:sz w:val="24"/>
          <w:szCs w:val="24"/>
        </w:rPr>
        <w:t>Н.А. Дунаев</w:t>
      </w:r>
      <w:r>
        <w:rPr>
          <w:b/>
          <w:sz w:val="24"/>
          <w:szCs w:val="24"/>
        </w:rPr>
        <w:t>у</w:t>
      </w:r>
      <w:r w:rsidRPr="000632C2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руководителя пункта проведения  олимпиады, члена муниципального  оргкомитета;</w:t>
      </w:r>
    </w:p>
    <w:p w:rsidR="00883A7D" w:rsidRPr="000632C2" w:rsidRDefault="00883A7D" w:rsidP="00883A7D">
      <w:pPr>
        <w:ind w:left="1350"/>
        <w:jc w:val="both"/>
        <w:rPr>
          <w:sz w:val="24"/>
          <w:szCs w:val="24"/>
        </w:rPr>
      </w:pPr>
      <w:r w:rsidRPr="000632C2">
        <w:rPr>
          <w:sz w:val="24"/>
          <w:szCs w:val="24"/>
        </w:rPr>
        <w:t xml:space="preserve">МБОУ гимназия г. Советский </w:t>
      </w:r>
      <w:r w:rsidRPr="007909D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Зуйкову Л.Я., Каткову</w:t>
      </w:r>
      <w:r w:rsidRPr="007909D1">
        <w:rPr>
          <w:b/>
          <w:sz w:val="24"/>
          <w:szCs w:val="24"/>
        </w:rPr>
        <w:t xml:space="preserve"> С.Г</w:t>
      </w:r>
      <w:r>
        <w:rPr>
          <w:sz w:val="24"/>
          <w:szCs w:val="24"/>
        </w:rPr>
        <w:t>,. членов муниципального оргкомитета;</w:t>
      </w:r>
    </w:p>
    <w:p w:rsidR="00883A7D" w:rsidRPr="000632C2" w:rsidRDefault="00883A7D" w:rsidP="00883A7D">
      <w:pPr>
        <w:ind w:left="1350"/>
        <w:jc w:val="both"/>
        <w:rPr>
          <w:sz w:val="24"/>
          <w:szCs w:val="24"/>
        </w:rPr>
      </w:pPr>
      <w:r w:rsidRPr="000632C2">
        <w:rPr>
          <w:sz w:val="24"/>
          <w:szCs w:val="24"/>
        </w:rPr>
        <w:t xml:space="preserve">МБОУ СОШ №4 г. Советский – </w:t>
      </w:r>
      <w:r>
        <w:rPr>
          <w:b/>
          <w:sz w:val="24"/>
          <w:szCs w:val="24"/>
        </w:rPr>
        <w:t>Матвееву</w:t>
      </w:r>
      <w:r w:rsidRPr="007909D1">
        <w:rPr>
          <w:b/>
          <w:sz w:val="24"/>
          <w:szCs w:val="24"/>
        </w:rPr>
        <w:t xml:space="preserve"> А.Ф</w:t>
      </w:r>
      <w:r>
        <w:rPr>
          <w:sz w:val="24"/>
          <w:szCs w:val="24"/>
        </w:rPr>
        <w:t>.</w:t>
      </w:r>
      <w:r w:rsidRPr="000632C2">
        <w:rPr>
          <w:sz w:val="24"/>
          <w:szCs w:val="24"/>
        </w:rPr>
        <w:t>, член</w:t>
      </w:r>
      <w:r>
        <w:rPr>
          <w:sz w:val="24"/>
          <w:szCs w:val="24"/>
        </w:rPr>
        <w:t>а</w:t>
      </w:r>
      <w:r w:rsidRPr="00063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0632C2">
        <w:rPr>
          <w:sz w:val="24"/>
          <w:szCs w:val="24"/>
        </w:rPr>
        <w:t>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 w:rsidRPr="000632C2">
        <w:rPr>
          <w:sz w:val="24"/>
          <w:szCs w:val="24"/>
        </w:rPr>
        <w:t>МБОУ СОШ п. Пионерский</w:t>
      </w:r>
      <w:r>
        <w:rPr>
          <w:sz w:val="24"/>
          <w:szCs w:val="24"/>
        </w:rPr>
        <w:t xml:space="preserve">- </w:t>
      </w:r>
      <w:r w:rsidRPr="007909D1">
        <w:rPr>
          <w:b/>
          <w:sz w:val="24"/>
          <w:szCs w:val="24"/>
        </w:rPr>
        <w:t>Мельков</w:t>
      </w:r>
      <w:r>
        <w:rPr>
          <w:b/>
          <w:sz w:val="24"/>
          <w:szCs w:val="24"/>
        </w:rPr>
        <w:t>у</w:t>
      </w:r>
      <w:r w:rsidRPr="007909D1">
        <w:rPr>
          <w:b/>
          <w:sz w:val="24"/>
          <w:szCs w:val="24"/>
        </w:rPr>
        <w:t xml:space="preserve"> С.М.</w:t>
      </w:r>
      <w:r>
        <w:rPr>
          <w:sz w:val="24"/>
          <w:szCs w:val="24"/>
        </w:rPr>
        <w:t>, члена муниципального 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п. Малиновский – </w:t>
      </w:r>
      <w:r w:rsidRPr="007909D1">
        <w:rPr>
          <w:b/>
          <w:sz w:val="24"/>
          <w:szCs w:val="24"/>
        </w:rPr>
        <w:t>Холманских Н.Д.</w:t>
      </w:r>
      <w:r>
        <w:rPr>
          <w:sz w:val="24"/>
          <w:szCs w:val="24"/>
        </w:rPr>
        <w:t>, руководителя</w:t>
      </w:r>
      <w:r w:rsidRPr="000632C2">
        <w:rPr>
          <w:sz w:val="24"/>
          <w:szCs w:val="24"/>
        </w:rPr>
        <w:t xml:space="preserve"> пункта проведения олимпиады, член</w:t>
      </w:r>
      <w:r>
        <w:rPr>
          <w:sz w:val="24"/>
          <w:szCs w:val="24"/>
        </w:rPr>
        <w:t xml:space="preserve">а муниципального </w:t>
      </w:r>
      <w:r w:rsidRPr="000632C2">
        <w:rPr>
          <w:sz w:val="24"/>
          <w:szCs w:val="24"/>
        </w:rPr>
        <w:t xml:space="preserve"> оргкомитета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>МБОУ «Алябьевская СОШ» -</w:t>
      </w:r>
      <w:r>
        <w:rPr>
          <w:b/>
          <w:sz w:val="24"/>
          <w:szCs w:val="24"/>
        </w:rPr>
        <w:t>Зольникову Т.В.</w:t>
      </w:r>
      <w:r>
        <w:rPr>
          <w:sz w:val="24"/>
          <w:szCs w:val="24"/>
        </w:rPr>
        <w:t>, члена муниципального оргакомитета;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п. Таежный – </w:t>
      </w:r>
      <w:r>
        <w:rPr>
          <w:b/>
          <w:sz w:val="24"/>
          <w:szCs w:val="24"/>
        </w:rPr>
        <w:t>Трофимову</w:t>
      </w:r>
      <w:r w:rsidRPr="007909D1">
        <w:rPr>
          <w:b/>
          <w:sz w:val="24"/>
          <w:szCs w:val="24"/>
        </w:rPr>
        <w:t xml:space="preserve"> Т.А.,</w:t>
      </w:r>
      <w:r>
        <w:rPr>
          <w:sz w:val="24"/>
          <w:szCs w:val="24"/>
        </w:rPr>
        <w:t xml:space="preserve"> руководителя</w:t>
      </w:r>
      <w:r w:rsidRPr="000632C2">
        <w:rPr>
          <w:sz w:val="24"/>
          <w:szCs w:val="24"/>
        </w:rPr>
        <w:t xml:space="preserve"> пункта проведения олимпиады, член</w:t>
      </w:r>
      <w:r>
        <w:rPr>
          <w:sz w:val="24"/>
          <w:szCs w:val="24"/>
        </w:rPr>
        <w:t>а</w:t>
      </w:r>
      <w:r w:rsidRPr="00063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0632C2">
        <w:rPr>
          <w:sz w:val="24"/>
          <w:szCs w:val="24"/>
        </w:rPr>
        <w:t>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п. Зеленоборск – </w:t>
      </w:r>
      <w:r>
        <w:rPr>
          <w:b/>
          <w:sz w:val="24"/>
          <w:szCs w:val="24"/>
        </w:rPr>
        <w:t>Петухову</w:t>
      </w:r>
      <w:r w:rsidRPr="007909D1">
        <w:rPr>
          <w:b/>
          <w:sz w:val="24"/>
          <w:szCs w:val="24"/>
        </w:rPr>
        <w:t xml:space="preserve"> Л.П.</w:t>
      </w:r>
      <w:r>
        <w:rPr>
          <w:sz w:val="24"/>
          <w:szCs w:val="24"/>
        </w:rPr>
        <w:t>, руководителя</w:t>
      </w:r>
      <w:r w:rsidRPr="000632C2">
        <w:rPr>
          <w:sz w:val="24"/>
          <w:szCs w:val="24"/>
        </w:rPr>
        <w:t xml:space="preserve"> пункта проведения олимпиады, член</w:t>
      </w:r>
      <w:r>
        <w:rPr>
          <w:sz w:val="24"/>
          <w:szCs w:val="24"/>
        </w:rPr>
        <w:t>а</w:t>
      </w:r>
      <w:r w:rsidRPr="00063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0632C2">
        <w:rPr>
          <w:sz w:val="24"/>
          <w:szCs w:val="24"/>
        </w:rPr>
        <w:t>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СОШ п. Агириш </w:t>
      </w:r>
      <w:r w:rsidRPr="007909D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Зубареву</w:t>
      </w:r>
      <w:r w:rsidRPr="007909D1">
        <w:rPr>
          <w:b/>
          <w:sz w:val="24"/>
          <w:szCs w:val="24"/>
        </w:rPr>
        <w:t xml:space="preserve"> Л.А.,</w:t>
      </w:r>
      <w:r>
        <w:rPr>
          <w:sz w:val="24"/>
          <w:szCs w:val="24"/>
        </w:rPr>
        <w:t xml:space="preserve"> члена муниципального оргкомитета;</w:t>
      </w:r>
    </w:p>
    <w:p w:rsidR="00883A7D" w:rsidRDefault="00883A7D" w:rsidP="00883A7D">
      <w:pPr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>МБОУ СОШ п. Коммунистический –</w:t>
      </w:r>
      <w:r w:rsidRPr="006F62F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Кокшарову</w:t>
      </w:r>
      <w:r w:rsidRPr="007909D1">
        <w:rPr>
          <w:b/>
          <w:sz w:val="24"/>
          <w:szCs w:val="24"/>
        </w:rPr>
        <w:t xml:space="preserve">  О.П.</w:t>
      </w:r>
      <w:r>
        <w:rPr>
          <w:sz w:val="24"/>
          <w:szCs w:val="24"/>
        </w:rPr>
        <w:t>, руководителя</w:t>
      </w:r>
      <w:r w:rsidRPr="000632C2">
        <w:rPr>
          <w:sz w:val="24"/>
          <w:szCs w:val="24"/>
        </w:rPr>
        <w:t xml:space="preserve"> пункта проведения олимпиады, член</w:t>
      </w:r>
      <w:r>
        <w:rPr>
          <w:sz w:val="24"/>
          <w:szCs w:val="24"/>
        </w:rPr>
        <w:t xml:space="preserve">а муниципального </w:t>
      </w:r>
      <w:r w:rsidRPr="000632C2">
        <w:rPr>
          <w:sz w:val="24"/>
          <w:szCs w:val="24"/>
        </w:rPr>
        <w:t xml:space="preserve"> оргко</w:t>
      </w:r>
      <w:r>
        <w:rPr>
          <w:sz w:val="24"/>
          <w:szCs w:val="24"/>
        </w:rPr>
        <w:t>митета.</w:t>
      </w:r>
    </w:p>
    <w:p w:rsidR="00883A7D" w:rsidRPr="000632C2" w:rsidRDefault="00883A7D" w:rsidP="00883A7D">
      <w:pPr>
        <w:jc w:val="both"/>
        <w:rPr>
          <w:sz w:val="24"/>
          <w:szCs w:val="24"/>
        </w:rPr>
      </w:pPr>
    </w:p>
    <w:p w:rsidR="00883A7D" w:rsidRDefault="00883A7D" w:rsidP="00883A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общеобразовательных организаций, руководителям пунктов проведения олимпиады:</w:t>
      </w:r>
    </w:p>
    <w:p w:rsidR="00883A7D" w:rsidRDefault="00883A7D" w:rsidP="00883A7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Взять под личный контроль организацию и проведение школьного этапа олимпиады в соответствии с  требованиями </w:t>
      </w:r>
      <w:r w:rsidRPr="000632C2">
        <w:rPr>
          <w:sz w:val="24"/>
          <w:szCs w:val="24"/>
        </w:rPr>
        <w:t xml:space="preserve">  к организации и проведению </w:t>
      </w:r>
      <w:r w:rsidRPr="000632C2">
        <w:rPr>
          <w:sz w:val="24"/>
          <w:szCs w:val="24"/>
        </w:rPr>
        <w:lastRenderedPageBreak/>
        <w:t>школьного этапа олим</w:t>
      </w:r>
      <w:r w:rsidRPr="00622E75">
        <w:rPr>
          <w:sz w:val="24"/>
          <w:szCs w:val="24"/>
        </w:rPr>
        <w:t>пиады</w:t>
      </w:r>
      <w:r>
        <w:rPr>
          <w:sz w:val="24"/>
          <w:szCs w:val="24"/>
        </w:rPr>
        <w:t>,</w:t>
      </w:r>
      <w:r w:rsidRPr="00622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разработанными </w:t>
      </w:r>
      <w:r w:rsidRPr="006F62F8">
        <w:rPr>
          <w:sz w:val="24"/>
          <w:szCs w:val="24"/>
        </w:rPr>
        <w:t xml:space="preserve"> муниципальными предметно – методическими комиссиями</w:t>
      </w:r>
      <w:r>
        <w:rPr>
          <w:sz w:val="24"/>
          <w:szCs w:val="24"/>
        </w:rPr>
        <w:t>.</w:t>
      </w:r>
    </w:p>
    <w:p w:rsidR="00883A7D" w:rsidRDefault="00883A7D" w:rsidP="00883A7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Обеспечить:</w:t>
      </w:r>
    </w:p>
    <w:p w:rsidR="00883A7D" w:rsidRDefault="00883A7D" w:rsidP="00883A7D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38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83810">
        <w:rPr>
          <w:sz w:val="24"/>
          <w:szCs w:val="24"/>
        </w:rPr>
        <w:t xml:space="preserve"> срок до 19.09.2014г. получение диска с олимпиадными  заданиями для проведения школьного этапа  олимпиады в МКУ «Центр МТиМО».</w:t>
      </w:r>
    </w:p>
    <w:p w:rsidR="00883A7D" w:rsidRDefault="00883A7D" w:rsidP="00883A7D">
      <w:pPr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Исполнение п.4.6.Порядка проведения школьного этапа олимпиады, утвержденного приказом начальника Управления образования от 12.09.2014г. № 623, в течение всего срока проведения  олимпиады.</w:t>
      </w:r>
    </w:p>
    <w:p w:rsidR="00883A7D" w:rsidRDefault="00883A7D" w:rsidP="00883A7D">
      <w:pPr>
        <w:numPr>
          <w:ilvl w:val="1"/>
          <w:numId w:val="2"/>
        </w:numPr>
        <w:jc w:val="both"/>
        <w:rPr>
          <w:sz w:val="24"/>
          <w:szCs w:val="24"/>
        </w:rPr>
      </w:pPr>
      <w:r w:rsidRPr="00583810">
        <w:rPr>
          <w:sz w:val="24"/>
          <w:szCs w:val="24"/>
        </w:rPr>
        <w:t xml:space="preserve"> Принять необходимые меры по соблюдению строгой конфиденциальности при тиражировании комплектов олимпиадных заданий для участников, проверке выполненных заданий членами жюри во избежание утечки информации, приводящей к искажению результатов школьного этапа олимпиады.</w:t>
      </w:r>
    </w:p>
    <w:p w:rsidR="00883A7D" w:rsidRPr="002E3A38" w:rsidRDefault="00883A7D" w:rsidP="00883A7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Директору МКУ «Центр МТиМО» (Бикташевой Э.А.) назначить ответственных за размещение  на сайтах Управления образования, МКУ «Центр МТиМО» информации  о победителях, призерах, участниках школьного этапа олимпиады, протоколов жюри по каждому общеобразовательному предмету, представленных общеобразовательными организациями, и обеспечить исполнение сроков информирования в соответствии с п. 4.7. Порядка проведения школьного этапа олимпиады, утвержденного приказом начальника Управления образования от 12.09.2014г. № 623.</w:t>
      </w:r>
    </w:p>
    <w:p w:rsidR="00883A7D" w:rsidRDefault="00883A7D" w:rsidP="00883A7D">
      <w:pPr>
        <w:tabs>
          <w:tab w:val="left" w:pos="720"/>
        </w:tabs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A1EA9">
        <w:rPr>
          <w:sz w:val="24"/>
          <w:szCs w:val="24"/>
        </w:rPr>
        <w:t>.Контроль за исполнением данного приказа возложить  на заместителя начальника Управления образования  по вопросам общего образования  Г.Е. Радостеву.</w:t>
      </w:r>
    </w:p>
    <w:p w:rsidR="00883A7D" w:rsidRPr="003A1EA9" w:rsidRDefault="00883A7D" w:rsidP="00883A7D">
      <w:pPr>
        <w:jc w:val="both"/>
        <w:rPr>
          <w:sz w:val="24"/>
          <w:szCs w:val="24"/>
        </w:rPr>
      </w:pPr>
      <w:r w:rsidRPr="003A1EA9">
        <w:rPr>
          <w:sz w:val="24"/>
          <w:szCs w:val="24"/>
        </w:rPr>
        <w:t>Начальник  Управления обр</w:t>
      </w:r>
      <w:r>
        <w:rPr>
          <w:sz w:val="24"/>
          <w:szCs w:val="24"/>
        </w:rPr>
        <w:t xml:space="preserve">азования         </w:t>
      </w:r>
      <w:r>
        <w:rPr>
          <w:noProof/>
          <w:sz w:val="24"/>
          <w:szCs w:val="24"/>
        </w:rPr>
        <w:drawing>
          <wp:inline distT="0" distB="0" distL="0" distR="0">
            <wp:extent cx="1171575" cy="704850"/>
            <wp:effectExtent l="19050" t="0" r="9525" b="0"/>
            <wp:docPr id="1" name="Рисунок 1" descr="Описание: Подпись (вместе с печать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пись (вместе с печатью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3A1EA9">
        <w:rPr>
          <w:sz w:val="24"/>
          <w:szCs w:val="24"/>
        </w:rPr>
        <w:t>А.К. Войтукевич</w:t>
      </w:r>
    </w:p>
    <w:p w:rsidR="00883A7D" w:rsidRDefault="00883A7D" w:rsidP="00883A7D">
      <w:pPr>
        <w:jc w:val="both"/>
        <w:rPr>
          <w:sz w:val="24"/>
          <w:szCs w:val="24"/>
        </w:rPr>
      </w:pPr>
    </w:p>
    <w:p w:rsidR="00883A7D" w:rsidRDefault="00883A7D" w:rsidP="00883A7D">
      <w:pPr>
        <w:jc w:val="both"/>
        <w:rPr>
          <w:sz w:val="24"/>
          <w:szCs w:val="24"/>
        </w:rPr>
      </w:pPr>
    </w:p>
    <w:p w:rsidR="00883A7D" w:rsidRPr="001A6F32" w:rsidRDefault="00883A7D" w:rsidP="00883A7D">
      <w:pPr>
        <w:jc w:val="both"/>
      </w:pPr>
      <w:r w:rsidRPr="001A6F32">
        <w:t>Исакова Н.В. . 3-43-20</w:t>
      </w:r>
    </w:p>
    <w:p w:rsidR="00883A7D" w:rsidRPr="003A1EA9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rPr>
          <w:sz w:val="24"/>
          <w:szCs w:val="24"/>
        </w:rPr>
      </w:pPr>
    </w:p>
    <w:p w:rsidR="00883A7D" w:rsidRPr="003A1EA9" w:rsidRDefault="00883A7D" w:rsidP="00883A7D">
      <w:pPr>
        <w:rPr>
          <w:sz w:val="24"/>
          <w:szCs w:val="24"/>
        </w:rPr>
      </w:pPr>
      <w:r w:rsidRPr="003A1EA9">
        <w:rPr>
          <w:sz w:val="24"/>
          <w:szCs w:val="24"/>
        </w:rPr>
        <w:t>Согласовано:</w:t>
      </w:r>
    </w:p>
    <w:p w:rsidR="00883A7D" w:rsidRDefault="00883A7D" w:rsidP="00883A7D">
      <w:pPr>
        <w:rPr>
          <w:sz w:val="24"/>
          <w:szCs w:val="24"/>
        </w:rPr>
      </w:pPr>
      <w:r w:rsidRPr="003A1EA9">
        <w:rPr>
          <w:sz w:val="24"/>
          <w:szCs w:val="24"/>
        </w:rPr>
        <w:t>Заместитель начальника  Управления образования                               Г.Е. Радостева</w:t>
      </w:r>
    </w:p>
    <w:p w:rsidR="00883A7D" w:rsidRPr="001D71CA" w:rsidRDefault="00883A7D" w:rsidP="00883A7D">
      <w:pPr>
        <w:rPr>
          <w:sz w:val="24"/>
          <w:szCs w:val="24"/>
        </w:rPr>
      </w:pPr>
    </w:p>
    <w:p w:rsidR="00883A7D" w:rsidRPr="001D71CA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rPr>
          <w:sz w:val="24"/>
          <w:szCs w:val="24"/>
        </w:rPr>
      </w:pPr>
    </w:p>
    <w:p w:rsidR="00883A7D" w:rsidRDefault="00883A7D" w:rsidP="00883A7D">
      <w:pPr>
        <w:rPr>
          <w:sz w:val="24"/>
          <w:szCs w:val="24"/>
        </w:rPr>
      </w:pPr>
      <w:r w:rsidRPr="003A1EA9">
        <w:rPr>
          <w:sz w:val="24"/>
          <w:szCs w:val="24"/>
        </w:rPr>
        <w:t xml:space="preserve">Директор МКУ «Центр МТиМО»                                      </w:t>
      </w:r>
      <w:r>
        <w:rPr>
          <w:sz w:val="24"/>
          <w:szCs w:val="24"/>
        </w:rPr>
        <w:t xml:space="preserve">                       </w:t>
      </w:r>
      <w:r w:rsidRPr="003A1EA9">
        <w:rPr>
          <w:sz w:val="24"/>
          <w:szCs w:val="24"/>
        </w:rPr>
        <w:t xml:space="preserve">Э.А. Бикташева  </w:t>
      </w:r>
    </w:p>
    <w:p w:rsidR="00883A7D" w:rsidRDefault="00883A7D" w:rsidP="00883A7D">
      <w:pPr>
        <w:rPr>
          <w:sz w:val="24"/>
          <w:szCs w:val="24"/>
        </w:rPr>
      </w:pPr>
    </w:p>
    <w:p w:rsidR="00883A7D" w:rsidRPr="003A1EA9" w:rsidRDefault="00883A7D" w:rsidP="00883A7D">
      <w:pPr>
        <w:rPr>
          <w:sz w:val="24"/>
          <w:szCs w:val="24"/>
        </w:rPr>
      </w:pPr>
      <w:r w:rsidRPr="003A1EA9">
        <w:rPr>
          <w:sz w:val="24"/>
          <w:szCs w:val="24"/>
        </w:rPr>
        <w:t xml:space="preserve">                                      </w:t>
      </w:r>
    </w:p>
    <w:p w:rsidR="00883A7D" w:rsidRPr="003A1EA9" w:rsidRDefault="00883A7D" w:rsidP="00883A7D">
      <w:pPr>
        <w:pStyle w:val="a3"/>
        <w:jc w:val="left"/>
        <w:rPr>
          <w:sz w:val="24"/>
          <w:szCs w:val="24"/>
          <w:u w:val="single"/>
        </w:rPr>
      </w:pPr>
      <w:r w:rsidRPr="003A1EA9">
        <w:rPr>
          <w:b w:val="0"/>
          <w:sz w:val="24"/>
          <w:szCs w:val="24"/>
          <w:u w:val="single"/>
        </w:rPr>
        <w:t>Рассылка:</w:t>
      </w:r>
      <w:r w:rsidRPr="003A1EA9">
        <w:rPr>
          <w:sz w:val="24"/>
          <w:szCs w:val="24"/>
          <w:u w:val="single"/>
        </w:rPr>
        <w:t xml:space="preserve">  </w:t>
      </w:r>
    </w:p>
    <w:p w:rsidR="00883A7D" w:rsidRPr="001B3380" w:rsidRDefault="00883A7D" w:rsidP="00883A7D">
      <w:pPr>
        <w:pStyle w:val="a3"/>
        <w:jc w:val="left"/>
        <w:rPr>
          <w:b w:val="0"/>
        </w:rPr>
      </w:pPr>
      <w:r w:rsidRPr="001B3380">
        <w:rPr>
          <w:b w:val="0"/>
        </w:rPr>
        <w:t>ОУ-11</w:t>
      </w:r>
    </w:p>
    <w:p w:rsidR="00883A7D" w:rsidRPr="001B3380" w:rsidRDefault="00883A7D" w:rsidP="00883A7D">
      <w:pPr>
        <w:rPr>
          <w:sz w:val="22"/>
          <w:szCs w:val="22"/>
        </w:rPr>
      </w:pPr>
      <w:r w:rsidRPr="001B3380">
        <w:rPr>
          <w:sz w:val="22"/>
          <w:szCs w:val="22"/>
        </w:rPr>
        <w:t>Радостева Г.Е.</w:t>
      </w:r>
    </w:p>
    <w:p w:rsidR="00883A7D" w:rsidRPr="001B3380" w:rsidRDefault="00883A7D" w:rsidP="00883A7D">
      <w:pPr>
        <w:rPr>
          <w:sz w:val="22"/>
          <w:szCs w:val="22"/>
        </w:rPr>
      </w:pPr>
      <w:r w:rsidRPr="001B3380">
        <w:rPr>
          <w:sz w:val="22"/>
          <w:szCs w:val="22"/>
        </w:rPr>
        <w:t>Отдел общ. обр.</w:t>
      </w:r>
    </w:p>
    <w:p w:rsidR="00883A7D" w:rsidRPr="001A6F32" w:rsidRDefault="00883A7D" w:rsidP="00883A7D">
      <w:pPr>
        <w:rPr>
          <w:sz w:val="22"/>
          <w:szCs w:val="22"/>
        </w:rPr>
        <w:sectPr w:rsidR="00883A7D" w:rsidRPr="001A6F32" w:rsidSect="001B3380">
          <w:pgSz w:w="11906" w:h="16838"/>
          <w:pgMar w:top="567" w:right="849" w:bottom="539" w:left="1701" w:header="709" w:footer="709" w:gutter="0"/>
          <w:cols w:space="720"/>
          <w:docGrid w:linePitch="272"/>
        </w:sectPr>
      </w:pPr>
      <w:r w:rsidRPr="001B3380">
        <w:rPr>
          <w:sz w:val="22"/>
          <w:szCs w:val="22"/>
        </w:rPr>
        <w:t>Бикташева Э.А.</w:t>
      </w:r>
    </w:p>
    <w:p w:rsidR="00525F38" w:rsidRDefault="00525F38" w:rsidP="00525F38">
      <w:pPr>
        <w:jc w:val="right"/>
        <w:rPr>
          <w:sz w:val="18"/>
          <w:szCs w:val="18"/>
        </w:rPr>
      </w:pPr>
      <w:r w:rsidRPr="00221764">
        <w:rPr>
          <w:sz w:val="18"/>
          <w:szCs w:val="18"/>
        </w:rPr>
        <w:lastRenderedPageBreak/>
        <w:t>Приложение 1</w:t>
      </w:r>
    </w:p>
    <w:p w:rsidR="00525F38" w:rsidRDefault="00525F38" w:rsidP="00525F38">
      <w:pPr>
        <w:jc w:val="right"/>
        <w:rPr>
          <w:sz w:val="18"/>
          <w:szCs w:val="18"/>
        </w:rPr>
      </w:pPr>
      <w:r w:rsidRPr="00221764">
        <w:rPr>
          <w:sz w:val="18"/>
          <w:szCs w:val="18"/>
        </w:rPr>
        <w:t xml:space="preserve"> к приказу начальника </w:t>
      </w:r>
    </w:p>
    <w:p w:rsidR="00525F38" w:rsidRPr="00221764" w:rsidRDefault="00525F38" w:rsidP="00525F38">
      <w:pPr>
        <w:jc w:val="right"/>
        <w:rPr>
          <w:sz w:val="18"/>
          <w:szCs w:val="18"/>
        </w:rPr>
      </w:pPr>
      <w:r w:rsidRPr="00221764">
        <w:rPr>
          <w:sz w:val="18"/>
          <w:szCs w:val="18"/>
        </w:rPr>
        <w:t>Управления образования</w:t>
      </w:r>
    </w:p>
    <w:p w:rsidR="00525F38" w:rsidRPr="00221764" w:rsidRDefault="00525F38" w:rsidP="00525F38">
      <w:pPr>
        <w:jc w:val="center"/>
        <w:rPr>
          <w:b/>
          <w:sz w:val="24"/>
          <w:szCs w:val="24"/>
        </w:rPr>
      </w:pPr>
      <w:r w:rsidRPr="00221764">
        <w:rPr>
          <w:b/>
          <w:sz w:val="24"/>
          <w:szCs w:val="24"/>
        </w:rPr>
        <w:t>Жюри школьного этапа всероссийской олимпиады школьников</w:t>
      </w:r>
    </w:p>
    <w:tbl>
      <w:tblPr>
        <w:tblStyle w:val="a8"/>
        <w:tblW w:w="0" w:type="auto"/>
        <w:tblInd w:w="108" w:type="dxa"/>
        <w:tblLook w:val="01E0"/>
      </w:tblPr>
      <w:tblGrid>
        <w:gridCol w:w="2335"/>
        <w:gridCol w:w="7128"/>
      </w:tblGrid>
      <w:tr w:rsidR="00525F38" w:rsidRPr="008E66B2" w:rsidTr="009B06DD">
        <w:trPr>
          <w:trHeight w:val="62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8E66B2" w:rsidRDefault="00525F38" w:rsidP="009B0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8E66B2" w:rsidRDefault="00525F38" w:rsidP="009B0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Составы  жюри по общеобразовательным предметам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СОШ №2 г. Советский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Малышева М.В., учитель русского языка и литературы,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Важенина Т.А.,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Бытова Н.Н., учитель русского языка и литературы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Введенских И.С., учитель русского языка и литературы,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Порубова В.А.,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Алферова В.Н.,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Усманова И.В., учитель русского языка и литературы 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Муленкова Т.В., учитель математики,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Бугаева Р.Т., учитель математики,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Бушкова И.Г., учитель математики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Васильева Е.Д., учитель физики,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Сафина Л.М., учитель физики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Максимова С.Ф., учитель математики 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Фридрих Т.А., учитель информатики,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Кожемяченко Е.В., учитель информатики,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Худорожкова Л.Л., учитель информатики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Останина Е.В., учитель географии,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Чупин А.А., учитель географии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Дунаева Н.А., 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Биология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Ваганова Е.Р., учитель биологии,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Соколова С.Р., учитель химии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Шарова В.А., 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Ваганова Е.Р., учитель биологии,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Соколова С.Р., учитель химии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Дунаева Н.А., 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Соколова С.Р., учитель химии,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Ваганова Е.Р.,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Дунаева Н.А., 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История,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Зубарев А.А., учитель истории и обществознания, 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Чайников А.Ю.,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Качинская Р.Н., 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Созонова Е.Н., учитель иностранного языка,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Поздеева О.А., учитель иностранного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Габдуллина Л.В., учитель английского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Елесина В.Н., учитель английского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Куимова С.Ю., учитель английского языка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Пацук В.И., учитель физической культуры,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Беспалов А.И.,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Тишков Д.В., учитель физической культуры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Суфиев Р.Ф., учитель технологии,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Васянина Г.Н., учитель технологии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Федориненко В.И., учитель ИЗО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Енбаев А.Н., преподаватель-организатор ОБЖ,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Тишков Д.В.,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Апанасюк И.С., учитель физической культуры</w:t>
            </w:r>
          </w:p>
        </w:tc>
      </w:tr>
      <w:tr w:rsidR="00525F38" w:rsidRPr="00221764" w:rsidTr="009B06DD">
        <w:trPr>
          <w:trHeight w:val="98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Чайников А.Ю., учитель истории и обществознания,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Зубарев А.А.,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Качинская Р.Н., 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84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МБОУ СОШ п. Коммунистичесикй</w:t>
            </w:r>
          </w:p>
        </w:tc>
      </w:tr>
      <w:tr w:rsidR="00525F38" w:rsidRPr="00221764" w:rsidTr="009B06DD">
        <w:trPr>
          <w:trHeight w:val="55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 Агафонова Н.С., учитель русского языка и литературы,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Фалина С.А., учитель русского языка и литературы,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Ширяева Е.В., учитель русского языка и литературы,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Меркушева Н.Н., учитель русского языка и литературы,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Виноградова Е.Ю., учитель начальных классов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Председатель:Пупырева М.С., учитель иностранных языков,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Садовина Т.Ю., учитель иностранных языков</w:t>
            </w:r>
          </w:p>
        </w:tc>
      </w:tr>
      <w:tr w:rsidR="00525F38" w:rsidRPr="00221764" w:rsidTr="009B06D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Председатель:Маляр Л.Н., учитель математики,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Кокшаров А.В., учитель информатики, физики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Кокшарова О.П., учитель информатики,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Суслова И.Л., учитель математики,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Капац И.Н., учитель математики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Председатель:Ульянова И.В., учитель химии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Назарова О.Н., учитель географии,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Пацкова Н.Н., учитель биологии,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Вилочева Л.А., учитель истории,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Ширяева Е.В., учитель обществознания в 7 классе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биология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история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экономика</w:t>
            </w:r>
          </w:p>
        </w:tc>
        <w:tc>
          <w:tcPr>
            <w:tcW w:w="7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Председатель:Цанько С.А., заместитель директора по воспитательной работе,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Пестова Е.В.,  учитель технологии,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Гарагуль А.И., учитель технологии,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Питиримов А.И., учитель физической культуры,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Таушканов И.М.,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Юков Д.Г., учитель физической культуры,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Смагин В.А., преподаватель-организатор ОБЖ</w:t>
            </w:r>
          </w:p>
        </w:tc>
      </w:tr>
      <w:tr w:rsidR="00525F38" w:rsidRPr="00221764" w:rsidTr="009B06DD">
        <w:trPr>
          <w:trHeight w:val="30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СОШ п. Агириш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Право, история, обществознание, экономика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Исаева Н.И. – председатель;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Якимова Н.В.,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Дрямова И.А. учитель истории и обществознания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язык, литература, английский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Яценюк Н.В. – председатель,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Жилина С.С.,учитель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Елькина С.А., Русский язык, литература,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Барзакова С.В. уч английского языка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Математика, физика, информатика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Боровских М.А. – председатель; учитель математики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Сушакова Л.А., учитель математики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 xml:space="preserve"> Чернюк Л.А., учитель информатики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Химия, биология, география, экология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Зубарева Л.А. – председатель; учитель биологии и химии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Исаева Н.И.,- учитель географии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 xml:space="preserve"> Нестерова Т.А., учитель биологии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Братчикова А.А. – председатель; учитель технологии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Прокопьев П.В., учитель  физической культуры, технологии</w:t>
            </w:r>
          </w:p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 xml:space="preserve"> Стесова С.Н. учитель технологии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культура, 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Яценюк Ю.В. – председатель.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Прокопьев П.В., учитель  физической культуры, технологии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Овчинникова О.О.учитель физической культуры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СОШ п. Зеленоборск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Кабачева Н.И. – председатель, учитель русского языка и литературы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Белоусова О.А.  учитель русского языка и литературы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Адамова М.А. - секретарь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lastRenderedPageBreak/>
              <w:t>немецкий язык</w:t>
            </w:r>
          </w:p>
          <w:p w:rsidR="00525F38" w:rsidRPr="00221764" w:rsidRDefault="00525F38" w:rsidP="009B06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Кадырова Г.А. – председатель - учитель английского языка</w:t>
            </w:r>
          </w:p>
          <w:p w:rsidR="00525F38" w:rsidRPr="00221764" w:rsidRDefault="00525F38" w:rsidP="009B06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Сухарева Н.В. учитель английского языка</w:t>
            </w:r>
          </w:p>
          <w:p w:rsidR="00525F38" w:rsidRPr="00221764" w:rsidRDefault="00525F38" w:rsidP="009B06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Шарафутдинова Р.А. - секретарь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 Информатика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Шамова Л.Н. – председатель, учитель математики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Волынкин В.В., учитель математики и информатики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Сальникова Т.В. - секретарь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истории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право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Вотинцев Е.В. – председатель- учитель истории и обществознания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Тухбатуллин Р.А.- учитель МХК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Петухова Л.П., учитель географии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химия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биология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экология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Голубева В.П. – председатель учитель биологии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Петухова Л.П., учитель географии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Волынкин В.В.- секретарь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Занина Е.П. – председатель учитель физкультуры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Юсков С.П. – учитель технологии и ОБЖ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Лейбович М.А.- учитель физкультуры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Булах О.С. – председатель учитель технологии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Юсков С.П., учитель технологии и ОБЖ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Тухбатуллин Р.А. – учитель МХК</w:t>
            </w:r>
          </w:p>
        </w:tc>
      </w:tr>
      <w:tr w:rsidR="00525F38" w:rsidRPr="00221764" w:rsidTr="009B06DD">
        <w:trPr>
          <w:trHeight w:val="30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«Алябьевская СОШ»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Малышева Светлана Николаевна, председатель, учитель математики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Соловьева Вера Алексеевна, учитель математики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Миниахметиов Равиль Фанисович, учитель информатики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Миниахметиов Равиль Фанисович, председатель, учитель информатики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Соловьева Вера Алексеевна, учитель математики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Малышева Светлана Николаевна, учитель математики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Петрова Наталья Ивановна, учитель русского языка и литературы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Шестакова Юлия Сергеевна, учитель русского языка и литературы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Исакова Марина Геннадьевна, учитель русского языка и литературы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История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Вотинова Елена Ивановна, председатель, учитель истории  иобществознания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Наумова Людмила Павловна-учитель истории и английского языка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Лежнина Марина Николаевна учитель английского языка и истории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Наумова Людмила Павловна, председатель. учитель истории и английского языка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Лежнина Марина Николаевна -учитель английского языка и истории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Вотинова Елена Ивановна, учитель истории и обществознания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Зольникова Татьяна Владимировна, председатель. учитель физкультуры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Костылев Анатолий Викторович-учитель физкультуры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Максимов Евгений Геннадьевич, учитель ОБЖ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Никифорова Галина Викторовна, председатель. учитель технологии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Баяндин Петр Иванович, учитель технологии</w:t>
            </w:r>
          </w:p>
        </w:tc>
      </w:tr>
      <w:tr w:rsidR="00525F38" w:rsidRPr="00221764" w:rsidTr="009B06DD">
        <w:trPr>
          <w:trHeight w:val="300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Чалых Светлана Михайловна, учитель технологии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Максимов Евгений Геннадьевич, председатель.</w:t>
            </w:r>
            <w:r w:rsidRPr="00221764">
              <w:rPr>
                <w:sz w:val="22"/>
                <w:szCs w:val="22"/>
              </w:rPr>
              <w:t xml:space="preserve"> </w:t>
            </w:r>
            <w:r w:rsidRPr="00221764">
              <w:rPr>
                <w:color w:val="000000" w:themeColor="text1"/>
                <w:sz w:val="22"/>
                <w:szCs w:val="22"/>
              </w:rPr>
              <w:t>учитель физкультуры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Костылев Анатолий Викторович - учитель физкультуры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Зольникова Татьяна Владимировна- учитель физкльтуры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Биология</w:t>
            </w:r>
          </w:p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color w:val="000000" w:themeColor="text1"/>
                <w:sz w:val="22"/>
                <w:szCs w:val="22"/>
              </w:rPr>
            </w:pPr>
            <w:r w:rsidRPr="00221764">
              <w:rPr>
                <w:color w:val="000000" w:themeColor="text1"/>
                <w:sz w:val="22"/>
                <w:szCs w:val="22"/>
              </w:rPr>
              <w:t>Черпалюк Елена Дмитриевна, председатель. учитель биологии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Иванникова Людмила Александровна, учитель химии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Крутикова Марина Геннадьевна, учитель физики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Крутикова Марина Геннадьевна, председатель, учитель физики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Сердитых Зинаида Николаевна-учитель физики и матемиатики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Малышева Светлана Николаевна, учитель математики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Иванникова Людмила Александровна, председатель, учитель химии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Крутикова Марина Геннадьевна, учитель физики</w:t>
            </w:r>
          </w:p>
        </w:tc>
      </w:tr>
      <w:tr w:rsidR="00525F38" w:rsidRPr="00221764" w:rsidTr="009B06DD">
        <w:trPr>
          <w:trHeight w:val="35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Черпалюк Елена Дмитриевна учитель биологии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гимназия г. Советский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Искусство, МХК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Пелагеина Елена Владимировна, учитель ИЗО 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Белова Елена Александровна, председатель, учитель ИЗО и МХ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ConsPlusNormal"/>
              <w:widowControl/>
              <w:snapToGrid w:val="0"/>
              <w:spacing w:before="60" w:after="60"/>
              <w:ind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76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Куликова Светлана Александровна, председатель, учитель русского языка и литературы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Гусева Марина Алексеевна 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Кузикова Любовь Герасимовна,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Шевченко Наталья Петровна,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Петрова Анна Ивановна,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Анохина Наталья Владимировна, учитель русского языка и литературы                  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История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Токаренко Любовь Аркадьевна, учитель истории и обществознания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Секисова Наталья Рудольфовна, учитель истории и обществозаниния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Цирк Елена Валентиновна, председатель,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Ро Елена Ивановна, председатель, учитель физической культуры</w:t>
            </w:r>
          </w:p>
          <w:p w:rsidR="00525F38" w:rsidRPr="00221764" w:rsidRDefault="00525F38" w:rsidP="009B06DD">
            <w:pPr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Овсянников Максим Евгеньевич , учитель физической культуры </w:t>
            </w:r>
          </w:p>
          <w:p w:rsidR="00525F38" w:rsidRPr="00221764" w:rsidRDefault="00525F38" w:rsidP="009B06DD">
            <w:pPr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Попов Сергей Валерьевич, учитель физической культуры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Кривощекова Светлана Валерьевна, председатель, учитель информатики             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Хивренко Маргарита Михайловна , учитель информатики    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Хозяшева Лилия Ивановна, председатель, учитель математики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Казакова Ольга Васильевна, учитель математики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Соловьева Надежда Анатольевна, учитель математики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Фаисханова Эльвира Яковлевна, учитель математики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Куликова Светлана Александровна , учитель русского языка и литературы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Гусева Марина Алексеевна, председатель, учитель русского языка и литературы.     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Кузикова Любовь Герасимовна,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Шевченко Наталья Петровна,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Петрова Анна Ивановна, учитель русского языка и литературы                  </w:t>
            </w:r>
          </w:p>
          <w:p w:rsidR="00525F38" w:rsidRPr="00221764" w:rsidRDefault="00525F38" w:rsidP="009B06DD">
            <w:pPr>
              <w:snapToGrid w:val="0"/>
              <w:spacing w:before="60" w:after="60" w:line="100" w:lineRule="atLeast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Анохина Наталья Владимировна, учитель русского языка и литературы                  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Каткова Светлана Геннадьевна, председатель, учитель химии</w:t>
            </w:r>
          </w:p>
          <w:p w:rsidR="00525F38" w:rsidRPr="00221764" w:rsidRDefault="00525F38" w:rsidP="009B06DD">
            <w:pPr>
              <w:snapToGrid w:val="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Силькунова Любовь Николаевна, учитель биологии и химии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Самсонова Ольга Александровна, председатель, учитель технологии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Мальцев Вячеслав Николаевич, учитель технологии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Муравлев Иван Валерьевич, председатель, учитель ОБЖ</w:t>
            </w:r>
          </w:p>
          <w:p w:rsidR="00525F38" w:rsidRPr="00221764" w:rsidRDefault="00525F38" w:rsidP="009B06DD">
            <w:pPr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Горшков Юрий Валерьевич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Зуйкова Любовь Яношевна, председатель, учитель немецкого языка</w:t>
            </w:r>
          </w:p>
          <w:p w:rsidR="00525F38" w:rsidRPr="00221764" w:rsidRDefault="00525F38" w:rsidP="009B06DD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Жутикова Любовь Сергеевна, учитель английского языка</w:t>
            </w:r>
          </w:p>
          <w:p w:rsidR="00525F38" w:rsidRPr="00221764" w:rsidRDefault="00525F38" w:rsidP="009B06DD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Волкова Раиса Николаевна, учитель английского языка   </w:t>
            </w:r>
          </w:p>
          <w:p w:rsidR="00525F38" w:rsidRPr="00221764" w:rsidRDefault="00525F38" w:rsidP="009B06DD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Канаева Эльвира Евгеньевна, учитель английского языка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Михайлова Елена Валерьевна, учитель английского языка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Агафонова Ульяна Александровна, учитель английского языка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Токаренко Любовь Аркадьевна, председатель, учитель истории и </w:t>
            </w:r>
            <w:r w:rsidRPr="00221764">
              <w:rPr>
                <w:sz w:val="22"/>
                <w:szCs w:val="22"/>
              </w:rPr>
              <w:lastRenderedPageBreak/>
              <w:t>обществознания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Секисова Наталья Рудольфовна, учитель истории и обществознания,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Цирк Елена Валентиновна,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Силькунова Любовь Николаевна , учитель биологии     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Старицына Ольга Васильевна, председатель,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Экология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Силькунова Любовь Николаевна, председатель, учитель биологии    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Старицына Ольга Васильевна,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Токаренко Любовь Аркадьевна, председатель, учитель истории и обществознания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Секисова Наталья Рудольфовна, учитель истории  и обществознания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Цирк Елена Валентиновна,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Зуйкова Любовь Яношевна, председатель, учитель немецкого языка</w:t>
            </w:r>
          </w:p>
          <w:p w:rsidR="00525F38" w:rsidRPr="00221764" w:rsidRDefault="00525F38" w:rsidP="009B06DD">
            <w:pPr>
              <w:snapToGrid w:val="0"/>
              <w:spacing w:before="60" w:after="60"/>
              <w:ind w:left="-112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Агафонова Ульяна Александровна, учитель английского языка      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Софронова Татьяна Геннадьевна, председатель. учитель географии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Силькунова Любовь Николаевна, учитель биологии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Токаренко Любовь Аркадьевна, учитель истории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Физика, астрономия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Николаенко Гульфира Рафаиловна, председатель, учитель физики</w:t>
            </w:r>
          </w:p>
          <w:p w:rsidR="00525F38" w:rsidRPr="00221764" w:rsidRDefault="00525F38" w:rsidP="009B06DD">
            <w:pPr>
              <w:snapToGrid w:val="0"/>
              <w:ind w:left="-113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Хивренко Маргарита Михайловна, учитель информатики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СОШ п. Малиновский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 язык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Председатель:Шардина Марина Павловна, учитель русского языка и литературы.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Соловьева Надежда Николаевна, учитель русского языка и литературы.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Пинегина Елена Вячеславовна,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Председатель:Лесникова Галина Анатольевна,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Куклина  Ирина Владимировна,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Нигамаева Елена Геннадьевна, учитель математики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Председатель:Цветкова Елена Александровна, учитель физики.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Жаркова Светлана Владимировна, учитель информатики.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Лесникова Галина Анатольевна,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Физическая культура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Председатель:Бурдакова Татьяна Михайловна, учитель физической культуры.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Богатенкова Лариса Александровна, учитель ОБЖ.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Минин Андрей Васильевич, учитель технологии и физической культуры.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Председатель:Аскарова Эльвира Габделахатовна, учитель английского языка.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Шатохин Максим Анатольевичучитель английского языка.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Холманских Татьяна Дмитриевна, методист.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История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Председатель:Баранова Лариса Владимировна, зам. директора по ВР.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Шатохина Наталья Сергеевна, учитель истории и обществознания.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Курбанова Людмила Геннадьевна, учитель начальных классов.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Биология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Председатель:Холманских Татьяна Дмитриевна, методист.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Евстафьева Марина Сергеевна, учитель химии и биологии.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Цветкова Елена Александровна, учитель физики.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Председатель:Рябкова Татьяна Анатольевна, учитель ИЗО и  технологии.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Минин Андрей Васильевич, учитель технологии и физической культуры.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Холманских Татьяна Дмитриевна, методист.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 СОШ п. Таежный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Право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Камидуллина Татьяна Юрьевна  - председатель, учитель обществознания, права, экономики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Коростелева Светлана Леонидовна, учитель истории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методист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Будина Лилия Хатдусовна – председатель,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Чижова Светлана Александровна,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Шуткина Ирина Васильевна,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Физика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Бельдиман Людмила Григорьевна – председатель, учитель математики и физики.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Зурганова Елена Олеговна, учитель информатики и физики.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Кокарева Ангелина Александровна,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Иванникова Людмила Александровна – председатель, учитель химии.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Василькова Надежда Павловна, учитель биологии и химии.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Староверова Юлия Владимировна, учитель химии и биологии.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 – председатель, учитель географии.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Тихонова Наталья Павловна, учитель географии.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Василькова Надежда Павловна, учитель химии и биологии.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Информатика и ИКТ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Зурганова Елена Олеговна – председатель, учитель информатики.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Васенко Лариса Вячеславовна,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Кокарева Ангелина Александровна,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История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Коростелёва Светлана Леонидовна – председатель, учитель истории и обществознания.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Камидуллина Татьяна Юрьевна, учитель обществознания, права и экономики.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Яговцева Наталья Ивановна, учитель истории.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Василькова Надежда Павловна – председатель, учитель  химии и биологии.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Староверова Юлия Владимировна, учитель химии и биологии.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учитель географии.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Кокарева Ангелина Александровна – председатель,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Васенко Лариса Вячеславовна,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Бельдиман Людмила Григорьевна, учитель математики.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Физическая культура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Яговцев Евгений Александрович – председатель, учитель физической культуры.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Буйнов Сергей Павлович, учитель технологии и ОБЖ.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Яговцева Наталья Ивановна, учитель физической культуры.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Чижова Светлана Александровна – председатель,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Будина Лилия Хатдусовна – учитель русского языка и литературы.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Шуткина Ирина Васильевна, учитель русского языка и литературы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Камидуллина Татьяна Юрьевна  - председатель, учитель истории и обществознания.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Коростелева Светлана Леонидовна, учитель истории и обществознания.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учитель географии.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Шурыгина Наталья Владимировна – председатель, учитель английского языка.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Фроленкова Людмила Юрьевна, учитель английского языка.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методист.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ОБЖ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Буйнов Сергей Павлович – председатель, учитель технологии и ОБЖ.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Яговцев Евгений Александрович , учитель физической культуры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методист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Экономика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Камидулл</w:t>
            </w:r>
            <w:bookmarkStart w:id="0" w:name="_GoBack"/>
            <w:bookmarkEnd w:id="0"/>
            <w:r w:rsidRPr="00221764">
              <w:rPr>
                <w:rFonts w:eastAsiaTheme="minorHAnsi"/>
                <w:sz w:val="22"/>
                <w:szCs w:val="22"/>
              </w:rPr>
              <w:t>ина Татьяна Юрьевна  - председатель, учитель экономики.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Коростелева Светлана Леонидовна, учитель истории  и обществознания.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Анатольевна, методист.</w:t>
            </w:r>
          </w:p>
        </w:tc>
      </w:tr>
      <w:tr w:rsidR="00525F38" w:rsidRPr="00221764" w:rsidTr="009B06DD">
        <w:tc>
          <w:tcPr>
            <w:tcW w:w="2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Трофимова Тамара Анатольевна- председатель , методист.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Буйнов Сергей Павлович, учитель технологии</w:t>
            </w:r>
          </w:p>
        </w:tc>
      </w:tr>
      <w:tr w:rsidR="00525F38" w:rsidRPr="00221764" w:rsidTr="009B06DD"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Дудникова Любовь Геннадьевна, учитель технологии.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t>МБОУ СОШ №4 г. Советский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4"/>
              <w:outlineLvl w:val="3"/>
              <w:rPr>
                <w:b w:val="0"/>
                <w:sz w:val="22"/>
                <w:szCs w:val="22"/>
              </w:rPr>
            </w:pPr>
            <w:r w:rsidRPr="00221764">
              <w:rPr>
                <w:b w:val="0"/>
                <w:sz w:val="22"/>
                <w:szCs w:val="22"/>
              </w:rPr>
              <w:t>Русский язык,  литература, искусство (мировая художественная культура)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Гросу Инна Владимировна, учитель русского языка и литературы;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Каюрова Елена Александровна, учитель русского языка и литературы; 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Комарова Наталья Николаевна, учитель русского языка и литературы;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Хасанова ВиринеяВладимировна, учитель русского языка и литературы;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Брагина Инна Геннадьевна, учитель русского языка и литературы.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bCs/>
                <w:iCs/>
                <w:sz w:val="22"/>
                <w:szCs w:val="22"/>
              </w:rPr>
            </w:pPr>
            <w:r w:rsidRPr="00221764">
              <w:rPr>
                <w:bCs/>
                <w:iCs/>
                <w:sz w:val="22"/>
                <w:szCs w:val="22"/>
              </w:rPr>
              <w:t>Английский язык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Бакатура Татьяна Владимировна, учитель английского языка.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Турсунова Майя Сулеймановна, учитель английского языка;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Аптулаева Наталья Павловна, учитель английского языка;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>Математика, физика, информатика и ИКТ, астрономия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  <w:u w:val="single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 xml:space="preserve">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Селянина Наталья Николаевна, учитель физики;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Клименко Наталья Анатольевна, учитель математики;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Попова Наталья Михайловна,  учитель математики;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Охмак Людмила Николаевна,  учитель математики;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Яшкина Оксана Павловна, учитель информатики и математики;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Хвалибота Екатерина Владимировна, учитель информатики;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Шамилёва Маргарита Рашитовна, учитель информатики.</w:t>
            </w:r>
          </w:p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>Химия, биология, география, экология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  <w:u w:val="single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 xml:space="preserve">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Боталова Анна Юрьевна, учитель биологии;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Королёва Елена Николаевна, учитель географии;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Созонова Екатерина Ивановна учитель биологии;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Казанцева Александра Геннадьевна, учитель химии;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Колеватова Наталья Дмитриевна, учитель биологии.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>История, обществознание, право, экономика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  <w:u w:val="single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 xml:space="preserve">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Матвеева Анжела Фёдоровна, учитель истории и обществознания;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Степанова Мария Ивановна, учитель истории обществознания;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Паршукова Тамара Владимировна, учитель истории и обществознания.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>Физическая культура, основы безопасности жизнедеятельности.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  <w:u w:val="single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 xml:space="preserve"> 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Лодягин Владимир Владимирович, учитель физической культуры;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Смирнов Андрей Николаевич, учитель физической культуры;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Зотеев Сергей Владимирович, учитель физической культуры;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Черников Алексей Сергеевич, преподаватель-организатор ОБЖ.</w:t>
            </w:r>
          </w:p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.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>Технология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pStyle w:val="5"/>
              <w:outlineLvl w:val="4"/>
              <w:rPr>
                <w:b w:val="0"/>
                <w:i w:val="0"/>
                <w:sz w:val="22"/>
                <w:szCs w:val="22"/>
                <w:u w:val="single"/>
              </w:rPr>
            </w:pPr>
            <w:r w:rsidRPr="00221764">
              <w:rPr>
                <w:b w:val="0"/>
                <w:i w:val="0"/>
                <w:sz w:val="22"/>
                <w:szCs w:val="22"/>
              </w:rPr>
              <w:t xml:space="preserve">председатель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Чащихина Римма Васильевна, учитель технологии;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- члены комиссии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Василенко Татьяна Леонидовна, учитель технологии;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Бобров Виталий Николаевич, учитель технологии;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Бакатура Евгений Григорьевич, учитель технологии;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Обухова Елена Анатольевна, учитель технологии.</w:t>
            </w:r>
          </w:p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21764">
              <w:rPr>
                <w:rFonts w:eastAsiaTheme="minorHAnsi"/>
                <w:sz w:val="22"/>
                <w:szCs w:val="22"/>
              </w:rPr>
              <w:lastRenderedPageBreak/>
              <w:t>МБОУ СОШ п. Пионерский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Загваздина Л.В.,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Лисицына Т.Н.,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Салангина О.В.,учитель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Закирова А.М.,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Тельнова И.С., учитель русского языка и литературы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Пестова Л.В., председватель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Белкова Н.В., учитель английского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Мезенцев В.И., учитель английского языка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Литература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Лисицына Т.Н.,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Загваздина Л.В.,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Салангина О.В.,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Закирова А.М.,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Тельнова И.С., учитель русского языка и литературы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МХК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Салангина О.В.,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Лисицына Т.Н.,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Закирова А.М., учитель русского языка и литературы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История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Гудукас И.М.,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Гилёва Г.Г.,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ЦветковаГ.С.,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Гилёва Г.Г., председатель,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Гудукас И.М.,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ЦветковаГ.С.,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Право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Гудукас И.М., председатель,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Гилёва Г.Г.,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ЦветковаГ.С.,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Экономика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Гилёва Г.Г.,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Гудукас И.М., учитель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ЦветковаГ.С., учитель истории и обществознания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 Л.Н., председатель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Пономарёва Н.В.,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Винокурова А.П.,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Винокурова В.П.,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ЗуйковаЕ.В., учитель математики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Информатика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 Л.Н.,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Хорошева Е.А., учитель информаитики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Зуйкова Е.В., учитель математики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Физика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 Л.Н., председатель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Коротеева Л.И., учитель физики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Короткова Н.Б., учитель физики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Копылова М.М., председатель, учитель химии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Мелькова С.М.,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Степанова М.А, учитель химии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Биология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Мелькова С.М., председатель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Цуканова М.Г.,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Копылова М.М., учитель химии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Экология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Мелькова С.М., председатель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Цуканова М.Г.,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Копылова М.М., учитель химии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география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Мелькова С.М., председатель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Кравченко В.П., учитель географии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Цуканова М.Г., учитель биологии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Янышевская И.И., председатель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Загидуллин А.Г.,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Зубкова Т.Г., учитель физической культуры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Технология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Ан Л.Н., председатель,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Мурашко Т.А., учитель технологии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Шумилов Е.Н., учитель технологии</w:t>
            </w:r>
          </w:p>
        </w:tc>
      </w:tr>
      <w:tr w:rsidR="00525F38" w:rsidRPr="00221764" w:rsidTr="009B06DD">
        <w:tc>
          <w:tcPr>
            <w:tcW w:w="9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jc w:val="center"/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МБОУСОШ № 1 г. Советский</w:t>
            </w:r>
          </w:p>
          <w:p w:rsidR="00525F38" w:rsidRPr="00221764" w:rsidRDefault="00525F38" w:rsidP="009B06DD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Математика, экономика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 Исаева Н.М., руководитель МО учителей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Попова Г.Н., учитель математики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Шумихина Т.А., учитель математики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Русский язык, литература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 Мишагина М.Г., руководитель Мо учителей русского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Багно О.А., учитель русского языка и литературы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Шистерова Н.С.,учитель русского языка и литературы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Английский язык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Председатель: Горчакова Л.В., руководитель МО учителей иностранного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Вингерт О.И., учитель английского языка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Молдыбаева Г.Р.. учитель английского языка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</w:t>
            </w:r>
            <w:r w:rsidRPr="00221764">
              <w:rPr>
                <w:sz w:val="22"/>
                <w:szCs w:val="22"/>
              </w:rPr>
              <w:t xml:space="preserve">Фаттахова З.Х., руководитель МО учителей математики и информатики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комиссии:Мехоношина Е.А., учитель информатики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Безрукова Т.Н., учитель информатики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История, обществознание, право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 Чуранова А.А., руководитель МО учителей истории и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Васильева Е.А., учитель истории, обществознания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Тарова Н.В., учитель истории и обществознания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География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Председатель:Бричеев А.В., директор школы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комиссии:Борисова Н.В., учитель географии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Котегова Т.А., руководитель МО учителей естественного цикла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Биология, экология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</w:t>
            </w:r>
            <w:r w:rsidRPr="00221764">
              <w:rPr>
                <w:sz w:val="22"/>
                <w:szCs w:val="22"/>
              </w:rPr>
              <w:t>Хорева Н.Ф., учитель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Чернышенко Т.А., учитель биологии и химии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Лесникова Н.Т., учитель биологии и химии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Химия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</w:t>
            </w:r>
            <w:r w:rsidRPr="00221764">
              <w:rPr>
                <w:sz w:val="22"/>
                <w:szCs w:val="22"/>
              </w:rPr>
              <w:t>Котегова Т.А., руководитель МО учителей естественного цикла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Лесникова Н.Т., учитель химии и биологии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Чернышенко Т.А., учитель химии и биологии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Физика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 xml:space="preserve">Председатель:Попова Г.Н., заместитель директора по УВР 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Фаттахова З.Х., учитель физики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                    Безрукова Т.Н., учитель математики и физики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ОБЖ, физическая культура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Председатель:Долгов В.Н., учитель физической культуры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Сеноженский М.А., организатор ОБЖ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                              Мельников С.А., руководитель МО учителей физической</w:t>
            </w: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Технология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</w:t>
            </w:r>
            <w:r w:rsidRPr="00221764">
              <w:rPr>
                <w:sz w:val="22"/>
                <w:szCs w:val="22"/>
              </w:rPr>
              <w:t>Симигук Е.И., руководитель МО учителей технологии и искусства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lastRenderedPageBreak/>
              <w:t>Члены комиссии:  Пейль А.А.. учитель технологии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 xml:space="preserve">                                Курчатов О.В., учитель технологии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525F38" w:rsidRPr="00221764" w:rsidTr="009B06DD"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color w:val="000000"/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lastRenderedPageBreak/>
              <w:t>Искусство</w:t>
            </w: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color w:val="000000"/>
                <w:sz w:val="22"/>
                <w:szCs w:val="22"/>
              </w:rPr>
              <w:t>Председатель:Огребчук Т.С., заместитель директора по ВР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Члены комиссии:  Сташевская О.В., учитель музыки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  <w:r w:rsidRPr="00221764">
              <w:rPr>
                <w:sz w:val="22"/>
                <w:szCs w:val="22"/>
              </w:rPr>
              <w:t>Величутина О.В., учитель ИЗО</w:t>
            </w:r>
          </w:p>
          <w:p w:rsidR="00525F38" w:rsidRPr="00221764" w:rsidRDefault="00525F38" w:rsidP="009B06DD">
            <w:pPr>
              <w:rPr>
                <w:sz w:val="22"/>
                <w:szCs w:val="22"/>
              </w:rPr>
            </w:pPr>
          </w:p>
          <w:p w:rsidR="00525F38" w:rsidRPr="00221764" w:rsidRDefault="00525F38" w:rsidP="009B06DD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:rsidR="00525F38" w:rsidRPr="00221764" w:rsidRDefault="00525F38" w:rsidP="00525F38"/>
    <w:p w:rsidR="00261876" w:rsidRDefault="00261876"/>
    <w:sectPr w:rsidR="00261876" w:rsidSect="002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42D"/>
    <w:multiLevelType w:val="multilevel"/>
    <w:tmpl w:val="CFBA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1383735"/>
    <w:multiLevelType w:val="multilevel"/>
    <w:tmpl w:val="42A893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A7D"/>
    <w:rsid w:val="001D4C16"/>
    <w:rsid w:val="00261876"/>
    <w:rsid w:val="00525F38"/>
    <w:rsid w:val="0088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5F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5F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3A7D"/>
    <w:pPr>
      <w:widowControl w:val="0"/>
      <w:shd w:val="clear" w:color="auto" w:fill="FFFFFF"/>
      <w:autoSpaceDE w:val="0"/>
      <w:autoSpaceDN w:val="0"/>
      <w:adjustRightInd w:val="0"/>
      <w:ind w:right="106"/>
      <w:jc w:val="center"/>
    </w:pPr>
    <w:rPr>
      <w:b/>
      <w:bCs/>
      <w:color w:val="000000"/>
      <w:spacing w:val="-2"/>
      <w:sz w:val="22"/>
      <w:szCs w:val="22"/>
    </w:rPr>
  </w:style>
  <w:style w:type="paragraph" w:styleId="a4">
    <w:name w:val="Title"/>
    <w:basedOn w:val="a"/>
    <w:link w:val="a5"/>
    <w:qFormat/>
    <w:rsid w:val="00883A7D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83A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A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A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25F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5F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uiPriority w:val="59"/>
    <w:rsid w:val="0052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25F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25F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4143</Words>
  <Characters>23620</Characters>
  <Application>Microsoft Office Word</Application>
  <DocSecurity>0</DocSecurity>
  <Lines>196</Lines>
  <Paragraphs>55</Paragraphs>
  <ScaleCrop>false</ScaleCrop>
  <Company>office 2007 rus ent:</Company>
  <LinksUpToDate>false</LinksUpToDate>
  <CharactersWithSpaces>27708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2016-02-25T16:35:00Z</dcterms:created>
  <dcterms:modified xsi:type="dcterms:W3CDTF">2016-02-25T16:39:00Z</dcterms:modified>
</cp:coreProperties>
</file>