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DD" w:rsidRPr="00D0359A" w:rsidRDefault="00D0359A" w:rsidP="00D035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День Матери для</w:t>
      </w:r>
      <w:r w:rsidR="00ED7374" w:rsidRPr="00D035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детей подготовительной</w:t>
      </w:r>
      <w:r w:rsidR="00E81CDD" w:rsidRPr="00D035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</w:t>
      </w:r>
      <w:r w:rsidR="00ED7374" w:rsidRPr="00D035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81CDD" w:rsidRPr="00D035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«Ярмарка»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9A2967" w:rsidRPr="00D0359A" w:rsidRDefault="009A2967" w:rsidP="009A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1. </w:t>
      </w:r>
      <w:r w:rsidRPr="00D03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Соседушка, идёшь ли на ярмарку.</w:t>
      </w:r>
    </w:p>
    <w:p w:rsidR="009A2967" w:rsidRPr="00D0359A" w:rsidRDefault="009A2967" w:rsidP="009A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 w:rsidRPr="00D03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Спешу, спешу, дай хоть корзину захвачу! Товару-то разного навезли.</w:t>
      </w:r>
    </w:p>
    <w:p w:rsidR="009A2967" w:rsidRPr="00D0359A" w:rsidRDefault="009A2967" w:rsidP="009A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ты думаешь, о нашей ярмарке все знают?</w:t>
      </w:r>
    </w:p>
    <w:p w:rsidR="009A2967" w:rsidRPr="00D0359A" w:rsidRDefault="00AA0E54" w:rsidP="009A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="009A2967"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2967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A2967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же! Гляди сколько гостей в зале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967" w:rsidRPr="00D0359A" w:rsidRDefault="009A2967" w:rsidP="009A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гости званные и желанные.</w:t>
      </w:r>
    </w:p>
    <w:p w:rsidR="009A2967" w:rsidRPr="00D0359A" w:rsidRDefault="009A2967" w:rsidP="009A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казаки донские, люди торговые.</w:t>
      </w:r>
    </w:p>
    <w:p w:rsidR="009A2967" w:rsidRPr="00D0359A" w:rsidRDefault="009A2967" w:rsidP="009A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мы на ярмарку, </w:t>
      </w:r>
      <w:proofErr w:type="gram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веселую да старинную.</w:t>
      </w:r>
    </w:p>
    <w:p w:rsidR="00E81CDD" w:rsidRPr="00D0359A" w:rsidRDefault="009A2967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E81CDD"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не стойте у дверей,</w:t>
      </w:r>
    </w:p>
    <w:p w:rsidR="009A2967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 к нам скорей.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всех концов земли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ярмарку пришли.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казачий собирается,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веселая начинается!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(Звучит песня «Ярмарка»)</w:t>
      </w:r>
    </w:p>
    <w:p w:rsidR="008A62E0" w:rsidRPr="00D0359A" w:rsidRDefault="008A62E0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заходят в зал. Мальчики на «лошадях», девочки под руки.</w:t>
      </w:r>
    </w:p>
    <w:p w:rsidR="00F17925" w:rsidRPr="00D0359A" w:rsidRDefault="008A62E0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«На ярмарке».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Казак: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девчата! Чьи же вы будете?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Казачка: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мамкины, мы не </w:t>
      </w:r>
      <w:proofErr w:type="spell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тятькины</w:t>
      </w:r>
      <w:proofErr w:type="spell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на улице росли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 курицы снесли!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Казак: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куда же вы девчата едете?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Казачка: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ярмарку товар везём. А вы куда?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Казак: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тоже едем на ярмарку покупать-торговать.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Казачка: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 торговать будете?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Казак: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 продам, пшено продам,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Гармонь куплю, плясать пойду!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2-ой казак: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Плясать пойдём, головой тряхнём,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Своими серыми глазами завлекать начнём!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Казачий танец (на мотив казачьей песни)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  <w:t>1-ый казак: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вместе поедем</w:t>
      </w:r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? Веселей будет!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1-ая казачка: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что, и поедем. Мы весёлых </w:t>
      </w:r>
      <w:proofErr w:type="gram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хлопцев</w:t>
      </w:r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любим.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становятся парами, обходят </w:t>
      </w:r>
      <w:proofErr w:type="gramStart"/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</w:t>
      </w:r>
      <w:proofErr w:type="gramEnd"/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вдалеке слышится храп.</w:t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что там такое? Кто там спит, что так храпит?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Останавливаются.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 это же дед. И ему, видать, сто лет!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Давайте его разбудим.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Исполняется </w:t>
      </w:r>
      <w:proofErr w:type="gramStart"/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«Про деда</w:t>
      </w:r>
      <w:proofErr w:type="gramEnd"/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hAnsi="Times New Roman" w:cs="Times New Roman"/>
          <w:sz w:val="24"/>
          <w:szCs w:val="24"/>
        </w:rPr>
        <w:t>Как на горке на горе</w:t>
      </w:r>
      <w:proofErr w:type="gramStart"/>
      <w:r w:rsidRPr="00D0359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0359A">
        <w:rPr>
          <w:rFonts w:ascii="Times New Roman" w:hAnsi="Times New Roman" w:cs="Times New Roman"/>
          <w:sz w:val="24"/>
          <w:szCs w:val="24"/>
        </w:rPr>
        <w:t>тоял домик на дворе,</w:t>
      </w:r>
      <w:r w:rsidRPr="00D0359A">
        <w:rPr>
          <w:rFonts w:ascii="Times New Roman" w:hAnsi="Times New Roman" w:cs="Times New Roman"/>
          <w:sz w:val="24"/>
          <w:szCs w:val="24"/>
        </w:rPr>
        <w:br/>
        <w:t>В этом домике жил дед,</w:t>
      </w:r>
      <w:r w:rsidRPr="00D0359A">
        <w:rPr>
          <w:rFonts w:ascii="Times New Roman" w:hAnsi="Times New Roman" w:cs="Times New Roman"/>
          <w:sz w:val="24"/>
          <w:szCs w:val="24"/>
        </w:rPr>
        <w:br/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деду 105 лет.</w:t>
      </w:r>
    </w:p>
    <w:p w:rsidR="00F17925" w:rsidRPr="00D0359A" w:rsidRDefault="00F17925" w:rsidP="00F17925">
      <w:pPr>
        <w:rPr>
          <w:rFonts w:ascii="Times New Roman" w:hAnsi="Times New Roman" w:cs="Times New Roman"/>
          <w:sz w:val="24"/>
          <w:szCs w:val="24"/>
        </w:rPr>
      </w:pPr>
      <w:r w:rsidRPr="00D0359A">
        <w:rPr>
          <w:rFonts w:ascii="Times New Roman" w:hAnsi="Times New Roman" w:cs="Times New Roman"/>
          <w:sz w:val="24"/>
          <w:szCs w:val="24"/>
        </w:rPr>
        <w:t xml:space="preserve">Наш дедуля дорогой, </w:t>
      </w:r>
      <w:r w:rsidRPr="00D0359A">
        <w:rPr>
          <w:rFonts w:ascii="Times New Roman" w:hAnsi="Times New Roman" w:cs="Times New Roman"/>
          <w:sz w:val="24"/>
          <w:szCs w:val="24"/>
        </w:rPr>
        <w:br/>
        <w:t xml:space="preserve">Мы гордимся все тобой! </w:t>
      </w:r>
    </w:p>
    <w:p w:rsidR="00F17925" w:rsidRPr="00D0359A" w:rsidRDefault="00F17925" w:rsidP="00F17925">
      <w:pPr>
        <w:rPr>
          <w:rFonts w:ascii="Times New Roman" w:hAnsi="Times New Roman" w:cs="Times New Roman"/>
          <w:sz w:val="24"/>
          <w:szCs w:val="24"/>
        </w:rPr>
      </w:pPr>
      <w:r w:rsidRPr="00D0359A">
        <w:rPr>
          <w:rFonts w:ascii="Times New Roman" w:hAnsi="Times New Roman" w:cs="Times New Roman"/>
          <w:sz w:val="24"/>
          <w:szCs w:val="24"/>
        </w:rPr>
        <w:t>С нашим дедом не придётся</w:t>
      </w:r>
      <w:proofErr w:type="gramStart"/>
      <w:r w:rsidRPr="00D0359A">
        <w:rPr>
          <w:rFonts w:ascii="Times New Roman" w:hAnsi="Times New Roman" w:cs="Times New Roman"/>
          <w:sz w:val="24"/>
          <w:szCs w:val="24"/>
        </w:rPr>
        <w:t xml:space="preserve"> </w:t>
      </w:r>
      <w:r w:rsidRPr="00D0359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0359A">
        <w:rPr>
          <w:rFonts w:ascii="Times New Roman" w:hAnsi="Times New Roman" w:cs="Times New Roman"/>
          <w:sz w:val="24"/>
          <w:szCs w:val="24"/>
        </w:rPr>
        <w:t xml:space="preserve">и лениться, ни грустить! </w:t>
      </w:r>
      <w:r w:rsidRPr="00D0359A">
        <w:rPr>
          <w:rFonts w:ascii="Times New Roman" w:hAnsi="Times New Roman" w:cs="Times New Roman"/>
          <w:sz w:val="24"/>
          <w:szCs w:val="24"/>
        </w:rPr>
        <w:br/>
        <w:t xml:space="preserve">Никогда не задаётся, </w:t>
      </w:r>
      <w:r w:rsidRPr="00D0359A">
        <w:rPr>
          <w:rFonts w:ascii="Times New Roman" w:hAnsi="Times New Roman" w:cs="Times New Roman"/>
          <w:sz w:val="24"/>
          <w:szCs w:val="24"/>
        </w:rPr>
        <w:br/>
        <w:t>Может ладить и дружить!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песни дед просыпается.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поедем с нами на ярмарку.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становятся к лоткам с «товарами».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Внимание! Внимание! Ярмарка открывается! Ярмарка начинается!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Приходите, приезжайте!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что нужно покупайте!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Покупайте для души!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товары хороши!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Дыни, баклажаны, груши золотые!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Тыквы-толстопузы</w:t>
      </w:r>
      <w:proofErr w:type="spell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Сладкие арбузы!</w:t>
      </w:r>
    </w:p>
    <w:p w:rsidR="00F17925" w:rsidRPr="00D0359A" w:rsidRDefault="00F17925" w:rsidP="00F1792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Пряники, коврижки медовые,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Конфеты, петушки леденцовые!                                                                       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орешки, да орешки. </w:t>
      </w:r>
      <w:proofErr w:type="gram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</w:t>
      </w:r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меду.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 в шапку положу! </w:t>
      </w:r>
    </w:p>
    <w:p w:rsidR="00F17925" w:rsidRPr="00D0359A" w:rsidRDefault="00F17925" w:rsidP="00F17925">
      <w:pPr>
        <w:shd w:val="clear" w:color="auto" w:fill="FFFFFF"/>
        <w:spacing w:before="100" w:beforeAutospacing="1" w:after="100" w:afterAutospacing="1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Выбор здесь хороший очень: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Ешьте, пейте, кто что хочет.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Чай, горячие ватрушки,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Булочки, баранки, сушки.</w:t>
      </w:r>
    </w:p>
    <w:p w:rsidR="00F17925" w:rsidRPr="00D0359A" w:rsidRDefault="00F17925" w:rsidP="00F17925">
      <w:pPr>
        <w:shd w:val="clear" w:color="auto" w:fill="FFFFFF"/>
        <w:spacing w:before="100" w:beforeAutospacing="1" w:after="100" w:afterAutospacing="1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деревянные, расписные, разные.</w:t>
      </w:r>
    </w:p>
    <w:p w:rsidR="00F17925" w:rsidRPr="00D0359A" w:rsidRDefault="00F17925" w:rsidP="00F179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пляшут, и играют, и народ потешают!</w:t>
      </w:r>
    </w:p>
    <w:p w:rsidR="008A62E0" w:rsidRPr="00D0359A" w:rsidRDefault="008A62E0" w:rsidP="00F1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2E0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8A62E0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.Хороши товары! Да какая ж ярмарка без весёлой песни!</w:t>
      </w:r>
      <w:r w:rsidR="005F2229" w:rsidRPr="00D03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62E0" w:rsidRPr="00D03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на ярмарку всегда много народу съезжается, на людей посмотреть, себя показать. Вот и к нам в гости пришли </w:t>
      </w:r>
      <w:r w:rsidR="00CA4348" w:rsidRPr="00D03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казачки из «Казачьего хора» РДК. Милости просим, гости дорогие. Порадуйте нас песней. </w:t>
      </w:r>
    </w:p>
    <w:p w:rsidR="00E81CDD" w:rsidRPr="00D0359A" w:rsidRDefault="00F17925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E81CDD"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Ой, спасибо, казаки и казачки,</w:t>
      </w:r>
    </w:p>
    <w:p w:rsidR="00E81CDD" w:rsidRPr="00D0359A" w:rsidRDefault="00F17925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развеселили, душу песней потешили.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пришла пора </w:t>
      </w:r>
      <w:r w:rsidR="00F17925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</w:t>
      </w:r>
      <w:r w:rsidR="00AA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удаль показать.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Хозяюшка в дому, что </w:t>
      </w:r>
      <w:proofErr w:type="gram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оладушек</w:t>
      </w:r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меду.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прибирает, она подтирает</w:t>
      </w:r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дним-одна</w:t>
      </w:r>
      <w:proofErr w:type="spellEnd"/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отвечает.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«Перебери зерно»</w:t>
      </w:r>
      <w:r w:rsidR="00AA0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«Развесь бельё», «Накрой на стол».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Участвуют 4-5 казачек-девочек. На столе в чашках смешана фасоль </w:t>
      </w:r>
      <w:r w:rsidR="00F17925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горох. По команде, играющие отделяют зерна, кладут в пустую посуду. Кто быстрее переберет, тот и выиграл.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Ведуший</w:t>
      </w:r>
      <w:proofErr w:type="spellEnd"/>
      <w:r w:rsidR="00F17925"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Молодцы, казачки, проворные. Не останется казак голодный!</w:t>
      </w:r>
      <w:r w:rsidR="004264D3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кого же они научились? Да, конечно же, у своих мам. Для мам было домашнее задание, приготовить казачье блюдо и дать его рецепт. А готовили всей семьёй, о том </w:t>
      </w:r>
      <w:r w:rsidR="00AA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фото-коллажи. Компетентное жю</w:t>
      </w:r>
      <w:r w:rsidR="004264D3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оценило мастерство и творческий подход конкурсантов и присудило следующие награды…</w:t>
      </w:r>
    </w:p>
    <w:p w:rsidR="004264D3" w:rsidRPr="00D0359A" w:rsidRDefault="004264D3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мамам вручаются медали «Супер шеф», «Лучший кулинар», «За достижения в кулинарии».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молодые казаки, покажите свою ловкость да смекалку. А вот на полянке, как галчата, зашумели казачата, споря, кто из них самый быстрый, самый ловкий.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Вед. 2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 народе говорят-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 без коня не казак.</w:t>
      </w:r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 коня и на ходу остановить может.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и посмотрим, как наши казачата со своими лошадями справятся.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«Наездники»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участвуют парное количество участников. Лошадки на палочке на пару </w:t>
      </w:r>
      <w:proofErr w:type="gram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по команде надевают папаху, «садятся» на коня и кто быстрее добежит до назначенной цели и обратно, тот и выиграл.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 1</w:t>
      </w:r>
      <w:proofErr w:type="gramStart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завершилась игра, молодцы наши казачата, они все были быстрыми, ловкими.</w:t>
      </w:r>
    </w:p>
    <w:p w:rsidR="005F2229" w:rsidRPr="00D0359A" w:rsidRDefault="00F17925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E81CDD"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0359A"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2229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предлагаем гостям посмотреть да послушать, что ваши сынки да дочки говорят о вас. Внимание на экран.</w:t>
      </w:r>
    </w:p>
    <w:p w:rsidR="004264D3" w:rsidRPr="00D0359A" w:rsidRDefault="005F2229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Фильм «Моя мамочка – самая лучшая!»</w:t>
      </w:r>
      <w:r w:rsidR="004264D3"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CDD" w:rsidRPr="00D0359A" w:rsidRDefault="005F2229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 ваши мамы!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приглашайте своих мам в круг. У нас ещё один дл</w:t>
      </w:r>
      <w:r w:rsidR="00F17925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подарок!</w:t>
      </w:r>
    </w:p>
    <w:p w:rsidR="005F2229" w:rsidRPr="00D0359A" w:rsidRDefault="00D0359A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«Ах, какая мама</w:t>
      </w:r>
      <w:r w:rsidR="005F2229"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5C4A"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2229" w:rsidRPr="00D0359A" w:rsidRDefault="00445C4A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ярмарки ни один человек не уходил с пустыми руками. Ребята приготовили для вас подарки.</w:t>
      </w:r>
      <w:r w:rsidR="00F17925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C4A" w:rsidRPr="00D0359A" w:rsidRDefault="00445C4A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дарят мамам подкову на счастье.</w:t>
      </w:r>
    </w:p>
    <w:p w:rsidR="00445C4A" w:rsidRPr="00D0359A" w:rsidRDefault="00445C4A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Ведущие.</w:t>
      </w:r>
    </w:p>
    <w:p w:rsidR="00E81CDD" w:rsidRPr="00D0359A" w:rsidRDefault="00445C4A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ваш дом будет полной чашей, пусть поселится в нём благополучие, достаток.</w:t>
      </w:r>
      <w:r w:rsidR="00E81CDD" w:rsidRP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закатилось - наша ярмарка закрылась.</w:t>
      </w:r>
    </w:p>
    <w:p w:rsidR="00E81CDD" w:rsidRPr="00D0359A" w:rsidRDefault="00D0359A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ещё</w:t>
      </w:r>
      <w:r w:rsidR="00E81CDD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нам! Рады мы всегда гостям!</w:t>
      </w:r>
    </w:p>
    <w:p w:rsidR="00DE6D30" w:rsidRPr="00D0359A" w:rsidRDefault="00DE6D30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Используемый материал:</w:t>
      </w:r>
    </w:p>
    <w:p w:rsidR="00E81CDD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Демешина, К.А. Хмелевский «Истории донского края»</w:t>
      </w:r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D30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Сухарев «Лазоревый цвет» Страницы казачьей истории</w:t>
      </w:r>
      <w:r w:rsidR="00DE6D30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D30" w:rsidRPr="00D0359A" w:rsidRDefault="00E81CDD" w:rsidP="00E8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очерк истории Войска Донского «Картины былого Тихого Дона</w:t>
      </w:r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6D30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226" w:rsidRPr="00D0359A" w:rsidRDefault="00E81CDD" w:rsidP="00D03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журнала «Дошкольное вос</w:t>
      </w:r>
      <w:r w:rsidR="00D0359A"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питание», </w:t>
      </w:r>
      <w:r w:rsidRP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интернет сайтов.</w:t>
      </w:r>
    </w:p>
    <w:sectPr w:rsidR="00C24226" w:rsidRPr="00D0359A" w:rsidSect="00C242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17" w:rsidRDefault="00D05817" w:rsidP="00CA4348">
      <w:pPr>
        <w:spacing w:after="0" w:line="240" w:lineRule="auto"/>
      </w:pPr>
      <w:r>
        <w:separator/>
      </w:r>
    </w:p>
  </w:endnote>
  <w:endnote w:type="continuationSeparator" w:id="0">
    <w:p w:rsidR="00D05817" w:rsidRDefault="00D05817" w:rsidP="00CA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9219"/>
      <w:docPartObj>
        <w:docPartGallery w:val="Page Numbers (Bottom of Page)"/>
        <w:docPartUnique/>
      </w:docPartObj>
    </w:sdtPr>
    <w:sdtContent>
      <w:p w:rsidR="00CA4348" w:rsidRDefault="00761BFA">
        <w:pPr>
          <w:pStyle w:val="a6"/>
          <w:jc w:val="center"/>
        </w:pPr>
        <w:fldSimple w:instr=" PAGE   \* MERGEFORMAT ">
          <w:r w:rsidR="00AA0E54">
            <w:rPr>
              <w:noProof/>
            </w:rPr>
            <w:t>3</w:t>
          </w:r>
        </w:fldSimple>
      </w:p>
    </w:sdtContent>
  </w:sdt>
  <w:p w:rsidR="00CA4348" w:rsidRDefault="00CA43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17" w:rsidRDefault="00D05817" w:rsidP="00CA4348">
      <w:pPr>
        <w:spacing w:after="0" w:line="240" w:lineRule="auto"/>
      </w:pPr>
      <w:r>
        <w:separator/>
      </w:r>
    </w:p>
  </w:footnote>
  <w:footnote w:type="continuationSeparator" w:id="0">
    <w:p w:rsidR="00D05817" w:rsidRDefault="00D05817" w:rsidP="00CA4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CDD"/>
    <w:rsid w:val="004264D3"/>
    <w:rsid w:val="00445C4A"/>
    <w:rsid w:val="004535A4"/>
    <w:rsid w:val="005F2229"/>
    <w:rsid w:val="005F2C9B"/>
    <w:rsid w:val="006B3E4C"/>
    <w:rsid w:val="00761BFA"/>
    <w:rsid w:val="008A62E0"/>
    <w:rsid w:val="00931713"/>
    <w:rsid w:val="009A2967"/>
    <w:rsid w:val="009C1139"/>
    <w:rsid w:val="00AA0E54"/>
    <w:rsid w:val="00C0248C"/>
    <w:rsid w:val="00C24226"/>
    <w:rsid w:val="00CA4348"/>
    <w:rsid w:val="00D0359A"/>
    <w:rsid w:val="00D05817"/>
    <w:rsid w:val="00DE6D30"/>
    <w:rsid w:val="00E81CDD"/>
    <w:rsid w:val="00ED7374"/>
    <w:rsid w:val="00F1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6"/>
  </w:style>
  <w:style w:type="paragraph" w:styleId="1">
    <w:name w:val="heading 1"/>
    <w:basedOn w:val="a"/>
    <w:link w:val="10"/>
    <w:uiPriority w:val="9"/>
    <w:qFormat/>
    <w:rsid w:val="00E8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1CDD"/>
  </w:style>
  <w:style w:type="paragraph" w:styleId="a4">
    <w:name w:val="header"/>
    <w:basedOn w:val="a"/>
    <w:link w:val="a5"/>
    <w:uiPriority w:val="99"/>
    <w:semiHidden/>
    <w:unhideWhenUsed/>
    <w:rsid w:val="00CA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348"/>
  </w:style>
  <w:style w:type="paragraph" w:styleId="a6">
    <w:name w:val="footer"/>
    <w:basedOn w:val="a"/>
    <w:link w:val="a7"/>
    <w:uiPriority w:val="99"/>
    <w:unhideWhenUsed/>
    <w:rsid w:val="00CA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678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2015-11-15T10:55:00Z</cp:lastPrinted>
  <dcterms:created xsi:type="dcterms:W3CDTF">2015-11-14T16:32:00Z</dcterms:created>
  <dcterms:modified xsi:type="dcterms:W3CDTF">2015-11-25T14:24:00Z</dcterms:modified>
</cp:coreProperties>
</file>