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01" w:rsidRDefault="007D70F3">
      <w:r w:rsidRPr="00FE7469">
        <w:rPr>
          <w:b/>
          <w:sz w:val="32"/>
          <w:szCs w:val="32"/>
        </w:rPr>
        <w:t>Конспект занятия эксперимента с водой  в 1 младшей группе</w:t>
      </w:r>
      <w:r>
        <w:t>.</w:t>
      </w:r>
    </w:p>
    <w:p w:rsidR="007D70F3" w:rsidRPr="00FE7469" w:rsidRDefault="007D70F3">
      <w:pPr>
        <w:rPr>
          <w:sz w:val="32"/>
          <w:szCs w:val="32"/>
        </w:rPr>
      </w:pPr>
      <w:r w:rsidRPr="00FE7469">
        <w:rPr>
          <w:sz w:val="32"/>
          <w:szCs w:val="32"/>
        </w:rPr>
        <w:t>Тема:  « Разноцветные    льдинки»</w:t>
      </w:r>
    </w:p>
    <w:p w:rsidR="007D70F3" w:rsidRPr="00FE7469" w:rsidRDefault="007D70F3">
      <w:pPr>
        <w:rPr>
          <w:sz w:val="32"/>
          <w:szCs w:val="32"/>
        </w:rPr>
      </w:pPr>
      <w:r w:rsidRPr="00FE7469">
        <w:rPr>
          <w:sz w:val="32"/>
          <w:szCs w:val="32"/>
        </w:rPr>
        <w:t>Цель:   Познакомить детей со свойствами воды в жидком и твердом состояниях. Показать, как цветная вода превращается в цветной лед.</w:t>
      </w:r>
    </w:p>
    <w:p w:rsidR="007D70F3" w:rsidRDefault="007D70F3">
      <w:r>
        <w:t xml:space="preserve">Оборудование:  три баночки с водой, гуашь </w:t>
      </w:r>
      <w:r w:rsidR="00FE7469">
        <w:t>красного, синего</w:t>
      </w:r>
      <w:r>
        <w:t xml:space="preserve">  и желтого цвета, формочки и пластиковые стаканчики.</w:t>
      </w:r>
    </w:p>
    <w:p w:rsidR="007D70F3" w:rsidRDefault="007D70F3">
      <w:r>
        <w:t xml:space="preserve"> </w:t>
      </w:r>
    </w:p>
    <w:p w:rsidR="007D70F3" w:rsidRDefault="007D70F3">
      <w:r>
        <w:t>Ход занятия:   Воспитател</w:t>
      </w:r>
      <w:r w:rsidR="00FE7469">
        <w:t>ь (</w:t>
      </w:r>
      <w:r>
        <w:t>привлекает внимание детей к баночкам  с  водой). Дети</w:t>
      </w:r>
      <w:r w:rsidR="00FE7469">
        <w:t>,</w:t>
      </w:r>
      <w:r>
        <w:t xml:space="preserve"> что налито в баночках?</w:t>
      </w:r>
    </w:p>
    <w:p w:rsidR="007D70F3" w:rsidRDefault="007921DF">
      <w:r>
        <w:t>Ответы дете</w:t>
      </w:r>
      <w:r w:rsidR="00FE7469">
        <w:t>й (</w:t>
      </w:r>
      <w:r>
        <w:t>вода)</w:t>
      </w:r>
    </w:p>
    <w:p w:rsidR="007921DF" w:rsidRDefault="007921DF">
      <w:r>
        <w:t>Воспитатель. Какая бывает вода?</w:t>
      </w:r>
    </w:p>
    <w:p w:rsidR="007921DF" w:rsidRDefault="007921DF">
      <w:r>
        <w:t>Дети. Прозрачная</w:t>
      </w:r>
      <w:r w:rsidR="00FE7469">
        <w:t xml:space="preserve">, </w:t>
      </w:r>
      <w:r>
        <w:t>чистая.</w:t>
      </w:r>
    </w:p>
    <w:p w:rsidR="007921DF" w:rsidRDefault="007921DF">
      <w:r>
        <w:t xml:space="preserve">Воспитатель. Правильно через баночки с водой мы можем увидеть наши игрушки. Значит, она прозрачная.  Она чистая. </w:t>
      </w:r>
    </w:p>
    <w:p w:rsidR="007921DF" w:rsidRDefault="007921DF">
      <w:r>
        <w:t xml:space="preserve">Дети повторяют. </w:t>
      </w:r>
    </w:p>
    <w:p w:rsidR="007921DF" w:rsidRDefault="007921DF">
      <w:r>
        <w:t>Воспитатель. Водой мы моем  наши ручки</w:t>
      </w:r>
      <w:r w:rsidR="00FE7469">
        <w:t>,</w:t>
      </w:r>
      <w:r>
        <w:t xml:space="preserve"> умываем наше лицо</w:t>
      </w:r>
      <w:r w:rsidR="00FE7469">
        <w:t>,</w:t>
      </w:r>
      <w:r>
        <w:t xml:space="preserve"> чистую водичку мы пьем, в чистой воде плавают рыбки.  А мы сейчас с вами вместе сделаем цветную водичку. В эту баночку добавим краски.  Какого цвета у меня краска? </w:t>
      </w:r>
    </w:p>
    <w:p w:rsidR="007921DF" w:rsidRDefault="007921DF">
      <w:r>
        <w:t>Ответы детей.</w:t>
      </w:r>
    </w:p>
    <w:p w:rsidR="007921DF" w:rsidRDefault="007921DF">
      <w:r>
        <w:t>Воспитатель. Какая получилась водичка</w:t>
      </w:r>
      <w:r w:rsidR="00FE7469">
        <w:t>?</w:t>
      </w:r>
    </w:p>
    <w:p w:rsidR="007921DF" w:rsidRDefault="00EC0C5C">
      <w:r>
        <w:t>Дети. Тоже красная.</w:t>
      </w:r>
    </w:p>
    <w:p w:rsidR="00EC0C5C" w:rsidRDefault="00EC0C5C">
      <w:r>
        <w:t xml:space="preserve">Воспитатель. А теперь возьмем  баночку с зеленой краской. Добавим ее в водичку, размешаем. Водичка </w:t>
      </w:r>
      <w:r w:rsidR="00FE7469">
        <w:t>получилась,</w:t>
      </w:r>
      <w:r>
        <w:t xml:space="preserve"> какого цвета?</w:t>
      </w:r>
    </w:p>
    <w:p w:rsidR="00EC0C5C" w:rsidRDefault="00EC0C5C">
      <w:r>
        <w:t>Ответы детей.</w:t>
      </w:r>
    </w:p>
    <w:p w:rsidR="00EC0C5C" w:rsidRDefault="00FE7469">
      <w:r>
        <w:t>Воспитатель. У</w:t>
      </w:r>
      <w:r w:rsidR="00EC0C5C">
        <w:t xml:space="preserve"> нас есть еще краска. Какая краска у нас осталась? Какая водичка из нее получится</w:t>
      </w:r>
      <w:r>
        <w:t xml:space="preserve">. </w:t>
      </w:r>
    </w:p>
    <w:p w:rsidR="00EC0C5C" w:rsidRDefault="00EC0C5C">
      <w:r>
        <w:t>Ответы детей.</w:t>
      </w:r>
    </w:p>
    <w:p w:rsidR="00EC0C5C" w:rsidRDefault="00EC0C5C">
      <w:r>
        <w:t>Воспитатель. Из разноцветной водички можно получить цветные льдинки. Для этого мы водичку нальем в формочки. А что нужно сделать</w:t>
      </w:r>
      <w:r w:rsidR="00FE7469">
        <w:t>,</w:t>
      </w:r>
      <w:r>
        <w:t xml:space="preserve"> чтобы водичка замерзла? Водичку надо вынести на холод</w:t>
      </w:r>
      <w:r w:rsidR="00FE7469">
        <w:t>,</w:t>
      </w:r>
      <w:r>
        <w:t xml:space="preserve"> на мороз. Мы сейчас пойдем гулять и возьмем с собой формочки с водичкой. А потом посмотрим</w:t>
      </w:r>
      <w:r w:rsidR="00FE7469">
        <w:t>,</w:t>
      </w:r>
      <w:r>
        <w:t xml:space="preserve"> что с ней случится.</w:t>
      </w:r>
    </w:p>
    <w:p w:rsidR="00EC0C5C" w:rsidRDefault="00EC0C5C">
      <w:r>
        <w:t>Во второй половине дня воспитатель заносит формочки с водой.</w:t>
      </w:r>
    </w:p>
    <w:p w:rsidR="00EC0C5C" w:rsidRDefault="00FE7469">
      <w:r>
        <w:lastRenderedPageBreak/>
        <w:t>Воспитатель</w:t>
      </w:r>
      <w:r w:rsidR="00EC0C5C">
        <w:t xml:space="preserve"> Дети, что случилось с водой? Вода превратилась в лед</w:t>
      </w:r>
      <w:r>
        <w:t>,</w:t>
      </w:r>
      <w:r w:rsidR="00EC0C5C">
        <w:t xml:space="preserve"> замерзла.  Водичка не выливается из формочек</w:t>
      </w:r>
      <w:r>
        <w:t xml:space="preserve">, </w:t>
      </w:r>
      <w:r w:rsidR="00EC0C5C">
        <w:t>она стала твердой</w:t>
      </w:r>
      <w:r>
        <w:t>,</w:t>
      </w:r>
      <w:r w:rsidR="00EC0C5C">
        <w:t xml:space="preserve"> </w:t>
      </w:r>
      <w:r>
        <w:t>холодной. Водичка превратилась в лед и стала как формочки. Мы вытащим льдинки из формочек и повесим их на участке, чтобы было красиво.</w:t>
      </w:r>
    </w:p>
    <w:p w:rsidR="007D70F3" w:rsidRDefault="007D70F3"/>
    <w:p w:rsidR="007D70F3" w:rsidRDefault="007D70F3"/>
    <w:p w:rsidR="007D70F3" w:rsidRDefault="007D70F3"/>
    <w:sectPr w:rsidR="007D70F3" w:rsidSect="002C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0F3"/>
    <w:rsid w:val="002C7EE2"/>
    <w:rsid w:val="00766575"/>
    <w:rsid w:val="007921DF"/>
    <w:rsid w:val="007D70F3"/>
    <w:rsid w:val="008524F9"/>
    <w:rsid w:val="008A4AFF"/>
    <w:rsid w:val="0098566E"/>
    <w:rsid w:val="00EC0C5C"/>
    <w:rsid w:val="00FE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Vova</cp:lastModifiedBy>
  <cp:revision>1</cp:revision>
  <cp:lastPrinted>2010-12-03T19:40:00Z</cp:lastPrinted>
  <dcterms:created xsi:type="dcterms:W3CDTF">2010-12-03T19:03:00Z</dcterms:created>
  <dcterms:modified xsi:type="dcterms:W3CDTF">2010-12-03T19:42:00Z</dcterms:modified>
</cp:coreProperties>
</file>