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99" w:rsidRPr="009B3199" w:rsidRDefault="009B3199" w:rsidP="009B31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19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B3199" w:rsidRPr="009B3199" w:rsidRDefault="009B3199" w:rsidP="009B31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199">
        <w:rPr>
          <w:rFonts w:ascii="Times New Roman" w:hAnsi="Times New Roman" w:cs="Times New Roman"/>
          <w:sz w:val="28"/>
          <w:szCs w:val="28"/>
        </w:rPr>
        <w:t>«Детский сад №78 комбинированного вида»</w:t>
      </w:r>
    </w:p>
    <w:p w:rsidR="009B3199" w:rsidRPr="009B3199" w:rsidRDefault="009B3199" w:rsidP="009B319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pacing w:line="312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9B3199">
        <w:rPr>
          <w:rFonts w:ascii="Times New Roman" w:hAnsi="Times New Roman" w:cs="Times New Roman"/>
          <w:b/>
          <w:sz w:val="60"/>
          <w:szCs w:val="60"/>
        </w:rPr>
        <w:t>Занятие</w:t>
      </w:r>
    </w:p>
    <w:p w:rsidR="009B3199" w:rsidRPr="009B3199" w:rsidRDefault="009B3199" w:rsidP="009B3199">
      <w:pPr>
        <w:spacing w:line="312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B3199">
        <w:rPr>
          <w:rFonts w:ascii="Times New Roman" w:hAnsi="Times New Roman" w:cs="Times New Roman"/>
          <w:sz w:val="40"/>
          <w:szCs w:val="40"/>
        </w:rPr>
        <w:t xml:space="preserve">на тему: </w:t>
      </w:r>
    </w:p>
    <w:p w:rsidR="009B3199" w:rsidRPr="009B3199" w:rsidRDefault="009B3199" w:rsidP="009B319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pacing w:val="9"/>
          <w:sz w:val="60"/>
          <w:szCs w:val="60"/>
        </w:rPr>
      </w:pPr>
      <w:r w:rsidRPr="009B3199">
        <w:rPr>
          <w:rFonts w:ascii="Times New Roman" w:hAnsi="Times New Roman" w:cs="Times New Roman"/>
          <w:b/>
          <w:color w:val="000000"/>
          <w:spacing w:val="9"/>
          <w:sz w:val="60"/>
          <w:szCs w:val="60"/>
        </w:rPr>
        <w:t>«Самая вкусная фабрика»</w:t>
      </w: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  <w:sz w:val="56"/>
          <w:szCs w:val="56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9"/>
        </w:rPr>
      </w:pPr>
    </w:p>
    <w:p w:rsidR="009B3199" w:rsidRPr="009B3199" w:rsidRDefault="009B3199" w:rsidP="009B3199">
      <w:pPr>
        <w:spacing w:line="360" w:lineRule="auto"/>
        <w:ind w:firstLine="4111"/>
        <w:rPr>
          <w:rFonts w:ascii="Times New Roman" w:hAnsi="Times New Roman" w:cs="Times New Roman"/>
          <w:sz w:val="32"/>
          <w:szCs w:val="32"/>
        </w:rPr>
      </w:pPr>
      <w:r w:rsidRPr="009B3199">
        <w:rPr>
          <w:rFonts w:ascii="Times New Roman" w:hAnsi="Times New Roman" w:cs="Times New Roman"/>
          <w:b/>
          <w:sz w:val="32"/>
          <w:szCs w:val="32"/>
        </w:rPr>
        <w:t>Подготовила:</w:t>
      </w:r>
      <w:r w:rsidRPr="009B3199">
        <w:rPr>
          <w:rFonts w:ascii="Times New Roman" w:hAnsi="Times New Roman" w:cs="Times New Roman"/>
          <w:sz w:val="32"/>
          <w:szCs w:val="32"/>
        </w:rPr>
        <w:t xml:space="preserve"> воспитатель </w:t>
      </w:r>
      <w:proofErr w:type="gramStart"/>
      <w:r w:rsidRPr="009B3199">
        <w:rPr>
          <w:rFonts w:ascii="Times New Roman" w:hAnsi="Times New Roman" w:cs="Times New Roman"/>
          <w:sz w:val="32"/>
          <w:szCs w:val="32"/>
        </w:rPr>
        <w:t>высшей</w:t>
      </w:r>
      <w:proofErr w:type="gramEnd"/>
    </w:p>
    <w:p w:rsidR="009B3199" w:rsidRPr="009B3199" w:rsidRDefault="009B3199" w:rsidP="009B3199">
      <w:pPr>
        <w:spacing w:line="360" w:lineRule="auto"/>
        <w:ind w:firstLine="4111"/>
        <w:rPr>
          <w:rFonts w:ascii="Times New Roman" w:hAnsi="Times New Roman" w:cs="Times New Roman"/>
          <w:sz w:val="32"/>
          <w:szCs w:val="32"/>
        </w:rPr>
      </w:pPr>
      <w:r w:rsidRPr="009B3199">
        <w:rPr>
          <w:rFonts w:ascii="Times New Roman" w:hAnsi="Times New Roman" w:cs="Times New Roman"/>
          <w:sz w:val="32"/>
          <w:szCs w:val="32"/>
        </w:rPr>
        <w:t>квалификационной категории</w:t>
      </w:r>
    </w:p>
    <w:p w:rsidR="009B3199" w:rsidRPr="009B3199" w:rsidRDefault="009B3199" w:rsidP="009B3199">
      <w:pPr>
        <w:spacing w:line="360" w:lineRule="auto"/>
        <w:ind w:firstLine="4111"/>
        <w:rPr>
          <w:rFonts w:ascii="Times New Roman" w:hAnsi="Times New Roman" w:cs="Times New Roman"/>
          <w:b/>
          <w:sz w:val="32"/>
          <w:szCs w:val="32"/>
        </w:rPr>
      </w:pPr>
      <w:r w:rsidRPr="009B3199">
        <w:rPr>
          <w:rFonts w:ascii="Times New Roman" w:hAnsi="Times New Roman" w:cs="Times New Roman"/>
          <w:b/>
          <w:sz w:val="32"/>
          <w:szCs w:val="32"/>
        </w:rPr>
        <w:t>ИГОНИНА Т.А.</w:t>
      </w:r>
    </w:p>
    <w:p w:rsidR="009B3199" w:rsidRDefault="009B3199" w:rsidP="009B3199">
      <w:pPr>
        <w:spacing w:line="360" w:lineRule="auto"/>
        <w:ind w:firstLine="4500"/>
        <w:jc w:val="center"/>
        <w:rPr>
          <w:rFonts w:ascii="Times New Roman" w:hAnsi="Times New Roman" w:cs="Times New Roman"/>
          <w:sz w:val="32"/>
          <w:szCs w:val="32"/>
        </w:rPr>
      </w:pPr>
    </w:p>
    <w:p w:rsidR="009B3199" w:rsidRPr="009B3199" w:rsidRDefault="009B3199" w:rsidP="009B3199">
      <w:pPr>
        <w:spacing w:line="360" w:lineRule="auto"/>
        <w:ind w:firstLine="4500"/>
        <w:jc w:val="center"/>
        <w:rPr>
          <w:rFonts w:ascii="Times New Roman" w:hAnsi="Times New Roman" w:cs="Times New Roman"/>
          <w:sz w:val="32"/>
          <w:szCs w:val="32"/>
        </w:rPr>
      </w:pPr>
    </w:p>
    <w:p w:rsidR="009B3199" w:rsidRDefault="009B3199" w:rsidP="009B3199">
      <w:pPr>
        <w:spacing w:line="360" w:lineRule="auto"/>
        <w:ind w:firstLine="4500"/>
        <w:jc w:val="center"/>
        <w:rPr>
          <w:rFonts w:ascii="Times New Roman" w:hAnsi="Times New Roman" w:cs="Times New Roman"/>
          <w:sz w:val="32"/>
          <w:szCs w:val="32"/>
        </w:rPr>
      </w:pPr>
    </w:p>
    <w:p w:rsidR="009B3199" w:rsidRPr="009B3199" w:rsidRDefault="009B3199" w:rsidP="009B3199">
      <w:pPr>
        <w:spacing w:line="360" w:lineRule="auto"/>
        <w:ind w:firstLine="4500"/>
        <w:jc w:val="center"/>
        <w:rPr>
          <w:rFonts w:ascii="Times New Roman" w:hAnsi="Times New Roman" w:cs="Times New Roman"/>
          <w:sz w:val="32"/>
          <w:szCs w:val="32"/>
        </w:rPr>
      </w:pPr>
    </w:p>
    <w:p w:rsidR="009B3199" w:rsidRPr="009B3199" w:rsidRDefault="009B3199" w:rsidP="009B319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3199">
        <w:rPr>
          <w:rFonts w:ascii="Times New Roman" w:hAnsi="Times New Roman" w:cs="Times New Roman"/>
          <w:sz w:val="32"/>
          <w:szCs w:val="32"/>
        </w:rPr>
        <w:t>г.о. Саранск 2015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A647E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Цель.</w:t>
      </w:r>
      <w:r w:rsidRPr="006A63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Познакомить с работой кондитерской фабрики «</w:t>
      </w:r>
      <w:proofErr w:type="spellStart"/>
      <w:r w:rsidRPr="00A2678A">
        <w:rPr>
          <w:rFonts w:ascii="Times New Roman" w:hAnsi="Times New Roman" w:cs="Times New Roman"/>
          <w:color w:val="000000"/>
          <w:sz w:val="30"/>
          <w:szCs w:val="30"/>
        </w:rPr>
        <w:t>Ламзурь</w:t>
      </w:r>
      <w:proofErr w:type="spellEnd"/>
      <w:r w:rsidRPr="00A2678A">
        <w:rPr>
          <w:rFonts w:ascii="Times New Roman" w:hAnsi="Times New Roman" w:cs="Times New Roman"/>
          <w:color w:val="000000"/>
          <w:sz w:val="30"/>
          <w:szCs w:val="30"/>
        </w:rPr>
        <w:t>», выпускаемой ею продукцией, дать представление о роли машин и механизмов, используемых на фабрике. Закрепить знания детей о растениях, которые используются в кондитерской промышленности. Поддерживать стремление к самостоятельной деятельности в изготовлении полезных для людей предметов.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2678A">
        <w:rPr>
          <w:rFonts w:ascii="Times New Roman" w:hAnsi="Times New Roman" w:cs="Times New Roman"/>
          <w:color w:val="000000"/>
          <w:sz w:val="30"/>
          <w:szCs w:val="30"/>
        </w:rPr>
        <w:t>Продолжать знакомить детей с предприятиями родного города.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sz w:val="30"/>
          <w:szCs w:val="30"/>
        </w:rPr>
      </w:pPr>
      <w:r w:rsidRPr="002A647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Активизация словаря.</w:t>
      </w:r>
      <w:r w:rsidRPr="006A6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Патока, кондитерский цех, шоколадница, чепец.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A647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Предварительная работа</w:t>
      </w:r>
      <w:r w:rsidRPr="006A6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Беседы "Что такое сахар?", "Что такое шоколад?", "Моя  любимая конфета". Знакомство детей с «конфетным» деревом - какао. Чтение книги Р. Дала "Чарли и шоколадная фабрика", (М.: Радуга, 1991). Составление письма директору местной кондитерской фабрики. Совместное изготовление поделок детьми и родителями из бросового материала (фантиков, конфетных коробок).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2678A">
        <w:rPr>
          <w:rFonts w:ascii="Times New Roman" w:hAnsi="Times New Roman" w:cs="Times New Roman"/>
          <w:color w:val="000000"/>
          <w:sz w:val="30"/>
          <w:szCs w:val="30"/>
        </w:rPr>
        <w:t>Рассматривание альбома «Фабрики нашего города».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A647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Материал.</w:t>
      </w:r>
      <w:r w:rsidRPr="006A6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Видеозапись «Саранская кондитерская фабрика «</w:t>
      </w:r>
      <w:proofErr w:type="spellStart"/>
      <w:r w:rsidRPr="00A2678A">
        <w:rPr>
          <w:rFonts w:ascii="Times New Roman" w:hAnsi="Times New Roman" w:cs="Times New Roman"/>
          <w:color w:val="000000"/>
          <w:sz w:val="30"/>
          <w:szCs w:val="30"/>
        </w:rPr>
        <w:t>Ламзурь</w:t>
      </w:r>
      <w:proofErr w:type="spellEnd"/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»». </w:t>
      </w:r>
      <w:proofErr w:type="gramStart"/>
      <w:r w:rsidRPr="00A2678A">
        <w:rPr>
          <w:rFonts w:ascii="Times New Roman" w:hAnsi="Times New Roman" w:cs="Times New Roman"/>
          <w:color w:val="000000"/>
          <w:sz w:val="30"/>
          <w:szCs w:val="30"/>
        </w:rPr>
        <w:t>Выставка продукции фабрики; печенье, мармелад, грильяж, вафли, шоколад, наборы конфет, карамель нескольких сортов.</w:t>
      </w:r>
      <w:proofErr w:type="gramEnd"/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 Поделки из фантиков и конфетных коробок. </w:t>
      </w:r>
      <w:proofErr w:type="gramStart"/>
      <w:r w:rsidRPr="00A2678A">
        <w:rPr>
          <w:rFonts w:ascii="Times New Roman" w:hAnsi="Times New Roman" w:cs="Times New Roman"/>
          <w:color w:val="000000"/>
          <w:sz w:val="30"/>
          <w:szCs w:val="30"/>
        </w:rPr>
        <w:t>Продукты для изготовления конфет: мак, изюм, орехи (грецкие, фундук, арахис), печенье (крошка), чернослив, шоколадная глазурь, повидло; формочки.</w:t>
      </w:r>
      <w:proofErr w:type="gramEnd"/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 Репродукция картины Ж.Э. </w:t>
      </w:r>
      <w:proofErr w:type="spellStart"/>
      <w:r w:rsidRPr="00A2678A">
        <w:rPr>
          <w:rFonts w:ascii="Times New Roman" w:hAnsi="Times New Roman" w:cs="Times New Roman"/>
          <w:color w:val="000000"/>
          <w:sz w:val="30"/>
          <w:szCs w:val="30"/>
        </w:rPr>
        <w:t>Лиотара</w:t>
      </w:r>
      <w:proofErr w:type="spellEnd"/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 «Шоколадница».</w:t>
      </w:r>
    </w:p>
    <w:p w:rsidR="009B3199" w:rsidRDefault="009B3199" w:rsidP="009B3199">
      <w:pPr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199" w:rsidRDefault="009B3199" w:rsidP="009B3199">
      <w:pPr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199" w:rsidRDefault="009B3199" w:rsidP="009B3199">
      <w:pPr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199" w:rsidRPr="006A63FF" w:rsidRDefault="009B3199" w:rsidP="009B3199">
      <w:pPr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199" w:rsidRPr="00A2678A" w:rsidRDefault="009B3199" w:rsidP="009B319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2678A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Ход занятия</w:t>
      </w:r>
    </w:p>
    <w:p w:rsidR="009B3199" w:rsidRPr="002A647E" w:rsidRDefault="009B3199" w:rsidP="009B3199">
      <w:pPr>
        <w:shd w:val="clear" w:color="auto" w:fill="FFFFFF"/>
        <w:spacing w:line="360" w:lineRule="auto"/>
        <w:ind w:firstLine="73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sz w:val="30"/>
          <w:szCs w:val="30"/>
        </w:rPr>
      </w:pPr>
      <w:r w:rsidRPr="006A4A3D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Сегодня я приглашаю вас посетить выставку. Что такое выставка?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(Отве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softHyphen/>
        <w:t xml:space="preserve">ты детей.)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На выставке люди стараются показать все самое лучшее, что они сделали, что у них есть.</w:t>
      </w:r>
    </w:p>
    <w:p w:rsidR="009B3199" w:rsidRPr="00A2678A" w:rsidRDefault="009B3199" w:rsidP="009B3199">
      <w:pPr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2678A">
        <w:rPr>
          <w:rFonts w:ascii="Times New Roman" w:hAnsi="Times New Roman" w:cs="Times New Roman"/>
          <w:color w:val="000000"/>
          <w:sz w:val="30"/>
          <w:szCs w:val="30"/>
        </w:rPr>
        <w:t>Посмотрите на эту "сладкую" выставку. Какая фабрика выпускает такую продук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цию? («</w:t>
      </w:r>
      <w:proofErr w:type="spellStart"/>
      <w:r w:rsidRPr="00A2678A">
        <w:rPr>
          <w:rFonts w:ascii="Times New Roman" w:hAnsi="Times New Roman" w:cs="Times New Roman"/>
          <w:color w:val="000000"/>
          <w:sz w:val="30"/>
          <w:szCs w:val="30"/>
        </w:rPr>
        <w:t>Ламзурь</w:t>
      </w:r>
      <w:proofErr w:type="spellEnd"/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»). Давайте вспомним, что мы предложили в письме директору этой кондитерской фабрике?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(Придумать и вы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softHyphen/>
        <w:t>пустить новые конфеты "</w:t>
      </w:r>
      <w:proofErr w:type="spellStart"/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Жемчужинка</w:t>
      </w:r>
      <w:proofErr w:type="spellEnd"/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".)</w:t>
      </w:r>
      <w:proofErr w:type="gramStart"/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.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Д</w:t>
      </w:r>
      <w:proofErr w:type="gramEnd"/>
      <w:r w:rsidRPr="00A2678A">
        <w:rPr>
          <w:rFonts w:ascii="Times New Roman" w:hAnsi="Times New Roman" w:cs="Times New Roman"/>
          <w:color w:val="000000"/>
          <w:sz w:val="30"/>
          <w:szCs w:val="30"/>
        </w:rPr>
        <w:t>а, возможно, скоро появятся на прилавках наших магазинов новые вкусные конфеты с названием "</w:t>
      </w:r>
      <w:proofErr w:type="spellStart"/>
      <w:r w:rsidRPr="00A2678A">
        <w:rPr>
          <w:rFonts w:ascii="Times New Roman" w:hAnsi="Times New Roman" w:cs="Times New Roman"/>
          <w:color w:val="000000"/>
          <w:sz w:val="30"/>
          <w:szCs w:val="30"/>
        </w:rPr>
        <w:t>Жемчужинка</w:t>
      </w:r>
      <w:proofErr w:type="spellEnd"/>
      <w:r w:rsidRPr="00A2678A">
        <w:rPr>
          <w:rFonts w:ascii="Times New Roman" w:hAnsi="Times New Roman" w:cs="Times New Roman"/>
          <w:color w:val="000000"/>
          <w:sz w:val="30"/>
          <w:szCs w:val="30"/>
        </w:rPr>
        <w:t>". Посмотрите на конфетные коробки. Какие они красивые! Над их оформлением работают художники. Обратите внимание на эти две коробки конфет «Мордовия»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A2678A">
        <w:rPr>
          <w:rFonts w:ascii="Times New Roman" w:hAnsi="Times New Roman" w:cs="Times New Roman"/>
          <w:iCs/>
          <w:color w:val="000000"/>
          <w:sz w:val="30"/>
          <w:szCs w:val="30"/>
        </w:rPr>
        <w:t>наз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вание у конфет одинаковое, а оформление коробок разное. Видимо, над ним работали разные художники.</w:t>
      </w:r>
    </w:p>
    <w:p w:rsidR="009B3199" w:rsidRPr="00A2678A" w:rsidRDefault="009B3199" w:rsidP="009B3199">
      <w:pPr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Вот эта коробка оформлена как книга с золотым переплетом. Конфеты выпущены к  </w:t>
      </w:r>
      <w:r w:rsidRPr="00A2678A">
        <w:rPr>
          <w:rFonts w:ascii="Times New Roman" w:hAnsi="Times New Roman" w:cs="Times New Roman"/>
          <w:color w:val="993366"/>
          <w:sz w:val="30"/>
          <w:szCs w:val="30"/>
        </w:rPr>
        <w:t>353-летнему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 юбилею города Саранска. Как приятно получить в подарок  такой набор. Посмотрите, на коробке изображены и герб города, и его карта, и виды старого Саранска.</w:t>
      </w:r>
    </w:p>
    <w:p w:rsidR="009B3199" w:rsidRPr="00A2678A" w:rsidRDefault="009B3199" w:rsidP="009B3199">
      <w:pPr>
        <w:spacing w:line="360" w:lineRule="auto"/>
        <w:ind w:firstLine="737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Скажите, какие из этих наборов можно подарить к Новому году? Посмотрите, есть ли набор, посвященный празднику Пасхи?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(Дети выбирают наборы.).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Фабрика не забывает нас ни в будни, ни в праздники. Она создает нам хорошее настроение. А что еще мы видим на выставке?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(Карамель разных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сортов, печенье, вафли, шоколад.)</w:t>
      </w:r>
    </w:p>
    <w:p w:rsidR="009B3199" w:rsidRPr="00A2678A" w:rsidRDefault="009B3199" w:rsidP="009B3199">
      <w:pPr>
        <w:spacing w:line="360" w:lineRule="auto"/>
        <w:ind w:firstLine="737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Как можно использовать фантики от конфет?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(Мастерить из них поделки.)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Посмотрите, какие красивые бабочки здесь собрались.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(Обращает внимание детей на подел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ки.) А вот блестящие бусы, которые сделали Настя с мамой. Что можно сделать из конфетных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коробок?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(Из коробок можно сделать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рамку для фотографий, шкатулку в которой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можно хранить "</w:t>
      </w:r>
      <w:proofErr w:type="spellStart"/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секретики</w:t>
      </w:r>
      <w:proofErr w:type="spellEnd"/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" и фантики).</w:t>
      </w:r>
    </w:p>
    <w:p w:rsidR="009B3199" w:rsidRPr="00A2678A" w:rsidRDefault="009B3199" w:rsidP="009B3199">
      <w:pPr>
        <w:shd w:val="clear" w:color="auto" w:fill="FFFFFF"/>
        <w:tabs>
          <w:tab w:val="left" w:pos="2064"/>
        </w:tabs>
        <w:spacing w:line="360" w:lineRule="auto"/>
        <w:ind w:firstLine="737"/>
        <w:jc w:val="both"/>
        <w:rPr>
          <w:rFonts w:ascii="Times New Roman" w:hAnsi="Times New Roman" w:cs="Times New Roman"/>
          <w:sz w:val="30"/>
          <w:szCs w:val="30"/>
        </w:rPr>
      </w:pP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Посмотрите на эту картину.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(Демонстрирует репродукцию картины "Шоколадница".)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Написал ее французский художник</w:t>
      </w:r>
      <w:proofErr w:type="gramStart"/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 В</w:t>
      </w:r>
      <w:proofErr w:type="gramEnd"/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A2678A">
        <w:rPr>
          <w:rFonts w:ascii="Times New Roman" w:hAnsi="Times New Roman" w:cs="Times New Roman"/>
          <w:color w:val="000000"/>
          <w:sz w:val="30"/>
          <w:szCs w:val="30"/>
        </w:rPr>
        <w:t>Лиотар</w:t>
      </w:r>
      <w:proofErr w:type="spellEnd"/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. Картина хранится  в знаменитой Дрезденской галерее в Германии. Кто изображен на ней?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(Ответы детей.)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Да, это молодая девушка, красиво и аккуратно одетая. У нас сейчас ходят в такой одежде? А какой головной убор на девушке?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(Чепец.)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Волосы ее убраны, ни одна прядь не выбивается. Как вы думаете, что она несет на подносе?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(Ответы детей.)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Давным-давно, больше чем кофе и чай, любили пить горячий шоколад, вот она и несет этот напиток на подносе. Как бы вы назвали картину?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(Ответы детей.)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А художник назвал ее "Шоколадница".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sz w:val="30"/>
          <w:szCs w:val="30"/>
        </w:rPr>
      </w:pP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Входит Шоколадница (взрослый).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sz w:val="30"/>
          <w:szCs w:val="30"/>
        </w:rPr>
      </w:pPr>
      <w:r w:rsidRPr="00245978">
        <w:rPr>
          <w:rFonts w:ascii="Times New Roman" w:hAnsi="Times New Roman" w:cs="Times New Roman"/>
          <w:b/>
          <w:color w:val="000000"/>
          <w:sz w:val="32"/>
          <w:szCs w:val="32"/>
        </w:rPr>
        <w:t>Шоколадница.</w:t>
      </w:r>
      <w:r w:rsidRPr="00DF2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Похожа я на девушку с картины </w:t>
      </w:r>
      <w:proofErr w:type="spellStart"/>
      <w:r w:rsidRPr="00A2678A">
        <w:rPr>
          <w:rFonts w:ascii="Times New Roman" w:hAnsi="Times New Roman" w:cs="Times New Roman"/>
          <w:color w:val="000000"/>
          <w:sz w:val="30"/>
          <w:szCs w:val="30"/>
        </w:rPr>
        <w:t>Лиотара</w:t>
      </w:r>
      <w:proofErr w:type="spellEnd"/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? Так одевались девушки в </w:t>
      </w:r>
      <w:r w:rsidRPr="00A2678A">
        <w:rPr>
          <w:rFonts w:ascii="Times New Roman" w:hAnsi="Times New Roman" w:cs="Times New Roman"/>
          <w:color w:val="000000"/>
          <w:sz w:val="30"/>
          <w:szCs w:val="30"/>
          <w:lang w:val="en-US"/>
        </w:rPr>
        <w:t>XVIII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 веке. Шоколадницами их называли по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тому, что они варили и подавали горячий шоколад и с ним вместе обязательно стакан прохладной чистой воды. Ведь любимый ва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ми шоколад очень сладкий, и его хочется за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пить.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sz w:val="30"/>
          <w:szCs w:val="30"/>
        </w:rPr>
      </w:pP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Из чего же делают шоколад?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(Из порошка какао-бобов.)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Попробуйте какао-порошок.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(Дети пробуют.)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Какой он на вкус?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(Горь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softHyphen/>
        <w:t>кий.)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sz w:val="30"/>
          <w:szCs w:val="30"/>
        </w:rPr>
      </w:pP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Почему же шоколад сладкий?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(Туда до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softHyphen/>
        <w:t xml:space="preserve">бавляют сахар.)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Из каких растений получа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ют сахар?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(Из сахарного тростника, сахар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softHyphen/>
        <w:t xml:space="preserve">ной свеклы.)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Сахарную свеклу выращивают и у нас в республике, а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затем на сахарных заво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дах из нее получают сахар.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sz w:val="30"/>
          <w:szCs w:val="30"/>
        </w:rPr>
      </w:pPr>
      <w:r w:rsidRPr="00A2678A">
        <w:rPr>
          <w:rFonts w:ascii="Times New Roman" w:hAnsi="Times New Roman" w:cs="Times New Roman"/>
          <w:color w:val="000000"/>
          <w:sz w:val="30"/>
          <w:szCs w:val="30"/>
        </w:rPr>
        <w:t>Сейчас я расскажу о кондитерской фаб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рике «</w:t>
      </w:r>
      <w:proofErr w:type="spellStart"/>
      <w:r w:rsidRPr="00A2678A">
        <w:rPr>
          <w:rFonts w:ascii="Times New Roman" w:hAnsi="Times New Roman" w:cs="Times New Roman"/>
          <w:color w:val="000000"/>
          <w:sz w:val="30"/>
          <w:szCs w:val="30"/>
        </w:rPr>
        <w:t>Ламзурь</w:t>
      </w:r>
      <w:proofErr w:type="spellEnd"/>
      <w:r w:rsidRPr="00A2678A">
        <w:rPr>
          <w:rFonts w:ascii="Times New Roman" w:hAnsi="Times New Roman" w:cs="Times New Roman"/>
          <w:color w:val="000000"/>
          <w:sz w:val="30"/>
          <w:szCs w:val="30"/>
        </w:rPr>
        <w:t>». Каждый день привозят на фабрику горы орехов, бочки фруктового пю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ре и соков,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lastRenderedPageBreak/>
        <w:t>сливки, кофе, какао. Вкусное сы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рье - ничего не скажешь! А продукция - шо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колад, вафли, печенье, конфеты - еще вкус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нее!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2678A">
        <w:rPr>
          <w:rFonts w:ascii="Times New Roman" w:hAnsi="Times New Roman" w:cs="Times New Roman"/>
          <w:color w:val="000000"/>
          <w:sz w:val="30"/>
          <w:szCs w:val="30"/>
        </w:rPr>
        <w:t>Вот как делают карамель. Сначала авто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маты точными порциями подают в котел са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хар, патоку и воду. Из них варится сладкий сироп. Насосы перекачивают его в кара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мельный цех. Здесь сироп уваривают, пока он не превратится в густую массу. Машины перемешивают эту массу, добавляя в нее безвредную краску и душистые фруктовые вещества. И еще немного лимонной кисло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ты, чтобы карамель не была слишком сладкой, приторной. Готовая масса подается на </w:t>
      </w:r>
      <w:proofErr w:type="spellStart"/>
      <w:r w:rsidRPr="00A2678A">
        <w:rPr>
          <w:rFonts w:ascii="Times New Roman" w:hAnsi="Times New Roman" w:cs="Times New Roman"/>
          <w:color w:val="000000"/>
          <w:sz w:val="30"/>
          <w:szCs w:val="30"/>
        </w:rPr>
        <w:t>формовочно-заверточный</w:t>
      </w:r>
      <w:proofErr w:type="spellEnd"/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 автомат. Он вытя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гивает карамельную массу в ленту, рубит ее на одинаковые кусочки и каждый кусочек обертывает в две бумажки: белую и цвет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ную. Готовые карамельки вылетают как пули из пулемета: 400 штук в минуту. На фабрике много разных автоматов. Одни делают карамель простую, другие - с начинкой, третьи - ирис разных сортов. Специальные машины отливают шоколадки, формуют конфеты, пекут вафли...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sz w:val="30"/>
          <w:szCs w:val="30"/>
        </w:rPr>
      </w:pPr>
      <w:r w:rsidRPr="00A2678A">
        <w:rPr>
          <w:rFonts w:ascii="Times New Roman" w:hAnsi="Times New Roman" w:cs="Times New Roman"/>
          <w:color w:val="000000"/>
          <w:sz w:val="30"/>
          <w:szCs w:val="30"/>
        </w:rPr>
        <w:t>Целый день выезжают из фабричных во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рот грузовики. Они везут тонны вкусной продукции, которую любят все, а особенно дети.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sz w:val="30"/>
          <w:szCs w:val="30"/>
        </w:rPr>
      </w:pP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Русская пословица гласит "Лучше один раз увидеть, чем ..."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(Сто раз услышать.)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sz w:val="30"/>
          <w:szCs w:val="30"/>
        </w:rPr>
      </w:pPr>
      <w:r w:rsidRPr="00A2678A">
        <w:rPr>
          <w:rFonts w:ascii="Times New Roman" w:hAnsi="Times New Roman" w:cs="Times New Roman"/>
          <w:color w:val="000000"/>
          <w:sz w:val="30"/>
          <w:szCs w:val="30"/>
        </w:rPr>
        <w:t>И вот вам сюрприз - видеокассета.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sz w:val="30"/>
          <w:szCs w:val="30"/>
        </w:rPr>
      </w:pPr>
      <w:r w:rsidRPr="00A2678A">
        <w:rPr>
          <w:rFonts w:ascii="Times New Roman" w:hAnsi="Times New Roman" w:cs="Times New Roman"/>
          <w:color w:val="000000"/>
          <w:sz w:val="30"/>
          <w:szCs w:val="30"/>
        </w:rPr>
        <w:t>Героини фильма - две девочки - побыва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ли на нашей кондитерской фабрике и сей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час все вам покажут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(просмотр фрагмента о работе кондитерской фабрики «</w:t>
      </w:r>
      <w:proofErr w:type="spellStart"/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Ламзурь</w:t>
      </w:r>
      <w:proofErr w:type="spellEnd"/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»).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245978">
        <w:rPr>
          <w:rFonts w:ascii="Times New Roman" w:hAnsi="Times New Roman" w:cs="Times New Roman"/>
          <w:b/>
          <w:color w:val="000000"/>
          <w:sz w:val="32"/>
          <w:szCs w:val="32"/>
        </w:rPr>
        <w:t>Шоколадница.</w:t>
      </w:r>
      <w:r w:rsidRPr="00DF2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Да, этим девочкам можно только позавидовать! Представляете, как там вкусно пахнет, да и конфетами их там, наверное, угостили. Не расстраивайтесь, мы вас тоже хотим угостить шоколадными кон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фетами.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(Угощает детей.</w:t>
      </w:r>
      <w:proofErr w:type="gramStart"/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)</w:t>
      </w:r>
      <w:proofErr w:type="gramEnd"/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. Только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у меня к вам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lastRenderedPageBreak/>
        <w:t>просьба - расскажите, у кого какая на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чинка в конфетах.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(Ответы детей).</w:t>
      </w:r>
    </w:p>
    <w:p w:rsidR="009B3199" w:rsidRPr="00DF2B05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45978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Воспитатель.</w:t>
      </w:r>
      <w:r w:rsidRPr="00DF2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Я предлагаю вам самим изгото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вить конфеты. Мы подготовили разные про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дукты, из которых можно сделать вкусную начинку</w:t>
      </w:r>
      <w:r w:rsidRPr="00DF2B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3199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5978">
        <w:rPr>
          <w:rFonts w:ascii="Times New Roman" w:hAnsi="Times New Roman" w:cs="Times New Roman"/>
          <w:b/>
          <w:color w:val="000000"/>
          <w:sz w:val="32"/>
          <w:szCs w:val="32"/>
        </w:rPr>
        <w:t>Шоколадница.</w:t>
      </w:r>
      <w:r w:rsidRPr="00DF2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Вы будете делать начинку для конфет, а я </w:t>
      </w:r>
      <w:proofErr w:type="gramStart"/>
      <w:r w:rsidRPr="00A2678A">
        <w:rPr>
          <w:rFonts w:ascii="Times New Roman" w:hAnsi="Times New Roman" w:cs="Times New Roman"/>
          <w:color w:val="000000"/>
          <w:sz w:val="30"/>
          <w:szCs w:val="30"/>
        </w:rPr>
        <w:t>пойду</w:t>
      </w:r>
      <w:proofErr w:type="gramEnd"/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 приготовлю горячий шоколад, которым мы потом зальем начин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ку. Получатся шоколадные конфеты с совер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шенно новой, вашей, начинкой. Но нужно не только придумать начинку, но и дать назва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ние вашей конфете.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(Уходит.) 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245978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Что вы видите на столе?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(Про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softHyphen/>
        <w:t xml:space="preserve">дукты для начинки.)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Сейчас я покажу вам, как делать начинку. Беру немного мака, крошки печенья, молотый орех и добавляю повидло. Все перемешиваю ложкой. Затем пальцы смачиваю водой, чтобы масса не приставала к пальцам, скатываю шарик, ук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ладываю в формочку. Остается залить на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чинку шоколадом. Вы можете сделать на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чинку на свой вкус. </w:t>
      </w:r>
      <w:proofErr w:type="gramStart"/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Но сначала подумайте, из чего вы хотите ее сделать,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(Дети гото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softHyphen/>
        <w:t>вят начинки.</w:t>
      </w:r>
      <w:proofErr w:type="gramEnd"/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gramStart"/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Входит Шоколадница).</w:t>
      </w:r>
      <w:proofErr w:type="gramEnd"/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4597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Шоколадница.</w:t>
      </w:r>
      <w:r w:rsidRPr="00DF2B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 xml:space="preserve">Горячий шоколад готов! Готовы ли ваши начинки, друзья? Положите их в формочки, а я залью шоколадом. </w:t>
      </w:r>
    </w:p>
    <w:p w:rsidR="009B3199" w:rsidRPr="00A2678A" w:rsidRDefault="009B3199" w:rsidP="009B3199">
      <w:pPr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sz w:val="30"/>
          <w:szCs w:val="30"/>
        </w:rPr>
      </w:pPr>
      <w:r w:rsidRPr="00245978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Ну, вот и сделали мы конфеты на славу. Пока они будут остывать, расска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жите нам, какие названия вы придумали для своих конфет. </w:t>
      </w:r>
      <w:r w:rsidRPr="00A2678A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(Ответы детей.)</w:t>
      </w:r>
    </w:p>
    <w:p w:rsidR="009B3199" w:rsidRPr="00A2678A" w:rsidRDefault="009B3199" w:rsidP="009B3199">
      <w:pPr>
        <w:spacing w:line="360" w:lineRule="auto"/>
        <w:ind w:firstLine="737"/>
        <w:jc w:val="both"/>
        <w:rPr>
          <w:rFonts w:ascii="Times New Roman" w:hAnsi="Times New Roman" w:cs="Times New Roman"/>
          <w:sz w:val="30"/>
          <w:szCs w:val="30"/>
        </w:rPr>
      </w:pPr>
      <w:r w:rsidRPr="0024597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Шоколадница.</w:t>
      </w:r>
      <w:r w:rsidRPr="00DF2B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t>Молодцы! Когда вы станет те взрослыми, может быть, кто-то из вас будет работать на кондитерской фабрике и со</w:t>
      </w:r>
      <w:r w:rsidRPr="00A2678A">
        <w:rPr>
          <w:rFonts w:ascii="Times New Roman" w:hAnsi="Times New Roman" w:cs="Times New Roman"/>
          <w:color w:val="000000"/>
          <w:sz w:val="30"/>
          <w:szCs w:val="30"/>
        </w:rPr>
        <w:softHyphen/>
        <w:t>здаст совершенно новые, вкуснейшие конфеты, вафли, печенье.</w:t>
      </w:r>
    </w:p>
    <w:p w:rsidR="009B3199" w:rsidRDefault="009B3199"/>
    <w:p w:rsidR="009B3199" w:rsidRDefault="009B3199"/>
    <w:sectPr w:rsidR="009B3199" w:rsidSect="00C0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199"/>
    <w:rsid w:val="007D5871"/>
    <w:rsid w:val="009B3199"/>
    <w:rsid w:val="00C06125"/>
    <w:rsid w:val="00C1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2015-12-14T07:38:00Z</dcterms:created>
  <dcterms:modified xsi:type="dcterms:W3CDTF">2015-12-14T07:42:00Z</dcterms:modified>
</cp:coreProperties>
</file>