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7" w:rsidRPr="001D604B" w:rsidRDefault="001D6EA7" w:rsidP="001D6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грамоте, 1</w:t>
      </w:r>
      <w:r w:rsidRPr="001D604B">
        <w:rPr>
          <w:rFonts w:ascii="Times New Roman" w:hAnsi="Times New Roman" w:cs="Times New Roman"/>
          <w:sz w:val="28"/>
          <w:szCs w:val="28"/>
        </w:rPr>
        <w:t xml:space="preserve"> класс (УМК «Гармония»)</w:t>
      </w:r>
    </w:p>
    <w:p w:rsidR="001D6EA7" w:rsidRDefault="001D6EA7" w:rsidP="001D6EA7">
      <w:pPr>
        <w:jc w:val="center"/>
        <w:rPr>
          <w:sz w:val="28"/>
          <w:szCs w:val="28"/>
        </w:rPr>
      </w:pPr>
      <w:r w:rsidRPr="00AC3872">
        <w:rPr>
          <w:rFonts w:ascii="Times New Roman" w:hAnsi="Times New Roman" w:cs="Times New Roman"/>
          <w:sz w:val="24"/>
          <w:szCs w:val="24"/>
        </w:rPr>
        <w:t xml:space="preserve">Урок составлен учителем начальных классов </w:t>
      </w:r>
      <w:proofErr w:type="spellStart"/>
      <w:r w:rsidRPr="00AC3872">
        <w:rPr>
          <w:rFonts w:ascii="Times New Roman" w:hAnsi="Times New Roman" w:cs="Times New Roman"/>
          <w:sz w:val="24"/>
          <w:szCs w:val="24"/>
        </w:rPr>
        <w:t>Чалковой</w:t>
      </w:r>
      <w:proofErr w:type="spellEnd"/>
      <w:r w:rsidRPr="00AC3872">
        <w:rPr>
          <w:rFonts w:ascii="Times New Roman" w:hAnsi="Times New Roman" w:cs="Times New Roman"/>
          <w:sz w:val="24"/>
          <w:szCs w:val="24"/>
        </w:rPr>
        <w:t xml:space="preserve"> Г.В.</w:t>
      </w:r>
    </w:p>
    <w:tbl>
      <w:tblPr>
        <w:tblStyle w:val="a3"/>
        <w:tblW w:w="0" w:type="auto"/>
        <w:tblLook w:val="04A0"/>
      </w:tblPr>
      <w:tblGrid>
        <w:gridCol w:w="5073"/>
        <w:gridCol w:w="2599"/>
        <w:gridCol w:w="2546"/>
        <w:gridCol w:w="5134"/>
      </w:tblGrid>
      <w:tr w:rsidR="001D6EA7" w:rsidTr="00631711">
        <w:tc>
          <w:tcPr>
            <w:tcW w:w="7960" w:type="dxa"/>
            <w:gridSpan w:val="2"/>
            <w:tcBorders>
              <w:bottom w:val="single" w:sz="4" w:space="0" w:color="000000" w:themeColor="text1"/>
            </w:tcBorders>
          </w:tcPr>
          <w:p w:rsidR="001D6EA7" w:rsidRPr="00025309" w:rsidRDefault="001D6EA7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C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фавит</w:t>
            </w:r>
          </w:p>
        </w:tc>
        <w:tc>
          <w:tcPr>
            <w:tcW w:w="7960" w:type="dxa"/>
            <w:gridSpan w:val="2"/>
            <w:tcBorders>
              <w:bottom w:val="single" w:sz="4" w:space="0" w:color="000000" w:themeColor="text1"/>
            </w:tcBorders>
          </w:tcPr>
          <w:p w:rsidR="001D6EA7" w:rsidRPr="00025309" w:rsidRDefault="001D6EA7" w:rsidP="006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</w:t>
            </w:r>
          </w:p>
        </w:tc>
      </w:tr>
      <w:tr w:rsidR="001D6EA7" w:rsidTr="00631711">
        <w:trPr>
          <w:trHeight w:val="1523"/>
        </w:trPr>
        <w:tc>
          <w:tcPr>
            <w:tcW w:w="15920" w:type="dxa"/>
            <w:gridSpan w:val="4"/>
          </w:tcPr>
          <w:p w:rsidR="001D6EA7" w:rsidRPr="005D2F3F" w:rsidRDefault="001D6EA7" w:rsidP="006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D2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4C8E">
              <w:rPr>
                <w:rFonts w:ascii="Times New Roman" w:hAnsi="Times New Roman" w:cs="Times New Roman"/>
                <w:sz w:val="24"/>
                <w:szCs w:val="24"/>
              </w:rPr>
              <w:t>называть буквы в алфавитном порядке и выяснять количество букв алфавита</w:t>
            </w:r>
          </w:p>
          <w:p w:rsidR="001D6EA7" w:rsidRPr="00D92176" w:rsidRDefault="001D6EA7" w:rsidP="00631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 </w:t>
            </w:r>
          </w:p>
          <w:p w:rsidR="00204C8E" w:rsidRPr="00204C8E" w:rsidRDefault="00204C8E" w:rsidP="001D6E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Читать стихотворные отрывки о буквах;</w:t>
            </w:r>
          </w:p>
          <w:p w:rsidR="00204C8E" w:rsidRPr="00204C8E" w:rsidRDefault="00191A37" w:rsidP="001D6E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Опознавать буквы</w:t>
            </w:r>
            <w:r w:rsidR="00204C8E">
              <w:rPr>
                <w:rFonts w:ascii="Times New Roman" w:hAnsi="Times New Roman" w:cs="Times New Roman"/>
              </w:rPr>
              <w:t>, добавлять пропущенные, определять их место в алфавитном ряду;</w:t>
            </w:r>
          </w:p>
          <w:p w:rsidR="001D6EA7" w:rsidRPr="005D2F3F" w:rsidRDefault="001D6EA7" w:rsidP="001D6EA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3F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зоркость, зрительную память</w:t>
            </w:r>
          </w:p>
          <w:p w:rsidR="001D6EA7" w:rsidRPr="005D2F3F" w:rsidRDefault="001D6EA7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15920" w:type="dxa"/>
            <w:gridSpan w:val="4"/>
          </w:tcPr>
          <w:p w:rsidR="001D6EA7" w:rsidRPr="00D92176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5"/>
        </w:trPr>
        <w:tc>
          <w:tcPr>
            <w:tcW w:w="5306" w:type="dxa"/>
          </w:tcPr>
          <w:p w:rsidR="001D6EA7" w:rsidRPr="00D92176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A2162" w:rsidRPr="006A2162" w:rsidRDefault="001D6EA7" w:rsidP="00C071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6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6A2162" w:rsidRPr="006A2162">
              <w:rPr>
                <w:rFonts w:ascii="Times New Roman" w:hAnsi="Times New Roman" w:cs="Times New Roman"/>
                <w:sz w:val="24"/>
                <w:szCs w:val="24"/>
              </w:rPr>
              <w:t>называть буквы</w:t>
            </w:r>
            <w:r w:rsidR="006A2162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 w:rsidR="006A2162" w:rsidRPr="006A2162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</w:t>
            </w:r>
            <w:r w:rsidR="006A2162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</w:t>
            </w:r>
            <w:r w:rsidR="006A2162" w:rsidRPr="006A216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алфавита</w:t>
            </w:r>
          </w:p>
          <w:p w:rsidR="001D6EA7" w:rsidRPr="005D2F3F" w:rsidRDefault="001D6EA7" w:rsidP="006A21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2"/>
          </w:tcPr>
          <w:p w:rsidR="001D6EA7" w:rsidRPr="00D92176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C071D6" w:rsidRDefault="00C071D6" w:rsidP="001D6E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 планировать и выполнять свои действия на знакомом учебном материале;</w:t>
            </w:r>
          </w:p>
          <w:p w:rsidR="001D6EA7" w:rsidRDefault="001D6EA7" w:rsidP="001D6E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выполнения ситуативного знания</w:t>
            </w:r>
          </w:p>
          <w:p w:rsidR="001D6EA7" w:rsidRDefault="001D6EA7" w:rsidP="001D6E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C071D6" w:rsidRDefault="00C071D6" w:rsidP="001D6E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Выполнять действия в сотрудничестве с учителем по предложенному плану;</w:t>
            </w:r>
          </w:p>
          <w:p w:rsidR="001D6EA7" w:rsidRDefault="001D6EA7" w:rsidP="001D6E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высказывание, мнение, используя термины в рамках учебного диалога</w:t>
            </w:r>
          </w:p>
          <w:p w:rsidR="001D6EA7" w:rsidRPr="00C071D6" w:rsidRDefault="00C071D6" w:rsidP="00C071D6">
            <w:pPr>
              <w:pStyle w:val="ParagraphStyle"/>
              <w:numPr>
                <w:ilvl w:val="0"/>
                <w:numId w:val="2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выстраивать план действий по решению учебной задачи изученного вида</w:t>
            </w:r>
          </w:p>
        </w:tc>
        <w:tc>
          <w:tcPr>
            <w:tcW w:w="5307" w:type="dxa"/>
          </w:tcPr>
          <w:p w:rsidR="001D6EA7" w:rsidRPr="00D92176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1D6EA7" w:rsidRPr="00025309" w:rsidRDefault="001D6EA7" w:rsidP="00C071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темы</w:t>
            </w:r>
          </w:p>
          <w:p w:rsidR="001D6EA7" w:rsidRPr="00025309" w:rsidRDefault="001D6EA7" w:rsidP="00C071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целью учебной деятельности и ее мотивом</w:t>
            </w:r>
          </w:p>
          <w:p w:rsidR="001D6EA7" w:rsidRPr="00025309" w:rsidRDefault="001D6EA7" w:rsidP="00C071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</w:t>
            </w:r>
          </w:p>
          <w:p w:rsidR="006A2162" w:rsidRPr="006A2162" w:rsidRDefault="001D6EA7" w:rsidP="00C071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собственной успешности при изучении темы</w:t>
            </w:r>
          </w:p>
          <w:p w:rsidR="001D6EA7" w:rsidRPr="006A2162" w:rsidRDefault="006A2162" w:rsidP="00C071D6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повышению культуры речевого общения, к овладению приемами творческого самовыражения с осознанием </w:t>
            </w:r>
            <w:r w:rsidRPr="006A2162">
              <w:rPr>
                <w:rFonts w:ascii="Times New Roman" w:hAnsi="Times New Roman" w:cs="Times New Roman"/>
              </w:rPr>
              <w:t>общественной полезности своего труда и своей жизни в целом.</w:t>
            </w:r>
          </w:p>
          <w:p w:rsidR="001D6EA7" w:rsidRPr="00025309" w:rsidRDefault="001D6EA7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631711">
            <w:pPr>
              <w:jc w:val="both"/>
              <w:rPr>
                <w:sz w:val="24"/>
                <w:szCs w:val="24"/>
              </w:rPr>
            </w:pPr>
          </w:p>
          <w:p w:rsidR="001D6EA7" w:rsidRDefault="001D6EA7" w:rsidP="00631711">
            <w:pPr>
              <w:jc w:val="both"/>
              <w:rPr>
                <w:sz w:val="24"/>
                <w:szCs w:val="24"/>
              </w:rPr>
            </w:pPr>
          </w:p>
          <w:p w:rsidR="001D6EA7" w:rsidRPr="006A2AFC" w:rsidRDefault="001D6EA7" w:rsidP="00631711">
            <w:pPr>
              <w:jc w:val="both"/>
              <w:rPr>
                <w:sz w:val="24"/>
                <w:szCs w:val="24"/>
              </w:rPr>
            </w:pP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"/>
        </w:trPr>
        <w:tc>
          <w:tcPr>
            <w:tcW w:w="15920" w:type="dxa"/>
            <w:gridSpan w:val="4"/>
          </w:tcPr>
          <w:p w:rsidR="001D6EA7" w:rsidRPr="00025309" w:rsidRDefault="001D6EA7" w:rsidP="00C07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урока:</w:t>
            </w:r>
            <w:r w:rsidRPr="0002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D6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электронное приложение; презентация, мультимедиа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15920" w:type="dxa"/>
            <w:gridSpan w:val="4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960" w:type="dxa"/>
            <w:gridSpan w:val="2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920" w:type="dxa"/>
            <w:gridSpan w:val="4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Мотивация </w:t>
            </w:r>
            <w:r w:rsidR="00C0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актуализация </w:t>
            </w: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познавательной деятельности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C071D6">
              <w:rPr>
                <w:rFonts w:ascii="Times New Roman" w:hAnsi="Times New Roman" w:cs="Times New Roman"/>
                <w:sz w:val="24"/>
                <w:szCs w:val="24"/>
              </w:rPr>
              <w:t>отгадать загадку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6EA7" w:rsidRDefault="00C071D6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три родных сестрицы, </w:t>
            </w:r>
          </w:p>
          <w:p w:rsidR="00C071D6" w:rsidRDefault="00C071D6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красавицы,</w:t>
            </w:r>
          </w:p>
          <w:p w:rsidR="00C071D6" w:rsidRDefault="00C071D6" w:rsidP="0063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живут странице</w:t>
            </w:r>
          </w:p>
          <w:p w:rsidR="00C071D6" w:rsidRPr="00C071D6" w:rsidRDefault="00C071D6" w:rsidP="006317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повсюду славятся!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(буквы)</w:t>
            </w:r>
          </w:p>
          <w:p w:rsidR="001D6EA7" w:rsidRDefault="001D6EA7" w:rsidP="001D6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B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>количестве букв в русском языке. Просит перечислить, что дети знают о буквах.</w:t>
            </w:r>
          </w:p>
          <w:p w:rsidR="001D6EA7" w:rsidRPr="00D9202B" w:rsidRDefault="00661F1E" w:rsidP="001D6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Полубуковка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60" w:type="dxa"/>
            <w:gridSpan w:val="2"/>
          </w:tcPr>
          <w:p w:rsidR="001D6EA7" w:rsidRDefault="00661F1E" w:rsidP="00661F1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 </w:t>
            </w:r>
          </w:p>
          <w:p w:rsidR="00661F1E" w:rsidRDefault="00661F1E" w:rsidP="0066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1E" w:rsidRDefault="00661F1E" w:rsidP="0066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1E" w:rsidRDefault="00661F1E" w:rsidP="0066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1E" w:rsidRPr="00661F1E" w:rsidRDefault="00661F1E" w:rsidP="0066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1D6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свои предположения</w:t>
            </w:r>
          </w:p>
          <w:p w:rsidR="001D6EA7" w:rsidRDefault="001D6EA7" w:rsidP="006317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Pr="000F408E" w:rsidRDefault="001D6EA7" w:rsidP="00661F1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>отгадывании спрятанных букв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920" w:type="dxa"/>
            <w:gridSpan w:val="4"/>
          </w:tcPr>
          <w:p w:rsidR="001D6EA7" w:rsidRPr="00455040" w:rsidRDefault="001D6EA7" w:rsidP="0066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661F1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урока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661F1E" w:rsidRDefault="005B7DEC" w:rsidP="00661F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>Кто будет героями нашего сегодняшнего урока?</w:t>
            </w:r>
          </w:p>
          <w:p w:rsidR="00661F1E" w:rsidRDefault="005B7DEC" w:rsidP="00661F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>Что о буквах мы могли бы еще узнать?</w:t>
            </w:r>
          </w:p>
          <w:p w:rsidR="00661F1E" w:rsidRDefault="00661F1E" w:rsidP="00661F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экране буквы в определенном порядке)</w:t>
            </w:r>
          </w:p>
          <w:p w:rsidR="00661F1E" w:rsidRPr="006079AD" w:rsidRDefault="005B7DEC" w:rsidP="00661F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F1E">
              <w:rPr>
                <w:rFonts w:ascii="Times New Roman" w:hAnsi="Times New Roman" w:cs="Times New Roman"/>
                <w:sz w:val="24"/>
                <w:szCs w:val="24"/>
              </w:rPr>
              <w:t xml:space="preserve">Что особенного в этих буквах? </w:t>
            </w:r>
          </w:p>
          <w:p w:rsidR="001D6EA7" w:rsidRDefault="00661F1E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дать понятие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F1E" w:rsidRPr="005B7DEC" w:rsidRDefault="00661F1E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AE67E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прочтение букв алфавита</w:t>
            </w:r>
            <w:r w:rsidR="00AE67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67EB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букварь стр.116)</w:t>
            </w:r>
          </w:p>
          <w:p w:rsidR="00AE67EB" w:rsidRDefault="00AE67EB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 нам нужно знать алфавит?</w:t>
            </w:r>
          </w:p>
          <w:p w:rsidR="00AE67EB" w:rsidRDefault="00AE67EB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удобно ли это?</w:t>
            </w:r>
          </w:p>
          <w:p w:rsidR="00661F1E" w:rsidRPr="00661F1E" w:rsidRDefault="00661F1E" w:rsidP="0066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D6EA7" w:rsidRPr="004E7040" w:rsidRDefault="001D6EA7" w:rsidP="0063171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</w:t>
            </w:r>
            <w:proofErr w:type="spellStart"/>
            <w:r w:rsidRPr="004E7040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1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  <w:p w:rsidR="00AE67EB" w:rsidRDefault="00AE67EB" w:rsidP="00AE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EB" w:rsidRDefault="00AE67EB" w:rsidP="00AE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EB" w:rsidRDefault="00AE67EB" w:rsidP="00AE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EB" w:rsidRPr="00AE67EB" w:rsidRDefault="00AE67EB" w:rsidP="00AE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6317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EB" w:rsidRDefault="00AE67EB" w:rsidP="00AE67E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D6EA7">
              <w:rPr>
                <w:rFonts w:ascii="Times New Roman" w:hAnsi="Times New Roman" w:cs="Times New Roman"/>
                <w:sz w:val="24"/>
                <w:szCs w:val="24"/>
              </w:rPr>
              <w:t>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букварю буквы в алфавитном порядке</w:t>
            </w:r>
          </w:p>
          <w:p w:rsidR="00AE67EB" w:rsidRDefault="00AE67EB" w:rsidP="00AE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EB" w:rsidRDefault="00AE67EB" w:rsidP="00AE67E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зрения, объясняют ее</w:t>
            </w:r>
          </w:p>
          <w:p w:rsidR="001D6EA7" w:rsidRPr="00AE67EB" w:rsidRDefault="001D6EA7" w:rsidP="00AE67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920" w:type="dxa"/>
            <w:gridSpan w:val="4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познавательной деятельности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Pr="00D63E2A" w:rsidRDefault="00AE67EB" w:rsidP="00AE67E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происхождении алфавита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E2A" w:rsidRPr="00D63E2A" w:rsidRDefault="00D63E2A" w:rsidP="00AE67E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лучшего запоминания предлагает послушать песенку.</w:t>
            </w:r>
          </w:p>
          <w:p w:rsidR="00D63E2A" w:rsidRDefault="00D63E2A" w:rsidP="00D63E2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букварь стр.117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EA7" w:rsidRDefault="00D63E2A" w:rsidP="0063171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песенке появился «?» Что он означает?</w:t>
            </w:r>
          </w:p>
          <w:p w:rsidR="001D6EA7" w:rsidRPr="004E7596" w:rsidRDefault="001D6EA7" w:rsidP="001D6EA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>«ловушки» к заданию.</w:t>
            </w:r>
          </w:p>
          <w:p w:rsidR="001D6EA7" w:rsidRPr="004634C6" w:rsidRDefault="001D6EA7" w:rsidP="0063171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60" w:type="dxa"/>
            <w:gridSpan w:val="2"/>
          </w:tcPr>
          <w:p w:rsidR="00D63E2A" w:rsidRPr="005B7DEC" w:rsidRDefault="005B7DEC" w:rsidP="005B7D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о происхождении алфавита</w:t>
            </w:r>
          </w:p>
          <w:p w:rsidR="00D63E2A" w:rsidRDefault="00D63E2A" w:rsidP="00D6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2A" w:rsidRDefault="00D63E2A" w:rsidP="00D63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2A" w:rsidRPr="00AB5CF1" w:rsidRDefault="00D63E2A" w:rsidP="00D63E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F1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  <w:p w:rsidR="00D63E2A" w:rsidRDefault="00D63E2A" w:rsidP="00D63E2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свои предположения</w:t>
            </w:r>
          </w:p>
          <w:p w:rsidR="001D6EA7" w:rsidRPr="00BC7760" w:rsidRDefault="001D6EA7" w:rsidP="00D63E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920" w:type="dxa"/>
            <w:gridSpan w:val="4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t>4. Закрепление и включение в систему знаний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Default="00D63E2A" w:rsidP="0063171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работу. (На экране алфавит с яблоками)</w:t>
            </w:r>
          </w:p>
          <w:p w:rsidR="00D63E2A" w:rsidRPr="00D63E2A" w:rsidRDefault="00AF3A4C" w:rsidP="00AF3A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>Яблоки с тарелки рассыпались и закрыли буквы, давайте посмотрим, какие буквы закрыты?</w:t>
            </w:r>
          </w:p>
          <w:p w:rsidR="001D6EA7" w:rsidRPr="005B7DEC" w:rsidRDefault="001D6EA7" w:rsidP="00D63E2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расстановке слов в алфавитном порядке </w:t>
            </w:r>
            <w:r w:rsidR="00D63E2A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(времена года</w:t>
            </w:r>
            <w:r w:rsidR="009875E4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, дни недели, буквы в алфавите)</w:t>
            </w:r>
          </w:p>
          <w:p w:rsidR="009875E4" w:rsidRDefault="009875E4" w:rsidP="009875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E4" w:rsidRDefault="009875E4" w:rsidP="009875E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физминутку</w:t>
            </w:r>
            <w:proofErr w:type="spellEnd"/>
          </w:p>
          <w:p w:rsidR="009875E4" w:rsidRDefault="009875E4" w:rsidP="009875E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5E4" w:rsidRDefault="009875E4" w:rsidP="009875E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4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 практическую работу в паре по колонкам.</w:t>
            </w:r>
          </w:p>
          <w:p w:rsidR="009875E4" w:rsidRDefault="009875E4" w:rsidP="009875E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Пользуясь алфавитом, расшифруйте слова:</w:t>
            </w:r>
          </w:p>
          <w:p w:rsidR="009875E4" w:rsidRDefault="009875E4" w:rsidP="009875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(слова зашифрованы цифрами, надо заменить буквами и прочитать слова: </w:t>
            </w:r>
            <w:r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1 колонка – слово старик, 2 колонка – иголка, 3 колонка – одеяло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41C" w:rsidRDefault="0085141C" w:rsidP="00AF3A4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A4C" w:rsidRDefault="00AF3A4C" w:rsidP="00AF3A4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</w:t>
            </w:r>
            <w:r w:rsidR="0085141C">
              <w:rPr>
                <w:rFonts w:ascii="Times New Roman" w:hAnsi="Times New Roman" w:cs="Times New Roman"/>
                <w:sz w:val="24"/>
                <w:szCs w:val="24"/>
              </w:rPr>
              <w:t>очитать и догадаться какой герой прислал поздравление?</w:t>
            </w:r>
            <w:r w:rsidR="005B7D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141C">
              <w:rPr>
                <w:rFonts w:ascii="Times New Roman" w:hAnsi="Times New Roman" w:cs="Times New Roman"/>
                <w:sz w:val="24"/>
                <w:szCs w:val="24"/>
              </w:rPr>
              <w:t xml:space="preserve">читают хорошо читающие дети из букваря стр.126 – </w:t>
            </w:r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Айболит, </w:t>
            </w:r>
            <w:proofErr w:type="spellStart"/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Карлсон</w:t>
            </w:r>
            <w:proofErr w:type="spellEnd"/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Карабас – </w:t>
            </w:r>
            <w:proofErr w:type="spellStart"/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Барабас</w:t>
            </w:r>
            <w:proofErr w:type="spellEnd"/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B7DE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  <w:r w:rsidR="0085141C" w:rsidRPr="005B7DEC">
              <w:rPr>
                <w:rFonts w:ascii="Times New Roman" w:hAnsi="Times New Roman" w:cs="Times New Roman"/>
                <w:i/>
                <w:sz w:val="24"/>
                <w:szCs w:val="24"/>
              </w:rPr>
              <w:t>еловек Рассеянный, дядя Степа</w:t>
            </w:r>
            <w:r w:rsidR="00851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41C" w:rsidRDefault="0085141C" w:rsidP="00AF3A4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расположить сказочных героев в алфавитном порядке.</w:t>
            </w:r>
          </w:p>
          <w:p w:rsidR="0085141C" w:rsidRDefault="0085141C" w:rsidP="0085141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поступить, если имена героев начинаются с одинаковой буквы?</w:t>
            </w:r>
          </w:p>
          <w:p w:rsidR="009875E4" w:rsidRPr="0085141C" w:rsidRDefault="0085141C" w:rsidP="0085141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взаимопроверку.</w:t>
            </w:r>
          </w:p>
        </w:tc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 выписывают родственные слова. Выделяют графически корень, используя приобретенные знания для выполнения</w:t>
            </w:r>
          </w:p>
          <w:p w:rsidR="0085141C" w:rsidRPr="0085141C" w:rsidRDefault="0085141C" w:rsidP="0085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1D6E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 с помощью учителя</w:t>
            </w:r>
          </w:p>
          <w:p w:rsidR="0085141C" w:rsidRPr="0085141C" w:rsidRDefault="0085141C" w:rsidP="00851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1C" w:rsidRDefault="0085141C" w:rsidP="0085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1C" w:rsidRDefault="0085141C" w:rsidP="0085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1C" w:rsidRDefault="0085141C" w:rsidP="0085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85141C" w:rsidP="008514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парах: </w:t>
            </w:r>
            <w:r w:rsidR="00BD1E29">
              <w:rPr>
                <w:rFonts w:ascii="Times New Roman" w:hAnsi="Times New Roman" w:cs="Times New Roman"/>
                <w:sz w:val="24"/>
                <w:szCs w:val="24"/>
              </w:rPr>
              <w:t>расшифровывают слова, записывают на лист,</w:t>
            </w:r>
          </w:p>
          <w:p w:rsidR="0085141C" w:rsidRDefault="00BD1E29" w:rsidP="008514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41C">
              <w:rPr>
                <w:rFonts w:ascii="Times New Roman" w:hAnsi="Times New Roman" w:cs="Times New Roman"/>
                <w:sz w:val="24"/>
                <w:szCs w:val="24"/>
              </w:rPr>
              <w:t>редставляют результат работы</w:t>
            </w:r>
          </w:p>
          <w:p w:rsidR="0085141C" w:rsidRDefault="0085141C" w:rsidP="008514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выполненное задание с помощью учителя</w:t>
            </w: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BD1E2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9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- поздравления в буквар</w:t>
            </w:r>
            <w:r w:rsidRPr="00BD1E2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Pr="00BD1E29" w:rsidRDefault="00BD1E29" w:rsidP="00BD1E2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Размышляют и располагают героев в алфавитном порядке. </w:t>
            </w:r>
          </w:p>
          <w:p w:rsid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Pr="00BD1E29" w:rsidRDefault="00BD1E29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1C" w:rsidRPr="00BD1E29" w:rsidRDefault="00BD1E29" w:rsidP="00BD1E2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29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 с помощью учителя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920" w:type="dxa"/>
            <w:gridSpan w:val="4"/>
          </w:tcPr>
          <w:p w:rsidR="001D6EA7" w:rsidRPr="00455040" w:rsidRDefault="001D6EA7" w:rsidP="00631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Подведение итогов, рефлексивная деятельность</w:t>
            </w:r>
          </w:p>
        </w:tc>
      </w:tr>
      <w:tr w:rsidR="001D6EA7" w:rsidTr="00631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вопрос, поставленный в начале урока</w:t>
            </w:r>
          </w:p>
          <w:p w:rsidR="001D6EA7" w:rsidRDefault="001D6EA7" w:rsidP="001D6E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0A3">
              <w:rPr>
                <w:rFonts w:ascii="Times New Roman" w:hAnsi="Times New Roman" w:cs="Times New Roman"/>
                <w:i/>
                <w:sz w:val="24"/>
                <w:szCs w:val="24"/>
              </w:rPr>
              <w:t>Какие новые научные открытия вы сделали на уроке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 Зачем мы это делаем?</w:t>
            </w:r>
          </w:p>
          <w:p w:rsidR="00BD1E29" w:rsidRDefault="00BD1E29" w:rsidP="001D6E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Где тебе пригодится знание алфавита?</w:t>
            </w:r>
          </w:p>
          <w:p w:rsidR="00BD1E29" w:rsidRPr="00BD1E29" w:rsidRDefault="00BD1E29" w:rsidP="00BD1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6EA7" w:rsidRPr="004E7040" w:rsidRDefault="001D6EA7" w:rsidP="001D6E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контрольно – оценочную деятельность:</w:t>
            </w:r>
          </w:p>
          <w:p w:rsidR="001D6EA7" w:rsidRPr="0019636A" w:rsidRDefault="001D6EA7" w:rsidP="0063171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6EA7" w:rsidRDefault="001D6EA7" w:rsidP="0063171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легко или трудно было работать на уроке? – красный кружок –</w:t>
            </w:r>
            <w:r w:rsidR="00BD1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удалось,</w:t>
            </w:r>
          </w:p>
          <w:p w:rsidR="001D6EA7" w:rsidRPr="00BD1E29" w:rsidRDefault="001D6EA7" w:rsidP="00BD1E2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зеленый кружок –</w:t>
            </w:r>
            <w:r w:rsidR="00BD1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 проблемы.</w:t>
            </w:r>
          </w:p>
        </w:tc>
        <w:tc>
          <w:tcPr>
            <w:tcW w:w="7960" w:type="dxa"/>
            <w:gridSpan w:val="2"/>
          </w:tcPr>
          <w:p w:rsidR="001D6EA7" w:rsidRDefault="001D6EA7" w:rsidP="001D6E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  <w:p w:rsidR="001D6EA7" w:rsidRDefault="001D6EA7" w:rsidP="006317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1D6E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зрения, объясняют ее</w:t>
            </w:r>
          </w:p>
          <w:p w:rsidR="001D6EA7" w:rsidRDefault="001D6EA7" w:rsidP="00631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Default="00BD1E29" w:rsidP="00631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29" w:rsidRPr="0019636A" w:rsidRDefault="00BD1E29" w:rsidP="006317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87407F" w:rsidP="001D6E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290.65pt;margin-top:8.75pt;width:16.5pt;height:16.5pt;z-index:251661312" fillcolor="#00b050" strokecolor="#9bbb59 [3206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left:0;text-align:left;margin-left:253.15pt;margin-top:8.75pt;width:16.5pt;height:16.5pt;z-index:251660288" fillcolor="red" strokecolor="#c0504d [3205]" strokeweight="2.5pt">
                  <v:shadow color="#868686"/>
                </v:oval>
              </w:pict>
            </w:r>
            <w:r w:rsidR="001D6EA7">
              <w:rPr>
                <w:rFonts w:ascii="Times New Roman" w:hAnsi="Times New Roman" w:cs="Times New Roman"/>
                <w:sz w:val="24"/>
                <w:szCs w:val="24"/>
              </w:rPr>
              <w:t>Проводят самооценку.</w:t>
            </w:r>
          </w:p>
          <w:p w:rsidR="001D6EA7" w:rsidRDefault="001D6EA7" w:rsidP="0063171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кружок с нужным цветом</w:t>
            </w:r>
          </w:p>
          <w:p w:rsidR="001D6EA7" w:rsidRDefault="001D6EA7" w:rsidP="0063171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Default="001D6EA7" w:rsidP="0063171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A7" w:rsidRPr="00BD1E29" w:rsidRDefault="001D6EA7" w:rsidP="00BD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B5D" w:rsidRDefault="00C67B5D"/>
    <w:sectPr w:rsidR="00C67B5D" w:rsidSect="001D6E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D4B"/>
    <w:multiLevelType w:val="hybridMultilevel"/>
    <w:tmpl w:val="1C72B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0D36"/>
    <w:multiLevelType w:val="hybridMultilevel"/>
    <w:tmpl w:val="FA74F3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A22E1"/>
    <w:multiLevelType w:val="hybridMultilevel"/>
    <w:tmpl w:val="A4280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93789"/>
    <w:multiLevelType w:val="hybridMultilevel"/>
    <w:tmpl w:val="7542BF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A86C4A"/>
    <w:multiLevelType w:val="hybridMultilevel"/>
    <w:tmpl w:val="3A88D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A1F2E"/>
    <w:multiLevelType w:val="hybridMultilevel"/>
    <w:tmpl w:val="FEF47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3B14"/>
    <w:multiLevelType w:val="hybridMultilevel"/>
    <w:tmpl w:val="3EC432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85EAF"/>
    <w:multiLevelType w:val="hybridMultilevel"/>
    <w:tmpl w:val="B08C9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6428F"/>
    <w:multiLevelType w:val="hybridMultilevel"/>
    <w:tmpl w:val="9524F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A206E"/>
    <w:multiLevelType w:val="hybridMultilevel"/>
    <w:tmpl w:val="A0B03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95711"/>
    <w:multiLevelType w:val="hybridMultilevel"/>
    <w:tmpl w:val="EFF679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2EC1"/>
    <w:multiLevelType w:val="hybridMultilevel"/>
    <w:tmpl w:val="A82E6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2992"/>
    <w:multiLevelType w:val="hybridMultilevel"/>
    <w:tmpl w:val="1F5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4F1"/>
    <w:multiLevelType w:val="hybridMultilevel"/>
    <w:tmpl w:val="0EB0C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670B2"/>
    <w:multiLevelType w:val="hybridMultilevel"/>
    <w:tmpl w:val="52D41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E4842"/>
    <w:multiLevelType w:val="hybridMultilevel"/>
    <w:tmpl w:val="32D69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A7"/>
    <w:rsid w:val="00052B4B"/>
    <w:rsid w:val="00191A37"/>
    <w:rsid w:val="001D6EA7"/>
    <w:rsid w:val="00204C8E"/>
    <w:rsid w:val="005B7DEC"/>
    <w:rsid w:val="00661F1E"/>
    <w:rsid w:val="006A2162"/>
    <w:rsid w:val="0085141C"/>
    <w:rsid w:val="0087407F"/>
    <w:rsid w:val="009875E4"/>
    <w:rsid w:val="00AE67EB"/>
    <w:rsid w:val="00AF3A4C"/>
    <w:rsid w:val="00BD1E29"/>
    <w:rsid w:val="00C071D6"/>
    <w:rsid w:val="00C67B5D"/>
    <w:rsid w:val="00D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EA7"/>
    <w:pPr>
      <w:ind w:left="720"/>
      <w:contextualSpacing/>
    </w:pPr>
  </w:style>
  <w:style w:type="paragraph" w:customStyle="1" w:styleId="ParagraphStyle">
    <w:name w:val="Paragraph Style"/>
    <w:rsid w:val="006A2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гутиера</dc:creator>
  <cp:lastModifiedBy>гутиера</cp:lastModifiedBy>
  <cp:revision>5</cp:revision>
  <dcterms:created xsi:type="dcterms:W3CDTF">2016-02-14T21:16:00Z</dcterms:created>
  <dcterms:modified xsi:type="dcterms:W3CDTF">2016-02-15T00:25:00Z</dcterms:modified>
</cp:coreProperties>
</file>