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A4" w:rsidRPr="00975E26" w:rsidRDefault="00231BCB" w:rsidP="00975E26">
      <w:pPr>
        <w:jc w:val="center"/>
        <w:rPr>
          <w:b/>
          <w:sz w:val="32"/>
          <w:szCs w:val="32"/>
        </w:rPr>
      </w:pPr>
      <w:r w:rsidRPr="00975E26">
        <w:rPr>
          <w:b/>
          <w:sz w:val="32"/>
          <w:szCs w:val="32"/>
        </w:rPr>
        <w:t>Урок русского языка в 6 классе.</w:t>
      </w:r>
    </w:p>
    <w:p w:rsidR="00231BCB" w:rsidRPr="006146CB" w:rsidRDefault="00231BCB" w:rsidP="00975E26">
      <w:pPr>
        <w:jc w:val="center"/>
        <w:rPr>
          <w:b/>
          <w:sz w:val="32"/>
          <w:szCs w:val="32"/>
        </w:rPr>
      </w:pPr>
      <w:r w:rsidRPr="00975E26">
        <w:rPr>
          <w:b/>
          <w:sz w:val="32"/>
          <w:szCs w:val="32"/>
        </w:rPr>
        <w:t xml:space="preserve">Путешествие в страну </w:t>
      </w:r>
      <w:proofErr w:type="spellStart"/>
      <w:r w:rsidRPr="00975E26">
        <w:rPr>
          <w:b/>
          <w:sz w:val="32"/>
          <w:szCs w:val="32"/>
        </w:rPr>
        <w:t>Морфемики</w:t>
      </w:r>
      <w:proofErr w:type="spellEnd"/>
      <w:r w:rsidRPr="00975E26">
        <w:rPr>
          <w:b/>
          <w:sz w:val="32"/>
          <w:szCs w:val="32"/>
        </w:rPr>
        <w:t>.</w:t>
      </w:r>
    </w:p>
    <w:p w:rsidR="00975E26" w:rsidRPr="00975E26" w:rsidRDefault="00975E26" w:rsidP="00975E26">
      <w:pPr>
        <w:jc w:val="both"/>
        <w:rPr>
          <w:b/>
          <w:i/>
          <w:sz w:val="24"/>
          <w:szCs w:val="24"/>
        </w:rPr>
      </w:pPr>
      <w:r w:rsidRPr="00975E26">
        <w:rPr>
          <w:b/>
          <w:i/>
          <w:sz w:val="24"/>
          <w:szCs w:val="24"/>
        </w:rPr>
        <w:t>Цели урока:</w:t>
      </w:r>
    </w:p>
    <w:p w:rsidR="00975E26" w:rsidRDefault="00975E26" w:rsidP="00975E26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повторить и закрепить материал, изученный в разделе «</w:t>
      </w:r>
      <w:proofErr w:type="spellStart"/>
      <w:r>
        <w:rPr>
          <w:sz w:val="24"/>
          <w:szCs w:val="24"/>
        </w:rPr>
        <w:t>Морфемика</w:t>
      </w:r>
      <w:proofErr w:type="spellEnd"/>
      <w:r>
        <w:rPr>
          <w:sz w:val="24"/>
          <w:szCs w:val="24"/>
        </w:rPr>
        <w:t>»;</w:t>
      </w:r>
    </w:p>
    <w:p w:rsidR="00975E26" w:rsidRDefault="00975E26" w:rsidP="00975E26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развитие умений и навыков, полученных при изучении раздела «</w:t>
      </w:r>
      <w:proofErr w:type="spellStart"/>
      <w:r>
        <w:rPr>
          <w:sz w:val="24"/>
          <w:szCs w:val="24"/>
        </w:rPr>
        <w:t>Морфемика</w:t>
      </w:r>
      <w:proofErr w:type="spellEnd"/>
      <w:r>
        <w:rPr>
          <w:sz w:val="24"/>
          <w:szCs w:val="24"/>
        </w:rPr>
        <w:t>»;</w:t>
      </w:r>
    </w:p>
    <w:p w:rsidR="00975E26" w:rsidRDefault="00975E26" w:rsidP="00975E26">
      <w:pPr>
        <w:jc w:val="both"/>
        <w:rPr>
          <w:sz w:val="24"/>
          <w:szCs w:val="24"/>
        </w:rPr>
      </w:pPr>
      <w:r>
        <w:rPr>
          <w:sz w:val="24"/>
          <w:szCs w:val="24"/>
        </w:rPr>
        <w:t>- воспитание культуры поведения и любви к малой родин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 на примере текста).</w:t>
      </w:r>
    </w:p>
    <w:p w:rsidR="00975E26" w:rsidRDefault="00975E26" w:rsidP="00975E26">
      <w:pPr>
        <w:jc w:val="both"/>
        <w:rPr>
          <w:sz w:val="24"/>
          <w:szCs w:val="24"/>
        </w:rPr>
      </w:pPr>
      <w:r w:rsidRPr="00975E26">
        <w:rPr>
          <w:b/>
          <w:i/>
          <w:sz w:val="24"/>
          <w:szCs w:val="24"/>
        </w:rPr>
        <w:t>Форма урока</w:t>
      </w:r>
      <w:r>
        <w:rPr>
          <w:sz w:val="24"/>
          <w:szCs w:val="24"/>
        </w:rPr>
        <w:t>: урок-путешествие.</w:t>
      </w:r>
    </w:p>
    <w:p w:rsidR="00975E26" w:rsidRDefault="00975E26" w:rsidP="00975E26">
      <w:pPr>
        <w:jc w:val="both"/>
        <w:rPr>
          <w:sz w:val="24"/>
          <w:szCs w:val="24"/>
        </w:rPr>
      </w:pPr>
      <w:r w:rsidRPr="00975E26">
        <w:rPr>
          <w:b/>
          <w:i/>
          <w:sz w:val="24"/>
          <w:szCs w:val="24"/>
        </w:rPr>
        <w:t>Оборудование урока</w:t>
      </w:r>
      <w:r>
        <w:rPr>
          <w:sz w:val="24"/>
          <w:szCs w:val="24"/>
        </w:rPr>
        <w:t>: карта путешестви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на доске), сигнальные карточки, рабочие листы, жетоны (для оценивания учащихся).</w:t>
      </w:r>
    </w:p>
    <w:p w:rsidR="00975E26" w:rsidRPr="00975E26" w:rsidRDefault="00975E26" w:rsidP="00975E26">
      <w:pPr>
        <w:jc w:val="center"/>
        <w:rPr>
          <w:b/>
          <w:i/>
          <w:sz w:val="24"/>
          <w:szCs w:val="24"/>
        </w:rPr>
      </w:pPr>
      <w:r w:rsidRPr="00975E26">
        <w:rPr>
          <w:b/>
          <w:i/>
          <w:sz w:val="24"/>
          <w:szCs w:val="24"/>
        </w:rPr>
        <w:t>Ход урока:</w:t>
      </w:r>
    </w:p>
    <w:p w:rsidR="00975E26" w:rsidRPr="00975E26" w:rsidRDefault="00975E26" w:rsidP="00975E26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омент.</w:t>
      </w:r>
    </w:p>
    <w:p w:rsidR="00231BCB" w:rsidRPr="00975E26" w:rsidRDefault="00231BCB">
      <w:pPr>
        <w:rPr>
          <w:u w:val="single"/>
        </w:rPr>
      </w:pPr>
      <w:r w:rsidRPr="00975E26">
        <w:rPr>
          <w:u w:val="single"/>
        </w:rPr>
        <w:t xml:space="preserve">Учитель: </w:t>
      </w:r>
    </w:p>
    <w:p w:rsidR="00231BCB" w:rsidRDefault="00231BCB">
      <w:r>
        <w:t>Друзья мои, я очень рада</w:t>
      </w:r>
    </w:p>
    <w:p w:rsidR="00231BCB" w:rsidRDefault="00231BCB">
      <w:r>
        <w:t>Войти в приветливый ваш класс,</w:t>
      </w:r>
    </w:p>
    <w:p w:rsidR="00231BCB" w:rsidRDefault="00231BCB">
      <w:r>
        <w:t xml:space="preserve">И для меня уже награда – </w:t>
      </w:r>
    </w:p>
    <w:p w:rsidR="00231BCB" w:rsidRDefault="00231BCB">
      <w:r>
        <w:t>Вниманье ваших умных глаз.</w:t>
      </w:r>
    </w:p>
    <w:p w:rsidR="00231BCB" w:rsidRDefault="00231BCB">
      <w:r>
        <w:t xml:space="preserve">Ребята! Мы с вами сегодня отправимся в путешествие по загадочной стране </w:t>
      </w:r>
      <w:proofErr w:type="spellStart"/>
      <w:r>
        <w:t>Морфемике</w:t>
      </w:r>
      <w:proofErr w:type="spellEnd"/>
      <w:r>
        <w:t xml:space="preserve">, которая расположена между морем Знаний и водопадом Умений. Во время нашего путешествия вы должны будете изученные правила умело </w:t>
      </w:r>
      <w:proofErr w:type="spellStart"/>
      <w:r>
        <w:t>прменить</w:t>
      </w:r>
      <w:proofErr w:type="spellEnd"/>
      <w:r>
        <w:t xml:space="preserve"> на практике, поэтому для старта необходимо пройти теоретический осмотр </w:t>
      </w:r>
      <w:proofErr w:type="gramStart"/>
      <w:r>
        <w:t xml:space="preserve">( </w:t>
      </w:r>
      <w:proofErr w:type="gramEnd"/>
      <w:r>
        <w:t>за правильный ответ на вопрос – жетон):</w:t>
      </w:r>
    </w:p>
    <w:p w:rsidR="00231BCB" w:rsidRDefault="00231BCB">
      <w:r>
        <w:t>- Что такое орфограмма?</w:t>
      </w:r>
    </w:p>
    <w:p w:rsidR="00231BCB" w:rsidRDefault="00231BCB">
      <w:r>
        <w:t xml:space="preserve">- Что изучает орфография? </w:t>
      </w:r>
    </w:p>
    <w:p w:rsidR="00231BCB" w:rsidRDefault="00231BCB">
      <w:r>
        <w:t>- Что изучается в разделе «Словообразование»?</w:t>
      </w:r>
    </w:p>
    <w:p w:rsidR="00231BCB" w:rsidRDefault="00231BCB">
      <w:r>
        <w:t xml:space="preserve">- Что изучает </w:t>
      </w:r>
      <w:proofErr w:type="spellStart"/>
      <w:r>
        <w:t>морфемика</w:t>
      </w:r>
      <w:proofErr w:type="spellEnd"/>
      <w:r>
        <w:t>?</w:t>
      </w:r>
    </w:p>
    <w:p w:rsidR="00231BCB" w:rsidRDefault="00975E26">
      <w:r>
        <w:t xml:space="preserve">- </w:t>
      </w:r>
      <w:r w:rsidR="00231BCB">
        <w:t>Назовите части слова.</w:t>
      </w:r>
    </w:p>
    <w:p w:rsidR="00231BCB" w:rsidRDefault="00231BCB">
      <w:r>
        <w:t>- Какие морфемы служат для образования новых слов?</w:t>
      </w:r>
    </w:p>
    <w:p w:rsidR="00231BCB" w:rsidRDefault="00231BCB">
      <w:r>
        <w:t>- Какая морфема может быть нулевой?</w:t>
      </w:r>
    </w:p>
    <w:p w:rsidR="00231BCB" w:rsidRDefault="00231BCB">
      <w:r>
        <w:t>- Что образует окончание?</w:t>
      </w:r>
    </w:p>
    <w:p w:rsidR="00231BCB" w:rsidRDefault="00231BCB">
      <w:r>
        <w:t>- Что такое основа?</w:t>
      </w:r>
    </w:p>
    <w:p w:rsidR="00231BCB" w:rsidRDefault="00231BCB">
      <w:r>
        <w:lastRenderedPageBreak/>
        <w:t>- Что такое корень?</w:t>
      </w:r>
    </w:p>
    <w:p w:rsidR="00231BCB" w:rsidRDefault="00231BCB">
      <w:r w:rsidRPr="00975E26">
        <w:rPr>
          <w:u w:val="single"/>
        </w:rPr>
        <w:t>Учитель:</w:t>
      </w:r>
      <w:r>
        <w:t xml:space="preserve"> Хорошо. Мы можем отправляться в путь.</w:t>
      </w:r>
    </w:p>
    <w:p w:rsidR="00231BCB" w:rsidRPr="00975E26" w:rsidRDefault="00231BCB">
      <w:pPr>
        <w:rPr>
          <w:i/>
        </w:rPr>
      </w:pPr>
      <w:r w:rsidRPr="00975E26">
        <w:rPr>
          <w:i/>
        </w:rPr>
        <w:t>( стук в дверь, входит Астролог; слова Астролога – приложение 1)</w:t>
      </w:r>
    </w:p>
    <w:p w:rsidR="00231BCB" w:rsidRDefault="00231BCB">
      <w:r w:rsidRPr="00975E26">
        <w:rPr>
          <w:u w:val="single"/>
        </w:rPr>
        <w:t>Учитель:</w:t>
      </w:r>
      <w:r>
        <w:t xml:space="preserve"> Спасибо тебе, астролог, за напутствие. Посмотрите на карту. Наш корабль должен проплыть по морю Знаний, но на его пути рифы и айсберги. Необходимо умело обойти их – выполним задание «Найди однокоренные слова»:</w:t>
      </w:r>
    </w:p>
    <w:p w:rsidR="00231BCB" w:rsidRPr="00975E26" w:rsidRDefault="00231BCB">
      <w:pPr>
        <w:rPr>
          <w:i/>
        </w:rPr>
      </w:pPr>
      <w:r w:rsidRPr="00975E26">
        <w:rPr>
          <w:i/>
        </w:rPr>
        <w:t>Горный, горевать, гора, гореть, пригорок.</w:t>
      </w:r>
    </w:p>
    <w:p w:rsidR="00231BCB" w:rsidRPr="00975E26" w:rsidRDefault="00231BCB">
      <w:pPr>
        <w:rPr>
          <w:i/>
        </w:rPr>
      </w:pPr>
      <w:r w:rsidRPr="00975E26">
        <w:rPr>
          <w:i/>
        </w:rPr>
        <w:t>Накосил травы, девичья коса, косой взгляд, косарь, прикоснулся.</w:t>
      </w:r>
    </w:p>
    <w:p w:rsidR="00231BCB" w:rsidRDefault="00231BCB">
      <w:r w:rsidRPr="00975E26">
        <w:rPr>
          <w:u w:val="single"/>
        </w:rPr>
        <w:t>Учитель:</w:t>
      </w:r>
      <w:r>
        <w:t xml:space="preserve"> Мы успешно справились с </w:t>
      </w:r>
      <w:proofErr w:type="gramStart"/>
      <w:r>
        <w:t>заданием</w:t>
      </w:r>
      <w:proofErr w:type="gramEnd"/>
      <w:r>
        <w:t xml:space="preserve"> и попали на остров Приставок.</w:t>
      </w:r>
    </w:p>
    <w:p w:rsidR="00231BCB" w:rsidRDefault="00231BCB">
      <w:r>
        <w:t>Перед корнем есть приставка, слитно пишется она.</w:t>
      </w:r>
    </w:p>
    <w:p w:rsidR="00231BCB" w:rsidRDefault="00231BCB">
      <w:r>
        <w:t>А при помощи приставки образуются слова.</w:t>
      </w:r>
    </w:p>
    <w:p w:rsidR="00231BCB" w:rsidRPr="00975E26" w:rsidRDefault="00231BCB">
      <w:pPr>
        <w:rPr>
          <w:i/>
        </w:rPr>
      </w:pPr>
      <w:r>
        <w:t>А вспомнить, что приставки значат, нам поможет лингвистическая задача. (</w:t>
      </w:r>
      <w:r w:rsidRPr="00975E26">
        <w:rPr>
          <w:i/>
        </w:rPr>
        <w:t>Приложение 2 – рабочий лист №1).</w:t>
      </w:r>
    </w:p>
    <w:p w:rsidR="00231BCB" w:rsidRDefault="00231BCB">
      <w:r w:rsidRPr="00975E26">
        <w:rPr>
          <w:u w:val="single"/>
        </w:rPr>
        <w:t>Учитель:</w:t>
      </w:r>
      <w:r>
        <w:t xml:space="preserve"> Наш путь проходит по берегу Орфографии. Здесь свирепствуют орфографические вирусы, они очень опасны и оставили нам записку: </w:t>
      </w:r>
    </w:p>
    <w:p w:rsidR="00231BCB" w:rsidRDefault="00231BCB">
      <w:r>
        <w:t>Вы в плену теперь у нас! Целый класс! Целый класс!</w:t>
      </w:r>
    </w:p>
    <w:p w:rsidR="00231BCB" w:rsidRDefault="00231BCB">
      <w:r>
        <w:t>Мы вирусы свирепые, мы вирусы опасные,</w:t>
      </w:r>
    </w:p>
    <w:p w:rsidR="00231BCB" w:rsidRDefault="00231BCB">
      <w:r>
        <w:t>Но если правило вспомните, то от нас избавитесь.</w:t>
      </w:r>
    </w:p>
    <w:p w:rsidR="00231BCB" w:rsidRDefault="00231BCB">
      <w:r>
        <w:t xml:space="preserve">Ребята! </w:t>
      </w:r>
      <w:proofErr w:type="gramStart"/>
      <w:r>
        <w:t>Работаем с сигнальными карточками: поднимаем карточку, а потом объясняем: касание, прикоснулся, зорька, предложение, прикасался, заря, гореть, прикосновение, загар.</w:t>
      </w:r>
      <w:proofErr w:type="gramEnd"/>
    </w:p>
    <w:p w:rsidR="00231BCB" w:rsidRDefault="00231BCB">
      <w:r w:rsidRPr="00975E26">
        <w:rPr>
          <w:u w:val="single"/>
        </w:rPr>
        <w:t>Учитель:</w:t>
      </w:r>
      <w:r>
        <w:t xml:space="preserve"> Теперь мы можем углубиться по суше дальше. И попали мы на площадь Словообразовательную. Какие способы образования слов вы знаете? </w:t>
      </w:r>
      <w:proofErr w:type="gramStart"/>
      <w:r w:rsidRPr="00975E26">
        <w:rPr>
          <w:i/>
        </w:rPr>
        <w:t xml:space="preserve">( </w:t>
      </w:r>
      <w:proofErr w:type="gramEnd"/>
      <w:r w:rsidRPr="00975E26">
        <w:rPr>
          <w:i/>
        </w:rPr>
        <w:t>ответы учащихся )</w:t>
      </w:r>
      <w:r>
        <w:t xml:space="preserve"> Хорошо. Выполним задание Рабочего листа №2 </w:t>
      </w:r>
      <w:r w:rsidRPr="00975E26">
        <w:rPr>
          <w:i/>
        </w:rPr>
        <w:t>(приложение 3).</w:t>
      </w:r>
    </w:p>
    <w:p w:rsidR="00231BCB" w:rsidRPr="00975E26" w:rsidRDefault="00231BCB">
      <w:pPr>
        <w:rPr>
          <w:i/>
        </w:rPr>
      </w:pPr>
      <w:r>
        <w:t xml:space="preserve">Учитель: И вот мы перед  дворцом </w:t>
      </w:r>
      <w:proofErr w:type="spellStart"/>
      <w:r>
        <w:t>Морфемики</w:t>
      </w:r>
      <w:proofErr w:type="spellEnd"/>
      <w:r>
        <w:t xml:space="preserve">. Царица приготовила для вас задание – филологический анализ текста. </w:t>
      </w:r>
      <w:r w:rsidRPr="00975E26">
        <w:rPr>
          <w:i/>
        </w:rPr>
        <w:t>( Приложение 4).</w:t>
      </w:r>
    </w:p>
    <w:p w:rsidR="00231BCB" w:rsidRDefault="00231BCB">
      <w:r w:rsidRPr="00975E26">
        <w:rPr>
          <w:u w:val="single"/>
        </w:rPr>
        <w:t>Учитель:</w:t>
      </w:r>
      <w:r>
        <w:t xml:space="preserve"> Наше путешествие завершилось. Давайте подведём итоги: подсчитайте баллы и количество жетонов и получайте оценки! </w:t>
      </w:r>
      <w:proofErr w:type="gramStart"/>
      <w:r>
        <w:t xml:space="preserve">( </w:t>
      </w:r>
      <w:proofErr w:type="gramEnd"/>
      <w:r>
        <w:t>по общему количеству учитель оценивает ребят).</w:t>
      </w:r>
    </w:p>
    <w:p w:rsidR="00231BCB" w:rsidRDefault="00231BCB">
      <w:r>
        <w:t>А ещё я попрошу Вас оценить наш урок: ( Приложение 5)</w:t>
      </w:r>
    </w:p>
    <w:p w:rsidR="00231BCB" w:rsidRDefault="00231BCB">
      <w:r>
        <w:t>- на уроке я работал…</w:t>
      </w:r>
    </w:p>
    <w:p w:rsidR="00231BCB" w:rsidRDefault="00231BCB">
      <w:r>
        <w:t>- своей работой…</w:t>
      </w:r>
    </w:p>
    <w:p w:rsidR="00231BCB" w:rsidRDefault="00231BCB">
      <w:r>
        <w:t>- за урок я….</w:t>
      </w:r>
    </w:p>
    <w:p w:rsidR="00231BCB" w:rsidRDefault="00231BCB">
      <w:r>
        <w:t>- урок ….</w:t>
      </w:r>
    </w:p>
    <w:p w:rsidR="00231BCB" w:rsidRDefault="00231BCB">
      <w:r>
        <w:lastRenderedPageBreak/>
        <w:t>- моё настроение после урока….</w:t>
      </w:r>
    </w:p>
    <w:p w:rsidR="00231BCB" w:rsidRDefault="00231BCB">
      <w:r>
        <w:t>Ребята! Большое спасибо вам за работу. Наш урок получился хорошим, вы все молодцы, и поэтому как напутствие  я  хотела бы закончить наше путешествие строчками Аси Горской:</w:t>
      </w:r>
    </w:p>
    <w:p w:rsidR="00231BCB" w:rsidRDefault="00231BCB">
      <w:r>
        <w:t>Сколько хороших и добрых идей</w:t>
      </w:r>
    </w:p>
    <w:p w:rsidR="00231BCB" w:rsidRDefault="00231BCB">
      <w:r>
        <w:t>Есть на планете Хороших Людей.</w:t>
      </w:r>
    </w:p>
    <w:p w:rsidR="00231BCB" w:rsidRDefault="00231BCB">
      <w:r>
        <w:t>И если всё делать только добром –</w:t>
      </w:r>
    </w:p>
    <w:p w:rsidR="00231BCB" w:rsidRDefault="00231BCB">
      <w:r>
        <w:t xml:space="preserve">Можно всю Землю наполнить теплом. </w:t>
      </w:r>
    </w:p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975E26" w:rsidRDefault="00975E26"/>
    <w:p w:rsidR="00975E26" w:rsidRDefault="00975E26"/>
    <w:p w:rsidR="00975E26" w:rsidRDefault="00975E26"/>
    <w:p w:rsidR="00975E26" w:rsidRDefault="00975E26"/>
    <w:p w:rsidR="00975E26" w:rsidRDefault="00975E26"/>
    <w:p w:rsidR="00975E26" w:rsidRDefault="00975E26"/>
    <w:p w:rsidR="00975E26" w:rsidRDefault="00975E26"/>
    <w:p w:rsidR="00975E26" w:rsidRDefault="00975E26"/>
    <w:p w:rsidR="00975E26" w:rsidRDefault="00975E26"/>
    <w:p w:rsidR="00975E26" w:rsidRDefault="00975E26"/>
    <w:p w:rsidR="00975E26" w:rsidRDefault="00975E26"/>
    <w:p w:rsidR="00975E26" w:rsidRDefault="00975E26"/>
    <w:p w:rsidR="00975E26" w:rsidRDefault="00975E26"/>
    <w:p w:rsidR="00975E26" w:rsidRDefault="00975E26"/>
    <w:p w:rsidR="00975E26" w:rsidRDefault="00975E26"/>
    <w:p w:rsidR="00975E26" w:rsidRDefault="00975E26"/>
    <w:p w:rsidR="00975E26" w:rsidRDefault="00975E26"/>
    <w:p w:rsidR="00231BCB" w:rsidRDefault="00231BCB">
      <w:r>
        <w:lastRenderedPageBreak/>
        <w:t>Приложение №1.</w:t>
      </w:r>
    </w:p>
    <w:p w:rsidR="00231BCB" w:rsidRDefault="00231BCB">
      <w:r>
        <w:t xml:space="preserve">Слова Астролога: Ребята, остановитесь! А вдруг впереди вас ждут опасности? Может, лучше не рисковать и остаться дома? Не хотите? Так давайте я предскажу вам </w:t>
      </w:r>
      <w:proofErr w:type="spellStart"/>
      <w:r>
        <w:t>позвёздам</w:t>
      </w:r>
      <w:proofErr w:type="spellEnd"/>
      <w:r>
        <w:t>, каким будет путешествие.</w:t>
      </w:r>
    </w:p>
    <w:p w:rsidR="00231BCB" w:rsidRDefault="00231BCB">
      <w:r>
        <w:t>Козерогам, Водолеям и Рыбам надо опасаться моря Знаний, так как их могут подвести нетвёрдые знания.</w:t>
      </w:r>
    </w:p>
    <w:p w:rsidR="00231BCB" w:rsidRDefault="00231BCB">
      <w:r>
        <w:t>Овны и Тельцы на площади Словообразования должны оказать уважение всем частям слова.</w:t>
      </w:r>
    </w:p>
    <w:p w:rsidR="00231BCB" w:rsidRDefault="00231BCB">
      <w:r>
        <w:t xml:space="preserve">Близнецы, Раки, Львы и Девы  могут заразиться опасной болезнью </w:t>
      </w:r>
      <w:proofErr w:type="spellStart"/>
      <w:r>
        <w:t>ошибейкой</w:t>
      </w:r>
      <w:proofErr w:type="spellEnd"/>
      <w:r>
        <w:t>.</w:t>
      </w:r>
    </w:p>
    <w:p w:rsidR="00231BCB" w:rsidRDefault="00231BCB">
      <w:r>
        <w:t>Весам, Скорпионам и Стрельцам нужно беречь силы для прохождения по берегу Орфографии, где их может поразить орфографический вирус.</w:t>
      </w:r>
    </w:p>
    <w:p w:rsidR="00231BCB" w:rsidRDefault="00231BCB">
      <w:r>
        <w:t>В целом, путешествие благоприятно подействует на ваши знания. Удачи вам!</w:t>
      </w:r>
    </w:p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975E26" w:rsidRDefault="00975E26"/>
    <w:p w:rsidR="00231BCB" w:rsidRDefault="00231BCB">
      <w:r>
        <w:lastRenderedPageBreak/>
        <w:t xml:space="preserve">Приложение 2. </w:t>
      </w:r>
    </w:p>
    <w:p w:rsidR="00231BCB" w:rsidRDefault="00231BCB">
      <w:r>
        <w:t>Рабочий лист №1.</w:t>
      </w:r>
    </w:p>
    <w:p w:rsidR="00231BCB" w:rsidRDefault="00231BCB">
      <w:r>
        <w:t>Задание 1: замените словосочетания одним словом и определите значение приставки:</w:t>
      </w:r>
    </w:p>
    <w:p w:rsidR="00231BCB" w:rsidRDefault="00231BCB">
      <w:r>
        <w:t>Присоединять с помощью</w:t>
      </w:r>
    </w:p>
    <w:p w:rsidR="00231BCB" w:rsidRDefault="00231BCB">
      <w:r>
        <w:t>-верёвки _______________________</w:t>
      </w:r>
    </w:p>
    <w:p w:rsidR="00231BCB" w:rsidRDefault="00231BCB">
      <w:r>
        <w:t>-молотка и гвоздей____________________________</w:t>
      </w:r>
    </w:p>
    <w:p w:rsidR="00231BCB" w:rsidRDefault="00231BCB">
      <w:r>
        <w:t>- клея_____________________________</w:t>
      </w:r>
    </w:p>
    <w:p w:rsidR="00231BCB" w:rsidRDefault="00231BCB">
      <w:r>
        <w:t>- винтов и шурупов________________________________</w:t>
      </w:r>
    </w:p>
    <w:p w:rsidR="00231BCB" w:rsidRDefault="00231BCB">
      <w:r>
        <w:t>Задание 2: замените существительные с предлогами прилагательными, определите значение приставки:</w:t>
      </w:r>
    </w:p>
    <w:p w:rsidR="00231BCB" w:rsidRDefault="00231BCB">
      <w:r>
        <w:t>- площадь у вокзала ______________________________________________</w:t>
      </w:r>
    </w:p>
    <w:p w:rsidR="00231BCB" w:rsidRDefault="00231BCB">
      <w:r>
        <w:t>- участок при школе _______________________________________________</w:t>
      </w:r>
    </w:p>
    <w:p w:rsidR="00231BCB" w:rsidRDefault="00231BCB">
      <w:r>
        <w:t>- огород при усадьбе ______________________________________________</w:t>
      </w:r>
    </w:p>
    <w:p w:rsidR="00231BCB" w:rsidRDefault="00231BCB">
      <w:r>
        <w:t>- канава при дороге _______________________________________________</w:t>
      </w:r>
    </w:p>
    <w:p w:rsidR="00231BCB" w:rsidRDefault="00231BCB">
      <w:r>
        <w:t>Задание 3: замените словосочетания одним словом с приставкой и определите её значение:</w:t>
      </w:r>
    </w:p>
    <w:p w:rsidR="00231BCB" w:rsidRDefault="00231BCB">
      <w:r>
        <w:t>- очень добрый _______________________________________</w:t>
      </w:r>
    </w:p>
    <w:p w:rsidR="00231BCB" w:rsidRDefault="00231BCB">
      <w:r>
        <w:t>- очень светлый _______________________________________</w:t>
      </w:r>
    </w:p>
    <w:p w:rsidR="00231BCB" w:rsidRDefault="00231BCB">
      <w:r>
        <w:t>- очень мудрый _______________________________________</w:t>
      </w:r>
    </w:p>
    <w:p w:rsidR="00231BCB" w:rsidRDefault="00231BCB">
      <w:r>
        <w:t>- очень сильный _______________________________________</w:t>
      </w:r>
    </w:p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>
      <w:r>
        <w:t>Приложение 3.</w:t>
      </w:r>
    </w:p>
    <w:p w:rsidR="00231BCB" w:rsidRDefault="00231BCB">
      <w:r>
        <w:t>Рабочий лист №2.</w:t>
      </w:r>
    </w:p>
    <w:p w:rsidR="00231BCB" w:rsidRDefault="00231BCB">
      <w:r>
        <w:t xml:space="preserve">Образуй слова: </w:t>
      </w:r>
    </w:p>
    <w:p w:rsidR="00231BCB" w:rsidRDefault="00231BCB">
      <w:r>
        <w:t>- при помощи приставки</w:t>
      </w:r>
      <w:proofErr w:type="gramStart"/>
      <w:r>
        <w:t xml:space="preserve"> :</w:t>
      </w:r>
      <w:proofErr w:type="gramEnd"/>
      <w:r>
        <w:t xml:space="preserve"> темнеть, расти, отличный.</w:t>
      </w:r>
    </w:p>
    <w:p w:rsidR="00231BCB" w:rsidRDefault="00231BCB">
      <w:r>
        <w:t>- при помощи суффикса: берёза, дом, лента.</w:t>
      </w:r>
    </w:p>
    <w:p w:rsidR="00231BCB" w:rsidRDefault="00231BCB">
      <w:r>
        <w:t>- при помощи приставки и суффикса: шея, рукав, езда.</w:t>
      </w:r>
    </w:p>
    <w:p w:rsidR="00231BCB" w:rsidRDefault="00231BCB">
      <w:r>
        <w:t>- возить + бензин</w:t>
      </w:r>
    </w:p>
    <w:p w:rsidR="00231BCB" w:rsidRDefault="00231BCB">
      <w:r>
        <w:t xml:space="preserve">  Лес + рубить</w:t>
      </w:r>
    </w:p>
    <w:p w:rsidR="00231BCB" w:rsidRDefault="00231BCB">
      <w:r>
        <w:t xml:space="preserve">  Лес + степь</w:t>
      </w:r>
    </w:p>
    <w:p w:rsidR="00231BCB" w:rsidRDefault="00231BCB">
      <w:r>
        <w:t xml:space="preserve">  Вода + лазить</w:t>
      </w:r>
    </w:p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/>
    <w:p w:rsidR="00231BCB" w:rsidRDefault="00231BCB">
      <w:r>
        <w:t xml:space="preserve">Приложение № 4. </w:t>
      </w:r>
    </w:p>
    <w:p w:rsidR="00231BCB" w:rsidRDefault="00231BCB" w:rsidP="00231BCB">
      <w:pPr>
        <w:pStyle w:val="a3"/>
        <w:numPr>
          <w:ilvl w:val="0"/>
          <w:numId w:val="1"/>
        </w:numPr>
      </w:pPr>
      <w:r>
        <w:t xml:space="preserve">Имя челябинской поэтессы Аси Горской хорошо известно </w:t>
      </w:r>
      <w:proofErr w:type="spellStart"/>
      <w:r>
        <w:t>челябинцам</w:t>
      </w:r>
      <w:proofErr w:type="spellEnd"/>
      <w:r>
        <w:t xml:space="preserve">. </w:t>
      </w:r>
    </w:p>
    <w:p w:rsidR="00231BCB" w:rsidRDefault="00231BCB" w:rsidP="00231BCB">
      <w:pPr>
        <w:pStyle w:val="a3"/>
        <w:numPr>
          <w:ilvl w:val="0"/>
          <w:numId w:val="1"/>
        </w:numPr>
      </w:pPr>
      <w:r>
        <w:t>Она автор двенадцати книг для детей и взрослых, четырёх музыкальных альбомов.</w:t>
      </w:r>
    </w:p>
    <w:p w:rsidR="00231BCB" w:rsidRDefault="00231BCB" w:rsidP="00231BCB">
      <w:pPr>
        <w:pStyle w:val="a3"/>
        <w:numPr>
          <w:ilvl w:val="0"/>
          <w:numId w:val="1"/>
        </w:numPr>
      </w:pPr>
      <w:r>
        <w:t xml:space="preserve">Поражает широкий диапазон творчества Аси Горской: поэт – лирик, </w:t>
      </w:r>
      <w:r w:rsidRPr="00231BCB">
        <w:rPr>
          <w:u w:val="single"/>
        </w:rPr>
        <w:t>песенник</w:t>
      </w:r>
      <w:r>
        <w:t xml:space="preserve">, детский поэт, прозаик, руководитель школьного литературного клуба и музея </w:t>
      </w:r>
      <w:proofErr w:type="spellStart"/>
      <w:r>
        <w:t>южноуральских</w:t>
      </w:r>
      <w:proofErr w:type="spellEnd"/>
      <w:r>
        <w:t xml:space="preserve"> поэтов и писателей.</w:t>
      </w:r>
    </w:p>
    <w:p w:rsidR="00231BCB" w:rsidRDefault="00231BCB" w:rsidP="00231BCB">
      <w:pPr>
        <w:pStyle w:val="a3"/>
        <w:numPr>
          <w:ilvl w:val="0"/>
          <w:numId w:val="1"/>
        </w:numPr>
      </w:pPr>
      <w:r>
        <w:t>Стихи Ася Горская начала писать рано.</w:t>
      </w:r>
    </w:p>
    <w:p w:rsidR="00231BCB" w:rsidRDefault="00231BCB" w:rsidP="00231BCB">
      <w:pPr>
        <w:pStyle w:val="a3"/>
        <w:numPr>
          <w:ilvl w:val="0"/>
          <w:numId w:val="1"/>
        </w:numPr>
      </w:pPr>
      <w:r>
        <w:t xml:space="preserve">Занималась в студии «Алые паруса» </w:t>
      </w:r>
      <w:proofErr w:type="gramStart"/>
      <w:r>
        <w:t>при Дворце</w:t>
      </w:r>
      <w:proofErr w:type="gramEnd"/>
      <w:r>
        <w:t xml:space="preserve"> пионеров.</w:t>
      </w:r>
    </w:p>
    <w:p w:rsidR="00231BCB" w:rsidRDefault="00231BCB" w:rsidP="00231BCB">
      <w:pPr>
        <w:pStyle w:val="a3"/>
        <w:numPr>
          <w:ilvl w:val="0"/>
          <w:numId w:val="1"/>
        </w:numPr>
      </w:pPr>
      <w:r>
        <w:t>Ася Горская окончила естественно-географический факультет Челябинского педагогического института.</w:t>
      </w:r>
    </w:p>
    <w:p w:rsidR="00231BCB" w:rsidRDefault="006146CB" w:rsidP="00231BCB">
      <w:pPr>
        <w:pStyle w:val="a3"/>
        <w:numPr>
          <w:ilvl w:val="0"/>
          <w:numId w:val="1"/>
        </w:numPr>
      </w:pPr>
      <w:r>
        <w:t>Она была не просто учителем ге</w:t>
      </w:r>
      <w:bookmarkStart w:id="0" w:name="_GoBack"/>
      <w:bookmarkEnd w:id="0"/>
      <w:r w:rsidR="00231BCB">
        <w:t>ографии, а Учителем с большой буквы.</w:t>
      </w:r>
    </w:p>
    <w:p w:rsidR="00231BCB" w:rsidRDefault="00231BCB" w:rsidP="00231BCB">
      <w:pPr>
        <w:pStyle w:val="a3"/>
        <w:numPr>
          <w:ilvl w:val="0"/>
          <w:numId w:val="1"/>
        </w:numPr>
      </w:pPr>
      <w:r>
        <w:t>Ася Борисовна писала пьесы, печаталась в газетах.</w:t>
      </w:r>
    </w:p>
    <w:p w:rsidR="00231BCB" w:rsidRDefault="00231BCB" w:rsidP="00231BCB">
      <w:pPr>
        <w:pStyle w:val="a3"/>
        <w:numPr>
          <w:ilvl w:val="0"/>
          <w:numId w:val="1"/>
        </w:numPr>
      </w:pPr>
      <w:r>
        <w:t xml:space="preserve">Во всех её произведениях чувствуется мудрое и доброе </w:t>
      </w:r>
      <w:r w:rsidRPr="00231BCB">
        <w:rPr>
          <w:u w:val="single"/>
        </w:rPr>
        <w:t>учительское</w:t>
      </w:r>
      <w:r>
        <w:t xml:space="preserve"> отношение к детям и взрослым.</w:t>
      </w:r>
    </w:p>
    <w:p w:rsidR="00231BCB" w:rsidRDefault="00231BCB" w:rsidP="00231BCB">
      <w:pPr>
        <w:ind w:left="360"/>
      </w:pPr>
      <w:r>
        <w:t>Задания:</w:t>
      </w:r>
    </w:p>
    <w:p w:rsidR="00231BCB" w:rsidRDefault="00231BCB" w:rsidP="00231BCB">
      <w:pPr>
        <w:pStyle w:val="a3"/>
        <w:numPr>
          <w:ilvl w:val="0"/>
          <w:numId w:val="2"/>
        </w:numPr>
      </w:pPr>
      <w:r>
        <w:t>Из предложения 3 выписать слова с безударными гласными, подобрать проверочные слова.</w:t>
      </w:r>
    </w:p>
    <w:p w:rsidR="00231BCB" w:rsidRDefault="00231BCB" w:rsidP="00231BCB">
      <w:pPr>
        <w:pStyle w:val="a3"/>
        <w:numPr>
          <w:ilvl w:val="0"/>
          <w:numId w:val="2"/>
        </w:numPr>
      </w:pPr>
      <w:r>
        <w:t>В предложении 1 найти и выписать слово, в котором основа – всё слово.</w:t>
      </w:r>
    </w:p>
    <w:p w:rsidR="00231BCB" w:rsidRDefault="00231BCB" w:rsidP="00231BCB">
      <w:pPr>
        <w:pStyle w:val="a3"/>
        <w:numPr>
          <w:ilvl w:val="0"/>
          <w:numId w:val="2"/>
        </w:numPr>
      </w:pPr>
      <w:r>
        <w:t>Из предложения 3 выписать сложные слова.</w:t>
      </w:r>
    </w:p>
    <w:p w:rsidR="00231BCB" w:rsidRDefault="00231BCB" w:rsidP="00231BCB">
      <w:pPr>
        <w:pStyle w:val="a3"/>
        <w:numPr>
          <w:ilvl w:val="0"/>
          <w:numId w:val="2"/>
        </w:numPr>
      </w:pPr>
      <w:r>
        <w:t>Выполнить морфемный и словообразовательный разбор подчёркнутых слов.</w:t>
      </w:r>
    </w:p>
    <w:p w:rsidR="00231BCB" w:rsidRDefault="00231BCB" w:rsidP="00231BCB">
      <w:pPr>
        <w:pStyle w:val="a3"/>
        <w:numPr>
          <w:ilvl w:val="0"/>
          <w:numId w:val="2"/>
        </w:numPr>
      </w:pPr>
      <w:r>
        <w:t xml:space="preserve">В предложении 4 указать слово, в котором </w:t>
      </w:r>
      <w:proofErr w:type="gramStart"/>
      <w:r>
        <w:t>нет и не может</w:t>
      </w:r>
      <w:proofErr w:type="gramEnd"/>
      <w:r>
        <w:t xml:space="preserve"> быть окончания.</w:t>
      </w:r>
    </w:p>
    <w:p w:rsidR="00231BCB" w:rsidRDefault="00231BCB" w:rsidP="00231BCB">
      <w:pPr>
        <w:pStyle w:val="a3"/>
        <w:numPr>
          <w:ilvl w:val="0"/>
          <w:numId w:val="2"/>
        </w:numPr>
      </w:pPr>
      <w:r>
        <w:t>Найти и выписать однокоренные слова и формы слова.</w:t>
      </w:r>
    </w:p>
    <w:p w:rsidR="00231BCB" w:rsidRDefault="00231BCB" w:rsidP="00231BCB">
      <w:pPr>
        <w:pStyle w:val="a3"/>
        <w:numPr>
          <w:ilvl w:val="0"/>
          <w:numId w:val="2"/>
        </w:numPr>
      </w:pPr>
      <w:r>
        <w:t>Выполнить синтаксический разбор предложения 8.</w:t>
      </w:r>
    </w:p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>
      <w:r>
        <w:t>Приложение №5.</w:t>
      </w:r>
    </w:p>
    <w:p w:rsidR="00231BCB" w:rsidRDefault="00231BCB" w:rsidP="00231BCB">
      <w:r>
        <w:t xml:space="preserve"> - на уроке я работал  </w:t>
      </w:r>
      <w:proofErr w:type="gramStart"/>
      <w:r>
        <w:t xml:space="preserve">( </w:t>
      </w:r>
      <w:proofErr w:type="gramEnd"/>
      <w:r>
        <w:t>активно – пассивно)</w:t>
      </w:r>
    </w:p>
    <w:p w:rsidR="00231BCB" w:rsidRDefault="00231BCB" w:rsidP="00231BCB">
      <w:r>
        <w:t xml:space="preserve">- своей работой я </w:t>
      </w:r>
      <w:proofErr w:type="gramStart"/>
      <w:r>
        <w:t xml:space="preserve">( </w:t>
      </w:r>
      <w:proofErr w:type="gramEnd"/>
      <w:r>
        <w:t>доволен – не доволен)</w:t>
      </w:r>
    </w:p>
    <w:p w:rsidR="00231BCB" w:rsidRDefault="00231BCB" w:rsidP="00231BCB">
      <w:r>
        <w:t xml:space="preserve">- за урок я </w:t>
      </w:r>
      <w:proofErr w:type="gramStart"/>
      <w:r>
        <w:t xml:space="preserve">( </w:t>
      </w:r>
      <w:proofErr w:type="gramEnd"/>
      <w:r>
        <w:t>устал – не устал)</w:t>
      </w:r>
    </w:p>
    <w:p w:rsidR="00231BCB" w:rsidRDefault="00231BCB" w:rsidP="00231BCB">
      <w:r>
        <w:t xml:space="preserve">- урок </w:t>
      </w:r>
      <w:proofErr w:type="gramStart"/>
      <w:r>
        <w:t xml:space="preserve">( </w:t>
      </w:r>
      <w:proofErr w:type="gramEnd"/>
      <w:r>
        <w:t>полезный – не принёс пользы)</w:t>
      </w:r>
    </w:p>
    <w:p w:rsidR="00231BCB" w:rsidRDefault="00231BCB" w:rsidP="00231BCB">
      <w:r>
        <w:t xml:space="preserve">- моё настроение после урока </w:t>
      </w:r>
      <w:proofErr w:type="gramStart"/>
      <w:r>
        <w:t xml:space="preserve">( </w:t>
      </w:r>
      <w:proofErr w:type="gramEnd"/>
      <w:r>
        <w:t>хорошее – отличное – плохое)</w:t>
      </w:r>
    </w:p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p w:rsidR="00231BCB" w:rsidRDefault="00231BCB" w:rsidP="00231BCB"/>
    <w:sectPr w:rsidR="00231BCB" w:rsidSect="007C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4AC"/>
    <w:multiLevelType w:val="hybridMultilevel"/>
    <w:tmpl w:val="0102F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85BEA"/>
    <w:multiLevelType w:val="hybridMultilevel"/>
    <w:tmpl w:val="D702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1BCB"/>
    <w:rsid w:val="00231BCB"/>
    <w:rsid w:val="006146CB"/>
    <w:rsid w:val="007C0BA4"/>
    <w:rsid w:val="009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1010</Words>
  <Characters>5763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</cp:revision>
  <dcterms:created xsi:type="dcterms:W3CDTF">2011-11-13T08:31:00Z</dcterms:created>
  <dcterms:modified xsi:type="dcterms:W3CDTF">2013-11-17T16:46:00Z</dcterms:modified>
</cp:coreProperties>
</file>