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72" w:rsidRDefault="00071F82" w:rsidP="00071F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</w:t>
      </w:r>
      <w:r w:rsidR="002570E2">
        <w:rPr>
          <w:rFonts w:ascii="Times New Roman" w:hAnsi="Times New Roman"/>
          <w:b/>
          <w:sz w:val="24"/>
          <w:szCs w:val="24"/>
        </w:rPr>
        <w:t xml:space="preserve"> </w:t>
      </w:r>
      <w:r w:rsidR="00735C72">
        <w:rPr>
          <w:rFonts w:ascii="Times New Roman" w:hAnsi="Times New Roman"/>
          <w:b/>
          <w:sz w:val="24"/>
          <w:szCs w:val="24"/>
        </w:rPr>
        <w:t xml:space="preserve"> русского языка </w:t>
      </w:r>
    </w:p>
    <w:p w:rsidR="00735C72" w:rsidRDefault="00735C72" w:rsidP="00735C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570E2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2570E2">
        <w:rPr>
          <w:rFonts w:ascii="Times New Roman" w:hAnsi="Times New Roman"/>
          <w:b/>
          <w:sz w:val="24"/>
          <w:szCs w:val="24"/>
        </w:rPr>
        <w:t xml:space="preserve"> Верзилина Т.И.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71F82" w:rsidRDefault="00735C72" w:rsidP="00735C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МКОУ СОШ п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ирный </w:t>
      </w:r>
    </w:p>
    <w:p w:rsidR="00735C72" w:rsidRDefault="00735C72" w:rsidP="00735C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Дергачёвского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735C72" w:rsidRDefault="00735C72" w:rsidP="00735C7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Саратовской области </w:t>
      </w:r>
    </w:p>
    <w:p w:rsidR="00071F82" w:rsidRPr="00A452E4" w:rsidRDefault="00071F82" w:rsidP="00071F82">
      <w:pPr>
        <w:pStyle w:val="a4"/>
        <w:rPr>
          <w:rFonts w:ascii="Times New Roman" w:hAnsi="Times New Roman"/>
          <w:sz w:val="24"/>
          <w:szCs w:val="24"/>
        </w:rPr>
      </w:pPr>
      <w:r w:rsidRPr="00A452E4">
        <w:rPr>
          <w:rFonts w:ascii="Times New Roman" w:hAnsi="Times New Roman"/>
          <w:b/>
          <w:sz w:val="24"/>
          <w:szCs w:val="24"/>
        </w:rPr>
        <w:t>Предмет</w:t>
      </w:r>
      <w:r w:rsidRPr="00A452E4">
        <w:rPr>
          <w:rFonts w:ascii="Times New Roman" w:hAnsi="Times New Roman"/>
          <w:sz w:val="24"/>
          <w:szCs w:val="24"/>
        </w:rPr>
        <w:t>: русский язык</w:t>
      </w:r>
    </w:p>
    <w:p w:rsidR="00071F82" w:rsidRPr="00A452E4" w:rsidRDefault="00071F82" w:rsidP="00071F82">
      <w:pPr>
        <w:pStyle w:val="a4"/>
        <w:rPr>
          <w:rFonts w:ascii="Times New Roman" w:hAnsi="Times New Roman"/>
          <w:sz w:val="24"/>
          <w:szCs w:val="24"/>
        </w:rPr>
      </w:pPr>
      <w:r w:rsidRPr="00A452E4">
        <w:rPr>
          <w:rFonts w:ascii="Times New Roman" w:hAnsi="Times New Roman"/>
          <w:b/>
          <w:sz w:val="24"/>
          <w:szCs w:val="24"/>
        </w:rPr>
        <w:t>Класс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6</w:t>
      </w:r>
    </w:p>
    <w:p w:rsidR="00071F82" w:rsidRPr="00A452E4" w:rsidRDefault="00071F82" w:rsidP="00071F82">
      <w:pPr>
        <w:pStyle w:val="a4"/>
        <w:rPr>
          <w:rFonts w:ascii="Times New Roman" w:hAnsi="Times New Roman"/>
          <w:sz w:val="24"/>
          <w:szCs w:val="24"/>
        </w:rPr>
      </w:pPr>
      <w:r w:rsidRPr="00A452E4">
        <w:rPr>
          <w:rFonts w:ascii="Times New Roman" w:hAnsi="Times New Roman"/>
          <w:b/>
          <w:sz w:val="24"/>
          <w:szCs w:val="24"/>
        </w:rPr>
        <w:t>Автор УМК</w:t>
      </w:r>
      <w:r w:rsidRPr="00A452E4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Бабайцевой</w:t>
      </w:r>
      <w:proofErr w:type="spellEnd"/>
    </w:p>
    <w:p w:rsidR="00071F82" w:rsidRPr="00A452E4" w:rsidRDefault="00071F82" w:rsidP="00071F82">
      <w:pPr>
        <w:pStyle w:val="a4"/>
        <w:rPr>
          <w:rFonts w:ascii="Times New Roman" w:hAnsi="Times New Roman"/>
          <w:sz w:val="24"/>
          <w:szCs w:val="24"/>
        </w:rPr>
      </w:pPr>
      <w:r w:rsidRPr="00A452E4">
        <w:rPr>
          <w:rFonts w:ascii="Times New Roman" w:hAnsi="Times New Roman"/>
          <w:b/>
          <w:sz w:val="24"/>
          <w:szCs w:val="24"/>
        </w:rPr>
        <w:t>Тема урока</w:t>
      </w:r>
      <w:r w:rsidRPr="00A452E4">
        <w:rPr>
          <w:rFonts w:ascii="Times New Roman" w:hAnsi="Times New Roman"/>
          <w:sz w:val="24"/>
          <w:szCs w:val="24"/>
        </w:rPr>
        <w:t>:</w:t>
      </w:r>
    </w:p>
    <w:p w:rsidR="00071F82" w:rsidRPr="00A452E4" w:rsidRDefault="00071F82" w:rsidP="00071F8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«Наклонение гл</w:t>
      </w:r>
      <w:r w:rsidR="00735C72">
        <w:rPr>
          <w:rFonts w:ascii="Times New Roman" w:hAnsi="Times New Roman"/>
          <w:sz w:val="24"/>
          <w:szCs w:val="24"/>
        </w:rPr>
        <w:t>агола. Изъявительное наклонение</w:t>
      </w:r>
      <w:r>
        <w:rPr>
          <w:rFonts w:ascii="Times New Roman" w:hAnsi="Times New Roman"/>
          <w:sz w:val="24"/>
          <w:szCs w:val="24"/>
        </w:rPr>
        <w:t>»</w:t>
      </w:r>
    </w:p>
    <w:p w:rsidR="00071F82" w:rsidRPr="00A452E4" w:rsidRDefault="00071F82" w:rsidP="00071F82">
      <w:pPr>
        <w:pStyle w:val="a4"/>
        <w:rPr>
          <w:rFonts w:ascii="Times New Roman" w:hAnsi="Times New Roman"/>
          <w:sz w:val="24"/>
          <w:szCs w:val="24"/>
        </w:rPr>
      </w:pPr>
      <w:r w:rsidRPr="00A452E4">
        <w:rPr>
          <w:rFonts w:ascii="Times New Roman" w:hAnsi="Times New Roman"/>
          <w:b/>
          <w:sz w:val="24"/>
          <w:szCs w:val="24"/>
        </w:rPr>
        <w:t>Тип урока</w:t>
      </w:r>
      <w:r w:rsidRPr="00A452E4">
        <w:rPr>
          <w:rFonts w:ascii="Times New Roman" w:hAnsi="Times New Roman"/>
          <w:sz w:val="24"/>
          <w:szCs w:val="24"/>
        </w:rPr>
        <w:t>: урок открытия  новых знаний</w:t>
      </w:r>
    </w:p>
    <w:p w:rsidR="00071F82" w:rsidRPr="00A452E4" w:rsidRDefault="00071F82" w:rsidP="00071F82">
      <w:pPr>
        <w:pStyle w:val="a4"/>
        <w:rPr>
          <w:rFonts w:ascii="Times New Roman" w:hAnsi="Times New Roman"/>
          <w:b/>
          <w:sz w:val="24"/>
          <w:szCs w:val="24"/>
        </w:rPr>
      </w:pPr>
      <w:r w:rsidRPr="00A452E4">
        <w:rPr>
          <w:rFonts w:ascii="Times New Roman" w:hAnsi="Times New Roman"/>
          <w:b/>
          <w:sz w:val="24"/>
          <w:szCs w:val="24"/>
        </w:rPr>
        <w:t>Цели:</w:t>
      </w:r>
    </w:p>
    <w:p w:rsidR="00071F82" w:rsidRPr="00A452E4" w:rsidRDefault="00071F82" w:rsidP="00071F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6237"/>
        <w:gridCol w:w="7371"/>
      </w:tblGrid>
      <w:tr w:rsidR="00071F82" w:rsidRPr="00A452E4" w:rsidTr="00DA0221">
        <w:tc>
          <w:tcPr>
            <w:tcW w:w="6237" w:type="dxa"/>
            <w:vAlign w:val="center"/>
          </w:tcPr>
          <w:p w:rsidR="00071F82" w:rsidRPr="00A452E4" w:rsidRDefault="00071F82" w:rsidP="00DA022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52E4">
              <w:rPr>
                <w:rFonts w:ascii="Times New Roman" w:hAnsi="Times New Roman"/>
                <w:b/>
                <w:sz w:val="24"/>
                <w:szCs w:val="24"/>
              </w:rPr>
              <w:t>Деятельностные</w:t>
            </w:r>
            <w:proofErr w:type="spellEnd"/>
          </w:p>
        </w:tc>
        <w:tc>
          <w:tcPr>
            <w:tcW w:w="7371" w:type="dxa"/>
            <w:vAlign w:val="center"/>
          </w:tcPr>
          <w:p w:rsidR="00071F82" w:rsidRPr="00A452E4" w:rsidRDefault="00071F82" w:rsidP="00DA022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>Содержательные</w:t>
            </w:r>
          </w:p>
        </w:tc>
      </w:tr>
      <w:tr w:rsidR="00071F82" w:rsidRPr="00A452E4" w:rsidTr="00DA0221">
        <w:tc>
          <w:tcPr>
            <w:tcW w:w="6237" w:type="dxa"/>
          </w:tcPr>
          <w:p w:rsidR="00071F82" w:rsidRPr="00A452E4" w:rsidRDefault="00071F82" w:rsidP="00DA02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Создать условия для личностной самореализации каждого обучающегося в процессе изучения темы.</w:t>
            </w:r>
          </w:p>
        </w:tc>
        <w:tc>
          <w:tcPr>
            <w:tcW w:w="7371" w:type="dxa"/>
          </w:tcPr>
          <w:p w:rsidR="00071F82" w:rsidRPr="00A452E4" w:rsidRDefault="00071F82" w:rsidP="00DA02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познакомить с понятием наклонение </w:t>
            </w:r>
            <w:r w:rsidRPr="002B1C46">
              <w:rPr>
                <w:rFonts w:ascii="Times New Roman" w:eastAsia="Times New Roman" w:hAnsi="Times New Roman"/>
                <w:sz w:val="24"/>
                <w:szCs w:val="24"/>
              </w:rPr>
              <w:t xml:space="preserve"> глагола,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особенностями изъявительного    наклонения глагола;</w:t>
            </w:r>
          </w:p>
        </w:tc>
      </w:tr>
      <w:tr w:rsidR="00071F82" w:rsidRPr="00A452E4" w:rsidTr="00DA0221">
        <w:tc>
          <w:tcPr>
            <w:tcW w:w="6237" w:type="dxa"/>
          </w:tcPr>
          <w:p w:rsidR="00071F82" w:rsidRPr="00A452E4" w:rsidRDefault="00071F82" w:rsidP="00DA02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Cs/>
                <w:sz w:val="24"/>
                <w:szCs w:val="24"/>
              </w:rPr>
              <w:t>Средствами предмета развивать память, лингвистическое мышление, умение сопоставлять и делать выводы.</w:t>
            </w:r>
          </w:p>
        </w:tc>
        <w:tc>
          <w:tcPr>
            <w:tcW w:w="7371" w:type="dxa"/>
          </w:tcPr>
          <w:p w:rsidR="00071F82" w:rsidRPr="00A452E4" w:rsidRDefault="00071F82" w:rsidP="00DA02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1C46">
              <w:rPr>
                <w:rFonts w:ascii="Times New Roman" w:eastAsia="Times New Roman" w:hAnsi="Times New Roman"/>
                <w:sz w:val="24"/>
                <w:szCs w:val="24"/>
              </w:rPr>
              <w:t>показать выразительность употребления глаголов в речи;</w:t>
            </w:r>
          </w:p>
        </w:tc>
      </w:tr>
      <w:tr w:rsidR="00071F82" w:rsidRPr="00A452E4" w:rsidTr="00DA0221">
        <w:tc>
          <w:tcPr>
            <w:tcW w:w="6237" w:type="dxa"/>
          </w:tcPr>
          <w:p w:rsidR="00071F82" w:rsidRPr="00A452E4" w:rsidRDefault="00071F82" w:rsidP="00DA02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Формировать у учащихся способность к самостоятельному построению новых способов действий через анализ языкового материала.</w:t>
            </w:r>
          </w:p>
        </w:tc>
        <w:tc>
          <w:tcPr>
            <w:tcW w:w="7371" w:type="dxa"/>
          </w:tcPr>
          <w:p w:rsidR="00071F82" w:rsidRPr="00A452E4" w:rsidRDefault="00071F82" w:rsidP="00DA02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1C46">
              <w:rPr>
                <w:rFonts w:ascii="Times New Roman" w:eastAsia="Times New Roman" w:hAnsi="Times New Roman"/>
                <w:sz w:val="24"/>
                <w:szCs w:val="24"/>
              </w:rPr>
              <w:t>способствовать развитию творческих способностей учащихся, креативного и образного мышления, обретению умения определять наклонение глаголов в тексте;</w:t>
            </w:r>
          </w:p>
        </w:tc>
      </w:tr>
      <w:tr w:rsidR="00071F82" w:rsidRPr="00A452E4" w:rsidTr="00DA0221">
        <w:tc>
          <w:tcPr>
            <w:tcW w:w="6237" w:type="dxa"/>
          </w:tcPr>
          <w:p w:rsidR="00071F82" w:rsidRPr="00A452E4" w:rsidRDefault="00071F82" w:rsidP="00DA02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71F82" w:rsidRPr="00A452E4" w:rsidRDefault="00071F82" w:rsidP="00071F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1C46">
              <w:rPr>
                <w:rFonts w:ascii="Times New Roman" w:eastAsia="Times New Roman" w:hAnsi="Times New Roman"/>
                <w:sz w:val="24"/>
                <w:szCs w:val="24"/>
              </w:rPr>
              <w:t>формировать интерес к изучению русского языка и литературы, воспитывать гордость за красоту и богатство выразительных возможностей русского языка</w:t>
            </w:r>
          </w:p>
        </w:tc>
      </w:tr>
    </w:tbl>
    <w:p w:rsidR="00A86E05" w:rsidRDefault="00A86E05"/>
    <w:p w:rsidR="00071F82" w:rsidRDefault="00071F82"/>
    <w:p w:rsidR="00071F82" w:rsidRDefault="00071F82"/>
    <w:p w:rsidR="00071F82" w:rsidRDefault="00071F82"/>
    <w:p w:rsidR="00071F82" w:rsidRDefault="00071F82"/>
    <w:p w:rsidR="00071F82" w:rsidRDefault="00071F82"/>
    <w:p w:rsidR="00071F82" w:rsidRDefault="00071F82"/>
    <w:p w:rsidR="00071F82" w:rsidRDefault="00071F82"/>
    <w:p w:rsidR="00071F82" w:rsidRDefault="00071F82"/>
    <w:p w:rsidR="00071F82" w:rsidRDefault="00071F82"/>
    <w:p w:rsidR="00071F82" w:rsidRDefault="00071F82" w:rsidP="00071F82">
      <w:pPr>
        <w:pStyle w:val="a4"/>
        <w:ind w:left="720"/>
        <w:rPr>
          <w:rFonts w:ascii="Times New Roman" w:hAnsi="Times New Roman"/>
          <w:sz w:val="28"/>
          <w:szCs w:val="28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4678"/>
        <w:gridCol w:w="2693"/>
        <w:gridCol w:w="3969"/>
      </w:tblGrid>
      <w:tr w:rsidR="00071F82" w:rsidRPr="00A452E4" w:rsidTr="00071F82">
        <w:trPr>
          <w:trHeight w:val="405"/>
        </w:trPr>
        <w:tc>
          <w:tcPr>
            <w:tcW w:w="2660" w:type="dxa"/>
            <w:vMerge w:val="restart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678" w:type="dxa"/>
            <w:vMerge w:val="restart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vMerge w:val="restart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1F82" w:rsidRPr="00A452E4" w:rsidRDefault="00071F82" w:rsidP="00DA0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71F82" w:rsidRPr="00A452E4" w:rsidTr="00071F82">
        <w:trPr>
          <w:trHeight w:val="240"/>
        </w:trPr>
        <w:tc>
          <w:tcPr>
            <w:tcW w:w="2660" w:type="dxa"/>
            <w:vMerge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71F82" w:rsidRPr="00A452E4" w:rsidRDefault="00071F82" w:rsidP="00DA0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071F82" w:rsidRPr="00A452E4" w:rsidTr="00071F82">
        <w:tc>
          <w:tcPr>
            <w:tcW w:w="2660" w:type="dxa"/>
          </w:tcPr>
          <w:p w:rsidR="00071F82" w:rsidRPr="007D5A96" w:rsidRDefault="00071F82" w:rsidP="007D5A9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A96">
              <w:rPr>
                <w:rFonts w:ascii="Times New Roman" w:hAnsi="Times New Roman"/>
                <w:b/>
                <w:sz w:val="24"/>
                <w:szCs w:val="24"/>
              </w:rPr>
              <w:t>Этап мотивации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организовать направ</w:t>
            </w:r>
            <w:r>
              <w:rPr>
                <w:rFonts w:ascii="Times New Roman" w:hAnsi="Times New Roman"/>
                <w:sz w:val="24"/>
                <w:szCs w:val="24"/>
              </w:rPr>
              <w:t>ленное внимание на начало урока;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готовности рабочих мест;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оздание положительного настроя учащихся на урок.</w:t>
            </w:r>
          </w:p>
        </w:tc>
        <w:tc>
          <w:tcPr>
            <w:tcW w:w="4678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Прозвенел звонок, начинается урок.</w:t>
            </w:r>
          </w:p>
          <w:p w:rsidR="00071F82" w:rsidRPr="00A452E4" w:rsidRDefault="00071F82" w:rsidP="00A47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 xml:space="preserve">Ребята,  каково ваше настроение на начало урока? Покажите его при помощи цветных смайликов. 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В конце урока посмотрим, как изменится ваше настроение.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Записываем  в тетрадях число.</w:t>
            </w:r>
          </w:p>
        </w:tc>
        <w:tc>
          <w:tcPr>
            <w:tcW w:w="2693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Ребята поднимают карточки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Положительное отношение к уроку, понимание необходимости учения</w:t>
            </w:r>
          </w:p>
          <w:p w:rsidR="00071F82" w:rsidRPr="00A7028B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28B">
              <w:rPr>
                <w:rFonts w:ascii="Times New Roman" w:hAnsi="Times New Roman"/>
                <w:sz w:val="24"/>
                <w:szCs w:val="24"/>
              </w:rPr>
              <w:t>(Л)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сверстниками.</w:t>
            </w:r>
          </w:p>
        </w:tc>
      </w:tr>
      <w:tr w:rsidR="00071F82" w:rsidRPr="00A452E4" w:rsidTr="00071F82">
        <w:tc>
          <w:tcPr>
            <w:tcW w:w="2660" w:type="dxa"/>
          </w:tcPr>
          <w:p w:rsidR="00071F82" w:rsidRPr="007D5A96" w:rsidRDefault="00071F82" w:rsidP="007D5A9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A96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82" w:rsidRPr="00A452E4" w:rsidRDefault="00071F82" w:rsidP="00071F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повторить и обобщить сведения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глаголе </w:t>
            </w:r>
          </w:p>
        </w:tc>
        <w:tc>
          <w:tcPr>
            <w:tcW w:w="4678" w:type="dxa"/>
          </w:tcPr>
          <w:p w:rsidR="00242C25" w:rsidRPr="005745F0" w:rsidRDefault="00242C25" w:rsidP="00242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почти 2 недель на уроках русского языка мы получали и усваивали информацию о глаголе как части речи. Мы убедились, что глаголы – наиболее живая и подвижная часть речи. Ведь именно при помощи этих удивительных слов мы побуждаем к действию других, получаем информацию о давно произошедших </w:t>
            </w:r>
            <w:r w:rsidRPr="00574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событиях – и картины прошлого оживают перед нами. Не обойтись без глагола и тогда, когда мы мечтаем о</w:t>
            </w:r>
            <w:r w:rsidRPr="00242C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будущем. </w:t>
            </w:r>
          </w:p>
          <w:p w:rsidR="00D15948" w:rsidRPr="005745F0" w:rsidRDefault="00071F82" w:rsidP="00071F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Работа с эпиграфом.</w:t>
            </w:r>
          </w:p>
          <w:p w:rsidR="00071F82" w:rsidRPr="005745F0" w:rsidRDefault="00071F82" w:rsidP="00071F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“Движение и его выражение – глагол – являются основой языка. Найти верный глагол для фразы – это значит дать движение фразе” (А.Н.Толстой)</w:t>
            </w:r>
          </w:p>
          <w:p w:rsidR="00071F82" w:rsidRPr="005745F0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Предположите,  о чём мы вами сегодня будем говорить на уроке</w:t>
            </w:r>
            <w:r w:rsidR="00D15948" w:rsidRPr="005745F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42C25" w:rsidRPr="005745F0" w:rsidRDefault="00242C25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2C25" w:rsidRPr="005745F0" w:rsidRDefault="00242C25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proofErr w:type="spellStart"/>
            <w:r w:rsidRPr="005745F0">
              <w:rPr>
                <w:rFonts w:ascii="Times New Roman" w:hAnsi="Times New Roman"/>
                <w:sz w:val="24"/>
                <w:szCs w:val="24"/>
              </w:rPr>
              <w:t>взаимоопрос</w:t>
            </w:r>
            <w:proofErr w:type="spellEnd"/>
            <w:r w:rsidRPr="005745F0">
              <w:rPr>
                <w:rFonts w:ascii="Times New Roman" w:hAnsi="Times New Roman"/>
                <w:sz w:val="24"/>
                <w:szCs w:val="24"/>
              </w:rPr>
              <w:t xml:space="preserve">  обучающихся.</w:t>
            </w:r>
          </w:p>
          <w:p w:rsidR="00D15948" w:rsidRPr="005745F0" w:rsidRDefault="00D15948" w:rsidP="00D15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5948" w:rsidRPr="005745F0" w:rsidRDefault="00D15948" w:rsidP="00D15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5948" w:rsidRPr="005745F0" w:rsidRDefault="00D15948" w:rsidP="00D15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Решение лингвистической задачи</w:t>
            </w:r>
          </w:p>
          <w:p w:rsidR="00D15948" w:rsidRPr="005745F0" w:rsidRDefault="00D15948" w:rsidP="00D15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Спряжение, время, лицо, наклонение, совершенный вид, род, падеж, склонение.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 xml:space="preserve">По какому признаку </w:t>
            </w:r>
            <w:r w:rsidR="00D15948">
              <w:rPr>
                <w:rFonts w:ascii="Times New Roman" w:hAnsi="Times New Roman"/>
                <w:sz w:val="24"/>
                <w:szCs w:val="24"/>
              </w:rPr>
              <w:t xml:space="preserve"> можно 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сгруппировать слова?</w:t>
            </w:r>
          </w:p>
          <w:p w:rsidR="00D15948" w:rsidRPr="00A452E4" w:rsidRDefault="00D15948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слово вам неизвестно?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 xml:space="preserve">Предположите, </w:t>
            </w:r>
            <w:proofErr w:type="gramStart"/>
            <w:r w:rsidRPr="00A452E4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 w:rsidRPr="00A452E4">
              <w:rPr>
                <w:rFonts w:ascii="Times New Roman" w:hAnsi="Times New Roman"/>
                <w:sz w:val="24"/>
                <w:szCs w:val="24"/>
              </w:rPr>
              <w:t xml:space="preserve"> чем будем работать?</w:t>
            </w:r>
          </w:p>
        </w:tc>
        <w:tc>
          <w:tcPr>
            <w:tcW w:w="2693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>ное высказывание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948" w:rsidRDefault="00D15948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948" w:rsidRDefault="00D15948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948" w:rsidRDefault="00D15948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E14" w:rsidRDefault="00242C25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E14" w:rsidRDefault="00E04E14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E14" w:rsidRDefault="00E04E14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E14" w:rsidRDefault="00E04E14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E14" w:rsidRDefault="00E04E14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BB8" w:rsidRDefault="00ED0BB8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BB8" w:rsidRDefault="00ED0BB8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BB8" w:rsidRDefault="00ED0BB8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BB8" w:rsidRDefault="00ED0BB8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BB8" w:rsidRDefault="00ED0BB8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BB8" w:rsidRDefault="00ED0BB8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E14" w:rsidRPr="00A452E4" w:rsidRDefault="00ED0BB8" w:rsidP="00E04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взаимоопрос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04E14">
              <w:rPr>
                <w:rFonts w:ascii="Times New Roman" w:hAnsi="Times New Roman"/>
                <w:sz w:val="24"/>
                <w:szCs w:val="24"/>
              </w:rPr>
              <w:t xml:space="preserve"> Задают вопросы друг другу. Слушают ответы. </w:t>
            </w:r>
          </w:p>
          <w:p w:rsidR="00ED0BB8" w:rsidRDefault="00ED0BB8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BB8" w:rsidRDefault="00ED0BB8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BB8" w:rsidRDefault="00ED0BB8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Default="00D15948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морфологические признаки  частей речи: существительного и глагола.</w:t>
            </w:r>
          </w:p>
          <w:p w:rsidR="00D15948" w:rsidRDefault="00D15948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948" w:rsidRDefault="00D15948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Наклонение.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FC6F45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071F82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28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сотрудничества, умение выражать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4E14" w:rsidRPr="00A452E4" w:rsidRDefault="00E04E14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E14">
              <w:rPr>
                <w:rFonts w:ascii="Times New Roman" w:hAnsi="Times New Roman"/>
                <w:b/>
                <w:sz w:val="24"/>
                <w:szCs w:val="24"/>
              </w:rPr>
              <w:t>Л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достаточный  объём словарного запаса и усвоенных грамматических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свободного выражения мыслей и чувств в процессе речевого общения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242C25" w:rsidRDefault="00242C25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мение осуществлять поиск, сбор и выделение существенной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D15948" w:rsidRDefault="00071F82" w:rsidP="00D1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троить высказывания в устной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948" w:rsidRPr="000957A4" w:rsidRDefault="00D15948" w:rsidP="00D1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7A4">
              <w:rPr>
                <w:rFonts w:ascii="Times New Roman" w:hAnsi="Times New Roman"/>
                <w:sz w:val="24"/>
                <w:szCs w:val="24"/>
              </w:rPr>
              <w:t xml:space="preserve"> Постановка учебной задачи на основе соотнесения усвоенного и нового материала, умение планировать и оценивать свои действия  (Р).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82" w:rsidRPr="00A452E4" w:rsidTr="00071F82">
        <w:tc>
          <w:tcPr>
            <w:tcW w:w="2660" w:type="dxa"/>
          </w:tcPr>
          <w:p w:rsidR="00071F82" w:rsidRPr="007D5A96" w:rsidRDefault="00071F82" w:rsidP="007D5A9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A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Постановка </w:t>
            </w:r>
            <w:r w:rsidRPr="007D5A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учебной задачи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подвести детей к самостоятельной постановке познавательной цели.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71F82" w:rsidRPr="00EC7A20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82" w:rsidRPr="005745F0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lastRenderedPageBreak/>
              <w:t>Попробуем сформулировать тему урока.</w:t>
            </w:r>
          </w:p>
          <w:p w:rsidR="00071F82" w:rsidRPr="00EC7A20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82" w:rsidRPr="00EC7A20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82" w:rsidRPr="00EC7A20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82" w:rsidRPr="005745F0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Запишем тему урока в тетрадь.</w:t>
            </w:r>
          </w:p>
          <w:p w:rsidR="00071F82" w:rsidRPr="005745F0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Возникла проблема.</w:t>
            </w:r>
          </w:p>
          <w:p w:rsidR="00071F82" w:rsidRPr="005745F0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Давайте вместе попробуем разобраться.</w:t>
            </w:r>
          </w:p>
          <w:p w:rsidR="00071F82" w:rsidRPr="005745F0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Поставим перед собой цель действий, какой  будет наша ближайшая цель?</w:t>
            </w:r>
          </w:p>
          <w:p w:rsidR="00071F82" w:rsidRPr="00EC7A20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82" w:rsidRPr="00EC7A20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82" w:rsidRPr="00EC7A20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F82" w:rsidRPr="00EC7A20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242C25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Наклонение глагола.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Записывают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FC6F45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071F82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</w:p>
          <w:p w:rsidR="00071F82" w:rsidRPr="00B406BA" w:rsidRDefault="00B406BA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МП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.: </w:t>
            </w:r>
            <w:r w:rsidR="00071F82" w:rsidRPr="00A45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071F82" w:rsidRPr="00A452E4">
              <w:rPr>
                <w:rFonts w:ascii="Times New Roman" w:hAnsi="Times New Roman"/>
                <w:sz w:val="24"/>
                <w:szCs w:val="24"/>
              </w:rPr>
              <w:t>формирование логических действий анализа объектов</w:t>
            </w:r>
            <w:r w:rsidR="00071F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е</w:t>
            </w:r>
            <w:r w:rsidRPr="00A452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E4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 на основе соотнесения того, что известно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и того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что неизвестно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1F82" w:rsidRPr="00A452E4" w:rsidTr="00071F82">
        <w:tc>
          <w:tcPr>
            <w:tcW w:w="2660" w:type="dxa"/>
          </w:tcPr>
          <w:p w:rsidR="00071F82" w:rsidRPr="007D5A96" w:rsidRDefault="00071F82" w:rsidP="007D5A9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A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4678" w:type="dxa"/>
          </w:tcPr>
          <w:p w:rsidR="0068642C" w:rsidRPr="005745F0" w:rsidRDefault="0068642C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Читает лингвистическую сказку. Приложение № 1</w:t>
            </w:r>
          </w:p>
          <w:p w:rsidR="0068642C" w:rsidRPr="005745F0" w:rsidRDefault="0068642C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Что вы узнали о наклонении глагола?</w:t>
            </w:r>
          </w:p>
          <w:p w:rsidR="0068642C" w:rsidRPr="005745F0" w:rsidRDefault="0068642C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Сколько наклонений глагола?</w:t>
            </w:r>
          </w:p>
          <w:p w:rsidR="0068642C" w:rsidRPr="005745F0" w:rsidRDefault="0068642C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Как они называются?</w:t>
            </w:r>
          </w:p>
          <w:p w:rsidR="0068642C" w:rsidRPr="005745F0" w:rsidRDefault="0068642C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Какое действие каждый из них обозначает?</w:t>
            </w:r>
          </w:p>
          <w:p w:rsidR="00EC7A20" w:rsidRPr="005745F0" w:rsidRDefault="0068642C" w:rsidP="00EC7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Скажите, где мы сможем проверить  наши выводы?</w:t>
            </w:r>
          </w:p>
          <w:p w:rsidR="00EC7A20" w:rsidRPr="005745F0" w:rsidRDefault="00EC7A20" w:rsidP="00EC7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F0">
              <w:rPr>
                <w:rFonts w:ascii="Times New Roman" w:eastAsia="Times New Roman" w:hAnsi="Times New Roman" w:cs="Times New Roman"/>
                <w:sz w:val="24"/>
                <w:szCs w:val="24"/>
              </w:rPr>
              <w:t>Изъявительное наклонение – действие как реальный факт.</w:t>
            </w:r>
          </w:p>
          <w:p w:rsidR="00EC7A20" w:rsidRPr="005745F0" w:rsidRDefault="00EC7A20" w:rsidP="00EC7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F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Условное наклонение – действие как возможное или желательное.</w:t>
            </w:r>
          </w:p>
          <w:p w:rsidR="00EC7A20" w:rsidRPr="005745F0" w:rsidRDefault="00EC7A20" w:rsidP="00EC7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F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Повелительное наклонение – как выражение побуждения к действию.</w:t>
            </w:r>
          </w:p>
          <w:p w:rsidR="00071F82" w:rsidRPr="005745F0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lastRenderedPageBreak/>
              <w:t>Какой же вывод можно сделать?</w:t>
            </w:r>
          </w:p>
          <w:p w:rsidR="00071F82" w:rsidRPr="00EC7A20" w:rsidRDefault="00071F82" w:rsidP="00EC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 xml:space="preserve">Каким же образом можно выйти из затруднения при </w:t>
            </w:r>
            <w:r w:rsidR="00EC7A20" w:rsidRPr="005745F0">
              <w:rPr>
                <w:rFonts w:ascii="Times New Roman" w:hAnsi="Times New Roman"/>
                <w:sz w:val="24"/>
                <w:szCs w:val="24"/>
              </w:rPr>
              <w:t>определении наклонения глагола?</w:t>
            </w:r>
          </w:p>
        </w:tc>
        <w:tc>
          <w:tcPr>
            <w:tcW w:w="2693" w:type="dxa"/>
          </w:tcPr>
          <w:p w:rsidR="00071F82" w:rsidRPr="005745F0" w:rsidRDefault="0068642C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lastRenderedPageBreak/>
              <w:t>Слушают, анализируют, делают вывод.</w:t>
            </w:r>
          </w:p>
          <w:p w:rsidR="00071F82" w:rsidRPr="005745F0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5745F0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5745F0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5745F0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5745F0" w:rsidRDefault="0068642C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 xml:space="preserve"> Изучить материал учебника теории п.86.</w:t>
            </w:r>
          </w:p>
          <w:p w:rsidR="0068642C" w:rsidRPr="005745F0" w:rsidRDefault="0068642C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>Делают вывод.</w:t>
            </w:r>
          </w:p>
          <w:p w:rsidR="0068642C" w:rsidRPr="005745F0" w:rsidRDefault="0068642C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5745F0" w:rsidRDefault="007D5A96" w:rsidP="00D47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F0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r w:rsidR="00D47E70" w:rsidRPr="005745F0">
              <w:rPr>
                <w:rFonts w:ascii="Times New Roman" w:hAnsi="Times New Roman"/>
                <w:sz w:val="24"/>
                <w:szCs w:val="24"/>
              </w:rPr>
              <w:t>в тетрадях  схему.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 xml:space="preserve">Самостоятельно формулируют </w:t>
            </w:r>
            <w:r w:rsidRPr="00A452E4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наблюдения.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Высказывают свои мнения</w:t>
            </w:r>
            <w:r w:rsidR="00EC7A20">
              <w:rPr>
                <w:rFonts w:ascii="Times New Roman" w:hAnsi="Times New Roman"/>
                <w:sz w:val="24"/>
                <w:szCs w:val="24"/>
              </w:rPr>
              <w:t>, записывают в тетрадь схему.</w:t>
            </w:r>
          </w:p>
        </w:tc>
        <w:tc>
          <w:tcPr>
            <w:tcW w:w="3969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 w:rsidR="007F54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познавательные</w:t>
            </w:r>
          </w:p>
          <w:p w:rsidR="007F5496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формирование логических действий анализа объектов</w:t>
            </w:r>
            <w:r w:rsidR="007F54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5A96" w:rsidRDefault="007F5496" w:rsidP="007D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Адекватное понимание информации устного сообщения;</w:t>
            </w:r>
          </w:p>
          <w:p w:rsidR="007D5A96" w:rsidRDefault="007F5496" w:rsidP="007D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7D5A96">
              <w:rPr>
                <w:rFonts w:ascii="Times New Roman" w:hAnsi="Times New Roman"/>
                <w:sz w:val="24"/>
                <w:szCs w:val="24"/>
              </w:rPr>
              <w:t xml:space="preserve">Владение разными видами чтения </w:t>
            </w:r>
            <w:proofErr w:type="gramStart"/>
            <w:r w:rsidR="007D5A9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7D5A96">
              <w:rPr>
                <w:rFonts w:ascii="Times New Roman" w:hAnsi="Times New Roman"/>
                <w:sz w:val="24"/>
                <w:szCs w:val="24"/>
              </w:rPr>
              <w:t>поисковым, изучающим  текстов разных стилей и жанров.</w:t>
            </w:r>
          </w:p>
          <w:p w:rsidR="007F5496" w:rsidRPr="00A452E4" w:rsidRDefault="007F5496" w:rsidP="007F54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5</w:t>
            </w: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осваивать культур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общения, слушать товарища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06BA" w:rsidRPr="00A452E4" w:rsidRDefault="00B406BA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4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F5496" w:rsidRPr="007F5496">
              <w:rPr>
                <w:rFonts w:ascii="Times New Roman" w:hAnsi="Times New Roman"/>
                <w:b/>
                <w:sz w:val="24"/>
                <w:szCs w:val="24"/>
              </w:rPr>
              <w:t>редметные -6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опознание и анализ основных единиц языка, грамматических категорий языка, уместное употребление языковых единиц адекватно ситуации речевого общения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Метапредметные</w:t>
            </w:r>
            <w:proofErr w:type="spellEnd"/>
            <w:r w:rsidR="007D5A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7D5A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познаватеьные</w:t>
            </w:r>
            <w:proofErr w:type="spellEnd"/>
            <w:proofErr w:type="gramStart"/>
            <w:r w:rsidR="007D5A96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  <w:proofErr w:type="gramEnd"/>
            <w:r w:rsidRPr="00A452E4">
              <w:rPr>
                <w:rFonts w:ascii="Times New Roman" w:hAnsi="Times New Roman"/>
                <w:sz w:val="24"/>
                <w:szCs w:val="24"/>
              </w:rPr>
              <w:t xml:space="preserve"> установление причинно-</w:t>
            </w:r>
            <w:r w:rsidRPr="00A452E4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следственных связей</w:t>
            </w:r>
            <w:r w:rsidR="007D5A96">
              <w:rPr>
                <w:rFonts w:ascii="Times New Roman" w:hAnsi="Times New Roman"/>
                <w:sz w:val="24"/>
                <w:szCs w:val="24"/>
              </w:rPr>
              <w:t>; овладение приёмами отбора и систематизации материала на определённую тему.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82" w:rsidRPr="00A452E4" w:rsidTr="00071F82">
        <w:tc>
          <w:tcPr>
            <w:tcW w:w="2660" w:type="dxa"/>
          </w:tcPr>
          <w:p w:rsidR="00071F82" w:rsidRPr="007D5A96" w:rsidRDefault="00071F82" w:rsidP="007D5A9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A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4678" w:type="dxa"/>
          </w:tcPr>
          <w:p w:rsidR="00EC7A20" w:rsidRDefault="00071F82" w:rsidP="00EC7A2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А теперь немного отдохн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EC7A20" w:rsidRPr="005745F0" w:rsidRDefault="00EC7A20" w:rsidP="00EC7A2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F0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сомненья, мы устали.</w:t>
            </w:r>
            <w:r w:rsidRPr="005745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Встали! Сели! Снова встали!</w:t>
            </w:r>
            <w:r w:rsidRPr="005745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Разогнулись, потянулись, </w:t>
            </w:r>
            <w:r w:rsidRPr="005745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Вправо-влево повернулись!</w:t>
            </w:r>
            <w:r w:rsidRPr="005745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Головою повертели!</w:t>
            </w:r>
            <w:r w:rsidRPr="005745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Сели! Встали! Снова сели! 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EC7A20" w:rsidP="00EC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какой части речи помогли нам отдохнуть</w:t>
            </w:r>
            <w:r w:rsidR="00621702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2693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EC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яют</w:t>
            </w:r>
            <w:r w:rsidR="007D5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7A20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 w:rsidR="00EC7A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82" w:rsidRPr="00A452E4" w:rsidTr="005745F0">
        <w:trPr>
          <w:trHeight w:val="2685"/>
        </w:trPr>
        <w:tc>
          <w:tcPr>
            <w:tcW w:w="2660" w:type="dxa"/>
          </w:tcPr>
          <w:p w:rsidR="00071F82" w:rsidRPr="00A452E4" w:rsidRDefault="007D5A96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071F82"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96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: развитие умения решать учебно-познавательные задачи.</w:t>
            </w:r>
          </w:p>
        </w:tc>
        <w:tc>
          <w:tcPr>
            <w:tcW w:w="4678" w:type="dxa"/>
          </w:tcPr>
          <w:p w:rsidR="00071F82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А теперь оформим наши наблюдения в таблице.</w:t>
            </w:r>
          </w:p>
          <w:p w:rsidR="00621702" w:rsidRDefault="0062170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Измените глаголы  участвовать, </w:t>
            </w:r>
            <w:r w:rsidR="003F798C">
              <w:rPr>
                <w:rFonts w:ascii="Times New Roman" w:hAnsi="Times New Roman"/>
                <w:sz w:val="24"/>
                <w:szCs w:val="24"/>
              </w:rPr>
              <w:t>написать, тренироваться по наклонениям.</w:t>
            </w:r>
          </w:p>
          <w:p w:rsidR="00EC7A20" w:rsidRPr="00A452E4" w:rsidRDefault="00EC7A20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взаимопроверку.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FC6F45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1F82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1702" w:rsidRDefault="00EC7A20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упражнение </w:t>
            </w:r>
            <w:r w:rsidR="00621702">
              <w:rPr>
                <w:rFonts w:ascii="Times New Roman" w:hAnsi="Times New Roman"/>
                <w:sz w:val="24"/>
                <w:szCs w:val="24"/>
              </w:rPr>
              <w:t>217.- проверка по эталону</w:t>
            </w:r>
          </w:p>
          <w:p w:rsidR="003A6856" w:rsidRDefault="003A6856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взаимопроверку.</w:t>
            </w:r>
          </w:p>
          <w:p w:rsidR="00071F82" w:rsidRPr="00A452E4" w:rsidRDefault="008671CD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Наблюдают, оценивают.  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Метапредметные</w:t>
            </w:r>
            <w:proofErr w:type="spellEnd"/>
            <w:r w:rsidR="006217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познавательная</w:t>
            </w: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формирование логических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Метапредметные</w:t>
            </w:r>
            <w:proofErr w:type="spellEnd"/>
            <w:r w:rsidR="006217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коммуникативная</w:t>
            </w:r>
            <w:proofErr w:type="gramStart"/>
            <w:r w:rsidR="0062170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  <w:proofErr w:type="gramEnd"/>
          </w:p>
          <w:p w:rsidR="00071F82" w:rsidRPr="00621702" w:rsidRDefault="00071F82" w:rsidP="00621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702">
              <w:rPr>
                <w:rFonts w:ascii="Times New Roman" w:hAnsi="Times New Roman"/>
                <w:sz w:val="24"/>
                <w:szCs w:val="24"/>
              </w:rPr>
              <w:t xml:space="preserve"> Способность участвовать в речевом общении</w:t>
            </w:r>
          </w:p>
        </w:tc>
      </w:tr>
      <w:tr w:rsidR="00071F82" w:rsidRPr="00A452E4" w:rsidTr="009A175B">
        <w:trPr>
          <w:trHeight w:val="2673"/>
        </w:trPr>
        <w:tc>
          <w:tcPr>
            <w:tcW w:w="2660" w:type="dxa"/>
          </w:tcPr>
          <w:p w:rsidR="00071F82" w:rsidRPr="00A452E4" w:rsidRDefault="009A175B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  <w:r w:rsidR="00071F82" w:rsidRPr="00A452E4">
              <w:rPr>
                <w:rFonts w:ascii="Times New Roman" w:hAnsi="Times New Roman"/>
                <w:b/>
                <w:sz w:val="24"/>
                <w:szCs w:val="24"/>
              </w:rPr>
              <w:t>Применение знаний и формирование умений и навыков</w:t>
            </w:r>
          </w:p>
        </w:tc>
        <w:tc>
          <w:tcPr>
            <w:tcW w:w="4678" w:type="dxa"/>
          </w:tcPr>
          <w:p w:rsidR="00071F82" w:rsidRDefault="008671CD" w:rsidP="00867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Теперь поработаем  на доске.</w:t>
            </w:r>
          </w:p>
          <w:p w:rsidR="008671CD" w:rsidRPr="00A452E4" w:rsidRDefault="008671CD" w:rsidP="00867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списы</w:t>
            </w:r>
            <w:r w:rsidR="009A175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ание  упр.219.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7DA2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 xml:space="preserve">Работают </w:t>
            </w:r>
            <w:r w:rsidR="008671CD">
              <w:rPr>
                <w:rFonts w:ascii="Times New Roman" w:hAnsi="Times New Roman"/>
                <w:sz w:val="24"/>
                <w:szCs w:val="24"/>
              </w:rPr>
              <w:t>на доске.</w:t>
            </w:r>
          </w:p>
          <w:p w:rsidR="00071F82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Делают записи в тетрадях.</w:t>
            </w:r>
          </w:p>
          <w:p w:rsidR="00071F82" w:rsidRPr="00A47DA2" w:rsidRDefault="008671CD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пояснения к выписанным глаголам.</w:t>
            </w:r>
          </w:p>
        </w:tc>
        <w:tc>
          <w:tcPr>
            <w:tcW w:w="3969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осваивать культур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общения, слушать товарища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A452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контроль в форме сличения способов действия и его результата с заданным эталоном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A175B">
              <w:rPr>
                <w:rFonts w:ascii="Times New Roman" w:hAnsi="Times New Roman"/>
                <w:sz w:val="24"/>
                <w:szCs w:val="24"/>
              </w:rPr>
              <w:t>троить монологическое в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1F82" w:rsidRPr="00A452E4" w:rsidTr="009A175B">
        <w:trPr>
          <w:trHeight w:val="2673"/>
        </w:trPr>
        <w:tc>
          <w:tcPr>
            <w:tcW w:w="2660" w:type="dxa"/>
          </w:tcPr>
          <w:p w:rsidR="00071F82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6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закрепить  полученные знания</w:t>
            </w:r>
          </w:p>
        </w:tc>
        <w:tc>
          <w:tcPr>
            <w:tcW w:w="4678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Поработаем самостоятельно.</w:t>
            </w:r>
            <w:r w:rsidR="003F798C">
              <w:rPr>
                <w:rFonts w:ascii="Times New Roman" w:hAnsi="Times New Roman"/>
                <w:sz w:val="24"/>
                <w:szCs w:val="24"/>
              </w:rPr>
              <w:t xml:space="preserve"> Упр.220</w:t>
            </w:r>
          </w:p>
          <w:p w:rsidR="00071F82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П</w:t>
            </w:r>
            <w:r w:rsidR="008671CD">
              <w:rPr>
                <w:rFonts w:ascii="Times New Roman" w:hAnsi="Times New Roman"/>
                <w:sz w:val="24"/>
                <w:szCs w:val="24"/>
              </w:rPr>
              <w:t>роверим по эталону.</w:t>
            </w:r>
          </w:p>
          <w:p w:rsidR="008671CD" w:rsidRDefault="008671CD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Будьте - быть</w:t>
            </w:r>
          </w:p>
          <w:p w:rsidR="008671CD" w:rsidRDefault="008671CD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Целуйте - целовать</w:t>
            </w:r>
          </w:p>
          <w:p w:rsidR="008671CD" w:rsidRDefault="008671CD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Берегите - беречь</w:t>
            </w:r>
          </w:p>
          <w:p w:rsidR="008671CD" w:rsidRDefault="008671CD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Услышьте -  услышать</w:t>
            </w:r>
          </w:p>
          <w:p w:rsidR="008671CD" w:rsidRPr="00A452E4" w:rsidRDefault="008671CD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вежливости: будьте добры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ожалуйста, будьте любезны</w:t>
            </w:r>
          </w:p>
        </w:tc>
        <w:tc>
          <w:tcPr>
            <w:tcW w:w="2693" w:type="dxa"/>
          </w:tcPr>
          <w:p w:rsidR="00071F82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Выполняют задание в тетради.</w:t>
            </w:r>
            <w:r w:rsidR="008671CD">
              <w:rPr>
                <w:rFonts w:ascii="Times New Roman" w:hAnsi="Times New Roman"/>
                <w:sz w:val="24"/>
                <w:szCs w:val="24"/>
              </w:rPr>
              <w:t xml:space="preserve"> Упр.220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A452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формирование логических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 xml:space="preserve">Контроль, коррекция, выделение и осознание </w:t>
            </w:r>
            <w:proofErr w:type="gramStart"/>
            <w:r w:rsidRPr="00A452E4">
              <w:rPr>
                <w:rFonts w:ascii="Times New Roman" w:hAnsi="Times New Roman"/>
                <w:sz w:val="24"/>
                <w:szCs w:val="24"/>
              </w:rPr>
              <w:t>усвоенного</w:t>
            </w:r>
            <w:proofErr w:type="gramEnd"/>
            <w:r w:rsidRPr="00A452E4">
              <w:rPr>
                <w:rFonts w:ascii="Times New Roman" w:hAnsi="Times New Roman"/>
                <w:sz w:val="24"/>
                <w:szCs w:val="24"/>
              </w:rPr>
              <w:t xml:space="preserve"> (Р)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071F82" w:rsidRPr="00A452E4" w:rsidTr="00735C72">
        <w:trPr>
          <w:trHeight w:val="3109"/>
        </w:trPr>
        <w:tc>
          <w:tcPr>
            <w:tcW w:w="2660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F798C" w:rsidRDefault="003F798C" w:rsidP="008671CD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C72">
              <w:rPr>
                <w:rFonts w:ascii="Times New Roman" w:hAnsi="Times New Roman"/>
                <w:b/>
                <w:sz w:val="24"/>
                <w:szCs w:val="24"/>
              </w:rPr>
              <w:t>Роль глаголов в тексте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Чтение учителем стихотворения М.Лермонтова «Осень»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Глаголы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какого наклонения использует поэт, изображая осень? Назовите глаголы, которые передают цвет.</w:t>
            </w:r>
          </w:p>
          <w:p w:rsidR="008671CD" w:rsidRDefault="00071F82" w:rsidP="008671C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Сформулируйте задание, которое нужно выполнить.</w:t>
            </w:r>
          </w:p>
          <w:p w:rsidR="008671CD" w:rsidRDefault="008671CD" w:rsidP="008671C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1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="009A1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Литературные задания.     </w:t>
            </w:r>
            <w:r w:rsidRPr="00131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 используют поэты в своих произведениях глаголы в форме разных наклонений </w:t>
            </w:r>
          </w:p>
          <w:p w:rsidR="009A175B" w:rsidRDefault="00ED0BB8" w:rsidP="008671C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:rsidR="00ED0BB8" w:rsidRDefault="00ED0BB8" w:rsidP="008671C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№ 3 Проба пера.</w:t>
            </w:r>
            <w:r w:rsidRPr="002B1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Вставить подходящие по смыслу глаголы и сравнить полученный текст </w:t>
            </w:r>
            <w:proofErr w:type="gramStart"/>
            <w:r w:rsidRPr="002B1C4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1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авторским.</w:t>
            </w:r>
          </w:p>
          <w:p w:rsidR="00ED0BB8" w:rsidRDefault="00ED0BB8" w:rsidP="008671C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текста К.Паустовский</w:t>
            </w:r>
          </w:p>
          <w:p w:rsidR="00BB0430" w:rsidRDefault="00BB0430" w:rsidP="008671C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в словаре Ожегова значение слова низвергают</w:t>
            </w:r>
            <w:proofErr w:type="gramEnd"/>
          </w:p>
          <w:p w:rsidR="00071F82" w:rsidRPr="00FC6F45" w:rsidRDefault="00BB0430" w:rsidP="00FC6F4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в словаре синонимы к этому слову.</w:t>
            </w:r>
          </w:p>
          <w:p w:rsidR="00A812FE" w:rsidRDefault="00A812FE" w:rsidP="00A812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пословицы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акова их тема? </w:t>
            </w:r>
            <w:r w:rsidRPr="00A812FE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наклонении употреблены в</w:t>
            </w:r>
            <w:r w:rsidR="009A1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12FE">
              <w:rPr>
                <w:rFonts w:ascii="Times New Roman" w:eastAsia="Times New Roman" w:hAnsi="Times New Roman" w:cs="Times New Roman"/>
                <w:sz w:val="24"/>
                <w:szCs w:val="24"/>
              </w:rPr>
              <w:t>них глаголы?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Прокомментируйте орфограммы.</w:t>
            </w:r>
          </w:p>
          <w:p w:rsidR="00A812FE" w:rsidRPr="00A812FE" w:rsidRDefault="00A812FE" w:rsidP="00A812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в жизни не </w:t>
            </w:r>
            <w:proofErr w:type="spellStart"/>
            <w:r w:rsidRPr="00A812F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</w:t>
            </w:r>
            <w:proofErr w:type="gramStart"/>
            <w:r w:rsidRPr="00A812F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812F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812FE">
              <w:rPr>
                <w:rFonts w:ascii="Times New Roman" w:eastAsia="Times New Roman" w:hAnsi="Times New Roman" w:cs="Times New Roman"/>
                <w:sz w:val="24"/>
                <w:szCs w:val="24"/>
              </w:rPr>
              <w:t>?)</w:t>
            </w:r>
            <w:proofErr w:type="spellStart"/>
            <w:r w:rsidRPr="00A812FE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A812FE">
              <w:rPr>
                <w:rFonts w:ascii="Times New Roman" w:eastAsia="Times New Roman" w:hAnsi="Times New Roman" w:cs="Times New Roman"/>
                <w:sz w:val="24"/>
                <w:szCs w:val="24"/>
              </w:rPr>
              <w:t>, можно многого добит(?)</w:t>
            </w:r>
            <w:proofErr w:type="spellStart"/>
            <w:r w:rsidRPr="00A812FE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A81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812FE" w:rsidRDefault="00A812FE" w:rsidP="00A812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>Кто упорно труди</w:t>
            </w:r>
            <w:proofErr w:type="gramStart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>?)</w:t>
            </w:r>
            <w:proofErr w:type="spellStart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>, у того всё сбудет(?)</w:t>
            </w:r>
            <w:proofErr w:type="spellStart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812FE" w:rsidRDefault="00A812FE" w:rsidP="00A812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прослави</w:t>
            </w:r>
            <w:proofErr w:type="gramStart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>?)</w:t>
            </w:r>
            <w:proofErr w:type="spellStart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стремись всем </w:t>
            </w:r>
            <w:proofErr w:type="spellStart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>понравит</w:t>
            </w:r>
            <w:proofErr w:type="spellEnd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>(?)</w:t>
            </w:r>
            <w:proofErr w:type="spellStart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45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21EA4" w:rsidRDefault="00B21EA4" w:rsidP="00B21EA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Допишите фразеологизмы, д</w:t>
            </w:r>
            <w:r w:rsidR="00A812FE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ополнив нужными глаголами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Какое значение они выражают?</w:t>
            </w:r>
          </w:p>
          <w:p w:rsidR="00A812FE" w:rsidRDefault="00A812FE" w:rsidP="00B21EA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___________баклуши.</w:t>
            </w:r>
          </w:p>
          <w:p w:rsidR="00A812FE" w:rsidRDefault="00A812FE" w:rsidP="00A812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в ежовых рукавицах.</w:t>
            </w:r>
          </w:p>
          <w:p w:rsidR="00071F82" w:rsidRPr="00A47DA2" w:rsidRDefault="00FC6F45" w:rsidP="00FC6F4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из мухи слон</w:t>
            </w:r>
            <w:r w:rsidR="00735C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071F82" w:rsidRPr="00735C72" w:rsidRDefault="008671CD" w:rsidP="00DA0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5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Литературные задания.     Как используют поэты в своих произведениях глаголы в форме разных наклонений</w:t>
            </w:r>
          </w:p>
          <w:p w:rsidR="008671CD" w:rsidRPr="00735C72" w:rsidRDefault="008671CD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Читают стихотворения, определяют наклонения</w:t>
            </w:r>
            <w:r w:rsidR="009A175B" w:rsidRPr="00735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5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глаголов.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Default="009A175B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9A175B" w:rsidRPr="00A452E4" w:rsidRDefault="00F678EC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проверка по эталону.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BB0430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со словарями.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430" w:rsidRDefault="00BB0430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C72" w:rsidRDefault="00735C72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C72" w:rsidRDefault="00735C72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C72" w:rsidRDefault="00735C72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C72" w:rsidRDefault="00735C72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C72" w:rsidRDefault="00735C72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C72" w:rsidRDefault="00735C72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C72" w:rsidRDefault="00735C72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C72" w:rsidRDefault="00735C72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C72" w:rsidRDefault="00735C72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1EA4" w:rsidRDefault="00B21EA4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орфографическое правило: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глаголах.</w:t>
            </w:r>
          </w:p>
          <w:p w:rsidR="00BB0430" w:rsidRDefault="00B21EA4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наклонение глаголов. </w:t>
            </w:r>
          </w:p>
          <w:p w:rsidR="00BB0430" w:rsidRDefault="00BB0430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430" w:rsidRDefault="00BB0430" w:rsidP="00A81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C72" w:rsidRDefault="00735C72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C72" w:rsidRDefault="00735C72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C72" w:rsidRDefault="00735C72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C72" w:rsidRDefault="00735C72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B21EA4">
              <w:rPr>
                <w:rFonts w:ascii="Times New Roman" w:hAnsi="Times New Roman"/>
                <w:sz w:val="24"/>
                <w:szCs w:val="24"/>
              </w:rPr>
              <w:t>ют самостоятельно.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EA4">
              <w:rPr>
                <w:rFonts w:ascii="Times New Roman" w:hAnsi="Times New Roman"/>
                <w:sz w:val="24"/>
                <w:szCs w:val="24"/>
              </w:rPr>
              <w:t>В случаи затруднения обращаются к фразеологическим словарям.</w:t>
            </w:r>
            <w:r w:rsidR="00A81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69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Метапредметные</w:t>
            </w:r>
            <w:proofErr w:type="spellEnd"/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формирование логических действий</w:t>
            </w:r>
            <w:r w:rsidR="009A175B">
              <w:rPr>
                <w:rFonts w:ascii="Times New Roman" w:hAnsi="Times New Roman"/>
                <w:sz w:val="24"/>
                <w:szCs w:val="24"/>
              </w:rPr>
              <w:t>; способность определять цели предстоящей деятельности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071F82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троить монологическое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8EC" w:rsidRPr="00A452E4" w:rsidRDefault="00F678EC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участвовать в речевом общении, соблюдая нормы речевого этикета.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F678EC" w:rsidRDefault="00F678EC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</w:t>
            </w:r>
            <w:r w:rsidRPr="00F678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Pr="00F678EC">
              <w:rPr>
                <w:rFonts w:ascii="Times New Roman" w:hAnsi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F678EC">
              <w:rPr>
                <w:rFonts w:ascii="Times New Roman" w:hAnsi="Times New Roman"/>
                <w:sz w:val="24"/>
                <w:szCs w:val="24"/>
              </w:rPr>
              <w:t>коммуникативно</w:t>
            </w:r>
            <w:proofErr w:type="spellEnd"/>
            <w:r w:rsidRPr="00F678EC">
              <w:rPr>
                <w:rFonts w:ascii="Times New Roman" w:hAnsi="Times New Roman"/>
                <w:sz w:val="24"/>
                <w:szCs w:val="24"/>
              </w:rPr>
              <w:t>- эстетических</w:t>
            </w:r>
            <w:proofErr w:type="gramEnd"/>
            <w:r w:rsidRPr="00F67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8EC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8EC">
              <w:rPr>
                <w:rFonts w:ascii="Times New Roman" w:hAnsi="Times New Roman"/>
                <w:sz w:val="24"/>
                <w:szCs w:val="24"/>
              </w:rPr>
              <w:t>лексической и грамматической синонимии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678EC">
              <w:rPr>
                <w:rFonts w:ascii="Times New Roman" w:hAnsi="Times New Roman"/>
                <w:sz w:val="24"/>
                <w:szCs w:val="24"/>
              </w:rPr>
              <w:t xml:space="preserve"> использование их в собственной речи.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96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21EA4" w:rsidRDefault="009A175B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5B">
              <w:rPr>
                <w:rFonts w:ascii="Times New Roman" w:hAnsi="Times New Roman"/>
                <w:b/>
                <w:sz w:val="24"/>
                <w:szCs w:val="24"/>
              </w:rPr>
              <w:t>Познавательная: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175B">
              <w:rPr>
                <w:rFonts w:ascii="Times New Roman" w:hAnsi="Times New Roman"/>
                <w:sz w:val="24"/>
                <w:szCs w:val="24"/>
              </w:rPr>
              <w:t>способность извлекать информацию из различных источников</w:t>
            </w:r>
            <w:r w:rsidR="00B21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1EA4" w:rsidRDefault="00B21EA4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1EA4" w:rsidRDefault="00B21EA4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1EA4" w:rsidRDefault="00B21EA4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1EA4" w:rsidRDefault="00B21EA4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1EA4" w:rsidRDefault="00B21EA4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75B" w:rsidRPr="00B21EA4" w:rsidRDefault="00B21EA4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EA4">
              <w:rPr>
                <w:rFonts w:ascii="Times New Roman" w:hAnsi="Times New Roman"/>
                <w:b/>
                <w:sz w:val="24"/>
                <w:szCs w:val="24"/>
              </w:rPr>
              <w:t>Коммуникативная: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EA4">
              <w:rPr>
                <w:rFonts w:ascii="Times New Roman" w:hAnsi="Times New Roman"/>
                <w:sz w:val="24"/>
                <w:szCs w:val="24"/>
              </w:rPr>
              <w:t>способность свободно, правильно излагать свои мысли в устной форме:</w:t>
            </w:r>
          </w:p>
          <w:p w:rsidR="00B21EA4" w:rsidRDefault="00B21EA4" w:rsidP="00B21E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21EA4">
              <w:rPr>
                <w:rFonts w:ascii="Times New Roman" w:hAnsi="Times New Roman"/>
                <w:sz w:val="24"/>
                <w:szCs w:val="24"/>
              </w:rPr>
              <w:t>Способность участвовать в речевом общении</w:t>
            </w:r>
            <w:r w:rsidRPr="0053796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B21EA4" w:rsidRDefault="00B21EA4" w:rsidP="00B21E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B21EA4" w:rsidRDefault="00B21EA4" w:rsidP="00B21E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B21EA4" w:rsidRDefault="00B21EA4" w:rsidP="00B21E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B21EA4" w:rsidRDefault="00B21EA4" w:rsidP="00B21E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B21EA4" w:rsidRDefault="00B21EA4" w:rsidP="00B21E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B21EA4" w:rsidRDefault="00B21EA4" w:rsidP="00B21E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B21EA4" w:rsidRDefault="00B21EA4" w:rsidP="00B21E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B21EA4" w:rsidRDefault="00B21EA4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96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21EA4" w:rsidRDefault="00B21EA4" w:rsidP="00B2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75B">
              <w:rPr>
                <w:rFonts w:ascii="Times New Roman" w:hAnsi="Times New Roman"/>
                <w:b/>
                <w:sz w:val="24"/>
                <w:szCs w:val="24"/>
              </w:rPr>
              <w:t>Познавательная: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175B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 w:rsidRPr="009A175B">
              <w:rPr>
                <w:rFonts w:ascii="Times New Roman" w:hAnsi="Times New Roman"/>
                <w:sz w:val="24"/>
                <w:szCs w:val="24"/>
              </w:rPr>
              <w:lastRenderedPageBreak/>
              <w:t>извлекать информацию из различных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1EA4" w:rsidRPr="00B21EA4" w:rsidRDefault="00B21EA4" w:rsidP="00B21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F82" w:rsidRPr="00A452E4" w:rsidTr="00071F82">
        <w:tc>
          <w:tcPr>
            <w:tcW w:w="2660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сформировать личную ответственность за результаты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71F82" w:rsidRPr="0053796A" w:rsidRDefault="00071F82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>Друзья мои, я очень рада,</w:t>
            </w:r>
          </w:p>
          <w:p w:rsidR="00071F82" w:rsidRPr="0053796A" w:rsidRDefault="00071F82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>Что состоялся наш урок.</w:t>
            </w:r>
          </w:p>
          <w:p w:rsidR="00071F82" w:rsidRPr="0053796A" w:rsidRDefault="00071F82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>Ну а сейчас приходит время</w:t>
            </w:r>
          </w:p>
          <w:p w:rsidR="00071F82" w:rsidRPr="0053796A" w:rsidRDefault="00071F82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>Уроку подвести итог.</w:t>
            </w:r>
          </w:p>
          <w:p w:rsidR="00071F82" w:rsidRPr="00A452E4" w:rsidRDefault="00A812FE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вы узнали о глаголе сегодня</w:t>
            </w:r>
            <w:r w:rsidR="00071F82" w:rsidRPr="00A452E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 xml:space="preserve">Как нужно действовать, чтобы </w:t>
            </w:r>
            <w:r w:rsidR="00A812FE">
              <w:rPr>
                <w:rFonts w:ascii="Times New Roman" w:hAnsi="Times New Roman"/>
                <w:sz w:val="24"/>
                <w:szCs w:val="24"/>
              </w:rPr>
              <w:t>выйти из затруднения при  определении наклонения  глагола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Интересно ли было?</w:t>
            </w:r>
          </w:p>
          <w:p w:rsidR="00071F82" w:rsidRPr="00A452E4" w:rsidRDefault="00F678EC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Изменилось ваше  настроение?</w:t>
            </w:r>
          </w:p>
          <w:p w:rsidR="00071F82" w:rsidRPr="0053796A" w:rsidRDefault="00071F82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>Урока время истекло.</w:t>
            </w:r>
          </w:p>
          <w:p w:rsidR="00071F82" w:rsidRPr="0053796A" w:rsidRDefault="00071F82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>Я вам, ребята, благодарна.</w:t>
            </w:r>
          </w:p>
          <w:p w:rsidR="00071F82" w:rsidRPr="0053796A" w:rsidRDefault="00071F82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r w:rsidR="00ED0BB8">
              <w:rPr>
                <w:rFonts w:ascii="Times New Roman" w:hAnsi="Times New Roman"/>
                <w:i/>
                <w:sz w:val="24"/>
                <w:szCs w:val="24"/>
              </w:rPr>
              <w:t xml:space="preserve"> заданиями </w:t>
            </w: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>справились легко</w:t>
            </w:r>
          </w:p>
          <w:p w:rsidR="00071F82" w:rsidRPr="0053796A" w:rsidRDefault="00071F82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96A">
              <w:rPr>
                <w:rFonts w:ascii="Times New Roman" w:hAnsi="Times New Roman"/>
                <w:i/>
                <w:sz w:val="24"/>
                <w:szCs w:val="24"/>
              </w:rPr>
              <w:t>И поработали ударно.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2E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Личностные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  <w:r w:rsidRPr="00A452E4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A452E4">
              <w:rPr>
                <w:rFonts w:ascii="Times New Roman" w:hAnsi="Times New Roman"/>
                <w:sz w:val="24"/>
                <w:szCs w:val="24"/>
              </w:rPr>
              <w:t xml:space="preserve"> самооценки, включая осознание своих возможностей в учении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2E4">
              <w:rPr>
                <w:rFonts w:ascii="Times New Roman" w:hAnsi="Times New Roman"/>
                <w:sz w:val="24"/>
                <w:szCs w:val="24"/>
              </w:rPr>
              <w:t>Адекватное понимание причин успеха/неуспеха в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F82" w:rsidRPr="00A452E4" w:rsidTr="00071F82">
        <w:tc>
          <w:tcPr>
            <w:tcW w:w="2660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52E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678" w:type="dxa"/>
          </w:tcPr>
          <w:p w:rsidR="00071F82" w:rsidRPr="00A452E4" w:rsidRDefault="00F678EC" w:rsidP="00ED0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Даёт 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ад.</w:t>
            </w:r>
          </w:p>
        </w:tc>
        <w:tc>
          <w:tcPr>
            <w:tcW w:w="2693" w:type="dxa"/>
          </w:tcPr>
          <w:p w:rsidR="00071F82" w:rsidRPr="00A452E4" w:rsidRDefault="00ED0BB8" w:rsidP="00DA0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дневник П.86, упр.221</w:t>
            </w:r>
          </w:p>
        </w:tc>
        <w:tc>
          <w:tcPr>
            <w:tcW w:w="3969" w:type="dxa"/>
          </w:tcPr>
          <w:p w:rsidR="00071F82" w:rsidRPr="00A452E4" w:rsidRDefault="00071F82" w:rsidP="00DA02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</w:tbl>
    <w:p w:rsidR="00071F82" w:rsidRDefault="00071F82"/>
    <w:p w:rsidR="00071F82" w:rsidRDefault="00071F82"/>
    <w:p w:rsidR="00071F82" w:rsidRDefault="00071F82"/>
    <w:p w:rsidR="00071F82" w:rsidRDefault="00735C72" w:rsidP="00735C72">
      <w:pPr>
        <w:jc w:val="center"/>
      </w:pPr>
      <w:r>
        <w:lastRenderedPageBreak/>
        <w:t>Источники</w:t>
      </w:r>
    </w:p>
    <w:p w:rsidR="00735C72" w:rsidRDefault="00735C72" w:rsidP="00735C72">
      <w:pPr>
        <w:jc w:val="center"/>
      </w:pPr>
      <w:r>
        <w:t>Ресурсы Интернет</w:t>
      </w:r>
    </w:p>
    <w:p w:rsidR="00735C72" w:rsidRDefault="00735C72" w:rsidP="00735C72">
      <w:pPr>
        <w:jc w:val="center"/>
      </w:pPr>
      <w:r>
        <w:t>Материал журналов «Русский язык в школе»</w:t>
      </w:r>
    </w:p>
    <w:p w:rsidR="00071F82" w:rsidRDefault="00071F82"/>
    <w:p w:rsidR="00071F82" w:rsidRDefault="00071F82"/>
    <w:p w:rsidR="00071F82" w:rsidRDefault="00071F82"/>
    <w:p w:rsidR="00071F82" w:rsidRDefault="00071F82"/>
    <w:p w:rsidR="00071F82" w:rsidRDefault="00071F82"/>
    <w:p w:rsidR="00071F82" w:rsidRDefault="00071F82"/>
    <w:sectPr w:rsidR="00071F82" w:rsidSect="00071F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741A1"/>
    <w:multiLevelType w:val="multilevel"/>
    <w:tmpl w:val="DFB8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8E56DF"/>
    <w:multiLevelType w:val="hybridMultilevel"/>
    <w:tmpl w:val="3C4E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1F82"/>
    <w:rsid w:val="00071F82"/>
    <w:rsid w:val="0013123B"/>
    <w:rsid w:val="00242C25"/>
    <w:rsid w:val="002570E2"/>
    <w:rsid w:val="00294A94"/>
    <w:rsid w:val="003A6856"/>
    <w:rsid w:val="003F798C"/>
    <w:rsid w:val="005441D7"/>
    <w:rsid w:val="005745F0"/>
    <w:rsid w:val="00621702"/>
    <w:rsid w:val="0068642C"/>
    <w:rsid w:val="00735C72"/>
    <w:rsid w:val="007D5A96"/>
    <w:rsid w:val="007F5496"/>
    <w:rsid w:val="008671CD"/>
    <w:rsid w:val="008841BC"/>
    <w:rsid w:val="009A175B"/>
    <w:rsid w:val="00A47DA2"/>
    <w:rsid w:val="00A812FE"/>
    <w:rsid w:val="00A86E05"/>
    <w:rsid w:val="00AC72E5"/>
    <w:rsid w:val="00B21EA4"/>
    <w:rsid w:val="00B406BA"/>
    <w:rsid w:val="00BB0430"/>
    <w:rsid w:val="00C06D12"/>
    <w:rsid w:val="00D15948"/>
    <w:rsid w:val="00D47E70"/>
    <w:rsid w:val="00E04E14"/>
    <w:rsid w:val="00EC7A20"/>
    <w:rsid w:val="00ED0BB8"/>
    <w:rsid w:val="00F678EC"/>
    <w:rsid w:val="00FC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F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1F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F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5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2013-10-30T22:26:00Z</cp:lastPrinted>
  <dcterms:created xsi:type="dcterms:W3CDTF">2013-10-29T19:55:00Z</dcterms:created>
  <dcterms:modified xsi:type="dcterms:W3CDTF">2013-11-05T04:59:00Z</dcterms:modified>
</cp:coreProperties>
</file>