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B7" w:rsidRPr="0001792E" w:rsidRDefault="00F13763" w:rsidP="00F13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Деловая игра по теме «Коммуникация как акт общения»</w:t>
      </w:r>
    </w:p>
    <w:p w:rsidR="00F13763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B" w:rsidRDefault="00F43DD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Цель</w:t>
      </w:r>
      <w:r w:rsidR="006876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76A5" w:rsidRPr="006876A5">
        <w:rPr>
          <w:rFonts w:ascii="Times New Roman" w:hAnsi="Times New Roman" w:cs="Times New Roman"/>
          <w:sz w:val="28"/>
          <w:szCs w:val="28"/>
        </w:rPr>
        <w:t>с</w:t>
      </w:r>
      <w:r w:rsidRPr="00F13763">
        <w:rPr>
          <w:rFonts w:ascii="Times New Roman" w:hAnsi="Times New Roman" w:cs="Times New Roman"/>
          <w:sz w:val="28"/>
          <w:szCs w:val="28"/>
        </w:rPr>
        <w:t>овершенствование професс</w:t>
      </w:r>
      <w:r w:rsidR="006876A5">
        <w:rPr>
          <w:rFonts w:ascii="Times New Roman" w:hAnsi="Times New Roman" w:cs="Times New Roman"/>
          <w:sz w:val="28"/>
          <w:szCs w:val="28"/>
        </w:rPr>
        <w:t>ионального мастерства педагогов</w:t>
      </w:r>
    </w:p>
    <w:p w:rsid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763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763" w:rsidRDefault="00F43DD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3763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F13763">
        <w:rPr>
          <w:rFonts w:ascii="Times New Roman" w:hAnsi="Times New Roman" w:cs="Times New Roman"/>
          <w:sz w:val="28"/>
          <w:szCs w:val="28"/>
        </w:rPr>
        <w:t>Язык народа – лучший</w:t>
      </w:r>
      <w:r w:rsidR="00F13763">
        <w:rPr>
          <w:rFonts w:ascii="Times New Roman" w:hAnsi="Times New Roman" w:cs="Times New Roman"/>
          <w:sz w:val="28"/>
          <w:szCs w:val="28"/>
        </w:rPr>
        <w:t>,</w:t>
      </w:r>
      <w:r w:rsidRPr="00F13763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F13763">
        <w:rPr>
          <w:rFonts w:ascii="Times New Roman" w:hAnsi="Times New Roman" w:cs="Times New Roman"/>
          <w:sz w:val="28"/>
          <w:szCs w:val="28"/>
        </w:rPr>
        <w:t xml:space="preserve"> н</w:t>
      </w:r>
      <w:r w:rsidRPr="00F13763">
        <w:rPr>
          <w:rFonts w:ascii="Times New Roman" w:hAnsi="Times New Roman" w:cs="Times New Roman"/>
          <w:sz w:val="28"/>
          <w:szCs w:val="28"/>
        </w:rPr>
        <w:t xml:space="preserve">е увядающий </w:t>
      </w:r>
    </w:p>
    <w:p w:rsidR="00F43DDB" w:rsidRDefault="00F13763" w:rsidP="00F13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3DDB" w:rsidRPr="00F13763">
        <w:rPr>
          <w:rFonts w:ascii="Times New Roman" w:hAnsi="Times New Roman" w:cs="Times New Roman"/>
          <w:sz w:val="28"/>
          <w:szCs w:val="28"/>
        </w:rPr>
        <w:t>и вечно вновь  рас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3DDB" w:rsidRPr="00F13763">
        <w:rPr>
          <w:rFonts w:ascii="Times New Roman" w:hAnsi="Times New Roman" w:cs="Times New Roman"/>
          <w:sz w:val="28"/>
          <w:szCs w:val="28"/>
        </w:rPr>
        <w:t>ускающийся цвет всей его духов</w:t>
      </w:r>
      <w:r>
        <w:rPr>
          <w:rFonts w:ascii="Times New Roman" w:hAnsi="Times New Roman" w:cs="Times New Roman"/>
          <w:sz w:val="28"/>
          <w:szCs w:val="28"/>
        </w:rPr>
        <w:t>ной жизни»</w:t>
      </w:r>
      <w:r w:rsidR="00F43DDB" w:rsidRPr="00F13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К.Д. Ушинский.</w:t>
      </w:r>
    </w:p>
    <w:p w:rsidR="00F13763" w:rsidRPr="00F13763" w:rsidRDefault="00F13763" w:rsidP="00F13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48F9" w:rsidRDefault="00F43DDB" w:rsidP="00F13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3763">
        <w:rPr>
          <w:rFonts w:ascii="Times New Roman" w:hAnsi="Times New Roman" w:cs="Times New Roman"/>
          <w:sz w:val="28"/>
          <w:szCs w:val="28"/>
        </w:rPr>
        <w:t>«</w:t>
      </w:r>
      <w:r w:rsidR="009648F9" w:rsidRPr="00F13763">
        <w:rPr>
          <w:rFonts w:ascii="Times New Roman" w:hAnsi="Times New Roman" w:cs="Times New Roman"/>
          <w:sz w:val="28"/>
          <w:szCs w:val="28"/>
        </w:rPr>
        <w:t>Язык – всем знаниям и всей при</w:t>
      </w:r>
      <w:r w:rsidR="00F13763">
        <w:rPr>
          <w:rFonts w:ascii="Times New Roman" w:hAnsi="Times New Roman" w:cs="Times New Roman"/>
          <w:sz w:val="28"/>
          <w:szCs w:val="28"/>
        </w:rPr>
        <w:t>р</w:t>
      </w:r>
      <w:r w:rsidR="009648F9" w:rsidRPr="00F13763">
        <w:rPr>
          <w:rFonts w:ascii="Times New Roman" w:hAnsi="Times New Roman" w:cs="Times New Roman"/>
          <w:sz w:val="28"/>
          <w:szCs w:val="28"/>
        </w:rPr>
        <w:t xml:space="preserve">оде ключ…»                                                                                                              </w:t>
      </w:r>
      <w:r w:rsidR="00F137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48F9" w:rsidRPr="00F13763">
        <w:rPr>
          <w:rFonts w:ascii="Times New Roman" w:hAnsi="Times New Roman" w:cs="Times New Roman"/>
          <w:sz w:val="28"/>
          <w:szCs w:val="28"/>
        </w:rPr>
        <w:t>Г. Державин.</w:t>
      </w:r>
    </w:p>
    <w:p w:rsid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763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F9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 проходит </w:t>
      </w:r>
      <w:r w:rsidR="009648F9" w:rsidRPr="00F13763">
        <w:rPr>
          <w:rFonts w:ascii="Times New Roman" w:hAnsi="Times New Roman" w:cs="Times New Roman"/>
          <w:sz w:val="28"/>
          <w:szCs w:val="28"/>
        </w:rPr>
        <w:t xml:space="preserve"> в виде соревнования двух команд.</w:t>
      </w:r>
    </w:p>
    <w:p w:rsidR="009648F9" w:rsidRPr="0001792E" w:rsidRDefault="009648F9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Представление жюри.</w:t>
      </w:r>
    </w:p>
    <w:p w:rsidR="009648F9" w:rsidRPr="0001792E" w:rsidRDefault="009648F9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Представление команд (название, девиз, эмблема).</w:t>
      </w:r>
    </w:p>
    <w:p w:rsidR="009648F9" w:rsidRPr="0001792E" w:rsidRDefault="009648F9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F13763" w:rsidRPr="00F13763" w:rsidRDefault="00F13763" w:rsidP="00F137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F9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8F9" w:rsidRPr="00F13763">
        <w:rPr>
          <w:rFonts w:ascii="Times New Roman" w:hAnsi="Times New Roman" w:cs="Times New Roman"/>
          <w:sz w:val="28"/>
          <w:szCs w:val="28"/>
        </w:rPr>
        <w:t>Кого вы знаете из ораторов древней Греции? Чем они прославились?</w:t>
      </w:r>
    </w:p>
    <w:p w:rsidR="00F13763" w:rsidRDefault="009648F9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Согласны ли вы с утверждение Цицерона «Есть два искусства, которые могут поставить человека на самую высокую ступень почета: одно – искусство полководца, другое </w:t>
      </w:r>
      <w:r w:rsidR="00F13763">
        <w:rPr>
          <w:rFonts w:ascii="Times New Roman" w:hAnsi="Times New Roman" w:cs="Times New Roman"/>
          <w:sz w:val="28"/>
          <w:szCs w:val="28"/>
        </w:rPr>
        <w:t xml:space="preserve">– искусство хорошего оратора»? </w:t>
      </w:r>
    </w:p>
    <w:p w:rsidR="009648F9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48F9" w:rsidRPr="00F13763">
        <w:rPr>
          <w:rFonts w:ascii="Times New Roman" w:hAnsi="Times New Roman" w:cs="Times New Roman"/>
          <w:sz w:val="28"/>
          <w:szCs w:val="28"/>
        </w:rPr>
        <w:t>боснуйте свою точку зрения.</w:t>
      </w:r>
    </w:p>
    <w:p w:rsidR="00F13763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8F9" w:rsidRPr="0001792E" w:rsidRDefault="009648F9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Игра – задание.</w:t>
      </w:r>
    </w:p>
    <w:p w:rsidR="009648F9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слова по-</w:t>
      </w:r>
      <w:r w:rsidR="009648F9" w:rsidRPr="00F13763">
        <w:rPr>
          <w:rFonts w:ascii="Times New Roman" w:hAnsi="Times New Roman" w:cs="Times New Roman"/>
          <w:sz w:val="28"/>
          <w:szCs w:val="28"/>
        </w:rPr>
        <w:t>разному, обра</w:t>
      </w:r>
      <w:r>
        <w:rPr>
          <w:rFonts w:ascii="Times New Roman" w:hAnsi="Times New Roman" w:cs="Times New Roman"/>
          <w:sz w:val="28"/>
          <w:szCs w:val="28"/>
        </w:rPr>
        <w:t>щаясь к девочке: «Здравствуй, Маша</w:t>
      </w:r>
      <w:r w:rsidR="009648F9" w:rsidRPr="00F13763">
        <w:rPr>
          <w:rFonts w:ascii="Times New Roman" w:hAnsi="Times New Roman" w:cs="Times New Roman"/>
          <w:sz w:val="28"/>
          <w:szCs w:val="28"/>
        </w:rPr>
        <w:t>!», пришедшей после болезни; которую обидел воспитатель;</w:t>
      </w:r>
      <w:r w:rsidR="006B395B" w:rsidRPr="00F13763">
        <w:rPr>
          <w:rFonts w:ascii="Times New Roman" w:hAnsi="Times New Roman" w:cs="Times New Roman"/>
          <w:sz w:val="28"/>
          <w:szCs w:val="28"/>
        </w:rPr>
        <w:t xml:space="preserve"> у которой заболела мама.</w:t>
      </w:r>
    </w:p>
    <w:p w:rsidR="00F13763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95B" w:rsidRPr="0001792E" w:rsidRDefault="006B395B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Техника речи.</w:t>
      </w:r>
    </w:p>
    <w:p w:rsidR="006B395B" w:rsidRPr="00F13763" w:rsidRDefault="00F13763" w:rsidP="00F137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6B395B" w:rsidRPr="00F13763">
        <w:rPr>
          <w:rFonts w:ascii="Times New Roman" w:hAnsi="Times New Roman" w:cs="Times New Roman"/>
          <w:sz w:val="28"/>
          <w:szCs w:val="28"/>
        </w:rPr>
        <w:t>Произнести текст из «Конька-Горбунка» П.Ершова громко, протяжно, на широком активном дыхании.</w:t>
      </w:r>
    </w:p>
    <w:p w:rsidR="006B395B" w:rsidRPr="00F13763" w:rsidRDefault="00F13763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6B395B" w:rsidRPr="00F13763">
        <w:rPr>
          <w:rFonts w:ascii="Times New Roman" w:hAnsi="Times New Roman" w:cs="Times New Roman"/>
          <w:sz w:val="28"/>
          <w:szCs w:val="28"/>
        </w:rPr>
        <w:t>Рядом едет с ним глашатай,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Длинноусый, бородатый;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F13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3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63">
        <w:rPr>
          <w:rFonts w:ascii="Times New Roman" w:hAnsi="Times New Roman" w:cs="Times New Roman"/>
          <w:sz w:val="28"/>
          <w:szCs w:val="28"/>
        </w:rPr>
        <w:t>злату</w:t>
      </w:r>
      <w:proofErr w:type="gramEnd"/>
      <w:r w:rsidRPr="00F13763">
        <w:rPr>
          <w:rFonts w:ascii="Times New Roman" w:hAnsi="Times New Roman" w:cs="Times New Roman"/>
          <w:sz w:val="28"/>
          <w:szCs w:val="28"/>
        </w:rPr>
        <w:t xml:space="preserve"> трубу трубит,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Громким голосом кричит: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«Гости лавки отпирайте.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Покупайте, продавайте;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А надсмотрщикам сидеть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Подле лавок и смотреть, 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Чтобы не было содому,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давежа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, ни погрому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И чтоб никакой </w:t>
      </w:r>
      <w:proofErr w:type="gramStart"/>
      <w:r w:rsidRPr="00F13763">
        <w:rPr>
          <w:rFonts w:ascii="Times New Roman" w:hAnsi="Times New Roman" w:cs="Times New Roman"/>
          <w:sz w:val="28"/>
          <w:szCs w:val="28"/>
        </w:rPr>
        <w:t>урод</w:t>
      </w:r>
      <w:proofErr w:type="gramEnd"/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Не обманывал народ».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Гости лавки отпирают,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lastRenderedPageBreak/>
        <w:t>Люд крещеный заклинают: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«Эй, честные господа,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К нам, пожалуйста, сюда!</w:t>
      </w:r>
    </w:p>
    <w:p w:rsidR="006B395B" w:rsidRPr="00F13763" w:rsidRDefault="006B395B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Как у нас ли тары - бары,                                                                                                                                 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 xml:space="preserve"> разные товары!»</w:t>
      </w:r>
    </w:p>
    <w:p w:rsidR="003171CA" w:rsidRDefault="003171CA" w:rsidP="0031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95B" w:rsidRPr="003171CA" w:rsidRDefault="003171CA" w:rsidP="0031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6B395B" w:rsidRPr="003171CA">
        <w:rPr>
          <w:rFonts w:ascii="Times New Roman" w:hAnsi="Times New Roman" w:cs="Times New Roman"/>
          <w:sz w:val="28"/>
          <w:szCs w:val="28"/>
        </w:rPr>
        <w:t>Задание: читайте текст сначала медленно, а затем убыстряйте темп речи.</w:t>
      </w:r>
    </w:p>
    <w:p w:rsidR="003171CA" w:rsidRDefault="006B395B" w:rsidP="00F137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B395B" w:rsidRPr="003171CA" w:rsidRDefault="006B395B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1CA">
        <w:rPr>
          <w:rFonts w:ascii="Times New Roman" w:hAnsi="Times New Roman" w:cs="Times New Roman"/>
          <w:i/>
          <w:sz w:val="28"/>
          <w:szCs w:val="28"/>
        </w:rPr>
        <w:t>Три круга.</w:t>
      </w:r>
    </w:p>
    <w:p w:rsidR="006B395B" w:rsidRPr="00F13763" w:rsidRDefault="006B395B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Темп речи убыстрять учусь,</w:t>
      </w:r>
    </w:p>
    <w:p w:rsidR="006B395B" w:rsidRPr="00F13763" w:rsidRDefault="006B395B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Сейчас три круга я промчусь.</w:t>
      </w:r>
    </w:p>
    <w:p w:rsidR="006B395B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Вот в первый круг пустился я,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Хоть речь и быстрая моя,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Но до предела далеко.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Я говорю слова легко.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И на пути ни оговорки,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 том помогли скороговорки.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Вот в круг вступил теперь второй,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Ускорился темп речи мой,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Все собранней, короче слово,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Точна предельно мысль мо,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И интонация готова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Все выразить, что вижу я.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Вот третий круг еще быстрее.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Чтоб финиша достичь скорее!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Слова строчат из пулемета: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Тра-та-та-та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». Язык наметан,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Весь речевой мой аппарат,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Готовый к бою, только рад,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Когда перед ним трудней задача.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Тренировался – есть удача!</w:t>
      </w:r>
    </w:p>
    <w:p w:rsidR="008B3C70" w:rsidRPr="00F13763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Кто ж тренингом пренебрегал,</w:t>
      </w:r>
    </w:p>
    <w:p w:rsidR="008B3C70" w:rsidRDefault="008B3C70" w:rsidP="003171C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Тот в мастерстве своем отстал!</w:t>
      </w:r>
    </w:p>
    <w:p w:rsidR="003171CA" w:rsidRPr="00F13763" w:rsidRDefault="003171CA" w:rsidP="00F137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C70" w:rsidRPr="0001792E" w:rsidRDefault="00F70954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С</w:t>
      </w:r>
      <w:r w:rsidR="008B3C70" w:rsidRPr="0001792E">
        <w:rPr>
          <w:rFonts w:ascii="Times New Roman" w:hAnsi="Times New Roman" w:cs="Times New Roman"/>
          <w:b/>
          <w:sz w:val="28"/>
          <w:szCs w:val="28"/>
        </w:rPr>
        <w:t>короговорки</w:t>
      </w:r>
      <w:r w:rsidRPr="0001792E">
        <w:rPr>
          <w:rFonts w:ascii="Times New Roman" w:hAnsi="Times New Roman" w:cs="Times New Roman"/>
          <w:b/>
          <w:sz w:val="28"/>
          <w:szCs w:val="28"/>
        </w:rPr>
        <w:t>.</w:t>
      </w:r>
    </w:p>
    <w:p w:rsidR="00F70954" w:rsidRDefault="00F70954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Медленно, отчетливо выговаривая каждый звук, прочитайте скороговорки; затем повторите три раза, убыстряя темп речи.</w:t>
      </w:r>
    </w:p>
    <w:p w:rsidR="003171CA" w:rsidRPr="00F13763" w:rsidRDefault="003171C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54" w:rsidRPr="00F13763" w:rsidRDefault="00F70954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Осип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осип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 xml:space="preserve">, Архип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орхип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. Архип осип, Осип охрип.</w:t>
      </w:r>
    </w:p>
    <w:p w:rsidR="00F70954" w:rsidRPr="00F13763" w:rsidRDefault="00F70954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Рапортовал, да не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дорапортовал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.</w:t>
      </w:r>
    </w:p>
    <w:p w:rsidR="00F70954" w:rsidRPr="00F13763" w:rsidRDefault="00F70954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Дорапортовал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, да зар</w:t>
      </w:r>
      <w:r w:rsidR="002A41EF" w:rsidRPr="00F13763">
        <w:rPr>
          <w:rFonts w:ascii="Times New Roman" w:hAnsi="Times New Roman" w:cs="Times New Roman"/>
          <w:sz w:val="28"/>
          <w:szCs w:val="28"/>
        </w:rPr>
        <w:t>апортовался.</w:t>
      </w:r>
    </w:p>
    <w:p w:rsidR="002A41EF" w:rsidRPr="00F13763" w:rsidRDefault="002A41EF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Сшит колпак не по -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колпаковски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.</w:t>
      </w:r>
    </w:p>
    <w:p w:rsidR="002A41EF" w:rsidRDefault="002A41EF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Вылит колокол не по – </w:t>
      </w: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колоколовски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>.</w:t>
      </w:r>
    </w:p>
    <w:p w:rsidR="003171CA" w:rsidRPr="00F13763" w:rsidRDefault="003171C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EF" w:rsidRPr="00F13763" w:rsidRDefault="002A41EF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  <w:r w:rsidRPr="00F13763">
        <w:rPr>
          <w:rFonts w:ascii="Times New Roman" w:hAnsi="Times New Roman" w:cs="Times New Roman"/>
          <w:sz w:val="28"/>
          <w:szCs w:val="28"/>
        </w:rPr>
        <w:t xml:space="preserve"> Прочтите следующие слова, определите, где произносится «Е», где «Ё».</w:t>
      </w:r>
    </w:p>
    <w:p w:rsidR="002A41EF" w:rsidRPr="00F13763" w:rsidRDefault="002A41EF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63">
        <w:rPr>
          <w:rFonts w:ascii="Times New Roman" w:hAnsi="Times New Roman" w:cs="Times New Roman"/>
          <w:sz w:val="28"/>
          <w:szCs w:val="28"/>
        </w:rPr>
        <w:t>Атлет, афера, гренадер, двоеженец, завороженный, иноплеменный, леска, комбайнер, маневры, никчемный, одновременный, осетр, одноплеменный, поблеклый, переведенный, щепоть, шлем.</w:t>
      </w:r>
      <w:proofErr w:type="gramEnd"/>
    </w:p>
    <w:p w:rsidR="002A41EF" w:rsidRDefault="002A41EF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63">
        <w:rPr>
          <w:rFonts w:ascii="Times New Roman" w:hAnsi="Times New Roman" w:cs="Times New Roman"/>
          <w:sz w:val="28"/>
          <w:szCs w:val="28"/>
        </w:rPr>
        <w:t>Блеклый, вахтер, груженный, дебелый, замороженный, истекший, ксендз, новорожденный, недоуменный, околесица, оседлый, планер, побасенка, шерстка, филенка, филистер.</w:t>
      </w:r>
      <w:proofErr w:type="gramEnd"/>
    </w:p>
    <w:p w:rsidR="003171CA" w:rsidRPr="00F13763" w:rsidRDefault="003171C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1EF" w:rsidRDefault="002A41EF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F13763">
        <w:rPr>
          <w:rFonts w:ascii="Times New Roman" w:hAnsi="Times New Roman" w:cs="Times New Roman"/>
          <w:sz w:val="28"/>
          <w:szCs w:val="28"/>
        </w:rPr>
        <w:t xml:space="preserve"> Прочитайте сочетание слов, правильно расс</w:t>
      </w:r>
      <w:r w:rsidR="005B1AF1" w:rsidRPr="00F13763">
        <w:rPr>
          <w:rFonts w:ascii="Times New Roman" w:hAnsi="Times New Roman" w:cs="Times New Roman"/>
          <w:sz w:val="28"/>
          <w:szCs w:val="28"/>
        </w:rPr>
        <w:t>тавляя ударения в прилагательных</w:t>
      </w:r>
      <w:r w:rsidRPr="00F13763">
        <w:rPr>
          <w:rFonts w:ascii="Times New Roman" w:hAnsi="Times New Roman" w:cs="Times New Roman"/>
          <w:sz w:val="28"/>
          <w:szCs w:val="28"/>
        </w:rPr>
        <w:t xml:space="preserve"> и причастиях.</w:t>
      </w:r>
    </w:p>
    <w:p w:rsidR="003171CA" w:rsidRPr="00F13763" w:rsidRDefault="003171CA" w:rsidP="003171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AF1" w:rsidRDefault="005B1AF1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763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F13763">
        <w:rPr>
          <w:rFonts w:ascii="Times New Roman" w:hAnsi="Times New Roman" w:cs="Times New Roman"/>
          <w:sz w:val="28"/>
          <w:szCs w:val="28"/>
        </w:rPr>
        <w:t xml:space="preserve"> сбор. Оптовые цены. Тигровая шкура. Августовский совет. Пломбированный зуб. Станковая живопись. Кухонная утварь. Избалованный ребенок. Языковой барьер. Гусеничный трактор. Алфавитный список. Договорные цены.</w:t>
      </w:r>
    </w:p>
    <w:p w:rsidR="003171CA" w:rsidRPr="00F13763" w:rsidRDefault="003171C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AF1" w:rsidRPr="00F13763" w:rsidRDefault="003171CA" w:rsidP="00F13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в</w:t>
      </w:r>
      <w:r w:rsidR="005B1AF1" w:rsidRPr="00F13763">
        <w:rPr>
          <w:rFonts w:ascii="Times New Roman" w:hAnsi="Times New Roman" w:cs="Times New Roman"/>
          <w:sz w:val="28"/>
          <w:szCs w:val="28"/>
        </w:rPr>
        <w:t>слух, правильно расставляя ударение.</w:t>
      </w:r>
    </w:p>
    <w:p w:rsidR="005B1AF1" w:rsidRPr="00F13763" w:rsidRDefault="005B1AF1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63">
        <w:rPr>
          <w:rFonts w:ascii="Times New Roman" w:hAnsi="Times New Roman" w:cs="Times New Roman"/>
          <w:sz w:val="28"/>
          <w:szCs w:val="28"/>
        </w:rPr>
        <w:t xml:space="preserve">Агент, алфавит, агрономия, блага, бюллетень, боязнь, валовой, вероисповедание, вечеря, вандалы, газопровод, гербовый, глашатай, диспансер, договор, диалог, догмат, еретик, житие, знахарь, завидно, издавна, издалека, иначе, </w:t>
      </w:r>
      <w:r w:rsidR="00031C3C" w:rsidRPr="00F13763">
        <w:rPr>
          <w:rFonts w:ascii="Times New Roman" w:hAnsi="Times New Roman" w:cs="Times New Roman"/>
          <w:sz w:val="28"/>
          <w:szCs w:val="28"/>
        </w:rPr>
        <w:t>километр, квартал, каталог, лацкан, ломоть, надолго, недуг, община, ободрить, приговор, призыв, пасквиль, ремень, рудник, совестливый, силос, созыв, туфля, танцовщица, торжество, туника, убранство, уведомить, удобнее, фарфор, феномен, хаос, ханжество, цемент, чопорный, щиколотка, экскурс, экипировка, нерадивый.</w:t>
      </w:r>
      <w:proofErr w:type="gramEnd"/>
    </w:p>
    <w:p w:rsidR="00910177" w:rsidRPr="00F13763" w:rsidRDefault="00031C3C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763">
        <w:rPr>
          <w:rFonts w:ascii="Times New Roman" w:hAnsi="Times New Roman" w:cs="Times New Roman"/>
          <w:sz w:val="28"/>
          <w:szCs w:val="28"/>
        </w:rPr>
        <w:t>Аристократия, асбест, аналог, баржа</w:t>
      </w:r>
      <w:r w:rsidR="00910177" w:rsidRPr="00F13763">
        <w:rPr>
          <w:rFonts w:ascii="Times New Roman" w:hAnsi="Times New Roman" w:cs="Times New Roman"/>
          <w:sz w:val="28"/>
          <w:szCs w:val="28"/>
        </w:rPr>
        <w:t>, безудержный, бестселлер, бармен, ворота, воспринять, взбалмошный, гражданство, грошовый, досуг, деспотия, добыча, донельзя, дремота,  ересь, жалюзи, завсегдатай, зевота, задолго, взаимообразно, заусеница, индустрия, исповедь, кладовая, каучук, кремень, маклер, мельком, немота, некролог, нефтепровод, опека, отзыв, оникс, опошлить, прирост, паралич, пуловер, пережиток, перипетии, раскаяние, ракушка, средства, статуя, сливовый, таинство, триптих, тотчас, улика, фетиш, фортель, факсимиле, хозяева, цыган, цензор, шасси, щебень</w:t>
      </w:r>
      <w:proofErr w:type="gramEnd"/>
      <w:r w:rsidR="00910177" w:rsidRPr="00F13763">
        <w:rPr>
          <w:rFonts w:ascii="Times New Roman" w:hAnsi="Times New Roman" w:cs="Times New Roman"/>
          <w:sz w:val="28"/>
          <w:szCs w:val="28"/>
        </w:rPr>
        <w:t>, экспорт.</w:t>
      </w:r>
    </w:p>
    <w:p w:rsidR="00031C3C" w:rsidRPr="00F13763" w:rsidRDefault="00910177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EF" w:rsidRPr="0001792E" w:rsidRDefault="003171CA" w:rsidP="00F137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>10</w:t>
      </w:r>
      <w:r w:rsidR="00910177" w:rsidRPr="000179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5F0A" w:rsidRPr="0001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177" w:rsidRPr="0001792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1792E">
        <w:rPr>
          <w:rFonts w:ascii="Times New Roman" w:hAnsi="Times New Roman" w:cs="Times New Roman"/>
          <w:sz w:val="28"/>
          <w:szCs w:val="28"/>
          <w:u w:val="single"/>
        </w:rPr>
        <w:t>. Задание</w:t>
      </w:r>
      <w:r w:rsidRPr="00F13763">
        <w:rPr>
          <w:rFonts w:ascii="Times New Roman" w:hAnsi="Times New Roman" w:cs="Times New Roman"/>
          <w:sz w:val="28"/>
          <w:szCs w:val="28"/>
        </w:rPr>
        <w:t>. Досочините строки, чтобы получилось смешное четверостишие: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а) Шла собака по роялю,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Говоря примерно так…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б) Вы </w:t>
      </w:r>
      <w:proofErr w:type="gramStart"/>
      <w:r w:rsidRPr="00F13763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F13763">
        <w:rPr>
          <w:rFonts w:ascii="Times New Roman" w:hAnsi="Times New Roman" w:cs="Times New Roman"/>
          <w:sz w:val="28"/>
          <w:szCs w:val="28"/>
        </w:rPr>
        <w:t xml:space="preserve"> – на базаре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Чудо – птицу продавали?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в) В зоопарке плачет слон: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Увидал мышонка он…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г) Удивляется народ: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Почему сердит Федот?..</w:t>
      </w:r>
    </w:p>
    <w:p w:rsidR="008C5F0A" w:rsidRPr="00F13763" w:rsidRDefault="008C5F0A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Pr="0001792E">
        <w:rPr>
          <w:rFonts w:ascii="Times New Roman" w:hAnsi="Times New Roman" w:cs="Times New Roman"/>
          <w:sz w:val="28"/>
          <w:szCs w:val="28"/>
          <w:u w:val="single"/>
        </w:rPr>
        <w:t>. Задание.</w:t>
      </w:r>
      <w:r w:rsidRPr="00F13763">
        <w:rPr>
          <w:rFonts w:ascii="Times New Roman" w:hAnsi="Times New Roman" w:cs="Times New Roman"/>
          <w:sz w:val="28"/>
          <w:szCs w:val="28"/>
        </w:rPr>
        <w:t xml:space="preserve"> Сочините маленький рассказ (всего 20 слов, чтобы</w:t>
      </w:r>
      <w:r w:rsidR="00822D05" w:rsidRPr="00F13763">
        <w:rPr>
          <w:rFonts w:ascii="Times New Roman" w:hAnsi="Times New Roman" w:cs="Times New Roman"/>
          <w:sz w:val="28"/>
          <w:szCs w:val="28"/>
        </w:rPr>
        <w:t xml:space="preserve"> все слова начинались на одну букву) – «</w:t>
      </w:r>
      <w:proofErr w:type="spellStart"/>
      <w:r w:rsidR="00822D05" w:rsidRPr="00F1376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22D05" w:rsidRPr="00F13763">
        <w:rPr>
          <w:rFonts w:ascii="Times New Roman" w:hAnsi="Times New Roman" w:cs="Times New Roman"/>
          <w:sz w:val="28"/>
          <w:szCs w:val="28"/>
        </w:rPr>
        <w:t>», «с».</w:t>
      </w:r>
    </w:p>
    <w:p w:rsidR="00822D05" w:rsidRPr="0001792E" w:rsidRDefault="00822D05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C5F0A" w:rsidRPr="00F13763" w:rsidRDefault="00822D05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1792E">
        <w:rPr>
          <w:rFonts w:ascii="Times New Roman" w:hAnsi="Times New Roman" w:cs="Times New Roman"/>
          <w:sz w:val="28"/>
          <w:szCs w:val="28"/>
          <w:u w:val="single"/>
        </w:rPr>
        <w:t>. Задание</w:t>
      </w:r>
      <w:r w:rsidRPr="00F13763">
        <w:rPr>
          <w:rFonts w:ascii="Times New Roman" w:hAnsi="Times New Roman" w:cs="Times New Roman"/>
          <w:sz w:val="28"/>
          <w:szCs w:val="28"/>
        </w:rPr>
        <w:t>. Ода –</w:t>
      </w:r>
      <w:r w:rsidR="003171CA">
        <w:rPr>
          <w:rFonts w:ascii="Times New Roman" w:hAnsi="Times New Roman" w:cs="Times New Roman"/>
          <w:sz w:val="28"/>
          <w:szCs w:val="28"/>
        </w:rPr>
        <w:t xml:space="preserve"> это стихи, восхваляющие кого-</w:t>
      </w:r>
      <w:r w:rsidRPr="00F13763">
        <w:rPr>
          <w:rFonts w:ascii="Times New Roman" w:hAnsi="Times New Roman" w:cs="Times New Roman"/>
          <w:sz w:val="28"/>
          <w:szCs w:val="28"/>
        </w:rPr>
        <w:t>то, восхищающиеся чем- то.</w:t>
      </w:r>
    </w:p>
    <w:p w:rsidR="00822D05" w:rsidRPr="00F13763" w:rsidRDefault="00822D05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Напишите оду, посвященную:</w:t>
      </w:r>
    </w:p>
    <w:p w:rsidR="00822D05" w:rsidRPr="00F13763" w:rsidRDefault="00822D05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Вчерашнему пирожку с мясом;</w:t>
      </w:r>
    </w:p>
    <w:p w:rsidR="00822D05" w:rsidRPr="00F13763" w:rsidRDefault="00822D05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Сломанному зубу расчески;</w:t>
      </w:r>
    </w:p>
    <w:p w:rsidR="00822D05" w:rsidRDefault="00822D05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Радиатору центрального отопления.</w:t>
      </w:r>
    </w:p>
    <w:p w:rsidR="003171CA" w:rsidRPr="00F13763" w:rsidRDefault="003171CA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D05" w:rsidRPr="00F13763" w:rsidRDefault="00822D05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1792E">
        <w:rPr>
          <w:rFonts w:ascii="Times New Roman" w:hAnsi="Times New Roman" w:cs="Times New Roman"/>
          <w:sz w:val="28"/>
          <w:szCs w:val="28"/>
          <w:u w:val="single"/>
        </w:rPr>
        <w:t>. Задание.</w:t>
      </w:r>
      <w:r w:rsidRPr="00F13763">
        <w:rPr>
          <w:rFonts w:ascii="Times New Roman" w:hAnsi="Times New Roman" w:cs="Times New Roman"/>
          <w:sz w:val="28"/>
          <w:szCs w:val="28"/>
        </w:rPr>
        <w:t xml:space="preserve"> Поставьте маленький спектакль по мотивам сказки «Курочка Ряба» так, чтобы действие в нем происходило:</w:t>
      </w:r>
    </w:p>
    <w:p w:rsidR="00822D05" w:rsidRPr="00F13763" w:rsidRDefault="00822D05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 первобытном обществе;</w:t>
      </w:r>
    </w:p>
    <w:p w:rsidR="00822D05" w:rsidRPr="00F13763" w:rsidRDefault="00822D05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 раннем капиталистическом обществе;</w:t>
      </w:r>
    </w:p>
    <w:p w:rsidR="00822D05" w:rsidRDefault="00822D05" w:rsidP="00F13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>В период социализма.</w:t>
      </w:r>
    </w:p>
    <w:p w:rsidR="003171CA" w:rsidRPr="0001792E" w:rsidRDefault="003171CA" w:rsidP="003171C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2D05" w:rsidRDefault="00822D05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2E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01792E">
        <w:rPr>
          <w:rFonts w:ascii="Times New Roman" w:hAnsi="Times New Roman" w:cs="Times New Roman"/>
          <w:sz w:val="28"/>
          <w:szCs w:val="28"/>
          <w:u w:val="single"/>
        </w:rPr>
        <w:t>. Задание</w:t>
      </w:r>
      <w:r w:rsidRPr="00F13763">
        <w:rPr>
          <w:rFonts w:ascii="Times New Roman" w:hAnsi="Times New Roman" w:cs="Times New Roman"/>
          <w:sz w:val="28"/>
          <w:szCs w:val="28"/>
        </w:rPr>
        <w:t>. Предлагаем командам небольшой кроссворд речевого общения.</w:t>
      </w:r>
      <w:proofErr w:type="gramEnd"/>
      <w:r w:rsidRPr="00F13763">
        <w:rPr>
          <w:rFonts w:ascii="Times New Roman" w:hAnsi="Times New Roman" w:cs="Times New Roman"/>
          <w:sz w:val="28"/>
          <w:szCs w:val="28"/>
        </w:rPr>
        <w:t xml:space="preserve"> Отметить важные свойства устной речи, которые помогут передать настроение, чувства, состояние говорящего (тон, темп, громкость).</w:t>
      </w:r>
    </w:p>
    <w:p w:rsidR="003171CA" w:rsidRPr="00F13763" w:rsidRDefault="003171CA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D05" w:rsidRPr="00F13763" w:rsidRDefault="00822D05" w:rsidP="0031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2E">
        <w:rPr>
          <w:rFonts w:ascii="Times New Roman" w:hAnsi="Times New Roman" w:cs="Times New Roman"/>
          <w:sz w:val="28"/>
          <w:szCs w:val="28"/>
          <w:u w:val="single"/>
          <w:lang w:val="en-US"/>
        </w:rPr>
        <w:t>VI</w:t>
      </w:r>
      <w:r w:rsidRPr="0001792E">
        <w:rPr>
          <w:rFonts w:ascii="Times New Roman" w:hAnsi="Times New Roman" w:cs="Times New Roman"/>
          <w:sz w:val="28"/>
          <w:szCs w:val="28"/>
          <w:u w:val="single"/>
        </w:rPr>
        <w:t>. Задание</w:t>
      </w:r>
      <w:r w:rsidRPr="00F13763">
        <w:rPr>
          <w:rFonts w:ascii="Times New Roman" w:hAnsi="Times New Roman" w:cs="Times New Roman"/>
          <w:sz w:val="28"/>
          <w:szCs w:val="28"/>
        </w:rPr>
        <w:t xml:space="preserve">. Любую фразу в русском языке можно сказать другими словами. Попробуйте сказать, не повторив не одного слова, но сохраняя смысл следующих </w:t>
      </w:r>
      <w:r w:rsidR="00C107D5" w:rsidRPr="00F13763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C107D5" w:rsidRPr="00F13763" w:rsidRDefault="00C107D5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                  Муха</w:t>
      </w:r>
      <w:r w:rsidR="0098683C" w:rsidRPr="00F13763">
        <w:rPr>
          <w:rFonts w:ascii="Times New Roman" w:hAnsi="Times New Roman" w:cs="Times New Roman"/>
          <w:sz w:val="28"/>
          <w:szCs w:val="28"/>
        </w:rPr>
        <w:t xml:space="preserve"> села на варенье.</w:t>
      </w:r>
    </w:p>
    <w:p w:rsidR="0098683C" w:rsidRPr="00F13763" w:rsidRDefault="0098683C" w:rsidP="00F13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63">
        <w:rPr>
          <w:rFonts w:ascii="Times New Roman" w:hAnsi="Times New Roman" w:cs="Times New Roman"/>
          <w:sz w:val="28"/>
          <w:szCs w:val="28"/>
        </w:rPr>
        <w:t xml:space="preserve">                            На столе стоит стакан.</w:t>
      </w:r>
    </w:p>
    <w:p w:rsidR="00822D05" w:rsidRPr="0001792E" w:rsidRDefault="003171CA" w:rsidP="00F13763">
      <w:pPr>
        <w:spacing w:after="0"/>
        <w:rPr>
          <w:b/>
          <w:sz w:val="24"/>
          <w:szCs w:val="24"/>
        </w:rPr>
      </w:pPr>
      <w:r w:rsidRPr="0001792E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8C5F0A" w:rsidRPr="00910177" w:rsidRDefault="008C5F0A" w:rsidP="00F70954">
      <w:pPr>
        <w:rPr>
          <w:sz w:val="24"/>
          <w:szCs w:val="24"/>
        </w:rPr>
      </w:pPr>
    </w:p>
    <w:p w:rsidR="00F43DDB" w:rsidRPr="00F43DDB" w:rsidRDefault="009648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F43D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3DDB" w:rsidRPr="00F43DDB" w:rsidSect="001D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2531"/>
    <w:multiLevelType w:val="hybridMultilevel"/>
    <w:tmpl w:val="E8B0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F5048"/>
    <w:multiLevelType w:val="hybridMultilevel"/>
    <w:tmpl w:val="B08E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20B21"/>
    <w:multiLevelType w:val="hybridMultilevel"/>
    <w:tmpl w:val="234C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E325A"/>
    <w:multiLevelType w:val="hybridMultilevel"/>
    <w:tmpl w:val="C54680B0"/>
    <w:lvl w:ilvl="0" w:tplc="BDD893D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DDB"/>
    <w:rsid w:val="0001792E"/>
    <w:rsid w:val="00031C3C"/>
    <w:rsid w:val="001D1AB7"/>
    <w:rsid w:val="002A41EF"/>
    <w:rsid w:val="003171CA"/>
    <w:rsid w:val="003459C1"/>
    <w:rsid w:val="005B1AF1"/>
    <w:rsid w:val="006876A5"/>
    <w:rsid w:val="006B395B"/>
    <w:rsid w:val="00822D05"/>
    <w:rsid w:val="008B3C70"/>
    <w:rsid w:val="008C5F0A"/>
    <w:rsid w:val="00910177"/>
    <w:rsid w:val="009648F9"/>
    <w:rsid w:val="00971A27"/>
    <w:rsid w:val="0098683C"/>
    <w:rsid w:val="00A460AD"/>
    <w:rsid w:val="00B36FCD"/>
    <w:rsid w:val="00B8341B"/>
    <w:rsid w:val="00C107D5"/>
    <w:rsid w:val="00C13843"/>
    <w:rsid w:val="00E916FF"/>
    <w:rsid w:val="00F13763"/>
    <w:rsid w:val="00F43DDB"/>
    <w:rsid w:val="00F7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2015-09-04T13:53:00Z</dcterms:created>
  <dcterms:modified xsi:type="dcterms:W3CDTF">2016-02-15T16:23:00Z</dcterms:modified>
</cp:coreProperties>
</file>