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33" w:rsidRDefault="00327F03" w:rsidP="000E553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Урок</w:t>
      </w:r>
      <w:r w:rsidR="000E553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алгебры в </w:t>
      </w:r>
      <w:r w:rsidRPr="000E553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E553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7 </w:t>
      </w:r>
      <w:r w:rsidR="000E5533" w:rsidRPr="000E553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класс</w:t>
      </w:r>
      <w:r w:rsidR="000E553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е                                          Дата:_______________</w:t>
      </w:r>
    </w:p>
    <w:p w:rsidR="00327F03" w:rsidRPr="000E5533" w:rsidRDefault="000E5533" w:rsidP="000E553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Тема: </w:t>
      </w:r>
      <w:r w:rsidR="00327F03" w:rsidRPr="000E553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Умно</w:t>
      </w:r>
      <w:r w:rsidRPr="000E553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жение многочлена на многочлен.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327F03" w:rsidRPr="000E5533" w:rsidRDefault="00327F03" w:rsidP="00327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и умения по ранее изученным темам.</w:t>
      </w:r>
    </w:p>
    <w:p w:rsidR="00327F03" w:rsidRDefault="00327F03" w:rsidP="00327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Вывести формулу умножения многочлена на многочлен.</w:t>
      </w:r>
    </w:p>
    <w:p w:rsidR="000E5533" w:rsidRPr="000E5533" w:rsidRDefault="000E5533" w:rsidP="000E55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 чувство </w:t>
      </w:r>
      <w:r w:rsidRPr="000E5533">
        <w:rPr>
          <w:rFonts w:ascii="Times New Roman" w:hAnsi="Times New Roman" w:cs="Times New Roman"/>
          <w:sz w:val="28"/>
          <w:szCs w:val="28"/>
        </w:rPr>
        <w:t>воли и упорства для достижения конечных результатов.</w:t>
      </w:r>
    </w:p>
    <w:p w:rsidR="00327F03" w:rsidRPr="000E5533" w:rsidRDefault="00327F03" w:rsidP="000E5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0E5533" w:rsidRPr="000E5533" w:rsidRDefault="00DC2D5B" w:rsidP="000E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C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proofErr w:type="spellStart"/>
      <w:r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</w:t>
      </w:r>
      <w:r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зационной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</w:t>
      </w:r>
      <w:r w:rsid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9110B" w:rsidRPr="0089110B" w:rsidRDefault="0089110B" w:rsidP="000E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9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деятельность учащихся.</w:t>
      </w:r>
    </w:p>
    <w:p w:rsidR="00327F03" w:rsidRPr="000E5533" w:rsidRDefault="0089110B" w:rsidP="000E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="00327F03"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у доски </w:t>
      </w:r>
      <w:r w:rsidR="00327F03"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человек)</w:t>
      </w:r>
    </w:p>
    <w:p w:rsidR="000E5533" w:rsidRPr="0089110B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действия:</w:t>
      </w:r>
      <w:r w:rsidRPr="000E55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B2FA35" wp14:editId="76358EDB">
            <wp:extent cx="5181600" cy="390525"/>
            <wp:effectExtent l="0" t="0" r="0" b="9525"/>
            <wp:docPr id="1" name="Рисунок 1" descr="http://festival.1september.ru/articles/58482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festival.1september.ru/articles/584829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действия выполняли?</w:t>
      </w:r>
    </w:p>
    <w:p w:rsidR="00327F03" w:rsidRPr="000E5533" w:rsidRDefault="0089110B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.2.</w:t>
      </w:r>
      <w:r w:rsidR="00327F03"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Разгадывание кроссворда.</w:t>
      </w:r>
    </w:p>
    <w:p w:rsidR="00327F03" w:rsidRPr="000E5533" w:rsidRDefault="00327F03" w:rsidP="00327F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F58A84" wp14:editId="63CFA2E6">
            <wp:extent cx="4743450" cy="2247900"/>
            <wp:effectExtent l="0" t="0" r="0" b="0"/>
            <wp:docPr id="2" name="Рисунок 2" descr="http://festival.1september.ru/articles/58482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festival.1september.ru/articles/584829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F03" w:rsidRPr="000E5533" w:rsidRDefault="00327F03" w:rsidP="00327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Многочлен – это … одночленов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                (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умма)</w:t>
      </w:r>
    </w:p>
    <w:p w:rsidR="00327F03" w:rsidRPr="000E5533" w:rsidRDefault="00327F03" w:rsidP="00327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одинаковых множителей в записи степени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(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оказатель)</w:t>
      </w:r>
    </w:p>
    <w:p w:rsidR="00327F03" w:rsidRPr="000E5533" w:rsidRDefault="00327F03" w:rsidP="00327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записи  3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число 3 означает…                                              (основание)</w:t>
      </w:r>
    </w:p>
    <w:p w:rsidR="00327F03" w:rsidRPr="000E5533" w:rsidRDefault="00327F03" w:rsidP="00327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превосходная, а бывает нулевая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          (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тепень)</w:t>
      </w:r>
    </w:p>
    <w:p w:rsidR="00327F03" w:rsidRPr="000E5533" w:rsidRDefault="00327F03" w:rsidP="00327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0,01 часть числа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                        (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роцент)</w:t>
      </w:r>
    </w:p>
    <w:p w:rsidR="00327F03" w:rsidRPr="000E5533" w:rsidRDefault="00327F03" w:rsidP="00327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числовой множитель одночлена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       (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оэффициент)</w:t>
      </w:r>
    </w:p>
    <w:p w:rsidR="00327F03" w:rsidRPr="000E5533" w:rsidRDefault="00327F03" w:rsidP="00327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сумма, а …                                                                             (разность)</w:t>
      </w:r>
    </w:p>
    <w:p w:rsidR="00327F03" w:rsidRPr="000E5533" w:rsidRDefault="00327F03" w:rsidP="00327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записи чисел используют …                                              (цифры)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Зашифрованное слово – </w:t>
      </w:r>
      <w:r w:rsidRPr="000E5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Анатоль Франс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французский писатель 19 столетия, заметил </w:t>
      </w:r>
      <w:r w:rsidRPr="000E5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«Учиться можно только </w:t>
      </w:r>
      <w:proofErr w:type="gramStart"/>
      <w:r w:rsidRPr="000E5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весело</w:t>
      </w:r>
      <w:proofErr w:type="gramEnd"/>
      <w:r w:rsidRPr="000E5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Чтобы переваривать знания, надо поглощать их с аппетитом. »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следовать этому совету, будем активны, внимательны, </w:t>
      </w:r>
      <w:proofErr w:type="spell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поглащаем</w:t>
      </w:r>
      <w:proofErr w:type="spell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с большим желанием, ведь они пригодятся нам…</w:t>
      </w:r>
    </w:p>
    <w:p w:rsidR="00327F03" w:rsidRPr="000E5533" w:rsidRDefault="0089110B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="00327F03"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Изучение нового материала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крепим магнитами четыре прямоугольника </w:t>
      </w:r>
    </w:p>
    <w:p w:rsidR="00327F03" w:rsidRPr="000E5533" w:rsidRDefault="00327F03" w:rsidP="00327F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18869F" wp14:editId="37F13F0E">
            <wp:extent cx="2686050" cy="1552575"/>
            <wp:effectExtent l="0" t="0" r="0" b="9525"/>
            <wp:docPr id="3" name="Рисунок 3" descr="http://festival.1september.ru/articles/58482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festival.1september.ru/articles/584829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(a + b)(c + d) = </w:t>
      </w:r>
      <w:proofErr w:type="spell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</w:t>
      </w:r>
      <w:proofErr w:type="spell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</w:t>
      </w:r>
      <w:proofErr w:type="spell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bc</w:t>
      </w:r>
      <w:proofErr w:type="spell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bd</w:t>
      </w:r>
      <w:proofErr w:type="spell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S = (a + b)(c + d)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Попробуем сформулировать правило умножения многочлена на многочлен. 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+ b = x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(a + b)(c + d) = x(c + d) = xc + </w:t>
      </w:r>
      <w:proofErr w:type="spell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xd</w:t>
      </w:r>
      <w:proofErr w:type="spell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 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(a + b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)c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(a + b)d = ac + </w:t>
      </w:r>
      <w:proofErr w:type="spell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bc</w:t>
      </w:r>
      <w:proofErr w:type="spell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ad + bd.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умножения получим многочлен (4 слагаемых). 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странице 63 учебника – читаем правило.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умножить многочлен на многочлен, нужно умножить каждый член одного многочлена поочерёдно на каждый член другого многочлена и полученные произведения сложить.</w:t>
      </w:r>
    </w:p>
    <w:p w:rsidR="00327F03" w:rsidRPr="000E5533" w:rsidRDefault="000E5533" w:rsidP="000E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7F03"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несколько примеров, используя правило.</w:t>
      </w:r>
    </w:p>
    <w:p w:rsidR="00327F03" w:rsidRPr="000E5533" w:rsidRDefault="000E553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7F03"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объясняет их решения.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1: (х – 7)(х + 5) = х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+ 5х – 7х –35 = х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2х – 35.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 2: (–3у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–а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+ 2а) = –3у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6ау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ау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2а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 3: (а + 3)(а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18а + 9) = а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18а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+ 9а + 3а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54а + 27 = а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15а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45а + 27.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 4: (х – 3)(х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2х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х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 + 5) = х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2х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х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+ 5х – 3х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+ 6х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3х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+ 3х – 15 = х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5х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+ 7х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4х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+ 8х – 15.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 5: Упростите выражение: 5а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(5а – 1)(а – 7) = 5а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(5а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35а – а + 7) = 5а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5а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+ 35а + а – 7 = 36а – 7.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 6: (а + 1)(а + 2) – (а + 3)(а + 4) = 0.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 7: (2a + b)(a + 3)(–2 + b) = 2a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 + ab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4a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4ab + 3b – 12a – 6.</w:t>
      </w:r>
    </w:p>
    <w:p w:rsidR="0089110B" w:rsidRPr="0089110B" w:rsidRDefault="000E553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89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327F03"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9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Физминутка </w:t>
      </w:r>
      <w:r w:rsidR="00891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9110B" w:rsidRDefault="0089110B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89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из РЭ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(региональный экзамен)</w:t>
      </w:r>
    </w:p>
    <w:p w:rsidR="0089110B" w:rsidRDefault="0089110B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Часть 1</w:t>
      </w:r>
      <w:r w:rsidR="006F1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№4 (1 балл) </w:t>
      </w:r>
      <w:bookmarkStart w:id="0" w:name="_GoBack"/>
      <w:bookmarkEnd w:id="0"/>
    </w:p>
    <w:p w:rsidR="006F15B9" w:rsidRPr="00DC2D5B" w:rsidRDefault="006F15B9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Упростите выражение </w:t>
      </w:r>
      <w:r w:rsidRPr="0089110B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eastAsia="ru-RU"/>
        </w:rPr>
        <w:object w:dxaOrig="22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5.75pt" o:ole="">
            <v:imagedata r:id="rId9" o:title=""/>
          </v:shape>
          <o:OLEObject Type="Embed" ProgID="Equation.3" ShapeID="_x0000_i1025" DrawAspect="Content" ObjectID="_1517224339" r:id="rId10"/>
        </w:object>
      </w:r>
      <w:r w:rsidRPr="0089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найдите его значение </w:t>
      </w:r>
      <w:proofErr w:type="gramStart"/>
      <w:r w:rsidRPr="0089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Pr="0089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110B">
        <w:rPr>
          <w:rFonts w:ascii="Times New Roman" w:eastAsia="Times New Roman" w:hAnsi="Times New Roman" w:cs="Times New Roman"/>
          <w:bCs/>
          <w:position w:val="-6"/>
          <w:sz w:val="28"/>
          <w:szCs w:val="28"/>
          <w:lang w:eastAsia="ru-RU"/>
        </w:rPr>
        <w:object w:dxaOrig="700" w:dyaOrig="279">
          <v:shape id="_x0000_i1026" type="#_x0000_t75" style="width:35.25pt;height:14.25pt" o:ole="">
            <v:imagedata r:id="rId11" o:title=""/>
          </v:shape>
          <o:OLEObject Type="Embed" ProgID="Equation.3" ShapeID="_x0000_i1026" DrawAspect="Content" ObjectID="_1517224340" r:id="rId12"/>
        </w:object>
      </w:r>
      <w:r w:rsidRPr="0089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F15B9" w:rsidRPr="006F15B9" w:rsidRDefault="006F15B9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-672;</w:t>
      </w:r>
      <w:r w:rsidRPr="006F1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89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608;</w:t>
      </w:r>
      <w:r w:rsidRPr="006F1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89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-608;</w:t>
      </w:r>
      <w:r w:rsidRPr="006F1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89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672.</w:t>
      </w:r>
    </w:p>
    <w:p w:rsidR="0089110B" w:rsidRPr="0089110B" w:rsidRDefault="0089110B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решают самостоятельно, потом </w:t>
      </w:r>
      <w:r w:rsidR="006F1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выполняется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проверка с комментированием.</w:t>
      </w:r>
    </w:p>
    <w:p w:rsidR="00327F03" w:rsidRPr="000E5533" w:rsidRDefault="006F15B9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6F1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27F03"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упражнений по уровням </w:t>
      </w:r>
      <w:r w:rsidR="00327F03"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(класс разбит на 3 уровня А-1 – легкий; Б-2 – средний; В-1 – сильный)</w:t>
      </w:r>
      <w:r w:rsidR="00327F03"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Карточки уровня</w:t>
      </w:r>
      <w:proofErr w:type="gramStart"/>
      <w:r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     Карточки уровня Б            </w:t>
      </w:r>
      <w:r w:rsid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Карточки уровня В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(х + 2)(3 – х)                            (3х – 5)(2 </w:t>
      </w:r>
      <w:r w:rsid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х)                       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(p – 4)(2p + 7)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(2х – 1)(3х + 9)                        (2а – 1)(2</w:t>
      </w:r>
      <w:r w:rsid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+ 1)                     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(2n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3n + 1)(9 – 8n)   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(7 – 2х)(1 – 0,5х)                     (3с + d)(5</w:t>
      </w:r>
      <w:r w:rsid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 – c)                      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4t + 5)(2t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t – 1)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(а – в</w:t>
      </w:r>
      <w:proofErr w:type="gramStart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+ в)                            (11k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2k + 3)(2 – 11k)        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a(a + 7)(9a – 4)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(а + в)(а + в)                            (2x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3x + 7)(5x – 1)            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(x – 4)(2x + 3)(6 – x)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работает с учениками индивидуально, проверяя, объясняя и указывая на недочеты. Ученики работают самостоятельно.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Более слабые ученики с карточками вызываются к доске.</w:t>
      </w:r>
    </w:p>
    <w:p w:rsidR="00327F03" w:rsidRPr="000E5533" w:rsidRDefault="000E553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89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6F1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327F03"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 подведении итогов обсуждаются вопросы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какой новой операцией мы познакомились?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необходимо знать для безошибочного выполнения данной операции?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Сколько слагаемых получится в произведении, если в первой скобке 3 слагаемых, а во второй – 4?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Сколько слагаемых получится в произведении, если в первой скобке 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m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слагаемых, а во второй – 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k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89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6F1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89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 Домашнее задание по уровням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А-1:  №435 – 439(а, б)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Б-2:  №437 – 439, 443(в, г)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В-1:  №439 – 443(а, б)</w:t>
      </w:r>
    </w:p>
    <w:p w:rsidR="00327F03" w:rsidRPr="000E5533" w:rsidRDefault="006F15B9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IX</w:t>
      </w:r>
      <w:r w:rsidR="0089110B" w:rsidRPr="00DC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27F03" w:rsidRPr="000E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задание: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уравнение:</w:t>
      </w:r>
    </w:p>
    <w:p w:rsidR="00327F03" w:rsidRPr="000E5533" w:rsidRDefault="00327F03" w:rsidP="00327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53х = 25х + 0,5;</w:t>
      </w:r>
      <w:r w:rsidRPr="000E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13х = 1.</w:t>
      </w:r>
    </w:p>
    <w:p w:rsidR="006E78DD" w:rsidRPr="000E5533" w:rsidRDefault="006E78DD">
      <w:pPr>
        <w:rPr>
          <w:rFonts w:ascii="Times New Roman" w:hAnsi="Times New Roman" w:cs="Times New Roman"/>
          <w:sz w:val="28"/>
          <w:szCs w:val="28"/>
        </w:rPr>
      </w:pPr>
    </w:p>
    <w:sectPr w:rsidR="006E78DD" w:rsidRPr="000E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6F16"/>
    <w:multiLevelType w:val="hybridMultilevel"/>
    <w:tmpl w:val="13BC8028"/>
    <w:lvl w:ilvl="0" w:tplc="86B41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20FF"/>
    <w:multiLevelType w:val="hybridMultilevel"/>
    <w:tmpl w:val="2AB4C890"/>
    <w:lvl w:ilvl="0" w:tplc="0D6E8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4742D"/>
    <w:multiLevelType w:val="multilevel"/>
    <w:tmpl w:val="7D6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233813"/>
    <w:multiLevelType w:val="multilevel"/>
    <w:tmpl w:val="D5CE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18"/>
    <w:rsid w:val="000E5533"/>
    <w:rsid w:val="00327F03"/>
    <w:rsid w:val="004A2218"/>
    <w:rsid w:val="006E78DD"/>
    <w:rsid w:val="006F15B9"/>
    <w:rsid w:val="0089110B"/>
    <w:rsid w:val="00DC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F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533"/>
    <w:pPr>
      <w:ind w:left="720"/>
      <w:contextualSpacing/>
    </w:pPr>
  </w:style>
  <w:style w:type="table" w:styleId="a6">
    <w:name w:val="Table Grid"/>
    <w:basedOn w:val="a1"/>
    <w:rsid w:val="008911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8911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F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533"/>
    <w:pPr>
      <w:ind w:left="720"/>
      <w:contextualSpacing/>
    </w:pPr>
  </w:style>
  <w:style w:type="table" w:styleId="a6">
    <w:name w:val="Table Grid"/>
    <w:basedOn w:val="a1"/>
    <w:rsid w:val="008911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8911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Ержан</dc:creator>
  <cp:lastModifiedBy>Ержан</cp:lastModifiedBy>
  <cp:revision>4</cp:revision>
  <dcterms:created xsi:type="dcterms:W3CDTF">2013-02-03T16:28:00Z</dcterms:created>
  <dcterms:modified xsi:type="dcterms:W3CDTF">2016-02-17T11:24:00Z</dcterms:modified>
</cp:coreProperties>
</file>