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C" w:rsidRPr="00F334FA" w:rsidRDefault="0027546C" w:rsidP="0027546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 w:rsidRPr="00F334F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Спортивное развлечение «Самый лучший папа — это папа мой!» (для детей старшей и подготовительной групп</w:t>
      </w:r>
      <w:r w:rsidR="008E1DA5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ы</w:t>
      </w:r>
      <w:r w:rsidRPr="00F334FA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)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27546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Цели и задачи: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Создать в детском саду торжественную атмосферу праздника, дух соревнования, желание участв</w:t>
      </w:r>
      <w:r w:rsidR="001471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овать в конкурсах со своей семьё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й;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Привлечь детей и их родителей к занятиям физической культурой и спортом;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физические качества: быстроту, ловкость, гибкость, выносливость, силу;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Обеспечивать высокую двигательную активность детей;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Расширять представления детей о государственном празднике;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Способствовать психологическому сближению детей и родителей, развитию положительных эмоций.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27546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Оформление зала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центральной стене зала помещены плакаты «День защитника отечества», силуэтные изображения военнослужащих. </w:t>
      </w:r>
      <w:r w:rsidR="009815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Игрушки на военную тематику: военные машины, автоматы. В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оздушные шары.</w:t>
      </w:r>
    </w:p>
    <w:p w:rsidR="0027546C" w:rsidRPr="00E95D29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Оборудование</w:t>
      </w:r>
      <w:r w:rsidR="00E95D2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E95D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мешочки с песком 4 шт., конусы 4 шт., 2 мешка, 6 </w:t>
      </w:r>
      <w:proofErr w:type="spellStart"/>
      <w:r w:rsidR="00E95D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кор.дорожки</w:t>
      </w:r>
      <w:proofErr w:type="spellEnd"/>
      <w:r w:rsidR="00E95D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2 дуги, 2 мяча, 2 платка, 2 юбки.</w:t>
      </w:r>
    </w:p>
    <w:p w:rsidR="00F334FA" w:rsidRPr="00F334FA" w:rsidRDefault="00F334F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334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Ход праздника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Дети под марш входят в украшенный зал, </w:t>
      </w:r>
      <w:r w:rsidR="00061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выстраиваются в шахматном порядке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7546C" w:rsidRPr="0027546C" w:rsidRDefault="00981587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Ведущий: Здравствуйте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 Сегодня мы собрались в этом зале для того, чтобы поздравить наших мужчин: пап, дедушек и мальчиков с праздником – Днём защитников Отечества!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</w:pPr>
      <w:r w:rsidRPr="005C730A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Мальчики читают стихи</w:t>
      </w:r>
      <w:r w:rsidR="0027546C" w:rsidRPr="0027546C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: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Этот праздник очень важный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Отмечаем в феврале –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Праздник воинов отважных,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Праздник мира на земле!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От войны спасал планету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Нашей Армии солдат.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Всем героям шлют приветы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Сотни маленьких ребят.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3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Я пойду служить танкистом,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Научусь в мишень стрелять.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Мне бы стать парашютистом,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хочется летать!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 меня мечта простая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Покорить бы высоту!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Лётчиком я стать мечтаю,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сначала подрасту!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Я пошёл бы в капитаны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Плавать в реках и морях.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Охранять Россию стану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военных кораблях.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А мне нравится пехота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Каска, фляжка на ремне.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важная работа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Быть солдатом на земле!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Будем сильными расти,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Родине цвести.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не знать ни войн, ни бед.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Только мир и солнца свет.</w:t>
      </w:r>
    </w:p>
    <w:p w:rsidR="0027546C" w:rsidRPr="0027546C" w:rsidRDefault="005C730A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Офицерам и солдатам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Нашей доблестной страны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Пожелают все ребята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Никогда не знать войны!</w:t>
      </w:r>
    </w:p>
    <w:p w:rsidR="0014718F" w:rsidRDefault="0014718F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27546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Песня</w:t>
      </w:r>
      <w:r w:rsidR="0098158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«(на татарском языке)</w:t>
      </w:r>
      <w:r w:rsidRPr="005C730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»</w:t>
      </w:r>
    </w:p>
    <w:p w:rsidR="0027546C" w:rsidRPr="005C730A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C730A" w:rsidRPr="005C730A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</w:pPr>
      <w:r w:rsidRPr="005C730A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Девочки читают стихи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 садик папы прибежали —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Ух, народу сколько тут!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 же будут состязанья,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 награды раздают?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Папа наш — великий мастер,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Может полку смастерить.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Только сам соревноваться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не думает спешить.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А наш папа — молодец,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работе лучший </w:t>
      </w:r>
      <w:proofErr w:type="gramStart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</w:t>
      </w:r>
      <w:proofErr w:type="gramEnd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на старт его поставим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выигрывать заставим.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Папа наш с большим успехом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состязаньях выступал.</w:t>
      </w:r>
    </w:p>
    <w:p w:rsidR="005C730A" w:rsidRPr="0027546C" w:rsidRDefault="00083EAF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Полпути </w:t>
      </w:r>
      <w:r w:rsidR="005C730A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скакалкой прыгал,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Полпути бегом бежал.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Папам всем мы пожелаем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стареть и не болеть,</w:t>
      </w:r>
    </w:p>
    <w:p w:rsidR="005C730A" w:rsidRPr="0027546C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Больше спортом заниматься,</w:t>
      </w:r>
    </w:p>
    <w:p w:rsidR="005C730A" w:rsidRDefault="005C730A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Чувство юмора иметь.</w:t>
      </w:r>
    </w:p>
    <w:p w:rsidR="00530021" w:rsidRPr="00530021" w:rsidRDefault="00530021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Песня про папу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Ведущий: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вместе постараемся,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 праздник удался,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Веселье начинается,</w:t>
      </w:r>
    </w:p>
    <w:p w:rsidR="0027546C" w:rsidRPr="005C730A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Ведь собрались не зря.</w:t>
      </w:r>
    </w:p>
    <w:p w:rsid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4718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Ведущий:</w:t>
      </w:r>
      <w:r w:rsidRPr="005C73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бы начать наши состязания, мы проведём разминку, для того чтобы разогреться и набраться сил!</w:t>
      </w:r>
    </w:p>
    <w:p w:rsidR="00DA1E3E" w:rsidRPr="0014718F" w:rsidRDefault="00DA1E3E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1471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Деть строятся в шахматном порядке</w:t>
      </w:r>
    </w:p>
    <w:p w:rsidR="0027546C" w:rsidRPr="0006116F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C730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>Разминка</w:t>
      </w:r>
      <w:r w:rsidR="000611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611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перестроением</w:t>
      </w:r>
      <w:bookmarkStart w:id="0" w:name="_GoBack"/>
      <w:bookmarkEnd w:id="0"/>
    </w:p>
    <w:p w:rsidR="00DA1E3E" w:rsidRPr="0027546C" w:rsidRDefault="00DA1E3E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(после разминки дети перестраиваются в 2 колонны)</w:t>
      </w:r>
    </w:p>
    <w:p w:rsidR="0027546C" w:rsidRPr="005C730A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Ведущий: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Итак, мы приветствуем команды, которые будут сегодня соревноваться </w:t>
      </w:r>
    </w:p>
    <w:p w:rsidR="0027546C" w:rsidRPr="005C730A" w:rsidRDefault="0027546C" w:rsidP="0027546C">
      <w:pPr>
        <w:shd w:val="clear" w:color="auto" w:fill="FFFFFF"/>
        <w:spacing w:before="225" w:after="225" w:line="24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C730A">
        <w:rPr>
          <w:rFonts w:ascii="Tahoma" w:hAnsi="Tahoma" w:cs="Tahom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Речёвка</w:t>
      </w:r>
      <w:proofErr w:type="spellEnd"/>
      <w:r w:rsidRPr="005C730A">
        <w:rPr>
          <w:rFonts w:ascii="Tahoma" w:hAnsi="Tahoma" w:cs="Tahoma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 команды "Танкисты":</w:t>
      </w:r>
      <w:r w:rsidRPr="005C730A">
        <w:rPr>
          <w:rFonts w:ascii="Tahoma" w:hAnsi="Tahoma" w:cs="Tahoma"/>
          <w:color w:val="000000" w:themeColor="text1"/>
          <w:sz w:val="24"/>
          <w:szCs w:val="24"/>
        </w:rPr>
        <w:br/>
      </w:r>
      <w:r w:rsidRPr="005C730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Раз, два, три, четыре.</w:t>
      </w:r>
      <w:r w:rsidRPr="005C730A">
        <w:rPr>
          <w:rFonts w:ascii="Tahoma" w:hAnsi="Tahoma" w:cs="Tahoma"/>
          <w:color w:val="000000" w:themeColor="text1"/>
          <w:sz w:val="24"/>
          <w:szCs w:val="24"/>
        </w:rPr>
        <w:br/>
      </w:r>
      <w:r w:rsidRPr="005C730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Мы танкисты удалые.</w:t>
      </w:r>
      <w:r w:rsidRPr="005C730A">
        <w:rPr>
          <w:rFonts w:ascii="Tahoma" w:hAnsi="Tahoma" w:cs="Tahoma"/>
          <w:color w:val="000000" w:themeColor="text1"/>
          <w:sz w:val="24"/>
          <w:szCs w:val="24"/>
        </w:rPr>
        <w:br/>
      </w:r>
      <w:r w:rsidRPr="005C730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Все шагаем дружно в ряд,</w:t>
      </w:r>
      <w:r w:rsidRPr="005C730A">
        <w:rPr>
          <w:rFonts w:ascii="Tahoma" w:hAnsi="Tahoma" w:cs="Tahoma"/>
          <w:color w:val="000000" w:themeColor="text1"/>
          <w:sz w:val="24"/>
          <w:szCs w:val="24"/>
        </w:rPr>
        <w:br/>
      </w:r>
      <w:r w:rsidRPr="005C730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Мы защитников отряд</w:t>
      </w:r>
    </w:p>
    <w:p w:rsidR="0027546C" w:rsidRDefault="005C730A" w:rsidP="0027546C">
      <w:pPr>
        <w:shd w:val="clear" w:color="auto" w:fill="FFFFFF"/>
        <w:spacing w:before="225" w:after="225" w:line="240" w:lineRule="auto"/>
        <w:rPr>
          <w:rFonts w:cs="Tahoma"/>
          <w:color w:val="000000" w:themeColor="text1"/>
          <w:sz w:val="24"/>
          <w:szCs w:val="24"/>
        </w:rPr>
      </w:pPr>
      <w:r w:rsidRPr="005C730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Команда</w:t>
      </w:r>
      <w:r w:rsidRPr="005C730A">
        <w:rPr>
          <w:rFonts w:ascii="Arial Rounded MT Bold" w:hAnsi="Arial Rounded MT Bold" w:cs="Tahoma"/>
          <w:i/>
          <w:color w:val="000000" w:themeColor="text1"/>
          <w:sz w:val="24"/>
          <w:szCs w:val="24"/>
          <w:u w:val="single"/>
        </w:rPr>
        <w:t xml:space="preserve">: </w:t>
      </w:r>
      <w:r w:rsidRPr="005C730A">
        <w:rPr>
          <w:rFonts w:ascii="Arial Rounded MT Bold" w:hAnsi="Arial Rounded MT Bold" w:cs="Arial Rounded MT Bold"/>
          <w:i/>
          <w:color w:val="000000" w:themeColor="text1"/>
          <w:sz w:val="24"/>
          <w:szCs w:val="24"/>
          <w:u w:val="single"/>
        </w:rPr>
        <w:t>«</w:t>
      </w:r>
      <w:proofErr w:type="spellStart"/>
      <w:r w:rsidRPr="005C730A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Летчики</w:t>
      </w:r>
      <w:proofErr w:type="spellEnd"/>
      <w:r w:rsidRPr="005C730A">
        <w:rPr>
          <w:rFonts w:ascii="Arial Rounded MT Bold" w:hAnsi="Arial Rounded MT Bold" w:cs="Tahoma"/>
          <w:i/>
          <w:color w:val="000000" w:themeColor="text1"/>
          <w:sz w:val="24"/>
          <w:szCs w:val="24"/>
          <w:u w:val="single"/>
        </w:rPr>
        <w:t>!»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br/>
      </w:r>
      <w:r w:rsidRPr="005C730A">
        <w:rPr>
          <w:rFonts w:ascii="Arial" w:hAnsi="Arial" w:cs="Arial"/>
          <w:color w:val="000000" w:themeColor="text1"/>
          <w:sz w:val="24"/>
          <w:szCs w:val="24"/>
        </w:rPr>
        <w:t>Девиз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: </w:t>
      </w:r>
      <w:r w:rsidRPr="005C730A">
        <w:rPr>
          <w:rFonts w:ascii="Arial Rounded MT Bold" w:hAnsi="Arial Rounded MT Bold" w:cs="Arial Rounded MT Bold"/>
          <w:color w:val="000000" w:themeColor="text1"/>
          <w:sz w:val="24"/>
          <w:szCs w:val="24"/>
        </w:rPr>
        <w:t>«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Кто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летит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быстрее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птицы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,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охраняет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кто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границы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>?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br/>
      </w:r>
      <w:r w:rsidRPr="005C730A">
        <w:rPr>
          <w:rFonts w:ascii="Arial" w:hAnsi="Arial" w:cs="Arial"/>
          <w:color w:val="000000" w:themeColor="text1"/>
          <w:sz w:val="24"/>
          <w:szCs w:val="24"/>
        </w:rPr>
        <w:t>Кто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готов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всегда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к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полёту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?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Это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лётчики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 Rounded MT Bold" w:hAnsi="Arial Rounded MT Bold" w:cs="Arial Rounded MT Bold"/>
          <w:color w:val="000000" w:themeColor="text1"/>
          <w:sz w:val="24"/>
          <w:szCs w:val="24"/>
        </w:rPr>
        <w:t>–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 xml:space="preserve"> </w:t>
      </w:r>
      <w:r w:rsidRPr="005C730A">
        <w:rPr>
          <w:rFonts w:ascii="Arial" w:hAnsi="Arial" w:cs="Arial"/>
          <w:color w:val="000000" w:themeColor="text1"/>
          <w:sz w:val="24"/>
          <w:szCs w:val="24"/>
        </w:rPr>
        <w:t>пилоты</w:t>
      </w:r>
      <w:r w:rsidRPr="005C730A">
        <w:rPr>
          <w:rFonts w:ascii="Arial Rounded MT Bold" w:hAnsi="Arial Rounded MT Bold" w:cs="Tahoma"/>
          <w:color w:val="000000" w:themeColor="text1"/>
          <w:sz w:val="24"/>
          <w:szCs w:val="24"/>
        </w:rPr>
        <w:t>!»</w:t>
      </w:r>
    </w:p>
    <w:p w:rsidR="00710226" w:rsidRPr="00710226" w:rsidRDefault="00710226" w:rsidP="0027546C">
      <w:pPr>
        <w:shd w:val="clear" w:color="auto" w:fill="FFFFFF"/>
        <w:spacing w:before="225" w:after="225" w:line="240" w:lineRule="auto"/>
        <w:rPr>
          <w:rFonts w:cs="Tahoma"/>
          <w:b/>
          <w:color w:val="000000" w:themeColor="text1"/>
          <w:sz w:val="36"/>
          <w:szCs w:val="36"/>
          <w:shd w:val="clear" w:color="auto" w:fill="FFFFFF"/>
        </w:rPr>
      </w:pPr>
      <w:r w:rsidRPr="00710226">
        <w:rPr>
          <w:rFonts w:cs="Tahoma"/>
          <w:b/>
          <w:color w:val="000000" w:themeColor="text1"/>
          <w:sz w:val="36"/>
          <w:szCs w:val="36"/>
        </w:rPr>
        <w:t>Конкурсы</w:t>
      </w:r>
    </w:p>
    <w:p w:rsidR="00981587" w:rsidRDefault="00981587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 конкурс «Полевая почта»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дети с конвертом в руках пролезают по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пластунски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 дугой</w:t>
      </w:r>
      <w:r w:rsidR="007102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обегают конус и возвращаются в свою колонну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proofErr w:type="gramStart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981587" w:rsidRDefault="00710226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981587"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 «пронеси погоны»</w:t>
      </w:r>
      <w:r w:rsidR="009815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(дети одевают на плечи мешочки и идут до обозначения)</w:t>
      </w:r>
    </w:p>
    <w:p w:rsidR="00981587" w:rsidRPr="00710226" w:rsidRDefault="00981587" w:rsidP="00981587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 Rounded MT Bold" w:hAnsi="Arial Rounded MT Bold" w:cs="Helvetica"/>
        </w:rPr>
      </w:pPr>
      <w:r w:rsidRPr="00710226">
        <w:rPr>
          <w:rStyle w:val="a4"/>
          <w:rFonts w:ascii="Arial Rounded MT Bold" w:hAnsi="Arial Rounded MT Bold" w:cs="Helvetica"/>
        </w:rPr>
        <w:t xml:space="preserve">3 </w:t>
      </w:r>
      <w:r w:rsidRPr="00710226">
        <w:rPr>
          <w:rStyle w:val="a4"/>
          <w:rFonts w:ascii="Arial" w:hAnsi="Arial" w:cs="Arial"/>
        </w:rPr>
        <w:t>эстафета</w:t>
      </w:r>
      <w:r w:rsidRPr="00710226">
        <w:rPr>
          <w:rStyle w:val="a4"/>
          <w:rFonts w:ascii="Arial Rounded MT Bold" w:hAnsi="Arial Rounded MT Bold" w:cs="Helvetica"/>
        </w:rPr>
        <w:t xml:space="preserve"> </w:t>
      </w:r>
      <w:r w:rsidRPr="00710226">
        <w:rPr>
          <w:rStyle w:val="a4"/>
          <w:rFonts w:ascii="Arial Rounded MT Bold" w:hAnsi="Arial Rounded MT Bold" w:cs="Arial Rounded MT Bold"/>
        </w:rPr>
        <w:t>«</w:t>
      </w:r>
      <w:r w:rsidRPr="00710226">
        <w:rPr>
          <w:rStyle w:val="a4"/>
          <w:rFonts w:ascii="Arial" w:hAnsi="Arial" w:cs="Arial"/>
        </w:rPr>
        <w:t>Парашютисты</w:t>
      </w:r>
      <w:r w:rsidRPr="00710226">
        <w:rPr>
          <w:rStyle w:val="a4"/>
          <w:rFonts w:ascii="Arial Rounded MT Bold" w:hAnsi="Arial Rounded MT Bold" w:cs="Arial Rounded MT Bold"/>
        </w:rPr>
        <w:t>»</w:t>
      </w:r>
    </w:p>
    <w:p w:rsidR="00981587" w:rsidRPr="00710226" w:rsidRDefault="00981587" w:rsidP="00981587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710226">
        <w:rPr>
          <w:rFonts w:ascii="Helvetica" w:hAnsi="Helvetica" w:cs="Helvetica"/>
          <w:color w:val="000000" w:themeColor="text1"/>
          <w:sz w:val="21"/>
          <w:szCs w:val="21"/>
        </w:rPr>
        <w:t>К нам летят на парашюте парашютисты. Они должны удачно приземлиться. Бег в мешках.</w:t>
      </w:r>
    </w:p>
    <w:p w:rsidR="00710226" w:rsidRPr="00710226" w:rsidRDefault="00710226" w:rsidP="00710226">
      <w:pPr>
        <w:rPr>
          <w:sz w:val="40"/>
          <w:szCs w:val="40"/>
        </w:rPr>
      </w:pPr>
      <w:r w:rsidRPr="00710226">
        <w:rPr>
          <w:rStyle w:val="a4"/>
          <w:rFonts w:ascii="Helvetica" w:hAnsi="Helvetica" w:cs="Helvetica"/>
          <w:sz w:val="24"/>
          <w:szCs w:val="24"/>
          <w:shd w:val="clear" w:color="auto" w:fill="FFFFFF"/>
        </w:rPr>
        <w:t>4 эстафета «Пройди болото»</w:t>
      </w:r>
      <w:r w:rsidRPr="00710226">
        <w:rPr>
          <w:rStyle w:val="a4"/>
          <w:rFonts w:ascii="Helvetica" w:hAnsi="Helvetica" w:cs="Helvetica"/>
          <w:sz w:val="21"/>
          <w:szCs w:val="21"/>
          <w:shd w:val="clear" w:color="auto" w:fill="FFFFFF"/>
        </w:rPr>
        <w:t xml:space="preserve">. Прыжки на 2 ногах по корригирующим дорожкам </w:t>
      </w:r>
    </w:p>
    <w:p w:rsidR="0027546C" w:rsidRPr="00710226" w:rsidRDefault="00710226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27546C"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конкурс «Наездники».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Папы изображают лошадок, а ребята - наездников. Наездники зацепляются за папину шею и закрепляются ногами и вперёд.</w:t>
      </w:r>
    </w:p>
    <w:p w:rsidR="0027546C" w:rsidRPr="00710226" w:rsidRDefault="00710226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6 </w:t>
      </w:r>
      <w:r w:rsidR="0027546C"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конкурс. «Скачки».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(папы прыгают с зажатым между ногами мячом)</w:t>
      </w:r>
      <w:proofErr w:type="gramStart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22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 конкурс «Маскировка»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(участвуют только папы)</w:t>
      </w:r>
      <w:proofErr w:type="gramStart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4718F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Задание: </w:t>
      </w:r>
      <w:r w:rsidR="001471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нужно передать почту, но так чтобы враги вас не заметили вам нужно замаскироваться, 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переодеться в юбку, завязать на голову косынку, добежать до ограничения</w:t>
      </w:r>
      <w:r w:rsidR="0014718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обратно</w:t>
      </w:r>
    </w:p>
    <w:p w:rsidR="0027546C" w:rsidRPr="0027546C" w:rsidRDefault="0027546C" w:rsidP="005C73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Ведущий: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Вот и подошли к концу наши соревнования. 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Девочки приготовили подарки для мальчиков</w:t>
      </w:r>
    </w:p>
    <w:p w:rsidR="00DA1E3E" w:rsidRDefault="00DA1E3E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Девочки выходят в центр зала читают тихи: 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 февральский день, в морозный день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праздник отмечают.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Девчонки в этот славный день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Мальчишек поздравляют.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 Мы не подарим им цветов,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Мальчишкам их не дарят.</w:t>
      </w:r>
    </w:p>
    <w:p w:rsidR="0027546C" w:rsidRPr="0027546C" w:rsidRDefault="00DA1E3E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Девчонки много тё</w:t>
      </w:r>
      <w:r w:rsidR="0027546C"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плых слов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вас в сердцах оставят.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Мы пожелаем вам навек: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Чтоб в жизни не </w:t>
      </w:r>
      <w:proofErr w:type="spellStart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робелось</w:t>
      </w:r>
      <w:proofErr w:type="spellEnd"/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Пусть будет с вами навсегда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Мальчишеская смелость.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(вручение подарков)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Ведущий:</w:t>
      </w: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своих пап ребята </w:t>
      </w:r>
      <w:r w:rsidR="00DA1E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приготовили подарки (вручение) 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завершении праздника поздравляем наших мужчин и дорогих мальчишек с праздником защитников Отечества.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Желаем счастья и добра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семье домашнего тепла.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Пусть будет всё, что радостью зовётся,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Уют, здоровье, добрые слова.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Пусть смех ребят по дому раздаётся,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Пусть будет мир и неба синева!</w:t>
      </w:r>
    </w:p>
    <w:p w:rsidR="0027546C" w:rsidRPr="0027546C" w:rsidRDefault="0027546C" w:rsidP="002754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54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новых встреч!</w:t>
      </w:r>
    </w:p>
    <w:p w:rsidR="00325A48" w:rsidRPr="005C730A" w:rsidRDefault="0006116F">
      <w:pPr>
        <w:rPr>
          <w:color w:val="000000" w:themeColor="text1"/>
        </w:rPr>
      </w:pPr>
    </w:p>
    <w:sectPr w:rsidR="00325A48" w:rsidRPr="005C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B3"/>
    <w:rsid w:val="0006116F"/>
    <w:rsid w:val="00083EAF"/>
    <w:rsid w:val="000E07F2"/>
    <w:rsid w:val="0014718F"/>
    <w:rsid w:val="002246FA"/>
    <w:rsid w:val="0027546C"/>
    <w:rsid w:val="00330F97"/>
    <w:rsid w:val="005033B3"/>
    <w:rsid w:val="00530021"/>
    <w:rsid w:val="005C730A"/>
    <w:rsid w:val="00710226"/>
    <w:rsid w:val="008E1DA5"/>
    <w:rsid w:val="00981587"/>
    <w:rsid w:val="00D61359"/>
    <w:rsid w:val="00DA1E3E"/>
    <w:rsid w:val="00E13E47"/>
    <w:rsid w:val="00E95D29"/>
    <w:rsid w:val="00F3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11</cp:revision>
  <dcterms:created xsi:type="dcterms:W3CDTF">2015-11-24T12:12:00Z</dcterms:created>
  <dcterms:modified xsi:type="dcterms:W3CDTF">2016-01-26T08:46:00Z</dcterms:modified>
</cp:coreProperties>
</file>