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64" w:rsidRPr="00AC5C8C" w:rsidRDefault="00027364" w:rsidP="00027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C8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уроков </w:t>
      </w:r>
      <w:r>
        <w:rPr>
          <w:rFonts w:ascii="Times New Roman" w:hAnsi="Times New Roman"/>
          <w:b/>
          <w:sz w:val="24"/>
          <w:szCs w:val="24"/>
        </w:rPr>
        <w:t>химии</w:t>
      </w:r>
    </w:p>
    <w:p w:rsidR="00027364" w:rsidRPr="00AC5C8C" w:rsidRDefault="00027364" w:rsidP="00027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8</w:t>
      </w:r>
      <w:r w:rsidRPr="00AC5C8C">
        <w:rPr>
          <w:rFonts w:ascii="Times New Roman" w:hAnsi="Times New Roman"/>
          <w:b/>
          <w:sz w:val="24"/>
          <w:szCs w:val="24"/>
        </w:rPr>
        <w:t xml:space="preserve">-ых классах МОУ «Лицей №6» </w:t>
      </w:r>
    </w:p>
    <w:p w:rsidR="00027364" w:rsidRPr="00AC5C8C" w:rsidRDefault="00027364" w:rsidP="00027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2015 – 2016</w:t>
      </w:r>
      <w:r w:rsidRPr="00AC5C8C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AE099C" w:rsidRDefault="00AE099C" w:rsidP="000273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7364" w:rsidRPr="00AC5C8C" w:rsidRDefault="00027364" w:rsidP="000273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5C8C">
        <w:rPr>
          <w:rFonts w:ascii="Times New Roman" w:hAnsi="Times New Roman"/>
          <w:b/>
          <w:sz w:val="24"/>
          <w:szCs w:val="24"/>
        </w:rPr>
        <w:t>Учитель Супрунович О. Ш.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375"/>
        <w:gridCol w:w="762"/>
        <w:gridCol w:w="3914"/>
        <w:gridCol w:w="4335"/>
        <w:gridCol w:w="1827"/>
        <w:gridCol w:w="2294"/>
      </w:tblGrid>
      <w:tr w:rsidR="00027364" w:rsidRPr="00AC5C8C" w:rsidTr="00FA6225">
        <w:trPr>
          <w:cantSplit/>
          <w:trHeight w:val="1134"/>
        </w:trPr>
        <w:tc>
          <w:tcPr>
            <w:tcW w:w="2194" w:type="dxa"/>
            <w:shd w:val="clear" w:color="auto" w:fill="auto"/>
          </w:tcPr>
          <w:p w:rsidR="00027364" w:rsidRPr="00AC5C8C" w:rsidRDefault="00027364" w:rsidP="00FA6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Номера уроков</w:t>
            </w:r>
          </w:p>
          <w:p w:rsidR="00027364" w:rsidRPr="00AC5C8C" w:rsidRDefault="00027364" w:rsidP="00FA6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порядку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C5C8C" w:rsidRDefault="00027364" w:rsidP="00FA6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урока</w:t>
            </w:r>
          </w:p>
          <w:p w:rsidR="00027364" w:rsidRPr="00AC5C8C" w:rsidRDefault="00027364" w:rsidP="00FA6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разделе, теме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C5C8C" w:rsidRDefault="00027364" w:rsidP="00FA622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827" w:type="dxa"/>
            <w:shd w:val="clear" w:color="auto" w:fill="auto"/>
          </w:tcPr>
          <w:p w:rsidR="00027364" w:rsidRPr="00AC5C8C" w:rsidRDefault="00027364" w:rsidP="00FA6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Плановые сроки изучения  </w:t>
            </w:r>
          </w:p>
          <w:p w:rsidR="00027364" w:rsidRPr="00AC5C8C" w:rsidRDefault="00027364" w:rsidP="00FA6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учебного материала</w:t>
            </w:r>
          </w:p>
        </w:tc>
        <w:tc>
          <w:tcPr>
            <w:tcW w:w="2294" w:type="dxa"/>
            <w:shd w:val="clear" w:color="auto" w:fill="auto"/>
          </w:tcPr>
          <w:p w:rsidR="00027364" w:rsidRPr="00AC5C8C" w:rsidRDefault="00027364" w:rsidP="00FA6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Скорректированные сроки изучения учебного </w:t>
            </w:r>
          </w:p>
          <w:p w:rsidR="00027364" w:rsidRPr="00AC5C8C" w:rsidRDefault="00027364" w:rsidP="00FA62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материала </w:t>
            </w:r>
          </w:p>
        </w:tc>
      </w:tr>
      <w:tr w:rsidR="00027364" w:rsidRPr="00AC5C8C" w:rsidTr="00FA6225">
        <w:tc>
          <w:tcPr>
            <w:tcW w:w="15701" w:type="dxa"/>
            <w:gridSpan w:val="7"/>
            <w:shd w:val="clear" w:color="auto" w:fill="auto"/>
          </w:tcPr>
          <w:p w:rsidR="00027364" w:rsidRPr="00AC5C8C" w:rsidRDefault="005961DA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  <w:r w:rsidR="00F669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669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F669E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27364" w:rsidRPr="00AC5C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  <w:r w:rsidR="00F669EA"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  <w:r w:rsidR="00027364" w:rsidRPr="00AC5C8C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C5C8C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C5C8C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C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C5C8C" w:rsidRDefault="0093016D" w:rsidP="00FA6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16D">
              <w:rPr>
                <w:rFonts w:ascii="Times New Roman" w:hAnsi="Times New Roman" w:cs="Times New Roman"/>
                <w:sz w:val="24"/>
                <w:szCs w:val="28"/>
              </w:rPr>
              <w:t>Предмет химии. Вещества</w:t>
            </w:r>
          </w:p>
        </w:tc>
        <w:tc>
          <w:tcPr>
            <w:tcW w:w="1827" w:type="dxa"/>
            <w:shd w:val="clear" w:color="auto" w:fill="auto"/>
          </w:tcPr>
          <w:p w:rsidR="00027364" w:rsidRPr="00AC5C8C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C5C8C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C5C8C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C5C8C" w:rsidRDefault="00F669EA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93016D" w:rsidRPr="00F23B84" w:rsidRDefault="0093016D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развития химии. Превращения веществ. </w:t>
            </w:r>
            <w:r w:rsidRPr="009301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Лабораторный опыт №1 </w:t>
            </w:r>
            <w:r w:rsidRPr="006D436C">
              <w:rPr>
                <w:rFonts w:ascii="Times New Roman" w:eastAsia="Times New Roman" w:hAnsi="Times New Roman"/>
                <w:sz w:val="24"/>
                <w:szCs w:val="24"/>
              </w:rPr>
              <w:t>«Признаки химических реакций»</w:t>
            </w:r>
          </w:p>
        </w:tc>
        <w:tc>
          <w:tcPr>
            <w:tcW w:w="1827" w:type="dxa"/>
            <w:shd w:val="clear" w:color="auto" w:fill="auto"/>
          </w:tcPr>
          <w:p w:rsidR="00027364" w:rsidRPr="00AC5C8C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C5C8C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C5C8C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C5C8C" w:rsidRDefault="00F669EA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C5C8C" w:rsidRDefault="0093016D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Периодическая система химических элементов Д.И.Менделеева</w:t>
            </w:r>
          </w:p>
        </w:tc>
        <w:tc>
          <w:tcPr>
            <w:tcW w:w="1827" w:type="dxa"/>
            <w:shd w:val="clear" w:color="auto" w:fill="auto"/>
          </w:tcPr>
          <w:p w:rsidR="00027364" w:rsidRPr="00AC5C8C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C5C8C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02F2" w:rsidRPr="00AC5C8C" w:rsidTr="00FA6225">
        <w:tc>
          <w:tcPr>
            <w:tcW w:w="2194" w:type="dxa"/>
            <w:shd w:val="clear" w:color="auto" w:fill="auto"/>
          </w:tcPr>
          <w:p w:rsidR="00AD02F2" w:rsidRPr="00AC5C8C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D02F2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D02F2" w:rsidRDefault="009F6B0B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1827" w:type="dxa"/>
            <w:shd w:val="clear" w:color="auto" w:fill="auto"/>
          </w:tcPr>
          <w:p w:rsidR="00AD02F2" w:rsidRPr="00AC5C8C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D02F2" w:rsidRPr="00AC5C8C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02F2" w:rsidRPr="00AC5C8C" w:rsidTr="00FA6225">
        <w:tc>
          <w:tcPr>
            <w:tcW w:w="2194" w:type="dxa"/>
            <w:shd w:val="clear" w:color="auto" w:fill="auto"/>
          </w:tcPr>
          <w:p w:rsidR="00AD02F2" w:rsidRPr="00AC5C8C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D02F2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D02F2" w:rsidRDefault="00A857C8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Расчеты</w:t>
            </w:r>
            <w:r w:rsidR="00F66D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7FDE">
              <w:rPr>
                <w:rFonts w:ascii="Times New Roman" w:eastAsia="Times New Roman" w:hAnsi="Times New Roman"/>
                <w:sz w:val="24"/>
                <w:szCs w:val="24"/>
              </w:rPr>
              <w:t xml:space="preserve"> по химическим формулам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827" w:type="dxa"/>
            <w:shd w:val="clear" w:color="auto" w:fill="auto"/>
          </w:tcPr>
          <w:p w:rsidR="00AD02F2" w:rsidRPr="00AC5C8C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D02F2" w:rsidRPr="00AC5C8C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02F2" w:rsidRPr="00AC5C8C" w:rsidTr="00FA6225">
        <w:tc>
          <w:tcPr>
            <w:tcW w:w="2194" w:type="dxa"/>
            <w:shd w:val="clear" w:color="auto" w:fill="auto"/>
          </w:tcPr>
          <w:p w:rsidR="00AD02F2" w:rsidRPr="00AC5C8C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D02F2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D02F2" w:rsidRDefault="00A857C8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Расчеты </w:t>
            </w:r>
            <w:r w:rsidR="00127FDE">
              <w:rPr>
                <w:rFonts w:ascii="Times New Roman" w:eastAsia="Times New Roman" w:hAnsi="Times New Roman"/>
                <w:sz w:val="24"/>
                <w:szCs w:val="24"/>
              </w:rPr>
              <w:t>по химическим формулам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827" w:type="dxa"/>
            <w:shd w:val="clear" w:color="auto" w:fill="auto"/>
          </w:tcPr>
          <w:p w:rsidR="00AD02F2" w:rsidRPr="00AC5C8C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D02F2" w:rsidRPr="00AC5C8C" w:rsidRDefault="00AD02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15701" w:type="dxa"/>
            <w:gridSpan w:val="7"/>
            <w:shd w:val="clear" w:color="auto" w:fill="auto"/>
          </w:tcPr>
          <w:p w:rsidR="00027364" w:rsidRPr="00AC5C8C" w:rsidRDefault="00826532" w:rsidP="00826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3DE">
              <w:rPr>
                <w:rStyle w:val="FontStyle12"/>
                <w:rFonts w:ascii="Times New Roman" w:hAnsi="Times New Roman" w:cs="Times New Roman"/>
                <w:sz w:val="24"/>
              </w:rPr>
              <w:t>Тема 1</w:t>
            </w:r>
            <w:r w:rsidR="00027364" w:rsidRPr="00A123DE">
              <w:rPr>
                <w:rStyle w:val="FontStyle12"/>
                <w:rFonts w:ascii="Times New Roman" w:hAnsi="Times New Roman" w:cs="Times New Roman"/>
                <w:sz w:val="24"/>
              </w:rPr>
              <w:t xml:space="preserve">. </w:t>
            </w:r>
            <w:r w:rsidRPr="00A123DE">
              <w:rPr>
                <w:rStyle w:val="FontStyle12"/>
                <w:rFonts w:ascii="Times New Roman" w:hAnsi="Times New Roman" w:cs="Times New Roman"/>
                <w:sz w:val="24"/>
              </w:rPr>
              <w:t>АТОМЫ ХИМИЧЕСКИХ ЭЛЕМЕНТОВ (10 часов</w:t>
            </w:r>
            <w:r w:rsidR="00027364" w:rsidRPr="00A123DE">
              <w:rPr>
                <w:rStyle w:val="FontStyle12"/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DC0778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DC0778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Изотопы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3DE" w:rsidRPr="00AC5C8C" w:rsidTr="00FA6225">
        <w:tc>
          <w:tcPr>
            <w:tcW w:w="2194" w:type="dxa"/>
            <w:shd w:val="clear" w:color="auto" w:fill="auto"/>
          </w:tcPr>
          <w:p w:rsidR="00A123DE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123DE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123DE" w:rsidRPr="00A123DE" w:rsidRDefault="00DC0778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1827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3DE" w:rsidRPr="00AC5C8C" w:rsidTr="00FA6225">
        <w:tc>
          <w:tcPr>
            <w:tcW w:w="2194" w:type="dxa"/>
            <w:shd w:val="clear" w:color="auto" w:fill="auto"/>
          </w:tcPr>
          <w:p w:rsidR="00A123DE" w:rsidRDefault="00DC3707" w:rsidP="00A12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123DE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123DE" w:rsidRPr="00A123DE" w:rsidRDefault="00242F27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а</w:t>
            </w:r>
            <w:r w:rsidR="005B6B2F">
              <w:rPr>
                <w:rFonts w:ascii="Times New Roman" w:eastAsia="Times New Roman" w:hAnsi="Times New Roman"/>
                <w:sz w:val="24"/>
                <w:szCs w:val="24"/>
              </w:rPr>
              <w:t>томны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5B6B2F">
              <w:rPr>
                <w:rFonts w:ascii="Times New Roman" w:eastAsia="Times New Roman" w:hAnsi="Times New Roman"/>
                <w:sz w:val="24"/>
                <w:szCs w:val="24"/>
              </w:rPr>
              <w:t xml:space="preserve"> и электронны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5B6B2F"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элементов</w:t>
            </w:r>
            <w:r w:rsidR="005B6B2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2C5311">
              <w:rPr>
                <w:rFonts w:ascii="Times New Roman" w:eastAsia="Times New Roman" w:hAnsi="Times New Roman"/>
                <w:sz w:val="24"/>
                <w:szCs w:val="24"/>
              </w:rPr>
              <w:t xml:space="preserve"> Ионная связь.</w:t>
            </w:r>
          </w:p>
        </w:tc>
        <w:tc>
          <w:tcPr>
            <w:tcW w:w="1827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3DE" w:rsidRPr="00AC5C8C" w:rsidTr="00FA6225">
        <w:tc>
          <w:tcPr>
            <w:tcW w:w="2194" w:type="dxa"/>
            <w:shd w:val="clear" w:color="auto" w:fill="auto"/>
          </w:tcPr>
          <w:p w:rsidR="00A123DE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123DE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123DE" w:rsidRPr="00A123DE" w:rsidRDefault="002C5311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1827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3DE" w:rsidRPr="00AC5C8C" w:rsidTr="00FA6225">
        <w:tc>
          <w:tcPr>
            <w:tcW w:w="2194" w:type="dxa"/>
            <w:shd w:val="clear" w:color="auto" w:fill="auto"/>
          </w:tcPr>
          <w:p w:rsidR="00A123DE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123DE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123DE" w:rsidRPr="00A123DE" w:rsidRDefault="002C5311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1827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3DE" w:rsidRPr="00AC5C8C" w:rsidTr="00FA6225">
        <w:tc>
          <w:tcPr>
            <w:tcW w:w="2194" w:type="dxa"/>
            <w:shd w:val="clear" w:color="auto" w:fill="auto"/>
          </w:tcPr>
          <w:p w:rsidR="00A123DE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123DE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123DE" w:rsidRPr="00A123DE" w:rsidRDefault="005562F2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1827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3DE" w:rsidRPr="00AC5C8C" w:rsidTr="00FA6225">
        <w:tc>
          <w:tcPr>
            <w:tcW w:w="2194" w:type="dxa"/>
            <w:shd w:val="clear" w:color="auto" w:fill="auto"/>
          </w:tcPr>
          <w:p w:rsidR="00A123DE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123DE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123DE" w:rsidRPr="00A123DE" w:rsidRDefault="00B16214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Периодическая система химических элементов Д.И. Менделеева</w:t>
            </w:r>
          </w:p>
        </w:tc>
        <w:tc>
          <w:tcPr>
            <w:tcW w:w="1827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3DE" w:rsidRPr="00AC5C8C" w:rsidTr="00FA6225">
        <w:tc>
          <w:tcPr>
            <w:tcW w:w="2194" w:type="dxa"/>
            <w:shd w:val="clear" w:color="auto" w:fill="auto"/>
          </w:tcPr>
          <w:p w:rsidR="00A123DE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123DE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123DE" w:rsidRPr="00A123DE" w:rsidRDefault="00B16214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36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«Атомы химических элементов»</w:t>
            </w:r>
          </w:p>
        </w:tc>
        <w:tc>
          <w:tcPr>
            <w:tcW w:w="1827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23DE" w:rsidRPr="00AC5C8C" w:rsidTr="00FA6225">
        <w:tc>
          <w:tcPr>
            <w:tcW w:w="2194" w:type="dxa"/>
            <w:shd w:val="clear" w:color="auto" w:fill="auto"/>
          </w:tcPr>
          <w:p w:rsidR="00A123DE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123DE" w:rsidRPr="00A123DE" w:rsidRDefault="00FD420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123DE" w:rsidRPr="00A123DE" w:rsidRDefault="00B16214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работы. Обобщение темы «Атомы химических элементов»</w:t>
            </w:r>
          </w:p>
        </w:tc>
        <w:tc>
          <w:tcPr>
            <w:tcW w:w="1827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A123DE" w:rsidRPr="00A123DE" w:rsidRDefault="00A123D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15701" w:type="dxa"/>
            <w:gridSpan w:val="7"/>
            <w:shd w:val="clear" w:color="auto" w:fill="auto"/>
          </w:tcPr>
          <w:p w:rsidR="00027364" w:rsidRPr="00A123DE" w:rsidRDefault="00B876BE" w:rsidP="00B87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Тема 2</w:t>
            </w:r>
            <w:r w:rsidR="00027364" w:rsidRPr="00A123DE"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ПРОСТЫЕ ВЕЩЕСТВА (7 часов)</w:t>
            </w: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80331B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80331B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087F7A" w:rsidRDefault="00087F7A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вещества. Моль. Молярная масса.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764D1F" w:rsidRDefault="00764D1F" w:rsidP="00087F7A">
            <w:pPr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Постоянная Авогадро. </w:t>
            </w:r>
            <w:r w:rsidRPr="00764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Молярный объем газообразных веществ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3E5C74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«Простые вещества»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876BE" w:rsidRPr="00AC5C8C" w:rsidTr="00FA6225">
        <w:tc>
          <w:tcPr>
            <w:tcW w:w="2194" w:type="dxa"/>
            <w:shd w:val="clear" w:color="auto" w:fill="auto"/>
          </w:tcPr>
          <w:p w:rsidR="00B876BE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B876B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B876BE" w:rsidRPr="00A123DE" w:rsidRDefault="00D7581B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2DA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2DA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«Простые вещества»</w:t>
            </w:r>
          </w:p>
        </w:tc>
        <w:tc>
          <w:tcPr>
            <w:tcW w:w="1827" w:type="dxa"/>
            <w:shd w:val="clear" w:color="auto" w:fill="auto"/>
          </w:tcPr>
          <w:p w:rsidR="00B876BE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B876BE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876BE" w:rsidRPr="00AC5C8C" w:rsidTr="00FA6225">
        <w:tc>
          <w:tcPr>
            <w:tcW w:w="2194" w:type="dxa"/>
            <w:shd w:val="clear" w:color="auto" w:fill="auto"/>
          </w:tcPr>
          <w:p w:rsidR="00B876B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B876B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B876BE" w:rsidRPr="003A799F" w:rsidRDefault="003A799F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99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Обобщение темы.</w:t>
            </w:r>
          </w:p>
        </w:tc>
        <w:tc>
          <w:tcPr>
            <w:tcW w:w="1827" w:type="dxa"/>
            <w:shd w:val="clear" w:color="auto" w:fill="auto"/>
          </w:tcPr>
          <w:p w:rsidR="00B876BE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B876BE" w:rsidRPr="00A123DE" w:rsidRDefault="00B876BE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15701" w:type="dxa"/>
            <w:gridSpan w:val="7"/>
            <w:shd w:val="clear" w:color="auto" w:fill="auto"/>
          </w:tcPr>
          <w:p w:rsidR="00027364" w:rsidRPr="00A123DE" w:rsidRDefault="00F6461D" w:rsidP="002C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Тема 3</w:t>
            </w:r>
            <w:r w:rsidR="00027364" w:rsidRPr="00A123D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r w:rsidR="00027364" w:rsidRPr="00A123D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СОЕДИНЕНИЯ ХИМИЧЕСКИХ ЭЛЕМЕНТОВ (</w:t>
            </w:r>
            <w:r w:rsidR="002C4439"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D92616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Степень окисления.</w:t>
            </w:r>
            <w:r w:rsidR="00493CBB">
              <w:rPr>
                <w:rFonts w:ascii="Times New Roman" w:eastAsia="Times New Roman" w:hAnsi="Times New Roman"/>
                <w:sz w:val="24"/>
                <w:szCs w:val="24"/>
              </w:rPr>
              <w:t xml:space="preserve"> Бинарные соединения.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2616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Составление формул бинарных соединений, общий способ их называния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493CBB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Оксиды и летучие водородные соединения.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CB656E" w:rsidRDefault="00CB656E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Основания. Индикаторы. </w:t>
            </w:r>
            <w:r w:rsidRPr="006D43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Лабораторный опыт №2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«Качественные реакции на основания»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CB656E" w:rsidRDefault="00FA6225" w:rsidP="00FA6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Кислоты. </w:t>
            </w:r>
            <w:r w:rsidRPr="006D436C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 №3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«Качественные реакции на кислоты»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FA6225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Соли</w:t>
            </w:r>
            <w:r w:rsidR="007936F6">
              <w:rPr>
                <w:rFonts w:ascii="Times New Roman" w:eastAsia="Times New Roman" w:hAnsi="Times New Roman"/>
                <w:sz w:val="24"/>
                <w:szCs w:val="24"/>
              </w:rPr>
              <w:t>. Растворимость веществ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0748B9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Аморфные и кристаллические вещества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6D436C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36C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r w:rsidR="00EC61D3">
              <w:rPr>
                <w:rFonts w:ascii="Times New Roman" w:eastAsia="Times New Roman" w:hAnsi="Times New Roman"/>
                <w:sz w:val="24"/>
                <w:szCs w:val="24"/>
              </w:rPr>
              <w:t>Приемы обращения с лабораторной посудой»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9552B3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 постоянства состава. Чистые вещества и смеси.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56952" w:rsidRDefault="00A56952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5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Массовая и объемная доли компонента смеси</w:t>
            </w:r>
            <w:r w:rsidR="00D50317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. </w:t>
            </w:r>
            <w:r w:rsidR="00D50317" w:rsidRPr="00D5031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Лабораторный опыт №4: </w:t>
            </w:r>
            <w:r w:rsidR="00D50317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«Разделение смесей»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C23C58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задач: « </w:t>
            </w:r>
            <w:r w:rsidR="003D7A59">
              <w:rPr>
                <w:rFonts w:ascii="Times New Roman" w:eastAsia="Times New Roman" w:hAnsi="Times New Roman"/>
                <w:sz w:val="24"/>
                <w:szCs w:val="24"/>
              </w:rPr>
              <w:t>Расчет массовой доли компонента в смеси»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4439" w:rsidRPr="00AC5C8C" w:rsidTr="00FA6225">
        <w:tc>
          <w:tcPr>
            <w:tcW w:w="2194" w:type="dxa"/>
            <w:shd w:val="clear" w:color="auto" w:fill="auto"/>
          </w:tcPr>
          <w:p w:rsidR="002C4439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C4439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C4439" w:rsidRPr="00A123DE" w:rsidRDefault="00C23C58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задач: « </w:t>
            </w:r>
            <w:r w:rsidR="003D7A5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Расчет объемной доли компонента в смеси»</w:t>
            </w:r>
          </w:p>
        </w:tc>
        <w:tc>
          <w:tcPr>
            <w:tcW w:w="1827" w:type="dxa"/>
            <w:shd w:val="clear" w:color="auto" w:fill="auto"/>
          </w:tcPr>
          <w:p w:rsidR="002C4439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C4439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4439" w:rsidRPr="00AC5C8C" w:rsidTr="00FA6225">
        <w:tc>
          <w:tcPr>
            <w:tcW w:w="2194" w:type="dxa"/>
            <w:shd w:val="clear" w:color="auto" w:fill="auto"/>
          </w:tcPr>
          <w:p w:rsidR="002C4439" w:rsidRDefault="00DC3707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C4439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C4439" w:rsidRPr="00EF69F5" w:rsidRDefault="00EF69F5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F69F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69F5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« Приготовление раствора с заданной концентрацией»</w:t>
            </w:r>
          </w:p>
        </w:tc>
        <w:tc>
          <w:tcPr>
            <w:tcW w:w="1827" w:type="dxa"/>
            <w:shd w:val="clear" w:color="auto" w:fill="auto"/>
          </w:tcPr>
          <w:p w:rsidR="002C4439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C4439" w:rsidRPr="00A123DE" w:rsidRDefault="002C4439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23C58" w:rsidRPr="00AC5C8C" w:rsidTr="00FA6225">
        <w:tc>
          <w:tcPr>
            <w:tcW w:w="2194" w:type="dxa"/>
            <w:shd w:val="clear" w:color="auto" w:fill="auto"/>
          </w:tcPr>
          <w:p w:rsidR="00C23C58" w:rsidRDefault="00C23C58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C23C58" w:rsidRDefault="00C23C58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C23C58" w:rsidRPr="00A123DE" w:rsidRDefault="00EF69F5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F5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№3: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«Расчет массовой и объемной долей компонентов смеси веществ»</w:t>
            </w:r>
          </w:p>
        </w:tc>
        <w:tc>
          <w:tcPr>
            <w:tcW w:w="1827" w:type="dxa"/>
            <w:shd w:val="clear" w:color="auto" w:fill="auto"/>
          </w:tcPr>
          <w:p w:rsidR="00C23C58" w:rsidRPr="00A123DE" w:rsidRDefault="00C23C58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C23C58" w:rsidRPr="00A123DE" w:rsidRDefault="00C23C58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23C58" w:rsidRPr="00AC5C8C" w:rsidTr="00FA6225">
        <w:tc>
          <w:tcPr>
            <w:tcW w:w="2194" w:type="dxa"/>
            <w:shd w:val="clear" w:color="auto" w:fill="auto"/>
          </w:tcPr>
          <w:p w:rsidR="00C23C58" w:rsidRDefault="00C23C58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C23C58" w:rsidRDefault="00C23C58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C23C58" w:rsidRPr="00A123DE" w:rsidRDefault="00EF69F5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Обобщение темы: «Соединения химических элементов»</w:t>
            </w:r>
          </w:p>
        </w:tc>
        <w:tc>
          <w:tcPr>
            <w:tcW w:w="1827" w:type="dxa"/>
            <w:shd w:val="clear" w:color="auto" w:fill="auto"/>
          </w:tcPr>
          <w:p w:rsidR="00C23C58" w:rsidRPr="00A123DE" w:rsidRDefault="00C23C58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C23C58" w:rsidRPr="00A123DE" w:rsidRDefault="00C23C58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15701" w:type="dxa"/>
            <w:gridSpan w:val="7"/>
            <w:shd w:val="clear" w:color="auto" w:fill="auto"/>
          </w:tcPr>
          <w:p w:rsidR="00027364" w:rsidRPr="00A123DE" w:rsidRDefault="00DF36AD" w:rsidP="00D50317">
            <w:pPr>
              <w:spacing w:after="0" w:line="240" w:lineRule="auto"/>
              <w:jc w:val="center"/>
              <w:rPr>
                <w:rStyle w:val="FontStyle1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027364" w:rsidRPr="00A123D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ПРОИСХОДЯЩИЕ С ВЕЩЕСТВАМИ</w:t>
            </w:r>
            <w:r w:rsidRPr="00A123D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364" w:rsidRPr="00A123D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</w:t>
            </w:r>
            <w:r w:rsidR="00D503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 часов</w:t>
            </w:r>
            <w:r w:rsidR="00027364" w:rsidRPr="00A123D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1F4E86" w:rsidRDefault="001F4E86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E86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явления в химии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F96B8C" w:rsidRDefault="00F96B8C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Химические реакции. Химические уравнения реакций. Закон сохранения массы веществ.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EA5E23" w:rsidRDefault="00067493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Реакции разложения</w:t>
            </w:r>
            <w:r w:rsidR="0071443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14437" w:rsidRPr="001A440D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 №5</w:t>
            </w:r>
            <w:r w:rsidR="00714437"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r w:rsidR="001A440D">
              <w:rPr>
                <w:rFonts w:ascii="Times New Roman" w:eastAsia="Times New Roman" w:hAnsi="Times New Roman"/>
                <w:sz w:val="24"/>
                <w:szCs w:val="24"/>
              </w:rPr>
              <w:t>Разложение гидроксида меди (</w:t>
            </w:r>
            <w:r w:rsidR="001A44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A440D">
              <w:rPr>
                <w:rFonts w:ascii="Times New Roman" w:eastAsia="Times New Roman" w:hAnsi="Times New Roman"/>
                <w:sz w:val="24"/>
                <w:szCs w:val="24"/>
              </w:rPr>
              <w:t xml:space="preserve">)» 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067493" w:rsidRDefault="00067493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Реакции соединения</w:t>
            </w:r>
            <w:r w:rsidR="0071443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14437" w:rsidRPr="001A440D">
              <w:rPr>
                <w:rFonts w:ascii="Times New Roman" w:eastAsia="Times New Roman" w:hAnsi="Times New Roman"/>
                <w:b/>
                <w:sz w:val="24"/>
                <w:szCs w:val="24"/>
              </w:rPr>
              <w:t>Ла</w:t>
            </w:r>
            <w:r w:rsidR="000E1CB9" w:rsidRPr="001A440D">
              <w:rPr>
                <w:rFonts w:ascii="Times New Roman" w:eastAsia="Times New Roman" w:hAnsi="Times New Roman"/>
                <w:b/>
                <w:sz w:val="24"/>
                <w:szCs w:val="24"/>
              </w:rPr>
              <w:t>бораторный опыт №6</w:t>
            </w:r>
            <w:r w:rsidR="00714437"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r w:rsidR="00AE099C">
              <w:rPr>
                <w:rFonts w:ascii="Times New Roman" w:eastAsia="Times New Roman" w:hAnsi="Times New Roman"/>
                <w:sz w:val="24"/>
                <w:szCs w:val="24"/>
              </w:rPr>
              <w:t>Прокаливание медной проволоки»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067493" w:rsidRDefault="00067493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Реакции замещения</w:t>
            </w:r>
            <w:r w:rsidR="0071443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1CB9" w:rsidRPr="001A440D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 №7</w:t>
            </w:r>
            <w:r w:rsidR="00714437"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r w:rsidR="00AE099C">
              <w:rPr>
                <w:rFonts w:ascii="Times New Roman" w:eastAsia="Times New Roman" w:hAnsi="Times New Roman"/>
                <w:sz w:val="24"/>
                <w:szCs w:val="24"/>
              </w:rPr>
              <w:t>Взаимодействие раствора кислоты с цинком»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067493" w:rsidRDefault="00067493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Реакции обмена</w:t>
            </w:r>
            <w:r w:rsidR="000E1CB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E1CB9" w:rsidRPr="001A440D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 №8</w:t>
            </w:r>
            <w:r w:rsidR="00714437"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r w:rsidR="00AE099C">
              <w:rPr>
                <w:rFonts w:ascii="Times New Roman" w:eastAsia="Times New Roman" w:hAnsi="Times New Roman"/>
                <w:sz w:val="24"/>
                <w:szCs w:val="24"/>
              </w:rPr>
              <w:t>Реакция нейтрализации в присутствии индикатора»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0F4070" w:rsidRDefault="000F4070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070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 «</w:t>
            </w:r>
            <w:r w:rsidR="005E6576">
              <w:rPr>
                <w:rFonts w:ascii="Times New Roman" w:eastAsia="Times New Roman" w:hAnsi="Times New Roman"/>
                <w:sz w:val="24"/>
                <w:szCs w:val="24"/>
              </w:rPr>
              <w:t>Признаки химичес</w:t>
            </w:r>
            <w:r w:rsidR="006435F6">
              <w:rPr>
                <w:rFonts w:ascii="Times New Roman" w:eastAsia="Times New Roman" w:hAnsi="Times New Roman"/>
                <w:sz w:val="24"/>
                <w:szCs w:val="24"/>
              </w:rPr>
              <w:t>кой</w:t>
            </w:r>
            <w:r w:rsidR="005E6576">
              <w:rPr>
                <w:rFonts w:ascii="Times New Roman" w:eastAsia="Times New Roman" w:hAnsi="Times New Roman"/>
                <w:sz w:val="24"/>
                <w:szCs w:val="24"/>
              </w:rPr>
              <w:t xml:space="preserve"> реакции»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11F" w:rsidRPr="00AC5C8C" w:rsidTr="00FA6225">
        <w:tc>
          <w:tcPr>
            <w:tcW w:w="21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C511F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C511F" w:rsidRPr="00A123DE" w:rsidRDefault="006435F6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химических реакций на примере свойств воды</w:t>
            </w:r>
          </w:p>
        </w:tc>
        <w:tc>
          <w:tcPr>
            <w:tcW w:w="1827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11F" w:rsidRPr="00AC5C8C" w:rsidTr="00FA6225">
        <w:tc>
          <w:tcPr>
            <w:tcW w:w="21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C511F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C511F" w:rsidRPr="00A123DE" w:rsidRDefault="00D05861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химическим уравнениям</w:t>
            </w:r>
            <w:r w:rsidR="00B23819">
              <w:rPr>
                <w:rFonts w:ascii="Times New Roman" w:hAnsi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1827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11F" w:rsidRPr="00AC5C8C" w:rsidTr="00FA6225">
        <w:tc>
          <w:tcPr>
            <w:tcW w:w="21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C511F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C511F" w:rsidRPr="00A123DE" w:rsidRDefault="00D05861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химическим уравнениям</w:t>
            </w:r>
            <w:r w:rsidR="000238B5">
              <w:rPr>
                <w:rFonts w:ascii="Times New Roman" w:hAnsi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1827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11F" w:rsidRPr="00AC5C8C" w:rsidTr="00FA6225">
        <w:tc>
          <w:tcPr>
            <w:tcW w:w="21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C511F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C511F" w:rsidRPr="00A123DE" w:rsidRDefault="00B23819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химическим уравнениям реакции</w:t>
            </w:r>
          </w:p>
        </w:tc>
        <w:tc>
          <w:tcPr>
            <w:tcW w:w="1827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11F" w:rsidRPr="00AC5C8C" w:rsidTr="00FA6225">
        <w:tc>
          <w:tcPr>
            <w:tcW w:w="21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C511F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C511F" w:rsidRPr="00A123DE" w:rsidRDefault="00B23819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8B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sz w:val="24"/>
                <w:szCs w:val="24"/>
              </w:rPr>
              <w:t>: «Расчет по химическим уравнениям реакции»</w:t>
            </w:r>
          </w:p>
        </w:tc>
        <w:tc>
          <w:tcPr>
            <w:tcW w:w="1827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11F" w:rsidRPr="00AC5C8C" w:rsidTr="00FA6225">
        <w:tc>
          <w:tcPr>
            <w:tcW w:w="21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2C511F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C511F" w:rsidRPr="00A123DE" w:rsidRDefault="00B23819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Обобщение темы</w:t>
            </w:r>
          </w:p>
        </w:tc>
        <w:tc>
          <w:tcPr>
            <w:tcW w:w="1827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C511F" w:rsidRPr="00A123DE" w:rsidRDefault="002C511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15701" w:type="dxa"/>
            <w:gridSpan w:val="7"/>
            <w:shd w:val="clear" w:color="auto" w:fill="auto"/>
          </w:tcPr>
          <w:p w:rsidR="00027364" w:rsidRPr="00A123DE" w:rsidRDefault="00EA7A4B" w:rsidP="00EA7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5</w:t>
            </w:r>
            <w:r w:rsidR="00027364" w:rsidRPr="00A123DE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. 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РАСТВОРЕНИЕ. РАСТВОРЫ</w:t>
            </w:r>
            <w:r w:rsidR="00027364" w:rsidRPr="00A123DE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</w:t>
            </w:r>
            <w:r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  <w:r w:rsidR="00027364" w:rsidRPr="00A123DE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7 часов)</w:t>
            </w: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A203A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2D3B1D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Раствор. Растворимость. Типы растворов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A203A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5D0A85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Электролитическая диссоциация. </w:t>
            </w:r>
            <w:r w:rsidRPr="005D0A85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 №9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«Электропроводность растворов оснований, кислот и солей»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BA203A" w:rsidRPr="00A123DE" w:rsidRDefault="00BA203A" w:rsidP="00BA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D1085F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A203A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D1085F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как электролиты. </w:t>
            </w:r>
            <w:r w:rsidRPr="00D1085F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 № 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«Получение нерастворимых оснований»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A203A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D1085F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Кислоты как электролиты. </w:t>
            </w:r>
            <w:r w:rsidRPr="00D1085F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 №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«Свойства соляной кислоты как электролита»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A203A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6A6C5D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Соли в свете ТЭД. </w:t>
            </w:r>
            <w:r w:rsidRPr="00D1085F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 №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«Обнаружение некоторых катионов и анионов»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BA203A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3245C5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Ионные уравнения реакции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A774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3245C5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5C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«Реакц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нного обмена и условия их протекания до конца»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A774F2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76" w:type="dxa"/>
            <w:gridSpan w:val="3"/>
            <w:shd w:val="clear" w:color="auto" w:fill="auto"/>
          </w:tcPr>
          <w:p w:rsidR="00027364" w:rsidRPr="002D3B1D" w:rsidRDefault="00012EE0" w:rsidP="00324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задач: «Ионные уравнения реакции»</w:t>
            </w: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012EE0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задач: «Ионные уравнения реакции»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012EE0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Классификация оксидов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310646" w:rsidP="0066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5009CD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5C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« Генетическая связь между классами  неорганических соединений» 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310646" w:rsidP="0066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5009CD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темы</w:t>
            </w:r>
            <w:r w:rsidR="007E07A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«Растворимость. Растворы»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310646" w:rsidP="0066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7E07A9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310646" w:rsidP="0066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7E07A9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электронного баланса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310646" w:rsidP="0066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7E07A9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электронного баланса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310646" w:rsidP="0066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65E8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310646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2D3B1D" w:rsidRDefault="00AC42E1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 темы «Окислительно-восстановительные реакции»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A123DE" w:rsidRDefault="00027364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15701" w:type="dxa"/>
            <w:gridSpan w:val="7"/>
            <w:shd w:val="clear" w:color="auto" w:fill="auto"/>
          </w:tcPr>
          <w:p w:rsidR="00027364" w:rsidRPr="00A123DE" w:rsidRDefault="00665E81" w:rsidP="0066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РЕЗЕРВНОЕ ВРЕМЯ (3</w:t>
            </w:r>
            <w:r w:rsidR="00027364" w:rsidRPr="00A123D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DA1ABA" w:rsidRDefault="00E1250D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2194" w:type="dxa"/>
            <w:shd w:val="clear" w:color="auto" w:fill="auto"/>
          </w:tcPr>
          <w:p w:rsidR="00027364" w:rsidRPr="00A123DE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27364" w:rsidRPr="00A123DE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27364" w:rsidRPr="00DA1ABA" w:rsidRDefault="00E1250D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химическим уравнениям реакции</w:t>
            </w:r>
          </w:p>
        </w:tc>
        <w:tc>
          <w:tcPr>
            <w:tcW w:w="1827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5E81" w:rsidRPr="00AC5C8C" w:rsidTr="00FA6225">
        <w:tc>
          <w:tcPr>
            <w:tcW w:w="2194" w:type="dxa"/>
            <w:shd w:val="clear" w:color="auto" w:fill="auto"/>
          </w:tcPr>
          <w:p w:rsidR="00665E81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665E81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665E81" w:rsidRPr="00DA1ABA" w:rsidRDefault="00E1250D" w:rsidP="00FA6225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окислительно-восстановительных реакций</w:t>
            </w:r>
          </w:p>
        </w:tc>
        <w:tc>
          <w:tcPr>
            <w:tcW w:w="1827" w:type="dxa"/>
            <w:shd w:val="clear" w:color="auto" w:fill="auto"/>
          </w:tcPr>
          <w:p w:rsidR="00665E81" w:rsidRPr="00A123DE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665E81" w:rsidRPr="00A123DE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7364" w:rsidRPr="00AC5C8C" w:rsidTr="00FA6225">
        <w:tc>
          <w:tcPr>
            <w:tcW w:w="3331" w:type="dxa"/>
            <w:gridSpan w:val="3"/>
            <w:vMerge w:val="restart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2370" w:type="dxa"/>
            <w:gridSpan w:val="4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027364" w:rsidRPr="00AC5C8C" w:rsidTr="00FA6225">
        <w:tc>
          <w:tcPr>
            <w:tcW w:w="3331" w:type="dxa"/>
            <w:gridSpan w:val="3"/>
            <w:vMerge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уроков повторения</w:t>
            </w:r>
          </w:p>
        </w:tc>
        <w:tc>
          <w:tcPr>
            <w:tcW w:w="4335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027364" w:rsidRPr="00A123DE" w:rsidRDefault="00650CC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</w:t>
            </w:r>
          </w:p>
        </w:tc>
      </w:tr>
      <w:tr w:rsidR="00027364" w:rsidRPr="00AC5C8C" w:rsidTr="00FA6225">
        <w:tc>
          <w:tcPr>
            <w:tcW w:w="2569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62" w:type="dxa"/>
            <w:shd w:val="clear" w:color="auto" w:fill="auto"/>
          </w:tcPr>
          <w:p w:rsidR="00027364" w:rsidRPr="00A123DE" w:rsidRDefault="00665E8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914" w:type="dxa"/>
            <w:shd w:val="clear" w:color="auto" w:fill="auto"/>
          </w:tcPr>
          <w:p w:rsidR="00027364" w:rsidRPr="00A123DE" w:rsidRDefault="0095726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5" w:type="dxa"/>
            <w:shd w:val="clear" w:color="auto" w:fill="auto"/>
          </w:tcPr>
          <w:p w:rsidR="00027364" w:rsidRPr="00A123DE" w:rsidRDefault="00957261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027364" w:rsidRPr="00A123DE" w:rsidRDefault="00650CCF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27364" w:rsidRPr="00AC5C8C" w:rsidTr="00FA6225">
        <w:tc>
          <w:tcPr>
            <w:tcW w:w="2569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23DE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выполнено</w:t>
            </w:r>
          </w:p>
        </w:tc>
        <w:tc>
          <w:tcPr>
            <w:tcW w:w="762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shd w:val="clear" w:color="auto" w:fill="auto"/>
          </w:tcPr>
          <w:p w:rsidR="00027364" w:rsidRPr="00A123DE" w:rsidRDefault="00027364" w:rsidP="00FA6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27364" w:rsidRDefault="00027364" w:rsidP="00027364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7364" w:rsidRDefault="00027364" w:rsidP="00027364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7364" w:rsidRPr="00AC5C8C" w:rsidRDefault="00027364" w:rsidP="00027364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>СОГЛАСОВАНО</w:t>
      </w:r>
    </w:p>
    <w:p w:rsidR="00027364" w:rsidRPr="00AC5C8C" w:rsidRDefault="00027364" w:rsidP="000273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>Зам. директора по УВР</w:t>
      </w:r>
    </w:p>
    <w:p w:rsidR="00027364" w:rsidRPr="00AC5C8C" w:rsidRDefault="00027364" w:rsidP="000273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______________/ И. М. </w:t>
      </w:r>
      <w:proofErr w:type="spellStart"/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>Бочарова</w:t>
      </w:r>
      <w:proofErr w:type="spellEnd"/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 xml:space="preserve"> /</w:t>
      </w:r>
    </w:p>
    <w:p w:rsidR="00027364" w:rsidRPr="00AC5C8C" w:rsidRDefault="008D56B6" w:rsidP="000273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«26»  августа  2015</w:t>
      </w:r>
      <w:r w:rsidR="00027364" w:rsidRPr="00AC5C8C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027364" w:rsidRDefault="00027364" w:rsidP="000273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7364" w:rsidRPr="00AC5C8C" w:rsidRDefault="00027364" w:rsidP="000273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>СОГЛАСОВАНО</w:t>
      </w:r>
    </w:p>
    <w:p w:rsidR="00027364" w:rsidRPr="00AC5C8C" w:rsidRDefault="00027364" w:rsidP="000273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>на заседании РМО учителей биологии</w:t>
      </w:r>
    </w:p>
    <w:p w:rsidR="00027364" w:rsidRPr="00AC5C8C" w:rsidRDefault="00027364" w:rsidP="000273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>пр</w:t>
      </w:r>
      <w:r w:rsidR="00BD63C7">
        <w:rPr>
          <w:rFonts w:ascii="Times New Roman" w:eastAsia="Times New Roman" w:hAnsi="Times New Roman"/>
          <w:sz w:val="24"/>
          <w:szCs w:val="24"/>
          <w:lang w:eastAsia="ar-SA"/>
        </w:rPr>
        <w:t>отокол №1 от «___» августа  201</w:t>
      </w:r>
      <w:r w:rsidR="008D56B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>г.</w:t>
      </w:r>
    </w:p>
    <w:p w:rsidR="00027364" w:rsidRPr="00AC5C8C" w:rsidRDefault="00027364" w:rsidP="000273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5C8C">
        <w:rPr>
          <w:rFonts w:ascii="Times New Roman" w:eastAsia="Times New Roman" w:hAnsi="Times New Roman"/>
          <w:sz w:val="24"/>
          <w:szCs w:val="24"/>
          <w:lang w:eastAsia="ar-SA"/>
        </w:rPr>
        <w:t>Руководитель РМО</w:t>
      </w:r>
    </w:p>
    <w:p w:rsidR="00027364" w:rsidRPr="00AC5C8C" w:rsidRDefault="008D56B6" w:rsidP="0002736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 / Э.Ю.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Смывина</w:t>
      </w:r>
      <w:proofErr w:type="spellEnd"/>
      <w:r w:rsidR="00027364" w:rsidRPr="00AC5C8C">
        <w:rPr>
          <w:rFonts w:ascii="Times New Roman" w:eastAsia="Times New Roman" w:hAnsi="Times New Roman"/>
          <w:sz w:val="24"/>
          <w:szCs w:val="24"/>
          <w:lang w:eastAsia="ar-SA"/>
        </w:rPr>
        <w:t xml:space="preserve"> /</w:t>
      </w:r>
    </w:p>
    <w:p w:rsidR="00C65109" w:rsidRPr="008760D0" w:rsidRDefault="00C65109" w:rsidP="008760D0">
      <w:pPr>
        <w:rPr>
          <w:szCs w:val="28"/>
        </w:rPr>
      </w:pPr>
    </w:p>
    <w:sectPr w:rsidR="00C65109" w:rsidRPr="008760D0" w:rsidSect="00DE00C0">
      <w:footerReference w:type="default" r:id="rId7"/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189" w:rsidRDefault="004D7189" w:rsidP="00483010">
      <w:pPr>
        <w:spacing w:after="0" w:line="240" w:lineRule="auto"/>
      </w:pPr>
      <w:r>
        <w:separator/>
      </w:r>
    </w:p>
  </w:endnote>
  <w:endnote w:type="continuationSeparator" w:id="0">
    <w:p w:rsidR="004D7189" w:rsidRDefault="004D7189" w:rsidP="0048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5845"/>
    </w:sdtPr>
    <w:sdtContent>
      <w:p w:rsidR="007E07A9" w:rsidRDefault="00000C7C">
        <w:pPr>
          <w:pStyle w:val="a6"/>
          <w:jc w:val="right"/>
        </w:pPr>
        <w:fldSimple w:instr=" PAGE   \* MERGEFORMAT ">
          <w:r w:rsidR="00970612">
            <w:rPr>
              <w:noProof/>
            </w:rPr>
            <w:t>1</w:t>
          </w:r>
        </w:fldSimple>
      </w:p>
    </w:sdtContent>
  </w:sdt>
  <w:p w:rsidR="007E07A9" w:rsidRDefault="007E07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189" w:rsidRDefault="004D7189" w:rsidP="00483010">
      <w:pPr>
        <w:spacing w:after="0" w:line="240" w:lineRule="auto"/>
      </w:pPr>
      <w:r>
        <w:separator/>
      </w:r>
    </w:p>
  </w:footnote>
  <w:footnote w:type="continuationSeparator" w:id="0">
    <w:p w:rsidR="004D7189" w:rsidRDefault="004D7189" w:rsidP="0048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22A"/>
    <w:multiLevelType w:val="hybridMultilevel"/>
    <w:tmpl w:val="3C3AE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E75B95"/>
    <w:multiLevelType w:val="hybridMultilevel"/>
    <w:tmpl w:val="608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3010"/>
    <w:rsid w:val="00000C7C"/>
    <w:rsid w:val="000017D0"/>
    <w:rsid w:val="00002BA7"/>
    <w:rsid w:val="00005D5B"/>
    <w:rsid w:val="00012EE0"/>
    <w:rsid w:val="000238B5"/>
    <w:rsid w:val="00027364"/>
    <w:rsid w:val="0003064E"/>
    <w:rsid w:val="000425FB"/>
    <w:rsid w:val="00060483"/>
    <w:rsid w:val="00061A3B"/>
    <w:rsid w:val="00067493"/>
    <w:rsid w:val="000748B9"/>
    <w:rsid w:val="00087F7A"/>
    <w:rsid w:val="00090981"/>
    <w:rsid w:val="000C4055"/>
    <w:rsid w:val="000D099E"/>
    <w:rsid w:val="000D39CF"/>
    <w:rsid w:val="000D74BD"/>
    <w:rsid w:val="000E1CB9"/>
    <w:rsid w:val="000F4070"/>
    <w:rsid w:val="001104FE"/>
    <w:rsid w:val="00127FDE"/>
    <w:rsid w:val="0013273A"/>
    <w:rsid w:val="001347C0"/>
    <w:rsid w:val="00147129"/>
    <w:rsid w:val="0017505E"/>
    <w:rsid w:val="00183C40"/>
    <w:rsid w:val="00193EE0"/>
    <w:rsid w:val="001A440D"/>
    <w:rsid w:val="001C2046"/>
    <w:rsid w:val="001F4E86"/>
    <w:rsid w:val="002165D9"/>
    <w:rsid w:val="00242F27"/>
    <w:rsid w:val="002753F8"/>
    <w:rsid w:val="00296810"/>
    <w:rsid w:val="002C2DA8"/>
    <w:rsid w:val="002C4439"/>
    <w:rsid w:val="002C511F"/>
    <w:rsid w:val="002C5311"/>
    <w:rsid w:val="002D3B1D"/>
    <w:rsid w:val="002D3E46"/>
    <w:rsid w:val="00310646"/>
    <w:rsid w:val="003245C5"/>
    <w:rsid w:val="00347EB6"/>
    <w:rsid w:val="0035643F"/>
    <w:rsid w:val="003A25CB"/>
    <w:rsid w:val="003A27D6"/>
    <w:rsid w:val="003A799F"/>
    <w:rsid w:val="003B19E3"/>
    <w:rsid w:val="003B394B"/>
    <w:rsid w:val="003D7A59"/>
    <w:rsid w:val="003E5C74"/>
    <w:rsid w:val="00434671"/>
    <w:rsid w:val="00457D84"/>
    <w:rsid w:val="00470FFE"/>
    <w:rsid w:val="00483010"/>
    <w:rsid w:val="00493CBB"/>
    <w:rsid w:val="004C4A35"/>
    <w:rsid w:val="004D7189"/>
    <w:rsid w:val="004E7F33"/>
    <w:rsid w:val="005009CD"/>
    <w:rsid w:val="005562F2"/>
    <w:rsid w:val="005771BC"/>
    <w:rsid w:val="00585EAC"/>
    <w:rsid w:val="005961DA"/>
    <w:rsid w:val="005B6B2F"/>
    <w:rsid w:val="005D0A85"/>
    <w:rsid w:val="005D3A85"/>
    <w:rsid w:val="005E08D5"/>
    <w:rsid w:val="005E6576"/>
    <w:rsid w:val="00616F3C"/>
    <w:rsid w:val="006435F6"/>
    <w:rsid w:val="00650CCF"/>
    <w:rsid w:val="00665E81"/>
    <w:rsid w:val="00676C18"/>
    <w:rsid w:val="006844CE"/>
    <w:rsid w:val="006847D1"/>
    <w:rsid w:val="006A6C5D"/>
    <w:rsid w:val="006B4E73"/>
    <w:rsid w:val="006D436C"/>
    <w:rsid w:val="00702082"/>
    <w:rsid w:val="007047B8"/>
    <w:rsid w:val="007125F5"/>
    <w:rsid w:val="00714437"/>
    <w:rsid w:val="00717108"/>
    <w:rsid w:val="00737570"/>
    <w:rsid w:val="00764D1F"/>
    <w:rsid w:val="00772A5E"/>
    <w:rsid w:val="007936F6"/>
    <w:rsid w:val="007A064C"/>
    <w:rsid w:val="007E07A9"/>
    <w:rsid w:val="007E7D21"/>
    <w:rsid w:val="0080331B"/>
    <w:rsid w:val="00824435"/>
    <w:rsid w:val="00826532"/>
    <w:rsid w:val="008438EC"/>
    <w:rsid w:val="00846D05"/>
    <w:rsid w:val="008760D0"/>
    <w:rsid w:val="00882D9D"/>
    <w:rsid w:val="008947D5"/>
    <w:rsid w:val="008C2629"/>
    <w:rsid w:val="008D56B6"/>
    <w:rsid w:val="0093016D"/>
    <w:rsid w:val="00931471"/>
    <w:rsid w:val="00947F41"/>
    <w:rsid w:val="009552B3"/>
    <w:rsid w:val="00957261"/>
    <w:rsid w:val="009618BA"/>
    <w:rsid w:val="00970612"/>
    <w:rsid w:val="00984F1F"/>
    <w:rsid w:val="009876E9"/>
    <w:rsid w:val="00987DBD"/>
    <w:rsid w:val="009A1A74"/>
    <w:rsid w:val="009A57AF"/>
    <w:rsid w:val="009E624F"/>
    <w:rsid w:val="009F6B0B"/>
    <w:rsid w:val="009F6E1D"/>
    <w:rsid w:val="00A01AD8"/>
    <w:rsid w:val="00A048A9"/>
    <w:rsid w:val="00A123DE"/>
    <w:rsid w:val="00A21039"/>
    <w:rsid w:val="00A413D8"/>
    <w:rsid w:val="00A52382"/>
    <w:rsid w:val="00A56952"/>
    <w:rsid w:val="00A774F2"/>
    <w:rsid w:val="00A857C8"/>
    <w:rsid w:val="00A96D2C"/>
    <w:rsid w:val="00AC42E1"/>
    <w:rsid w:val="00AC43EF"/>
    <w:rsid w:val="00AD02F2"/>
    <w:rsid w:val="00AE099C"/>
    <w:rsid w:val="00AE22E0"/>
    <w:rsid w:val="00B16214"/>
    <w:rsid w:val="00B23819"/>
    <w:rsid w:val="00B3750B"/>
    <w:rsid w:val="00B4244B"/>
    <w:rsid w:val="00B6598A"/>
    <w:rsid w:val="00B66290"/>
    <w:rsid w:val="00B77045"/>
    <w:rsid w:val="00B876BE"/>
    <w:rsid w:val="00BA1DBB"/>
    <w:rsid w:val="00BA203A"/>
    <w:rsid w:val="00BD0D73"/>
    <w:rsid w:val="00BD63C7"/>
    <w:rsid w:val="00C23C58"/>
    <w:rsid w:val="00C51199"/>
    <w:rsid w:val="00C63400"/>
    <w:rsid w:val="00C65109"/>
    <w:rsid w:val="00CB656E"/>
    <w:rsid w:val="00CC0CA6"/>
    <w:rsid w:val="00CE03D5"/>
    <w:rsid w:val="00D05861"/>
    <w:rsid w:val="00D1085F"/>
    <w:rsid w:val="00D429D9"/>
    <w:rsid w:val="00D50317"/>
    <w:rsid w:val="00D56929"/>
    <w:rsid w:val="00D7581B"/>
    <w:rsid w:val="00D92616"/>
    <w:rsid w:val="00D959E8"/>
    <w:rsid w:val="00DA1ABA"/>
    <w:rsid w:val="00DC0778"/>
    <w:rsid w:val="00DC3707"/>
    <w:rsid w:val="00DE00C0"/>
    <w:rsid w:val="00DF36AD"/>
    <w:rsid w:val="00E1250D"/>
    <w:rsid w:val="00E277B0"/>
    <w:rsid w:val="00E52805"/>
    <w:rsid w:val="00E5335D"/>
    <w:rsid w:val="00E67369"/>
    <w:rsid w:val="00EA0D5E"/>
    <w:rsid w:val="00EA5E23"/>
    <w:rsid w:val="00EA68F9"/>
    <w:rsid w:val="00EA7A4B"/>
    <w:rsid w:val="00EC61D3"/>
    <w:rsid w:val="00ED0F22"/>
    <w:rsid w:val="00EF69F5"/>
    <w:rsid w:val="00F23B84"/>
    <w:rsid w:val="00F52B79"/>
    <w:rsid w:val="00F63B38"/>
    <w:rsid w:val="00F6461D"/>
    <w:rsid w:val="00F669EA"/>
    <w:rsid w:val="00F66DA5"/>
    <w:rsid w:val="00F77B43"/>
    <w:rsid w:val="00F85946"/>
    <w:rsid w:val="00F87D32"/>
    <w:rsid w:val="00F96352"/>
    <w:rsid w:val="00F96B8C"/>
    <w:rsid w:val="00FA6225"/>
    <w:rsid w:val="00FC10CE"/>
    <w:rsid w:val="00FD4206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3010"/>
  </w:style>
  <w:style w:type="paragraph" w:styleId="a6">
    <w:name w:val="footer"/>
    <w:basedOn w:val="a"/>
    <w:link w:val="a7"/>
    <w:uiPriority w:val="99"/>
    <w:unhideWhenUsed/>
    <w:rsid w:val="0048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010"/>
  </w:style>
  <w:style w:type="paragraph" w:styleId="a8">
    <w:name w:val="No Spacing"/>
    <w:uiPriority w:val="1"/>
    <w:qFormat/>
    <w:rsid w:val="00B6598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7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FFE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027364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027364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027364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027364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02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02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027364"/>
    <w:pPr>
      <w:widowControl w:val="0"/>
      <w:autoSpaceDE w:val="0"/>
      <w:autoSpaceDN w:val="0"/>
      <w:adjustRightInd w:val="0"/>
      <w:spacing w:after="0" w:line="228" w:lineRule="exact"/>
      <w:ind w:firstLine="1032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027364"/>
    <w:pPr>
      <w:widowControl w:val="0"/>
      <w:autoSpaceDE w:val="0"/>
      <w:autoSpaceDN w:val="0"/>
      <w:adjustRightInd w:val="0"/>
      <w:spacing w:after="0" w:line="226" w:lineRule="exact"/>
      <w:ind w:firstLine="389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027364"/>
    <w:rPr>
      <w:rFonts w:ascii="Arial" w:hAnsi="Arial" w:cs="Arial"/>
      <w:i/>
      <w:iCs/>
      <w:sz w:val="20"/>
      <w:szCs w:val="20"/>
    </w:rPr>
  </w:style>
  <w:style w:type="character" w:customStyle="1" w:styleId="FontStyle11">
    <w:name w:val="Font Style11"/>
    <w:basedOn w:val="a0"/>
    <w:uiPriority w:val="99"/>
    <w:rsid w:val="00027364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027364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64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000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128</cp:revision>
  <dcterms:created xsi:type="dcterms:W3CDTF">2012-07-15T19:13:00Z</dcterms:created>
  <dcterms:modified xsi:type="dcterms:W3CDTF">2016-01-24T12:57:00Z</dcterms:modified>
</cp:coreProperties>
</file>