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Праздничный</w:t>
      </w:r>
      <w:r w:rsidR="00F06D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вечер </w:t>
      </w:r>
      <w:r w:rsidR="00F06D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посвящённый </w:t>
      </w:r>
      <w:r w:rsidR="00F06D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«Дню матери»</w:t>
      </w:r>
    </w:p>
    <w:p w:rsidR="00F06D62" w:rsidRDefault="00F06D62" w:rsidP="00F041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06D62" w:rsidRDefault="00F06D62" w:rsidP="00F06D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Подготовительная группа</w:t>
      </w:r>
    </w:p>
    <w:p w:rsidR="00C705BA" w:rsidRDefault="00C705BA" w:rsidP="00F06D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забегают в зал с разноцветными шариками и исполняют танцевальную композицию « Радуга желаний»</w:t>
      </w:r>
    </w:p>
    <w:p w:rsidR="009E75DC" w:rsidRPr="00F04193" w:rsidRDefault="009E75DC" w:rsidP="00F0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сверкает весь огнями,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Гостей любимых он собрал.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Веселья час разделят с нами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Улыбки наших милых мам.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DC" w:rsidRPr="00F04193" w:rsidRDefault="00287786" w:rsidP="00F0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празднике сегодня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разрешается скучать.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Хотим, чтоб ваше настроение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 лишь оценку «пять».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DC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Какое хорошее слово!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все время быть рядом готова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 несчастья всегда она рядом,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Поддержит улыбкой, и словом, и взглядом. </w:t>
      </w:r>
    </w:p>
    <w:p w:rsidR="009E75DC" w:rsidRPr="00F04193" w:rsidRDefault="009E75DC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5DC" w:rsidRPr="00F04193" w:rsidRDefault="00F04193" w:rsidP="00F0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вас поздравить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вам в душе оставить.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Подарить улыбку, пожелать вам счастья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рочь невзгоды и ненастья.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исчезнет грусти тень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праздничный ваш день.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DC" w:rsidRPr="00F04193" w:rsidRDefault="00F04193" w:rsidP="00F0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как волшебница: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улыбается –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желание у меня сбывается.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Поцелует мама – 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забывается.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день, весёлый день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начинается.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DC" w:rsidRPr="00F04193" w:rsidRDefault="00F04193" w:rsidP="00F0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ты, милая, нежная мама!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приношу свой поклон,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тебя, милая мама,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буду рядом с тобой!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DC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особенный какой-то.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Волнуются и взрослые, дети.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говорим о самой нежной, чуткой,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самой главной женщине на свете. </w:t>
      </w:r>
    </w:p>
    <w:p w:rsidR="009E75DC" w:rsidRPr="00F04193" w:rsidRDefault="009E75DC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сколько в этом слове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Солнца, света и тепла.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нет тебя дороже.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нам детям жизнь дала! </w:t>
      </w:r>
    </w:p>
    <w:p w:rsidR="009E75DC" w:rsidRPr="00F04193" w:rsidRDefault="009E75DC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на рассвете,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птички запоют,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открывают дети,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Мамочку зовут.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DC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мама! За что? Я не знаю,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за то, что живу и мечтаю</w:t>
      </w:r>
      <w:proofErr w:type="gramStart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радуюсь солнцу и светлому дню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это, родная, тебя я люблю. </w:t>
      </w:r>
      <w:r w:rsidR="009E75DC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786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мама, тепло твоих рук</w:t>
      </w:r>
      <w:proofErr w:type="gramStart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ты самый надежный мой друг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тебя, мама! За что? Я не знаю</w:t>
      </w:r>
      <w:proofErr w:type="gramStart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одна ты на свете такая. </w:t>
      </w:r>
    </w:p>
    <w:p w:rsidR="00F06D62" w:rsidRPr="00F06D62" w:rsidRDefault="00AC017B" w:rsidP="00F06D62">
      <w:pPr>
        <w:pStyle w:val="4"/>
        <w:shd w:val="clear" w:color="auto" w:fill="FFFFFF"/>
        <w:spacing w:line="216" w:lineRule="atLeast"/>
        <w:jc w:val="center"/>
        <w:rPr>
          <w:rFonts w:ascii="Times New Roman" w:hAnsi="Times New Roman" w:cs="Times New Roman"/>
          <w:b w:val="0"/>
          <w:i w:val="0"/>
          <w:color w:val="404040"/>
          <w:sz w:val="28"/>
          <w:szCs w:val="28"/>
        </w:rPr>
      </w:pP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6D62" w:rsidRPr="00F06D6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Песня « Мама – лучший друг»</w:t>
      </w:r>
      <w:r w:rsidR="00F06D62" w:rsidRPr="00F06D62">
        <w:rPr>
          <w:rFonts w:ascii="Times New Roman" w:hAnsi="Times New Roman" w:cs="Times New Roman"/>
          <w:b w:val="0"/>
          <w:i w:val="0"/>
          <w:color w:val="404040"/>
          <w:sz w:val="28"/>
          <w:szCs w:val="28"/>
        </w:rPr>
        <w:t xml:space="preserve"> Слова А. И. </w:t>
      </w:r>
      <w:proofErr w:type="spellStart"/>
      <w:r w:rsidR="00F06D62" w:rsidRPr="00F06D62">
        <w:rPr>
          <w:rFonts w:ascii="Times New Roman" w:hAnsi="Times New Roman" w:cs="Times New Roman"/>
          <w:b w:val="0"/>
          <w:i w:val="0"/>
          <w:color w:val="404040"/>
          <w:sz w:val="28"/>
          <w:szCs w:val="28"/>
        </w:rPr>
        <w:t>Пилецкой</w:t>
      </w:r>
      <w:proofErr w:type="spellEnd"/>
      <w:r w:rsidR="00F06D62" w:rsidRPr="00F06D62">
        <w:rPr>
          <w:rFonts w:ascii="Times New Roman" w:hAnsi="Times New Roman" w:cs="Times New Roman"/>
          <w:b w:val="0"/>
          <w:i w:val="0"/>
          <w:color w:val="404040"/>
          <w:sz w:val="28"/>
          <w:szCs w:val="28"/>
        </w:rPr>
        <w:br/>
        <w:t>Музыка Д. А. Трубачева и В. Н. Трубачевой</w:t>
      </w:r>
    </w:p>
    <w:p w:rsidR="009E75DC" w:rsidRPr="00F06D62" w:rsidRDefault="009E75DC" w:rsidP="00F041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7786" w:rsidRPr="00287786" w:rsidRDefault="00287786" w:rsidP="00F04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C017B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 в зале множество ребят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их звонко, радостно звенят.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праздник света и добра</w:t>
      </w:r>
      <w:proofErr w:type="gramStart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разднует сегодня наша детвора.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017B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поздравить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Славных наших мам.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Милые, родные,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все спасибо вам!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017B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золотое колесом </w:t>
      </w:r>
      <w:proofErr w:type="gramStart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скатилось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Ласковое солнце в маму превратилось</w:t>
      </w:r>
      <w:proofErr w:type="gramEnd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Миленькая мамочка, улыбнись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сердцем ласковым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ко мне прижмись!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017B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мам, поверьте, лучше нет.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Улыбнитесь, пусть светлее станет в зале.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тех улыбок яркий свет</w:t>
      </w:r>
      <w:proofErr w:type="gramStart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лет пускай для нас ещё не гаснет.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солнышко проснулось – утро засияло,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мама улыбнулась – так отрадно стало.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тучи солнце скрылось, замолчали птицы,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мама огорчилась – где нам веселиться!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5DC" w:rsidRPr="00F04193" w:rsidRDefault="00F04193" w:rsidP="00F0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пускай, всегда сверкая,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солнце людям!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Никогда, тебя, </w:t>
      </w:r>
      <w:proofErr w:type="gramStart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Огорчать не будем!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слова достойные,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сказать без лишних фраз,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очень благодарны, </w:t>
      </w:r>
      <w:r w:rsidR="00AC017B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очень любим вас! </w:t>
      </w:r>
    </w:p>
    <w:p w:rsidR="00F04193" w:rsidRDefault="00AC017B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подарки на праздник маме дарим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Цветов букеты яркие, воздушный красный шарик.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мы дарим песенку, звенит она и льется.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маме будет весело, пусть мама улыбнется! </w:t>
      </w:r>
    </w:p>
    <w:p w:rsidR="00F04193" w:rsidRDefault="00AC017B" w:rsidP="00F0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 </w:t>
      </w:r>
      <w:r w:rsidR="0028778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«Мамочка» В.Канищев, </w:t>
      </w:r>
      <w:proofErr w:type="spellStart"/>
      <w:r w:rsidR="00287786">
        <w:rPr>
          <w:rFonts w:ascii="Times New Roman" w:hAnsi="Times New Roman" w:cs="Times New Roman"/>
          <w:b/>
          <w:sz w:val="24"/>
          <w:szCs w:val="24"/>
          <w:u w:val="single"/>
        </w:rPr>
        <w:t>А.Афлятунова</w:t>
      </w:r>
      <w:proofErr w:type="spellEnd"/>
    </w:p>
    <w:p w:rsidR="00F04193" w:rsidRDefault="00F04193" w:rsidP="00F0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17B" w:rsidRPr="00F04193" w:rsidRDefault="00AC017B" w:rsidP="00F0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621A0A" w:rsidRPr="00F04193" w:rsidRDefault="00AC017B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Ведущий: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 Наши уважаемые мамы поделились на 2 команды: «Ромашки» и «Васильки».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чтобы конкурсы начать, надо нам жюри созвать.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Клятву с них мы не берем, справедливости лишь ждем! </w:t>
      </w: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Судить наше соревнование будет представительное жюри в составе ………. </w:t>
      </w:r>
    </w:p>
    <w:p w:rsidR="00621A0A" w:rsidRPr="00F04193" w:rsidRDefault="00621A0A" w:rsidP="00F04193">
      <w:pPr>
        <w:pStyle w:val="a3"/>
        <w:spacing w:before="60" w:beforeAutospacing="0" w:after="0" w:afterAutospacing="0"/>
        <w:ind w:firstLine="120"/>
      </w:pPr>
      <w:r w:rsidRPr="00F1241B">
        <w:rPr>
          <w:b/>
          <w:u w:val="single"/>
        </w:rPr>
        <w:t>Ведущий:</w:t>
      </w:r>
      <w:r w:rsidRPr="00F04193">
        <w:rPr>
          <w:rStyle w:val="apple-converted-space"/>
        </w:rPr>
        <w:t> </w:t>
      </w:r>
      <w:r w:rsidRPr="00F04193">
        <w:t xml:space="preserve">О матери сложено много пословиц и поговорок, </w:t>
      </w:r>
      <w:proofErr w:type="gramStart"/>
      <w:r w:rsidRPr="00F04193">
        <w:t>знают ли их наши мамы мы сейчас проверим</w:t>
      </w:r>
      <w:proofErr w:type="gramEnd"/>
      <w:r w:rsidRPr="00F04193">
        <w:t>. Вам нужно закончить пословицу.</w:t>
      </w:r>
    </w:p>
    <w:p w:rsidR="00621A0A" w:rsidRPr="00F04193" w:rsidRDefault="00621A0A" w:rsidP="00F04193">
      <w:pPr>
        <w:pStyle w:val="a3"/>
        <w:spacing w:before="60" w:beforeAutospacing="0" w:after="0" w:afterAutospacing="0"/>
        <w:ind w:firstLine="120"/>
      </w:pPr>
      <w:r w:rsidRPr="00F1241B">
        <w:rPr>
          <w:u w:val="single"/>
        </w:rPr>
        <w:t>Конкурс 1.</w:t>
      </w:r>
      <w:r w:rsidRPr="00F04193">
        <w:rPr>
          <w:rStyle w:val="apple-converted-space"/>
        </w:rPr>
        <w:t> </w:t>
      </w:r>
      <w:r w:rsidRPr="00F04193">
        <w:rPr>
          <w:b/>
          <w:bCs/>
        </w:rPr>
        <w:t>Разминка – гимнастика ума.</w:t>
      </w:r>
    </w:p>
    <w:p w:rsidR="00621A0A" w:rsidRPr="00F04193" w:rsidRDefault="00621A0A" w:rsidP="00F04193">
      <w:pPr>
        <w:pStyle w:val="dlg"/>
        <w:spacing w:before="0" w:beforeAutospacing="0" w:after="0" w:afterAutospacing="0"/>
        <w:ind w:firstLine="120"/>
      </w:pPr>
      <w:r w:rsidRPr="00F04193">
        <w:t>- При солнышке тепло</w:t>
      </w:r>
      <w:r w:rsidRPr="00F04193">
        <w:rPr>
          <w:rStyle w:val="apple-converted-space"/>
        </w:rPr>
        <w:t> </w:t>
      </w:r>
      <w:r w:rsidRPr="00F04193">
        <w:rPr>
          <w:i/>
          <w:iCs/>
        </w:rPr>
        <w:t>(при матери добро)</w:t>
      </w:r>
      <w:r w:rsidRPr="00F04193">
        <w:t>.</w:t>
      </w:r>
    </w:p>
    <w:p w:rsidR="00621A0A" w:rsidRPr="00F04193" w:rsidRDefault="00621A0A" w:rsidP="00F04193">
      <w:pPr>
        <w:pStyle w:val="dlg"/>
        <w:spacing w:before="0" w:beforeAutospacing="0" w:after="0" w:afterAutospacing="0"/>
        <w:ind w:firstLine="120"/>
      </w:pPr>
      <w:r w:rsidRPr="00F04193">
        <w:t>- Материнская забота в огне не горит</w:t>
      </w:r>
      <w:r w:rsidRPr="00F04193">
        <w:rPr>
          <w:rStyle w:val="apple-converted-space"/>
        </w:rPr>
        <w:t> </w:t>
      </w:r>
      <w:r w:rsidRPr="00F04193">
        <w:rPr>
          <w:i/>
          <w:iCs/>
        </w:rPr>
        <w:t>(в воде не тонет)</w:t>
      </w:r>
    </w:p>
    <w:p w:rsidR="00621A0A" w:rsidRPr="00F04193" w:rsidRDefault="00621A0A" w:rsidP="00F04193">
      <w:pPr>
        <w:pStyle w:val="dlg"/>
        <w:spacing w:before="0" w:beforeAutospacing="0" w:after="0" w:afterAutospacing="0"/>
        <w:ind w:firstLine="120"/>
      </w:pPr>
      <w:r w:rsidRPr="00F04193">
        <w:t>- Птица рада весне</w:t>
      </w:r>
      <w:r w:rsidRPr="00F04193">
        <w:rPr>
          <w:rStyle w:val="apple-converted-space"/>
        </w:rPr>
        <w:t> </w:t>
      </w:r>
      <w:r w:rsidRPr="00F04193">
        <w:rPr>
          <w:i/>
          <w:iCs/>
        </w:rPr>
        <w:t>(а младенец – матери)</w:t>
      </w:r>
      <w:r w:rsidRPr="00F04193">
        <w:t>.</w:t>
      </w:r>
    </w:p>
    <w:p w:rsidR="00621A0A" w:rsidRPr="00F04193" w:rsidRDefault="00621A0A" w:rsidP="00F04193">
      <w:pPr>
        <w:pStyle w:val="dlg"/>
        <w:spacing w:before="0" w:beforeAutospacing="0" w:after="0" w:afterAutospacing="0"/>
        <w:ind w:firstLine="120"/>
      </w:pPr>
      <w:r w:rsidRPr="00F04193">
        <w:t>- Материнская ласка</w:t>
      </w:r>
      <w:r w:rsidRPr="00F04193">
        <w:rPr>
          <w:rStyle w:val="apple-converted-space"/>
        </w:rPr>
        <w:t> </w:t>
      </w:r>
      <w:r w:rsidRPr="00F04193">
        <w:rPr>
          <w:i/>
          <w:iCs/>
        </w:rPr>
        <w:t>(конца не знает)</w:t>
      </w:r>
      <w:r w:rsidRPr="00F04193">
        <w:t>.</w:t>
      </w:r>
    </w:p>
    <w:p w:rsidR="00621A0A" w:rsidRPr="00F04193" w:rsidRDefault="00621A0A" w:rsidP="00F04193">
      <w:pPr>
        <w:pStyle w:val="dlg"/>
        <w:spacing w:before="0" w:beforeAutospacing="0" w:after="0" w:afterAutospacing="0"/>
        <w:ind w:firstLine="120"/>
      </w:pPr>
      <w:r w:rsidRPr="00F04193">
        <w:t>- Для матери ребёнок</w:t>
      </w:r>
      <w:r w:rsidRPr="00F04193">
        <w:rPr>
          <w:rStyle w:val="apple-converted-space"/>
        </w:rPr>
        <w:t> </w:t>
      </w:r>
      <w:r w:rsidRPr="00F04193">
        <w:rPr>
          <w:i/>
          <w:iCs/>
        </w:rPr>
        <w:t xml:space="preserve">(до ста лет </w:t>
      </w:r>
      <w:proofErr w:type="spellStart"/>
      <w:r w:rsidRPr="00F04193">
        <w:rPr>
          <w:i/>
          <w:iCs/>
        </w:rPr>
        <w:t>дитёнок</w:t>
      </w:r>
      <w:proofErr w:type="spellEnd"/>
      <w:r w:rsidRPr="00F04193">
        <w:rPr>
          <w:i/>
          <w:iCs/>
        </w:rPr>
        <w:t>)</w:t>
      </w:r>
      <w:r w:rsidRPr="00F04193">
        <w:t>.</w:t>
      </w:r>
    </w:p>
    <w:p w:rsidR="00621A0A" w:rsidRPr="00F04193" w:rsidRDefault="00621A0A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17B" w:rsidRPr="00F04193" w:rsidRDefault="00AC017B" w:rsidP="00F0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1A0A" w:rsidRPr="00F1241B">
        <w:rPr>
          <w:rFonts w:ascii="Times New Roman" w:hAnsi="Times New Roman" w:cs="Times New Roman"/>
          <w:b/>
          <w:color w:val="464646"/>
          <w:sz w:val="24"/>
          <w:szCs w:val="24"/>
          <w:u w:val="single"/>
        </w:rPr>
        <w:t>Ведущий:</w:t>
      </w:r>
      <w:r w:rsidR="00621A0A" w:rsidRPr="00F04193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="00621A0A" w:rsidRPr="00F04193">
        <w:rPr>
          <w:rFonts w:ascii="Times New Roman" w:hAnsi="Times New Roman" w:cs="Times New Roman"/>
          <w:color w:val="464646"/>
          <w:sz w:val="24"/>
          <w:szCs w:val="24"/>
        </w:rPr>
        <w:t>Я думаю, всем в зале будет, интересно узнать, насколько хорошо мамы знают своих детей</w:t>
      </w:r>
    </w:p>
    <w:p w:rsidR="00AC017B" w:rsidRPr="00F04193" w:rsidRDefault="00621A0A" w:rsidP="00F0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41B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1241B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1241B">
        <w:rPr>
          <w:rFonts w:ascii="Times New Roman" w:hAnsi="Times New Roman" w:cs="Times New Roman"/>
          <w:sz w:val="24"/>
          <w:szCs w:val="24"/>
          <w:u w:val="single"/>
        </w:rPr>
        <w:t>нкурс 2.</w:t>
      </w:r>
      <w:r w:rsidRPr="00F04193">
        <w:rPr>
          <w:rFonts w:ascii="Times New Roman" w:hAnsi="Times New Roman" w:cs="Times New Roman"/>
          <w:sz w:val="24"/>
          <w:szCs w:val="24"/>
        </w:rPr>
        <w:t xml:space="preserve"> </w:t>
      </w:r>
      <w:r w:rsidR="00F1241B">
        <w:rPr>
          <w:rFonts w:ascii="Times New Roman" w:hAnsi="Times New Roman" w:cs="Times New Roman"/>
          <w:sz w:val="24"/>
          <w:szCs w:val="24"/>
        </w:rPr>
        <w:t xml:space="preserve"> </w:t>
      </w:r>
      <w:r w:rsidRPr="00F04193">
        <w:rPr>
          <w:rFonts w:ascii="Times New Roman" w:hAnsi="Times New Roman" w:cs="Times New Roman"/>
          <w:sz w:val="24"/>
          <w:szCs w:val="24"/>
        </w:rPr>
        <w:t>У</w:t>
      </w:r>
      <w:r w:rsidRPr="00F04193">
        <w:rPr>
          <w:rFonts w:ascii="Times New Roman" w:hAnsi="Times New Roman" w:cs="Times New Roman"/>
          <w:b/>
          <w:sz w:val="24"/>
          <w:szCs w:val="24"/>
        </w:rPr>
        <w:t>знай своего ребёнка</w:t>
      </w:r>
    </w:p>
    <w:p w:rsidR="00621A0A" w:rsidRPr="00F04193" w:rsidRDefault="00621A0A" w:rsidP="00F04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93">
        <w:rPr>
          <w:rFonts w:ascii="Times New Roman" w:hAnsi="Times New Roman" w:cs="Times New Roman"/>
          <w:sz w:val="24"/>
          <w:szCs w:val="24"/>
        </w:rPr>
        <w:t>Дети прячутся за ширмой и рассказывают о своей мам</w:t>
      </w:r>
      <w:proofErr w:type="gramStart"/>
      <w:r w:rsidRPr="00F0419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04193">
        <w:rPr>
          <w:rFonts w:ascii="Times New Roman" w:hAnsi="Times New Roman" w:cs="Times New Roman"/>
          <w:sz w:val="24"/>
          <w:szCs w:val="24"/>
        </w:rPr>
        <w:t xml:space="preserve">или исполняют песенку), мамы отгадывают своего ребёнка. Если они отгадывают, то ребёнок выходит из-за ширмы. </w:t>
      </w:r>
    </w:p>
    <w:p w:rsidR="00621A0A" w:rsidRPr="00F04193" w:rsidRDefault="00621A0A" w:rsidP="00F1241B">
      <w:pPr>
        <w:pStyle w:val="a3"/>
        <w:spacing w:before="60" w:beforeAutospacing="0" w:after="0" w:afterAutospacing="0"/>
        <w:rPr>
          <w:color w:val="464646"/>
        </w:rPr>
      </w:pPr>
      <w:r w:rsidRPr="00F1241B">
        <w:rPr>
          <w:b/>
          <w:color w:val="464646"/>
          <w:u w:val="single"/>
        </w:rPr>
        <w:t>Ведущий:</w:t>
      </w:r>
      <w:r w:rsidRPr="00F04193">
        <w:rPr>
          <w:rStyle w:val="apple-converted-space"/>
          <w:color w:val="464646"/>
        </w:rPr>
        <w:t> </w:t>
      </w:r>
      <w:r w:rsidRPr="00F04193">
        <w:rPr>
          <w:color w:val="464646"/>
        </w:rPr>
        <w:t>Песню вы послушали, а теперь давайте посмотрим, не разучились ли мамы заворачивать малышей.</w:t>
      </w:r>
    </w:p>
    <w:p w:rsidR="00621A0A" w:rsidRPr="00F04193" w:rsidRDefault="00621A0A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1241B">
        <w:rPr>
          <w:color w:val="464646"/>
          <w:u w:val="single"/>
        </w:rPr>
        <w:t xml:space="preserve">Конкурс </w:t>
      </w:r>
      <w:r w:rsidR="00F1241B">
        <w:rPr>
          <w:color w:val="464646"/>
          <w:u w:val="single"/>
        </w:rPr>
        <w:t>3</w:t>
      </w:r>
      <w:r w:rsidRPr="00F04193">
        <w:rPr>
          <w:b/>
          <w:bCs/>
          <w:color w:val="464646"/>
        </w:rPr>
        <w:t>. «Кто быстрее запеленает куклу».</w:t>
      </w:r>
    </w:p>
    <w:p w:rsidR="00621A0A" w:rsidRDefault="00621A0A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</w:rPr>
        <w:t>Участие могут принимать мамы и бабушки.</w:t>
      </w:r>
    </w:p>
    <w:p w:rsidR="00F1241B" w:rsidRPr="00F04193" w:rsidRDefault="00F1241B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</w:p>
    <w:p w:rsidR="00621A0A" w:rsidRDefault="00621A0A" w:rsidP="00F0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с </w:t>
      </w:r>
      <w:proofErr w:type="spellStart"/>
      <w:r w:rsidRPr="00F04193">
        <w:rPr>
          <w:rFonts w:ascii="Times New Roman" w:hAnsi="Times New Roman" w:cs="Times New Roman"/>
          <w:b/>
          <w:sz w:val="24"/>
          <w:szCs w:val="24"/>
          <w:u w:val="single"/>
        </w:rPr>
        <w:t>калясками</w:t>
      </w:r>
      <w:proofErr w:type="spellEnd"/>
      <w:r w:rsidR="00F1241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«Баю бай, малышка»</w:t>
      </w:r>
    </w:p>
    <w:p w:rsidR="00F1241B" w:rsidRPr="00F04193" w:rsidRDefault="00F1241B" w:rsidP="00F04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5B7" w:rsidRPr="00F04193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  <w:u w:val="single"/>
        </w:rPr>
        <w:t>Ведущий:</w:t>
      </w:r>
      <w:r w:rsidRPr="00F04193">
        <w:rPr>
          <w:rStyle w:val="apple-converted-space"/>
          <w:color w:val="464646"/>
        </w:rPr>
        <w:t> </w:t>
      </w:r>
      <w:r w:rsidRPr="00F04193">
        <w:rPr>
          <w:color w:val="464646"/>
        </w:rPr>
        <w:t>Попрошу всех дружно встать, будем мы сейчас играть.</w:t>
      </w:r>
    </w:p>
    <w:p w:rsidR="00DF55B7" w:rsidRPr="00F04193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</w:rPr>
        <w:t>Игра с бубном</w:t>
      </w:r>
      <w:r w:rsidRPr="00F04193">
        <w:rPr>
          <w:rStyle w:val="apple-converted-space"/>
          <w:color w:val="464646"/>
        </w:rPr>
        <w:t> </w:t>
      </w:r>
      <w:r w:rsidRPr="00F04193">
        <w:rPr>
          <w:b/>
          <w:bCs/>
          <w:color w:val="464646"/>
        </w:rPr>
        <w:t>«Ты катись весёлый бубен »</w:t>
      </w:r>
    </w:p>
    <w:p w:rsidR="00DF55B7" w:rsidRPr="00F04193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</w:rPr>
        <w:t xml:space="preserve">Взрослые и дети становятся в круг, и передают </w:t>
      </w:r>
      <w:proofErr w:type="gramStart"/>
      <w:r w:rsidRPr="00F04193">
        <w:rPr>
          <w:color w:val="464646"/>
        </w:rPr>
        <w:t>друг</w:t>
      </w:r>
      <w:proofErr w:type="gramEnd"/>
      <w:r w:rsidRPr="00F04193">
        <w:rPr>
          <w:color w:val="464646"/>
        </w:rPr>
        <w:t xml:space="preserve"> другу бубен говоря слова: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«Ты катись весёлый бубен,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быстро, быстро по рукам.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lastRenderedPageBreak/>
        <w:t>У кого остался бубен,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Тот сейчас станцует</w:t>
      </w:r>
      <w:r w:rsidRPr="00F04193">
        <w:rPr>
          <w:rStyle w:val="apple-converted-space"/>
          <w:color w:val="464646"/>
        </w:rPr>
        <w:t>  </w:t>
      </w:r>
      <w:r w:rsidRPr="00F04193">
        <w:rPr>
          <w:color w:val="464646"/>
        </w:rPr>
        <w:t>нам».</w:t>
      </w:r>
    </w:p>
    <w:p w:rsidR="00DF55B7" w:rsidRPr="00F04193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  <w:u w:val="single"/>
        </w:rPr>
        <w:t>Ведущий:</w:t>
      </w:r>
      <w:r w:rsidRPr="00F04193">
        <w:rPr>
          <w:rStyle w:val="apple-converted-space"/>
          <w:color w:val="464646"/>
        </w:rPr>
        <w:t> </w:t>
      </w:r>
      <w:r w:rsidRPr="00F04193">
        <w:rPr>
          <w:color w:val="464646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DF55B7" w:rsidRPr="00F04193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802F13">
        <w:rPr>
          <w:color w:val="464646"/>
          <w:u w:val="single"/>
        </w:rPr>
        <w:t xml:space="preserve">Конкурс </w:t>
      </w:r>
      <w:r w:rsidR="00802F13">
        <w:rPr>
          <w:color w:val="464646"/>
          <w:u w:val="single"/>
        </w:rPr>
        <w:t>4</w:t>
      </w:r>
      <w:r w:rsidRPr="00802F13">
        <w:rPr>
          <w:b/>
          <w:bCs/>
        </w:rPr>
        <w:t> </w:t>
      </w:r>
      <w:r w:rsidRPr="00F04193">
        <w:rPr>
          <w:b/>
          <w:bCs/>
          <w:color w:val="464646"/>
        </w:rPr>
        <w:t>«Найди ошибку и ответь правильно».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* Уронили зайку на пол,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Оторвали зайке лапу.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Всё равно его не брошу,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Потому что, он хороший.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* Матросская шапка, веревка в руке,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Тяну я корзину по быстрой реке.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И скачут котята за мной по пятам,</w:t>
      </w:r>
    </w:p>
    <w:p w:rsidR="00DF55B7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И просят меня: «Прокати, капитан».</w:t>
      </w:r>
    </w:p>
    <w:p w:rsidR="00802F13" w:rsidRPr="00F04193" w:rsidRDefault="00802F13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* Я рубашку сшила Гришке,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Я сошью ему штанишки.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Надо к ним носок пришить</w:t>
      </w:r>
    </w:p>
    <w:p w:rsidR="00DF55B7" w:rsidRPr="00F04193" w:rsidRDefault="00DF55B7" w:rsidP="00F04193">
      <w:pPr>
        <w:pStyle w:val="stx"/>
        <w:spacing w:before="0" w:beforeAutospacing="0" w:after="0" w:afterAutospacing="0"/>
        <w:ind w:left="480" w:right="480"/>
        <w:rPr>
          <w:color w:val="464646"/>
        </w:rPr>
      </w:pPr>
      <w:r w:rsidRPr="00F04193">
        <w:rPr>
          <w:color w:val="464646"/>
        </w:rPr>
        <w:t>И конфеты положить.</w:t>
      </w:r>
    </w:p>
    <w:p w:rsidR="00DF55B7" w:rsidRPr="00F04193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</w:rPr>
        <w:t>* На каком транспорте ездил Емеля</w:t>
      </w:r>
      <w:r w:rsidRPr="00F04193">
        <w:rPr>
          <w:rStyle w:val="apple-converted-space"/>
          <w:color w:val="464646"/>
        </w:rPr>
        <w:t> </w:t>
      </w:r>
      <w:r w:rsidRPr="00F04193">
        <w:rPr>
          <w:i/>
          <w:iCs/>
          <w:color w:val="464646"/>
        </w:rPr>
        <w:t>(на санях, в карете, на печи, на машине)</w:t>
      </w:r>
      <w:r w:rsidRPr="00F04193">
        <w:rPr>
          <w:color w:val="464646"/>
        </w:rPr>
        <w:t>?</w:t>
      </w:r>
    </w:p>
    <w:p w:rsidR="00DF55B7" w:rsidRPr="00F04193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</w:rPr>
        <w:t>* Куда нельзя садиться медведю</w:t>
      </w:r>
      <w:r w:rsidRPr="00F04193">
        <w:rPr>
          <w:rStyle w:val="apple-converted-space"/>
          <w:color w:val="464646"/>
        </w:rPr>
        <w:t> </w:t>
      </w:r>
      <w:r w:rsidRPr="00F04193">
        <w:rPr>
          <w:i/>
          <w:iCs/>
          <w:color w:val="464646"/>
        </w:rPr>
        <w:t>(на скамейку, на бревно, на камень, на пенёк)</w:t>
      </w:r>
      <w:r w:rsidRPr="00F04193">
        <w:rPr>
          <w:color w:val="464646"/>
        </w:rPr>
        <w:t>?</w:t>
      </w:r>
    </w:p>
    <w:p w:rsidR="00DF55B7" w:rsidRDefault="00DF55B7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  <w:r w:rsidRPr="00F04193">
        <w:rPr>
          <w:color w:val="464646"/>
        </w:rPr>
        <w:t>* Что говорил, кот Леопольд мышатам</w:t>
      </w:r>
      <w:r w:rsidRPr="00F04193">
        <w:rPr>
          <w:rStyle w:val="apple-converted-space"/>
          <w:color w:val="464646"/>
        </w:rPr>
        <w:t> </w:t>
      </w:r>
      <w:r w:rsidRPr="00F04193">
        <w:rPr>
          <w:i/>
          <w:iCs/>
          <w:color w:val="464646"/>
        </w:rPr>
        <w:t>(перестаньте шалить, приходите в гости, вы – мои друзья, давайте жить дружно)</w:t>
      </w:r>
      <w:r w:rsidRPr="00F04193">
        <w:rPr>
          <w:color w:val="464646"/>
        </w:rPr>
        <w:t>?</w:t>
      </w:r>
    </w:p>
    <w:p w:rsidR="00802F13" w:rsidRDefault="00802F13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proofErr w:type="spellStart"/>
      <w:r w:rsidRPr="00F06D62">
        <w:rPr>
          <w:b/>
          <w:u w:val="single"/>
        </w:rPr>
        <w:t>Ведущ</w:t>
      </w:r>
      <w:proofErr w:type="spellEnd"/>
      <w:r w:rsidRPr="00F06D62">
        <w:rPr>
          <w:b/>
          <w:u w:val="single"/>
        </w:rPr>
        <w:t>.</w:t>
      </w:r>
      <w:r w:rsidRPr="00802F13">
        <w:rPr>
          <w:u w:val="single"/>
        </w:rPr>
        <w:t xml:space="preserve"> </w:t>
      </w:r>
      <w:r w:rsidRPr="00802F13">
        <w:t>Предлагает детям послушать загадки про мам и отгадать их.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1.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Эти шарики на нити</w:t>
      </w:r>
      <w:r w:rsidRPr="00802F13">
        <w:br/>
        <w:t>Вы примерить не хотите ль?</w:t>
      </w:r>
      <w:r w:rsidRPr="00802F13">
        <w:br/>
        <w:t>На любые ваши вкусы</w:t>
      </w:r>
      <w:proofErr w:type="gramStart"/>
      <w:r w:rsidRPr="00802F13">
        <w:br/>
        <w:t>В</w:t>
      </w:r>
      <w:proofErr w:type="gramEnd"/>
      <w:r w:rsidRPr="00802F13">
        <w:t xml:space="preserve"> маминой шкатулке….(</w:t>
      </w:r>
      <w:r w:rsidRPr="00802F13">
        <w:rPr>
          <w:rStyle w:val="a4"/>
        </w:rPr>
        <w:t>бусы</w:t>
      </w:r>
      <w:r w:rsidRPr="00802F13">
        <w:t>)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2.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В ушках маминых сверкают,</w:t>
      </w:r>
      <w:r w:rsidRPr="00802F13">
        <w:br/>
        <w:t>Цветом радуги сверкают.</w:t>
      </w:r>
      <w:r w:rsidRPr="00802F13">
        <w:br/>
        <w:t>Серебрятся капли-крошки</w:t>
      </w:r>
      <w:r w:rsidRPr="00802F13">
        <w:br/>
        <w:t>Украшения….(</w:t>
      </w:r>
      <w:r w:rsidRPr="00802F13">
        <w:rPr>
          <w:rStyle w:val="a4"/>
        </w:rPr>
        <w:t>сережки</w:t>
      </w:r>
      <w:r w:rsidRPr="00802F13">
        <w:t>)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3.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Назовите-ка посуду:</w:t>
      </w:r>
      <w:r w:rsidRPr="00802F13">
        <w:br/>
        <w:t>Ручка прицепилась к кругу.</w:t>
      </w:r>
      <w:r w:rsidRPr="00802F13">
        <w:br/>
        <w:t>Блин испечь ей – ерунда</w:t>
      </w:r>
      <w:proofErr w:type="gramStart"/>
      <w:r w:rsidRPr="00802F13">
        <w:br/>
        <w:t>Э</w:t>
      </w:r>
      <w:proofErr w:type="gramEnd"/>
      <w:r w:rsidRPr="00802F13">
        <w:t>то же….(</w:t>
      </w:r>
      <w:r w:rsidRPr="00802F13">
        <w:rPr>
          <w:rStyle w:val="a4"/>
        </w:rPr>
        <w:t>сковорода</w:t>
      </w:r>
      <w:r w:rsidRPr="00802F13">
        <w:t>)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4.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В брюхе у него вода</w:t>
      </w:r>
      <w:proofErr w:type="gramStart"/>
      <w:r w:rsidRPr="00802F13">
        <w:br/>
        <w:t>З</w:t>
      </w:r>
      <w:proofErr w:type="gramEnd"/>
      <w:r w:rsidRPr="00802F13">
        <w:t>абурлила от тепла.</w:t>
      </w:r>
      <w:r w:rsidRPr="00802F13">
        <w:br/>
      </w:r>
      <w:r w:rsidRPr="00802F13">
        <w:lastRenderedPageBreak/>
        <w:t>Как разгневанный начальник.</w:t>
      </w:r>
      <w:r w:rsidRPr="00802F13">
        <w:br/>
        <w:t>Быстро закипает….(</w:t>
      </w:r>
      <w:r w:rsidRPr="00802F13">
        <w:rPr>
          <w:rStyle w:val="a4"/>
        </w:rPr>
        <w:t>чайник</w:t>
      </w:r>
      <w:r w:rsidRPr="00802F13">
        <w:t>)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5.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t>Это кушанье для всех</w:t>
      </w:r>
      <w:r w:rsidRPr="00802F13">
        <w:br/>
        <w:t>Мама сварит на обед.</w:t>
      </w:r>
      <w:r w:rsidRPr="00802F13">
        <w:br/>
        <w:t>И половник тут как ту</w:t>
      </w:r>
      <w:proofErr w:type="gramStart"/>
      <w:r w:rsidRPr="00802F13">
        <w:t>т-</w:t>
      </w:r>
      <w:proofErr w:type="gramEnd"/>
      <w:r w:rsidRPr="00802F13">
        <w:br/>
        <w:t>Разольет в тарелки ….(</w:t>
      </w:r>
      <w:r w:rsidRPr="00802F13">
        <w:rPr>
          <w:rStyle w:val="a4"/>
        </w:rPr>
        <w:t>суп</w:t>
      </w:r>
      <w:r w:rsidRPr="00802F13">
        <w:t>)</w:t>
      </w:r>
    </w:p>
    <w:p w:rsidR="00802F13" w:rsidRPr="00802F13" w:rsidRDefault="00802F13" w:rsidP="00802F13">
      <w:pPr>
        <w:pStyle w:val="a3"/>
        <w:shd w:val="clear" w:color="auto" w:fill="FFFFFF"/>
        <w:spacing w:line="187" w:lineRule="atLeast"/>
      </w:pPr>
      <w:r w:rsidRPr="00802F13">
        <w:rPr>
          <w:b/>
          <w:bCs/>
        </w:rPr>
        <w:t> </w:t>
      </w:r>
    </w:p>
    <w:p w:rsidR="00802F13" w:rsidRPr="00F04193" w:rsidRDefault="00802F13" w:rsidP="00F04193">
      <w:pPr>
        <w:pStyle w:val="a3"/>
        <w:spacing w:before="60" w:beforeAutospacing="0" w:after="0" w:afterAutospacing="0"/>
        <w:ind w:firstLine="120"/>
        <w:rPr>
          <w:color w:val="464646"/>
        </w:rPr>
      </w:pPr>
    </w:p>
    <w:p w:rsidR="00802F13" w:rsidRDefault="00DF55B7" w:rsidP="00F04193">
      <w:pPr>
        <w:spacing w:after="0" w:line="240" w:lineRule="auto"/>
        <w:rPr>
          <w:rFonts w:ascii="Times New Roman" w:hAnsi="Times New Roman" w:cs="Times New Roman"/>
          <w:color w:val="464646"/>
          <w:sz w:val="24"/>
          <w:szCs w:val="24"/>
        </w:rPr>
      </w:pPr>
      <w:r w:rsidRPr="00F04193">
        <w:rPr>
          <w:rFonts w:ascii="Times New Roman" w:hAnsi="Times New Roman" w:cs="Times New Roman"/>
          <w:color w:val="464646"/>
          <w:sz w:val="24"/>
          <w:szCs w:val="24"/>
        </w:rPr>
        <w:t xml:space="preserve">Ведущий: Все, наверное, устали от такой нагрузки, надо немного отдохнуть. </w:t>
      </w:r>
    </w:p>
    <w:p w:rsidR="00802F13" w:rsidRPr="00F04193" w:rsidRDefault="00802F13" w:rsidP="00F04193">
      <w:pPr>
        <w:spacing w:after="0" w:line="240" w:lineRule="auto"/>
        <w:rPr>
          <w:rFonts w:ascii="Times New Roman" w:hAnsi="Times New Roman" w:cs="Times New Roman"/>
          <w:color w:val="464646"/>
          <w:sz w:val="24"/>
          <w:szCs w:val="24"/>
        </w:rPr>
      </w:pPr>
    </w:p>
    <w:p w:rsidR="00DF55B7" w:rsidRDefault="00DF55B7" w:rsidP="00F04193">
      <w:pPr>
        <w:spacing w:after="0" w:line="240" w:lineRule="auto"/>
        <w:rPr>
          <w:rFonts w:ascii="Times New Roman" w:hAnsi="Times New Roman" w:cs="Times New Roman"/>
          <w:b/>
          <w:color w:val="464646"/>
          <w:sz w:val="24"/>
          <w:szCs w:val="24"/>
          <w:u w:val="single"/>
        </w:rPr>
      </w:pPr>
      <w:r w:rsidRPr="00F04193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F04193">
        <w:rPr>
          <w:rFonts w:ascii="Times New Roman" w:hAnsi="Times New Roman" w:cs="Times New Roman"/>
          <w:b/>
          <w:color w:val="464646"/>
          <w:sz w:val="24"/>
          <w:szCs w:val="24"/>
          <w:u w:val="single"/>
        </w:rPr>
        <w:t xml:space="preserve">Песня «маленькой </w:t>
      </w:r>
      <w:proofErr w:type="spellStart"/>
      <w:r w:rsidRPr="00F04193">
        <w:rPr>
          <w:rFonts w:ascii="Times New Roman" w:hAnsi="Times New Roman" w:cs="Times New Roman"/>
          <w:b/>
          <w:color w:val="464646"/>
          <w:sz w:val="24"/>
          <w:szCs w:val="24"/>
          <w:u w:val="single"/>
        </w:rPr>
        <w:t>пиратки</w:t>
      </w:r>
      <w:proofErr w:type="spellEnd"/>
      <w:r w:rsidRPr="00F04193">
        <w:rPr>
          <w:rFonts w:ascii="Times New Roman" w:hAnsi="Times New Roman" w:cs="Times New Roman"/>
          <w:b/>
          <w:color w:val="464646"/>
          <w:sz w:val="24"/>
          <w:szCs w:val="24"/>
          <w:u w:val="single"/>
        </w:rPr>
        <w:t>»</w:t>
      </w:r>
    </w:p>
    <w:p w:rsidR="00802F13" w:rsidRPr="00F04193" w:rsidRDefault="00802F13" w:rsidP="00F04193">
      <w:pPr>
        <w:spacing w:after="0" w:line="240" w:lineRule="auto"/>
        <w:rPr>
          <w:rFonts w:ascii="Times New Roman" w:hAnsi="Times New Roman" w:cs="Times New Roman"/>
          <w:b/>
          <w:color w:val="464646"/>
          <w:sz w:val="24"/>
          <w:szCs w:val="24"/>
          <w:u w:val="single"/>
        </w:rPr>
      </w:pP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пока вы танцевали, я нашла вот такую шляпку. Интересно, кто же ее потерял?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 музыку входит Старуха Шапокляк в красной шапочке.</w:t>
      </w:r>
      <w:proofErr w:type="gramEnd"/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руке у нее сумочка, из которой выглядывает </w:t>
      </w:r>
      <w:proofErr w:type="spellStart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крыска</w:t>
      </w:r>
      <w:proofErr w:type="spellEnd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Лариска.)</w:t>
      </w:r>
      <w:proofErr w:type="gramEnd"/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маленькая девочка,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Сумочку несу,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Кефир, творог да прянички,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Блины да колбасу!</w:t>
      </w:r>
    </w:p>
    <w:p w:rsidR="00DF55B7" w:rsidRPr="00F04193" w:rsidRDefault="002025A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дравствуйте, детки! Вы меня узнали?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Красная Шапочка!</w:t>
      </w:r>
    </w:p>
    <w:p w:rsidR="00DF55B7" w:rsidRPr="00F04193" w:rsidRDefault="002025A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proofErr w:type="spellEnd"/>
      <w:proofErr w:type="gram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странная Красная Шапочка! Кого-то она мне напоминает, Красная Шапочка, и куда же ты путь держишь?</w:t>
      </w:r>
    </w:p>
    <w:p w:rsidR="00DF55B7" w:rsidRPr="00F04193" w:rsidRDefault="002025A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Шапокляк</w:t>
      </w:r>
      <w:proofErr w:type="gram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а куда я путь держу? Забыла! Подскажит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ребята! А, вспомнила, вспом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нила! Я иду к Пятачку на День рождения мед есть. Ну, что? Не знаете его, что ли? Вот такой пятачок впереди, а сзади - вот такой мотор! Живет на крыше, в шалаше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пятом этаже. </w:t>
      </w:r>
      <w:proofErr w:type="spellStart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Фу-у-у</w:t>
      </w:r>
      <w:proofErr w:type="spell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вот это я хорошо придумала! </w:t>
      </w:r>
      <w:r w:rsidR="0080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proofErr w:type="spellEnd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Шапочка, а чем это вкусным пах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из твоей сумочки? Не колба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 ли?</w:t>
      </w:r>
    </w:p>
    <w:p w:rsidR="00DF55B7" w:rsidRPr="00F04193" w:rsidRDefault="002025A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Шапокляк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Колбасой, колбасой! Угощайтесь, дорогие мои!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(Шапокляк достает из сумочки </w:t>
      </w:r>
      <w:proofErr w:type="spellStart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крыску</w:t>
      </w:r>
      <w:proofErr w:type="spellEnd"/>
      <w:r w:rsidR="002025A2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Лариску</w:t>
      </w:r>
      <w:r w:rsidR="002025A2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хвост и всех пугает.)</w:t>
      </w:r>
    </w:p>
    <w:p w:rsidR="00DF55B7" w:rsidRPr="00F04193" w:rsidRDefault="002025A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proofErr w:type="spellEnd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узнали! Никакая ты не Красная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Шапочка, а вредная Старуха Ша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покляк! Мы нашли твою шляпку.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(Шапокляк снимает с головы красную шапочку и надевает свою шляпку).</w:t>
      </w:r>
    </w:p>
    <w:p w:rsidR="00DF55B7" w:rsidRPr="00F04193" w:rsidRDefault="002025A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proofErr w:type="spellEnd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Подумаешь, узнали! Раз в жизни хотела побыть Красной Шапочкой, все время об этом мечтала. И то не вышло. Расселись тут, улыбаются! Хоть бы меня на праздник пригласили! 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(Дразнит детей, злится, топает ногами.) </w:t>
      </w:r>
      <w:r w:rsidR="00802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Мальчишки-кочерыжки,</w:t>
      </w:r>
    </w:p>
    <w:p w:rsidR="00DF55B7" w:rsidRPr="00F04193" w:rsidRDefault="00802F1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-ревелочки</w:t>
      </w:r>
      <w:proofErr w:type="spell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Чебурашка-промокашка</w:t>
      </w:r>
      <w:proofErr w:type="spellEnd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Ура-кобура</w:t>
      </w:r>
      <w:proofErr w:type="spellEnd"/>
      <w:proofErr w:type="gramEnd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брюках дыра!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девчонки и мальчишки, признавайтесь, как</w:t>
      </w:r>
      <w:r w:rsidR="00D06FB1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идут дела?</w:t>
      </w:r>
    </w:p>
    <w:p w:rsidR="00DF55B7" w:rsidRPr="00F04193" w:rsidRDefault="00D06FB1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Хорошо!</w:t>
      </w:r>
    </w:p>
    <w:p w:rsidR="00DF55B7" w:rsidRPr="00F04193" w:rsidRDefault="00D06FB1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Шапокляк</w:t>
      </w:r>
      <w:proofErr w:type="gramStart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плохо! Я не люблю, когда хорошо! А еще я терпеть не могу воспитанных детей. Мои лю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бимчики - самые примерные хули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ганы, са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 лучшие драчуны! Я люблю ре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бят, которые могут делать хорошие </w:t>
      </w:r>
      <w:proofErr w:type="gramStart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пакости</w:t>
      </w:r>
      <w:proofErr w:type="gram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Ведущ</w:t>
      </w:r>
      <w:proofErr w:type="spellEnd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ты что, Шапокляк! Ведь сегодня праздник, все веселятся. А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какие-то </w:t>
      </w:r>
      <w:proofErr w:type="gramStart"/>
      <w:r w:rsidR="0080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пакости</w:t>
      </w:r>
      <w:proofErr w:type="gramEnd"/>
      <w:r w:rsidR="0080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мываешь. Давай лучше дружить и играть.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Шапокляк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так и быть, давайте дружить!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(Старуха Шапокляк показывает воздушный шарик.)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какой у меня красивый шарик! Дарю его вам!</w:t>
      </w:r>
    </w:p>
    <w:p w:rsidR="00DF55B7" w:rsidRPr="00F04193" w:rsidRDefault="00287786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берет шарик.)</w:t>
      </w:r>
    </w:p>
    <w:p w:rsidR="00DF55B7" w:rsidRPr="00F04193" w:rsidRDefault="00D06FB1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proofErr w:type="spellEnd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какая красота! Какой нарядный, блестящий, яркий шарик! Сейчас мы с ним поиграем!</w:t>
      </w:r>
    </w:p>
    <w:p w:rsidR="00DF55B7" w:rsidRPr="00F04193" w:rsidRDefault="00D06FB1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(Шапокляк подкра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дывается, прокалывает шарик и громко хохочет).</w:t>
      </w:r>
    </w:p>
    <w:p w:rsidR="00DF55B7" w:rsidRPr="00F04193" w:rsidRDefault="00D06FB1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Шапокляк</w:t>
      </w:r>
      <w:proofErr w:type="gram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а-ха-ха! Что, поиграли с шариком? То-то же! Будете знать Старуху Ша-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покляк</w:t>
      </w:r>
      <w:proofErr w:type="spellEnd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F55B7" w:rsidRPr="00F04193" w:rsidRDefault="00D06FB1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proofErr w:type="spellEnd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 ты, а мы-то тебе поверили, хотели с тобой подружиться.</w:t>
      </w:r>
    </w:p>
    <w:p w:rsidR="00DF55B7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ладно, не переживайте вы так! У меня </w:t>
      </w:r>
      <w:r w:rsidR="00D06FB1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шариков много! Сейчас бу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 с ними играть. Вот так! Смотрите и учитесь!</w:t>
      </w:r>
    </w:p>
    <w:p w:rsidR="00287786" w:rsidRPr="00F04193" w:rsidRDefault="00287786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B7" w:rsidRDefault="00DF55B7" w:rsidP="0028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(Шапокляк садится на шарик, он</w:t>
      </w:r>
      <w:r w:rsidR="00D06FB1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лопается</w:t>
      </w:r>
      <w:r w:rsidR="00287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D06FB1" w:rsidRPr="00F0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F06D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</w:t>
      </w:r>
      <w:r w:rsidR="002877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гра</w:t>
      </w:r>
      <w:r w:rsidRPr="00F041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"Лопни </w:t>
      </w:r>
      <w:proofErr w:type="spellStart"/>
      <w:r w:rsidRPr="00F041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шар</w:t>
      </w:r>
      <w:r w:rsidRPr="00F041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vertAlign w:val="superscript"/>
          <w:lang w:eastAsia="ru-RU"/>
        </w:rPr>
        <w:t>п</w:t>
      </w:r>
      <w:proofErr w:type="spellEnd"/>
      <w:r w:rsidRPr="00F041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287786" w:rsidRDefault="00287786" w:rsidP="0028778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( соревнуются дети с родителями)</w:t>
      </w:r>
    </w:p>
    <w:p w:rsidR="00287786" w:rsidRPr="00287786" w:rsidRDefault="00287786" w:rsidP="0028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B7" w:rsidRPr="00F04193" w:rsidRDefault="00D06FB1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Шапокляк</w:t>
      </w:r>
      <w:proofErr w:type="gram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теперь, ребята, я хочу посмотреть, какие вы ловкие да проворные.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игра моя называется </w:t>
      </w: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"Быстрые шляпки".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две команды по шесть человек</w:t>
      </w:r>
      <w:proofErr w:type="gramStart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8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28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28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дети)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них находя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две яркие игрушки. У участ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ников, стоящих первыми, в руках нарядные шляпки (колпачки). Они бегут к игр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ушкам, обега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их, возвращаются к команде и передают шляпки след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ующим игрокам. Выигрывает коман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которая быстрее справится с заданием. </w:t>
      </w:r>
    </w:p>
    <w:p w:rsidR="00DF55B7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Шапокляк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ваш детский сад называется?</w:t>
      </w:r>
    </w:p>
    <w:p w:rsidR="00DF55B7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«Росинка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вам здесь весело живется?</w:t>
      </w:r>
    </w:p>
    <w:p w:rsidR="00DF55B7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</w:t>
      </w:r>
      <w:proofErr w:type="gram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</w:t>
      </w:r>
      <w:r w:rsidR="0028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огда, ребятки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круг вставайте,</w:t>
      </w:r>
    </w:p>
    <w:p w:rsidR="00DF55B7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мною, Шапокляк, весело поиграйте!</w:t>
      </w:r>
    </w:p>
    <w:p w:rsidR="00F06D62" w:rsidRPr="00F04193" w:rsidRDefault="00F06D6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B7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 родители и</w:t>
      </w:r>
      <w:r w:rsidR="00DA79FE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грают в игру </w:t>
      </w:r>
      <w:r w:rsidR="00DA79FE" w:rsidRPr="00F041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«Если весело в "Рос</w:t>
      </w:r>
      <w:r w:rsidRPr="00F041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инке"».)</w:t>
      </w:r>
    </w:p>
    <w:p w:rsidR="00F06D62" w:rsidRPr="00F04193" w:rsidRDefault="00F06D62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стоят в кругу, поют песню и выполняют забавные движения по показу ведущего: 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802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весело в "Рос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инке", делай так </w:t>
      </w: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(хлопают </w:t>
      </w:r>
      <w:proofErr w:type="spellStart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владоши</w:t>
      </w:r>
      <w:proofErr w:type="spellEnd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</w:t>
      </w:r>
    </w:p>
    <w:p w:rsidR="00DF55B7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весело в "Рос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инке", делай так 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пояс, приседают),</w:t>
      </w:r>
    </w:p>
    <w:p w:rsidR="00DF55B7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весело в "Рос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инке", мы друг другу улыбнемся 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(поворачиваются по очереди к соседу справа и слева и улыбаются),</w:t>
      </w:r>
    </w:p>
    <w:p w:rsidR="00DF55B7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весело в "Роси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нке", делай так 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(подпрыгивают)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весело мне с вами было,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 шалости забыла!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пойду в соседний детский сад,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там повеселить ребят.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(Старуха Шапокляк</w:t>
      </w:r>
      <w:r w:rsidR="00DA79FE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уходит.)</w:t>
      </w:r>
    </w:p>
    <w:p w:rsidR="00DF55B7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proofErr w:type="spellEnd"/>
      <w:r w:rsidRPr="00F041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вас 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ждет по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следний конкурс "Хозяюшка". Вы долж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аккуратно и красиво накрыть столы к чаю.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пару мы искать, к блюдцу чашку подбирать.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раздаются парные блюдца и чашки. Игроки сво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бодно двигаются по залу под веселую музыку. Ведущий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орит: "Раз, два, три! Пару найди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подбегают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другу и ставят чашки на блюдца соответствующего цвета. Игра проводится несколько раз.</w:t>
      </w:r>
    </w:p>
    <w:p w:rsidR="00DA79FE" w:rsidRPr="00F04193" w:rsidRDefault="00DA79FE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 волнующий момент.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подвело итоги нашего конкурс</w:t>
      </w:r>
      <w:r w:rsidR="00DA79FE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Вам интересно, кто  стал победителем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раскрою вам один секрет: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конкурсе </w:t>
      </w:r>
      <w:proofErr w:type="gramStart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проигравших</w:t>
      </w:r>
      <w:proofErr w:type="gramEnd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DF55B7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Обаятельны</w:t>
      </w:r>
      <w:proofErr w:type="gramEnd"/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диво!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</w:t>
      </w:r>
      <w:r w:rsidR="00F04193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 всех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 - Наградами одарим всех!</w:t>
      </w:r>
    </w:p>
    <w:p w:rsidR="00DF55B7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награждаю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участниц.)</w:t>
      </w:r>
    </w:p>
    <w:p w:rsidR="00DF55B7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</w:t>
      </w:r>
      <w:r w:rsidR="00DF55B7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просто загляденье!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от зрителей - аплодисменты восхищенья!</w:t>
      </w:r>
    </w:p>
    <w:p w:rsidR="00DF55B7" w:rsidRPr="00F04193" w:rsidRDefault="00F04193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</w:t>
      </w:r>
      <w:proofErr w:type="spellEnd"/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DF55B7"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берет "сладкий колпачок".)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вот</w:t>
      </w:r>
      <w:r w:rsidR="00F04193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волшебный кол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пачок.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готов для вас сюрприз -</w:t>
      </w:r>
      <w:r w:rsidR="00F04193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ребятам - сладкий приз!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ну, ребята, не стесняйтесь,</w:t>
      </w:r>
    </w:p>
    <w:p w:rsidR="00DF55B7" w:rsidRPr="00F04193" w:rsidRDefault="00DF55B7" w:rsidP="00F0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сладкого колпачка все</w:t>
      </w:r>
      <w:r w:rsidR="00F04193"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угощайтесь!</w:t>
      </w:r>
    </w:p>
    <w:p w:rsidR="0029787E" w:rsidRDefault="00DF55B7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4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(Детям раздают угощ</w:t>
      </w:r>
      <w:r w:rsidR="002978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ения)</w:t>
      </w: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9787E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t>Мамочка милая</w:t>
      </w:r>
      <w:r w:rsidRPr="0029787E">
        <w:rPr>
          <w:rFonts w:ascii="Times New Roman" w:eastAsia="Times New Roman" w:hAnsi="Times New Roman" w:cs="Times New Roman"/>
          <w:b/>
          <w:color w:val="2F2F2F"/>
          <w:sz w:val="28"/>
          <w:szCs w:val="28"/>
          <w:u w:val="single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</w:t>
      </w:r>
      <w:proofErr w:type="spellStart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муз</w:t>
      </w:r>
      <w:proofErr w:type="gramStart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.В</w:t>
      </w:r>
      <w:proofErr w:type="gramEnd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.Канищева</w:t>
      </w:r>
      <w:proofErr w:type="spellEnd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spellStart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сл.Л.Афлятуновой</w:t>
      </w:r>
      <w:proofErr w:type="spellEnd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1й куплет: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Зореньки краше и солнца милей</w:t>
      </w:r>
      <w:proofErr w:type="gramStart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Т</w:t>
      </w:r>
      <w:proofErr w:type="gramEnd"/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а, что зовётся мамой моей.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Припев: 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Мамочка, милая, мама моя,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Как хорошо, что ты есть у меня!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Мамочка, милая, мама моя,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Как хорошо, что ты есть у меня!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2й куплет: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Ветер завоет, гроза за окном,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Мамочка в доме – страх нипочём.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Припев: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Мамочка, милая, мама моя,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Как хорошо, что ты есть у меня!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Мамочка, милая, мама моя,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Как хорошо, что ты есть у меня!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Проигрыш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3й куплет: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Спорится дело, веселье горой –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Мамочка, значит, рядом со мной.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Припев: 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Мамочку милую очень люблю!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Песенку эту я ей подарю!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Мамочку милую очень люблю!</w:t>
      </w:r>
      <w:r w:rsidRPr="0029787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Песенку эту я ей подарю!</w:t>
      </w: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9787E" w:rsidRDefault="0029787E" w:rsidP="0029787E">
      <w:pPr>
        <w:pStyle w:val="4"/>
        <w:shd w:val="clear" w:color="auto" w:fill="FFFFFF"/>
        <w:spacing w:line="216" w:lineRule="atLeast"/>
        <w:jc w:val="center"/>
        <w:rPr>
          <w:rFonts w:ascii="Verdana" w:hAnsi="Verdana"/>
          <w:color w:val="404040"/>
          <w:sz w:val="28"/>
          <w:szCs w:val="28"/>
          <w:u w:val="single"/>
        </w:rPr>
      </w:pPr>
      <w:r w:rsidRPr="0029787E">
        <w:rPr>
          <w:rFonts w:ascii="Verdana" w:hAnsi="Verdana"/>
          <w:color w:val="404040"/>
          <w:sz w:val="28"/>
          <w:szCs w:val="28"/>
          <w:u w:val="single"/>
        </w:rPr>
        <w:t xml:space="preserve">Текст песни "Мама - лучший друг" </w:t>
      </w:r>
    </w:p>
    <w:p w:rsidR="0029787E" w:rsidRPr="0029787E" w:rsidRDefault="0029787E" w:rsidP="0029787E">
      <w:pPr>
        <w:pStyle w:val="4"/>
        <w:shd w:val="clear" w:color="auto" w:fill="FFFFFF"/>
        <w:spacing w:line="216" w:lineRule="atLeast"/>
        <w:jc w:val="center"/>
        <w:rPr>
          <w:rFonts w:ascii="Verdana" w:hAnsi="Verdana"/>
          <w:b w:val="0"/>
          <w:i w:val="0"/>
          <w:color w:val="404040"/>
        </w:rPr>
      </w:pPr>
      <w:r w:rsidRPr="0029787E">
        <w:rPr>
          <w:rFonts w:ascii="Verdana" w:hAnsi="Verdana"/>
          <w:b w:val="0"/>
          <w:i w:val="0"/>
          <w:color w:val="404040"/>
        </w:rPr>
        <w:t xml:space="preserve">Слова А. И. </w:t>
      </w:r>
      <w:proofErr w:type="spellStart"/>
      <w:r w:rsidRPr="0029787E">
        <w:rPr>
          <w:rFonts w:ascii="Verdana" w:hAnsi="Verdana"/>
          <w:b w:val="0"/>
          <w:i w:val="0"/>
          <w:color w:val="404040"/>
        </w:rPr>
        <w:t>Пилецкой</w:t>
      </w:r>
      <w:proofErr w:type="spellEnd"/>
      <w:r w:rsidRPr="0029787E">
        <w:rPr>
          <w:rFonts w:ascii="Verdana" w:hAnsi="Verdana"/>
          <w:b w:val="0"/>
          <w:i w:val="0"/>
          <w:color w:val="404040"/>
        </w:rPr>
        <w:br/>
        <w:t>Музыка Д. А. Трубачева и В. Н. Трубачевой</w:t>
      </w:r>
    </w:p>
    <w:p w:rsidR="0029787E" w:rsidRPr="0029787E" w:rsidRDefault="0029787E" w:rsidP="0029787E">
      <w:pPr>
        <w:pStyle w:val="2"/>
        <w:spacing w:before="120" w:line="216" w:lineRule="atLeast"/>
        <w:jc w:val="center"/>
        <w:rPr>
          <w:rFonts w:ascii="Verdana" w:hAnsi="Verdana"/>
          <w:color w:val="404040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8"/>
      </w:tblGrid>
      <w:tr w:rsidR="0029787E" w:rsidRPr="0029787E" w:rsidTr="002978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787E" w:rsidRPr="0029787E" w:rsidRDefault="0029787E">
            <w:pPr>
              <w:pStyle w:val="a3"/>
              <w:spacing w:line="216" w:lineRule="atLeast"/>
              <w:rPr>
                <w:rFonts w:ascii="Verdana" w:hAnsi="Verdana"/>
                <w:color w:val="404040"/>
                <w:sz w:val="28"/>
                <w:szCs w:val="28"/>
              </w:rPr>
            </w:pP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t>1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Мамочка милая,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Мамочка добрая,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Я о тебе спою.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Мамочку добрую,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Мамочку славную</w:t>
            </w:r>
            <w:proofErr w:type="gramStart"/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О</w:t>
            </w:r>
            <w:proofErr w:type="gramEnd"/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t>чень я люблю.</w:t>
            </w:r>
          </w:p>
          <w:p w:rsidR="0029787E" w:rsidRPr="0029787E" w:rsidRDefault="0029787E">
            <w:pPr>
              <w:pStyle w:val="a3"/>
              <w:spacing w:line="216" w:lineRule="atLeast"/>
              <w:rPr>
                <w:rFonts w:ascii="Verdana" w:hAnsi="Verdana"/>
                <w:color w:val="404040"/>
                <w:sz w:val="28"/>
                <w:szCs w:val="28"/>
              </w:rPr>
            </w:pPr>
            <w:r w:rsidRPr="0029787E">
              <w:rPr>
                <w:rFonts w:ascii="Verdana" w:hAnsi="Verdana"/>
                <w:b/>
                <w:bCs/>
                <w:i/>
                <w:iCs/>
                <w:color w:val="404040"/>
                <w:sz w:val="28"/>
                <w:szCs w:val="28"/>
              </w:rPr>
              <w:t>Припев: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Мама, мама - самый лучший друг.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Понимает мама всех людей вокруг.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Мама все простит,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Мама все поймет,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И на помощь мама вовремя придет.</w:t>
            </w:r>
          </w:p>
          <w:p w:rsidR="0029787E" w:rsidRPr="0029787E" w:rsidRDefault="0029787E">
            <w:pPr>
              <w:pStyle w:val="a3"/>
              <w:spacing w:line="216" w:lineRule="atLeast"/>
              <w:rPr>
                <w:rFonts w:ascii="Verdana" w:hAnsi="Verdana"/>
                <w:color w:val="404040"/>
                <w:sz w:val="28"/>
                <w:szCs w:val="28"/>
              </w:rPr>
            </w:pP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t>2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Мамочка-ласточка,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Мамочка-ягодка,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Чудный подснежник мой.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Утро ты свежее,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Облако нежное,</w:t>
            </w:r>
            <w:r w:rsidRPr="0029787E">
              <w:rPr>
                <w:rFonts w:ascii="Verdana" w:hAnsi="Verdana"/>
                <w:color w:val="404040"/>
                <w:sz w:val="28"/>
                <w:szCs w:val="28"/>
              </w:rPr>
              <w:br/>
              <w:t>Я, я всегда с тобой.</w:t>
            </w:r>
          </w:p>
          <w:p w:rsidR="0029787E" w:rsidRPr="0029787E" w:rsidRDefault="0029787E">
            <w:pPr>
              <w:pStyle w:val="a3"/>
              <w:spacing w:line="216" w:lineRule="atLeast"/>
              <w:rPr>
                <w:rFonts w:ascii="Verdana" w:hAnsi="Verdana"/>
                <w:color w:val="404040"/>
                <w:sz w:val="28"/>
                <w:szCs w:val="28"/>
              </w:rPr>
            </w:pPr>
            <w:r w:rsidRPr="0029787E">
              <w:rPr>
                <w:rFonts w:ascii="Verdana" w:hAnsi="Verdana"/>
                <w:b/>
                <w:bCs/>
                <w:i/>
                <w:iCs/>
                <w:color w:val="404040"/>
                <w:sz w:val="28"/>
                <w:szCs w:val="28"/>
              </w:rPr>
              <w:t>Припев.</w:t>
            </w:r>
          </w:p>
        </w:tc>
      </w:tr>
    </w:tbl>
    <w:p w:rsidR="0029787E" w:rsidRPr="0029787E" w:rsidRDefault="0029787E" w:rsidP="00297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787E" w:rsidRPr="0029787E" w:rsidSect="008E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DC"/>
    <w:rsid w:val="00007140"/>
    <w:rsid w:val="000102C9"/>
    <w:rsid w:val="0002354E"/>
    <w:rsid w:val="00044C6C"/>
    <w:rsid w:val="000454AF"/>
    <w:rsid w:val="00050C83"/>
    <w:rsid w:val="00050F62"/>
    <w:rsid w:val="0005418E"/>
    <w:rsid w:val="00063B54"/>
    <w:rsid w:val="00064179"/>
    <w:rsid w:val="00087FD6"/>
    <w:rsid w:val="00096F71"/>
    <w:rsid w:val="000A5C27"/>
    <w:rsid w:val="000A6CF3"/>
    <w:rsid w:val="000B095E"/>
    <w:rsid w:val="000B52CF"/>
    <w:rsid w:val="000D1A6C"/>
    <w:rsid w:val="000D2285"/>
    <w:rsid w:val="000D3BF2"/>
    <w:rsid w:val="000D57A2"/>
    <w:rsid w:val="000E171D"/>
    <w:rsid w:val="000E417C"/>
    <w:rsid w:val="000F3CA6"/>
    <w:rsid w:val="00101349"/>
    <w:rsid w:val="00110148"/>
    <w:rsid w:val="00126EE9"/>
    <w:rsid w:val="00131097"/>
    <w:rsid w:val="00134B0D"/>
    <w:rsid w:val="00144A5F"/>
    <w:rsid w:val="00145C6D"/>
    <w:rsid w:val="001579A1"/>
    <w:rsid w:val="00170648"/>
    <w:rsid w:val="00170650"/>
    <w:rsid w:val="00177D52"/>
    <w:rsid w:val="00186C1C"/>
    <w:rsid w:val="001960B5"/>
    <w:rsid w:val="001A12CB"/>
    <w:rsid w:val="001B11EE"/>
    <w:rsid w:val="001B20D9"/>
    <w:rsid w:val="001C7D4E"/>
    <w:rsid w:val="001F1BE0"/>
    <w:rsid w:val="001F681D"/>
    <w:rsid w:val="002025A2"/>
    <w:rsid w:val="00205855"/>
    <w:rsid w:val="00206ADA"/>
    <w:rsid w:val="00207EFF"/>
    <w:rsid w:val="002127E3"/>
    <w:rsid w:val="00216FB7"/>
    <w:rsid w:val="00221231"/>
    <w:rsid w:val="002303E2"/>
    <w:rsid w:val="00233BFC"/>
    <w:rsid w:val="00241B70"/>
    <w:rsid w:val="002668B8"/>
    <w:rsid w:val="002708FB"/>
    <w:rsid w:val="00273D46"/>
    <w:rsid w:val="00274A69"/>
    <w:rsid w:val="00283617"/>
    <w:rsid w:val="00284AFC"/>
    <w:rsid w:val="00287786"/>
    <w:rsid w:val="00291359"/>
    <w:rsid w:val="00296A0C"/>
    <w:rsid w:val="0029787E"/>
    <w:rsid w:val="002A4523"/>
    <w:rsid w:val="002B7991"/>
    <w:rsid w:val="002D6BD9"/>
    <w:rsid w:val="002E468E"/>
    <w:rsid w:val="002E6AA4"/>
    <w:rsid w:val="002F0971"/>
    <w:rsid w:val="002F2206"/>
    <w:rsid w:val="00304EAC"/>
    <w:rsid w:val="00307D92"/>
    <w:rsid w:val="00312A4A"/>
    <w:rsid w:val="00313EE7"/>
    <w:rsid w:val="00314280"/>
    <w:rsid w:val="0031465A"/>
    <w:rsid w:val="003340AE"/>
    <w:rsid w:val="00334876"/>
    <w:rsid w:val="00365827"/>
    <w:rsid w:val="00365FE8"/>
    <w:rsid w:val="003876CA"/>
    <w:rsid w:val="00392F4F"/>
    <w:rsid w:val="003A0B93"/>
    <w:rsid w:val="003B0DB0"/>
    <w:rsid w:val="003B44B4"/>
    <w:rsid w:val="003C36EB"/>
    <w:rsid w:val="003C6A02"/>
    <w:rsid w:val="003E4836"/>
    <w:rsid w:val="003F66FD"/>
    <w:rsid w:val="003F6922"/>
    <w:rsid w:val="004021F6"/>
    <w:rsid w:val="00404CF6"/>
    <w:rsid w:val="004109C3"/>
    <w:rsid w:val="00414E51"/>
    <w:rsid w:val="00435660"/>
    <w:rsid w:val="00442828"/>
    <w:rsid w:val="00445923"/>
    <w:rsid w:val="0044756B"/>
    <w:rsid w:val="00464170"/>
    <w:rsid w:val="0047196C"/>
    <w:rsid w:val="00472759"/>
    <w:rsid w:val="00477685"/>
    <w:rsid w:val="004B3FB8"/>
    <w:rsid w:val="004B701F"/>
    <w:rsid w:val="004B79FB"/>
    <w:rsid w:val="004C26DA"/>
    <w:rsid w:val="004D0856"/>
    <w:rsid w:val="004E3423"/>
    <w:rsid w:val="004E343A"/>
    <w:rsid w:val="004F2EB9"/>
    <w:rsid w:val="00543A8D"/>
    <w:rsid w:val="005603A7"/>
    <w:rsid w:val="005912CA"/>
    <w:rsid w:val="0059446B"/>
    <w:rsid w:val="00594FD7"/>
    <w:rsid w:val="005A0EE3"/>
    <w:rsid w:val="005A5A50"/>
    <w:rsid w:val="005B0601"/>
    <w:rsid w:val="005B47D2"/>
    <w:rsid w:val="005C0131"/>
    <w:rsid w:val="005C4364"/>
    <w:rsid w:val="005D1932"/>
    <w:rsid w:val="005E4F58"/>
    <w:rsid w:val="005F05F2"/>
    <w:rsid w:val="005F7F1B"/>
    <w:rsid w:val="00601F17"/>
    <w:rsid w:val="00621A0A"/>
    <w:rsid w:val="00626CCF"/>
    <w:rsid w:val="00627817"/>
    <w:rsid w:val="0063199C"/>
    <w:rsid w:val="0065112B"/>
    <w:rsid w:val="00656D67"/>
    <w:rsid w:val="006718A9"/>
    <w:rsid w:val="00671D85"/>
    <w:rsid w:val="0068617A"/>
    <w:rsid w:val="00692710"/>
    <w:rsid w:val="006A7515"/>
    <w:rsid w:val="006C7188"/>
    <w:rsid w:val="006E3366"/>
    <w:rsid w:val="006F3A0E"/>
    <w:rsid w:val="006F3BEC"/>
    <w:rsid w:val="006F5F61"/>
    <w:rsid w:val="00714235"/>
    <w:rsid w:val="00715CC2"/>
    <w:rsid w:val="00744492"/>
    <w:rsid w:val="00762ED5"/>
    <w:rsid w:val="00764951"/>
    <w:rsid w:val="00794644"/>
    <w:rsid w:val="00797F02"/>
    <w:rsid w:val="007A1B52"/>
    <w:rsid w:val="007B0D2F"/>
    <w:rsid w:val="007B2815"/>
    <w:rsid w:val="007B68E3"/>
    <w:rsid w:val="007C1AEF"/>
    <w:rsid w:val="007C2E3D"/>
    <w:rsid w:val="007C39B1"/>
    <w:rsid w:val="007C3F2E"/>
    <w:rsid w:val="007D1F45"/>
    <w:rsid w:val="007D70C2"/>
    <w:rsid w:val="007E6FB3"/>
    <w:rsid w:val="007F7975"/>
    <w:rsid w:val="00802F13"/>
    <w:rsid w:val="00804172"/>
    <w:rsid w:val="00814D67"/>
    <w:rsid w:val="00822A25"/>
    <w:rsid w:val="00822BC7"/>
    <w:rsid w:val="00825CFA"/>
    <w:rsid w:val="008436F2"/>
    <w:rsid w:val="00857185"/>
    <w:rsid w:val="0087028F"/>
    <w:rsid w:val="00870B1E"/>
    <w:rsid w:val="00884AC3"/>
    <w:rsid w:val="00885EA8"/>
    <w:rsid w:val="0089433B"/>
    <w:rsid w:val="008A75CF"/>
    <w:rsid w:val="008A7CA1"/>
    <w:rsid w:val="008B74A3"/>
    <w:rsid w:val="008B7821"/>
    <w:rsid w:val="008C0DA3"/>
    <w:rsid w:val="008D5A5A"/>
    <w:rsid w:val="008E000E"/>
    <w:rsid w:val="00931E65"/>
    <w:rsid w:val="009339A2"/>
    <w:rsid w:val="009451FD"/>
    <w:rsid w:val="00945901"/>
    <w:rsid w:val="00963C9C"/>
    <w:rsid w:val="009762B0"/>
    <w:rsid w:val="00996814"/>
    <w:rsid w:val="009A1124"/>
    <w:rsid w:val="009A30E5"/>
    <w:rsid w:val="009C4761"/>
    <w:rsid w:val="009E75DC"/>
    <w:rsid w:val="00A065C8"/>
    <w:rsid w:val="00A15555"/>
    <w:rsid w:val="00A16FEC"/>
    <w:rsid w:val="00A234EC"/>
    <w:rsid w:val="00A23FEB"/>
    <w:rsid w:val="00A4262A"/>
    <w:rsid w:val="00A45A5A"/>
    <w:rsid w:val="00A4724A"/>
    <w:rsid w:val="00A50607"/>
    <w:rsid w:val="00A50D19"/>
    <w:rsid w:val="00A51B33"/>
    <w:rsid w:val="00A5276A"/>
    <w:rsid w:val="00A6106C"/>
    <w:rsid w:val="00A71F99"/>
    <w:rsid w:val="00A74E47"/>
    <w:rsid w:val="00A76E65"/>
    <w:rsid w:val="00A832B9"/>
    <w:rsid w:val="00A9306C"/>
    <w:rsid w:val="00AA4E97"/>
    <w:rsid w:val="00AB1DD2"/>
    <w:rsid w:val="00AC017B"/>
    <w:rsid w:val="00AD6E78"/>
    <w:rsid w:val="00AE5354"/>
    <w:rsid w:val="00AE7F51"/>
    <w:rsid w:val="00AF2305"/>
    <w:rsid w:val="00B063CE"/>
    <w:rsid w:val="00B1010F"/>
    <w:rsid w:val="00B13845"/>
    <w:rsid w:val="00B227B1"/>
    <w:rsid w:val="00B23CF8"/>
    <w:rsid w:val="00B24E3D"/>
    <w:rsid w:val="00B262FF"/>
    <w:rsid w:val="00B3398E"/>
    <w:rsid w:val="00B45215"/>
    <w:rsid w:val="00B50DBB"/>
    <w:rsid w:val="00B61FC5"/>
    <w:rsid w:val="00B64526"/>
    <w:rsid w:val="00B72C11"/>
    <w:rsid w:val="00B76D73"/>
    <w:rsid w:val="00B85A29"/>
    <w:rsid w:val="00BA10FF"/>
    <w:rsid w:val="00BA261B"/>
    <w:rsid w:val="00BA3001"/>
    <w:rsid w:val="00BB03ED"/>
    <w:rsid w:val="00BB44F0"/>
    <w:rsid w:val="00BD4E26"/>
    <w:rsid w:val="00BF1D31"/>
    <w:rsid w:val="00BF707A"/>
    <w:rsid w:val="00C12E19"/>
    <w:rsid w:val="00C14175"/>
    <w:rsid w:val="00C1495A"/>
    <w:rsid w:val="00C15FF9"/>
    <w:rsid w:val="00C1699F"/>
    <w:rsid w:val="00C2201B"/>
    <w:rsid w:val="00C25A44"/>
    <w:rsid w:val="00C36132"/>
    <w:rsid w:val="00C41FB0"/>
    <w:rsid w:val="00C44C23"/>
    <w:rsid w:val="00C5511F"/>
    <w:rsid w:val="00C55E2C"/>
    <w:rsid w:val="00C63556"/>
    <w:rsid w:val="00C705BA"/>
    <w:rsid w:val="00C81BF2"/>
    <w:rsid w:val="00C910A5"/>
    <w:rsid w:val="00C97948"/>
    <w:rsid w:val="00CA516A"/>
    <w:rsid w:val="00CB2367"/>
    <w:rsid w:val="00CB2644"/>
    <w:rsid w:val="00CB407C"/>
    <w:rsid w:val="00CC27F3"/>
    <w:rsid w:val="00CC5605"/>
    <w:rsid w:val="00CE1428"/>
    <w:rsid w:val="00CE17E8"/>
    <w:rsid w:val="00CE51DA"/>
    <w:rsid w:val="00D0628F"/>
    <w:rsid w:val="00D06FB1"/>
    <w:rsid w:val="00D12BC4"/>
    <w:rsid w:val="00D209C8"/>
    <w:rsid w:val="00D2177A"/>
    <w:rsid w:val="00D4639D"/>
    <w:rsid w:val="00D72B59"/>
    <w:rsid w:val="00D7390B"/>
    <w:rsid w:val="00D818CF"/>
    <w:rsid w:val="00D81E57"/>
    <w:rsid w:val="00D84FB8"/>
    <w:rsid w:val="00D86369"/>
    <w:rsid w:val="00DA555C"/>
    <w:rsid w:val="00DA6562"/>
    <w:rsid w:val="00DA79FE"/>
    <w:rsid w:val="00DB5E0B"/>
    <w:rsid w:val="00DC0796"/>
    <w:rsid w:val="00DC704A"/>
    <w:rsid w:val="00DC7A35"/>
    <w:rsid w:val="00DE16B5"/>
    <w:rsid w:val="00DF55B7"/>
    <w:rsid w:val="00E01A8B"/>
    <w:rsid w:val="00E053B9"/>
    <w:rsid w:val="00E3365B"/>
    <w:rsid w:val="00E42C62"/>
    <w:rsid w:val="00E45535"/>
    <w:rsid w:val="00E53FD6"/>
    <w:rsid w:val="00E64000"/>
    <w:rsid w:val="00E76FE1"/>
    <w:rsid w:val="00EA2F4D"/>
    <w:rsid w:val="00EB41AB"/>
    <w:rsid w:val="00EB4A15"/>
    <w:rsid w:val="00EB6999"/>
    <w:rsid w:val="00EC4CFB"/>
    <w:rsid w:val="00ED270C"/>
    <w:rsid w:val="00ED74BD"/>
    <w:rsid w:val="00EE1F44"/>
    <w:rsid w:val="00EE7E0B"/>
    <w:rsid w:val="00F04190"/>
    <w:rsid w:val="00F04193"/>
    <w:rsid w:val="00F06D62"/>
    <w:rsid w:val="00F1241B"/>
    <w:rsid w:val="00F13A83"/>
    <w:rsid w:val="00F22989"/>
    <w:rsid w:val="00F32B73"/>
    <w:rsid w:val="00F5145C"/>
    <w:rsid w:val="00F577C0"/>
    <w:rsid w:val="00F57C29"/>
    <w:rsid w:val="00F637E0"/>
    <w:rsid w:val="00F82D5E"/>
    <w:rsid w:val="00F916B6"/>
    <w:rsid w:val="00FC0FD9"/>
    <w:rsid w:val="00FC11CC"/>
    <w:rsid w:val="00FD5AAC"/>
    <w:rsid w:val="00FE14AB"/>
    <w:rsid w:val="00FE2CC8"/>
    <w:rsid w:val="00FE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7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A0A"/>
  </w:style>
  <w:style w:type="paragraph" w:customStyle="1" w:styleId="dlg">
    <w:name w:val="dlg"/>
    <w:basedOn w:val="a"/>
    <w:rsid w:val="0062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F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F1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97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7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7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2013-11-07T16:44:00Z</cp:lastPrinted>
  <dcterms:created xsi:type="dcterms:W3CDTF">2013-11-07T14:03:00Z</dcterms:created>
  <dcterms:modified xsi:type="dcterms:W3CDTF">2013-11-08T16:44:00Z</dcterms:modified>
</cp:coreProperties>
</file>