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1" w:rsidRPr="00247881" w:rsidRDefault="00247881" w:rsidP="00247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81">
        <w:rPr>
          <w:rFonts w:ascii="Times New Roman" w:hAnsi="Times New Roman" w:cs="Times New Roman"/>
          <w:b/>
          <w:sz w:val="32"/>
          <w:szCs w:val="32"/>
        </w:rPr>
        <w:t>Жили-были гномики маленькие гномики.</w:t>
      </w:r>
    </w:p>
    <w:p w:rsidR="00247881" w:rsidRDefault="00247881"/>
    <w:p w:rsidR="00140684" w:rsidRPr="00247881" w:rsidRDefault="003E330E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Жили-были гномики маленькие гномики.</w:t>
      </w:r>
    </w:p>
    <w:p w:rsidR="003E330E" w:rsidRPr="00247881" w:rsidRDefault="003E330E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Летом жили - не </w:t>
      </w:r>
      <w:proofErr w:type="gramStart"/>
      <w:r w:rsidRPr="0024788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247881">
        <w:rPr>
          <w:rFonts w:ascii="Times New Roman" w:hAnsi="Times New Roman" w:cs="Times New Roman"/>
          <w:sz w:val="28"/>
          <w:szCs w:val="28"/>
        </w:rPr>
        <w:t>: пели, в танце все кружили,</w:t>
      </w:r>
    </w:p>
    <w:p w:rsidR="003E330E" w:rsidRPr="00247881" w:rsidRDefault="003E330E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Осень хмурая пришла, снег и холод принесла.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30E" w:rsidRPr="00247881" w:rsidRDefault="003E330E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Тихо стало в лесу, все звери нашли себе домики и укрылись  на зиму. </w:t>
      </w:r>
      <w:r w:rsidR="00D02077" w:rsidRPr="00247881">
        <w:rPr>
          <w:rFonts w:ascii="Times New Roman" w:hAnsi="Times New Roman" w:cs="Times New Roman"/>
          <w:sz w:val="28"/>
          <w:szCs w:val="28"/>
        </w:rPr>
        <w:t xml:space="preserve">И решили гномики тоже найти себе домики. Надели сапожки, курточки, колпачки и </w:t>
      </w:r>
      <w:proofErr w:type="spellStart"/>
      <w:proofErr w:type="gramStart"/>
      <w:r w:rsidR="00D02077" w:rsidRPr="0024788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02077" w:rsidRPr="00247881">
        <w:rPr>
          <w:rFonts w:ascii="Times New Roman" w:hAnsi="Times New Roman" w:cs="Times New Roman"/>
          <w:sz w:val="28"/>
          <w:szCs w:val="28"/>
        </w:rPr>
        <w:t xml:space="preserve"> пошли по дорожке: 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Затопали ножки – пошли по дорожке, 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Затопали ножки побежали по дорожке.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Вдруг по веточкам белочка рыжая скачет.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И орешки на зиму своим деткам прячет.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Быстро – быстро скачет,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Быстро - быстро прячет.</w:t>
      </w:r>
    </w:p>
    <w:p w:rsidR="00A72F33" w:rsidRPr="00247881" w:rsidRDefault="00A72F33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Увидела белка гномиков и спрашивает: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33" w:rsidRPr="00247881" w:rsidRDefault="00A72F33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Гномики, гномики, не тут ли ваши домики?</w:t>
      </w:r>
    </w:p>
    <w:p w:rsidR="00A72F33" w:rsidRPr="00247881" w:rsidRDefault="00A72F33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Дупло? Нет не для гномиков оно. Мы пройдем дальше.</w:t>
      </w:r>
    </w:p>
    <w:p w:rsidR="00A72F33" w:rsidRPr="00247881" w:rsidRDefault="00A72F33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Что же вам подарить на прощание? Вот вам вкусненький орех, его разделите на всех</w:t>
      </w:r>
      <w:r w:rsidR="001E5208" w:rsidRPr="00247881">
        <w:rPr>
          <w:rFonts w:ascii="Times New Roman" w:hAnsi="Times New Roman" w:cs="Times New Roman"/>
          <w:sz w:val="28"/>
          <w:szCs w:val="28"/>
        </w:rPr>
        <w:t>.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Спасибо! – ответили гномики.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Затопали ножки – пошли по дорожке, 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Затопали ножки побежали по дорожке.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 Вдруг бежит лисичка – рыжая сестричка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У  лисички длинный нос, у нее пушистый хвост.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Лисичка павою похаживает, шубку рыжую поглаживает.</w:t>
      </w:r>
    </w:p>
    <w:p w:rsidR="001E5208" w:rsidRPr="00247881" w:rsidRDefault="001E5208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В норку забежала спрашивать стала:</w:t>
      </w:r>
    </w:p>
    <w:p w:rsidR="00D02077" w:rsidRPr="00247881" w:rsidRDefault="00D02077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Гномики, гномики, не тут ли ваши домики?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Нора? Нет не для гномиков она. Мы пройдем дальше.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- Что же вам подарить на прощание? Вот вам от лисички в подарок </w:t>
      </w:r>
      <w:proofErr w:type="spellStart"/>
      <w:r w:rsidRPr="00247881">
        <w:rPr>
          <w:rFonts w:ascii="Times New Roman" w:hAnsi="Times New Roman" w:cs="Times New Roman"/>
          <w:sz w:val="28"/>
          <w:szCs w:val="28"/>
        </w:rPr>
        <w:t>руковички</w:t>
      </w:r>
      <w:proofErr w:type="spellEnd"/>
      <w:r w:rsidRPr="00247881">
        <w:rPr>
          <w:rFonts w:ascii="Times New Roman" w:hAnsi="Times New Roman" w:cs="Times New Roman"/>
          <w:sz w:val="28"/>
          <w:szCs w:val="28"/>
        </w:rPr>
        <w:t>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Спасибо! – ответили гномики.</w:t>
      </w:r>
    </w:p>
    <w:p w:rsidR="003E330E" w:rsidRPr="00247881" w:rsidRDefault="003E330E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Затопали ножки – пошли по дорожке, 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Затопали ножки побежали по дорожке.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Кто шумит, кто ворчит, кто тут сучьями трещит?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Интересно посмотреть. Да это </w:t>
      </w:r>
      <w:proofErr w:type="spellStart"/>
      <w:r w:rsidRPr="0024788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47881">
        <w:rPr>
          <w:rFonts w:ascii="Times New Roman" w:hAnsi="Times New Roman" w:cs="Times New Roman"/>
          <w:sz w:val="28"/>
          <w:szCs w:val="28"/>
        </w:rPr>
        <w:t xml:space="preserve"> – Медведь.</w:t>
      </w:r>
    </w:p>
    <w:p w:rsid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Знать пора в берлогу мне, а проснусь уж я к весне.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Гномики, гномики, не тут ли ваши домики?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- </w:t>
      </w:r>
      <w:r w:rsidR="00286CBF" w:rsidRPr="00247881">
        <w:rPr>
          <w:rFonts w:ascii="Times New Roman" w:hAnsi="Times New Roman" w:cs="Times New Roman"/>
          <w:sz w:val="28"/>
          <w:szCs w:val="28"/>
        </w:rPr>
        <w:t>Берлога</w:t>
      </w:r>
      <w:r w:rsidRPr="00247881">
        <w:rPr>
          <w:rFonts w:ascii="Times New Roman" w:hAnsi="Times New Roman" w:cs="Times New Roman"/>
          <w:sz w:val="28"/>
          <w:szCs w:val="28"/>
        </w:rPr>
        <w:t>? Нет</w:t>
      </w:r>
      <w:r w:rsidR="00286CBF" w:rsidRPr="00247881">
        <w:rPr>
          <w:rFonts w:ascii="Times New Roman" w:hAnsi="Times New Roman" w:cs="Times New Roman"/>
          <w:sz w:val="28"/>
          <w:szCs w:val="28"/>
        </w:rPr>
        <w:t xml:space="preserve">, очень велика, </w:t>
      </w:r>
      <w:r w:rsidRPr="00247881">
        <w:rPr>
          <w:rFonts w:ascii="Times New Roman" w:hAnsi="Times New Roman" w:cs="Times New Roman"/>
          <w:sz w:val="28"/>
          <w:szCs w:val="28"/>
        </w:rPr>
        <w:t xml:space="preserve"> не для гномиков он</w:t>
      </w:r>
      <w:r w:rsidR="00286CBF" w:rsidRPr="00247881">
        <w:rPr>
          <w:rFonts w:ascii="Times New Roman" w:hAnsi="Times New Roman" w:cs="Times New Roman"/>
          <w:sz w:val="28"/>
          <w:szCs w:val="28"/>
        </w:rPr>
        <w:t>а</w:t>
      </w:r>
      <w:r w:rsidRPr="00247881">
        <w:rPr>
          <w:rFonts w:ascii="Times New Roman" w:hAnsi="Times New Roman" w:cs="Times New Roman"/>
          <w:sz w:val="28"/>
          <w:szCs w:val="28"/>
        </w:rPr>
        <w:t>. Мы пройдем дальше.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Что же вам подарить на прощание? Вот</w:t>
      </w:r>
      <w:r w:rsidR="00286CBF" w:rsidRPr="00247881">
        <w:rPr>
          <w:rFonts w:ascii="Times New Roman" w:hAnsi="Times New Roman" w:cs="Times New Roman"/>
          <w:sz w:val="28"/>
          <w:szCs w:val="28"/>
        </w:rPr>
        <w:t xml:space="preserve"> вам от Мишки в подарок по шишке</w:t>
      </w:r>
      <w:r w:rsidRPr="00247881">
        <w:rPr>
          <w:rFonts w:ascii="Times New Roman" w:hAnsi="Times New Roman" w:cs="Times New Roman"/>
          <w:sz w:val="28"/>
          <w:szCs w:val="28"/>
        </w:rPr>
        <w:t>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Спасибо! – ответили гномики.</w:t>
      </w:r>
    </w:p>
    <w:p w:rsidR="00E36BBC" w:rsidRPr="00247881" w:rsidRDefault="00E36BBC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Затопали ножки – пошли по дорожке, </w:t>
      </w: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Затопали ножки побежали по дорожке.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BBC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 xml:space="preserve">Вот  высокая гора, а гномикам уж спать пора. </w:t>
      </w: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К той горе они подходят и пещеру в ней находят.</w:t>
      </w: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А в пещере той тепло и уютно, но …  темно.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Загрустили гномики.</w:t>
      </w:r>
    </w:p>
    <w:p w:rsid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CBF" w:rsidRPr="00247881" w:rsidRDefault="00286CBF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Звездочки увидели, что гномики загрустили</w:t>
      </w:r>
      <w:proofErr w:type="gramStart"/>
      <w:r w:rsidRPr="002478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7881" w:rsidRP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И с небес  по ярким лучикам спустились, и зажгли гномикам фонарики.</w:t>
      </w:r>
    </w:p>
    <w:p w:rsidR="00247881" w:rsidRP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- Спасибо вам звездочки за такой подарок</w:t>
      </w:r>
    </w:p>
    <w:p w:rsidR="00247881" w:rsidRPr="00247881" w:rsidRDefault="00247881" w:rsidP="00247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1">
        <w:rPr>
          <w:rFonts w:ascii="Times New Roman" w:hAnsi="Times New Roman" w:cs="Times New Roman"/>
          <w:sz w:val="28"/>
          <w:szCs w:val="28"/>
        </w:rPr>
        <w:t>Пусть будет фонарик наш всегда ярок!!!</w:t>
      </w:r>
    </w:p>
    <w:sectPr w:rsidR="00247881" w:rsidRPr="00247881" w:rsidSect="0014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0E"/>
    <w:rsid w:val="00140684"/>
    <w:rsid w:val="001E5208"/>
    <w:rsid w:val="00247881"/>
    <w:rsid w:val="00286CBF"/>
    <w:rsid w:val="003E330E"/>
    <w:rsid w:val="00A72F33"/>
    <w:rsid w:val="00D02077"/>
    <w:rsid w:val="00E3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2016-02-11T16:12:00Z</dcterms:created>
  <dcterms:modified xsi:type="dcterms:W3CDTF">2016-02-11T16:58:00Z</dcterms:modified>
</cp:coreProperties>
</file>