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657" w:rsidRPr="000D2657" w:rsidRDefault="000D2657" w:rsidP="000D2657">
      <w:pPr>
        <w:shd w:val="clear" w:color="auto" w:fill="FFFFFF"/>
        <w:spacing w:after="0" w:line="451" w:lineRule="atLeast"/>
        <w:jc w:val="center"/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D2657" w:rsidRPr="003E09C2" w:rsidRDefault="000D2657" w:rsidP="000D2657">
      <w:pPr>
        <w:shd w:val="clear" w:color="auto" w:fill="FFFFFF"/>
        <w:spacing w:after="0" w:line="451" w:lineRule="atLeast"/>
        <w:jc w:val="center"/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D2657" w:rsidRPr="003E09C2" w:rsidRDefault="000D2657" w:rsidP="000D2657">
      <w:pPr>
        <w:shd w:val="clear" w:color="auto" w:fill="FFFFFF"/>
        <w:spacing w:after="0" w:line="451" w:lineRule="atLeast"/>
        <w:ind w:left="-993" w:firstLine="993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r w:rsidRPr="003E09C2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МБДОУ «Детский сад общеразвивающего вида № 101»</w:t>
      </w:r>
    </w:p>
    <w:p w:rsidR="000D2657" w:rsidRDefault="000D2657" w:rsidP="000D2657">
      <w:pPr>
        <w:shd w:val="clear" w:color="auto" w:fill="FFFFFF"/>
        <w:spacing w:after="0" w:line="451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r w:rsidRPr="003E09C2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Левобережного района, г. Воронеж</w:t>
      </w:r>
    </w:p>
    <w:p w:rsidR="000D2657" w:rsidRPr="003E09C2" w:rsidRDefault="000D2657" w:rsidP="000D2657">
      <w:pPr>
        <w:shd w:val="clear" w:color="auto" w:fill="FFFFFF"/>
        <w:spacing w:after="0" w:line="451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0D2657" w:rsidRPr="003E09C2" w:rsidRDefault="000D2657" w:rsidP="000D2657">
      <w:pPr>
        <w:shd w:val="clear" w:color="auto" w:fill="FFFFFF"/>
        <w:spacing w:after="0" w:line="451" w:lineRule="atLeast"/>
        <w:jc w:val="center"/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E70CBB" wp14:editId="47E05014">
            <wp:extent cx="2228850" cy="2181225"/>
            <wp:effectExtent l="0" t="0" r="0" b="9525"/>
            <wp:docPr id="2" name="Рисунок 11" descr="http://funforkids.ru/pictures/mult/mult4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1" descr="http://funforkids.ru/pictures/mult/mult41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657" w:rsidRPr="002B63DA" w:rsidRDefault="000D2657" w:rsidP="00254F0F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</w:pPr>
    </w:p>
    <w:p w:rsidR="000D2657" w:rsidRPr="002B63DA" w:rsidRDefault="000D2657" w:rsidP="000D2657">
      <w:pPr>
        <w:shd w:val="clear" w:color="auto" w:fill="FFFFFF"/>
        <w:spacing w:after="0" w:line="451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</w:pPr>
      <w:r w:rsidRPr="002B63DA"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  <w:t>Сценарий</w:t>
      </w:r>
    </w:p>
    <w:p w:rsidR="000D2657" w:rsidRPr="002B63DA" w:rsidRDefault="000D2657" w:rsidP="000D2657">
      <w:pPr>
        <w:shd w:val="clear" w:color="auto" w:fill="FFFFFF"/>
        <w:spacing w:after="0" w:line="451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</w:pPr>
      <w:r w:rsidRPr="002B63DA"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  <w:t xml:space="preserve">«Путешествие в страну Дорожных знаков» </w:t>
      </w:r>
    </w:p>
    <w:p w:rsidR="000D2657" w:rsidRPr="003E09C2" w:rsidRDefault="000D2657" w:rsidP="000D2657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b/>
          <w:bCs/>
          <w:sz w:val="56"/>
          <w:szCs w:val="56"/>
          <w:bdr w:val="none" w:sz="0" w:space="0" w:color="auto" w:frame="1"/>
          <w:lang w:eastAsia="ru-RU"/>
        </w:rPr>
      </w:pPr>
    </w:p>
    <w:p w:rsidR="000D2657" w:rsidRPr="002B63DA" w:rsidRDefault="000D2657" w:rsidP="000D2657">
      <w:pPr>
        <w:shd w:val="clear" w:color="auto" w:fill="FFFFFF"/>
        <w:spacing w:after="0" w:line="451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</w:pPr>
      <w:r w:rsidRPr="002B63DA"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  <w:t>Карелина Любовь Николаевна</w:t>
      </w:r>
    </w:p>
    <w:p w:rsidR="000D2657" w:rsidRPr="002B63DA" w:rsidRDefault="000D2657" w:rsidP="000D2657">
      <w:pPr>
        <w:shd w:val="clear" w:color="auto" w:fill="FFFFFF"/>
        <w:spacing w:after="0" w:line="451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</w:pPr>
      <w:r w:rsidRPr="002B63DA"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  <w:t>воспитатель старшей группы</w:t>
      </w:r>
    </w:p>
    <w:p w:rsidR="000D2657" w:rsidRPr="000D2657" w:rsidRDefault="000D2657" w:rsidP="000D2657">
      <w:pPr>
        <w:shd w:val="clear" w:color="auto" w:fill="FFFFFF"/>
        <w:spacing w:after="0" w:line="451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</w:pPr>
    </w:p>
    <w:p w:rsidR="000D2657" w:rsidRPr="000D2657" w:rsidRDefault="000D2657" w:rsidP="000D2657">
      <w:pPr>
        <w:shd w:val="clear" w:color="auto" w:fill="FFFFFF"/>
        <w:spacing w:after="0" w:line="451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0D2657" w:rsidRDefault="000D2657" w:rsidP="003F6EC2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</w:pPr>
    </w:p>
    <w:p w:rsidR="003F3D2E" w:rsidRDefault="003F3D2E" w:rsidP="000D2657">
      <w:pPr>
        <w:rPr>
          <w:rFonts w:ascii="Times New Roman" w:hAnsi="Times New Roman" w:cs="Times New Roman"/>
          <w:sz w:val="28"/>
          <w:szCs w:val="28"/>
        </w:rPr>
      </w:pPr>
    </w:p>
    <w:p w:rsidR="003F3D2E" w:rsidRDefault="003F3D2E" w:rsidP="000D2657">
      <w:pPr>
        <w:rPr>
          <w:rFonts w:ascii="Times New Roman" w:hAnsi="Times New Roman" w:cs="Times New Roman"/>
          <w:sz w:val="28"/>
          <w:szCs w:val="28"/>
        </w:rPr>
      </w:pPr>
    </w:p>
    <w:p w:rsidR="003F3D2E" w:rsidRDefault="003F3D2E" w:rsidP="000D2657">
      <w:pPr>
        <w:rPr>
          <w:rFonts w:ascii="Times New Roman" w:hAnsi="Times New Roman" w:cs="Times New Roman"/>
          <w:sz w:val="28"/>
          <w:szCs w:val="28"/>
        </w:rPr>
      </w:pPr>
    </w:p>
    <w:p w:rsidR="003F3D2E" w:rsidRDefault="003F3D2E" w:rsidP="000D2657">
      <w:pPr>
        <w:rPr>
          <w:rFonts w:ascii="Times New Roman" w:hAnsi="Times New Roman" w:cs="Times New Roman"/>
          <w:sz w:val="28"/>
          <w:szCs w:val="28"/>
        </w:rPr>
      </w:pPr>
    </w:p>
    <w:p w:rsidR="003F3D2E" w:rsidRDefault="003F3D2E" w:rsidP="000D2657">
      <w:pPr>
        <w:rPr>
          <w:rFonts w:ascii="Times New Roman" w:hAnsi="Times New Roman" w:cs="Times New Roman"/>
          <w:sz w:val="28"/>
          <w:szCs w:val="28"/>
        </w:rPr>
      </w:pPr>
    </w:p>
    <w:p w:rsidR="003F3D2E" w:rsidRDefault="003F3D2E" w:rsidP="000D2657">
      <w:pPr>
        <w:rPr>
          <w:rFonts w:ascii="Times New Roman" w:hAnsi="Times New Roman" w:cs="Times New Roman"/>
          <w:sz w:val="28"/>
          <w:szCs w:val="28"/>
        </w:rPr>
      </w:pPr>
    </w:p>
    <w:p w:rsidR="003F3D2E" w:rsidRDefault="003F3D2E" w:rsidP="000D2657">
      <w:pPr>
        <w:rPr>
          <w:rFonts w:ascii="Times New Roman" w:hAnsi="Times New Roman" w:cs="Times New Roman"/>
          <w:sz w:val="28"/>
          <w:szCs w:val="28"/>
        </w:rPr>
      </w:pPr>
    </w:p>
    <w:p w:rsidR="003F3D2E" w:rsidRDefault="003F3D2E" w:rsidP="000D2657">
      <w:pPr>
        <w:rPr>
          <w:rFonts w:ascii="Times New Roman" w:hAnsi="Times New Roman" w:cs="Times New Roman"/>
          <w:sz w:val="28"/>
          <w:szCs w:val="28"/>
        </w:rPr>
      </w:pP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Ведущий. Сегодня я получила письмо (открывает конверт и читает) « Мы,  жители страны Дорожных Знаков приглашаем вас к нам в гости». Ребята, хотите отправиться в гости? (ответы детей). Прежде чем отправиться в путешествие вспомним ПДД.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Подрастают наши дети, 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Нашим детям шестой год.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Нужно чтобы знали дети 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Правила движения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Нужно чтобы знали дети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 без исключения!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-Что такое переход?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  Это где идет народ.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Много беленьких дорожек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Проходи! Будь осторожен!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- Что такое светофор?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 Он дороги семафор,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Самый нужный,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Самый строгий,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Он заведует дорогой.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- Кто такой пешеход?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  Тот, кто улицей идет.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Пешеходом называют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Тех, кто улицей шагает.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   Правил дорожных на свете немало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Все бы их выучить нам не мешало,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Но основное из правил движения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Знать как таблицу должны умножения,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 мостовой не играть, не кататься,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Если хотите здоровым остаться.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Объяснить надо просто – 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Будь ты юн или стар: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Мостовая – для транспорта, 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Для тебя – тротуар.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Теперь мы готовы отправиться в путь. Поехали.  (Звучит музыка)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Первая остановка «Светофорная»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Здесь нас встречает светофор – наш главный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помощник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переходи улицы</w:t>
      </w:r>
      <w:r w:rsidRPr="007A4889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Ведь для нас горят они, светофорные огни: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  Красный (показывает)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  Стой!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 Желтый!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  Жди!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 А зеленый!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   Проходи!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 Отлично! А сейчас мы поиграем на внимание. На 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улице очень важно быть внимательным.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Проводится игра « Светофор»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Поехали дальше. Следующая остановка «Лесная полянка»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(Дети показывают сценку)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лесу, где все без правил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Ходили до сих пор,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Однажды появился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Дорожный светофор.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Откуда-то с дороги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Принес его медведь.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И звери прибежали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На технику смотреть.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первым начал ежик: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Какая ерунда!</w:t>
      </w:r>
    </w:p>
    <w:p w:rsidR="000D2657" w:rsidRDefault="00387F81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Нужны </w:t>
      </w:r>
      <w:r w:rsidR="000D2657">
        <w:rPr>
          <w:rFonts w:ascii="Times New Roman" w:hAnsi="Times New Roman" w:cs="Times New Roman"/>
          <w:sz w:val="28"/>
          <w:szCs w:val="28"/>
        </w:rPr>
        <w:t xml:space="preserve">для светофора 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ток, и провода.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А если он не будет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Как следует гореть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То нам на эту штуку 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Не стоит и смотреть.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Я с ежиком согласен!-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Сказал, зевая волк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 если б он работал,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Какой в нем был толк!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Когда гоню я зайца,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Мне просто смысла нет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Бежать на свет зеленый</w:t>
      </w:r>
    </w:p>
    <w:p w:rsidR="000D2657" w:rsidRPr="00C65A0A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Стоять на красный свет!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 w:rsidRPr="00C65A0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И я,- сказал зайчишка,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65A0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Когда уже бегу,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Следить за светофором,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Простите, не могу!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У нас, - лиса сказала,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Порядки здесь свои,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И нам на перекрестке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Не нужен пост ГАИ!                         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Мне тоже он не нужен!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Сказал из норки крот.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Я сам себе пророю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Подземный переход!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Услышав под собою 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Разумные слова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-А вообще летаю! –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87F8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387F81">
        <w:rPr>
          <w:rFonts w:ascii="Times New Roman" w:hAnsi="Times New Roman" w:cs="Times New Roman"/>
          <w:sz w:val="28"/>
          <w:szCs w:val="28"/>
        </w:rPr>
        <w:t>Прогукал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сова 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 мне совсем не нужно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На красный свет глядеть,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Когда я перекресток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Могу перелететь.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     Осталось все, как было.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Шумит дремучий бор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Качается на ветке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Бездельник светофор.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Но мы с тобой не зайцы,</w:t>
      </w:r>
    </w:p>
    <w:p w:rsidR="000D2657" w:rsidRPr="000452EF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Не волки, не  кроты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Хожу я на работу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в садик ходишь ты.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А мимо мчат машины,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Стальные муравьи,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И нам на перекрестках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Нужны посты ГАИ.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Они нам помогают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Нас учат с малых лет   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Шагать на свет зеленый,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Стоять на красный свет!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Ведущий:  Нам пора отправляться. Вот и третья остановка. Как здесь красиво! Посмотрите, здесь стоят маленькие интересные человечки. Давайте послушаем, о чем они разговаривают.                                     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 Мы важные знаки дорожные знаки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расскажем, что и как 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дорогу всем укажем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Уважайте каждый знак.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 У кого велосипед-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Говорят: «Проблемы нет: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Сел, педалями крути,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Где захочешь – там кати!»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 Если в красном  круги он –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Здесь проезд не разрешен.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Вы об этом твердо знайте,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Правила не нарушайте.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31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   Висит, водители, для вас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Особый знак здесь – «ДЕТИ».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 них мы все в ответе.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вы при этом знаке тоже,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Ребята, будьте осторожны!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 Я в кругу с обводкой красной,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Это значит - тут опасно!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Тут, поймите, запрещение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Пешеходного движения. 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D1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6.   На дороге знаков много,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Их вы дети, должны знать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все Правила движения                        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Должны точно выполнять.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Ведущий: Все понятно мы в стране Дорожных Знаков.   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(Проводится игра «Доскажи словечко»)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Нам пора в путь. Поехали дальше. Остановка « Детский сад».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Входит Рассеянный забинтованный.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Кто это? Кого он мне напоминает?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Рассеянный. Что за станция такая, Дибуны или Ямская?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Здравствуйте, это не станция, а детский сад №101. А что с Вами 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случилось?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Рассеянный.  Перебегал дорогу я, а теперь мне тяжко.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Я хвораю, не здоров, раненый бедняжка.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Вспомнила, Вы Рассеянный </w:t>
      </w:r>
      <w:r w:rsidR="00387F81">
        <w:rPr>
          <w:rFonts w:ascii="Times New Roman" w:hAnsi="Times New Roman" w:cs="Times New Roman"/>
          <w:sz w:val="28"/>
          <w:szCs w:val="28"/>
        </w:rPr>
        <w:t xml:space="preserve">  улицы </w:t>
      </w:r>
      <w:proofErr w:type="spellStart"/>
      <w:r w:rsidR="00387F81">
        <w:rPr>
          <w:rFonts w:ascii="Times New Roman" w:hAnsi="Times New Roman" w:cs="Times New Roman"/>
          <w:sz w:val="28"/>
          <w:szCs w:val="28"/>
        </w:rPr>
        <w:t>Бассейнн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случилась с 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Вами беда потому, что</w:t>
      </w:r>
      <w:r w:rsidR="00387F81">
        <w:rPr>
          <w:rFonts w:ascii="Times New Roman" w:hAnsi="Times New Roman" w:cs="Times New Roman"/>
          <w:sz w:val="28"/>
          <w:szCs w:val="28"/>
        </w:rPr>
        <w:t xml:space="preserve"> Вы нарушили Правила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7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давайте поможем Р</w:t>
      </w:r>
      <w:r w:rsidR="00387F81">
        <w:rPr>
          <w:rFonts w:ascii="Times New Roman" w:hAnsi="Times New Roman" w:cs="Times New Roman"/>
          <w:sz w:val="28"/>
          <w:szCs w:val="28"/>
        </w:rPr>
        <w:t>ассеянному вспомнить эти п</w:t>
      </w:r>
      <w:r>
        <w:rPr>
          <w:rFonts w:ascii="Times New Roman" w:hAnsi="Times New Roman" w:cs="Times New Roman"/>
          <w:sz w:val="28"/>
          <w:szCs w:val="28"/>
        </w:rPr>
        <w:t>равила.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 1. Нельзя бегать по дороге.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Не играть на проезжей части.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Переходить дорогу только на зеленый свет светофора.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 Не подходить близко к дороге.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Рассеянный. Какие умные ребята. Ребята, у меня к вам просьба, помогите 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E79FB">
        <w:rPr>
          <w:rFonts w:ascii="Times New Roman" w:hAnsi="Times New Roman" w:cs="Times New Roman"/>
          <w:sz w:val="28"/>
          <w:szCs w:val="28"/>
        </w:rPr>
        <w:t>мне отгадать загадки, которые мне загадали мои друзья.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Загадывает загадки.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Рассеянный. За то, что вы помогли разгадать загадки, поиграем в игру 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81B66">
        <w:rPr>
          <w:rFonts w:ascii="Times New Roman" w:hAnsi="Times New Roman" w:cs="Times New Roman"/>
          <w:sz w:val="28"/>
          <w:szCs w:val="28"/>
        </w:rPr>
        <w:t>«Собери машину»</w:t>
      </w:r>
      <w:r>
        <w:rPr>
          <w:rFonts w:ascii="Times New Roman" w:hAnsi="Times New Roman" w:cs="Times New Roman"/>
          <w:sz w:val="28"/>
          <w:szCs w:val="28"/>
        </w:rPr>
        <w:t>.   (Проводится игра).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Рассеянный благодарит ребят за помощь, прощается и уходит.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Ребята, понравилось путешествие? (Ответы детей)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-На дороге знаков много,</w:t>
      </w:r>
      <w:r w:rsidR="003F6EC2">
        <w:rPr>
          <w:rFonts w:ascii="Times New Roman" w:hAnsi="Times New Roman" w:cs="Times New Roman"/>
          <w:sz w:val="28"/>
          <w:szCs w:val="28"/>
        </w:rPr>
        <w:t xml:space="preserve">                                     И все Правила движения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Их вы, дети, должны знать</w:t>
      </w:r>
      <w:r w:rsidR="003F6EC2">
        <w:rPr>
          <w:rFonts w:ascii="Times New Roman" w:hAnsi="Times New Roman" w:cs="Times New Roman"/>
          <w:sz w:val="28"/>
          <w:szCs w:val="28"/>
        </w:rPr>
        <w:t xml:space="preserve">                                 Должны точно выполнять.</w:t>
      </w:r>
    </w:p>
    <w:p w:rsidR="000D2657" w:rsidRPr="000D2657" w:rsidRDefault="003F6EC2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87F81" w:rsidRDefault="000D2657" w:rsidP="000D265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 xml:space="preserve"> </w:t>
      </w:r>
    </w:p>
    <w:p w:rsidR="00387F81" w:rsidRDefault="00387F81" w:rsidP="000D2657">
      <w:pPr>
        <w:rPr>
          <w:rFonts w:ascii="Times New Roman" w:hAnsi="Times New Roman" w:cs="Times New Roman"/>
          <w:sz w:val="40"/>
          <w:szCs w:val="40"/>
        </w:rPr>
      </w:pPr>
    </w:p>
    <w:p w:rsidR="00387F81" w:rsidRDefault="00387F81" w:rsidP="000D2657">
      <w:pPr>
        <w:rPr>
          <w:rFonts w:ascii="Times New Roman" w:hAnsi="Times New Roman" w:cs="Times New Roman"/>
          <w:sz w:val="40"/>
          <w:szCs w:val="40"/>
        </w:rPr>
      </w:pPr>
    </w:p>
    <w:p w:rsidR="00387F81" w:rsidRDefault="00387F81" w:rsidP="000D2657">
      <w:pPr>
        <w:rPr>
          <w:rFonts w:ascii="Times New Roman" w:hAnsi="Times New Roman" w:cs="Times New Roman"/>
          <w:sz w:val="40"/>
          <w:szCs w:val="40"/>
        </w:rPr>
      </w:pPr>
    </w:p>
    <w:p w:rsidR="00387F81" w:rsidRDefault="00387F81" w:rsidP="000D2657">
      <w:pPr>
        <w:rPr>
          <w:rFonts w:ascii="Times New Roman" w:hAnsi="Times New Roman" w:cs="Times New Roman"/>
          <w:sz w:val="40"/>
          <w:szCs w:val="40"/>
        </w:rPr>
      </w:pPr>
    </w:p>
    <w:p w:rsidR="00387F81" w:rsidRDefault="00387F81" w:rsidP="000D2657">
      <w:pPr>
        <w:rPr>
          <w:rFonts w:ascii="Times New Roman" w:hAnsi="Times New Roman" w:cs="Times New Roman"/>
          <w:sz w:val="40"/>
          <w:szCs w:val="40"/>
        </w:rPr>
      </w:pPr>
    </w:p>
    <w:p w:rsidR="00387F81" w:rsidRDefault="00387F81" w:rsidP="000D2657">
      <w:pPr>
        <w:rPr>
          <w:rFonts w:ascii="Times New Roman" w:hAnsi="Times New Roman" w:cs="Times New Roman"/>
          <w:sz w:val="40"/>
          <w:szCs w:val="40"/>
        </w:rPr>
      </w:pPr>
    </w:p>
    <w:p w:rsidR="000D2657" w:rsidRDefault="000D2657" w:rsidP="00387F81">
      <w:pPr>
        <w:jc w:val="center"/>
        <w:rPr>
          <w:rFonts w:ascii="Times New Roman" w:hAnsi="Times New Roman" w:cs="Times New Roman"/>
          <w:sz w:val="28"/>
          <w:szCs w:val="28"/>
        </w:rPr>
      </w:pPr>
      <w:r w:rsidRPr="00381B66">
        <w:rPr>
          <w:rFonts w:ascii="Times New Roman" w:hAnsi="Times New Roman" w:cs="Times New Roman"/>
          <w:sz w:val="40"/>
          <w:szCs w:val="40"/>
        </w:rPr>
        <w:t>Приложение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 Доскажи словечко»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   Все будьте правилу верны: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Держаться правой… </w:t>
      </w:r>
      <w:r w:rsidRPr="003F6EC2">
        <w:rPr>
          <w:rFonts w:ascii="Times New Roman" w:hAnsi="Times New Roman" w:cs="Times New Roman"/>
          <w:b/>
          <w:sz w:val="28"/>
          <w:szCs w:val="28"/>
        </w:rPr>
        <w:t>стороны.</w:t>
      </w:r>
    </w:p>
    <w:p w:rsidR="000D2657" w:rsidRPr="001D10BA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  Есть сигналы светофора</w:t>
      </w:r>
      <w:r w:rsidRPr="00381B66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–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Подчиняйся им без… </w:t>
      </w:r>
      <w:r w:rsidRPr="003F6EC2">
        <w:rPr>
          <w:rFonts w:ascii="Times New Roman" w:hAnsi="Times New Roman" w:cs="Times New Roman"/>
          <w:b/>
          <w:sz w:val="28"/>
          <w:szCs w:val="28"/>
        </w:rPr>
        <w:t>спора.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 Зеленый  свет открыл дорогу,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Переходить ребята… </w:t>
      </w:r>
      <w:r w:rsidRPr="003F6EC2">
        <w:rPr>
          <w:rFonts w:ascii="Times New Roman" w:hAnsi="Times New Roman" w:cs="Times New Roman"/>
          <w:b/>
          <w:sz w:val="28"/>
          <w:szCs w:val="28"/>
        </w:rPr>
        <w:t>могут.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  Красный свет нам говорит: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«Стой! Опасно! Путь… </w:t>
      </w:r>
      <w:r w:rsidRPr="003F6EC2">
        <w:rPr>
          <w:rFonts w:ascii="Times New Roman" w:hAnsi="Times New Roman" w:cs="Times New Roman"/>
          <w:b/>
          <w:sz w:val="28"/>
          <w:szCs w:val="28"/>
        </w:rPr>
        <w:t>закрыт!»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 Леша с Любой ходят парой.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Где идут? По…</w:t>
      </w:r>
      <w:r w:rsidRPr="003F6EC2">
        <w:rPr>
          <w:rFonts w:ascii="Times New Roman" w:hAnsi="Times New Roman" w:cs="Times New Roman"/>
          <w:b/>
          <w:sz w:val="28"/>
          <w:szCs w:val="28"/>
        </w:rPr>
        <w:t>тротуару.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  По асфальту точек стежка-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Пешеходная…  </w:t>
      </w:r>
      <w:r w:rsidRPr="003F6EC2">
        <w:rPr>
          <w:rFonts w:ascii="Times New Roman" w:hAnsi="Times New Roman" w:cs="Times New Roman"/>
          <w:b/>
          <w:sz w:val="28"/>
          <w:szCs w:val="28"/>
        </w:rPr>
        <w:t>дорожка.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  Хоккей - игра на льду зимой,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 не игра на … </w:t>
      </w:r>
      <w:r w:rsidRPr="003F6EC2">
        <w:rPr>
          <w:rFonts w:ascii="Times New Roman" w:hAnsi="Times New Roman" w:cs="Times New Roman"/>
          <w:b/>
          <w:sz w:val="28"/>
          <w:szCs w:val="28"/>
        </w:rPr>
        <w:t>мостовой.</w:t>
      </w:r>
    </w:p>
    <w:p w:rsidR="000D2657" w:rsidRDefault="000D2657" w:rsidP="000D2657">
      <w:pPr>
        <w:rPr>
          <w:rFonts w:ascii="Times New Roman" w:hAnsi="Times New Roman" w:cs="Times New Roman"/>
          <w:sz w:val="40"/>
          <w:szCs w:val="40"/>
        </w:rPr>
      </w:pPr>
      <w:r w:rsidRPr="001D10BA">
        <w:rPr>
          <w:rFonts w:ascii="Times New Roman" w:hAnsi="Times New Roman" w:cs="Times New Roman"/>
          <w:sz w:val="40"/>
          <w:szCs w:val="40"/>
        </w:rPr>
        <w:t xml:space="preserve">                     </w:t>
      </w: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Pr="001D10BA">
        <w:rPr>
          <w:rFonts w:ascii="Times New Roman" w:hAnsi="Times New Roman" w:cs="Times New Roman"/>
          <w:sz w:val="40"/>
          <w:szCs w:val="40"/>
        </w:rPr>
        <w:t xml:space="preserve"> Загадки</w:t>
      </w:r>
    </w:p>
    <w:p w:rsidR="000D2657" w:rsidRPr="003F6EC2" w:rsidRDefault="000D2657" w:rsidP="003F6EC2">
      <w:pPr>
        <w:rPr>
          <w:rFonts w:ascii="Times New Roman" w:hAnsi="Times New Roman" w:cs="Times New Roman"/>
          <w:sz w:val="28"/>
          <w:szCs w:val="28"/>
        </w:rPr>
      </w:pPr>
      <w:r w:rsidRPr="003F6EC2">
        <w:rPr>
          <w:rFonts w:ascii="Times New Roman" w:hAnsi="Times New Roman" w:cs="Times New Roman"/>
          <w:sz w:val="28"/>
          <w:szCs w:val="28"/>
        </w:rPr>
        <w:lastRenderedPageBreak/>
        <w:t>С тремя глазами живет,                              Полосатая лошадка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очереди мигает,                                      Её зеброю зовут.</w:t>
      </w:r>
    </w:p>
    <w:p w:rsidR="000D2657" w:rsidRDefault="000D2657" w:rsidP="000D2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мигнет -                                                  Но не та, что в зоопарке -</w:t>
      </w:r>
    </w:p>
    <w:p w:rsidR="000D2657" w:rsidRDefault="003F6EC2" w:rsidP="000D265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Порядок  наведет</w:t>
      </w:r>
      <w:proofErr w:type="gramEnd"/>
      <w:r>
        <w:rPr>
          <w:rFonts w:ascii="Times New Roman" w:hAnsi="Times New Roman" w:cs="Times New Roman"/>
          <w:sz w:val="28"/>
          <w:szCs w:val="28"/>
        </w:rPr>
        <w:t>.  (</w:t>
      </w:r>
      <w:proofErr w:type="gramStart"/>
      <w:r w:rsidR="000D2657">
        <w:rPr>
          <w:rFonts w:ascii="Times New Roman" w:hAnsi="Times New Roman" w:cs="Times New Roman"/>
          <w:sz w:val="28"/>
          <w:szCs w:val="28"/>
        </w:rPr>
        <w:t xml:space="preserve">светофор)   </w:t>
      </w:r>
      <w:proofErr w:type="gramEnd"/>
      <w:r w:rsidR="000D2657">
        <w:rPr>
          <w:rFonts w:ascii="Times New Roman" w:hAnsi="Times New Roman" w:cs="Times New Roman"/>
          <w:sz w:val="28"/>
          <w:szCs w:val="28"/>
        </w:rPr>
        <w:t xml:space="preserve">                 По ней люди все идут. (переход)</w:t>
      </w:r>
    </w:p>
    <w:p w:rsidR="000D2657" w:rsidRDefault="000D2657" w:rsidP="003F6EC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чудо-чудеса!                                   Дом по  улице идет,</w:t>
      </w:r>
    </w:p>
    <w:p w:rsidR="000D2657" w:rsidRDefault="000D2657" w:rsidP="003F6EC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 мной два колеса                                 На работу всех везет.</w:t>
      </w:r>
    </w:p>
    <w:p w:rsidR="000D2657" w:rsidRDefault="000D2657" w:rsidP="003F6EC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ногами их верчу                                       Не на курьих тонких ножках</w:t>
      </w:r>
    </w:p>
    <w:p w:rsidR="000D2657" w:rsidRPr="001D10BA" w:rsidRDefault="000D2657" w:rsidP="003F6EC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качу, качу, качу!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велосипед)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А в резиновых сапожках.  (автобус).  </w:t>
      </w:r>
    </w:p>
    <w:p w:rsidR="000D2657" w:rsidRPr="000D2657" w:rsidRDefault="000D2657" w:rsidP="000D2657">
      <w:pPr>
        <w:shd w:val="clear" w:color="auto" w:fill="FFFFFF"/>
        <w:spacing w:after="0" w:line="451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5957F9" w:rsidRDefault="003F3D2E"/>
    <w:sectPr w:rsidR="005957F9" w:rsidSect="00C434EE">
      <w:pgSz w:w="11906" w:h="16838"/>
      <w:pgMar w:top="720" w:right="720" w:bottom="720" w:left="720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72442"/>
    <w:multiLevelType w:val="hybridMultilevel"/>
    <w:tmpl w:val="BE70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57"/>
    <w:rsid w:val="00030EC5"/>
    <w:rsid w:val="000D2657"/>
    <w:rsid w:val="00254F0F"/>
    <w:rsid w:val="00387F81"/>
    <w:rsid w:val="003F3D2E"/>
    <w:rsid w:val="003F6EC2"/>
    <w:rsid w:val="00E1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EFE0D-D0DD-4F61-B903-3199ACA1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6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6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6</cp:revision>
  <cp:lastPrinted>2014-03-19T06:33:00Z</cp:lastPrinted>
  <dcterms:created xsi:type="dcterms:W3CDTF">2014-03-19T06:20:00Z</dcterms:created>
  <dcterms:modified xsi:type="dcterms:W3CDTF">2016-02-04T08:12:00Z</dcterms:modified>
</cp:coreProperties>
</file>