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EE" w:rsidRPr="009866EE" w:rsidRDefault="009866EE" w:rsidP="009866EE">
      <w:pPr>
        <w:jc w:val="center"/>
        <w:rPr>
          <w:sz w:val="28"/>
          <w:szCs w:val="28"/>
          <w:u w:val="single"/>
        </w:rPr>
      </w:pPr>
      <w:r w:rsidRPr="009866EE">
        <w:rPr>
          <w:sz w:val="28"/>
          <w:szCs w:val="28"/>
          <w:u w:val="single"/>
        </w:rPr>
        <w:t>Рабочий лист №3.</w:t>
      </w:r>
    </w:p>
    <w:p w:rsidR="00D7227B" w:rsidRDefault="009866EE">
      <w:r>
        <w:t>Заполнить таблицу.</w:t>
      </w:r>
    </w:p>
    <w:p w:rsidR="009866EE" w:rsidRDefault="009866EE" w:rsidP="009866EE">
      <w:pPr>
        <w:pStyle w:val="a3"/>
        <w:numPr>
          <w:ilvl w:val="0"/>
          <w:numId w:val="1"/>
        </w:numPr>
      </w:pPr>
      <w:r>
        <w:t>Посмотрите 1-й ролик. Запишите в таблицу, где и с кем произошло сражение армии Александра?</w:t>
      </w:r>
    </w:p>
    <w:p w:rsidR="009866EE" w:rsidRDefault="009866EE" w:rsidP="009866EE">
      <w:pPr>
        <w:pStyle w:val="a3"/>
        <w:numPr>
          <w:ilvl w:val="0"/>
          <w:numId w:val="1"/>
        </w:numPr>
      </w:pPr>
      <w:r>
        <w:t>Посмотрите второй ролик. Запишите в таблицу, у какого населенного пункта и с кем произошло следующее сражение?</w:t>
      </w:r>
    </w:p>
    <w:p w:rsidR="009866EE" w:rsidRDefault="009866EE" w:rsidP="009866EE">
      <w:pPr>
        <w:pStyle w:val="a3"/>
        <w:numPr>
          <w:ilvl w:val="0"/>
          <w:numId w:val="1"/>
        </w:numPr>
      </w:pPr>
      <w:r>
        <w:t>Откройте параграф 42, п. 4. запишите, когда и где закончился поход Александра Македонского?</w:t>
      </w:r>
    </w:p>
    <w:p w:rsidR="009866EE" w:rsidRDefault="009866EE" w:rsidP="009866EE">
      <w:pPr>
        <w:pStyle w:val="a3"/>
        <w:ind w:left="1429" w:firstLine="0"/>
      </w:pPr>
    </w:p>
    <w:p w:rsidR="009866EE" w:rsidRDefault="009866EE" w:rsidP="009866EE"/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0"/>
        <w:gridCol w:w="7300"/>
      </w:tblGrid>
      <w:tr w:rsidR="009866EE" w:rsidRPr="009866EE" w:rsidTr="009866EE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Pr="009866EE" w:rsidRDefault="009866EE" w:rsidP="009866EE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66EE">
              <w:rPr>
                <w:rFonts w:ascii="Constantia" w:eastAsia="Times New Roman" w:hAnsi="Constantia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Default="009866EE" w:rsidP="009866EE">
            <w:pPr>
              <w:ind w:firstLine="0"/>
              <w:rPr>
                <w:rFonts w:ascii="Constantia" w:eastAsia="Times New Roman" w:hAnsi="Constantia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</w:pPr>
            <w:r w:rsidRPr="009866EE">
              <w:rPr>
                <w:rFonts w:ascii="Constantia" w:eastAsia="Times New Roman" w:hAnsi="Constantia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Цель похода и итог</w:t>
            </w:r>
          </w:p>
          <w:p w:rsidR="009866EE" w:rsidRPr="009866EE" w:rsidRDefault="009866EE" w:rsidP="009866EE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866EE" w:rsidRPr="009866EE" w:rsidTr="009866EE">
        <w:trPr>
          <w:trHeight w:val="584"/>
        </w:trPr>
        <w:tc>
          <w:tcPr>
            <w:tcW w:w="2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Pr="009866EE" w:rsidRDefault="009866EE" w:rsidP="009866EE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66EE">
              <w:rPr>
                <w:rFonts w:ascii="Constantia" w:eastAsia="Times New Roman" w:hAnsi="Constantia" w:cs="Arial"/>
                <w:color w:val="000000" w:themeColor="dark1"/>
                <w:kern w:val="24"/>
                <w:sz w:val="36"/>
                <w:szCs w:val="36"/>
                <w:lang w:eastAsia="ru-RU"/>
              </w:rPr>
              <w:t>334 г. до н.э.</w:t>
            </w:r>
          </w:p>
        </w:tc>
        <w:tc>
          <w:tcPr>
            <w:tcW w:w="7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Default="009866EE" w:rsidP="009866EE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9866EE" w:rsidRPr="009866EE" w:rsidRDefault="009866EE" w:rsidP="009866EE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866EE" w:rsidRPr="009866EE" w:rsidTr="009866EE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Pr="009866EE" w:rsidRDefault="009866EE" w:rsidP="009866EE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66EE">
              <w:rPr>
                <w:rFonts w:ascii="Constantia" w:eastAsia="Times New Roman" w:hAnsi="Constantia" w:cs="Arial"/>
                <w:color w:val="000000" w:themeColor="dark1"/>
                <w:kern w:val="24"/>
                <w:sz w:val="36"/>
                <w:szCs w:val="36"/>
                <w:lang w:eastAsia="ru-RU"/>
              </w:rPr>
              <w:t>331 г. до н.э.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Default="009866EE" w:rsidP="009866EE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9866EE" w:rsidRPr="009866EE" w:rsidRDefault="009866EE" w:rsidP="009866EE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866EE" w:rsidRPr="009866EE" w:rsidTr="009866EE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Pr="009866EE" w:rsidRDefault="009866EE" w:rsidP="009866EE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Default="009866EE" w:rsidP="009866EE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9866EE" w:rsidRPr="009866EE" w:rsidRDefault="009866EE" w:rsidP="009866EE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9866EE" w:rsidRPr="009866EE" w:rsidRDefault="009866EE" w:rsidP="009866EE">
      <w:pPr>
        <w:rPr>
          <w:b/>
          <w:i/>
        </w:rPr>
      </w:pPr>
    </w:p>
    <w:p w:rsidR="009866EE" w:rsidRPr="009866EE" w:rsidRDefault="009866EE" w:rsidP="009866EE">
      <w:pPr>
        <w:rPr>
          <w:b/>
          <w:i/>
        </w:rPr>
      </w:pPr>
      <w:r w:rsidRPr="009866EE">
        <w:rPr>
          <w:b/>
          <w:i/>
        </w:rPr>
        <w:t>Оцените заполнение таблицы в листе самооценки</w:t>
      </w:r>
    </w:p>
    <w:p w:rsidR="009866EE" w:rsidRDefault="009866EE" w:rsidP="009866EE"/>
    <w:p w:rsidR="009866EE" w:rsidRDefault="009866EE" w:rsidP="009866EE">
      <w:pPr>
        <w:jc w:val="center"/>
        <w:rPr>
          <w:sz w:val="28"/>
          <w:szCs w:val="28"/>
          <w:u w:val="single"/>
        </w:rPr>
      </w:pPr>
    </w:p>
    <w:p w:rsidR="009866EE" w:rsidRPr="009866EE" w:rsidRDefault="009866EE" w:rsidP="009866EE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9866EE">
        <w:rPr>
          <w:sz w:val="28"/>
          <w:szCs w:val="28"/>
          <w:u w:val="single"/>
        </w:rPr>
        <w:t>Рабочий лист №3.</w:t>
      </w:r>
    </w:p>
    <w:p w:rsidR="009866EE" w:rsidRDefault="009866EE" w:rsidP="009866EE">
      <w:r>
        <w:t>Заполнить таблицу.</w:t>
      </w:r>
    </w:p>
    <w:p w:rsidR="009866EE" w:rsidRDefault="009866EE" w:rsidP="009866EE">
      <w:pPr>
        <w:pStyle w:val="a3"/>
        <w:numPr>
          <w:ilvl w:val="0"/>
          <w:numId w:val="3"/>
        </w:numPr>
      </w:pPr>
      <w:r>
        <w:t>Посмотрите 1-й ролик. Запишите в таблицу, где и с кем произошло сражение армии Александра?</w:t>
      </w:r>
    </w:p>
    <w:p w:rsidR="009866EE" w:rsidRDefault="009866EE" w:rsidP="009866EE">
      <w:pPr>
        <w:pStyle w:val="a3"/>
        <w:numPr>
          <w:ilvl w:val="0"/>
          <w:numId w:val="3"/>
        </w:numPr>
      </w:pPr>
      <w:r>
        <w:t>Посмотрите второй ролик. Запишите в таблицу, у какого населенного пункта и с кем произошло следующее сражение?</w:t>
      </w:r>
    </w:p>
    <w:p w:rsidR="009866EE" w:rsidRDefault="009866EE" w:rsidP="009866EE">
      <w:pPr>
        <w:pStyle w:val="a3"/>
        <w:numPr>
          <w:ilvl w:val="0"/>
          <w:numId w:val="3"/>
        </w:numPr>
      </w:pPr>
      <w:r>
        <w:t>Откройте параграф 42, п. 4. запишите, когда и где закончился поход Александра Македонского?</w:t>
      </w:r>
    </w:p>
    <w:p w:rsidR="009866EE" w:rsidRDefault="009866EE" w:rsidP="009866EE">
      <w:pPr>
        <w:pStyle w:val="a3"/>
        <w:ind w:left="1429" w:firstLine="0"/>
      </w:pPr>
    </w:p>
    <w:p w:rsidR="009866EE" w:rsidRDefault="009866EE" w:rsidP="009866EE"/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0"/>
        <w:gridCol w:w="7300"/>
      </w:tblGrid>
      <w:tr w:rsidR="009866EE" w:rsidRPr="009866EE" w:rsidTr="00F24D7B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Pr="009866EE" w:rsidRDefault="009866EE" w:rsidP="00F24D7B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66EE">
              <w:rPr>
                <w:rFonts w:ascii="Constantia" w:eastAsia="Times New Roman" w:hAnsi="Constantia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Default="009866EE" w:rsidP="00F24D7B">
            <w:pPr>
              <w:ind w:firstLine="0"/>
              <w:rPr>
                <w:rFonts w:ascii="Constantia" w:eastAsia="Times New Roman" w:hAnsi="Constantia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</w:pPr>
            <w:r w:rsidRPr="009866EE">
              <w:rPr>
                <w:rFonts w:ascii="Constantia" w:eastAsia="Times New Roman" w:hAnsi="Constantia" w:cs="Arial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Цель похода и итог</w:t>
            </w:r>
          </w:p>
          <w:p w:rsidR="009866EE" w:rsidRPr="009866EE" w:rsidRDefault="009866EE" w:rsidP="00F24D7B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866EE" w:rsidRPr="009866EE" w:rsidTr="00F24D7B">
        <w:trPr>
          <w:trHeight w:val="584"/>
        </w:trPr>
        <w:tc>
          <w:tcPr>
            <w:tcW w:w="2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Pr="009866EE" w:rsidRDefault="009866EE" w:rsidP="00F24D7B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66EE">
              <w:rPr>
                <w:rFonts w:ascii="Constantia" w:eastAsia="Times New Roman" w:hAnsi="Constantia" w:cs="Arial"/>
                <w:color w:val="000000" w:themeColor="dark1"/>
                <w:kern w:val="24"/>
                <w:sz w:val="36"/>
                <w:szCs w:val="36"/>
                <w:lang w:eastAsia="ru-RU"/>
              </w:rPr>
              <w:t>334 г. до н.э.</w:t>
            </w:r>
          </w:p>
        </w:tc>
        <w:tc>
          <w:tcPr>
            <w:tcW w:w="7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Default="009866EE" w:rsidP="00F24D7B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9866EE" w:rsidRPr="009866EE" w:rsidRDefault="009866EE" w:rsidP="00F24D7B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866EE" w:rsidRPr="009866EE" w:rsidTr="00F24D7B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Pr="009866EE" w:rsidRDefault="009866EE" w:rsidP="00F24D7B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66EE">
              <w:rPr>
                <w:rFonts w:ascii="Constantia" w:eastAsia="Times New Roman" w:hAnsi="Constantia" w:cs="Arial"/>
                <w:color w:val="000000" w:themeColor="dark1"/>
                <w:kern w:val="24"/>
                <w:sz w:val="36"/>
                <w:szCs w:val="36"/>
                <w:lang w:eastAsia="ru-RU"/>
              </w:rPr>
              <w:t>331 г. до н.э.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Default="009866EE" w:rsidP="00F24D7B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9866EE" w:rsidRPr="009866EE" w:rsidRDefault="009866EE" w:rsidP="00F24D7B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866EE" w:rsidRPr="009866EE" w:rsidTr="00F24D7B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Pr="009866EE" w:rsidRDefault="009866EE" w:rsidP="00F24D7B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6EE" w:rsidRDefault="009866EE" w:rsidP="00F24D7B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9866EE" w:rsidRPr="009866EE" w:rsidRDefault="009866EE" w:rsidP="00F24D7B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9866EE" w:rsidRPr="009866EE" w:rsidRDefault="009866EE" w:rsidP="009866EE">
      <w:pPr>
        <w:rPr>
          <w:b/>
          <w:i/>
        </w:rPr>
      </w:pPr>
    </w:p>
    <w:p w:rsidR="009866EE" w:rsidRPr="009866EE" w:rsidRDefault="009866EE" w:rsidP="009866EE">
      <w:pPr>
        <w:rPr>
          <w:b/>
          <w:i/>
        </w:rPr>
      </w:pPr>
      <w:r w:rsidRPr="009866EE">
        <w:rPr>
          <w:b/>
          <w:i/>
        </w:rPr>
        <w:t>Оцените заполнение таблицы в листе самооценки</w:t>
      </w:r>
    </w:p>
    <w:p w:rsidR="009866EE" w:rsidRDefault="009866EE" w:rsidP="009866EE"/>
    <w:sectPr w:rsidR="009866EE" w:rsidSect="009866EE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5FCD"/>
    <w:multiLevelType w:val="hybridMultilevel"/>
    <w:tmpl w:val="E6862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E41457"/>
    <w:multiLevelType w:val="hybridMultilevel"/>
    <w:tmpl w:val="E6862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7E6BDE"/>
    <w:multiLevelType w:val="hybridMultilevel"/>
    <w:tmpl w:val="E6862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CD"/>
    <w:rsid w:val="005C4764"/>
    <w:rsid w:val="009866EE"/>
    <w:rsid w:val="00A13011"/>
    <w:rsid w:val="00BA35CD"/>
    <w:rsid w:val="00D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E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EE"/>
    <w:pPr>
      <w:ind w:left="720"/>
      <w:contextualSpacing/>
    </w:pPr>
  </w:style>
  <w:style w:type="table" w:styleId="a4">
    <w:name w:val="Table Grid"/>
    <w:basedOn w:val="a1"/>
    <w:uiPriority w:val="59"/>
    <w:rsid w:val="0098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66EE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E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EE"/>
    <w:pPr>
      <w:ind w:left="720"/>
      <w:contextualSpacing/>
    </w:pPr>
  </w:style>
  <w:style w:type="table" w:styleId="a4">
    <w:name w:val="Table Grid"/>
    <w:basedOn w:val="a1"/>
    <w:uiPriority w:val="59"/>
    <w:rsid w:val="0098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66EE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cp:lastPrinted>2015-03-30T09:00:00Z</cp:lastPrinted>
  <dcterms:created xsi:type="dcterms:W3CDTF">2015-03-30T08:55:00Z</dcterms:created>
  <dcterms:modified xsi:type="dcterms:W3CDTF">2015-03-30T09:05:00Z</dcterms:modified>
</cp:coreProperties>
</file>