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73" w:rsidRPr="00796D02" w:rsidRDefault="00D41C73" w:rsidP="00D41C73">
      <w:pPr>
        <w:pStyle w:val="a6"/>
        <w:spacing w:before="120" w:after="120"/>
        <w:rPr>
          <w:sz w:val="28"/>
          <w:szCs w:val="28"/>
        </w:rPr>
      </w:pPr>
    </w:p>
    <w:p w:rsidR="00D41C73" w:rsidRPr="00796D02" w:rsidRDefault="00D41C73" w:rsidP="00D41C73">
      <w:pPr>
        <w:pStyle w:val="a6"/>
        <w:spacing w:before="120" w:after="120"/>
        <w:rPr>
          <w:b/>
          <w:sz w:val="28"/>
          <w:szCs w:val="28"/>
        </w:rPr>
      </w:pPr>
      <w:r w:rsidRPr="00883D43">
        <w:rPr>
          <w:b/>
          <w:sz w:val="28"/>
          <w:szCs w:val="28"/>
        </w:rPr>
        <w:t xml:space="preserve"> «Формирование комплекса электронных образовательных ресурсов </w:t>
      </w:r>
      <w:r>
        <w:rPr>
          <w:b/>
          <w:sz w:val="28"/>
          <w:szCs w:val="28"/>
        </w:rPr>
        <w:t xml:space="preserve">(ЭОР) </w:t>
      </w:r>
      <w:r w:rsidRPr="00883D43">
        <w:rPr>
          <w:b/>
          <w:sz w:val="28"/>
          <w:szCs w:val="28"/>
        </w:rPr>
        <w:t>для начального общего образования в соответствии с требованиями ФГОС</w:t>
      </w:r>
      <w:proofErr w:type="gramStart"/>
      <w:r w:rsidRPr="00883D43">
        <w:rPr>
          <w:b/>
          <w:sz w:val="28"/>
          <w:szCs w:val="28"/>
        </w:rPr>
        <w:t>,»</w:t>
      </w:r>
      <w:proofErr w:type="gramEnd"/>
    </w:p>
    <w:p w:rsidR="00D41C73" w:rsidRDefault="00D41C73" w:rsidP="00D41C73"/>
    <w:p w:rsidR="00D41C73" w:rsidRDefault="00D41C73" w:rsidP="00D41C73"/>
    <w:p w:rsidR="00D41C73" w:rsidRDefault="00D41C73" w:rsidP="00D41C73">
      <w:pPr>
        <w:spacing w:line="360" w:lineRule="auto"/>
        <w:ind w:left="360" w:firstLine="348"/>
        <w:jc w:val="both"/>
      </w:pPr>
      <w:r>
        <w:rPr>
          <w:bCs/>
        </w:rPr>
        <w:t xml:space="preserve">Комплекс электронных образовательных ресурсов (ЭОР) для начальной </w:t>
      </w:r>
      <w:r>
        <w:t>школы</w:t>
      </w:r>
      <w:r>
        <w:rPr>
          <w:bCs/>
        </w:rPr>
        <w:t xml:space="preserve">, разработанный в рамках данного проекта,  включает в себя  </w:t>
      </w:r>
      <w:r w:rsidRPr="00BE3A87">
        <w:rPr>
          <w:b/>
        </w:rPr>
        <w:t>711 ЭОР</w:t>
      </w:r>
      <w:r>
        <w:t xml:space="preserve">, в т.ч.: </w:t>
      </w:r>
    </w:p>
    <w:p w:rsidR="00D41C73" w:rsidRPr="00F5613E" w:rsidRDefault="00D41C73" w:rsidP="00D41C73">
      <w:pPr>
        <w:numPr>
          <w:ilvl w:val="0"/>
          <w:numId w:val="1"/>
        </w:numPr>
        <w:suppressAutoHyphens/>
        <w:snapToGrid w:val="0"/>
        <w:spacing w:line="360" w:lineRule="auto"/>
        <w:jc w:val="both"/>
      </w:pPr>
      <w:r w:rsidRPr="002E773F">
        <w:t>комплект для  первого класса начального общего образования, котор</w:t>
      </w:r>
      <w:r>
        <w:t>ый содержит</w:t>
      </w:r>
      <w:r w:rsidRPr="00F5613E">
        <w:t xml:space="preserve"> </w:t>
      </w:r>
      <w:r>
        <w:t xml:space="preserve"> </w:t>
      </w:r>
      <w:r w:rsidRPr="00BE3A87">
        <w:rPr>
          <w:b/>
        </w:rPr>
        <w:t>300 ЭОР</w:t>
      </w:r>
      <w:r w:rsidRPr="00F5613E">
        <w:t xml:space="preserve">, разработанных для первого </w:t>
      </w:r>
      <w:r>
        <w:t xml:space="preserve">и второго </w:t>
      </w:r>
      <w:r w:rsidRPr="00F5613E">
        <w:t xml:space="preserve">полугодия </w:t>
      </w:r>
      <w:r w:rsidRPr="00BF1143">
        <w:rPr>
          <w:b/>
        </w:rPr>
        <w:t>1-го класса</w:t>
      </w:r>
      <w:r w:rsidRPr="00F5613E">
        <w:t xml:space="preserve"> начального общего образования</w:t>
      </w:r>
      <w:r>
        <w:t xml:space="preserve"> (р</w:t>
      </w:r>
      <w:r w:rsidRPr="00F5613E">
        <w:t xml:space="preserve">азделы </w:t>
      </w:r>
      <w:r w:rsidRPr="00F5613E">
        <w:rPr>
          <w:bCs/>
        </w:rPr>
        <w:t>Обучение грамоте и русский язык, Литературное чтение, Математика и информатика, Окружающий мир, Английский язык, Изобразительное искусство,  Музыка, Технология, Физическая культура</w:t>
      </w:r>
      <w:r w:rsidRPr="00F5613E">
        <w:t>)</w:t>
      </w:r>
      <w:r>
        <w:t xml:space="preserve">, </w:t>
      </w:r>
      <w:proofErr w:type="gramStart"/>
      <w:r w:rsidRPr="00796D02">
        <w:rPr>
          <w:b/>
          <w:i/>
        </w:rPr>
        <w:t>см</w:t>
      </w:r>
      <w:proofErr w:type="gramEnd"/>
      <w:r w:rsidRPr="00796D02">
        <w:rPr>
          <w:b/>
          <w:i/>
        </w:rPr>
        <w:t>.</w:t>
      </w:r>
      <w:r>
        <w:rPr>
          <w:b/>
          <w:i/>
        </w:rPr>
        <w:t xml:space="preserve"> </w:t>
      </w:r>
      <w:r w:rsidRPr="00796D02">
        <w:rPr>
          <w:b/>
          <w:i/>
        </w:rPr>
        <w:t>Приложение 1</w:t>
      </w:r>
      <w:r w:rsidRPr="00F5613E">
        <w:t>;</w:t>
      </w:r>
    </w:p>
    <w:p w:rsidR="00D41C73" w:rsidRPr="00F5613E" w:rsidRDefault="00D41C73" w:rsidP="00D41C73">
      <w:pPr>
        <w:numPr>
          <w:ilvl w:val="0"/>
          <w:numId w:val="1"/>
        </w:numPr>
        <w:suppressAutoHyphens/>
        <w:snapToGrid w:val="0"/>
        <w:spacing w:line="360" w:lineRule="auto"/>
        <w:jc w:val="both"/>
      </w:pPr>
      <w:r w:rsidRPr="002E773F">
        <w:t>комплект для  второго класса начального общег</w:t>
      </w:r>
      <w:r>
        <w:t xml:space="preserve">о образования, который содержит </w:t>
      </w:r>
      <w:r w:rsidRPr="00F5613E">
        <w:t xml:space="preserve"> </w:t>
      </w:r>
      <w:r w:rsidRPr="00BE3A87">
        <w:rPr>
          <w:b/>
        </w:rPr>
        <w:t>411 ЭОР</w:t>
      </w:r>
      <w:r w:rsidRPr="00F5613E">
        <w:t xml:space="preserve">, разработанных для первого полугодия </w:t>
      </w:r>
      <w:r w:rsidRPr="00BF1143">
        <w:rPr>
          <w:b/>
        </w:rPr>
        <w:t>2-го класса</w:t>
      </w:r>
      <w:r w:rsidRPr="00F5613E">
        <w:t xml:space="preserve"> начального общего образования</w:t>
      </w:r>
      <w:r>
        <w:t xml:space="preserve"> (р</w:t>
      </w:r>
      <w:r w:rsidRPr="00F5613E">
        <w:t xml:space="preserve">азделы </w:t>
      </w:r>
      <w:r w:rsidRPr="00F5613E">
        <w:rPr>
          <w:bCs/>
        </w:rPr>
        <w:t>Обучение грамоте и русский язык, Литературное чтение, Математика и информатика, Окружающий мир, Английский язык, Изобразительное искусство,  Музыка, Технология, Физическая культура</w:t>
      </w:r>
      <w:r>
        <w:t>),</w:t>
      </w:r>
      <w:r w:rsidRPr="00796D02">
        <w:rPr>
          <w:b/>
          <w:i/>
        </w:rPr>
        <w:t xml:space="preserve"> </w:t>
      </w:r>
      <w:proofErr w:type="gramStart"/>
      <w:r w:rsidRPr="00796D02">
        <w:rPr>
          <w:b/>
          <w:i/>
        </w:rPr>
        <w:t>см</w:t>
      </w:r>
      <w:proofErr w:type="gramEnd"/>
      <w:r w:rsidRPr="00796D02">
        <w:rPr>
          <w:b/>
          <w:i/>
        </w:rPr>
        <w:t>.</w:t>
      </w:r>
      <w:r>
        <w:rPr>
          <w:b/>
          <w:i/>
        </w:rPr>
        <w:t xml:space="preserve"> </w:t>
      </w:r>
      <w:r w:rsidRPr="00796D02">
        <w:rPr>
          <w:b/>
          <w:i/>
        </w:rPr>
        <w:t xml:space="preserve">Приложение </w:t>
      </w:r>
      <w:r>
        <w:rPr>
          <w:b/>
          <w:i/>
        </w:rPr>
        <w:t>2.</w:t>
      </w:r>
    </w:p>
    <w:p w:rsidR="00D41C73" w:rsidRDefault="00D41C73" w:rsidP="00D41C73">
      <w:pPr>
        <w:spacing w:line="360" w:lineRule="auto"/>
        <w:ind w:left="360" w:firstLine="348"/>
        <w:jc w:val="both"/>
      </w:pPr>
    </w:p>
    <w:p w:rsidR="00D41C73" w:rsidRPr="00D10260" w:rsidRDefault="00D41C73" w:rsidP="00D41C73">
      <w:pPr>
        <w:spacing w:line="360" w:lineRule="auto"/>
        <w:ind w:left="360" w:firstLine="348"/>
        <w:jc w:val="both"/>
      </w:pPr>
      <w:r>
        <w:t xml:space="preserve">В данный комплекс также входят </w:t>
      </w:r>
      <w:r w:rsidRPr="00BF1143">
        <w:rPr>
          <w:b/>
        </w:rPr>
        <w:t>творческие конструктивные среды</w:t>
      </w:r>
      <w:r w:rsidRPr="00D10260">
        <w:t xml:space="preserve"> для учащихся 1-4 классов начальной школы и задания к ним: </w:t>
      </w:r>
    </w:p>
    <w:p w:rsidR="00D41C73" w:rsidRPr="00D10260" w:rsidRDefault="00D41C73" w:rsidP="00D41C7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D10260">
        <w:rPr>
          <w:bCs/>
        </w:rPr>
        <w:t>Геометрический планшет;</w:t>
      </w:r>
    </w:p>
    <w:p w:rsidR="00D41C73" w:rsidRPr="00D10260" w:rsidRDefault="00D41C73" w:rsidP="00D41C7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D10260">
        <w:rPr>
          <w:bCs/>
        </w:rPr>
        <w:t>Конструктор карт и планов;</w:t>
      </w:r>
    </w:p>
    <w:p w:rsidR="00D41C73" w:rsidRPr="00D10260" w:rsidRDefault="00D41C73" w:rsidP="00D41C7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D10260">
        <w:rPr>
          <w:bCs/>
        </w:rPr>
        <w:t>Клавиатурное письмо;</w:t>
      </w:r>
    </w:p>
    <w:p w:rsidR="00D41C73" w:rsidRPr="00D10260" w:rsidRDefault="00D41C73" w:rsidP="00D41C7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D10260">
        <w:rPr>
          <w:bCs/>
        </w:rPr>
        <w:t>Конструктор событий;</w:t>
      </w:r>
    </w:p>
    <w:p w:rsidR="00D41C73" w:rsidRPr="00D10260" w:rsidRDefault="00D41C73" w:rsidP="00D41C7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D10260">
        <w:rPr>
          <w:bCs/>
        </w:rPr>
        <w:t>Оформитель;</w:t>
      </w:r>
    </w:p>
    <w:p w:rsidR="00D41C73" w:rsidRDefault="00D41C73" w:rsidP="00D41C73">
      <w:pPr>
        <w:spacing w:line="360" w:lineRule="auto"/>
        <w:ind w:left="360" w:firstLine="348"/>
        <w:jc w:val="both"/>
        <w:rPr>
          <w:bCs/>
        </w:rPr>
      </w:pPr>
      <w:r w:rsidRPr="00D10260">
        <w:t>и методические материалы</w:t>
      </w:r>
      <w:r>
        <w:t xml:space="preserve"> (</w:t>
      </w:r>
      <w:hyperlink r:id="rId5" w:history="1">
        <w:r w:rsidRPr="00D10260">
          <w:rPr>
            <w:bCs/>
          </w:rPr>
          <w:t>Инструкция пользователя</w:t>
        </w:r>
      </w:hyperlink>
      <w:r>
        <w:rPr>
          <w:bCs/>
        </w:rPr>
        <w:t xml:space="preserve"> и </w:t>
      </w:r>
      <w:hyperlink r:id="rId6" w:history="1">
        <w:r w:rsidRPr="00D10260">
          <w:rPr>
            <w:bCs/>
          </w:rPr>
          <w:t>Методические рекомендации</w:t>
        </w:r>
      </w:hyperlink>
      <w:r>
        <w:rPr>
          <w:bCs/>
        </w:rPr>
        <w:t>).</w:t>
      </w:r>
    </w:p>
    <w:p w:rsidR="00D41C73" w:rsidRDefault="00D41C73" w:rsidP="00D41C73">
      <w:pPr>
        <w:spacing w:line="360" w:lineRule="auto"/>
        <w:ind w:firstLine="708"/>
        <w:jc w:val="both"/>
      </w:pPr>
    </w:p>
    <w:p w:rsidR="00D41C73" w:rsidRDefault="00D41C73" w:rsidP="00D41C73">
      <w:pPr>
        <w:spacing w:line="360" w:lineRule="auto"/>
        <w:ind w:firstLine="708"/>
        <w:jc w:val="both"/>
        <w:rPr>
          <w:sz w:val="18"/>
          <w:szCs w:val="18"/>
        </w:rPr>
      </w:pPr>
      <w:r w:rsidRPr="00F5613E">
        <w:t>На портале методической поддержки (</w:t>
      </w:r>
      <w:hyperlink r:id="rId7" w:history="1">
        <w:r w:rsidRPr="00006C9F">
          <w:rPr>
            <w:rStyle w:val="a3"/>
          </w:rPr>
          <w:t>http://eorhelp.ru</w:t>
        </w:r>
      </w:hyperlink>
      <w:r w:rsidRPr="00F5613E">
        <w:t>)</w:t>
      </w:r>
      <w:r>
        <w:t>,   размещены материалы</w:t>
      </w:r>
      <w:r w:rsidRPr="0043406E">
        <w:t xml:space="preserve">, </w:t>
      </w:r>
      <w:r>
        <w:t>обеспечивающие</w:t>
      </w:r>
      <w:r w:rsidRPr="0043406E">
        <w:t>:</w:t>
      </w:r>
    </w:p>
    <w:p w:rsidR="00D41C73" w:rsidRPr="00B958D7" w:rsidRDefault="00D41C73" w:rsidP="00D41C73">
      <w:pPr>
        <w:numPr>
          <w:ilvl w:val="0"/>
          <w:numId w:val="2"/>
        </w:numPr>
        <w:tabs>
          <w:tab w:val="clear" w:pos="720"/>
          <w:tab w:val="left" w:pos="300"/>
        </w:tabs>
        <w:suppressAutoHyphens/>
        <w:spacing w:line="360" w:lineRule="auto"/>
        <w:ind w:left="301" w:hanging="284"/>
      </w:pPr>
      <w:r w:rsidRPr="00B958D7">
        <w:t>техническую и методическую поддержку пользователей ЭОР и методистов-предметников;</w:t>
      </w:r>
    </w:p>
    <w:p w:rsidR="00D41C73" w:rsidRPr="00B958D7" w:rsidRDefault="00D41C73" w:rsidP="00D41C73">
      <w:pPr>
        <w:numPr>
          <w:ilvl w:val="0"/>
          <w:numId w:val="2"/>
        </w:numPr>
        <w:tabs>
          <w:tab w:val="clear" w:pos="720"/>
          <w:tab w:val="left" w:pos="300"/>
        </w:tabs>
        <w:suppressAutoHyphens/>
        <w:spacing w:line="360" w:lineRule="auto"/>
        <w:ind w:left="301" w:hanging="284"/>
      </w:pPr>
      <w:r w:rsidRPr="00B958D7">
        <w:lastRenderedPageBreak/>
        <w:t>возможность обмена опыта между пользователями;</w:t>
      </w:r>
    </w:p>
    <w:p w:rsidR="00D41C73" w:rsidRPr="00B958D7" w:rsidRDefault="00D41C73" w:rsidP="00D41C73">
      <w:pPr>
        <w:numPr>
          <w:ilvl w:val="0"/>
          <w:numId w:val="2"/>
        </w:numPr>
        <w:tabs>
          <w:tab w:val="clear" w:pos="720"/>
          <w:tab w:val="left" w:pos="300"/>
          <w:tab w:val="num" w:pos="360"/>
        </w:tabs>
        <w:suppressAutoHyphens/>
        <w:spacing w:line="360" w:lineRule="auto"/>
        <w:ind w:left="301" w:hanging="284"/>
      </w:pPr>
      <w:r w:rsidRPr="00B958D7">
        <w:t xml:space="preserve">возможность загрузки </w:t>
      </w:r>
      <w:proofErr w:type="gramStart"/>
      <w:r w:rsidRPr="00B958D7">
        <w:t>созданных</w:t>
      </w:r>
      <w:proofErr w:type="gramEnd"/>
      <w:r w:rsidRPr="00B958D7">
        <w:t xml:space="preserve"> ЭОР; </w:t>
      </w:r>
    </w:p>
    <w:p w:rsidR="00D41C73" w:rsidRDefault="00D41C73" w:rsidP="00D41C73">
      <w:pPr>
        <w:numPr>
          <w:ilvl w:val="0"/>
          <w:numId w:val="2"/>
        </w:numPr>
        <w:tabs>
          <w:tab w:val="clear" w:pos="720"/>
          <w:tab w:val="left" w:pos="300"/>
          <w:tab w:val="num" w:pos="360"/>
        </w:tabs>
        <w:suppressAutoHyphens/>
        <w:spacing w:line="360" w:lineRule="auto"/>
        <w:ind w:left="301" w:hanging="284"/>
      </w:pPr>
      <w:r w:rsidRPr="00B958D7">
        <w:t>возможность загрузки творческих конструктивных сред.</w:t>
      </w:r>
    </w:p>
    <w:p w:rsidR="00D41C73" w:rsidRDefault="00D41C73" w:rsidP="00D41C73">
      <w:pPr>
        <w:tabs>
          <w:tab w:val="left" w:pos="300"/>
        </w:tabs>
        <w:suppressAutoHyphens/>
        <w:spacing w:line="360" w:lineRule="auto"/>
        <w:ind w:left="17"/>
        <w:jc w:val="center"/>
      </w:pPr>
      <w:r>
        <w:rPr>
          <w:noProof/>
        </w:rPr>
        <w:drawing>
          <wp:inline distT="0" distB="0" distL="0" distR="0">
            <wp:extent cx="5467350" cy="36861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73" w:rsidRDefault="00D41C73" w:rsidP="00D41C73">
      <w:pPr>
        <w:spacing w:line="360" w:lineRule="auto"/>
        <w:ind w:firstLine="708"/>
        <w:jc w:val="both"/>
      </w:pPr>
      <w:r>
        <w:t xml:space="preserve">На портале </w:t>
      </w:r>
      <w:hyperlink r:id="rId9" w:history="1">
        <w:r w:rsidRPr="00D10260">
          <w:t>http://eorhelp.ru</w:t>
        </w:r>
      </w:hyperlink>
      <w:r>
        <w:t xml:space="preserve"> создано  сообщество Электронные образовательные ресурсы для начальной школы (</w:t>
      </w:r>
      <w:hyperlink r:id="rId10" w:history="1">
        <w:r w:rsidRPr="000A67D3">
          <w:rPr>
            <w:rStyle w:val="a3"/>
          </w:rPr>
          <w:t>http://eorhelp.ru/node/60789</w:t>
        </w:r>
      </w:hyperlink>
      <w:r>
        <w:t>). Раздел содержит: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>Описание раздела;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>Раздел новости;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>Раздел страницы:</w:t>
      </w:r>
    </w:p>
    <w:p w:rsidR="00D41C73" w:rsidRDefault="00D41C73" w:rsidP="00D41C73">
      <w:pPr>
        <w:numPr>
          <w:ilvl w:val="2"/>
          <w:numId w:val="3"/>
        </w:numPr>
        <w:spacing w:line="360" w:lineRule="auto"/>
        <w:jc w:val="both"/>
      </w:pPr>
      <w:hyperlink r:id="rId11" w:history="1">
        <w:r w:rsidRPr="00D10260">
          <w:t>Методические рекомендации по работе с ЭОР</w:t>
        </w:r>
      </w:hyperlink>
      <w:r>
        <w:t>;</w:t>
      </w:r>
    </w:p>
    <w:p w:rsidR="00D41C73" w:rsidRDefault="00D41C73" w:rsidP="00D41C73">
      <w:pPr>
        <w:numPr>
          <w:ilvl w:val="2"/>
          <w:numId w:val="3"/>
        </w:numPr>
        <w:spacing w:line="360" w:lineRule="auto"/>
        <w:jc w:val="both"/>
      </w:pPr>
      <w:hyperlink r:id="rId12" w:history="1">
        <w:r w:rsidRPr="00D10260">
          <w:t>Творческие конструктивные среды и методические рекомендации по работе с ними</w:t>
        </w:r>
      </w:hyperlink>
      <w:r>
        <w:t>;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>Размещение ЭОР;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 xml:space="preserve">Форум по </w:t>
      </w:r>
      <w:hyperlink r:id="rId13" w:history="1">
        <w:r w:rsidRPr="00D10260">
          <w:t xml:space="preserve">обсуждению </w:t>
        </w:r>
        <w:r>
          <w:t>ЭОР</w:t>
        </w:r>
        <w:r w:rsidRPr="00D10260">
          <w:t xml:space="preserve"> для начальной школы</w:t>
        </w:r>
      </w:hyperlink>
      <w:r>
        <w:t>;</w:t>
      </w:r>
    </w:p>
    <w:p w:rsidR="00D41C73" w:rsidRDefault="00D41C73" w:rsidP="00D41C73">
      <w:pPr>
        <w:numPr>
          <w:ilvl w:val="0"/>
          <w:numId w:val="3"/>
        </w:numPr>
        <w:spacing w:line="360" w:lineRule="auto"/>
        <w:jc w:val="both"/>
      </w:pPr>
      <w:r>
        <w:t>Раздел опросы.</w:t>
      </w:r>
    </w:p>
    <w:p w:rsidR="00D41C73" w:rsidRPr="00BF1143" w:rsidRDefault="00D41C73" w:rsidP="00D41C73">
      <w:pPr>
        <w:spacing w:line="360" w:lineRule="auto"/>
        <w:ind w:firstLine="708"/>
        <w:jc w:val="both"/>
      </w:pPr>
      <w:r>
        <w:t xml:space="preserve">Страница «Методические рекомендации по работе с ЭОР». </w:t>
      </w:r>
      <w:r w:rsidRPr="00D10260">
        <w:t xml:space="preserve">В разделе представлены разработанные методические материалы для ЭОР: </w:t>
      </w:r>
      <w:r w:rsidRPr="00BF1143">
        <w:t>Методическое обеспечение по использованию ЭОР в образовательном  процессе, Инструкция по использованию разных типов ЭОР.</w:t>
      </w:r>
    </w:p>
    <w:p w:rsidR="00D41C73" w:rsidRDefault="00D41C73" w:rsidP="00D41C73">
      <w:pPr>
        <w:spacing w:line="360" w:lineRule="auto"/>
        <w:ind w:firstLine="708"/>
        <w:jc w:val="both"/>
      </w:pPr>
      <w:r w:rsidRPr="00911009">
        <w:lastRenderedPageBreak/>
        <w:t>Постоянное консультирование учителей и методистов начального общего образования по вопросам использования комплектов ЭОР и творческих конструктивных сред в учебном процессе</w:t>
      </w:r>
      <w:r>
        <w:t xml:space="preserve"> организованно на портале </w:t>
      </w:r>
      <w:hyperlink r:id="rId14" w:history="1">
        <w:r>
          <w:rPr>
            <w:rStyle w:val="a3"/>
          </w:rPr>
          <w:t>http://eorhelp.ru/node/add/faq</w:t>
        </w:r>
      </w:hyperlink>
      <w:r w:rsidRPr="00911009">
        <w:t>.</w:t>
      </w:r>
    </w:p>
    <w:p w:rsidR="00D41C73" w:rsidRDefault="00D41C73" w:rsidP="00D41C73">
      <w:pPr>
        <w:spacing w:line="360" w:lineRule="auto"/>
        <w:ind w:firstLine="708"/>
        <w:jc w:val="both"/>
      </w:pPr>
      <w:r>
        <w:t xml:space="preserve">Организован форум </w:t>
      </w:r>
      <w:r w:rsidRPr="00AB21C1">
        <w:t>http://eorhelp.ru/node/60791</w:t>
      </w:r>
      <w:r>
        <w:t xml:space="preserve">, по обмену мнениями между учителями и методистами по работе с ЭОР </w:t>
      </w:r>
      <w:r w:rsidRPr="0043406E">
        <w:t>для начального общего образования</w:t>
      </w:r>
      <w:r>
        <w:t xml:space="preserve"> и с конструктивными</w:t>
      </w:r>
      <w:r w:rsidRPr="0043406E">
        <w:t xml:space="preserve"> средами для 1-4-го классов</w:t>
      </w:r>
      <w:r>
        <w:t>.</w:t>
      </w:r>
    </w:p>
    <w:p w:rsidR="00D41C73" w:rsidRPr="000E4F83" w:rsidRDefault="00D41C73" w:rsidP="00D41C73">
      <w:pPr>
        <w:suppressAutoHyphens/>
        <w:snapToGrid w:val="0"/>
        <w:spacing w:line="360" w:lineRule="auto"/>
        <w:ind w:left="360"/>
        <w:jc w:val="right"/>
        <w:rPr>
          <w:u w:val="single"/>
        </w:rPr>
      </w:pPr>
      <w:r w:rsidRPr="000E4F83">
        <w:rPr>
          <w:b/>
          <w:i/>
          <w:u w:val="single"/>
        </w:rPr>
        <w:t>Приложение 1</w:t>
      </w:r>
    </w:p>
    <w:p w:rsidR="00D41C73" w:rsidRPr="00CA34DD" w:rsidRDefault="00D41C73" w:rsidP="00D41C73">
      <w:pPr>
        <w:spacing w:line="360" w:lineRule="auto"/>
        <w:ind w:firstLine="708"/>
        <w:jc w:val="center"/>
      </w:pPr>
      <w:r w:rsidRPr="000E4F83">
        <w:rPr>
          <w:b/>
        </w:rPr>
        <w:t>Список ЭОР для</w:t>
      </w:r>
      <w:r>
        <w:t xml:space="preserve"> </w:t>
      </w:r>
      <w:r w:rsidRPr="00BF1143">
        <w:rPr>
          <w:b/>
        </w:rPr>
        <w:t>1-го класса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492"/>
        <w:gridCol w:w="7016"/>
      </w:tblGrid>
      <w:tr w:rsidR="00D41C73" w:rsidRPr="00670E26" w:rsidTr="00865FA6">
        <w:trPr>
          <w:trHeight w:val="255"/>
        </w:trPr>
        <w:tc>
          <w:tcPr>
            <w:tcW w:w="564" w:type="dxa"/>
            <w:vAlign w:val="center"/>
          </w:tcPr>
          <w:p w:rsidR="00D41C73" w:rsidRPr="00A3251B" w:rsidRDefault="00D41C73" w:rsidP="00865FA6">
            <w:pPr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2" w:type="dxa"/>
            <w:noWrap/>
            <w:vAlign w:val="center"/>
          </w:tcPr>
          <w:p w:rsidR="00D41C73" w:rsidRPr="00A3251B" w:rsidRDefault="00D41C73" w:rsidP="00865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 xml:space="preserve">Название </w:t>
            </w:r>
            <w:r w:rsidRPr="003D7B88">
              <w:rPr>
                <w:b/>
                <w:sz w:val="22"/>
                <w:szCs w:val="22"/>
                <w:lang w:val="en-US"/>
              </w:rPr>
              <w:t>ZIP</w:t>
            </w:r>
            <w:r w:rsidRPr="003D7B88">
              <w:rPr>
                <w:b/>
                <w:sz w:val="22"/>
                <w:szCs w:val="22"/>
              </w:rPr>
              <w:t xml:space="preserve"> контейнера</w:t>
            </w:r>
          </w:p>
        </w:tc>
        <w:tc>
          <w:tcPr>
            <w:tcW w:w="7016" w:type="dxa"/>
            <w:noWrap/>
            <w:vAlign w:val="center"/>
          </w:tcPr>
          <w:p w:rsidR="00D41C73" w:rsidRPr="00A3251B" w:rsidRDefault="00D41C73" w:rsidP="00865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>Название ЭОР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Буквы и слова: запоминаем, повторяем, проверяем</w:t>
            </w:r>
          </w:p>
        </w:tc>
      </w:tr>
      <w:tr w:rsidR="00D41C73" w:rsidRPr="00626983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D7B88">
              <w:rPr>
                <w:sz w:val="22"/>
                <w:szCs w:val="22"/>
              </w:rPr>
              <w:t>Я</w:t>
            </w:r>
            <w:r w:rsidRPr="003D7B88">
              <w:rPr>
                <w:sz w:val="22"/>
                <w:szCs w:val="22"/>
                <w:lang w:val="en-US"/>
              </w:rPr>
              <w:t xml:space="preserve"> </w:t>
            </w:r>
            <w:r w:rsidRPr="003D7B88">
              <w:rPr>
                <w:sz w:val="22"/>
                <w:szCs w:val="22"/>
              </w:rPr>
              <w:t>учу</w:t>
            </w:r>
            <w:r w:rsidRPr="003D7B88">
              <w:rPr>
                <w:sz w:val="22"/>
                <w:szCs w:val="22"/>
                <w:lang w:val="en-US"/>
              </w:rPr>
              <w:t xml:space="preserve"> </w:t>
            </w:r>
            <w:r w:rsidRPr="003D7B88">
              <w:rPr>
                <w:sz w:val="22"/>
                <w:szCs w:val="22"/>
              </w:rPr>
              <w:t>английский</w:t>
            </w:r>
            <w:r w:rsidRPr="003D7B88">
              <w:rPr>
                <w:sz w:val="22"/>
                <w:szCs w:val="22"/>
                <w:lang w:val="en-US"/>
              </w:rPr>
              <w:t xml:space="preserve"> </w:t>
            </w:r>
            <w:r w:rsidRPr="003D7B88">
              <w:rPr>
                <w:sz w:val="22"/>
                <w:szCs w:val="22"/>
              </w:rPr>
              <w:t>алфавит</w:t>
            </w:r>
            <w:r w:rsidRPr="003D7B88">
              <w:rPr>
                <w:sz w:val="22"/>
                <w:szCs w:val="22"/>
                <w:lang w:val="en-US"/>
              </w:rPr>
              <w:t xml:space="preserve"> (I am learning English Alphabet)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Буквы и слова запоминаем, повторяем, проверяем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Буквы и их названия запоминаем, повторяем, проверяем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Собери свою алфавитную таблицу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Проверяем знания букв английского алфавита и их названия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Проверяем знания букв английского алфавита и их названия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Ee</w:t>
            </w:r>
            <w:proofErr w:type="spellEnd"/>
            <w:r w:rsidRPr="003D7B88">
              <w:rPr>
                <w:sz w:val="22"/>
                <w:szCs w:val="22"/>
              </w:rPr>
              <w:t>, звук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:]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eng_1f_09_i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Ee</w:t>
            </w:r>
            <w:proofErr w:type="spellEnd"/>
            <w:r w:rsidRPr="003D7B88">
              <w:rPr>
                <w:sz w:val="22"/>
                <w:szCs w:val="22"/>
              </w:rPr>
              <w:t>, звук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читать. Буква Ее, звуки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:] и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читать. Буква Ее, звуки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:] и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r w:rsidRPr="003D7B88">
              <w:rPr>
                <w:sz w:val="22"/>
                <w:szCs w:val="22"/>
                <w:lang w:val="en-US"/>
              </w:rPr>
              <w:t>Ii</w:t>
            </w:r>
            <w:r w:rsidRPr="003D7B88">
              <w:rPr>
                <w:sz w:val="22"/>
                <w:szCs w:val="22"/>
              </w:rPr>
              <w:t>, звук [</w:t>
            </w:r>
            <w:proofErr w:type="spellStart"/>
            <w:r w:rsidRPr="003D7B88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Гласная </w:t>
            </w:r>
            <w:proofErr w:type="spellStart"/>
            <w:r w:rsidRPr="003D7B88">
              <w:rPr>
                <w:sz w:val="22"/>
                <w:szCs w:val="22"/>
              </w:rPr>
              <w:t>Ii</w:t>
            </w:r>
            <w:proofErr w:type="spellEnd"/>
            <w:r w:rsidRPr="003D7B88">
              <w:rPr>
                <w:sz w:val="22"/>
                <w:szCs w:val="22"/>
              </w:rPr>
              <w:t>. Короткий звук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Ee</w:t>
            </w:r>
            <w:proofErr w:type="spellEnd"/>
            <w:r w:rsidRPr="003D7B88">
              <w:rPr>
                <w:sz w:val="22"/>
                <w:szCs w:val="22"/>
              </w:rPr>
              <w:t>, звуки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:] и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>]. Работа с текстом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eng_1f_15_i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Гласная </w:t>
            </w:r>
            <w:proofErr w:type="spellStart"/>
            <w:r w:rsidRPr="003D7B88">
              <w:rPr>
                <w:sz w:val="22"/>
                <w:szCs w:val="22"/>
              </w:rPr>
              <w:t>Aa</w:t>
            </w:r>
            <w:proofErr w:type="spellEnd"/>
            <w:r w:rsidRPr="003D7B88">
              <w:rPr>
                <w:sz w:val="22"/>
                <w:szCs w:val="22"/>
              </w:rPr>
              <w:t>. Звуки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 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Ii</w:t>
            </w:r>
            <w:proofErr w:type="spellEnd"/>
            <w:r w:rsidRPr="003D7B88">
              <w:rPr>
                <w:sz w:val="22"/>
                <w:szCs w:val="22"/>
              </w:rPr>
              <w:t>, звуки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 и [</w:t>
            </w:r>
            <w:proofErr w:type="spellStart"/>
            <w:r w:rsidRPr="003D7B88">
              <w:rPr>
                <w:sz w:val="22"/>
                <w:szCs w:val="22"/>
              </w:rPr>
              <w:t>a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]. Работа с текстом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Aa</w:t>
            </w:r>
            <w:proofErr w:type="spellEnd"/>
            <w:r w:rsidRPr="003D7B88">
              <w:rPr>
                <w:sz w:val="22"/>
                <w:szCs w:val="22"/>
              </w:rPr>
              <w:t>.  Работа с текстом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Ii</w:t>
            </w:r>
            <w:proofErr w:type="spellEnd"/>
            <w:r w:rsidRPr="003D7B88">
              <w:rPr>
                <w:sz w:val="22"/>
                <w:szCs w:val="22"/>
              </w:rPr>
              <w:t xml:space="preserve">. </w:t>
            </w:r>
            <w:proofErr w:type="gramStart"/>
            <w:r w:rsidRPr="003D7B88">
              <w:rPr>
                <w:sz w:val="22"/>
                <w:szCs w:val="22"/>
              </w:rPr>
              <w:t>Звуки [</w:t>
            </w:r>
            <w:proofErr w:type="spellStart"/>
            <w:r w:rsidRPr="003D7B88">
              <w:rPr>
                <w:sz w:val="22"/>
                <w:szCs w:val="22"/>
              </w:rPr>
              <w:t>a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 xml:space="preserve"> 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  <w:proofErr w:type="gram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eng_1f_19_p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Aa</w:t>
            </w:r>
            <w:proofErr w:type="spellEnd"/>
            <w:r w:rsidRPr="003D7B88">
              <w:rPr>
                <w:sz w:val="22"/>
                <w:szCs w:val="22"/>
              </w:rPr>
              <w:t>. Звуки [</w:t>
            </w:r>
            <w:proofErr w:type="spellStart"/>
            <w:r w:rsidRPr="003D7B88">
              <w:rPr>
                <w:sz w:val="22"/>
                <w:szCs w:val="22"/>
              </w:rPr>
              <w:t>e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 и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].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eng_1f_20_i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Гласная </w:t>
            </w:r>
            <w:proofErr w:type="spellStart"/>
            <w:r w:rsidRPr="003D7B88">
              <w:rPr>
                <w:sz w:val="22"/>
                <w:szCs w:val="22"/>
              </w:rPr>
              <w:t>Yy</w:t>
            </w:r>
            <w:proofErr w:type="spellEnd"/>
            <w:r w:rsidRPr="003D7B88">
              <w:rPr>
                <w:sz w:val="22"/>
                <w:szCs w:val="22"/>
              </w:rPr>
              <w:t>. Звуки [</w:t>
            </w:r>
            <w:proofErr w:type="spellStart"/>
            <w:r w:rsidRPr="003D7B88">
              <w:rPr>
                <w:sz w:val="22"/>
                <w:szCs w:val="22"/>
              </w:rPr>
              <w:t>a</w:t>
            </w:r>
            <w:proofErr w:type="spellEnd"/>
            <w:r w:rsidRPr="003D7B88">
              <w:rPr>
                <w:sz w:val="22"/>
                <w:szCs w:val="22"/>
              </w:rPr>
              <w:t xml:space="preserve">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],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], [</w:t>
            </w:r>
            <w:proofErr w:type="spellStart"/>
            <w:r w:rsidRPr="003D7B88">
              <w:rPr>
                <w:sz w:val="22"/>
                <w:szCs w:val="22"/>
              </w:rPr>
              <w:t>j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eng_1f_23_p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Произношение буквы </w:t>
            </w:r>
            <w:proofErr w:type="spellStart"/>
            <w:r w:rsidRPr="003D7B88">
              <w:rPr>
                <w:sz w:val="22"/>
                <w:szCs w:val="22"/>
              </w:rPr>
              <w:t>Yy</w:t>
            </w:r>
            <w:proofErr w:type="spell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eng_1f_28_i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Uu</w:t>
            </w:r>
            <w:proofErr w:type="spellEnd"/>
            <w:r w:rsidRPr="003D7B88">
              <w:rPr>
                <w:sz w:val="22"/>
                <w:szCs w:val="22"/>
              </w:rPr>
              <w:t>. Звуки [</w:t>
            </w:r>
            <w:proofErr w:type="spellStart"/>
            <w:r w:rsidRPr="003D7B88">
              <w:rPr>
                <w:sz w:val="22"/>
                <w:szCs w:val="22"/>
              </w:rPr>
              <w:t>ju</w:t>
            </w:r>
            <w:proofErr w:type="spellEnd"/>
            <w:r w:rsidRPr="003D7B88">
              <w:rPr>
                <w:sz w:val="22"/>
                <w:szCs w:val="22"/>
              </w:rPr>
              <w:t>:], [</w:t>
            </w:r>
            <w:proofErr w:type="spellStart"/>
            <w:r w:rsidRPr="003D7B88">
              <w:rPr>
                <w:sz w:val="22"/>
                <w:szCs w:val="22"/>
              </w:rPr>
              <w:t>u</w:t>
            </w:r>
            <w:proofErr w:type="spellEnd"/>
            <w:r w:rsidRPr="003D7B88">
              <w:rPr>
                <w:sz w:val="22"/>
                <w:szCs w:val="22"/>
              </w:rPr>
              <w:t>:],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eng_1f_29_i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Uu</w:t>
            </w:r>
            <w:proofErr w:type="spellEnd"/>
            <w:r w:rsidRPr="003D7B88">
              <w:rPr>
                <w:sz w:val="22"/>
                <w:szCs w:val="22"/>
              </w:rPr>
              <w:t>. Звуки [</w:t>
            </w:r>
            <w:proofErr w:type="spellStart"/>
            <w:r w:rsidRPr="003D7B88">
              <w:rPr>
                <w:sz w:val="22"/>
                <w:szCs w:val="22"/>
              </w:rPr>
              <w:t>ju</w:t>
            </w:r>
            <w:proofErr w:type="spellEnd"/>
            <w:r w:rsidRPr="003D7B88">
              <w:rPr>
                <w:sz w:val="22"/>
                <w:szCs w:val="22"/>
              </w:rPr>
              <w:t>:], [</w:t>
            </w:r>
            <w:proofErr w:type="spellStart"/>
            <w:r w:rsidRPr="003D7B88">
              <w:rPr>
                <w:sz w:val="22"/>
                <w:szCs w:val="22"/>
              </w:rPr>
              <w:t>u</w:t>
            </w:r>
            <w:proofErr w:type="spellEnd"/>
            <w:r w:rsidRPr="003D7B88">
              <w:rPr>
                <w:sz w:val="22"/>
                <w:szCs w:val="22"/>
              </w:rPr>
              <w:t>:], [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>].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</w:tcPr>
          <w:p w:rsidR="00D41C73" w:rsidRPr="00A3251B" w:rsidRDefault="00D41C73" w:rsidP="00865FA6">
            <w:pPr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</w:t>
            </w:r>
          </w:p>
        </w:tc>
        <w:tc>
          <w:tcPr>
            <w:tcW w:w="1492" w:type="dxa"/>
            <w:noWrap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eng_1f_30_p</w:t>
            </w:r>
          </w:p>
        </w:tc>
        <w:tc>
          <w:tcPr>
            <w:tcW w:w="7016" w:type="dxa"/>
            <w:noWrap/>
          </w:tcPr>
          <w:p w:rsidR="00D41C73" w:rsidRPr="00A3251B" w:rsidRDefault="00D41C73" w:rsidP="00865FA6">
            <w:pPr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Проверяем умение читать гласные английского алфавита. Гласные </w:t>
            </w:r>
            <w:proofErr w:type="spellStart"/>
            <w:r w:rsidRPr="003D7B88">
              <w:rPr>
                <w:sz w:val="22"/>
                <w:szCs w:val="22"/>
              </w:rPr>
              <w:t>i</w:t>
            </w:r>
            <w:proofErr w:type="spellEnd"/>
            <w:r w:rsidRPr="003D7B88">
              <w:rPr>
                <w:sz w:val="22"/>
                <w:szCs w:val="22"/>
              </w:rPr>
              <w:t xml:space="preserve"> и </w:t>
            </w:r>
            <w:proofErr w:type="spellStart"/>
            <w:r w:rsidRPr="003D7B88">
              <w:rPr>
                <w:sz w:val="22"/>
                <w:szCs w:val="22"/>
              </w:rPr>
              <w:t>y</w:t>
            </w:r>
            <w:proofErr w:type="spell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eng_1f_31_k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Повторяем, читаем, запоминаем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Повторяем, читаем, запоминаем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Буква </w:t>
            </w:r>
            <w:proofErr w:type="spellStart"/>
            <w:r w:rsidRPr="003D7B88">
              <w:rPr>
                <w:sz w:val="22"/>
                <w:szCs w:val="22"/>
              </w:rPr>
              <w:t>Оо</w:t>
            </w:r>
            <w:proofErr w:type="spell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читать. Буквосочетание OO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Учусь читать. Гласная </w:t>
            </w:r>
            <w:proofErr w:type="spellStart"/>
            <w:r w:rsidRPr="003D7B88">
              <w:rPr>
                <w:sz w:val="22"/>
                <w:szCs w:val="22"/>
              </w:rPr>
              <w:t>Oo</w:t>
            </w:r>
            <w:proofErr w:type="spellEnd"/>
            <w:r w:rsidRPr="003D7B88">
              <w:rPr>
                <w:sz w:val="22"/>
                <w:szCs w:val="22"/>
              </w:rPr>
              <w:t xml:space="preserve">. Буквосочетания </w:t>
            </w:r>
            <w:proofErr w:type="spellStart"/>
            <w:r w:rsidRPr="003D7B88">
              <w:rPr>
                <w:sz w:val="22"/>
                <w:szCs w:val="22"/>
              </w:rPr>
              <w:t>oi</w:t>
            </w:r>
            <w:proofErr w:type="spellEnd"/>
            <w:r w:rsidRPr="003D7B88">
              <w:rPr>
                <w:sz w:val="22"/>
                <w:szCs w:val="22"/>
              </w:rPr>
              <w:t xml:space="preserve">, </w:t>
            </w:r>
            <w:proofErr w:type="spellStart"/>
            <w:r w:rsidRPr="003D7B88">
              <w:rPr>
                <w:sz w:val="22"/>
                <w:szCs w:val="22"/>
              </w:rPr>
              <w:t>oy</w:t>
            </w:r>
            <w:proofErr w:type="spellEnd"/>
            <w:r w:rsidRPr="003D7B88">
              <w:rPr>
                <w:sz w:val="22"/>
                <w:szCs w:val="22"/>
              </w:rPr>
              <w:t xml:space="preserve">, </w:t>
            </w:r>
            <w:proofErr w:type="spellStart"/>
            <w:r w:rsidRPr="003D7B88">
              <w:rPr>
                <w:sz w:val="22"/>
                <w:szCs w:val="22"/>
              </w:rPr>
              <w:t>ow</w:t>
            </w:r>
            <w:proofErr w:type="spellEnd"/>
            <w:r w:rsidRPr="003D7B88">
              <w:rPr>
                <w:sz w:val="22"/>
                <w:szCs w:val="22"/>
              </w:rPr>
              <w:t xml:space="preserve">, </w:t>
            </w:r>
            <w:proofErr w:type="spellStart"/>
            <w:r w:rsidRPr="003D7B88">
              <w:rPr>
                <w:sz w:val="22"/>
                <w:szCs w:val="22"/>
              </w:rPr>
              <w:t>ou</w:t>
            </w:r>
            <w:proofErr w:type="spell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eng_1f_36_p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читать. Буквосочетание OO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Любуюсь радугой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Рисую холодными цветами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Рисую тёплыми цветами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Изучаю искусство диких племён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Разбираюсь в жанрах живописи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Выражаю настроение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Рисую орнаменты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у природы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art_1f_09_p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Понимаю позы и жесты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art_1f_10_p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Делаю маску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Любуюсь утром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Слушаю колыбельную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Читаю сказку. (Сказка о рыбаке и рыбке)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Иду на прогулку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точку зрения героя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Участвую в диалоге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Описываю внешний вид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Иду на танцы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49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lit_1f_09_p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Любуюсь осенью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Понимаю смысл русских пословиц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Работаю с текстом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Понимаю смысл пословиц разных народов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Гуляю зимой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Жду весну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Отдыхаю летом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Придумываю название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Рассказываю докучную сказку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добрых и злых героев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59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lit_1f_19_p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главную мысль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Читаю скороговорку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lit_1f_21_k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Читаю о животных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Подбираю рифму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определять настроение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настроение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Читаю о школе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Разыгрываю сказку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больше о Родине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знание сказочных животных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69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lit_1f_29_k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Угадываю настроение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lit_1f_30_p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книгой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Создаю орнаменты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цвет и форму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Проверяю, как умею сравнивать площади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сосуды по объёму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Строю ряды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состав числа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Пересчитываю предметы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Решаю задачи в одно действие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79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mat_1f_09_k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решать задачи в одно действие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Складываю, пользуясь числовой прямой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Складываю однозначные числа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в сложении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знание состава чисел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складывать числа в пределах 20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складывать и вычитать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Исследую логические отношения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истинность высказывания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Строю истинные высказывания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</w:tcPr>
          <w:p w:rsidR="00D41C73" w:rsidRPr="00A3251B" w:rsidRDefault="00D41C73" w:rsidP="00865FA6">
            <w:pPr>
              <w:jc w:val="center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89</w:t>
            </w:r>
          </w:p>
        </w:tc>
        <w:tc>
          <w:tcPr>
            <w:tcW w:w="1492" w:type="dxa"/>
            <w:noWrap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mat_1f_19_i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Называю множества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различение цвета и формы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Измеряю площади палеткой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площади фигур по клеточкам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площади фигур наложением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Считаю десятками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решать задачи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Изучаю симметрию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пространственные отношения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пространственные отношения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99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mat_1f_29_p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Размещаю фигуры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Учитываю соотношение размеров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плоские геометрические фигуры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называть геометрические фигуры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длины отрезков на глаз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целое и части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Создаю фигуры с заданными признаками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прямой и кривой линиями, лучом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ломаной линией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Измеряю длину ломаной с помощью линейки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109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mat_1f_39_k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Располагаю в ряд по возрастанию и убыванию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mat_1f_40_i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массу и объём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объёмные  фигуры по признакам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объёмные и плоские геометрические фигуры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углы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числа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Понимаю язык математики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вычитать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Сравниваю, не вычисляя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Определяю, </w:t>
            </w:r>
            <w:proofErr w:type="gramStart"/>
            <w:r w:rsidRPr="003D7B88">
              <w:rPr>
                <w:sz w:val="22"/>
                <w:szCs w:val="22"/>
              </w:rPr>
              <w:t>на сколько</w:t>
            </w:r>
            <w:proofErr w:type="gramEnd"/>
            <w:r w:rsidRPr="003D7B88">
              <w:rPr>
                <w:sz w:val="22"/>
                <w:szCs w:val="22"/>
              </w:rPr>
              <w:t xml:space="preserve"> больше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119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mat_1f_49_i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уменьшаемым, вычитаемым, разностью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Кодирую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Исследую закономерности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находить закономерности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Задаю последовательность команд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Действую с именованными числами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Играю в крестики-нолики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простые уравнения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Решаю логические задачи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Строю задачу, обратную </w:t>
            </w:r>
            <w:proofErr w:type="gramStart"/>
            <w:r w:rsidRPr="003D7B88">
              <w:rPr>
                <w:sz w:val="22"/>
                <w:szCs w:val="22"/>
              </w:rPr>
              <w:t>данной</w:t>
            </w:r>
            <w:proofErr w:type="gram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129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mat_1f_59_i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со слагаемыми и суммой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Уравниваю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Взвешиваю на весах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Двигаюсь по числовой оси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Делаю перестановки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Делю предметы на группы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Делю фигуры на группы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цифрами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Исследую волшебную числовую ось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Исследую числовую ось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139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mat_1f_69_p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Описываю события с помощью чисел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Рисую по клеточкам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Соединение групп и удаление предметов из группы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составлять совокупности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цепочки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совокупности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mat_1f_75_p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Считаю деньги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Звук и музыка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Появление музыки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Музыка и эмоции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149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Музыка и мелодия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Музыкальная память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Музыкальная азбука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Ноты – мои друзья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Народные музыкальные инструменты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mus_1f_09_i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Виды музыкальных инструментов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mus_1f_10_p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Поиграем в музыкантов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естественное и искусственное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Изучаю изделия человека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Отличаю живое от </w:t>
            </w:r>
            <w:proofErr w:type="gramStart"/>
            <w:r w:rsidRPr="003D7B88">
              <w:rPr>
                <w:sz w:val="22"/>
                <w:szCs w:val="22"/>
              </w:rPr>
              <w:t>неживого</w:t>
            </w:r>
            <w:proofErr w:type="gram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159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различать живое и неживое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живое и неживое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естественное и искусственное, живое и неживое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Изучаю признаки предметов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признаки предметов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nat_1f_09_p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Рассматриваю осенние листья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по признакам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живыми существами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различать растения, грибы и животных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животных, грибы и растения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169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дикими и домашними животными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диких и домашних животных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культурными и дикорастущими растениями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культурные и дикорастущие растения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различать растения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nat_1f_19_k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деревья, кустарники и травы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Остерегаюсь ядовитых растений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Знакомлюсь </w:t>
            </w:r>
            <w:proofErr w:type="gramStart"/>
            <w:r w:rsidRPr="003D7B88">
              <w:rPr>
                <w:sz w:val="22"/>
                <w:szCs w:val="22"/>
              </w:rPr>
              <w:t>с</w:t>
            </w:r>
            <w:proofErr w:type="gramEnd"/>
            <w:r w:rsidRPr="003D7B88">
              <w:rPr>
                <w:sz w:val="22"/>
                <w:szCs w:val="22"/>
              </w:rPr>
              <w:t xml:space="preserve"> временами года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приметы зимы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приметы весны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179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приметы лета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nat_1f_25_i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приметы осени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грибами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узнавать приметы зимы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узнавать приметы весны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nat_1f_29_k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узнавать приметы осени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узнавать приметы лет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ядовитые и съедобные грибы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грибы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профессиями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189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узнавать профессии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профессии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Называю месяцы по порядку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времена года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Узнаю, чем занимались люди в прошлом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nat_1f_39_p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предсказывать погоду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предсказывать погоду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явлениями природы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различать объекты и явления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объекты и явления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199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о родственных отношениях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Помогаю по хозяйству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получать знания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дорожные знаки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различать дорожные знаки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nat_1f_49_k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выбирать безопасный маршрут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Выбираю безопасный маршрут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nat_1f_51_k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правильно себя вести в школе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камни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камни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209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Ухаживаю за животными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Соблюдаю распорядок дня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Ухаживаю за растениями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nat_1f_56_i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Приметы весны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Приметы лета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nat_1f_59_i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видами транспорта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nat_1f_60_p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виды транспорта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nat_1f_61_p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Сравниваю животных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nat_1f_62_p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3D7B88">
              <w:rPr>
                <w:sz w:val="22"/>
                <w:szCs w:val="22"/>
              </w:rPr>
              <w:t>C</w:t>
            </w:r>
            <w:proofErr w:type="gramEnd"/>
            <w:r w:rsidRPr="003D7B88">
              <w:rPr>
                <w:sz w:val="22"/>
                <w:szCs w:val="22"/>
              </w:rPr>
              <w:t>тановлюсь</w:t>
            </w:r>
            <w:proofErr w:type="spellEnd"/>
            <w:r w:rsidRPr="003D7B88">
              <w:rPr>
                <w:sz w:val="22"/>
                <w:szCs w:val="22"/>
              </w:rPr>
              <w:t xml:space="preserve"> следопытом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Отличаю звуки русской речи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219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слова-предметы, слова-признаки и слова-действия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слова-предметы, слова-признаки  и слова-действия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первый и последний звуки в слове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Слышу звук в слове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место звука в слове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Слушаю интонации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Считаю число звуков в слове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rus_1f_09_p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интонации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rus_1f_10_k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интонации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обращаться к окружающим людям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229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алфавитом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Делю слова на слоги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Подбираю слова для описания признаков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Проверяю, как умею делить слова на слоги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обозначать мягкость согласного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Обозначаю мягкость согласного мягким знаком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порядок букв в алфавите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rus_1f_19_k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Проверяю, как пишу слова с мягким знаком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rus_1f_20_i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 историю алфавита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Изучаю ударения в словах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239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Проверяю, как умею ставить ударение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слова в речи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Ставлю ударение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вести себя вежливо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делить на слоги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rus_1f_27_i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Учусь переносить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rus_1f_28_i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Выявляю работу гласных букв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rus_1f_29_p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высказывание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переносить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248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гласными буквами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249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rus_1f_32_k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Готовлюсь к письму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расставить слова по порядку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rus_1f_34_k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 словарные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переносить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Понимаю символы и знаки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мягкие и твёрдые звуки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Пользуюсь шифром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rus_1f_39_k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различать мягкие и твёрдые звуки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Различаю глухие и звонкие звуки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Узнаю, что такое предложение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259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Нахожу предложения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rus_1f_43_k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определять начало и конец предложения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rus_1f_44_i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Знакомлюсь с согласными и гласными буквами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rus_1f_46_k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Подвожу итоги года 1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rus_1f_47_k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Подвожу итоги года 2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Подвожу итоги года 3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rus_1f_49_k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Проверяю умение составлять схему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звуковые схемы слова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rus_1f_51_i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Составляю звуковые схемы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269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rus_1f_52_i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Пишу у, а, и после шипящих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rus_1f_53_i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Ищу орфограммы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Нахожу </w:t>
            </w:r>
            <w:proofErr w:type="spellStart"/>
            <w:r w:rsidRPr="003D7B88">
              <w:rPr>
                <w:sz w:val="22"/>
                <w:szCs w:val="22"/>
              </w:rPr>
              <w:t>ошибкоопасные</w:t>
            </w:r>
            <w:proofErr w:type="spellEnd"/>
            <w:r w:rsidRPr="003D7B88">
              <w:rPr>
                <w:sz w:val="22"/>
                <w:szCs w:val="22"/>
              </w:rPr>
              <w:t xml:space="preserve"> места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rus_1f_55_k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 xml:space="preserve">Проверяю написание слов  с </w:t>
            </w:r>
            <w:proofErr w:type="spellStart"/>
            <w:r w:rsidRPr="003D7B88">
              <w:rPr>
                <w:sz w:val="22"/>
                <w:szCs w:val="22"/>
              </w:rPr>
              <w:t>жи-ши</w:t>
            </w:r>
            <w:proofErr w:type="spellEnd"/>
            <w:r w:rsidRPr="003D7B88">
              <w:rPr>
                <w:sz w:val="22"/>
                <w:szCs w:val="22"/>
              </w:rPr>
              <w:t xml:space="preserve">, </w:t>
            </w:r>
            <w:proofErr w:type="spellStart"/>
            <w:r w:rsidRPr="003D7B88">
              <w:rPr>
                <w:sz w:val="22"/>
                <w:szCs w:val="22"/>
              </w:rPr>
              <w:t>чу-щу</w:t>
            </w:r>
            <w:proofErr w:type="spellEnd"/>
            <w:r w:rsidRPr="003D7B8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D7B88">
              <w:rPr>
                <w:sz w:val="22"/>
                <w:szCs w:val="22"/>
              </w:rPr>
              <w:t>ча-ща</w:t>
            </w:r>
            <w:proofErr w:type="spellEnd"/>
            <w:proofErr w:type="gramEnd"/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Учу русские буквы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Пишу с заглавной буквы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rus_1f_58_k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Определяю написание с заглавной буквы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rus_1f_59_p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Тренируюсь ставить знаки в конце предложения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rus_1f_60_p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Задаю вопросы словам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Человек и окружающий мир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279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Труд и технологии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Природные материалы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Мой рабочий стол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Сбор и хранение природных материалов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Осенние листья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Делаем картинку из осенних листьев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lastRenderedPageBreak/>
              <w:t>285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Сервировка стола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tec_1f_09_p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Лепка из пластилина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Лепим из глины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Такая разная бумага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289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tec_1f_12_p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Бумажная аппликация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Оригами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291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tec_1f_14_p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Готовимся к празднику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292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tec_1f_15_p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Изделие и его конструкция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293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tec_1f_16_p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Конструирование и сборка изделий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294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tec_1f_17_p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Немного о ткани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295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tec_1f_18_p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Работаем с тканью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296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tec_1f_19_p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Аппликация из ткани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297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tec_1f_20_p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Человек и информация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298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phy_1f_01_p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Тренирую силу, ловкость, быстроту, выносливость, меткость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299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phy_1f_03_p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Управляю своим телом</w:t>
            </w:r>
          </w:p>
        </w:tc>
      </w:tr>
      <w:tr w:rsidR="00D41C73" w:rsidRPr="00670E26" w:rsidTr="00865FA6">
        <w:trPr>
          <w:trHeight w:val="255"/>
        </w:trPr>
        <w:tc>
          <w:tcPr>
            <w:tcW w:w="564" w:type="dxa"/>
            <w:vAlign w:val="bottom"/>
          </w:tcPr>
          <w:p w:rsidR="00D41C73" w:rsidRPr="00A3251B" w:rsidRDefault="00D41C73" w:rsidP="00865FA6">
            <w:pPr>
              <w:jc w:val="right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300</w:t>
            </w:r>
          </w:p>
        </w:tc>
        <w:tc>
          <w:tcPr>
            <w:tcW w:w="1492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phy_1f_11_p</w:t>
            </w:r>
          </w:p>
        </w:tc>
        <w:tc>
          <w:tcPr>
            <w:tcW w:w="7016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3D7B88">
              <w:rPr>
                <w:sz w:val="22"/>
                <w:szCs w:val="22"/>
              </w:rPr>
              <w:t>Играю с друзьями во дворе</w:t>
            </w:r>
          </w:p>
        </w:tc>
      </w:tr>
    </w:tbl>
    <w:p w:rsidR="00D41C73" w:rsidRDefault="00D41C73" w:rsidP="00D41C73"/>
    <w:p w:rsidR="00D41C73" w:rsidRDefault="00D41C73" w:rsidP="00D41C73">
      <w:pPr>
        <w:jc w:val="right"/>
        <w:rPr>
          <w:b/>
          <w:i/>
          <w:u w:val="single"/>
        </w:rPr>
      </w:pPr>
      <w:r w:rsidRPr="000E4F83">
        <w:rPr>
          <w:b/>
          <w:i/>
          <w:u w:val="single"/>
        </w:rPr>
        <w:t>Приложение 2</w:t>
      </w:r>
    </w:p>
    <w:p w:rsidR="00D41C73" w:rsidRPr="00CA34DD" w:rsidRDefault="00D41C73" w:rsidP="00D41C73">
      <w:pPr>
        <w:spacing w:line="360" w:lineRule="auto"/>
        <w:ind w:firstLine="708"/>
        <w:jc w:val="center"/>
      </w:pPr>
      <w:r w:rsidRPr="000E4F83">
        <w:rPr>
          <w:b/>
        </w:rPr>
        <w:t>Список ЭОР для</w:t>
      </w:r>
      <w:r>
        <w:t xml:space="preserve"> 2</w:t>
      </w:r>
      <w:r w:rsidRPr="00BF1143">
        <w:rPr>
          <w:b/>
        </w:rPr>
        <w:t>-го класса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1928"/>
        <w:gridCol w:w="7088"/>
      </w:tblGrid>
      <w:tr w:rsidR="00D41C73" w:rsidRPr="00C45F17" w:rsidTr="00865FA6">
        <w:trPr>
          <w:trHeight w:val="255"/>
        </w:trPr>
        <w:tc>
          <w:tcPr>
            <w:tcW w:w="546" w:type="dxa"/>
            <w:vAlign w:val="center"/>
          </w:tcPr>
          <w:p w:rsidR="00D41C73" w:rsidRPr="00A3251B" w:rsidRDefault="00D41C73" w:rsidP="00865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28" w:type="dxa"/>
            <w:noWrap/>
            <w:vAlign w:val="center"/>
          </w:tcPr>
          <w:p w:rsidR="00D41C73" w:rsidRPr="00A3251B" w:rsidRDefault="00D41C73" w:rsidP="00865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 xml:space="preserve">Название </w:t>
            </w:r>
            <w:r w:rsidRPr="003D7B88">
              <w:rPr>
                <w:b/>
                <w:sz w:val="22"/>
                <w:szCs w:val="22"/>
                <w:lang w:val="en-US"/>
              </w:rPr>
              <w:t>ZIP</w:t>
            </w:r>
            <w:r w:rsidRPr="003D7B88">
              <w:rPr>
                <w:b/>
                <w:sz w:val="22"/>
                <w:szCs w:val="22"/>
              </w:rPr>
              <w:t xml:space="preserve"> контейнера</w:t>
            </w:r>
          </w:p>
        </w:tc>
        <w:tc>
          <w:tcPr>
            <w:tcW w:w="7088" w:type="dxa"/>
            <w:noWrap/>
            <w:vAlign w:val="center"/>
          </w:tcPr>
          <w:p w:rsidR="00D41C73" w:rsidRPr="00A3251B" w:rsidRDefault="00D41C73" w:rsidP="00865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7B88">
              <w:rPr>
                <w:b/>
                <w:sz w:val="22"/>
                <w:szCs w:val="22"/>
              </w:rPr>
              <w:t>Название ЭОР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в сочетании с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буквы в сочетании с согласной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буквы в сочетании с согласной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буквы в сочетании с согласной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Тренируем память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eng_2f_27_p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Тренируем память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eng_2f_37_k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Проверяем умение читать гласные английского алфавита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eng_2f_38_i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Единственное и множественное число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eng_2f_39_p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Единственное и множественное число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Проверяем умение использовать множественное число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Единственное и множественное число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Множественное число существительных оканчивающихся на согласную/гласную + </w:t>
            </w:r>
            <w:proofErr w:type="spellStart"/>
            <w:r w:rsidRPr="00C45F17">
              <w:rPr>
                <w:sz w:val="22"/>
                <w:szCs w:val="22"/>
              </w:rPr>
              <w:t>y</w:t>
            </w:r>
            <w:proofErr w:type="spellEnd"/>
            <w:r w:rsidRPr="00C45F17">
              <w:rPr>
                <w:sz w:val="22"/>
                <w:szCs w:val="22"/>
              </w:rPr>
              <w:t xml:space="preserve">, на гласные </w:t>
            </w:r>
            <w:proofErr w:type="spellStart"/>
            <w:r w:rsidRPr="00C45F17">
              <w:rPr>
                <w:sz w:val="22"/>
                <w:szCs w:val="22"/>
              </w:rPr>
              <w:t>e</w:t>
            </w:r>
            <w:proofErr w:type="spellEnd"/>
            <w:r w:rsidRPr="00C45F17">
              <w:rPr>
                <w:sz w:val="22"/>
                <w:szCs w:val="22"/>
              </w:rPr>
              <w:t xml:space="preserve">, о, на согласную </w:t>
            </w:r>
            <w:proofErr w:type="spellStart"/>
            <w:r w:rsidRPr="00C45F17">
              <w:rPr>
                <w:sz w:val="22"/>
                <w:szCs w:val="22"/>
              </w:rPr>
              <w:t>f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Множественное число существительных оканчивающихся на </w:t>
            </w:r>
            <w:r>
              <w:rPr>
                <w:sz w:val="22"/>
                <w:szCs w:val="22"/>
              </w:rPr>
              <w:t>согласную/гла</w:t>
            </w:r>
            <w:r w:rsidRPr="00C45F17">
              <w:rPr>
                <w:sz w:val="22"/>
                <w:szCs w:val="22"/>
              </w:rPr>
              <w:t xml:space="preserve">сную + </w:t>
            </w:r>
            <w:proofErr w:type="spellStart"/>
            <w:r w:rsidRPr="00C45F17">
              <w:rPr>
                <w:sz w:val="22"/>
                <w:szCs w:val="22"/>
              </w:rPr>
              <w:t>y</w:t>
            </w:r>
            <w:proofErr w:type="spellEnd"/>
            <w:r w:rsidRPr="00C45F17">
              <w:rPr>
                <w:sz w:val="22"/>
                <w:szCs w:val="22"/>
              </w:rPr>
              <w:t xml:space="preserve">, на гласные </w:t>
            </w:r>
            <w:proofErr w:type="spellStart"/>
            <w:r w:rsidRPr="00C45F17">
              <w:rPr>
                <w:sz w:val="22"/>
                <w:szCs w:val="22"/>
              </w:rPr>
              <w:t>e</w:t>
            </w:r>
            <w:proofErr w:type="spellEnd"/>
            <w:r w:rsidRPr="00C45F17">
              <w:rPr>
                <w:sz w:val="22"/>
                <w:szCs w:val="22"/>
              </w:rPr>
              <w:t xml:space="preserve">, о, на согласную </w:t>
            </w:r>
            <w:proofErr w:type="spellStart"/>
            <w:r w:rsidRPr="00C45F17">
              <w:rPr>
                <w:sz w:val="22"/>
                <w:szCs w:val="22"/>
              </w:rPr>
              <w:t>f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в сочетании с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Учусь читать. Гласные в сочетании с буквой </w:t>
            </w:r>
            <w:proofErr w:type="spellStart"/>
            <w:r w:rsidRPr="00C45F17">
              <w:rPr>
                <w:sz w:val="22"/>
                <w:szCs w:val="22"/>
              </w:rPr>
              <w:t>Rr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Личные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Притяжательные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настоящего времени (</w:t>
            </w:r>
            <w:proofErr w:type="spellStart"/>
            <w:r w:rsidRPr="00C45F17">
              <w:rPr>
                <w:sz w:val="22"/>
                <w:szCs w:val="22"/>
              </w:rPr>
              <w:t>Present</w:t>
            </w:r>
            <w:proofErr w:type="spellEnd"/>
            <w:r w:rsidRPr="00C45F17">
              <w:rPr>
                <w:sz w:val="22"/>
                <w:szCs w:val="22"/>
              </w:rPr>
              <w:t xml:space="preserve"> </w:t>
            </w:r>
            <w:proofErr w:type="spellStart"/>
            <w:r w:rsidRPr="00C45F17">
              <w:rPr>
                <w:sz w:val="22"/>
                <w:szCs w:val="22"/>
              </w:rPr>
              <w:t>Simple</w:t>
            </w:r>
            <w:proofErr w:type="spellEnd"/>
            <w:r w:rsidRPr="00C45F17">
              <w:rPr>
                <w:sz w:val="22"/>
                <w:szCs w:val="22"/>
              </w:rPr>
              <w:t>)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eng_2f_49_i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настоящего времени (</w:t>
            </w:r>
            <w:proofErr w:type="spellStart"/>
            <w:r w:rsidRPr="00C45F17">
              <w:rPr>
                <w:sz w:val="22"/>
                <w:szCs w:val="22"/>
              </w:rPr>
              <w:t>Present</w:t>
            </w:r>
            <w:proofErr w:type="spellEnd"/>
            <w:r w:rsidRPr="00C45F17">
              <w:rPr>
                <w:sz w:val="22"/>
                <w:szCs w:val="22"/>
              </w:rPr>
              <w:t xml:space="preserve"> </w:t>
            </w:r>
            <w:proofErr w:type="spellStart"/>
            <w:r w:rsidRPr="00C45F17">
              <w:rPr>
                <w:sz w:val="22"/>
                <w:szCs w:val="22"/>
              </w:rPr>
              <w:t>Simple</w:t>
            </w:r>
            <w:proofErr w:type="spellEnd"/>
            <w:r w:rsidRPr="00C45F17">
              <w:rPr>
                <w:sz w:val="22"/>
                <w:szCs w:val="22"/>
              </w:rPr>
              <w:t>).</w:t>
            </w:r>
          </w:p>
        </w:tc>
      </w:tr>
      <w:tr w:rsidR="00D41C73" w:rsidRPr="00770D8E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45F17">
              <w:rPr>
                <w:sz w:val="22"/>
                <w:szCs w:val="22"/>
              </w:rPr>
              <w:t>Глаголы</w:t>
            </w:r>
            <w:r w:rsidRPr="00C45F17">
              <w:rPr>
                <w:sz w:val="22"/>
                <w:szCs w:val="22"/>
                <w:lang w:val="en-US"/>
              </w:rPr>
              <w:t xml:space="preserve"> to be, to do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45F17">
              <w:rPr>
                <w:sz w:val="22"/>
                <w:szCs w:val="22"/>
              </w:rPr>
              <w:t>Present</w:t>
            </w:r>
            <w:proofErr w:type="spellEnd"/>
            <w:r w:rsidRPr="00C45F17">
              <w:rPr>
                <w:sz w:val="22"/>
                <w:szCs w:val="22"/>
              </w:rPr>
              <w:t xml:space="preserve"> </w:t>
            </w:r>
            <w:proofErr w:type="spellStart"/>
            <w:r w:rsidRPr="00C45F17">
              <w:rPr>
                <w:sz w:val="22"/>
                <w:szCs w:val="22"/>
              </w:rPr>
              <w:t>Continuous</w:t>
            </w:r>
            <w:proofErr w:type="spellEnd"/>
            <w:r w:rsidRPr="00C45F17">
              <w:rPr>
                <w:sz w:val="22"/>
                <w:szCs w:val="22"/>
              </w:rPr>
              <w:t>. Глаголы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45F17">
              <w:rPr>
                <w:sz w:val="22"/>
                <w:szCs w:val="22"/>
              </w:rPr>
              <w:t>Present</w:t>
            </w:r>
            <w:proofErr w:type="spellEnd"/>
            <w:r w:rsidRPr="00C45F17">
              <w:rPr>
                <w:sz w:val="22"/>
                <w:szCs w:val="22"/>
              </w:rPr>
              <w:t xml:space="preserve"> </w:t>
            </w:r>
            <w:proofErr w:type="spellStart"/>
            <w:r w:rsidRPr="00C45F17">
              <w:rPr>
                <w:sz w:val="22"/>
                <w:szCs w:val="22"/>
              </w:rPr>
              <w:t>Continuous</w:t>
            </w:r>
            <w:proofErr w:type="spellEnd"/>
            <w:r w:rsidRPr="00C45F17">
              <w:rPr>
                <w:sz w:val="22"/>
                <w:szCs w:val="22"/>
              </w:rPr>
              <w:t>. Глаголы</w:t>
            </w:r>
          </w:p>
        </w:tc>
      </w:tr>
      <w:tr w:rsidR="00D41C73" w:rsidRPr="00770D8E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45F17">
              <w:rPr>
                <w:sz w:val="22"/>
                <w:szCs w:val="22"/>
                <w:lang w:val="en-US"/>
              </w:rPr>
              <w:t xml:space="preserve">Present Continuous/Present Progressive. </w:t>
            </w:r>
            <w:r w:rsidRPr="00C45F17">
              <w:rPr>
                <w:sz w:val="22"/>
                <w:szCs w:val="22"/>
              </w:rPr>
              <w:t>Спряжение</w:t>
            </w:r>
            <w:r w:rsidRPr="00C45F17">
              <w:rPr>
                <w:sz w:val="22"/>
                <w:szCs w:val="22"/>
                <w:lang w:val="en-US"/>
              </w:rPr>
              <w:t xml:space="preserve"> </w:t>
            </w:r>
            <w:r w:rsidRPr="00C45F17">
              <w:rPr>
                <w:sz w:val="22"/>
                <w:szCs w:val="22"/>
              </w:rPr>
              <w:t>глаголов</w:t>
            </w:r>
          </w:p>
        </w:tc>
      </w:tr>
      <w:tr w:rsidR="00D41C73" w:rsidRPr="00770D8E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45F17">
              <w:rPr>
                <w:sz w:val="22"/>
                <w:szCs w:val="22"/>
                <w:lang w:val="en-US"/>
              </w:rPr>
              <w:t xml:space="preserve">Present Continuous </w:t>
            </w:r>
            <w:r w:rsidRPr="00C45F17">
              <w:rPr>
                <w:sz w:val="22"/>
                <w:szCs w:val="22"/>
              </w:rPr>
              <w:t>и</w:t>
            </w:r>
            <w:r w:rsidRPr="00C45F17">
              <w:rPr>
                <w:sz w:val="22"/>
                <w:szCs w:val="22"/>
                <w:lang w:val="en-US"/>
              </w:rPr>
              <w:t xml:space="preserve"> Present Simple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eng_2f_57_k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eng_2f_59_k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eng_2f_60_k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Глаголы и местоимения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Делаю </w:t>
            </w:r>
            <w:proofErr w:type="spellStart"/>
            <w:r w:rsidRPr="00C45F17">
              <w:rPr>
                <w:sz w:val="22"/>
                <w:szCs w:val="22"/>
              </w:rPr>
              <w:t>абашевскую</w:t>
            </w:r>
            <w:proofErr w:type="spellEnd"/>
            <w:r w:rsidRPr="00C45F17">
              <w:rPr>
                <w:sz w:val="22"/>
                <w:szCs w:val="22"/>
              </w:rPr>
              <w:t xml:space="preserve"> игрушку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Расписываю дымковскую игрушку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хохлому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гжель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Изучаю </w:t>
            </w:r>
            <w:proofErr w:type="spellStart"/>
            <w:r w:rsidRPr="00C45F17">
              <w:rPr>
                <w:sz w:val="22"/>
                <w:szCs w:val="22"/>
              </w:rPr>
              <w:t>жостовскую</w:t>
            </w:r>
            <w:proofErr w:type="spellEnd"/>
            <w:r w:rsidRPr="00C45F17">
              <w:rPr>
                <w:sz w:val="22"/>
                <w:szCs w:val="22"/>
              </w:rPr>
              <w:t xml:space="preserve"> роспись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Оживляю камень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Делаю мозаику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Рисую линиями и пятнами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Рисую цветными пятнами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белой краской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чёрной краской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серой краской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гуашью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акварелью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пастелью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карандашами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Делаю аппликацию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Подготовка рабочего места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art_2f_19_p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инструменты художника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маслом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оформлять работу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художественными музеями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Иду в музей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реставратором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art_2f_25_p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Рисую портрет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Рассказываю сказку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Слушаю авторские сказки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59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 стихотворения Д. Хармса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 стихотворения о Родине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Отвечаю на вопросы по рассказу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lit_2f_06_k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о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различать жанры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побасёнку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отношение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Читаю </w:t>
            </w:r>
            <w:proofErr w:type="spellStart"/>
            <w:r w:rsidRPr="00C45F17">
              <w:rPr>
                <w:sz w:val="22"/>
                <w:szCs w:val="22"/>
              </w:rPr>
              <w:t>потешку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басни Л.Н. Толстого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Извлекаю урок из басен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69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стили текста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о красоте русской природы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о семье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Рассматриваю обложку книги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lit_2f_17_k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Разбираюсь в стилях текста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Рассказываю о семье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lit_2f_19_p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рассказы о природе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Рассказываю о родном крае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былины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жанром сказки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79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сказки о животных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Понимаю прочитанное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Умею пользоваться толковым словарём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о русских богатырях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о Родине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Делаю добрые дела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lit_2f_29_k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волшебные сказки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Беру уроки вежливости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бурятскую народную сказку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88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сказки народов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рассказы М.М. Пришвина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со сказками народов мира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«Снегурочка»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«Почему у зайца губа рассечена»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«Царевна-лягушка»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«Госпожа Метелица»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lit_2f_39_p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Читаю сказку «Сказка о попе и о работнике его </w:t>
            </w:r>
            <w:proofErr w:type="spellStart"/>
            <w:r w:rsidRPr="00C45F17">
              <w:rPr>
                <w:sz w:val="22"/>
                <w:szCs w:val="22"/>
              </w:rPr>
              <w:t>Балде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Читаю сказку «Похождения дикого кота </w:t>
            </w:r>
            <w:proofErr w:type="spellStart"/>
            <w:r w:rsidRPr="00C45F17">
              <w:rPr>
                <w:sz w:val="22"/>
                <w:szCs w:val="22"/>
              </w:rPr>
              <w:t>Симбы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lit_2f_41_k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Читаю </w:t>
            </w:r>
            <w:proofErr w:type="spellStart"/>
            <w:proofErr w:type="gramStart"/>
            <w:r w:rsidRPr="00C45F17">
              <w:rPr>
                <w:sz w:val="22"/>
                <w:szCs w:val="22"/>
              </w:rPr>
              <w:t>c</w:t>
            </w:r>
            <w:proofErr w:type="gramEnd"/>
            <w:r w:rsidRPr="00C45F17">
              <w:rPr>
                <w:sz w:val="22"/>
                <w:szCs w:val="22"/>
              </w:rPr>
              <w:t>казку</w:t>
            </w:r>
            <w:proofErr w:type="spellEnd"/>
            <w:r w:rsidRPr="00C45F17">
              <w:rPr>
                <w:sz w:val="22"/>
                <w:szCs w:val="22"/>
              </w:rPr>
              <w:t xml:space="preserve"> дядюшки </w:t>
            </w:r>
            <w:proofErr w:type="spellStart"/>
            <w:r w:rsidRPr="00C45F17">
              <w:rPr>
                <w:sz w:val="22"/>
                <w:szCs w:val="22"/>
              </w:rPr>
              <w:t>Римуса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«Напуганные медведь и волки»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99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«Мудрая девушка»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сказочную повесть «</w:t>
            </w:r>
            <w:proofErr w:type="spellStart"/>
            <w:r w:rsidRPr="00C45F17">
              <w:rPr>
                <w:sz w:val="22"/>
                <w:szCs w:val="22"/>
              </w:rPr>
              <w:t>Хоббит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сказочную повесть «Шляпа Волшебника»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Разыгрываю сказку «Принцесса на горошине»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Разыгрываю сказку «Сказки дядюшки </w:t>
            </w:r>
            <w:proofErr w:type="spellStart"/>
            <w:r w:rsidRPr="00C45F17">
              <w:rPr>
                <w:sz w:val="22"/>
                <w:szCs w:val="22"/>
              </w:rPr>
              <w:t>Римуса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Разыгрываю сказку «Похождения дикого кота </w:t>
            </w:r>
            <w:proofErr w:type="spellStart"/>
            <w:r w:rsidRPr="00C45F17">
              <w:rPr>
                <w:sz w:val="22"/>
                <w:szCs w:val="22"/>
              </w:rPr>
              <w:t>Симбы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lit_2f_49_p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Разыгрываю сказку «Снегурочка»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Разыгрываю сказку «Серебряное копытце»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lit_2f_51_k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«Мальчик Золотой Хохолок и девочка Золотая Коса»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«Конёк-Горбунок»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109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Разыгрываю сказочную повесть «Приключения </w:t>
            </w:r>
            <w:proofErr w:type="spellStart"/>
            <w:r w:rsidRPr="00C45F17">
              <w:rPr>
                <w:sz w:val="22"/>
                <w:szCs w:val="22"/>
              </w:rPr>
              <w:t>Винни-Пуха</w:t>
            </w:r>
            <w:proofErr w:type="spellEnd"/>
            <w:r w:rsidRPr="00C45F17">
              <w:rPr>
                <w:sz w:val="22"/>
                <w:szCs w:val="22"/>
              </w:rPr>
              <w:t xml:space="preserve"> и всех-всех-всех»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Разыгрываю  сказочную повесть «</w:t>
            </w:r>
            <w:proofErr w:type="spellStart"/>
            <w:r w:rsidRPr="00C45F17">
              <w:rPr>
                <w:sz w:val="22"/>
                <w:szCs w:val="22"/>
              </w:rPr>
              <w:t>Чипполино</w:t>
            </w:r>
            <w:proofErr w:type="spellEnd"/>
            <w:r w:rsidRPr="00C45F17">
              <w:rPr>
                <w:sz w:val="22"/>
                <w:szCs w:val="22"/>
              </w:rPr>
              <w:t>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сказку «Царь-девица»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рассказы И.С. Соколова-Микитова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рассказы В.В. Бианки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рассказы К.Г. Паустовского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lit_2f_59_p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нанайскую народную сказку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lit_2f_60_p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ненецкую народную сказку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lit_2f_61_p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корякскую народную сказку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lit_2f_62_p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Понимаю сказки народов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119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измерительные приборы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величины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знание измерительных приборов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считать штуками и парами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считать парами, тройками, десятками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длину курвиметром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меры длины 1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меры длины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Сравниваю длины, измеренные разными мерами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знание мер длины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129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со старинными мерами длины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знание старинны</w:t>
            </w:r>
            <w:r>
              <w:rPr>
                <w:sz w:val="22"/>
                <w:szCs w:val="22"/>
              </w:rPr>
              <w:t>х</w:t>
            </w:r>
            <w:r w:rsidRPr="00C45F17">
              <w:rPr>
                <w:sz w:val="22"/>
                <w:szCs w:val="22"/>
              </w:rPr>
              <w:t xml:space="preserve"> мер длины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состав чисел второго десятка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Перехожу через десяток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Читаю двузначные числа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Совершаю действия с величинами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Вычитаю двузначные числа без перехода через десяток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свойства двузначных чисел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mat_2f_19_p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Складываю двузначные числа без перехода через десяток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Сравниваю двузначные числа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139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Складываю и вычитаю по частям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Осваиваю системы счисления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устно  складывать и вычитать двузначные числа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Считаю деньги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 устный счёт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понятием периметра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площадь в квадратных сантиметрах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мерами площади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mat_2f_29_k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находить периметр прямоугольника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периметр прямоугольника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149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Записываю на языке математики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Проверяю, как умею умножать и делить на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периметр  и площадь прямоугольника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Продолжаю решать логические задачи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Решаю логические задачи с помощью таблицы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Группирую числа в выражении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порядок действий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на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умножать на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mat_2f_39_k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Делю на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159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mat_2f_40_i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делить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mat_2f_40_p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Делю поровну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mat_2f_47_p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5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и делю на 8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и делю на 9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на 0 и на 1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Проверяю, как умножаю и делю на 2, 3, 4, 5, 6, 7, 8, 9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Решаю задачи с помощью схем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устанавливать порядок действий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математическим языком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169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mat_2f_59_p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периметр многоугольника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Играю в </w:t>
            </w:r>
            <w:proofErr w:type="spellStart"/>
            <w:r w:rsidRPr="00C45F17">
              <w:rPr>
                <w:sz w:val="22"/>
                <w:szCs w:val="22"/>
              </w:rPr>
              <w:t>танграм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</w:t>
            </w:r>
            <w:r>
              <w:rPr>
                <w:sz w:val="22"/>
                <w:szCs w:val="22"/>
              </w:rPr>
              <w:t>,</w:t>
            </w:r>
            <w:r w:rsidRPr="00C45F17">
              <w:rPr>
                <w:sz w:val="22"/>
                <w:szCs w:val="22"/>
              </w:rPr>
              <w:t xml:space="preserve"> как умею составлять алгоритм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алгоритм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действия и их результаты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местоположение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Выполняю команды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Прикидываю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циклический алгоритм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задачи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179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mat_2f_69_p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Отображаю множества на схемах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свои знания по информатике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Решаю задачи в два действия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решать задачи в два действия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Решаю уравнения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Считаю в пределах 20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Считаю в пределах 100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Провожу кратное и разностное сравнение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третью часть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Ищу взаимосвязь между компонентами действия деления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189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mat_2f_79_p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Делю на четыре равные части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переместительным свойством умножения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сочетательным свойством умножения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Заменяю сложение умножением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4 и на 4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знанием таблицы умножения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четвёртую часть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Называю компоненты умножения и деления словами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шестую часть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198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доли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mat_2f_89_p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Повторяю таблицу умножения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mat_2f_90_k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знанием таблицы умножения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mat_2f_91_p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и делю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mat_2f_92_i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Умножаю на три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Лейся песня на просторе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Музыкальные коллективы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Вокруг света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mus_2f_14_i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Играем вместе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Виды музыкальных инструментов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 зазвучала музыка!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209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Танцы и музыка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Маршевая музыка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mus_2f_19_i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Опера и балет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Мы поем, танцуем, маршируем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Народная музыка и музыка о нашей Родине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Музыкальный язык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Гимн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mus_2f_24_i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Длительность нот в музыке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Мелодия и аккомпанемент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Что такое музыкальный темп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219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ритмом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о прошлом своей Родины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mus_2f_29_i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 чего состоит песня?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Такт и музыкальный размер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Паузы в музыке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Осмыслено слушаю музыку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Я живу в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mus_2f_34_i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Готовимся к празднику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mus_2f_35_i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Музыкальная шкатулка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Тембр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229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Опера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Инструменты симфонического оркестра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mus_2f_39_i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Мир музыки (оперы)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mus_2f_40_i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Выразительность в музыке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государственные символы РФ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узнавать государственные символы РФ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достопримечательности Москвы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Создаю и изучаю планы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nat_2f_05_i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Выбираю маршрут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Узнаю, как сохранить здоровье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239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Готовлюсь к путешествию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время с помощью разных видов часов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время по часам с циферблатом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о правильном развитии человека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влияние человека на природу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правильно себя вести в природе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правилам безопасного поведения в природе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правильно себя вести в природе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узнавать формы рельефа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обитателей леса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249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формы рельефа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Виды леса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nat_2f_19_i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Путешествую по лугу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Отправляюсь на прогулку к водоёму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отношения в природных сообществах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Учитываю позицию водителя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народами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традиции народов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знание праздников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Путешествую по России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259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нашу планету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Расту и развиваюсь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nat_2f_29_k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свойства воды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свойства воздуха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Учитываю точку зрения каждого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C45F17">
              <w:rPr>
                <w:sz w:val="22"/>
                <w:szCs w:val="22"/>
              </w:rPr>
              <w:t>Узнаю</w:t>
            </w:r>
            <w:proofErr w:type="gramEnd"/>
            <w:r w:rsidRPr="00C45F17">
              <w:rPr>
                <w:sz w:val="22"/>
                <w:szCs w:val="22"/>
              </w:rPr>
              <w:t xml:space="preserve"> как образуется почва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состав почвы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nat_2f_34_i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природными зонами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природные зоны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Ориентируюсь по компасу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269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ориентироваться по звёздам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Ориентируюсь по солнцу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nat_2f_39_i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Ориентируюсь по местным признакам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природные богатства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звезды, планеты и спутники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картосхемы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обитателей природных зон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звезды, планеты и спутники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знания о Солнце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Посещаю музей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279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Ухаживаю за комнатными растениями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свой вес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nat_2f_49_p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температуру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Ухаживаю за домашними животными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рост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Измеряю силу ветра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Изучаю облака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ход опыта, результат и вывод из опыта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Ставлю опыты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Узнаю о витаминах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289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nat_2f_57_i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Наблюдаю за птицами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Наблюдаю за зверями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nat_2f_59_i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Наблюдаю за насекомыми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nat_2f_60_p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Наблюдаю за насекомыми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nat_2f_61_i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Строю дома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nat_2f_61_p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жилищами животных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nat_2f_62_i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Путешествую по лесу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nat_2f_63_i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Едем к тёплому морю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работать с орфографическим словарём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алфавитом, определяя порядок слов в словаре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299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толковым словарём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словарную статью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согласные в конце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определять буквы безударных гласных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Осваиваю поиск слов по алфавиту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Определяю значение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rus_2f_10_k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Вспоминаю первый класс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родственные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находить родственные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находить родственные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309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rus_2f_14_i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суффиксом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Образую новые слова с помощью суффиксов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приставкой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Нахожу предлоги в предложении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ставить мягкий и твёрдый знаки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rus_2f_19_p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Создаю слова с помощью приставок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Ставлю разделительные твёрдый и мягкий знаки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разделительными знаками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синонимами и антонимами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синонимы и антонимы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319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пословицы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 проверять безударные гласные в корне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правилом написания согласного в конце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Ищу ошибки в тексте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Составляю план текста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rus_2f_29_p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переносить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слышать других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rus_2f_31_k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грамотно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rus_2f_32_k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Слова и пре</w:t>
            </w:r>
            <w:r>
              <w:rPr>
                <w:sz w:val="22"/>
                <w:szCs w:val="22"/>
              </w:rPr>
              <w:t>д</w:t>
            </w:r>
            <w:r w:rsidRPr="00C45F17">
              <w:rPr>
                <w:sz w:val="22"/>
                <w:szCs w:val="22"/>
              </w:rPr>
              <w:t>ложения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удвоенную согласную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329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Пишу </w:t>
            </w:r>
            <w:proofErr w:type="gramStart"/>
            <w:r w:rsidRPr="00C45F17">
              <w:rPr>
                <w:sz w:val="22"/>
                <w:szCs w:val="22"/>
              </w:rPr>
              <w:t>Ы</w:t>
            </w:r>
            <w:proofErr w:type="gramEnd"/>
            <w:r w:rsidRPr="00C45F17">
              <w:rPr>
                <w:sz w:val="22"/>
                <w:szCs w:val="22"/>
              </w:rPr>
              <w:t xml:space="preserve"> и </w:t>
            </w:r>
            <w:proofErr w:type="spellStart"/>
            <w:r w:rsidRPr="00C45F17">
              <w:rPr>
                <w:sz w:val="22"/>
                <w:szCs w:val="22"/>
              </w:rPr>
              <w:t>И</w:t>
            </w:r>
            <w:proofErr w:type="spellEnd"/>
            <w:r w:rsidRPr="00C45F17">
              <w:rPr>
                <w:sz w:val="22"/>
                <w:szCs w:val="22"/>
              </w:rPr>
              <w:t xml:space="preserve"> после Ц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грамотно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Изменяю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Пишу </w:t>
            </w:r>
            <w:proofErr w:type="spellStart"/>
            <w:proofErr w:type="gramStart"/>
            <w:r w:rsidRPr="00C45F17">
              <w:rPr>
                <w:sz w:val="22"/>
                <w:szCs w:val="22"/>
              </w:rPr>
              <w:t>е</w:t>
            </w:r>
            <w:proofErr w:type="gramEnd"/>
            <w:r w:rsidRPr="00C45F17">
              <w:rPr>
                <w:sz w:val="22"/>
                <w:szCs w:val="22"/>
              </w:rPr>
              <w:t>-mail</w:t>
            </w:r>
            <w:proofErr w:type="spell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Отправляю SMS (короткое сообщение)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rus_2f_39_p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письмо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с друзьями в магазин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над планом текста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Озаглавливаю текст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Начинаю текст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339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Заканчиваю текст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умение составлять план текста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объявление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Готовлюсь писать сочинение по фотографии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изложение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rus_2f_49_p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Слежу за чистотой речи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Пользуюсь переводчиком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rus_2f_51_k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части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части речи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rus_2f_53_k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Подвожу итоги 2 класса. Вариант 1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349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rus_2f_54_k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Подвожу итоги 2 класса. Вариант 2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Понимаю значение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rus_2f_56_k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Выделяю составные части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rus_2f_57_k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Подвожу итоги 2 класса. Вариант 3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rus_2f_58_k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Проверяю грамотность письма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rus_2f_59_i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фразеологизмами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Выделяю окончание и основу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писать под диктовку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писать диктант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словарный диктант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359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Тренируюсь писать диктант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rus_2f_65_k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слова под диктовку на компьютере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rus_2f_66_i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именем существительным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Пишу не с глаголами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именем прилагательным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rus_2f_69_i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глаголом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rus_2f_70_i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текстом-повествованием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rus_2f_71_i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текстом-описанием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rus_2f_72_i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местоимением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Различаю предлоги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369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Изменяю форму слова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rus_2f_75_i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Знакомлюсь с текстом-рассуждением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Предметный мир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Мастера и их профессии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Этапы конструирования изделий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Работаем с природными материалами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Обработка разных материалов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Рабочий стол и работа с коллегой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Составные или композитные материалы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Композиция и конструкция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379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Схема и чертёж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Учусь пользоваться чертежно-измерительными инструментами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Изготовление записной книжки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Последовательность однотипных технологических операций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Бумага и изделия из неё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lastRenderedPageBreak/>
              <w:t>384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 миру по нитке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tec_2f_15_p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Поделки из ниток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tec_2f_36_k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Работаю по инструкции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tec_2f_37_p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Коллективная работа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tec_2f_38_p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Панно «Морское дно»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389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tec_2f_39_p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Сказочная печка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План города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tec_2f_41_k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Круговорот материалов в природе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Исследую ткань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Изготавливаю ткань из шерсти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Такая разная одежда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Плетение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tec_2f_46_p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Делаем саше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tec_2f_47_p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Культурные растения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tec_2f_48_p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Выращиваем растения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399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tec_2f_49_p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Работы в огороде весной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Помогаем маме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Помогаем папе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402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 xml:space="preserve">Чертежи с планеты </w:t>
            </w:r>
            <w:proofErr w:type="gramStart"/>
            <w:r w:rsidRPr="00C45F17">
              <w:rPr>
                <w:sz w:val="22"/>
                <w:szCs w:val="22"/>
              </w:rPr>
              <w:t>Железяка</w:t>
            </w:r>
            <w:proofErr w:type="gramEnd"/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403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Домашний театр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404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tec_2f_54_p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Электронная почта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405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tec_2f_55_p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Поиск в Интернете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406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phy_2f_08_i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волейбол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407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phy_2f_09_p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футбол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408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phy_2f_10_p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баскетбол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409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phy_2f_11_p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теннис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410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phy_2f_12_p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бадминтон</w:t>
            </w:r>
          </w:p>
        </w:tc>
      </w:tr>
      <w:tr w:rsidR="00D41C73" w:rsidRPr="00C45F17" w:rsidTr="00865FA6">
        <w:trPr>
          <w:trHeight w:val="255"/>
        </w:trPr>
        <w:tc>
          <w:tcPr>
            <w:tcW w:w="546" w:type="dxa"/>
            <w:vAlign w:val="bottom"/>
          </w:tcPr>
          <w:p w:rsidR="00D41C73" w:rsidRPr="00A3251B" w:rsidRDefault="00D41C73" w:rsidP="00865FA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411</w:t>
            </w:r>
          </w:p>
        </w:tc>
        <w:tc>
          <w:tcPr>
            <w:tcW w:w="192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phy_2f_13_p</w:t>
            </w:r>
          </w:p>
        </w:tc>
        <w:tc>
          <w:tcPr>
            <w:tcW w:w="7088" w:type="dxa"/>
            <w:noWrap/>
            <w:vAlign w:val="bottom"/>
          </w:tcPr>
          <w:p w:rsidR="00D41C73" w:rsidRPr="00A3251B" w:rsidRDefault="00D41C73" w:rsidP="00865FA6">
            <w:pPr>
              <w:spacing w:line="360" w:lineRule="auto"/>
              <w:rPr>
                <w:sz w:val="22"/>
                <w:szCs w:val="22"/>
              </w:rPr>
            </w:pPr>
            <w:r w:rsidRPr="00C45F17">
              <w:rPr>
                <w:sz w:val="22"/>
                <w:szCs w:val="22"/>
              </w:rPr>
              <w:t>Играю в хоккей</w:t>
            </w:r>
          </w:p>
        </w:tc>
      </w:tr>
    </w:tbl>
    <w:p w:rsidR="0014457D" w:rsidRDefault="0014457D"/>
    <w:sectPr w:rsidR="0014457D" w:rsidSect="0014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577"/>
    <w:multiLevelType w:val="hybridMultilevel"/>
    <w:tmpl w:val="F1D87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9090E"/>
    <w:multiLevelType w:val="hybridMultilevel"/>
    <w:tmpl w:val="3108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C5237"/>
    <w:multiLevelType w:val="hybridMultilevel"/>
    <w:tmpl w:val="978A1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E2630"/>
    <w:multiLevelType w:val="hybridMultilevel"/>
    <w:tmpl w:val="96244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73"/>
    <w:rsid w:val="0014457D"/>
    <w:rsid w:val="00D4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D41C7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1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iPriority w:val="99"/>
    <w:rsid w:val="00D41C73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D41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rsid w:val="00D41C73"/>
    <w:rPr>
      <w:rFonts w:cs="Times New Roman"/>
      <w:color w:val="800080"/>
      <w:u w:val="single"/>
    </w:rPr>
  </w:style>
  <w:style w:type="paragraph" w:styleId="a9">
    <w:name w:val="annotation text"/>
    <w:basedOn w:val="a"/>
    <w:link w:val="aa"/>
    <w:uiPriority w:val="99"/>
    <w:semiHidden/>
    <w:rsid w:val="00D41C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1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locked/>
    <w:rsid w:val="00D41C73"/>
    <w:rPr>
      <w:b/>
      <w:bCs/>
    </w:rPr>
  </w:style>
  <w:style w:type="paragraph" w:styleId="ac">
    <w:name w:val="annotation subject"/>
    <w:basedOn w:val="a9"/>
    <w:next w:val="a9"/>
    <w:link w:val="ab"/>
    <w:uiPriority w:val="99"/>
    <w:semiHidden/>
    <w:rsid w:val="00D41C73"/>
    <w:rPr>
      <w:b/>
      <w:bCs/>
    </w:rPr>
  </w:style>
  <w:style w:type="character" w:customStyle="1" w:styleId="12">
    <w:name w:val="Тема примечания Знак1"/>
    <w:basedOn w:val="aa"/>
    <w:link w:val="ac"/>
    <w:uiPriority w:val="99"/>
    <w:semiHidden/>
    <w:rsid w:val="00D41C73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D41C73"/>
    <w:rPr>
      <w:b/>
      <w:bCs/>
    </w:rPr>
  </w:style>
  <w:style w:type="paragraph" w:styleId="ad">
    <w:name w:val="footer"/>
    <w:basedOn w:val="a"/>
    <w:link w:val="ae"/>
    <w:uiPriority w:val="99"/>
    <w:rsid w:val="00D41C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1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D41C73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D41C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41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orhelp.ru/node/60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help.ru" TargetMode="External"/><Relationship Id="rId12" Type="http://schemas.openxmlformats.org/officeDocument/2006/relationships/hyperlink" Target="http://eorhelp.ru/node/607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orhelp.ru/sites/default/files/ckeditor/382604/files/2_%D0%9A%D0%BE%D0%BD%D1%81%D1%82%D1%80%D1%83%D0%BA%D1%82%D0%BE%D1%80%20%D0%BA%D0%B0%D1%80%D1%82%20%D0%B8%20%D0%BF%D0%BB%D0%B0%D0%BD%D0%BE%D0%B2_%D0%9C%D0%B5%D1%82%D0%BE%D0%B4%D0%B8%D1%87%D0%B5%D1%81%D0%BA%D0%B8%D0%B5%20%D1%80%D0%B5%D0%BA%D0%BE%D0%BC%D0%B5%D0%BD%D0%B4%D0%B0%D1%86%D0%B8%D0%B8.doc" TargetMode="External"/><Relationship Id="rId11" Type="http://schemas.openxmlformats.org/officeDocument/2006/relationships/hyperlink" Target="http://eorhelp.ru/node/60794" TargetMode="External"/><Relationship Id="rId5" Type="http://schemas.openxmlformats.org/officeDocument/2006/relationships/hyperlink" Target="http://eorhelp.ru/sites/default/files/ckeditor/382604/files/2_%D0%9A%D0%BE%D0%BD%D1%81%D1%82%D1%80%D1%83%D0%BA%D1%82%D0%BE%D1%80%20%D0%BA%D0%B0%D1%80%D1%82%20%D0%B8%20%D0%BF%D0%BB%D0%B0%D0%BD%D0%BE%D0%B2_%D0%98%D0%BD%D1%81%D1%82%D1%80%D1%83%D0%BA%D1%86%D0%B8%D1%8F%20%D0%BF%D0%BE%D0%BB%D1%8C%D0%B7%D0%BE%D0%B2%D0%B0%D1%82%D0%B5%D0%BB%D1%8F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orhelp.ru/node/60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help.ru" TargetMode="External"/><Relationship Id="rId14" Type="http://schemas.openxmlformats.org/officeDocument/2006/relationships/hyperlink" Target="http://eorhelp.ru/node/add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5379</Words>
  <Characters>30664</Characters>
  <Application>Microsoft Office Word</Application>
  <DocSecurity>0</DocSecurity>
  <Lines>255</Lines>
  <Paragraphs>71</Paragraphs>
  <ScaleCrop>false</ScaleCrop>
  <Company/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2016-02-09T09:35:00Z</dcterms:created>
  <dcterms:modified xsi:type="dcterms:W3CDTF">2016-02-09T09:37:00Z</dcterms:modified>
</cp:coreProperties>
</file>