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B" w:rsidRPr="008E69E7" w:rsidRDefault="009B56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9E7">
        <w:rPr>
          <w:rFonts w:ascii="Times New Roman" w:hAnsi="Times New Roman" w:cs="Times New Roman"/>
          <w:b/>
          <w:sz w:val="44"/>
          <w:szCs w:val="44"/>
          <w:u w:val="single"/>
        </w:rPr>
        <w:t>Контрольная работа по теме: Тригонометрия.</w:t>
      </w:r>
    </w:p>
    <w:p w:rsidR="009B56AC" w:rsidRPr="00846430" w:rsidRDefault="009B56AC">
      <w:pPr>
        <w:rPr>
          <w:rFonts w:ascii="Times New Roman" w:hAnsi="Times New Roman" w:cs="Times New Roman"/>
          <w:b/>
          <w:sz w:val="24"/>
          <w:szCs w:val="24"/>
        </w:rPr>
      </w:pPr>
      <w:r w:rsidRPr="00846430">
        <w:rPr>
          <w:rFonts w:ascii="Times New Roman" w:hAnsi="Times New Roman" w:cs="Times New Roman"/>
          <w:b/>
          <w:sz w:val="24"/>
          <w:szCs w:val="24"/>
        </w:rPr>
        <w:t>Вариант 1                                                                                                  Вариант 2</w:t>
      </w:r>
    </w:p>
    <w:p w:rsidR="009B56AC" w:rsidRPr="00846430" w:rsidRDefault="009B56AC" w:rsidP="009B5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43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46430">
        <w:rPr>
          <w:rFonts w:ascii="Times New Roman" w:hAnsi="Times New Roman" w:cs="Times New Roman"/>
          <w:sz w:val="28"/>
          <w:szCs w:val="28"/>
        </w:rPr>
        <w:t>Углом</w:t>
      </w:r>
      <w:proofErr w:type="gramEnd"/>
      <w:r w:rsidRPr="00846430">
        <w:rPr>
          <w:rFonts w:ascii="Times New Roman" w:hAnsi="Times New Roman" w:cs="Times New Roman"/>
          <w:sz w:val="28"/>
          <w:szCs w:val="28"/>
        </w:rPr>
        <w:t xml:space="preserve"> какой четверти является угол:</w:t>
      </w:r>
    </w:p>
    <w:p w:rsidR="009B56AC" w:rsidRPr="00846430" w:rsidRDefault="009B56AC" w:rsidP="009B56A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145°;276°;342°;546°;-56°;-234°;</m:t>
        </m:r>
      </m:oMath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137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°;314°;289°;645°;-67°;-275°;</m:t>
        </m:r>
      </m:oMath>
    </w:p>
    <w:p w:rsidR="009B56AC" w:rsidRPr="00846430" w:rsidRDefault="009B56AC" w:rsidP="009B56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1345°;  3564°;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84643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1256°;3765°;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9E7EE2" w:rsidRPr="00846430" w:rsidRDefault="009E7EE2" w:rsidP="009E7EE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8"/>
          <w:szCs w:val="28"/>
        </w:rPr>
        <w:t xml:space="preserve">2) Вычислить:     </w:t>
      </w:r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135° ;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150°;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225°;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210°.                              </m:t>
                        </m:r>
                      </m:e>
                    </m:func>
                  </m:e>
                </m:func>
              </m:e>
            </m:func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120°;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150°;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240°;</m:t>
                    </m:r>
                  </m:e>
                </m:func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210° .</m:t>
            </m:r>
          </m:e>
        </m:func>
      </m:oMath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E7EE2" w:rsidRPr="00846430" w:rsidRDefault="009E7EE2" w:rsidP="009E7EE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6430">
        <w:rPr>
          <w:rFonts w:ascii="Times New Roman" w:eastAsiaTheme="minorEastAsia" w:hAnsi="Times New Roman" w:cs="Times New Roman"/>
          <w:sz w:val="28"/>
          <w:szCs w:val="28"/>
        </w:rPr>
        <w:t xml:space="preserve">3) Найти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 ;tgα;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ctgα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, если</m:t>
            </m:r>
          </m:e>
        </m:func>
      </m:oMath>
    </w:p>
    <w:p w:rsidR="00F61F70" w:rsidRPr="00846430" w:rsidRDefault="008E69E7" w:rsidP="00F61F7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&lt;α&lt;2π.                                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;     π&lt;α&lt;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  <w:bookmarkStart w:id="0" w:name="_GoBack"/>
      <w:bookmarkEnd w:id="0"/>
    </w:p>
    <w:p w:rsidR="00F61F70" w:rsidRPr="00846430" w:rsidRDefault="00F61F70" w:rsidP="00F61F7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6430">
        <w:rPr>
          <w:rFonts w:ascii="Times New Roman" w:eastAsiaTheme="minorEastAsia" w:hAnsi="Times New Roman" w:cs="Times New Roman"/>
          <w:sz w:val="28"/>
          <w:szCs w:val="28"/>
        </w:rPr>
        <w:t xml:space="preserve">4) Найти  </w:t>
      </w:r>
      <w:proofErr w:type="spellStart"/>
      <w:r w:rsidR="00932D1E" w:rsidRPr="00846430">
        <w:rPr>
          <w:rFonts w:ascii="Times New Roman" w:eastAsiaTheme="minorEastAsia" w:hAnsi="Times New Roman" w:cs="Times New Roman"/>
          <w:sz w:val="28"/>
          <w:szCs w:val="28"/>
          <w:lang w:val="en-US"/>
        </w:rPr>
        <w:t>ctg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</m:oMath>
      <w:proofErr w:type="gramEnd"/>
      <w:r w:rsidR="00932D1E" w:rsidRPr="008464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 ,если</m:t>
                </m:r>
              </m:e>
            </m:func>
          </m:e>
        </m:func>
      </m:oMath>
    </w:p>
    <w:p w:rsidR="00932D1E" w:rsidRPr="00B53226" w:rsidRDefault="00932D1E" w:rsidP="00932D1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322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α=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;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;             </m:t>
        </m:r>
      </m:oMath>
      <w:r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&lt;2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</w:p>
    <w:p w:rsidR="00D453C3" w:rsidRPr="00846430" w:rsidRDefault="00D453C3" w:rsidP="00D453C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6430">
        <w:rPr>
          <w:rFonts w:ascii="Times New Roman" w:eastAsiaTheme="minorEastAsia" w:hAnsi="Times New Roman" w:cs="Times New Roman"/>
          <w:sz w:val="28"/>
          <w:szCs w:val="28"/>
        </w:rPr>
        <w:t>5) Решить уравнения:</w:t>
      </w:r>
    </w:p>
    <w:p w:rsidR="00D453C3" w:rsidRPr="00846430" w:rsidRDefault="00D453C3" w:rsidP="00D453C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</w:p>
    <w:p w:rsidR="00D453C3" w:rsidRPr="00846430" w:rsidRDefault="00F61F70" w:rsidP="00D453C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б)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                                                          </m:t>
        </m:r>
      </m:oMath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D453C3" w:rsidRPr="00846430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D453C3" w:rsidRPr="00846430" w:rsidRDefault="00D453C3" w:rsidP="00D453C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proofErr w:type="gramEnd"/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в)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</w:p>
    <w:p w:rsidR="00D453C3" w:rsidRPr="00846430" w:rsidRDefault="00D453C3" w:rsidP="00D453C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>г)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4х=2</m:t>
            </m:r>
          </m:e>
        </m:func>
      </m:oMath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г)</w:t>
      </w:r>
      <w:r w:rsidR="00B06AB9"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4х=2</m:t>
            </m:r>
          </m:e>
        </m:func>
      </m:oMath>
      <w:proofErr w:type="gramStart"/>
      <w:r w:rsidR="00B06AB9"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B06AB9" w:rsidRPr="00846430" w:rsidRDefault="00B06AB9" w:rsidP="00D453C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д)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=-4</m:t>
        </m:r>
      </m:oMath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д)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=-4</m:t>
        </m:r>
      </m:oMath>
      <w:proofErr w:type="gramStart"/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B06AB9" w:rsidRPr="00846430" w:rsidRDefault="00B06AB9" w:rsidP="00D453C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>е)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5х=-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 ;</m:t>
                </m:r>
              </m:e>
            </m:rad>
          </m:e>
        </m:func>
      </m:oMath>
      <w:r w:rsidRPr="008464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е)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5х=-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3 .</m:t>
                </m:r>
              </m:e>
            </m:rad>
          </m:e>
        </m:func>
      </m:oMath>
    </w:p>
    <w:p w:rsidR="00B06AB9" w:rsidRPr="00846430" w:rsidRDefault="00B06AB9" w:rsidP="00B06AB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6430">
        <w:rPr>
          <w:rFonts w:ascii="Times New Roman" w:eastAsiaTheme="minorEastAsia" w:hAnsi="Times New Roman" w:cs="Times New Roman"/>
          <w:sz w:val="28"/>
          <w:szCs w:val="28"/>
        </w:rPr>
        <w:t>6) Решить уравнения</w:t>
      </w:r>
      <w:r w:rsidR="0096358E" w:rsidRPr="0084643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6358E" w:rsidRPr="00B53226" w:rsidRDefault="0096358E" w:rsidP="009635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x-5sinx-2=0                                                          а) 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-3=0</m:t>
        </m:r>
      </m:oMath>
    </w:p>
    <w:p w:rsidR="0096358E" w:rsidRPr="00B53226" w:rsidRDefault="0096358E" w:rsidP="009635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x-12sinx+7=0                                                       б)6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</w:p>
    <w:p w:rsidR="0096358E" w:rsidRPr="00846430" w:rsidRDefault="0096358E" w:rsidP="0096358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53226">
        <w:rPr>
          <w:rFonts w:ascii="Times New Roman" w:eastAsiaTheme="minorEastAsia" w:hAnsi="Times New Roman" w:cs="Times New Roman"/>
          <w:sz w:val="28"/>
          <w:szCs w:val="28"/>
        </w:rPr>
        <w:t xml:space="preserve">7) </w:t>
      </w:r>
      <w:r w:rsidRPr="00846430">
        <w:rPr>
          <w:rFonts w:ascii="Times New Roman" w:eastAsiaTheme="minorEastAsia" w:hAnsi="Times New Roman" w:cs="Times New Roman"/>
          <w:sz w:val="28"/>
          <w:szCs w:val="28"/>
        </w:rPr>
        <w:t>Упростить выражение:</w:t>
      </w:r>
    </w:p>
    <w:p w:rsidR="0096358E" w:rsidRPr="00846430" w:rsidRDefault="00F0309E" w:rsidP="009635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tgα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;                                                                а)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α∙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ctgα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;</m:t>
                    </m:r>
                  </m:e>
                </m:func>
              </m:e>
            </m:func>
          </m:e>
        </m:func>
      </m:oMath>
    </w:p>
    <w:p w:rsidR="00F0309E" w:rsidRPr="00846430" w:rsidRDefault="00F0309E" w:rsidP="009635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6430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α-1;                                                                б) 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ctg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F0309E" w:rsidRPr="00846430" w:rsidRDefault="00F0309E" w:rsidP="00F0309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6430">
        <w:rPr>
          <w:rFonts w:ascii="Times New Roman" w:eastAsiaTheme="minorEastAsia" w:hAnsi="Times New Roman" w:cs="Times New Roman"/>
          <w:sz w:val="28"/>
          <w:szCs w:val="28"/>
        </w:rPr>
        <w:t>8) Построить графики функций:</w:t>
      </w:r>
    </w:p>
    <w:p w:rsidR="00F0309E" w:rsidRPr="00B53226" w:rsidRDefault="00F0309E" w:rsidP="00F0309E">
      <w:pPr>
        <w:rPr>
          <w:rFonts w:ascii="Times New Roman" w:eastAsiaTheme="minorEastAsia" w:hAnsi="Times New Roman" w:cs="Times New Roman"/>
          <w:sz w:val="28"/>
          <w:szCs w:val="28"/>
        </w:rPr>
      </w:pPr>
      <w:r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B53226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sinx</w:t>
      </w:r>
      <w:proofErr w:type="spellEnd"/>
      <w:r w:rsidRPr="00B5322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46430" w:rsidRPr="00B53226">
        <w:rPr>
          <w:rFonts w:ascii="Times New Roman" w:eastAsiaTheme="minorEastAsia" w:hAnsi="Times New Roman" w:cs="Times New Roman"/>
          <w:sz w:val="28"/>
          <w:szCs w:val="28"/>
        </w:rPr>
        <w:t xml:space="preserve"> и   </w:t>
      </w:r>
      <w:r w:rsidR="00846430"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46430" w:rsidRPr="00B53226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="00846430"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tgx</w:t>
      </w:r>
      <w:proofErr w:type="spellEnd"/>
      <w:r w:rsidR="00846430" w:rsidRPr="00B5322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</w:t>
      </w:r>
      <w:r w:rsidR="00846430"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46430" w:rsidRPr="00B53226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="00846430"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cosx</w:t>
      </w:r>
      <w:proofErr w:type="spellEnd"/>
      <w:r w:rsidR="00846430" w:rsidRPr="00B53226">
        <w:rPr>
          <w:rFonts w:ascii="Times New Roman" w:eastAsiaTheme="minorEastAsia" w:hAnsi="Times New Roman" w:cs="Times New Roman"/>
          <w:sz w:val="28"/>
          <w:szCs w:val="28"/>
        </w:rPr>
        <w:t xml:space="preserve">    и   </w:t>
      </w:r>
      <w:r w:rsidR="00846430"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46430" w:rsidRPr="00B53226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="00846430" w:rsidRPr="00B53226">
        <w:rPr>
          <w:rFonts w:ascii="Times New Roman" w:eastAsiaTheme="minorEastAsia" w:hAnsi="Times New Roman" w:cs="Times New Roman"/>
          <w:sz w:val="28"/>
          <w:szCs w:val="28"/>
          <w:lang w:val="en-US"/>
        </w:rPr>
        <w:t>tgx</w:t>
      </w:r>
      <w:proofErr w:type="spellEnd"/>
    </w:p>
    <w:p w:rsidR="00F0309E" w:rsidRPr="00B53226" w:rsidRDefault="00F0309E" w:rsidP="0096358E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sectPr w:rsidR="00F0309E" w:rsidRPr="00B53226" w:rsidSect="00F0309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4D"/>
    <w:rsid w:val="000A398B"/>
    <w:rsid w:val="00846430"/>
    <w:rsid w:val="008E69E7"/>
    <w:rsid w:val="008F334D"/>
    <w:rsid w:val="00932D1E"/>
    <w:rsid w:val="0096358E"/>
    <w:rsid w:val="009B56AC"/>
    <w:rsid w:val="009E7EE2"/>
    <w:rsid w:val="00B06AB9"/>
    <w:rsid w:val="00B53226"/>
    <w:rsid w:val="00D453C3"/>
    <w:rsid w:val="00F0309E"/>
    <w:rsid w:val="00F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6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B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6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B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</cp:revision>
  <dcterms:created xsi:type="dcterms:W3CDTF">2013-01-02T15:46:00Z</dcterms:created>
  <dcterms:modified xsi:type="dcterms:W3CDTF">2013-09-07T17:04:00Z</dcterms:modified>
</cp:coreProperties>
</file>