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B0" w:rsidRDefault="00E751B0" w:rsidP="004422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C41FA" w:rsidRPr="00BB2420" w:rsidRDefault="003C41FA" w:rsidP="003C41FA">
      <w:pPr>
        <w:jc w:val="center"/>
        <w:rPr>
          <w:rFonts w:ascii="Times New Roman" w:hAnsi="Times New Roman" w:cs="Times New Roman"/>
          <w:sz w:val="32"/>
          <w:szCs w:val="32"/>
        </w:rPr>
      </w:pPr>
      <w:r w:rsidRPr="00BB2420">
        <w:rPr>
          <w:rFonts w:ascii="Times New Roman" w:hAnsi="Times New Roman" w:cs="Times New Roman"/>
          <w:sz w:val="32"/>
          <w:szCs w:val="32"/>
        </w:rPr>
        <w:t>Муниципальное  казенное дошкольное  образовательное учреждение «Детский сад «Солнышко»</w:t>
      </w:r>
    </w:p>
    <w:p w:rsidR="003C41FA" w:rsidRPr="00BB2420" w:rsidRDefault="003C41FA" w:rsidP="003C41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41FA" w:rsidRDefault="003C41FA" w:rsidP="003C41FA"/>
    <w:p w:rsidR="003C41FA" w:rsidRDefault="003C41FA" w:rsidP="003C41FA"/>
    <w:p w:rsidR="003C41FA" w:rsidRDefault="003C41FA" w:rsidP="003C41FA"/>
    <w:p w:rsidR="003C41FA" w:rsidRDefault="003C41FA" w:rsidP="003C41FA"/>
    <w:p w:rsidR="003C41FA" w:rsidRDefault="003C41FA" w:rsidP="003C41FA"/>
    <w:p w:rsidR="003C41FA" w:rsidRDefault="003C41FA" w:rsidP="003C41FA"/>
    <w:p w:rsidR="007D557E" w:rsidRDefault="003C41FA" w:rsidP="003C41F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  <w:r w:rsidR="007D557E">
        <w:rPr>
          <w:rFonts w:ascii="Times New Roman" w:hAnsi="Times New Roman" w:cs="Times New Roman"/>
          <w:b/>
          <w:sz w:val="48"/>
          <w:szCs w:val="48"/>
        </w:rPr>
        <w:t>развлечения для детей старшего дошкольного возраста</w:t>
      </w:r>
    </w:p>
    <w:p w:rsidR="003C41FA" w:rsidRDefault="008F5FAF" w:rsidP="003C41FA">
      <w:pPr>
        <w:spacing w:after="0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«Троица»</w:t>
      </w:r>
    </w:p>
    <w:p w:rsidR="003C41FA" w:rsidRDefault="003C41FA" w:rsidP="003C41FA">
      <w:pPr>
        <w:spacing w:after="0"/>
      </w:pPr>
    </w:p>
    <w:p w:rsidR="003C41FA" w:rsidRDefault="003C41FA" w:rsidP="003C41FA"/>
    <w:p w:rsidR="003C41FA" w:rsidRDefault="003C41FA" w:rsidP="003C41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1FA" w:rsidRDefault="003C41FA" w:rsidP="003C41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1FA" w:rsidRDefault="003C41FA" w:rsidP="003C41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1FA" w:rsidRPr="00BB2420" w:rsidRDefault="003C41FA" w:rsidP="003C41FA">
      <w:pPr>
        <w:jc w:val="right"/>
        <w:rPr>
          <w:rFonts w:ascii="Times New Roman" w:hAnsi="Times New Roman" w:cs="Times New Roman"/>
          <w:sz w:val="28"/>
          <w:szCs w:val="28"/>
        </w:rPr>
      </w:pPr>
      <w:r w:rsidRPr="00BB2420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3C41FA" w:rsidRDefault="003C41FA" w:rsidP="003C41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Нестерова  Ю.Ю.</w:t>
      </w:r>
    </w:p>
    <w:p w:rsidR="003C41FA" w:rsidRPr="00BB2420" w:rsidRDefault="003C41FA" w:rsidP="003C41FA">
      <w:pPr>
        <w:rPr>
          <w:rFonts w:ascii="Times New Roman" w:hAnsi="Times New Roman" w:cs="Times New Roman"/>
          <w:sz w:val="28"/>
          <w:szCs w:val="28"/>
        </w:rPr>
      </w:pPr>
    </w:p>
    <w:p w:rsidR="003C41FA" w:rsidRPr="00BB2420" w:rsidRDefault="003C41FA" w:rsidP="003C41FA">
      <w:pPr>
        <w:rPr>
          <w:rFonts w:ascii="Times New Roman" w:hAnsi="Times New Roman" w:cs="Times New Roman"/>
          <w:sz w:val="28"/>
          <w:szCs w:val="28"/>
        </w:rPr>
      </w:pPr>
    </w:p>
    <w:p w:rsidR="003C41FA" w:rsidRPr="00BB2420" w:rsidRDefault="003C41FA" w:rsidP="003C41FA">
      <w:pPr>
        <w:rPr>
          <w:rFonts w:ascii="Times New Roman" w:hAnsi="Times New Roman" w:cs="Times New Roman"/>
          <w:sz w:val="28"/>
          <w:szCs w:val="28"/>
        </w:rPr>
      </w:pPr>
    </w:p>
    <w:p w:rsidR="003C41FA" w:rsidRPr="00BB2420" w:rsidRDefault="003C41FA" w:rsidP="003C41FA">
      <w:pPr>
        <w:rPr>
          <w:rFonts w:ascii="Times New Roman" w:hAnsi="Times New Roman" w:cs="Times New Roman"/>
          <w:sz w:val="28"/>
          <w:szCs w:val="28"/>
        </w:rPr>
      </w:pPr>
    </w:p>
    <w:p w:rsidR="003C41FA" w:rsidRDefault="003C41FA" w:rsidP="003C41FA">
      <w:pPr>
        <w:rPr>
          <w:rFonts w:ascii="Times New Roman" w:hAnsi="Times New Roman" w:cs="Times New Roman"/>
          <w:sz w:val="28"/>
          <w:szCs w:val="28"/>
        </w:rPr>
      </w:pPr>
    </w:p>
    <w:p w:rsidR="008F5FAF" w:rsidRDefault="008F5FAF" w:rsidP="007D557E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3C41FA" w:rsidRPr="00BB2420" w:rsidRDefault="003C41FA" w:rsidP="003C41FA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Сухиничи, 2014 год</w:t>
      </w:r>
    </w:p>
    <w:p w:rsidR="003C41FA" w:rsidRDefault="003C41FA" w:rsidP="004422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C41FA" w:rsidRDefault="003C41FA" w:rsidP="004422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44D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 детей уважительного отношения к традициям</w:t>
      </w:r>
      <w:r w:rsidRPr="0069043D">
        <w:rPr>
          <w:sz w:val="28"/>
          <w:szCs w:val="28"/>
        </w:rPr>
        <w:t xml:space="preserve"> русского народа</w:t>
      </w:r>
      <w:r>
        <w:rPr>
          <w:sz w:val="28"/>
          <w:szCs w:val="28"/>
        </w:rPr>
        <w:t>.</w:t>
      </w:r>
    </w:p>
    <w:p w:rsidR="0069043D" w:rsidRPr="000844DA" w:rsidRDefault="0069043D" w:rsidP="0044224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44DA">
        <w:rPr>
          <w:b/>
          <w:sz w:val="28"/>
          <w:szCs w:val="28"/>
        </w:rPr>
        <w:t>Задачи:</w:t>
      </w:r>
    </w:p>
    <w:p w:rsidR="0069043D" w:rsidRPr="0069043D" w:rsidRDefault="007D557E" w:rsidP="004422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9043D" w:rsidRPr="0069043D">
        <w:rPr>
          <w:sz w:val="28"/>
          <w:szCs w:val="28"/>
        </w:rPr>
        <w:t>пособствовать формированию</w:t>
      </w:r>
      <w:r w:rsidR="003C41FA">
        <w:rPr>
          <w:sz w:val="28"/>
          <w:szCs w:val="28"/>
        </w:rPr>
        <w:t xml:space="preserve"> гармонически развитой личности</w:t>
      </w:r>
      <w:r w:rsidR="0069043D" w:rsidRPr="0069043D">
        <w:rPr>
          <w:sz w:val="28"/>
          <w:szCs w:val="28"/>
        </w:rPr>
        <w:t>;</w:t>
      </w:r>
    </w:p>
    <w:p w:rsidR="0069043D" w:rsidRPr="0069043D" w:rsidRDefault="007D557E" w:rsidP="004422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9043D" w:rsidRPr="0069043D">
        <w:rPr>
          <w:sz w:val="28"/>
          <w:szCs w:val="28"/>
        </w:rPr>
        <w:t>азвивать творческие способности детей средствами русского фольклора;</w:t>
      </w:r>
    </w:p>
    <w:p w:rsidR="0069043D" w:rsidRPr="0069043D" w:rsidRDefault="007D557E" w:rsidP="004422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043D" w:rsidRPr="0069043D">
        <w:rPr>
          <w:sz w:val="28"/>
          <w:szCs w:val="28"/>
        </w:rPr>
        <w:t>оспитывать у детей нравственные и эстетические чувства – любовь к природе, родному краю.</w:t>
      </w:r>
    </w:p>
    <w:p w:rsidR="0069043D" w:rsidRPr="0069043D" w:rsidRDefault="0069043D" w:rsidP="004422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D557E">
        <w:rPr>
          <w:sz w:val="28"/>
          <w:szCs w:val="28"/>
          <w:u w:val="single"/>
        </w:rPr>
        <w:t>Оборудование</w:t>
      </w:r>
      <w:r w:rsidR="007D557E">
        <w:rPr>
          <w:sz w:val="28"/>
          <w:szCs w:val="28"/>
        </w:rPr>
        <w:t xml:space="preserve">: </w:t>
      </w:r>
      <w:r w:rsidRPr="0069043D">
        <w:rPr>
          <w:sz w:val="28"/>
          <w:szCs w:val="28"/>
        </w:rPr>
        <w:t>платочки, ленточки, деревянные ложки, фонограммы русских народных песен</w:t>
      </w:r>
      <w:r w:rsidR="007D557E">
        <w:rPr>
          <w:sz w:val="28"/>
          <w:szCs w:val="28"/>
        </w:rPr>
        <w:t xml:space="preserve">, </w:t>
      </w:r>
      <w:r w:rsidR="007D557E">
        <w:rPr>
          <w:sz w:val="28"/>
          <w:szCs w:val="28"/>
        </w:rPr>
        <w:t>макеты</w:t>
      </w:r>
      <w:r w:rsidR="007D557E">
        <w:rPr>
          <w:sz w:val="28"/>
          <w:szCs w:val="28"/>
        </w:rPr>
        <w:t xml:space="preserve"> берез, оформление поляны.</w:t>
      </w:r>
    </w:p>
    <w:p w:rsidR="00FB02D4" w:rsidRDefault="0069043D" w:rsidP="004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57E">
        <w:rPr>
          <w:rFonts w:ascii="Times New Roman" w:hAnsi="Times New Roman" w:cs="Times New Roman"/>
          <w:sz w:val="28"/>
          <w:szCs w:val="28"/>
          <w:u w:val="single"/>
        </w:rPr>
        <w:t>Действующие лица</w:t>
      </w:r>
      <w:r w:rsidRPr="006904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Аленушка, Иванушка, девочки – березки.</w:t>
      </w:r>
    </w:p>
    <w:p w:rsidR="007D557E" w:rsidRDefault="007D557E" w:rsidP="004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43D" w:rsidRPr="007D557E" w:rsidRDefault="0069043D" w:rsidP="007D5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7E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9043D" w:rsidRPr="007D557E" w:rsidRDefault="00442246" w:rsidP="004422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57E">
        <w:rPr>
          <w:rFonts w:ascii="Times New Roman" w:hAnsi="Times New Roman" w:cs="Times New Roman"/>
          <w:i/>
          <w:sz w:val="28"/>
          <w:szCs w:val="28"/>
        </w:rPr>
        <w:t>Дети заходят по</w:t>
      </w:r>
      <w:r w:rsidR="0069043D" w:rsidRPr="007D557E">
        <w:rPr>
          <w:rFonts w:ascii="Times New Roman" w:hAnsi="Times New Roman" w:cs="Times New Roman"/>
          <w:i/>
          <w:sz w:val="28"/>
          <w:szCs w:val="28"/>
        </w:rPr>
        <w:t>д музыку в зал, садятся на стульчики. Входит Аленушка.</w:t>
      </w:r>
    </w:p>
    <w:p w:rsidR="0069043D" w:rsidRDefault="007D557E" w:rsidP="00442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43D">
        <w:rPr>
          <w:rFonts w:ascii="Times New Roman" w:hAnsi="Times New Roman" w:cs="Times New Roman"/>
          <w:sz w:val="28"/>
          <w:szCs w:val="28"/>
        </w:rPr>
        <w:t>Здравствуйте, ребята! Спешила к вам, чтобы всех вас в березовую рощу позвать погулять. Но прежде, чем в рощу пойти, я хочу послушать, какие стихотворения вы знаете о березках.</w:t>
      </w:r>
    </w:p>
    <w:p w:rsidR="0069043D" w:rsidRPr="007D557E" w:rsidRDefault="0069043D" w:rsidP="0069043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57E">
        <w:rPr>
          <w:rFonts w:ascii="Times New Roman" w:hAnsi="Times New Roman" w:cs="Times New Roman"/>
          <w:i/>
          <w:sz w:val="28"/>
          <w:szCs w:val="28"/>
        </w:rPr>
        <w:t>Дети рассказывают стихотворения:</w:t>
      </w:r>
    </w:p>
    <w:p w:rsidR="0069043D" w:rsidRDefault="0069043D" w:rsidP="006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береза нравится</w:t>
      </w:r>
    </w:p>
    <w:p w:rsidR="0069043D" w:rsidRDefault="0069043D" w:rsidP="006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она – красавица!</w:t>
      </w:r>
    </w:p>
    <w:p w:rsidR="0069043D" w:rsidRDefault="0069043D" w:rsidP="006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ствол, густая крона</w:t>
      </w:r>
    </w:p>
    <w:p w:rsidR="0069043D" w:rsidRDefault="0069043D" w:rsidP="006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Рассылает всем поклоны</w:t>
      </w:r>
    </w:p>
    <w:p w:rsidR="0069043D" w:rsidRDefault="0069043D" w:rsidP="006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тихо шелестят</w:t>
      </w:r>
    </w:p>
    <w:p w:rsidR="0069043D" w:rsidRDefault="0069043D" w:rsidP="006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собою говорят.</w:t>
      </w:r>
    </w:p>
    <w:p w:rsidR="0069043D" w:rsidRDefault="0069043D" w:rsidP="007D557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 покрыт корой шершавой.</w:t>
      </w:r>
    </w:p>
    <w:p w:rsidR="0069043D" w:rsidRDefault="0069043D" w:rsidP="007D557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корой, как чешуей.</w:t>
      </w:r>
    </w:p>
    <w:p w:rsidR="0069043D" w:rsidRDefault="0069043D" w:rsidP="007D557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березоньки кудрявой</w:t>
      </w:r>
    </w:p>
    <w:p w:rsidR="0069043D" w:rsidRDefault="0069043D" w:rsidP="007D557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Ствол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покрытый берестой</w:t>
      </w:r>
      <w:r w:rsidR="00B44FAB">
        <w:rPr>
          <w:rFonts w:ascii="Times New Roman" w:hAnsi="Times New Roman" w:cs="Times New Roman"/>
          <w:sz w:val="28"/>
          <w:szCs w:val="28"/>
        </w:rPr>
        <w:t>.</w:t>
      </w:r>
    </w:p>
    <w:p w:rsidR="00B44FAB" w:rsidRDefault="00B44FAB" w:rsidP="007D557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сережках. Не боится</w:t>
      </w:r>
    </w:p>
    <w:p w:rsidR="00B44FAB" w:rsidRDefault="00B44FAB" w:rsidP="007D557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Вьюги и мороза.</w:t>
      </w:r>
    </w:p>
    <w:p w:rsidR="00B44FAB" w:rsidRDefault="00B44FAB" w:rsidP="007D557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Белоствольная царица – русская береза.</w:t>
      </w:r>
    </w:p>
    <w:p w:rsidR="00B44FAB" w:rsidRDefault="00B44FAB" w:rsidP="006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березки в праздничном наряде,</w:t>
      </w:r>
    </w:p>
    <w:p w:rsidR="00B44FAB" w:rsidRDefault="00B44FAB" w:rsidP="006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колышет солнечные пряди</w:t>
      </w:r>
      <w:r w:rsidR="00E751B0">
        <w:rPr>
          <w:rFonts w:ascii="Times New Roman" w:hAnsi="Times New Roman" w:cs="Times New Roman"/>
          <w:sz w:val="28"/>
          <w:szCs w:val="28"/>
        </w:rPr>
        <w:t>.</w:t>
      </w:r>
    </w:p>
    <w:p w:rsidR="00E751B0" w:rsidRDefault="00E751B0" w:rsidP="006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Опадут листочки, лягут покрывалом</w:t>
      </w:r>
    </w:p>
    <w:p w:rsidR="00E751B0" w:rsidRDefault="00E751B0" w:rsidP="006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укроют землю легким одеялом.</w:t>
      </w:r>
    </w:p>
    <w:p w:rsidR="00E751B0" w:rsidRDefault="00E751B0" w:rsidP="006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весна настанет – вновь висят сережки,</w:t>
      </w:r>
    </w:p>
    <w:p w:rsidR="00E751B0" w:rsidRDefault="00E751B0" w:rsidP="006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Ветви украшают, как и платье брошки.</w:t>
      </w:r>
    </w:p>
    <w:p w:rsidR="00E751B0" w:rsidRDefault="00E751B0" w:rsidP="007D557E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платьице</w:t>
      </w:r>
    </w:p>
    <w:p w:rsidR="00E751B0" w:rsidRDefault="00E751B0" w:rsidP="007D557E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Белом в полоску</w:t>
      </w:r>
    </w:p>
    <w:p w:rsidR="00E751B0" w:rsidRDefault="00E751B0" w:rsidP="007D557E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Побегу по тропинке</w:t>
      </w:r>
    </w:p>
    <w:p w:rsidR="00E751B0" w:rsidRDefault="00E751B0" w:rsidP="007D557E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березке.</w:t>
      </w:r>
    </w:p>
    <w:p w:rsidR="00E751B0" w:rsidRDefault="00E751B0" w:rsidP="007D557E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в листочки шепну,</w:t>
      </w:r>
    </w:p>
    <w:p w:rsidR="00E751B0" w:rsidRDefault="00E751B0" w:rsidP="007D557E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ушко:</w:t>
      </w:r>
    </w:p>
    <w:p w:rsidR="00E751B0" w:rsidRDefault="00E751B0" w:rsidP="007D557E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добрым утром березка – подружка.</w:t>
      </w:r>
    </w:p>
    <w:p w:rsidR="00C932AD" w:rsidRDefault="00C932AD" w:rsidP="006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девчоночки – подростки,</w:t>
      </w:r>
    </w:p>
    <w:p w:rsidR="00C932AD" w:rsidRDefault="00C932AD" w:rsidP="006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растут березки.</w:t>
      </w:r>
    </w:p>
    <w:p w:rsidR="00C932AD" w:rsidRDefault="00C932AD" w:rsidP="006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Белоствольные сестрички,</w:t>
      </w:r>
    </w:p>
    <w:p w:rsidR="00C932AD" w:rsidRDefault="00C932AD" w:rsidP="006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Ветви будто бы косички.</w:t>
      </w:r>
    </w:p>
    <w:p w:rsidR="00C932AD" w:rsidRDefault="00C932AD" w:rsidP="006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Приглядитесь к ним немножко,</w:t>
      </w:r>
    </w:p>
    <w:p w:rsidR="00C932AD" w:rsidRDefault="00C932AD" w:rsidP="0069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Наряжаются в сережки.</w:t>
      </w:r>
    </w:p>
    <w:p w:rsidR="00C932AD" w:rsidRDefault="00C932AD" w:rsidP="007D557E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Белоствольная береза – символ Родины моей.</w:t>
      </w:r>
    </w:p>
    <w:p w:rsidR="00C932AD" w:rsidRDefault="00C932AD" w:rsidP="007D557E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Нту деревца другого сердцу русскому милей.</w:t>
      </w:r>
    </w:p>
    <w:p w:rsidR="00C932AD" w:rsidRDefault="00C932AD" w:rsidP="007D557E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Изумрудная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весною, а зимою в серебре,</w:t>
      </w:r>
    </w:p>
    <w:p w:rsidR="00C932AD" w:rsidRDefault="00C932AD" w:rsidP="007D557E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Машет веткой золотою всем детишкам в сентябре.</w:t>
      </w:r>
    </w:p>
    <w:p w:rsidR="00C932AD" w:rsidRDefault="00C932AD" w:rsidP="007D557E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листик, как сердечко, полюбуйся, погляди.</w:t>
      </w:r>
    </w:p>
    <w:p w:rsidR="00C932AD" w:rsidRDefault="00C932AD" w:rsidP="007D557E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родимого крылечка ты березку посади.</w:t>
      </w:r>
    </w:p>
    <w:p w:rsidR="00C932AD" w:rsidRDefault="00C932AD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какое вижу чудо!</w:t>
      </w:r>
    </w:p>
    <w:p w:rsidR="00C932AD" w:rsidRDefault="00C932AD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лежит повсюду!</w:t>
      </w:r>
    </w:p>
    <w:p w:rsidR="00C932AD" w:rsidRDefault="00296625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вверху, и на земле!</w:t>
      </w:r>
    </w:p>
    <w:p w:rsidR="00296625" w:rsidRDefault="00296625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Прикоснулась я к коре.</w:t>
      </w:r>
    </w:p>
    <w:p w:rsidR="00296625" w:rsidRDefault="00296625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она белым бела!</w:t>
      </w:r>
    </w:p>
    <w:p w:rsidR="00296625" w:rsidRDefault="00296625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зачем же навела на коре полоски</w:t>
      </w:r>
    </w:p>
    <w:p w:rsidR="00296625" w:rsidRDefault="00296625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березка?</w:t>
      </w:r>
    </w:p>
    <w:p w:rsidR="00296625" w:rsidRDefault="00296625" w:rsidP="007D557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березка нежная, качаясь на ветру,</w:t>
      </w:r>
    </w:p>
    <w:p w:rsidR="00296625" w:rsidRDefault="00296625" w:rsidP="007D557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и улыбается нам в окна поутру.</w:t>
      </w:r>
    </w:p>
    <w:p w:rsidR="00296625" w:rsidRDefault="00296625" w:rsidP="007D557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веточки зелеными листочками шумят</w:t>
      </w:r>
    </w:p>
    <w:p w:rsidR="00296625" w:rsidRDefault="00296625" w:rsidP="007D557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бликами веселыми трепещут и не спят.</w:t>
      </w:r>
    </w:p>
    <w:p w:rsidR="00296625" w:rsidRDefault="00296625" w:rsidP="007D557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порой осеннею подует ветер злой</w:t>
      </w:r>
    </w:p>
    <w:p w:rsidR="00296625" w:rsidRDefault="00296625" w:rsidP="007D557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сдует все листочки холодною струей.</w:t>
      </w:r>
    </w:p>
    <w:p w:rsidR="00296625" w:rsidRDefault="00296625" w:rsidP="007D557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загрустит березонька, вся сжавшись на ветру,</w:t>
      </w:r>
    </w:p>
    <w:p w:rsidR="00296625" w:rsidRDefault="00296625" w:rsidP="007D557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увидишь долго улыбку поутру.</w:t>
      </w:r>
    </w:p>
    <w:p w:rsidR="00296625" w:rsidRDefault="00296625" w:rsidP="007D557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 пригреет солнышко,</w:t>
      </w:r>
    </w:p>
    <w:p w:rsidR="00296625" w:rsidRDefault="00296625" w:rsidP="007D557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Сойдут в полях снега,</w:t>
      </w:r>
    </w:p>
    <w:p w:rsidR="00296625" w:rsidRDefault="00296625" w:rsidP="007D557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станет вновь березонька, стройна и зелена.</w:t>
      </w:r>
    </w:p>
    <w:p w:rsidR="00296625" w:rsidRDefault="00296625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на пригорке,</w:t>
      </w:r>
    </w:p>
    <w:p w:rsidR="00296625" w:rsidRDefault="00296625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окном среди полей</w:t>
      </w:r>
    </w:p>
    <w:p w:rsidR="00296625" w:rsidRDefault="00296625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Белокурая береза – символ Родины моей.</w:t>
      </w:r>
    </w:p>
    <w:p w:rsidR="00296625" w:rsidRDefault="00296625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вокруг березки хороводф водим,</w:t>
      </w:r>
    </w:p>
    <w:p w:rsidR="00296625" w:rsidRDefault="00296625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цветочных клумбах красоту наводим.</w:t>
      </w:r>
    </w:p>
    <w:p w:rsidR="00296625" w:rsidRDefault="00296625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польем кудрявуюключевой водой</w:t>
      </w:r>
    </w:p>
    <w:p w:rsidR="00296625" w:rsidRDefault="00296625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украшала город наш родной.</w:t>
      </w:r>
    </w:p>
    <w:p w:rsidR="00296625" w:rsidRDefault="00296625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25">
        <w:rPr>
          <w:rFonts w:ascii="Times New Roman" w:hAnsi="Times New Roman" w:cs="Times New Roman"/>
          <w:b/>
          <w:sz w:val="28"/>
          <w:szCs w:val="28"/>
        </w:rPr>
        <w:t>Аленушка</w:t>
      </w:r>
      <w:r>
        <w:rPr>
          <w:rFonts w:ascii="Times New Roman" w:hAnsi="Times New Roman" w:cs="Times New Roman"/>
          <w:sz w:val="28"/>
          <w:szCs w:val="28"/>
        </w:rPr>
        <w:t>: Молодцы, много стихов знаете о красавице березке, а теперь можно идти в березовую рощу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за Аленушкой идут под музыку, обходят вокруг берез и останавливаются у одной из них.)</w:t>
      </w:r>
    </w:p>
    <w:p w:rsidR="00296625" w:rsidRDefault="00296625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25">
        <w:rPr>
          <w:rFonts w:ascii="Times New Roman" w:hAnsi="Times New Roman" w:cs="Times New Roman"/>
          <w:b/>
          <w:sz w:val="28"/>
          <w:szCs w:val="28"/>
        </w:rPr>
        <w:t>Аленушка: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625">
        <w:rPr>
          <w:rFonts w:ascii="Times New Roman" w:hAnsi="Times New Roman" w:cs="Times New Roman"/>
          <w:sz w:val="28"/>
          <w:szCs w:val="28"/>
        </w:rPr>
        <w:t>посмотрите, ребята, какая грустная березка</w:t>
      </w:r>
      <w:r>
        <w:rPr>
          <w:rFonts w:ascii="Times New Roman" w:hAnsi="Times New Roman" w:cs="Times New Roman"/>
          <w:sz w:val="28"/>
          <w:szCs w:val="28"/>
        </w:rPr>
        <w:t>, опустила свои листочки</w:t>
      </w:r>
      <w:r w:rsidR="00442246">
        <w:rPr>
          <w:rFonts w:ascii="Times New Roman" w:hAnsi="Times New Roman" w:cs="Times New Roman"/>
          <w:sz w:val="28"/>
          <w:szCs w:val="28"/>
        </w:rPr>
        <w:t xml:space="preserve">, будто </w:t>
      </w:r>
      <w:proofErr w:type="gramStart"/>
      <w:r w:rsidR="00442246">
        <w:rPr>
          <w:rFonts w:ascii="Times New Roman" w:hAnsi="Times New Roman" w:cs="Times New Roman"/>
          <w:sz w:val="28"/>
          <w:szCs w:val="28"/>
        </w:rPr>
        <w:t>плачет</w:t>
      </w:r>
      <w:proofErr w:type="gramEnd"/>
      <w:r w:rsidR="00442246">
        <w:rPr>
          <w:rFonts w:ascii="Times New Roman" w:hAnsi="Times New Roman" w:cs="Times New Roman"/>
          <w:sz w:val="28"/>
          <w:szCs w:val="28"/>
        </w:rPr>
        <w:t xml:space="preserve"> стоит. Но знаю яя одно средство, с помощью которого можно развеселить нашу красавицу березку. Нужно вокруг нее поводить хоровод.  А какой хоровод вы знаете? (ответы детей.)</w:t>
      </w:r>
    </w:p>
    <w:p w:rsidR="00442246" w:rsidRDefault="0044224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Аленушкой водят хоровод «Во поле березка стояла».</w:t>
      </w:r>
    </w:p>
    <w:p w:rsidR="00442246" w:rsidRDefault="0044224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25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442246">
        <w:rPr>
          <w:rFonts w:ascii="Times New Roman" w:hAnsi="Times New Roman" w:cs="Times New Roman"/>
          <w:sz w:val="28"/>
          <w:szCs w:val="28"/>
        </w:rPr>
        <w:t>: На Руси березка традиционно связана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246">
        <w:rPr>
          <w:rFonts w:ascii="Times New Roman" w:hAnsi="Times New Roman" w:cs="Times New Roman"/>
          <w:sz w:val="28"/>
          <w:szCs w:val="28"/>
        </w:rPr>
        <w:t>с праздником Троицы</w:t>
      </w:r>
      <w:r>
        <w:rPr>
          <w:rFonts w:ascii="Times New Roman" w:hAnsi="Times New Roman" w:cs="Times New Roman"/>
          <w:sz w:val="28"/>
          <w:szCs w:val="28"/>
        </w:rPr>
        <w:t>. В троицын день ветвями березы украшали дома и храмы. На Троицыной неделе девчата вьют березу. Сначала они выбирают самое красивое дерево:</w:t>
      </w:r>
    </w:p>
    <w:p w:rsidR="00442246" w:rsidRDefault="0044224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стволом белела</w:t>
      </w:r>
    </w:p>
    <w:p w:rsidR="00442246" w:rsidRDefault="0044224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листочками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>
        <w:rPr>
          <w:rFonts w:ascii="Times New Roman" w:hAnsi="Times New Roman" w:cs="Times New Roman"/>
          <w:sz w:val="28"/>
          <w:szCs w:val="28"/>
        </w:rPr>
        <w:t>, и собою кудревата.</w:t>
      </w:r>
    </w:p>
    <w:p w:rsidR="00442246" w:rsidRDefault="0044224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чтоб на полянке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посвободнее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росла.</w:t>
      </w:r>
    </w:p>
    <w:p w:rsidR="00442246" w:rsidRDefault="0044224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такую вот березку девица ленту припасла. Заломить – то «не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взаправду</w:t>
      </w:r>
      <w:proofErr w:type="gramEnd"/>
      <w:r>
        <w:rPr>
          <w:rFonts w:ascii="Times New Roman" w:hAnsi="Times New Roman" w:cs="Times New Roman"/>
          <w:sz w:val="28"/>
          <w:szCs w:val="28"/>
        </w:rPr>
        <w:t>» ветки собирались, не для этого девицы в тот день наряжались. Просто ветки нагибали, их по несколько сплетали. А уж на конец косы ленточку вплетали. Вот и березка готова, к празднику наряжена.</w:t>
      </w:r>
    </w:p>
    <w:p w:rsidR="00442246" w:rsidRDefault="0044224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родителями и детьми «Заплети косу».</w:t>
      </w:r>
    </w:p>
    <w:p w:rsidR="00442246" w:rsidRDefault="0044224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посмотрите, ребята, как развеселилась наша березка, веточки свои подняла. (Идут дальше.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Сидит на пригорке Иванушка.)</w:t>
      </w:r>
      <w:proofErr w:type="gramEnd"/>
    </w:p>
    <w:p w:rsidR="00442246" w:rsidRDefault="00207AA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Иванушка, что ты сдесь делаешь?</w:t>
      </w:r>
    </w:p>
    <w:p w:rsidR="00207AA6" w:rsidRDefault="00207AA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Играю свои красавицам березкам на дудочке, а они мне песеку поют, в хороводах кружатся.</w:t>
      </w:r>
    </w:p>
    <w:p w:rsidR="00207AA6" w:rsidRDefault="00207AA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не хотел бы ты Иванушка поиграть на дудочке  для наших девочек, а они тебе словно березки станцуют.</w:t>
      </w:r>
    </w:p>
    <w:p w:rsidR="00207AA6" w:rsidRDefault="00207AA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хочу! (Иванушка играет, девочки в костюмах белых березок танцуют.)</w:t>
      </w:r>
    </w:p>
    <w:p w:rsidR="00207AA6" w:rsidRDefault="00207AA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как, Иванушка, понравились тебе наши березки?</w:t>
      </w:r>
    </w:p>
    <w:p w:rsidR="00207AA6" w:rsidRDefault="00207AA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как понравились, молодцы, не хуже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белоствольных танцуют.</w:t>
      </w:r>
    </w:p>
    <w:p w:rsidR="00207AA6" w:rsidRDefault="00207AA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 теперь, Иванушка, спросим наших ребяток, что они знают о русской красавице. Мы приготовили очень интересные вопросы:</w:t>
      </w:r>
    </w:p>
    <w:p w:rsidR="00207AA6" w:rsidRDefault="00207AA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Почему березу называют русской красавицей?</w:t>
      </w:r>
    </w:p>
    <w:p w:rsidR="00207AA6" w:rsidRDefault="00207AA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Что у березы названо зеленой кофточкой? Белым сарафаном?</w:t>
      </w:r>
    </w:p>
    <w:p w:rsidR="00207AA6" w:rsidRDefault="00207AA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Признак березы – «тонкий стан». Как вы думаете, что подразумевается под этими словами?</w:t>
      </w:r>
    </w:p>
    <w:p w:rsidR="00207AA6" w:rsidRDefault="00207AA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Почему в загадках, стихах, песнях березу часто сравнивают со «стройной, нежной девушкой»?</w:t>
      </w:r>
    </w:p>
    <w:p w:rsidR="00207AA6" w:rsidRDefault="001735F7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родителями «Укрась сарафан»</w:t>
      </w:r>
    </w:p>
    <w:p w:rsidR="001735F7" w:rsidRDefault="001735F7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мы пойдем дальше по нашей березовой роще.</w:t>
      </w:r>
    </w:p>
    <w:p w:rsidR="001735F7" w:rsidRDefault="001735F7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Троицын день ребята в деревне пели и кричали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закличку.</w:t>
      </w:r>
    </w:p>
    <w:p w:rsidR="001735F7" w:rsidRDefault="001735F7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Коси коса пока роса</w:t>
      </w:r>
    </w:p>
    <w:p w:rsidR="001735F7" w:rsidRDefault="001735F7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Роса долй, коса домой.</w:t>
      </w:r>
    </w:p>
    <w:p w:rsidR="001735F7" w:rsidRDefault="001735F7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 любит лопаточку</w:t>
      </w:r>
    </w:p>
    <w:p w:rsidR="001735F7" w:rsidRDefault="001735F7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Лопаточка песок</w:t>
      </w:r>
    </w:p>
    <w:p w:rsidR="001735F7" w:rsidRDefault="001735F7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Косец пирожок</w:t>
      </w:r>
    </w:p>
    <w:p w:rsidR="001735F7" w:rsidRDefault="001735F7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каши горшок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читают и показывают движени косарей.)</w:t>
      </w:r>
    </w:p>
    <w:p w:rsidR="001735F7" w:rsidRDefault="001735F7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начинался сенокос</w:t>
      </w:r>
      <w:r w:rsidR="00BA0096">
        <w:rPr>
          <w:rFonts w:ascii="Times New Roman" w:hAnsi="Times New Roman" w:cs="Times New Roman"/>
          <w:sz w:val="28"/>
          <w:szCs w:val="28"/>
        </w:rPr>
        <w:t xml:space="preserve">. С утра все </w:t>
      </w:r>
      <w:proofErr w:type="gramStart"/>
      <w:r w:rsidR="00BA0096">
        <w:rPr>
          <w:rFonts w:ascii="Times New Roman" w:hAnsi="Times New Roman" w:cs="Times New Roman"/>
          <w:sz w:val="28"/>
          <w:szCs w:val="28"/>
        </w:rPr>
        <w:t>косит</w:t>
      </w:r>
      <w:proofErr w:type="gramEnd"/>
      <w:r w:rsidR="00BA0096">
        <w:rPr>
          <w:rFonts w:ascii="Times New Roman" w:hAnsi="Times New Roman" w:cs="Times New Roman"/>
          <w:sz w:val="28"/>
          <w:szCs w:val="28"/>
        </w:rPr>
        <w:t xml:space="preserve"> ходили, а вечером играли, да веселились.</w:t>
      </w:r>
    </w:p>
    <w:p w:rsidR="00BA0096" w:rsidRDefault="00BA009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наши далекие предки, котрые жили здесь до нас много- много лет назад праздновали день Святой Троицы, пели, плясали, играли, лето красное встречали. Прощали друг другу обиды, заводили новых друзей. Ведь лучше играть, плясать да петь, чем ругаться да ссориться.</w:t>
      </w:r>
    </w:p>
    <w:p w:rsidR="00BA0096" w:rsidRPr="00BA0096" w:rsidRDefault="00BA0096" w:rsidP="00296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096">
        <w:rPr>
          <w:rFonts w:ascii="Times New Roman" w:hAnsi="Times New Roman" w:cs="Times New Roman"/>
          <w:b/>
          <w:sz w:val="28"/>
          <w:szCs w:val="28"/>
        </w:rPr>
        <w:t>Игра «Золотые ворота»</w:t>
      </w:r>
    </w:p>
    <w:p w:rsidR="00BA0096" w:rsidRPr="00BA0096" w:rsidRDefault="00BA0096" w:rsidP="002966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096">
        <w:rPr>
          <w:rFonts w:ascii="Times New Roman" w:hAnsi="Times New Roman" w:cs="Times New Roman"/>
          <w:b/>
          <w:i/>
          <w:sz w:val="28"/>
          <w:szCs w:val="28"/>
        </w:rPr>
        <w:t>Ход игры.</w:t>
      </w:r>
    </w:p>
    <w:p w:rsidR="00BA0096" w:rsidRDefault="00BA009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Пара игроков встают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лицом друг к другу и поднимают руки вверх – это ворота. Остальные игроки берутся друг за друга так, что получается цепочка. Игроки – ворота говорят стих, а цепочка должна быстро пройти между ними.</w:t>
      </w:r>
    </w:p>
    <w:p w:rsidR="00BA0096" w:rsidRPr="00BA0096" w:rsidRDefault="00BA0096" w:rsidP="00296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096">
        <w:rPr>
          <w:rFonts w:ascii="Times New Roman" w:hAnsi="Times New Roman" w:cs="Times New Roman"/>
          <w:b/>
          <w:sz w:val="28"/>
          <w:szCs w:val="28"/>
        </w:rPr>
        <w:t>Золотые ворота пропускают не всегда.</w:t>
      </w:r>
    </w:p>
    <w:p w:rsidR="00BA0096" w:rsidRPr="00BA0096" w:rsidRDefault="00BA0096" w:rsidP="00296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096">
        <w:rPr>
          <w:rFonts w:ascii="Times New Roman" w:hAnsi="Times New Roman" w:cs="Times New Roman"/>
          <w:b/>
          <w:sz w:val="28"/>
          <w:szCs w:val="28"/>
        </w:rPr>
        <w:t>Первый раз прощается,</w:t>
      </w:r>
    </w:p>
    <w:p w:rsidR="00BA0096" w:rsidRPr="00BA0096" w:rsidRDefault="00BA0096" w:rsidP="00296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096">
        <w:rPr>
          <w:rFonts w:ascii="Times New Roman" w:hAnsi="Times New Roman" w:cs="Times New Roman"/>
          <w:b/>
          <w:sz w:val="28"/>
          <w:szCs w:val="28"/>
        </w:rPr>
        <w:t>Второй раз запрещается.</w:t>
      </w:r>
    </w:p>
    <w:p w:rsidR="00BA0096" w:rsidRPr="00BA0096" w:rsidRDefault="00BA0096" w:rsidP="002966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096">
        <w:rPr>
          <w:rFonts w:ascii="Times New Roman" w:hAnsi="Times New Roman" w:cs="Times New Roman"/>
          <w:b/>
          <w:sz w:val="28"/>
          <w:szCs w:val="28"/>
        </w:rPr>
        <w:t>А на третий раз не пропустим вас!</w:t>
      </w:r>
    </w:p>
    <w:p w:rsidR="00BA0096" w:rsidRDefault="00BA009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этими словами руки опускаются, ворота захлопываются. Те дети, которые оказались поймаными, становятся дополнительными воротами. «Ворота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»п</w:t>
      </w:r>
      <w:proofErr w:type="gramEnd"/>
      <w:r>
        <w:rPr>
          <w:rFonts w:ascii="Times New Roman" w:hAnsi="Times New Roman" w:cs="Times New Roman"/>
          <w:sz w:val="28"/>
          <w:szCs w:val="28"/>
        </w:rPr>
        <w:t>обеждают, если им удалось поймать всех игроков.</w:t>
      </w:r>
    </w:p>
    <w:p w:rsidR="00BA0096" w:rsidRDefault="00BA009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Бьют часы.</w:t>
      </w:r>
    </w:p>
    <w:p w:rsidR="00BA0096" w:rsidRPr="00BA0096" w:rsidRDefault="00BA009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096">
        <w:rPr>
          <w:rFonts w:ascii="Times New Roman" w:hAnsi="Times New Roman" w:cs="Times New Roman"/>
          <w:b/>
          <w:sz w:val="28"/>
          <w:szCs w:val="28"/>
        </w:rPr>
        <w:t>Иванушка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BA0096">
        <w:rPr>
          <w:rFonts w:ascii="Times New Roman" w:hAnsi="Times New Roman" w:cs="Times New Roman"/>
          <w:sz w:val="28"/>
          <w:szCs w:val="28"/>
        </w:rPr>
        <w:t>Ой, что это?</w:t>
      </w:r>
    </w:p>
    <w:p w:rsidR="00BA0096" w:rsidRDefault="00BA0096" w:rsidP="0029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25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 -</w:t>
      </w:r>
      <w:r w:rsidR="003C41F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  <w:r w:rsidR="003C41FA" w:rsidRPr="003C41FA">
        <w:rPr>
          <w:rFonts w:ascii="Times New Roman" w:hAnsi="Times New Roman" w:cs="Times New Roman"/>
          <w:sz w:val="28"/>
          <w:szCs w:val="28"/>
        </w:rPr>
        <w:t>Это часы. Они мне подсказывают, что пора возвращаться в сказку, давайте прощаться до свидания ребята!</w:t>
      </w:r>
    </w:p>
    <w:p w:rsidR="003C41FA" w:rsidRPr="007D557E" w:rsidRDefault="003C41FA" w:rsidP="002966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7D557E">
        <w:rPr>
          <w:rFonts w:ascii="Times New Roman" w:hAnsi="Times New Roman" w:cs="Times New Roman"/>
          <w:i/>
          <w:sz w:val="28"/>
          <w:szCs w:val="28"/>
        </w:rPr>
        <w:t>Дети прощаются с героями, обходят березовую рощу по кругу и уходят из зала.</w:t>
      </w:r>
      <w:bookmarkEnd w:id="0"/>
    </w:p>
    <w:sectPr w:rsidR="003C41FA" w:rsidRPr="007D557E" w:rsidSect="00FB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43D"/>
    <w:rsid w:val="000844DA"/>
    <w:rsid w:val="001735F7"/>
    <w:rsid w:val="00207AA6"/>
    <w:rsid w:val="00296625"/>
    <w:rsid w:val="003C41FA"/>
    <w:rsid w:val="00442246"/>
    <w:rsid w:val="0069043D"/>
    <w:rsid w:val="007657C0"/>
    <w:rsid w:val="007D557E"/>
    <w:rsid w:val="008E2953"/>
    <w:rsid w:val="008F5FAF"/>
    <w:rsid w:val="00B361E7"/>
    <w:rsid w:val="00B44FAB"/>
    <w:rsid w:val="00BA0096"/>
    <w:rsid w:val="00C932AD"/>
    <w:rsid w:val="00E751B0"/>
    <w:rsid w:val="00FB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4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user</cp:lastModifiedBy>
  <cp:revision>8</cp:revision>
  <dcterms:created xsi:type="dcterms:W3CDTF">2016-02-02T18:35:00Z</dcterms:created>
  <dcterms:modified xsi:type="dcterms:W3CDTF">2016-02-08T09:28:00Z</dcterms:modified>
</cp:coreProperties>
</file>