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A" w:rsidRDefault="00EC139A" w:rsidP="00EC139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13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7290" w:rsidRPr="00EC139A">
        <w:rPr>
          <w:rFonts w:ascii="Times New Roman" w:hAnsi="Times New Roman" w:cs="Times New Roman"/>
          <w:sz w:val="28"/>
          <w:szCs w:val="28"/>
        </w:rPr>
        <w:t>Как   привить  интерес  к  чтению</w:t>
      </w:r>
    </w:p>
    <w:p w:rsidR="00924490" w:rsidRPr="00EC139A" w:rsidRDefault="00EC139A" w:rsidP="00EC1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EC13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советы родителям)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Пусть дети видят, как вы с удовольствием читаете: цитируйте, заучивайте отрывки, делитесь прочитанным и т.д.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По  очереди читайте друг другу рассказы или смешные истории.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Развлекайте себя сами вместо того, чтобы смотреть телевизор.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Поощряйте дружбу ребенка с детьми, которые любят читать.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Показывайте, что вы цените чтение: покупайте книги, дарите их сами и получайте в качестве подарков.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Оценивайте книги, которые вы получили в качестве подарка, положительно и вслух в присутствии  ребенка.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>- Пусть дети сами выбирают себе книги и журнал</w:t>
      </w:r>
      <w:proofErr w:type="gramStart"/>
      <w:r w:rsidR="00197290" w:rsidRPr="00EC139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97290" w:rsidRPr="00EC139A">
        <w:rPr>
          <w:rFonts w:ascii="Times New Roman" w:hAnsi="Times New Roman" w:cs="Times New Roman"/>
          <w:sz w:val="28"/>
          <w:szCs w:val="28"/>
        </w:rPr>
        <w:t xml:space="preserve"> в библиотеке, книжном магазине и т.д.)</w:t>
      </w:r>
      <w:r w:rsidR="00197290" w:rsidRPr="00EC139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97290" w:rsidRPr="00EC139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197290" w:rsidRPr="00EC139A">
        <w:rPr>
          <w:rFonts w:ascii="Times New Roman" w:hAnsi="Times New Roman" w:cs="Times New Roman"/>
          <w:sz w:val="28"/>
          <w:szCs w:val="28"/>
        </w:rPr>
        <w:t xml:space="preserve"> спрашивайте мнение детей о книг</w:t>
      </w:r>
      <w:r w:rsidR="00511144" w:rsidRPr="00EC139A">
        <w:rPr>
          <w:rFonts w:ascii="Times New Roman" w:hAnsi="Times New Roman" w:cs="Times New Roman"/>
          <w:sz w:val="28"/>
          <w:szCs w:val="28"/>
        </w:rPr>
        <w:t>ах, которые они читают.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Поощря</w:t>
      </w:r>
      <w:r w:rsidR="00197290" w:rsidRPr="00EC139A">
        <w:rPr>
          <w:rFonts w:ascii="Times New Roman" w:hAnsi="Times New Roman" w:cs="Times New Roman"/>
          <w:sz w:val="28"/>
          <w:szCs w:val="28"/>
        </w:rPr>
        <w:t>йте чтение</w:t>
      </w:r>
      <w:r w:rsidR="00511144" w:rsidRPr="00EC139A">
        <w:rPr>
          <w:rFonts w:ascii="Times New Roman" w:hAnsi="Times New Roman" w:cs="Times New Roman"/>
          <w:sz w:val="28"/>
          <w:szCs w:val="28"/>
        </w:rPr>
        <w:t xml:space="preserve">  любых материалов периодической печати: даже гороскопов, комиксов, обзоров телесериало</w:t>
      </w:r>
      <w:proofErr w:type="gramStart"/>
      <w:r w:rsidR="00511144" w:rsidRPr="00EC139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11144" w:rsidRPr="00EC139A">
        <w:rPr>
          <w:rFonts w:ascii="Times New Roman" w:hAnsi="Times New Roman" w:cs="Times New Roman"/>
          <w:sz w:val="28"/>
          <w:szCs w:val="28"/>
        </w:rPr>
        <w:t xml:space="preserve"> пусть дети больше читают.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На видном месте дома повесьте список, где будет отражен прогресс ребенка в чтени</w:t>
      </w:r>
      <w:proofErr w:type="gramStart"/>
      <w:r w:rsidR="00511144" w:rsidRPr="00EC13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11144" w:rsidRPr="00EC139A">
        <w:rPr>
          <w:rFonts w:ascii="Times New Roman" w:hAnsi="Times New Roman" w:cs="Times New Roman"/>
          <w:sz w:val="28"/>
          <w:szCs w:val="28"/>
        </w:rPr>
        <w:t xml:space="preserve"> сколько книг прочитано и в какой срок).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В доме должна быть детская библиотека.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Выделите дома специальное место для чтени</w:t>
      </w:r>
      <w:proofErr w:type="gramStart"/>
      <w:r w:rsidR="00511144" w:rsidRPr="00EC139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11144" w:rsidRPr="00EC139A">
        <w:rPr>
          <w:rFonts w:ascii="Times New Roman" w:hAnsi="Times New Roman" w:cs="Times New Roman"/>
          <w:sz w:val="28"/>
          <w:szCs w:val="28"/>
        </w:rPr>
        <w:t xml:space="preserve"> укромный уголок с полками).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Разгадывайте с детьми кроссворды и дарите их им.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Собирайте книги на темы, которые вдохновят детей еще что-то прочитать об это</w:t>
      </w:r>
      <w:proofErr w:type="gramStart"/>
      <w:r w:rsidR="00511144" w:rsidRPr="00EC139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11144" w:rsidRPr="00EC139A">
        <w:rPr>
          <w:rFonts w:ascii="Times New Roman" w:hAnsi="Times New Roman" w:cs="Times New Roman"/>
          <w:sz w:val="28"/>
          <w:szCs w:val="28"/>
        </w:rPr>
        <w:t xml:space="preserve"> например, книги о динозаврах, или космических путешествиях).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Детям лучше читать короткие рассказы, а не большие произведения: тогда у них появится желание законченности и удовлетворения.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Предложите детям до или после просмотра фильма прочитать книгу, по которой поставлен фильм.</w:t>
      </w:r>
      <w:r w:rsidR="00511144" w:rsidRPr="00EC139A">
        <w:rPr>
          <w:rFonts w:ascii="Times New Roman" w:hAnsi="Times New Roman" w:cs="Times New Roman"/>
          <w:sz w:val="28"/>
          <w:szCs w:val="28"/>
        </w:rPr>
        <w:br/>
        <w:t>- Поощряйте чтение детей вслух, когда это только возможно</w:t>
      </w:r>
      <w:r w:rsidR="00590D19" w:rsidRPr="00EC139A">
        <w:rPr>
          <w:rFonts w:ascii="Times New Roman" w:hAnsi="Times New Roman" w:cs="Times New Roman"/>
          <w:sz w:val="28"/>
          <w:szCs w:val="28"/>
        </w:rPr>
        <w:t xml:space="preserve">, чтобы развить </w:t>
      </w:r>
      <w:proofErr w:type="gramStart"/>
      <w:r w:rsidR="00590D19" w:rsidRPr="00EC13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90D19" w:rsidRPr="00EC139A">
        <w:rPr>
          <w:rFonts w:ascii="Times New Roman" w:hAnsi="Times New Roman" w:cs="Times New Roman"/>
          <w:sz w:val="28"/>
          <w:szCs w:val="28"/>
        </w:rPr>
        <w:t xml:space="preserve"> навык и уверенность к себе.</w:t>
      </w:r>
    </w:p>
    <w:sectPr w:rsidR="00924490" w:rsidRPr="00EC139A" w:rsidSect="0019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290"/>
    <w:rsid w:val="00197290"/>
    <w:rsid w:val="00511144"/>
    <w:rsid w:val="00590D19"/>
    <w:rsid w:val="00924490"/>
    <w:rsid w:val="00E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2009-12-21T17:30:00Z</cp:lastPrinted>
  <dcterms:created xsi:type="dcterms:W3CDTF">2009-12-21T17:06:00Z</dcterms:created>
  <dcterms:modified xsi:type="dcterms:W3CDTF">2016-02-08T17:33:00Z</dcterms:modified>
</cp:coreProperties>
</file>