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EA5" w:rsidRPr="000A33BE" w:rsidRDefault="00091EA5" w:rsidP="00091EA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A33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Технологическая карта </w:t>
      </w:r>
      <w:r w:rsidRPr="006217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+ план-конспект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 w:rsidRPr="000A33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ткрытого урока по теме: «</w:t>
      </w:r>
      <w:r w:rsidR="003017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Цвета. В магазине игрушек и школьных принадлежностей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 w:rsidR="007F25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091EA5" w:rsidRPr="000A33BE" w:rsidRDefault="00091EA5" w:rsidP="00091EA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A33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ФИО учителя: </w:t>
      </w:r>
      <w:r w:rsidR="003017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Мингалишева Н. Р. </w:t>
      </w:r>
    </w:p>
    <w:p w:rsidR="00091EA5" w:rsidRPr="000A33BE" w:rsidRDefault="00091EA5" w:rsidP="00091E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3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Учебный предмет: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 w:rsidRPr="000A33BE">
        <w:rPr>
          <w:rFonts w:ascii="Times New Roman" w:eastAsia="Times New Roman" w:hAnsi="Times New Roman"/>
          <w:sz w:val="28"/>
          <w:szCs w:val="28"/>
          <w:lang w:eastAsia="ru-RU"/>
        </w:rPr>
        <w:t>нглийский язык.</w:t>
      </w:r>
    </w:p>
    <w:p w:rsidR="00091EA5" w:rsidRDefault="00091EA5" w:rsidP="00091E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3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Класс: </w:t>
      </w:r>
      <w:r w:rsidR="0030172A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</w:p>
    <w:p w:rsidR="00091EA5" w:rsidRPr="00DA70A9" w:rsidRDefault="00091EA5" w:rsidP="00091E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Дата проведения: </w:t>
      </w:r>
      <w:r w:rsidR="007F25F6">
        <w:rPr>
          <w:rFonts w:ascii="Times New Roman" w:eastAsia="Times New Roman" w:hAnsi="Times New Roman"/>
          <w:sz w:val="28"/>
          <w:szCs w:val="28"/>
          <w:lang w:eastAsia="ru-RU"/>
        </w:rPr>
        <w:t>20 октября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2015 год</w:t>
      </w:r>
    </w:p>
    <w:p w:rsidR="007F25F6" w:rsidRPr="000A33BE" w:rsidRDefault="00091EA5" w:rsidP="007F25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3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Цель: </w:t>
      </w:r>
      <w:r w:rsidR="007F25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F25F6" w:rsidRPr="000A33BE">
        <w:rPr>
          <w:rFonts w:ascii="Times New Roman" w:eastAsia="Times New Roman" w:hAnsi="Times New Roman"/>
          <w:sz w:val="28"/>
          <w:szCs w:val="28"/>
          <w:lang w:eastAsia="ru-RU"/>
        </w:rPr>
        <w:t>Ознакомить учащихся с новыми лексическими единицами</w:t>
      </w:r>
      <w:r w:rsidR="007F25F6">
        <w:rPr>
          <w:rFonts w:ascii="Times New Roman" w:eastAsia="Times New Roman" w:hAnsi="Times New Roman"/>
          <w:sz w:val="28"/>
          <w:szCs w:val="28"/>
          <w:lang w:eastAsia="ru-RU"/>
        </w:rPr>
        <w:t xml:space="preserve"> по теме «Цвета».</w:t>
      </w:r>
    </w:p>
    <w:p w:rsidR="00091EA5" w:rsidRPr="000A33BE" w:rsidRDefault="00091EA5" w:rsidP="00091EA5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A33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Тип урока: </w:t>
      </w:r>
      <w:r w:rsidR="007F25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урок изучения нового материала. </w:t>
      </w:r>
    </w:p>
    <w:p w:rsidR="00091EA5" w:rsidRPr="000A33BE" w:rsidRDefault="00091EA5" w:rsidP="00091EA5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A33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Педагогические технологии: </w:t>
      </w:r>
      <w:r w:rsidR="0030172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игровая технология</w:t>
      </w:r>
      <w:r w:rsidRPr="000A33B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ИКТ </w:t>
      </w:r>
      <w:r w:rsidRPr="000A33BE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</w:t>
      </w:r>
      <w:r w:rsidRPr="000A33B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ЭОР, коммуникативное обучение.</w:t>
      </w:r>
    </w:p>
    <w:p w:rsidR="00091EA5" w:rsidRPr="000A33BE" w:rsidRDefault="007F25F6" w:rsidP="00091EA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Методические приёмы:</w:t>
      </w:r>
    </w:p>
    <w:tbl>
      <w:tblPr>
        <w:tblW w:w="14347" w:type="dxa"/>
        <w:tblCellMar>
          <w:left w:w="0" w:type="dxa"/>
          <w:right w:w="0" w:type="dxa"/>
        </w:tblCellMar>
        <w:tblLook w:val="04A0"/>
      </w:tblPr>
      <w:tblGrid>
        <w:gridCol w:w="2584"/>
        <w:gridCol w:w="3400"/>
        <w:gridCol w:w="8363"/>
      </w:tblGrid>
      <w:tr w:rsidR="00091EA5" w:rsidRPr="00201020" w:rsidTr="00820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91EA5" w:rsidRPr="000A33BE" w:rsidRDefault="00091EA5" w:rsidP="00820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17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91EA5" w:rsidRPr="000A33BE" w:rsidRDefault="0030172A" w:rsidP="00820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«Цвета. В магазине игрушек и школьных принадлежностей»</w:t>
            </w:r>
          </w:p>
        </w:tc>
      </w:tr>
      <w:tr w:rsidR="00091EA5" w:rsidRPr="00201020" w:rsidTr="00820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91EA5" w:rsidRPr="000A33BE" w:rsidRDefault="00091EA5" w:rsidP="00820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Цель темы</w:t>
            </w:r>
          </w:p>
        </w:tc>
        <w:tc>
          <w:tcPr>
            <w:tcW w:w="117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EA5" w:rsidRPr="000A33BE" w:rsidRDefault="00091EA5" w:rsidP="0082013E">
            <w:pPr>
              <w:numPr>
                <w:ilvl w:val="0"/>
                <w:numId w:val="1"/>
              </w:numPr>
              <w:spacing w:after="0" w:line="240" w:lineRule="auto"/>
              <w:ind w:left="4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Ознакомить учащихся с новыми лексическими единицами</w:t>
            </w:r>
            <w:r w:rsidR="00301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теме «Цвета».</w:t>
            </w:r>
          </w:p>
          <w:p w:rsidR="00091EA5" w:rsidRDefault="0030172A" w:rsidP="0030172A">
            <w:pPr>
              <w:numPr>
                <w:ilvl w:val="0"/>
                <w:numId w:val="1"/>
              </w:numPr>
              <w:spacing w:after="0" w:line="240" w:lineRule="auto"/>
              <w:ind w:left="4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Совершенствовать навыки монологической и диалогический речи.</w:t>
            </w:r>
          </w:p>
          <w:p w:rsidR="0030172A" w:rsidRPr="000A33BE" w:rsidRDefault="00F72D6C" w:rsidP="0030172A">
            <w:pPr>
              <w:numPr>
                <w:ilvl w:val="0"/>
                <w:numId w:val="1"/>
              </w:numPr>
              <w:spacing w:after="0" w:line="240" w:lineRule="auto"/>
              <w:ind w:left="4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Ознакомить с буквой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Nn</w:t>
            </w:r>
            <w:r w:rsidR="00301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091EA5" w:rsidRPr="00201020" w:rsidTr="0082013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91EA5" w:rsidRPr="000A33BE" w:rsidRDefault="00091EA5" w:rsidP="00820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Планируемый 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91EA5" w:rsidRPr="000A33BE" w:rsidRDefault="00091EA5" w:rsidP="00820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Предметные умения</w:t>
            </w:r>
          </w:p>
        </w:tc>
        <w:tc>
          <w:tcPr>
            <w:tcW w:w="8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91EA5" w:rsidRPr="000A33BE" w:rsidRDefault="00091EA5" w:rsidP="00820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УУД (универсальные учебные действия)</w:t>
            </w:r>
          </w:p>
        </w:tc>
      </w:tr>
      <w:tr w:rsidR="00091EA5" w:rsidRPr="00201020" w:rsidTr="0082013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EA5" w:rsidRPr="000A33BE" w:rsidRDefault="00091EA5" w:rsidP="00820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EA5" w:rsidRPr="000A33BE" w:rsidRDefault="00091EA5" w:rsidP="008201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формирование практических умений использовать полученные знания;</w:t>
            </w:r>
          </w:p>
          <w:p w:rsidR="00091EA5" w:rsidRPr="000A33BE" w:rsidRDefault="00091EA5" w:rsidP="008201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091EA5" w:rsidRPr="0087502E" w:rsidRDefault="00091EA5" w:rsidP="007F25F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осво</w:t>
            </w:r>
            <w:r w:rsidR="007F25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ить новые лексические единицы</w:t>
            </w:r>
            <w:r w:rsidR="007F25F6" w:rsidRPr="008750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7F25F6" w:rsidRPr="0087502E" w:rsidRDefault="007F25F6" w:rsidP="007F25F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1EA5" w:rsidRPr="000A33BE" w:rsidRDefault="00091EA5" w:rsidP="008201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-осуществлять небольшое монологическое и диалогическое высказывание по теме;</w:t>
            </w:r>
          </w:p>
          <w:p w:rsidR="00091EA5" w:rsidRPr="000A33BE" w:rsidRDefault="00091EA5" w:rsidP="008201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1EA5" w:rsidRPr="000A33BE" w:rsidRDefault="00091EA5" w:rsidP="008201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- совершенствовать: </w:t>
            </w:r>
          </w:p>
          <w:p w:rsidR="007F25F6" w:rsidRPr="007F25F6" w:rsidRDefault="002A3F39" w:rsidP="007F25F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умение понимать на слух небольшой диалогический текст с опорой на иллюстрацию. </w:t>
            </w:r>
          </w:p>
          <w:p w:rsidR="00091EA5" w:rsidRPr="000A33BE" w:rsidRDefault="00091EA5" w:rsidP="007F25F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навыки устной речи.</w:t>
            </w:r>
          </w:p>
        </w:tc>
        <w:tc>
          <w:tcPr>
            <w:tcW w:w="8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EA5" w:rsidRPr="000A33BE" w:rsidRDefault="00091EA5" w:rsidP="008201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BE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Личностные</w:t>
            </w:r>
            <w:r w:rsidRPr="000A33BE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:</w:t>
            </w:r>
          </w:p>
          <w:p w:rsidR="00091EA5" w:rsidRPr="000A33BE" w:rsidRDefault="00091EA5" w:rsidP="008201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ф</w:t>
            </w:r>
            <w:r w:rsidRPr="000A33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ормирование положительного отношения к познавательной деятельности;</w:t>
            </w:r>
          </w:p>
          <w:p w:rsidR="0087502E" w:rsidRDefault="0087502E" w:rsidP="00875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8750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мотива учебной деятельности,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личностного смысла учения;</w:t>
            </w:r>
          </w:p>
          <w:p w:rsidR="00091EA5" w:rsidRPr="0087502E" w:rsidRDefault="0087502E" w:rsidP="008201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  <w:r w:rsidRPr="0087502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развитие навыков сотрудничества в разных ситуациях, самостоятельности</w:t>
            </w:r>
            <w:r w:rsidRPr="0087502E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091EA5" w:rsidRPr="000A33BE" w:rsidRDefault="00091EA5" w:rsidP="008201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</w:t>
            </w:r>
            <w:r w:rsidRPr="000A33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сознание возможных трудностей и стремление к их преодолению языка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091EA5" w:rsidRPr="000A33BE" w:rsidRDefault="00091EA5" w:rsidP="008201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</w:t>
            </w:r>
            <w:r w:rsidRPr="000A33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азвитие критического мышления.</w:t>
            </w:r>
          </w:p>
          <w:p w:rsidR="00091EA5" w:rsidRPr="000A33BE" w:rsidRDefault="00091EA5" w:rsidP="008201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1EA5" w:rsidRDefault="00091EA5" w:rsidP="008201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091EA5" w:rsidRPr="000A33BE" w:rsidRDefault="00091EA5" w:rsidP="008201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BE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Регулятивные: </w:t>
            </w:r>
          </w:p>
          <w:p w:rsidR="00091EA5" w:rsidRPr="000A33BE" w:rsidRDefault="00091EA5" w:rsidP="008201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BE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0A33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мение оценивать правильность выполнения учебной задачи,  </w:t>
            </w:r>
            <w:r w:rsidRPr="000A33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собственные возможности её решения;</w:t>
            </w:r>
          </w:p>
          <w:p w:rsidR="00091EA5" w:rsidRPr="000A33BE" w:rsidRDefault="00091EA5" w:rsidP="008201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</w:t>
            </w:r>
            <w:r w:rsidRPr="000A33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ладение основами самоконтроля, самооценки, принятия решений и осуществления осознанного выбора в учебно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 и познавательной деятельности;</w:t>
            </w:r>
          </w:p>
          <w:p w:rsidR="00091EA5" w:rsidRDefault="00091EA5" w:rsidP="008201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</w:t>
            </w:r>
            <w:r w:rsidRPr="000A33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азвитие ИКТ-компетенции.</w:t>
            </w:r>
          </w:p>
          <w:p w:rsidR="0087502E" w:rsidRPr="0087502E" w:rsidRDefault="0087502E" w:rsidP="00875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50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87502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постановка учебной задачи на основе соотнесения того, что уже известно и усвоено учащимися и того, что ещё неизвестно.</w:t>
            </w:r>
          </w:p>
          <w:p w:rsidR="0087502E" w:rsidRPr="000A33BE" w:rsidRDefault="0087502E" w:rsidP="008201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1EA5" w:rsidRPr="000A33BE" w:rsidRDefault="00091EA5" w:rsidP="008201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1EA5" w:rsidRDefault="00091EA5" w:rsidP="008201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A33BE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Познавательные:</w:t>
            </w:r>
          </w:p>
          <w:p w:rsidR="0087502E" w:rsidRPr="0087502E" w:rsidRDefault="0087502E" w:rsidP="008201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750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87502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самостоятельное выделение и формулирование познавательной цели;</w:t>
            </w:r>
          </w:p>
          <w:p w:rsidR="00091EA5" w:rsidRPr="000A33BE" w:rsidRDefault="00091EA5" w:rsidP="008201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BE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87502E" w:rsidRPr="0087502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осознанное и произвольное построение речевого высказывания в устной и письменной форме</w:t>
            </w:r>
            <w:r w:rsidR="0087502E">
              <w:rPr>
                <w:color w:val="000000"/>
                <w:sz w:val="27"/>
                <w:szCs w:val="27"/>
                <w:shd w:val="clear" w:color="auto" w:fill="FFFFFF"/>
              </w:rPr>
              <w:t>;</w:t>
            </w:r>
          </w:p>
          <w:p w:rsidR="00091EA5" w:rsidRPr="000A33BE" w:rsidRDefault="00091EA5" w:rsidP="008201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</w:t>
            </w:r>
            <w:r w:rsidRPr="000A33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мение анализировать, устанавливать причинно-следств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енные связи, строить </w:t>
            </w:r>
            <w:r w:rsidR="008750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логическое рассуждение.</w:t>
            </w:r>
          </w:p>
          <w:p w:rsidR="00091EA5" w:rsidRPr="000A33BE" w:rsidRDefault="00091EA5" w:rsidP="008201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1EA5" w:rsidRPr="000A33BE" w:rsidRDefault="00091EA5" w:rsidP="008201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091EA5" w:rsidRPr="000A33BE" w:rsidRDefault="00091EA5" w:rsidP="008201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BE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Коммуникативные</w:t>
            </w:r>
            <w:r w:rsidRPr="000A33BE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: </w:t>
            </w:r>
          </w:p>
          <w:p w:rsidR="00091EA5" w:rsidRPr="000A33BE" w:rsidRDefault="00091EA5" w:rsidP="008201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A33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умение эффективно организовывать  учебное сотрудничество и совместную деятельность с учителем и сверстниками;</w:t>
            </w:r>
          </w:p>
          <w:p w:rsidR="00091EA5" w:rsidRPr="000A33BE" w:rsidRDefault="00091EA5" w:rsidP="008201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умение адекватно использовать коммуникативные, прежде всего, речевые средства для решения различных коммуникативных задач, владеть диалогической формой коммуникации, используя, в том числе средства и инструменты ИКТ;</w:t>
            </w:r>
          </w:p>
          <w:p w:rsidR="00091EA5" w:rsidRPr="000A33BE" w:rsidRDefault="00091EA5" w:rsidP="008201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владение устной речью;</w:t>
            </w:r>
          </w:p>
          <w:p w:rsidR="00091EA5" w:rsidRPr="000A33BE" w:rsidRDefault="00091EA5" w:rsidP="008201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0A33B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умение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0A33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задавать вопросы;</w:t>
            </w:r>
          </w:p>
          <w:p w:rsidR="00091EA5" w:rsidRPr="000A33BE" w:rsidRDefault="00091EA5" w:rsidP="008201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умение осуществлять контроль, коррекцию, оценку действий партнёра.</w:t>
            </w:r>
          </w:p>
        </w:tc>
      </w:tr>
      <w:tr w:rsidR="00091EA5" w:rsidRPr="00201020" w:rsidTr="00820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91EA5" w:rsidRPr="000A33BE" w:rsidRDefault="00091EA5" w:rsidP="00820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Учебно-познавательные задачи</w:t>
            </w:r>
          </w:p>
        </w:tc>
        <w:tc>
          <w:tcPr>
            <w:tcW w:w="117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EA5" w:rsidRPr="000A33BE" w:rsidRDefault="00091EA5" w:rsidP="008201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Приобщение к новому социальному опыту через изучение материала на английском языке.</w:t>
            </w:r>
          </w:p>
          <w:p w:rsidR="00091EA5" w:rsidRPr="000A33BE" w:rsidRDefault="00091EA5" w:rsidP="008201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Воспитание положительного отношения к традициям и обычаям других стран, воспитание культуры общения.</w:t>
            </w:r>
          </w:p>
        </w:tc>
      </w:tr>
      <w:tr w:rsidR="00091EA5" w:rsidRPr="00201020" w:rsidTr="00820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91EA5" w:rsidRPr="000A33BE" w:rsidRDefault="00091EA5" w:rsidP="00820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Учебно-практические задачи</w:t>
            </w:r>
          </w:p>
        </w:tc>
        <w:tc>
          <w:tcPr>
            <w:tcW w:w="117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EA5" w:rsidRPr="000A33BE" w:rsidRDefault="004F4DEC" w:rsidP="008201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навыков и умений в говорении и аудировании</w:t>
            </w:r>
            <w:r w:rsidR="00091EA5" w:rsidRPr="000A33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091EA5" w:rsidRPr="000A33BE" w:rsidRDefault="00091EA5" w:rsidP="008201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Употребление лексики по теме, составление связного высказывания,</w:t>
            </w:r>
          </w:p>
          <w:p w:rsidR="00091EA5" w:rsidRPr="000A33BE" w:rsidRDefault="00091EA5" w:rsidP="008201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умения систематизировать знания и на их основе составлять алгоритмы действий.</w:t>
            </w:r>
          </w:p>
        </w:tc>
      </w:tr>
      <w:tr w:rsidR="00091EA5" w:rsidRPr="00201020" w:rsidTr="00820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91EA5" w:rsidRPr="000A33BE" w:rsidRDefault="00091EA5" w:rsidP="00820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Учебные ситуации</w:t>
            </w:r>
          </w:p>
        </w:tc>
        <w:tc>
          <w:tcPr>
            <w:tcW w:w="117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EA5" w:rsidRPr="000A33BE" w:rsidRDefault="00091EA5" w:rsidP="008201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Ситуация – иллюстрация</w:t>
            </w:r>
          </w:p>
          <w:p w:rsidR="00091EA5" w:rsidRPr="000A33BE" w:rsidRDefault="00091EA5" w:rsidP="008201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Ситуация - общение</w:t>
            </w:r>
          </w:p>
          <w:p w:rsidR="00091EA5" w:rsidRPr="000A33BE" w:rsidRDefault="00091EA5" w:rsidP="008201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Ситуация – оценка</w:t>
            </w:r>
          </w:p>
        </w:tc>
      </w:tr>
      <w:tr w:rsidR="00091EA5" w:rsidRPr="00201020" w:rsidTr="00820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91EA5" w:rsidRPr="000A33BE" w:rsidRDefault="00091EA5" w:rsidP="00820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Основные понятия</w:t>
            </w:r>
          </w:p>
        </w:tc>
        <w:tc>
          <w:tcPr>
            <w:tcW w:w="117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EA5" w:rsidRPr="000A33BE" w:rsidRDefault="00091EA5" w:rsidP="008201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Лексич</w:t>
            </w:r>
            <w:r w:rsidR="007851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еские единицы по теме «Цвета</w:t>
            </w:r>
            <w:r w:rsidRPr="000A33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</w:tc>
      </w:tr>
      <w:tr w:rsidR="00091EA5" w:rsidRPr="00201020" w:rsidTr="0082013E">
        <w:tc>
          <w:tcPr>
            <w:tcW w:w="143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EA5" w:rsidRPr="000A33BE" w:rsidRDefault="00091EA5" w:rsidP="00820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Организация пространства</w:t>
            </w:r>
          </w:p>
        </w:tc>
      </w:tr>
      <w:tr w:rsidR="00091EA5" w:rsidRPr="00201020" w:rsidTr="00820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EA5" w:rsidRDefault="00091EA5" w:rsidP="00820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A33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Межпредметные связи</w:t>
            </w:r>
          </w:p>
          <w:p w:rsidR="00091EA5" w:rsidRPr="000A33BE" w:rsidRDefault="00091EA5" w:rsidP="00820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091EA5" w:rsidRPr="000A33BE" w:rsidRDefault="00091EA5" w:rsidP="008201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B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</w:t>
            </w:r>
            <w:r w:rsidR="000851E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усский язык,  И</w:t>
            </w:r>
            <w:r w:rsidRPr="000A33B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скусство.</w:t>
            </w:r>
            <w:r w:rsidR="000851E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</w:t>
            </w:r>
          </w:p>
          <w:p w:rsidR="00091EA5" w:rsidRPr="000A33BE" w:rsidRDefault="00091EA5" w:rsidP="008201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EA5" w:rsidRDefault="00091EA5" w:rsidP="00820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A33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Формы работы</w:t>
            </w:r>
          </w:p>
          <w:p w:rsidR="00091EA5" w:rsidRPr="000A33BE" w:rsidRDefault="00091EA5" w:rsidP="00820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1EA5" w:rsidRPr="000A33BE" w:rsidRDefault="00091EA5" w:rsidP="008201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Фонетическая и речевая разминки.</w:t>
            </w:r>
          </w:p>
          <w:p w:rsidR="00091EA5" w:rsidRPr="000A33BE" w:rsidRDefault="00091EA5" w:rsidP="008201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Фронтальный опрос.</w:t>
            </w:r>
          </w:p>
          <w:p w:rsidR="00091EA5" w:rsidRPr="00F72D6C" w:rsidRDefault="00091EA5" w:rsidP="008201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0A33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Групповая работа.</w:t>
            </w:r>
          </w:p>
          <w:p w:rsidR="00091EA5" w:rsidRPr="000A33BE" w:rsidRDefault="00091EA5" w:rsidP="007851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EA5" w:rsidRDefault="00091EA5" w:rsidP="00820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A33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Ресурсы</w:t>
            </w:r>
          </w:p>
          <w:p w:rsidR="00091EA5" w:rsidRPr="000A33BE" w:rsidRDefault="00091EA5" w:rsidP="00820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1EA5" w:rsidRPr="005D23BD" w:rsidRDefault="00091EA5" w:rsidP="005D23BD">
            <w:pPr>
              <w:pStyle w:val="BodyText21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0A33BE">
              <w:rPr>
                <w:rFonts w:ascii="Times New Roman" w:hAnsi="Times New Roman"/>
                <w:szCs w:val="28"/>
                <w:lang w:val="ru-RU"/>
              </w:rPr>
              <w:t xml:space="preserve">- Учебное пособие: </w:t>
            </w:r>
            <w:r w:rsidRPr="000A33BE">
              <w:rPr>
                <w:rFonts w:ascii="Times New Roman" w:hAnsi="Times New Roman"/>
                <w:b w:val="0"/>
                <w:szCs w:val="28"/>
                <w:lang w:val="ru-RU"/>
              </w:rPr>
              <w:t xml:space="preserve">Биболетова М.З., Денисенко О.А., Трубанева Н. Н. Английский язык: Английский с удовольствием / </w:t>
            </w:r>
            <w:r w:rsidRPr="000A33BE">
              <w:rPr>
                <w:rFonts w:ascii="Times New Roman" w:hAnsi="Times New Roman"/>
                <w:b w:val="0"/>
                <w:szCs w:val="28"/>
              </w:rPr>
              <w:t>Enjoy</w:t>
            </w:r>
            <w:r w:rsidRPr="000A33BE">
              <w:rPr>
                <w:rFonts w:ascii="Times New Roman" w:hAnsi="Times New Roman"/>
                <w:b w:val="0"/>
                <w:szCs w:val="28"/>
                <w:lang w:val="ru-RU"/>
              </w:rPr>
              <w:t xml:space="preserve"> </w:t>
            </w:r>
            <w:r w:rsidRPr="000A33BE">
              <w:rPr>
                <w:rFonts w:ascii="Times New Roman" w:hAnsi="Times New Roman"/>
                <w:b w:val="0"/>
                <w:szCs w:val="28"/>
              </w:rPr>
              <w:t>English</w:t>
            </w:r>
            <w:r w:rsidR="000851E0">
              <w:rPr>
                <w:rFonts w:ascii="Times New Roman" w:hAnsi="Times New Roman"/>
                <w:b w:val="0"/>
                <w:szCs w:val="28"/>
                <w:lang w:val="ru-RU"/>
              </w:rPr>
              <w:t>: Учебник для 2</w:t>
            </w:r>
            <w:r w:rsidRPr="000A33BE">
              <w:rPr>
                <w:rFonts w:ascii="Times New Roman" w:hAnsi="Times New Roman"/>
                <w:b w:val="0"/>
                <w:szCs w:val="28"/>
                <w:lang w:val="ru-RU"/>
              </w:rPr>
              <w:t xml:space="preserve"> кл. общеобр. учрежд. – Обнинск: Титул, 2014.</w:t>
            </w:r>
          </w:p>
          <w:p w:rsidR="00091EA5" w:rsidRPr="000A33BE" w:rsidRDefault="00091EA5" w:rsidP="008201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Интерактивная доска «</w:t>
            </w:r>
            <w:r w:rsidRPr="000A33B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Smart</w:t>
            </w:r>
            <w:r w:rsidRPr="000A33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A33B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Board</w:t>
            </w:r>
            <w:r w:rsidR="000851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 ноут</w:t>
            </w:r>
            <w:r w:rsidRPr="000A33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бук, проектор, колонки;</w:t>
            </w:r>
          </w:p>
          <w:p w:rsidR="00091EA5" w:rsidRPr="000A33BE" w:rsidRDefault="00091EA5" w:rsidP="0082013E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Интерактивная презентация</w:t>
            </w:r>
            <w:r w:rsidR="000851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выполнена в программе </w:t>
            </w:r>
            <w:r w:rsidR="000851E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Smart</w:t>
            </w:r>
            <w:r w:rsidR="000851E0" w:rsidRPr="000851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851E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Notebook</w:t>
            </w:r>
            <w:r w:rsidRPr="000A33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091EA5" w:rsidRPr="000A33BE" w:rsidRDefault="00091EA5" w:rsidP="0082013E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0A33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ЭОР: видеофрагмент 1 </w:t>
            </w:r>
          </w:p>
          <w:p w:rsidR="00091EA5" w:rsidRPr="00F72D6C" w:rsidRDefault="00F72D6C" w:rsidP="00F72D6C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2D6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https</w:t>
            </w:r>
            <w:r w:rsidRPr="00F72D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://</w:t>
            </w:r>
            <w:r w:rsidRPr="00F72D6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www</w:t>
            </w:r>
            <w:r w:rsidRPr="00F72D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72D6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youtube</w:t>
            </w:r>
            <w:r w:rsidRPr="00F72D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72D6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com</w:t>
            </w:r>
            <w:r w:rsidRPr="00F72D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Pr="00F72D6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watch</w:t>
            </w:r>
            <w:r w:rsidRPr="00F72D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?</w:t>
            </w:r>
            <w:r w:rsidRPr="00F72D6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</w:t>
            </w:r>
            <w:r w:rsidRPr="00F72D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=_2</w:t>
            </w:r>
            <w:r w:rsidRPr="00F72D6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WAwT</w:t>
            </w:r>
            <w:r w:rsidRPr="00F72D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F72D6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cKAk</w:t>
            </w:r>
          </w:p>
        </w:tc>
      </w:tr>
    </w:tbl>
    <w:p w:rsidR="00091EA5" w:rsidRPr="000A33BE" w:rsidRDefault="00091EA5" w:rsidP="00091E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091EA5" w:rsidRPr="000A33BE" w:rsidSect="000A33BE">
          <w:footerReference w:type="default" r:id="rId7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091EA5" w:rsidRDefault="00091EA5" w:rsidP="00091EA5">
      <w:pPr>
        <w:jc w:val="center"/>
        <w:rPr>
          <w:rFonts w:ascii="Times New Roman" w:hAnsi="Times New Roman"/>
          <w:b/>
          <w:sz w:val="28"/>
          <w:szCs w:val="28"/>
        </w:rPr>
      </w:pPr>
      <w:r w:rsidRPr="00517D36">
        <w:rPr>
          <w:rFonts w:ascii="Times New Roman" w:hAnsi="Times New Roman"/>
          <w:b/>
          <w:sz w:val="28"/>
          <w:szCs w:val="28"/>
        </w:rPr>
        <w:lastRenderedPageBreak/>
        <w:t>Этапы урока</w:t>
      </w:r>
    </w:p>
    <w:tbl>
      <w:tblPr>
        <w:tblpPr w:leftFromText="180" w:rightFromText="180" w:vertAnchor="text" w:horzAnchor="margin" w:tblpXSpec="right" w:tblpY="828"/>
        <w:tblW w:w="15705" w:type="dxa"/>
        <w:tblCellMar>
          <w:left w:w="0" w:type="dxa"/>
          <w:right w:w="0" w:type="dxa"/>
        </w:tblCellMar>
        <w:tblLook w:val="04A0"/>
      </w:tblPr>
      <w:tblGrid>
        <w:gridCol w:w="1939"/>
        <w:gridCol w:w="2120"/>
        <w:gridCol w:w="2508"/>
        <w:gridCol w:w="2520"/>
        <w:gridCol w:w="2017"/>
        <w:gridCol w:w="2255"/>
        <w:gridCol w:w="2346"/>
      </w:tblGrid>
      <w:tr w:rsidR="00B16BFD" w:rsidRPr="00201020" w:rsidTr="0082013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91EA5" w:rsidRPr="00D70154" w:rsidRDefault="00091EA5" w:rsidP="00820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01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91EA5" w:rsidRPr="00D70154" w:rsidRDefault="00091EA5" w:rsidP="00820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01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Деятельность обучающихся</w:t>
            </w:r>
          </w:p>
        </w:tc>
      </w:tr>
      <w:tr w:rsidR="00B16BFD" w:rsidRPr="00201020" w:rsidTr="0082013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EA5" w:rsidRPr="00D446F7" w:rsidRDefault="00091EA5" w:rsidP="00820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91EA5" w:rsidRPr="00D70154" w:rsidRDefault="00091EA5" w:rsidP="00820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01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Познавательная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91EA5" w:rsidRPr="00D70154" w:rsidRDefault="00091EA5" w:rsidP="00820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01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Коммуникативная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91EA5" w:rsidRPr="00D70154" w:rsidRDefault="00091EA5" w:rsidP="00820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01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Регулятивная</w:t>
            </w:r>
          </w:p>
        </w:tc>
      </w:tr>
      <w:tr w:rsidR="00B16BFD" w:rsidRPr="00201020" w:rsidTr="0082013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EA5" w:rsidRPr="00D446F7" w:rsidRDefault="00091EA5" w:rsidP="00820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91EA5" w:rsidRPr="00D446F7" w:rsidRDefault="00091EA5" w:rsidP="00820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6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Осуществляемые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91EA5" w:rsidRPr="00D446F7" w:rsidRDefault="00091EA5" w:rsidP="00820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6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Формируемые способы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91EA5" w:rsidRPr="00D446F7" w:rsidRDefault="00091EA5" w:rsidP="00820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6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Осуществляемые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91EA5" w:rsidRPr="00D446F7" w:rsidRDefault="00091EA5" w:rsidP="00820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6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Формируемые способы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91EA5" w:rsidRPr="00D446F7" w:rsidRDefault="00091EA5" w:rsidP="00820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6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Осуществляемые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91EA5" w:rsidRPr="00D446F7" w:rsidRDefault="00091EA5" w:rsidP="00820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6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Формируемые способы деятельности</w:t>
            </w:r>
          </w:p>
        </w:tc>
      </w:tr>
      <w:tr w:rsidR="00091EA5" w:rsidRPr="00201020" w:rsidTr="0082013E">
        <w:trPr>
          <w:trHeight w:val="208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EA5" w:rsidRPr="000A33BE" w:rsidRDefault="00091EA5" w:rsidP="0082013E">
            <w:pPr>
              <w:tabs>
                <w:tab w:val="center" w:pos="7822"/>
                <w:tab w:val="left" w:pos="112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D446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Организационно – м</w:t>
            </w:r>
            <w:r w:rsidRPr="00D446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отивационный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этап (этап «Вызов»)</w:t>
            </w:r>
          </w:p>
        </w:tc>
      </w:tr>
      <w:tr w:rsidR="00B16BFD" w:rsidRPr="00201020" w:rsidTr="00820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EA5" w:rsidRPr="00D446F7" w:rsidRDefault="00091EA5" w:rsidP="0082013E">
            <w:pPr>
              <w:spacing w:after="0" w:line="240" w:lineRule="auto"/>
              <w:ind w:left="9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6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Приветствие. Проверка готовности.</w:t>
            </w:r>
          </w:p>
          <w:p w:rsidR="00091EA5" w:rsidRDefault="00091EA5" w:rsidP="0082013E">
            <w:pPr>
              <w:spacing w:after="0" w:line="240" w:lineRule="auto"/>
              <w:ind w:left="9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6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проводит фонетическую и речевую разминку. </w:t>
            </w:r>
          </w:p>
          <w:p w:rsidR="00091EA5" w:rsidRDefault="00091EA5" w:rsidP="0082013E">
            <w:pPr>
              <w:spacing w:after="0" w:line="240" w:lineRule="auto"/>
              <w:ind w:left="9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 разминки предла</w:t>
            </w:r>
            <w:r w:rsidR="00F72D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гает посмотреть видеофрагмент по тем урока. </w:t>
            </w:r>
          </w:p>
          <w:p w:rsidR="00091EA5" w:rsidRPr="00D446F7" w:rsidRDefault="00091EA5" w:rsidP="0082013E">
            <w:pPr>
              <w:spacing w:after="0" w:line="240" w:lineRule="auto"/>
              <w:ind w:left="9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EA5" w:rsidRPr="00D446F7" w:rsidRDefault="00F72D6C" w:rsidP="00820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091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ормулируют на основе полученной информации познавательную цель.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EA5" w:rsidRPr="00B16BFD" w:rsidRDefault="00B16BFD" w:rsidP="00AA6A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BFD">
              <w:rPr>
                <w:rFonts w:ascii="Times New Roman" w:hAnsi="Times New Roman"/>
                <w:sz w:val="24"/>
                <w:szCs w:val="24"/>
              </w:rPr>
              <w:t>Получают установку на работу на уроке. Актуализируют тему урока через личностные переживания (у них создается ощущение самостоятельного угадывания темы урока).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EA5" w:rsidRPr="00D446F7" w:rsidRDefault="00091EA5" w:rsidP="00820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Взаимодействуют с учителем, о</w:t>
            </w:r>
            <w:r w:rsidRPr="00D446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пределяются со своей точкой зрения, проговаривают ее.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EA5" w:rsidRPr="00DB16CF" w:rsidRDefault="00091EA5" w:rsidP="00DB16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Формулируют и аргументируют собственную точку зрения, выражают свои мысли в соответствии с задачами и условиями межкультурной коммуникации, слушают</w:t>
            </w:r>
            <w:r w:rsidR="00DB16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собеседника</w:t>
            </w:r>
            <w:r w:rsidR="00DB16CF" w:rsidRPr="00DB16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EA5" w:rsidRPr="00D446F7" w:rsidRDefault="00091EA5" w:rsidP="00820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Ставят учебные цели и задачи (с помощью учителя определяют, что необходимо узнать по данной теме), в</w:t>
            </w:r>
            <w:r w:rsidRPr="00D446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оспринимают информацию учителя, осмысливают значимость предлагаемого к изучению материала для себя.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EA5" w:rsidRPr="00D446F7" w:rsidRDefault="00091EA5" w:rsidP="00820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Умение слушать в соответствии с целевой установкой. Принимать и сохранять учебную цель и задачи. </w:t>
            </w:r>
            <w:r w:rsidRPr="00D446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необходимости, задавать вопросы учителю, связанные с освоением данного материала.</w:t>
            </w:r>
          </w:p>
        </w:tc>
      </w:tr>
      <w:tr w:rsidR="00091EA5" w:rsidRPr="00201020" w:rsidTr="0082013E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EA5" w:rsidRPr="00D446F7" w:rsidRDefault="00091EA5" w:rsidP="00820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6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нформационно-аналитический этап (этап «Осмысление»)</w:t>
            </w:r>
          </w:p>
        </w:tc>
      </w:tr>
      <w:tr w:rsidR="00B16BFD" w:rsidRPr="00201020" w:rsidTr="00820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EA5" w:rsidRPr="00C64F49" w:rsidRDefault="00091EA5" w:rsidP="008201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8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 новые лексические единицы по теме.</w:t>
            </w:r>
          </w:p>
          <w:p w:rsidR="00AA6A5B" w:rsidRDefault="00AA6A5B" w:rsidP="008201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4F49" w:rsidRPr="00C64F49" w:rsidRDefault="00C64F49" w:rsidP="008201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Предлагает поиграть в игру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791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исчезло?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AA6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B16CF" w:rsidRPr="00C64F49" w:rsidRDefault="00DB16CF" w:rsidP="008201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1EA5" w:rsidRPr="00B038DB" w:rsidRDefault="00091EA5" w:rsidP="008201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8DB">
              <w:rPr>
                <w:rFonts w:ascii="Times New Roman" w:hAnsi="Times New Roman"/>
                <w:sz w:val="24"/>
                <w:szCs w:val="24"/>
              </w:rPr>
              <w:t>Организует деятельность учащихся в группах.</w:t>
            </w:r>
          </w:p>
          <w:p w:rsidR="00DB16CF" w:rsidRPr="00C64F49" w:rsidRDefault="00DB16CF" w:rsidP="008201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16CF" w:rsidRPr="00C64F49" w:rsidRDefault="00DB16CF" w:rsidP="008201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16CF" w:rsidRPr="00C64F49" w:rsidRDefault="00DB16CF" w:rsidP="008201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16CF" w:rsidRDefault="00DB16CF" w:rsidP="008201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4F49" w:rsidRPr="00C64F49" w:rsidRDefault="00C64F49" w:rsidP="008201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4F49" w:rsidRDefault="00C64F49" w:rsidP="008201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1EA5" w:rsidRPr="00B038DB" w:rsidRDefault="00C64F49" w:rsidP="008201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Предлагает описать предметы, назвав их цвет. </w:t>
            </w:r>
          </w:p>
          <w:p w:rsidR="00091EA5" w:rsidRPr="00B038DB" w:rsidRDefault="00091EA5" w:rsidP="008201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1EA5" w:rsidRDefault="00091EA5" w:rsidP="008201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30F2" w:rsidRDefault="007F30F2" w:rsidP="008201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30F2" w:rsidRDefault="007F30F2" w:rsidP="008201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Предлагает послушать аудиозапись (диалог по теме).</w:t>
            </w:r>
          </w:p>
          <w:p w:rsidR="007F30F2" w:rsidRDefault="007F30F2" w:rsidP="008201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6A5B" w:rsidRDefault="00AA6A5B" w:rsidP="008201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6A5B" w:rsidRDefault="00AA6A5B" w:rsidP="00AA6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Организует деятельность учащихся в парах. </w:t>
            </w:r>
          </w:p>
          <w:p w:rsidR="00AA6A5B" w:rsidRDefault="00AA6A5B" w:rsidP="00AA6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6A5B" w:rsidRDefault="00AA6A5B" w:rsidP="00AA6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6A5B" w:rsidRDefault="00AA6A5B" w:rsidP="00AA6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6A5B" w:rsidRPr="00B038DB" w:rsidRDefault="00AA6A5B" w:rsidP="00AA6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Предлагает познакомиться с новой буквой английского алфавита.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EA5" w:rsidRPr="00C64F49" w:rsidRDefault="00091EA5" w:rsidP="0082013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DB">
              <w:rPr>
                <w:rFonts w:ascii="Times New Roman" w:hAnsi="Times New Roman"/>
                <w:sz w:val="24"/>
                <w:szCs w:val="24"/>
              </w:rPr>
              <w:lastRenderedPageBreak/>
              <w:t>Знакомятся с новыми лексическими единицами.</w:t>
            </w:r>
          </w:p>
          <w:p w:rsidR="00C64F49" w:rsidRPr="00C64F49" w:rsidRDefault="00C64F49" w:rsidP="0082013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Называют цвета, которые исчезли. </w:t>
            </w:r>
          </w:p>
          <w:p w:rsidR="00C64F49" w:rsidRDefault="00C64F49" w:rsidP="00820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4F49" w:rsidRDefault="00C64F49" w:rsidP="00820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1EA5" w:rsidRPr="00B038DB" w:rsidRDefault="00091EA5" w:rsidP="00820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8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Включаются в совместную деятельность, ищут способы решения учебной задачи характерной для конкретной группы. </w:t>
            </w:r>
          </w:p>
          <w:p w:rsidR="007F30F2" w:rsidRDefault="007F30F2" w:rsidP="00820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Осуществляют</w:t>
            </w:r>
          </w:p>
          <w:p w:rsidR="00091EA5" w:rsidRDefault="00C64F49" w:rsidP="00820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построение осознанного монологического высказывания.</w:t>
            </w:r>
          </w:p>
          <w:p w:rsidR="007F30F2" w:rsidRPr="00B038DB" w:rsidRDefault="007F30F2" w:rsidP="00820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1EA5" w:rsidRPr="00B038DB" w:rsidRDefault="007F30F2" w:rsidP="00820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Прослушивают аудиозапись и отвечают на поставленный вопрос. </w:t>
            </w:r>
          </w:p>
          <w:p w:rsidR="00091EA5" w:rsidRPr="00B038DB" w:rsidRDefault="00091EA5" w:rsidP="00820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1EA5" w:rsidRPr="00B038DB" w:rsidRDefault="00AA6A5B" w:rsidP="00820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Разыгрывают диалог по теме «Посещение магазина»</w:t>
            </w:r>
          </w:p>
          <w:p w:rsidR="00091EA5" w:rsidRPr="00B038DB" w:rsidRDefault="00091EA5" w:rsidP="00820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1EA5" w:rsidRPr="00B038DB" w:rsidRDefault="00091EA5" w:rsidP="00820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1EA5" w:rsidRPr="00B038DB" w:rsidRDefault="00091EA5" w:rsidP="00820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1EA5" w:rsidRPr="00B038DB" w:rsidRDefault="00AA6A5B" w:rsidP="00820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Выполняют письменное упражнение в тетради. </w:t>
            </w:r>
          </w:p>
          <w:p w:rsidR="00091EA5" w:rsidRPr="00B038DB" w:rsidRDefault="00091EA5" w:rsidP="00820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1EA5" w:rsidRPr="00B038DB" w:rsidRDefault="00091EA5" w:rsidP="00820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1EA5" w:rsidRPr="00B038DB" w:rsidRDefault="00091EA5" w:rsidP="00820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1EA5" w:rsidRPr="00B038DB" w:rsidRDefault="00091EA5" w:rsidP="00820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1EA5" w:rsidRPr="00B038DB" w:rsidRDefault="00091EA5" w:rsidP="00820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8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EA5" w:rsidRPr="00B038DB" w:rsidRDefault="00B16BFD" w:rsidP="00820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Развитие умения говорения</w:t>
            </w:r>
            <w:r w:rsidR="00091EA5" w:rsidRPr="00B038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используя речевые клише. Развитие умения пользоваться логическими действиями сравнения, анализа, синтеза, </w:t>
            </w:r>
            <w:r w:rsidR="00091EA5" w:rsidRPr="00B038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обобщения, классификации по различным признакам, установления аналогий и причинно-следственных связей в изучаемом круге явления. Уметь выделять существенную ин</w:t>
            </w:r>
            <w:r w:rsidR="00C64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формацию из текст</w:t>
            </w:r>
            <w:r w:rsidR="00091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</w:t>
            </w:r>
          </w:p>
          <w:p w:rsidR="00091EA5" w:rsidRPr="00B038DB" w:rsidRDefault="00091EA5" w:rsidP="00820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EA5" w:rsidRPr="00B038DB" w:rsidRDefault="00B16BFD" w:rsidP="00B16B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Взаимодействуют с учителем  </w:t>
            </w:r>
            <w:r w:rsidR="00091EA5" w:rsidRPr="00B038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 фронтальном режиме. Проявляют уваж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ительное отношение к партнерам во время осуществления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диалогического высказывания. </w:t>
            </w:r>
            <w:r w:rsidR="00091EA5" w:rsidRPr="00B038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Планируют учебное сотрудничество. С достаточной полнотой и точностью выражают свои мысли в соответствии с задачами и условиями коммуникации.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EA5" w:rsidRPr="00B038DB" w:rsidRDefault="00091EA5" w:rsidP="00820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8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Уметь точно выражать свои мысли. Понимать на слух ответы. Задают вопросы необходимые для организации </w:t>
            </w:r>
            <w:r w:rsidR="00B16B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диалогического </w:t>
            </w:r>
            <w:r w:rsidR="00B16B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высказывания. </w:t>
            </w:r>
          </w:p>
          <w:p w:rsidR="00091EA5" w:rsidRPr="00B038DB" w:rsidRDefault="00B16BFD" w:rsidP="00B16B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Формулируют собственное мнение.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EA5" w:rsidRPr="00B038DB" w:rsidRDefault="00091EA5" w:rsidP="00820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8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Соотносят свои действия с планируемыми результатами. Оценивают правильность выполнения учебной задачи, собственные </w:t>
            </w:r>
            <w:r w:rsidRPr="00B038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возможности ее решения. Соотносят материал с жизненным опытом.</w:t>
            </w:r>
          </w:p>
          <w:p w:rsidR="00091EA5" w:rsidRPr="00B038DB" w:rsidRDefault="00091EA5" w:rsidP="00820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EA5" w:rsidRPr="00B038DB" w:rsidRDefault="00091EA5" w:rsidP="00820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8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Осуществлять самоконтроль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анализировать </w:t>
            </w:r>
            <w:r w:rsidRPr="00B038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шибки. Самостоятельно оценивать </w:t>
            </w:r>
            <w:r w:rsidRPr="00B038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ость выполнения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действий, вносить</w:t>
            </w:r>
            <w:r w:rsidRPr="00B038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необходимые коррективы в выполнение задания. Принимать и сохранять учебную задачу. Осознавать уровень собственных достижений, качество знаний, ошибки и их причины, пути их устранения.</w:t>
            </w:r>
          </w:p>
        </w:tc>
      </w:tr>
      <w:tr w:rsidR="00091EA5" w:rsidRPr="00201020" w:rsidTr="0082013E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EA5" w:rsidRPr="00C9426A" w:rsidRDefault="00091EA5" w:rsidP="00820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2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Заключительный этап (итог, рефлексия, домашнее задание, оценивание)</w:t>
            </w:r>
          </w:p>
        </w:tc>
      </w:tr>
      <w:tr w:rsidR="00091EA5" w:rsidRPr="00201020" w:rsidTr="0082013E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91EA5" w:rsidRDefault="00091EA5" w:rsidP="008201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91EA5" w:rsidRPr="00D446F7" w:rsidRDefault="00091EA5" w:rsidP="004A41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6BFD" w:rsidRPr="00201020" w:rsidTr="00820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EA5" w:rsidRDefault="00091EA5" w:rsidP="00820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D36">
              <w:rPr>
                <w:rFonts w:ascii="Times New Roman" w:hAnsi="Times New Roman"/>
                <w:sz w:val="24"/>
                <w:szCs w:val="24"/>
              </w:rPr>
              <w:t xml:space="preserve">Учитель просит назвать учащихся </w:t>
            </w:r>
            <w:r w:rsidR="004A4128">
              <w:rPr>
                <w:rFonts w:ascii="Times New Roman" w:hAnsi="Times New Roman"/>
                <w:sz w:val="24"/>
                <w:szCs w:val="24"/>
              </w:rPr>
              <w:t>новые слова и букву они узнали на уроке</w:t>
            </w:r>
            <w:r w:rsidR="004A4128" w:rsidRPr="003370A3">
              <w:rPr>
                <w:rFonts w:ascii="Times New Roman" w:hAnsi="Times New Roman"/>
                <w:sz w:val="24"/>
                <w:szCs w:val="24"/>
              </w:rPr>
              <w:t>, а так же спрашивает о впечатлениях от урока.</w:t>
            </w:r>
            <w:r w:rsidR="004A4128" w:rsidRPr="003370A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4A4128" w:rsidRPr="004A4128" w:rsidRDefault="004A4128" w:rsidP="00820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Объясняет домашнее задание.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EA5" w:rsidRDefault="00091EA5" w:rsidP="00820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6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Систематизируют полученную информацию. Строят высказывания.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91EA5" w:rsidRDefault="00091EA5" w:rsidP="00820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1EA5" w:rsidRDefault="00091EA5" w:rsidP="00820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1EA5" w:rsidRDefault="00091EA5" w:rsidP="00820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4128" w:rsidRDefault="004A4128" w:rsidP="00820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1EA5" w:rsidRDefault="00091EA5" w:rsidP="00820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Записывают домашнее задание.</w:t>
            </w:r>
          </w:p>
          <w:p w:rsidR="00091EA5" w:rsidRPr="00D446F7" w:rsidRDefault="00091EA5" w:rsidP="00820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EA5" w:rsidRPr="00D446F7" w:rsidRDefault="00091EA5" w:rsidP="00820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Осуществляют актуализацию полученных знаний.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EA5" w:rsidRPr="00D446F7" w:rsidRDefault="00091EA5" w:rsidP="00820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6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Взаимодействуют с учителем и одноклассниками во время рефлексии.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EA5" w:rsidRDefault="00091EA5" w:rsidP="00820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Формулируют собственное мнение. </w:t>
            </w:r>
          </w:p>
          <w:p w:rsidR="00091EA5" w:rsidRPr="00D446F7" w:rsidRDefault="00091EA5" w:rsidP="00820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6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точно выражать свои мысли.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91EA5" w:rsidRPr="00D446F7" w:rsidRDefault="00091EA5" w:rsidP="00820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EA5" w:rsidRPr="00D446F7" w:rsidRDefault="00091EA5" w:rsidP="00820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6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Строят понятные высказывания.</w:t>
            </w:r>
          </w:p>
          <w:p w:rsidR="00091EA5" w:rsidRDefault="00091EA5" w:rsidP="00820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46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091EA5" w:rsidRDefault="00091EA5" w:rsidP="00820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1EA5" w:rsidRDefault="00091EA5" w:rsidP="00820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1EA5" w:rsidRDefault="00091EA5" w:rsidP="00820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1EA5" w:rsidRDefault="00091EA5" w:rsidP="00820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1EA5" w:rsidRDefault="00091EA5" w:rsidP="00820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1EA5" w:rsidRDefault="00091EA5" w:rsidP="00820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1EA5" w:rsidRDefault="00091EA5" w:rsidP="00820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1EA5" w:rsidRDefault="00091EA5" w:rsidP="00820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1EA5" w:rsidRDefault="00091EA5" w:rsidP="00820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1EA5" w:rsidRDefault="00091EA5" w:rsidP="00820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1EA5" w:rsidRDefault="00091EA5" w:rsidP="00820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1EA5" w:rsidRDefault="00091EA5" w:rsidP="00820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1EA5" w:rsidRDefault="00091EA5" w:rsidP="00820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1EA5" w:rsidRDefault="004A4128" w:rsidP="00820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\</w:t>
            </w:r>
          </w:p>
          <w:p w:rsidR="00091EA5" w:rsidRDefault="00091EA5" w:rsidP="00820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1EA5" w:rsidRDefault="00091EA5" w:rsidP="00820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1EA5" w:rsidRDefault="00091EA5" w:rsidP="00820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1EA5" w:rsidRDefault="00091EA5" w:rsidP="00820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1EA5" w:rsidRDefault="00091EA5" w:rsidP="00820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1EA5" w:rsidRDefault="00091EA5" w:rsidP="00820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1EA5" w:rsidRDefault="00091EA5" w:rsidP="00820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1EA5" w:rsidRDefault="00091EA5" w:rsidP="00820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1EA5" w:rsidRPr="00D446F7" w:rsidRDefault="00091EA5" w:rsidP="00820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EA5" w:rsidRDefault="00091EA5" w:rsidP="00820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446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пределяют значимость полученных на уроке знаний и умений для себя (личностная значимость), для социума (социальная значимость).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91EA5" w:rsidRDefault="00091EA5" w:rsidP="00820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1EA5" w:rsidRPr="00D446F7" w:rsidRDefault="00091EA5" w:rsidP="00820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91EA5" w:rsidRDefault="00091EA5" w:rsidP="00091E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91EA5" w:rsidRDefault="00091EA5" w:rsidP="00091EA5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091EA5" w:rsidSect="000A33BE">
          <w:pgSz w:w="16838" w:h="11906" w:orient="landscape"/>
          <w:pgMar w:top="454" w:right="454" w:bottom="454" w:left="454" w:header="708" w:footer="708" w:gutter="0"/>
          <w:cols w:space="708"/>
          <w:docGrid w:linePitch="360"/>
        </w:sectPr>
      </w:pPr>
    </w:p>
    <w:p w:rsidR="00091EA5" w:rsidRPr="00BF7984" w:rsidRDefault="00091EA5" w:rsidP="00091EA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BF7984">
        <w:rPr>
          <w:rFonts w:ascii="Times New Roman" w:hAnsi="Times New Roman"/>
          <w:b/>
          <w:sz w:val="32"/>
          <w:szCs w:val="32"/>
        </w:rPr>
        <w:lastRenderedPageBreak/>
        <w:t>Краткий план - конспект открытого урока по теме: «</w:t>
      </w:r>
      <w:r w:rsidRPr="00BF7984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Расширение лингвистических знаний </w:t>
      </w:r>
    </w:p>
    <w:p w:rsidR="00091EA5" w:rsidRPr="00BF7984" w:rsidRDefault="00091EA5" w:rsidP="00091EA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F7984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о стране изучаемого языка «Шотландия»</w:t>
      </w:r>
      <w:r w:rsidRPr="00BF7984">
        <w:rPr>
          <w:rFonts w:ascii="Times New Roman" w:hAnsi="Times New Roman"/>
          <w:b/>
          <w:sz w:val="32"/>
          <w:szCs w:val="32"/>
        </w:rPr>
        <w:t>»</w:t>
      </w:r>
    </w:p>
    <w:p w:rsidR="00091EA5" w:rsidRPr="00BF7984" w:rsidRDefault="00091EA5" w:rsidP="00091EA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tbl>
      <w:tblPr>
        <w:tblStyle w:val="a7"/>
        <w:tblW w:w="14567" w:type="dxa"/>
        <w:tblLook w:val="04A0"/>
      </w:tblPr>
      <w:tblGrid>
        <w:gridCol w:w="2120"/>
        <w:gridCol w:w="2411"/>
        <w:gridCol w:w="10036"/>
      </w:tblGrid>
      <w:tr w:rsidR="00091EA5" w:rsidRPr="000A33BE" w:rsidTr="004E7BCD">
        <w:tc>
          <w:tcPr>
            <w:tcW w:w="2120" w:type="dxa"/>
            <w:tcBorders>
              <w:right w:val="single" w:sz="4" w:space="0" w:color="auto"/>
            </w:tcBorders>
            <w:vAlign w:val="center"/>
          </w:tcPr>
          <w:p w:rsidR="00091EA5" w:rsidRPr="000A33BE" w:rsidRDefault="00091EA5" w:rsidP="0082013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A33B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Stage of the lesson</w:t>
            </w:r>
          </w:p>
        </w:tc>
        <w:tc>
          <w:tcPr>
            <w:tcW w:w="2411" w:type="dxa"/>
            <w:tcBorders>
              <w:left w:val="single" w:sz="4" w:space="0" w:color="auto"/>
            </w:tcBorders>
            <w:vAlign w:val="center"/>
          </w:tcPr>
          <w:p w:rsidR="00091EA5" w:rsidRPr="000A33BE" w:rsidRDefault="00091EA5" w:rsidP="0082013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A33B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Sub-stage of the lesson</w:t>
            </w:r>
          </w:p>
        </w:tc>
        <w:tc>
          <w:tcPr>
            <w:tcW w:w="10036" w:type="dxa"/>
            <w:vAlign w:val="center"/>
          </w:tcPr>
          <w:p w:rsidR="00091EA5" w:rsidRPr="000A33BE" w:rsidRDefault="00091EA5" w:rsidP="0082013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A33B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Teacher’s words</w:t>
            </w:r>
          </w:p>
        </w:tc>
      </w:tr>
      <w:tr w:rsidR="00091EA5" w:rsidRPr="000A33BE" w:rsidTr="004E7BCD">
        <w:trPr>
          <w:cantSplit/>
          <w:trHeight w:val="453"/>
        </w:trPr>
        <w:tc>
          <w:tcPr>
            <w:tcW w:w="2120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091EA5" w:rsidRPr="000A33BE" w:rsidRDefault="00091EA5" w:rsidP="00820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3B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Организационно – мотивационный этап (этап «Вызов»)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1EA5" w:rsidRPr="000A33BE" w:rsidRDefault="00091EA5" w:rsidP="00820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3BE">
              <w:rPr>
                <w:rFonts w:ascii="Times New Roman" w:hAnsi="Times New Roman"/>
                <w:sz w:val="28"/>
                <w:szCs w:val="28"/>
              </w:rPr>
              <w:t>Приветствие.</w:t>
            </w:r>
          </w:p>
        </w:tc>
        <w:tc>
          <w:tcPr>
            <w:tcW w:w="10036" w:type="dxa"/>
            <w:tcBorders>
              <w:bottom w:val="single" w:sz="4" w:space="0" w:color="auto"/>
            </w:tcBorders>
            <w:vAlign w:val="center"/>
          </w:tcPr>
          <w:p w:rsidR="00091EA5" w:rsidRPr="004A4128" w:rsidRDefault="00091EA5" w:rsidP="008201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3BE">
              <w:rPr>
                <w:rFonts w:ascii="Times New Roman" w:hAnsi="Times New Roman"/>
                <w:sz w:val="28"/>
                <w:szCs w:val="28"/>
                <w:lang w:val="en-US"/>
              </w:rPr>
              <w:t>Good morning, dear pupils! I’m so glad to see you! Sit down, please. Today we are g</w:t>
            </w:r>
            <w:r w:rsidR="004A412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oing to have an open lesson. </w:t>
            </w:r>
          </w:p>
        </w:tc>
      </w:tr>
      <w:tr w:rsidR="00091EA5" w:rsidRPr="0087502E" w:rsidTr="004E7BCD">
        <w:trPr>
          <w:cantSplit/>
          <w:trHeight w:val="417"/>
        </w:trPr>
        <w:tc>
          <w:tcPr>
            <w:tcW w:w="2120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091EA5" w:rsidRPr="000A33BE" w:rsidRDefault="00091EA5" w:rsidP="0082013E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1EA5" w:rsidRPr="000A33BE" w:rsidRDefault="005D23BD" w:rsidP="00820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Фонетическая зарядка.</w:t>
            </w:r>
          </w:p>
        </w:tc>
        <w:tc>
          <w:tcPr>
            <w:tcW w:w="10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1EA5" w:rsidRPr="005D23BD" w:rsidRDefault="005D23BD" w:rsidP="0082013E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D23B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Listen to a phonetic fairy tale and repeat the sounds. </w:t>
            </w:r>
          </w:p>
        </w:tc>
      </w:tr>
      <w:tr w:rsidR="00091EA5" w:rsidRPr="0087502E" w:rsidTr="004E7BCD">
        <w:trPr>
          <w:cantSplit/>
          <w:trHeight w:val="365"/>
        </w:trPr>
        <w:tc>
          <w:tcPr>
            <w:tcW w:w="2120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091EA5" w:rsidRPr="000A33BE" w:rsidRDefault="00091EA5" w:rsidP="0082013E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1EA5" w:rsidRPr="005D23BD" w:rsidRDefault="005D23BD" w:rsidP="0082013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Речевая</w:t>
            </w:r>
            <w:r w:rsidRPr="005D23B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зарядка</w:t>
            </w:r>
            <w:r w:rsidRPr="005D23B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10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1EA5" w:rsidRPr="005D23BD" w:rsidRDefault="005D23BD" w:rsidP="0082013E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D23B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It’s to play now. One pupil will name one word, another pupil will repeat it and add one more word. </w:t>
            </w:r>
          </w:p>
        </w:tc>
      </w:tr>
      <w:tr w:rsidR="00091EA5" w:rsidRPr="0087502E" w:rsidTr="004E7BCD">
        <w:trPr>
          <w:cantSplit/>
          <w:trHeight w:val="416"/>
        </w:trPr>
        <w:tc>
          <w:tcPr>
            <w:tcW w:w="2120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091EA5" w:rsidRPr="000A33BE" w:rsidRDefault="00091EA5" w:rsidP="0082013E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1EA5" w:rsidRPr="00B231BD" w:rsidRDefault="00091EA5" w:rsidP="00B231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3BE">
              <w:rPr>
                <w:rFonts w:ascii="Times New Roman" w:hAnsi="Times New Roman"/>
                <w:sz w:val="28"/>
                <w:szCs w:val="28"/>
              </w:rPr>
              <w:t>Просмотр</w:t>
            </w:r>
            <w:r w:rsidRPr="005D23B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A33BE">
              <w:rPr>
                <w:rFonts w:ascii="Times New Roman" w:hAnsi="Times New Roman"/>
                <w:sz w:val="28"/>
                <w:szCs w:val="28"/>
              </w:rPr>
              <w:t>видеофрагмент</w:t>
            </w:r>
            <w:r w:rsidR="00B231BD">
              <w:rPr>
                <w:rFonts w:ascii="Times New Roman" w:hAnsi="Times New Roman"/>
                <w:sz w:val="28"/>
                <w:szCs w:val="28"/>
              </w:rPr>
              <w:t xml:space="preserve">а. </w:t>
            </w:r>
          </w:p>
        </w:tc>
        <w:tc>
          <w:tcPr>
            <w:tcW w:w="10036" w:type="dxa"/>
            <w:tcBorders>
              <w:top w:val="single" w:sz="4" w:space="0" w:color="auto"/>
            </w:tcBorders>
            <w:vAlign w:val="center"/>
          </w:tcPr>
          <w:p w:rsidR="00091EA5" w:rsidRPr="000A33BE" w:rsidRDefault="00091EA5" w:rsidP="005D23BD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33BE">
              <w:rPr>
                <w:rFonts w:ascii="Times New Roman" w:hAnsi="Times New Roman"/>
                <w:sz w:val="28"/>
                <w:szCs w:val="28"/>
                <w:lang w:val="en-US"/>
              </w:rPr>
              <w:t>I want you to watch a</w:t>
            </w:r>
            <w:r w:rsidR="005D23B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small video file</w:t>
            </w:r>
            <w:r w:rsidRPr="000A33B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="005D23B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And try to understand what topic we will discuss today. </w:t>
            </w:r>
          </w:p>
        </w:tc>
      </w:tr>
      <w:tr w:rsidR="00091EA5" w:rsidRPr="0087502E" w:rsidTr="004E7BCD">
        <w:trPr>
          <w:cantSplit/>
          <w:trHeight w:val="1134"/>
        </w:trPr>
        <w:tc>
          <w:tcPr>
            <w:tcW w:w="2120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091EA5" w:rsidRPr="000A33BE" w:rsidRDefault="00091EA5" w:rsidP="00820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3B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Информационно-аналитический этап (этап «Осмысление»)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1EA5" w:rsidRPr="000A33BE" w:rsidRDefault="00091EA5" w:rsidP="00820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3BE">
              <w:rPr>
                <w:rFonts w:ascii="Times New Roman" w:hAnsi="Times New Roman"/>
                <w:sz w:val="28"/>
                <w:szCs w:val="28"/>
              </w:rPr>
              <w:t>Ознакомление с новыми лексическими единицами.</w:t>
            </w:r>
          </w:p>
        </w:tc>
        <w:tc>
          <w:tcPr>
            <w:tcW w:w="10036" w:type="dxa"/>
            <w:tcBorders>
              <w:bottom w:val="single" w:sz="4" w:space="0" w:color="auto"/>
            </w:tcBorders>
            <w:vAlign w:val="center"/>
          </w:tcPr>
          <w:p w:rsidR="00091EA5" w:rsidRPr="000A33BE" w:rsidRDefault="00091EA5" w:rsidP="0082013E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33BE">
              <w:rPr>
                <w:rFonts w:ascii="Times New Roman" w:hAnsi="Times New Roman"/>
                <w:sz w:val="28"/>
                <w:szCs w:val="28"/>
                <w:lang w:val="en-US"/>
              </w:rPr>
              <w:t>Great! Look at this slide. Here you can see so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me new words. </w:t>
            </w:r>
            <w:r w:rsidR="00791E52" w:rsidRPr="000A33BE">
              <w:rPr>
                <w:rFonts w:ascii="Times New Roman" w:hAnsi="Times New Roman"/>
                <w:sz w:val="28"/>
                <w:szCs w:val="28"/>
                <w:lang w:val="en-US"/>
              </w:rPr>
              <w:t>Listen to m</w:t>
            </w:r>
            <w:r w:rsidR="00791E52">
              <w:rPr>
                <w:rFonts w:ascii="Times New Roman" w:hAnsi="Times New Roman"/>
                <w:sz w:val="28"/>
                <w:szCs w:val="28"/>
                <w:lang w:val="en-US"/>
              </w:rPr>
              <w:t>e carefully and repeat after me.</w:t>
            </w:r>
            <w:r w:rsidR="00791E52" w:rsidRPr="00791E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791E52">
              <w:rPr>
                <w:rFonts w:ascii="Times New Roman" w:hAnsi="Times New Roman"/>
                <w:sz w:val="28"/>
                <w:szCs w:val="28"/>
                <w:lang w:val="en-US"/>
              </w:rPr>
              <w:t>And read them yourselves now</w:t>
            </w:r>
            <w:r w:rsidRPr="000A33B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091EA5" w:rsidRPr="000A33BE" w:rsidRDefault="00091EA5" w:rsidP="0082013E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91EA5" w:rsidRPr="00791E52" w:rsidTr="004E7BCD">
        <w:trPr>
          <w:trHeight w:val="954"/>
        </w:trPr>
        <w:tc>
          <w:tcPr>
            <w:tcW w:w="2120" w:type="dxa"/>
            <w:vMerge/>
            <w:tcBorders>
              <w:right w:val="single" w:sz="4" w:space="0" w:color="auto"/>
            </w:tcBorders>
            <w:vAlign w:val="center"/>
          </w:tcPr>
          <w:p w:rsidR="00091EA5" w:rsidRPr="00DA70A9" w:rsidRDefault="00091EA5" w:rsidP="0082013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1EA5" w:rsidRPr="00791E52" w:rsidRDefault="00791E52" w:rsidP="00820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Проведение  игры «Что исчезло?»</w:t>
            </w:r>
          </w:p>
        </w:tc>
        <w:tc>
          <w:tcPr>
            <w:tcW w:w="10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1EA5" w:rsidRPr="00791E52" w:rsidRDefault="00791E52" w:rsidP="00791E5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And now let’s play the game </w:t>
            </w:r>
            <w:r w:rsidRPr="00791E52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 is missing?</w:t>
            </w:r>
            <w:r w:rsidRPr="00791E52"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</w:p>
        </w:tc>
      </w:tr>
      <w:tr w:rsidR="00091EA5" w:rsidRPr="0087502E" w:rsidTr="004E7BCD">
        <w:trPr>
          <w:trHeight w:val="1423"/>
        </w:trPr>
        <w:tc>
          <w:tcPr>
            <w:tcW w:w="2120" w:type="dxa"/>
            <w:vMerge/>
            <w:tcBorders>
              <w:right w:val="single" w:sz="4" w:space="0" w:color="auto"/>
            </w:tcBorders>
            <w:vAlign w:val="center"/>
          </w:tcPr>
          <w:p w:rsidR="00091EA5" w:rsidRPr="00791E52" w:rsidRDefault="00091EA5" w:rsidP="0082013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E52" w:rsidRDefault="00791E52" w:rsidP="00820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Первичное закрепление введенной лексики.</w:t>
            </w:r>
          </w:p>
          <w:p w:rsidR="00091EA5" w:rsidRPr="00791E52" w:rsidRDefault="00791E52" w:rsidP="00820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Составление слов из букв по теме «Цвета».</w:t>
            </w:r>
          </w:p>
        </w:tc>
        <w:tc>
          <w:tcPr>
            <w:tcW w:w="10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1EA5" w:rsidRPr="00791E52" w:rsidRDefault="00091EA5" w:rsidP="00791E5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33B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So, </w:t>
            </w:r>
            <w:r w:rsidR="00791E52">
              <w:rPr>
                <w:rFonts w:ascii="Times New Roman" w:hAnsi="Times New Roman"/>
                <w:sz w:val="28"/>
                <w:szCs w:val="28"/>
                <w:lang w:val="en-US"/>
              </w:rPr>
              <w:t>you should</w:t>
            </w:r>
            <w:r w:rsidR="002E280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make up the words denoting colours from the letters. </w:t>
            </w:r>
          </w:p>
        </w:tc>
      </w:tr>
      <w:tr w:rsidR="00091EA5" w:rsidRPr="002E2807" w:rsidTr="004E7BCD">
        <w:trPr>
          <w:trHeight w:val="743"/>
        </w:trPr>
        <w:tc>
          <w:tcPr>
            <w:tcW w:w="2120" w:type="dxa"/>
            <w:vMerge/>
            <w:tcBorders>
              <w:right w:val="single" w:sz="4" w:space="0" w:color="auto"/>
            </w:tcBorders>
            <w:vAlign w:val="center"/>
          </w:tcPr>
          <w:p w:rsidR="00091EA5" w:rsidRPr="00DA70A9" w:rsidRDefault="00091EA5" w:rsidP="0082013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1EA5" w:rsidRPr="002E2807" w:rsidRDefault="002E2807" w:rsidP="002E2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8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Описание цвета школьных принадлежностей. </w:t>
            </w:r>
          </w:p>
        </w:tc>
        <w:tc>
          <w:tcPr>
            <w:tcW w:w="10036" w:type="dxa"/>
            <w:tcBorders>
              <w:top w:val="single" w:sz="4" w:space="0" w:color="auto"/>
            </w:tcBorders>
            <w:vAlign w:val="center"/>
          </w:tcPr>
          <w:p w:rsidR="00091EA5" w:rsidRPr="002E2807" w:rsidRDefault="002E2807" w:rsidP="0082013E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E28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Well</w:t>
            </w:r>
            <w:r w:rsidRPr="002E280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done</w:t>
            </w:r>
            <w:r w:rsidRPr="002E280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!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Now I want you to describe </w:t>
            </w:r>
            <w:r w:rsidR="00B231B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colour of school things at Tim’s shop and speak about your school things. </w:t>
            </w:r>
          </w:p>
        </w:tc>
      </w:tr>
      <w:tr w:rsidR="00091EA5" w:rsidRPr="00B231BD" w:rsidTr="004E7BCD">
        <w:trPr>
          <w:trHeight w:val="1145"/>
        </w:trPr>
        <w:tc>
          <w:tcPr>
            <w:tcW w:w="2120" w:type="dxa"/>
            <w:vMerge/>
            <w:tcBorders>
              <w:right w:val="single" w:sz="4" w:space="0" w:color="auto"/>
            </w:tcBorders>
            <w:vAlign w:val="center"/>
          </w:tcPr>
          <w:p w:rsidR="00091EA5" w:rsidRPr="002E2807" w:rsidRDefault="00091EA5" w:rsidP="0082013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1EA5" w:rsidRPr="00B231BD" w:rsidRDefault="002E2807" w:rsidP="00820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80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B231BD">
              <w:rPr>
                <w:rFonts w:ascii="Times New Roman" w:hAnsi="Times New Roman"/>
                <w:sz w:val="28"/>
                <w:szCs w:val="28"/>
              </w:rPr>
              <w:t xml:space="preserve">Прослушивание диалога </w:t>
            </w:r>
          </w:p>
        </w:tc>
        <w:tc>
          <w:tcPr>
            <w:tcW w:w="10036" w:type="dxa"/>
            <w:tcBorders>
              <w:bottom w:val="single" w:sz="4" w:space="0" w:color="auto"/>
            </w:tcBorders>
            <w:vAlign w:val="center"/>
          </w:tcPr>
          <w:p w:rsidR="00091EA5" w:rsidRPr="00B231BD" w:rsidRDefault="00B231BD" w:rsidP="0082013E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Ok</w:t>
            </w:r>
            <w:r w:rsidRPr="00B231BD">
              <w:rPr>
                <w:rFonts w:ascii="Times New Roman" w:hAnsi="Times New Roman"/>
                <w:sz w:val="28"/>
                <w:szCs w:val="28"/>
              </w:rPr>
              <w:t xml:space="preserve">!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That</w:t>
            </w:r>
            <w:r w:rsidRPr="00B231BD">
              <w:rPr>
                <w:rFonts w:ascii="Times New Roman" w:hAnsi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B231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was</w:t>
            </w:r>
            <w:r w:rsidRPr="00B231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good</w:t>
            </w:r>
            <w:r w:rsidRPr="00B231B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Listen to the dialogue</w:t>
            </w:r>
            <w:r w:rsidRPr="00B231B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At the Toy shop</w:t>
            </w:r>
            <w:r w:rsidRPr="00B231BD"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and answer the question in the task. Then you should act out your own dialogue.  </w:t>
            </w:r>
          </w:p>
        </w:tc>
      </w:tr>
      <w:tr w:rsidR="00091EA5" w:rsidRPr="00B231BD" w:rsidTr="004E7BCD">
        <w:trPr>
          <w:trHeight w:val="503"/>
        </w:trPr>
        <w:tc>
          <w:tcPr>
            <w:tcW w:w="2120" w:type="dxa"/>
            <w:vMerge/>
            <w:tcBorders>
              <w:right w:val="single" w:sz="4" w:space="0" w:color="auto"/>
            </w:tcBorders>
            <w:vAlign w:val="center"/>
          </w:tcPr>
          <w:p w:rsidR="00091EA5" w:rsidRPr="00B231BD" w:rsidRDefault="00091EA5" w:rsidP="0082013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1EA5" w:rsidRPr="00B231BD" w:rsidRDefault="002E2807" w:rsidP="00820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1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31BD">
              <w:rPr>
                <w:rFonts w:ascii="Times New Roman" w:hAnsi="Times New Roman"/>
                <w:sz w:val="28"/>
                <w:szCs w:val="28"/>
              </w:rPr>
              <w:t xml:space="preserve">Ознакомление с «новой буквой </w:t>
            </w:r>
            <w:r w:rsidR="00B231BD">
              <w:rPr>
                <w:rFonts w:ascii="Times New Roman" w:hAnsi="Times New Roman"/>
                <w:sz w:val="28"/>
                <w:szCs w:val="28"/>
                <w:lang w:val="en-US"/>
              </w:rPr>
              <w:t>Nn</w:t>
            </w:r>
            <w:r w:rsidR="00B231B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036" w:type="dxa"/>
            <w:tcBorders>
              <w:top w:val="single" w:sz="4" w:space="0" w:color="auto"/>
            </w:tcBorders>
            <w:vAlign w:val="center"/>
          </w:tcPr>
          <w:p w:rsidR="00091EA5" w:rsidRPr="004E7BCD" w:rsidRDefault="002E2807" w:rsidP="004E7B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31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7BCD">
              <w:rPr>
                <w:rFonts w:ascii="Times New Roman" w:hAnsi="Times New Roman"/>
                <w:sz w:val="28"/>
                <w:szCs w:val="28"/>
                <w:lang w:val="en-US"/>
              </w:rPr>
              <w:t>We</w:t>
            </w:r>
            <w:r w:rsidR="004E7BCD" w:rsidRPr="004E7B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7BCD">
              <w:rPr>
                <w:rFonts w:ascii="Times New Roman" w:hAnsi="Times New Roman"/>
                <w:sz w:val="28"/>
                <w:szCs w:val="28"/>
                <w:lang w:val="en-US"/>
              </w:rPr>
              <w:t>shall</w:t>
            </w:r>
            <w:r w:rsidR="004E7BCD" w:rsidRPr="004E7B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7BCD">
              <w:rPr>
                <w:rFonts w:ascii="Times New Roman" w:hAnsi="Times New Roman"/>
                <w:sz w:val="28"/>
                <w:szCs w:val="28"/>
                <w:lang w:val="en-US"/>
              </w:rPr>
              <w:t>learn</w:t>
            </w:r>
            <w:r w:rsidR="004E7BCD" w:rsidRPr="004E7B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7BCD">
              <w:rPr>
                <w:rFonts w:ascii="Times New Roman" w:hAnsi="Times New Roman"/>
                <w:sz w:val="28"/>
                <w:szCs w:val="28"/>
                <w:lang w:val="en-US"/>
              </w:rPr>
              <w:t>the</w:t>
            </w:r>
            <w:r w:rsidR="004E7BCD" w:rsidRPr="004E7B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7BCD">
              <w:rPr>
                <w:rFonts w:ascii="Times New Roman" w:hAnsi="Times New Roman"/>
                <w:sz w:val="28"/>
                <w:szCs w:val="28"/>
                <w:lang w:val="en-US"/>
              </w:rPr>
              <w:t>new</w:t>
            </w:r>
            <w:r w:rsidR="004E7BCD" w:rsidRPr="004E7B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7BCD">
              <w:rPr>
                <w:rFonts w:ascii="Times New Roman" w:hAnsi="Times New Roman"/>
                <w:sz w:val="28"/>
                <w:szCs w:val="28"/>
                <w:lang w:val="en-US"/>
              </w:rPr>
              <w:t>letter</w:t>
            </w:r>
            <w:r w:rsidR="004E7BCD" w:rsidRPr="004E7B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7BCD">
              <w:rPr>
                <w:rFonts w:ascii="Times New Roman" w:hAnsi="Times New Roman"/>
                <w:sz w:val="28"/>
                <w:szCs w:val="28"/>
                <w:lang w:val="en-US"/>
              </w:rPr>
              <w:t>today</w:t>
            </w:r>
            <w:r w:rsidR="004E7BCD" w:rsidRPr="004E7BC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4E7BCD">
              <w:rPr>
                <w:rFonts w:ascii="Times New Roman" w:hAnsi="Times New Roman"/>
                <w:sz w:val="28"/>
                <w:szCs w:val="28"/>
                <w:lang w:val="en-US"/>
              </w:rPr>
              <w:t>It</w:t>
            </w:r>
            <w:r w:rsidR="004E7BCD" w:rsidRPr="004E7BCD">
              <w:rPr>
                <w:rFonts w:ascii="Times New Roman" w:hAnsi="Times New Roman"/>
                <w:sz w:val="28"/>
                <w:szCs w:val="28"/>
              </w:rPr>
              <w:t>’</w:t>
            </w:r>
            <w:r w:rsidR="004E7BCD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="004E7BCD" w:rsidRPr="004E7B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7BCD">
              <w:rPr>
                <w:rFonts w:ascii="Times New Roman" w:hAnsi="Times New Roman"/>
                <w:sz w:val="28"/>
                <w:szCs w:val="28"/>
                <w:lang w:val="en-US"/>
              </w:rPr>
              <w:t>the</w:t>
            </w:r>
            <w:r w:rsidR="004E7BCD" w:rsidRPr="004E7B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7BCD">
              <w:rPr>
                <w:rFonts w:ascii="Times New Roman" w:hAnsi="Times New Roman"/>
                <w:sz w:val="28"/>
                <w:szCs w:val="28"/>
                <w:lang w:val="en-US"/>
              </w:rPr>
              <w:t>letter</w:t>
            </w:r>
            <w:r w:rsidR="004E7BCD" w:rsidRPr="004E7B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7BCD">
              <w:rPr>
                <w:rFonts w:ascii="Times New Roman" w:hAnsi="Times New Roman"/>
                <w:sz w:val="28"/>
                <w:szCs w:val="28"/>
                <w:lang w:val="en-US"/>
              </w:rPr>
              <w:t>Nn</w:t>
            </w:r>
            <w:r w:rsidR="004E7BCD" w:rsidRPr="004E7BC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4E7BCD">
              <w:rPr>
                <w:rFonts w:ascii="Times New Roman" w:hAnsi="Times New Roman"/>
                <w:sz w:val="28"/>
                <w:szCs w:val="28"/>
                <w:lang w:val="en-US"/>
              </w:rPr>
              <w:t>Let</w:t>
            </w:r>
            <w:r w:rsidR="004E7BCD" w:rsidRPr="004E7BCD">
              <w:rPr>
                <w:rFonts w:ascii="Times New Roman" w:hAnsi="Times New Roman"/>
                <w:sz w:val="28"/>
                <w:szCs w:val="28"/>
              </w:rPr>
              <w:t>’</w:t>
            </w:r>
            <w:r w:rsidR="004E7BCD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="004E7BCD" w:rsidRPr="004E7B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7BCD">
              <w:rPr>
                <w:rFonts w:ascii="Times New Roman" w:hAnsi="Times New Roman"/>
                <w:sz w:val="28"/>
                <w:szCs w:val="28"/>
                <w:lang w:val="en-US"/>
              </w:rPr>
              <w:t>learn</w:t>
            </w:r>
            <w:r w:rsidR="004E7BCD" w:rsidRPr="004E7B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7BCD">
              <w:rPr>
                <w:rFonts w:ascii="Times New Roman" w:hAnsi="Times New Roman"/>
                <w:sz w:val="28"/>
                <w:szCs w:val="28"/>
                <w:lang w:val="en-US"/>
              </w:rPr>
              <w:t>the</w:t>
            </w:r>
            <w:r w:rsidR="004E7BCD" w:rsidRPr="004E7B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7BCD">
              <w:rPr>
                <w:rFonts w:ascii="Times New Roman" w:hAnsi="Times New Roman"/>
                <w:sz w:val="28"/>
                <w:szCs w:val="28"/>
                <w:lang w:val="en-US"/>
              </w:rPr>
              <w:t>poem</w:t>
            </w:r>
            <w:r w:rsidR="004E7BCD" w:rsidRPr="004E7B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7BCD">
              <w:rPr>
                <w:rFonts w:ascii="Times New Roman" w:hAnsi="Times New Roman"/>
                <w:sz w:val="28"/>
                <w:szCs w:val="28"/>
                <w:lang w:val="en-US"/>
              </w:rPr>
              <w:t>about</w:t>
            </w:r>
            <w:r w:rsidR="004E7BCD" w:rsidRPr="004E7B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7BCD">
              <w:rPr>
                <w:rFonts w:ascii="Times New Roman" w:hAnsi="Times New Roman"/>
                <w:sz w:val="28"/>
                <w:szCs w:val="28"/>
                <w:lang w:val="en-US"/>
              </w:rPr>
              <w:t>this</w:t>
            </w:r>
            <w:r w:rsidR="004E7BCD" w:rsidRPr="004E7B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7BCD">
              <w:rPr>
                <w:rFonts w:ascii="Times New Roman" w:hAnsi="Times New Roman"/>
                <w:sz w:val="28"/>
                <w:szCs w:val="28"/>
                <w:lang w:val="en-US"/>
              </w:rPr>
              <w:t>letter</w:t>
            </w:r>
            <w:r w:rsidR="004E7BCD" w:rsidRPr="004E7BCD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091EA5" w:rsidRPr="00B231BD" w:rsidTr="004E7BCD">
        <w:trPr>
          <w:cantSplit/>
          <w:trHeight w:val="1134"/>
        </w:trPr>
        <w:tc>
          <w:tcPr>
            <w:tcW w:w="2120" w:type="dxa"/>
            <w:tcBorders>
              <w:right w:val="single" w:sz="4" w:space="0" w:color="auto"/>
            </w:tcBorders>
            <w:textDirection w:val="btLr"/>
            <w:vAlign w:val="center"/>
          </w:tcPr>
          <w:p w:rsidR="00091EA5" w:rsidRPr="004E7BCD" w:rsidRDefault="00091EA5" w:rsidP="00820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3BE">
              <w:rPr>
                <w:rFonts w:ascii="Times New Roman" w:eastAsia="Times New Roman" w:hAnsi="Times New Roman"/>
                <w:b/>
                <w:sz w:val="28"/>
                <w:szCs w:val="28"/>
              </w:rPr>
              <w:t>Заключительный</w:t>
            </w:r>
            <w:r w:rsidRPr="004E7BC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0A33BE">
              <w:rPr>
                <w:rFonts w:ascii="Times New Roman" w:eastAsia="Times New Roman" w:hAnsi="Times New Roman"/>
                <w:b/>
                <w:sz w:val="28"/>
                <w:szCs w:val="28"/>
              </w:rPr>
              <w:t>этап</w:t>
            </w:r>
            <w:r w:rsidRPr="004E7BC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этап</w:t>
            </w:r>
            <w:r w:rsidRPr="004E7BC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рефлексия</w:t>
            </w:r>
            <w:r w:rsidRPr="004E7BCD">
              <w:rPr>
                <w:rFonts w:ascii="Times New Roman" w:eastAsia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A5" w:rsidRPr="004E7BCD" w:rsidRDefault="00091EA5" w:rsidP="00820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3BE">
              <w:rPr>
                <w:rFonts w:ascii="Times New Roman" w:hAnsi="Times New Roman"/>
                <w:sz w:val="28"/>
                <w:szCs w:val="28"/>
              </w:rPr>
              <w:t>Рефлексия</w:t>
            </w:r>
            <w:r w:rsidRPr="004E7BC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0A33BE">
              <w:rPr>
                <w:rFonts w:ascii="Times New Roman" w:hAnsi="Times New Roman"/>
                <w:sz w:val="28"/>
                <w:szCs w:val="28"/>
              </w:rPr>
              <w:t>Подведение</w:t>
            </w:r>
            <w:r w:rsidRPr="004E7B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33BE">
              <w:rPr>
                <w:rFonts w:ascii="Times New Roman" w:hAnsi="Times New Roman"/>
                <w:sz w:val="28"/>
                <w:szCs w:val="28"/>
              </w:rPr>
              <w:t>итогов</w:t>
            </w:r>
            <w:r w:rsidRPr="004E7B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33BE">
              <w:rPr>
                <w:rFonts w:ascii="Times New Roman" w:hAnsi="Times New Roman"/>
                <w:sz w:val="28"/>
                <w:szCs w:val="28"/>
              </w:rPr>
              <w:t>Оценивание</w:t>
            </w:r>
            <w:r w:rsidRPr="004E7BC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E2807" w:rsidRPr="002E2807" w:rsidRDefault="002E2807" w:rsidP="00820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Домашнее задание. </w:t>
            </w:r>
          </w:p>
          <w:p w:rsidR="002E2807" w:rsidRPr="002E2807" w:rsidRDefault="002E2807" w:rsidP="00820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36" w:type="dxa"/>
            <w:tcBorders>
              <w:left w:val="single" w:sz="4" w:space="0" w:color="auto"/>
            </w:tcBorders>
            <w:vAlign w:val="center"/>
          </w:tcPr>
          <w:p w:rsidR="00091EA5" w:rsidRPr="00B231BD" w:rsidRDefault="00091EA5" w:rsidP="002E2807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33BE">
              <w:rPr>
                <w:rFonts w:ascii="Times New Roman" w:hAnsi="Times New Roman"/>
                <w:sz w:val="28"/>
                <w:szCs w:val="28"/>
                <w:lang w:val="en-US"/>
              </w:rPr>
              <w:t>Very</w:t>
            </w:r>
            <w:r w:rsidRPr="002E28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33BE">
              <w:rPr>
                <w:rFonts w:ascii="Times New Roman" w:hAnsi="Times New Roman"/>
                <w:sz w:val="28"/>
                <w:szCs w:val="28"/>
                <w:lang w:val="en-US"/>
              </w:rPr>
              <w:t>well</w:t>
            </w:r>
            <w:r w:rsidRPr="00B231BD">
              <w:rPr>
                <w:rFonts w:ascii="Times New Roman" w:hAnsi="Times New Roman"/>
                <w:sz w:val="28"/>
                <w:szCs w:val="28"/>
              </w:rPr>
              <w:t xml:space="preserve">! </w:t>
            </w:r>
            <w:r w:rsidRPr="000A33BE">
              <w:rPr>
                <w:rFonts w:ascii="Times New Roman" w:hAnsi="Times New Roman"/>
                <w:sz w:val="28"/>
                <w:szCs w:val="28"/>
                <w:lang w:val="en-US"/>
              </w:rPr>
              <w:t>Children</w:t>
            </w:r>
            <w:r w:rsidRPr="00B231B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A33BE">
              <w:rPr>
                <w:rFonts w:ascii="Times New Roman" w:hAnsi="Times New Roman"/>
                <w:sz w:val="28"/>
                <w:szCs w:val="28"/>
                <w:lang w:val="en-US"/>
              </w:rPr>
              <w:t>what new did you learn during this lesson?</w:t>
            </w:r>
            <w:r w:rsidR="00B231B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What did you like or dislike? </w:t>
            </w:r>
            <w:r w:rsidR="004E7BC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Open you diaries and write down your home task. </w:t>
            </w:r>
          </w:p>
        </w:tc>
      </w:tr>
    </w:tbl>
    <w:p w:rsidR="00091EA5" w:rsidRPr="006B7A39" w:rsidRDefault="00091EA5" w:rsidP="00091EA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91EA5" w:rsidRPr="006B7A39" w:rsidRDefault="00091EA5" w:rsidP="00091EA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91EA5" w:rsidRPr="006B7A39" w:rsidRDefault="00091EA5" w:rsidP="00091EA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91EA5" w:rsidRPr="006B7A39" w:rsidRDefault="00091EA5" w:rsidP="00091EA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91EA5" w:rsidRPr="00DA70A9" w:rsidRDefault="00091EA5" w:rsidP="00091EA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217C4">
        <w:rPr>
          <w:rFonts w:ascii="Times New Roman" w:hAnsi="Times New Roman"/>
          <w:sz w:val="28"/>
          <w:szCs w:val="28"/>
          <w:lang w:val="en-US"/>
        </w:rPr>
        <w:t xml:space="preserve">         </w:t>
      </w:r>
      <w:r w:rsidRPr="00AF5630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         </w:t>
      </w:r>
      <w:r w:rsidRPr="00DA70A9">
        <w:rPr>
          <w:rFonts w:ascii="Times New Roman" w:hAnsi="Times New Roman"/>
          <w:sz w:val="28"/>
          <w:szCs w:val="28"/>
        </w:rPr>
        <w:t>Заместитель директора</w:t>
      </w:r>
      <w:r>
        <w:rPr>
          <w:rFonts w:ascii="Times New Roman" w:hAnsi="Times New Roman"/>
          <w:sz w:val="28"/>
          <w:szCs w:val="28"/>
        </w:rPr>
        <w:t xml:space="preserve"> по УВР</w:t>
      </w:r>
    </w:p>
    <w:p w:rsidR="00091EA5" w:rsidRDefault="00091EA5" w:rsidP="00091EA5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DA70A9">
        <w:rPr>
          <w:rFonts w:ascii="Times New Roman" w:hAnsi="Times New Roman"/>
          <w:sz w:val="28"/>
          <w:szCs w:val="28"/>
        </w:rPr>
        <w:t xml:space="preserve"> ГБОУ лицей г. Сызрани  __________________________/_</w:t>
      </w:r>
      <w:r w:rsidRPr="00DA70A9">
        <w:rPr>
          <w:rFonts w:ascii="Times New Roman" w:hAnsi="Times New Roman"/>
          <w:sz w:val="28"/>
          <w:szCs w:val="28"/>
          <w:u w:val="single"/>
        </w:rPr>
        <w:t>Г.А. Кузнецова</w:t>
      </w:r>
    </w:p>
    <w:p w:rsidR="00091EA5" w:rsidRDefault="00091EA5" w:rsidP="00091E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1EA5" w:rsidRDefault="00091EA5" w:rsidP="00091E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16E2" w:rsidRDefault="003216E2"/>
    <w:sectPr w:rsidR="003216E2" w:rsidSect="00091E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4E5" w:rsidRDefault="002064E5" w:rsidP="00CE0567">
      <w:pPr>
        <w:spacing w:after="0" w:line="240" w:lineRule="auto"/>
      </w:pPr>
      <w:r>
        <w:separator/>
      </w:r>
    </w:p>
  </w:endnote>
  <w:endnote w:type="continuationSeparator" w:id="0">
    <w:p w:rsidR="002064E5" w:rsidRDefault="002064E5" w:rsidP="00CE0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AB0" w:rsidRDefault="002064E5">
    <w:pPr>
      <w:pStyle w:val="a3"/>
      <w:jc w:val="center"/>
    </w:pPr>
  </w:p>
  <w:p w:rsidR="00D446F7" w:rsidRDefault="002064E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4E5" w:rsidRDefault="002064E5" w:rsidP="00CE0567">
      <w:pPr>
        <w:spacing w:after="0" w:line="240" w:lineRule="auto"/>
      </w:pPr>
      <w:r>
        <w:separator/>
      </w:r>
    </w:p>
  </w:footnote>
  <w:footnote w:type="continuationSeparator" w:id="0">
    <w:p w:rsidR="002064E5" w:rsidRDefault="002064E5" w:rsidP="00CE0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46AC2"/>
    <w:multiLevelType w:val="hybridMultilevel"/>
    <w:tmpl w:val="A788A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956415"/>
    <w:multiLevelType w:val="hybridMultilevel"/>
    <w:tmpl w:val="91A62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48753B"/>
    <w:multiLevelType w:val="multilevel"/>
    <w:tmpl w:val="6AB88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1E21F8"/>
    <w:multiLevelType w:val="hybridMultilevel"/>
    <w:tmpl w:val="DD34A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CA22F5"/>
    <w:multiLevelType w:val="hybridMultilevel"/>
    <w:tmpl w:val="EAA42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1EA5"/>
    <w:rsid w:val="000851E0"/>
    <w:rsid w:val="00091EA5"/>
    <w:rsid w:val="002064E5"/>
    <w:rsid w:val="002A3F39"/>
    <w:rsid w:val="002E2807"/>
    <w:rsid w:val="0030172A"/>
    <w:rsid w:val="003216E2"/>
    <w:rsid w:val="004A4128"/>
    <w:rsid w:val="004E7BCD"/>
    <w:rsid w:val="004F4DEC"/>
    <w:rsid w:val="005A264F"/>
    <w:rsid w:val="005D23BD"/>
    <w:rsid w:val="007851CE"/>
    <w:rsid w:val="00791E52"/>
    <w:rsid w:val="007F25F6"/>
    <w:rsid w:val="007F30F2"/>
    <w:rsid w:val="0087502E"/>
    <w:rsid w:val="00AA6A5B"/>
    <w:rsid w:val="00B16BFD"/>
    <w:rsid w:val="00B231BD"/>
    <w:rsid w:val="00C64F49"/>
    <w:rsid w:val="00CE0567"/>
    <w:rsid w:val="00DB16CF"/>
    <w:rsid w:val="00E043DB"/>
    <w:rsid w:val="00F72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E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91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91EA5"/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091EA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91EA5"/>
    <w:rPr>
      <w:color w:val="0000FF" w:themeColor="hyperlink"/>
      <w:u w:val="single"/>
    </w:rPr>
  </w:style>
  <w:style w:type="paragraph" w:customStyle="1" w:styleId="BodyText21">
    <w:name w:val="Body Text 21"/>
    <w:basedOn w:val="a"/>
    <w:rsid w:val="00091EA5"/>
    <w:pPr>
      <w:spacing w:after="0" w:line="240" w:lineRule="auto"/>
      <w:jc w:val="right"/>
    </w:pPr>
    <w:rPr>
      <w:rFonts w:ascii="Arial" w:eastAsia="Times New Roman" w:hAnsi="Arial"/>
      <w:b/>
      <w:sz w:val="28"/>
      <w:szCs w:val="20"/>
      <w:lang w:val="en-US" w:eastAsia="ru-RU"/>
    </w:rPr>
  </w:style>
  <w:style w:type="table" w:styleId="a7">
    <w:name w:val="Table Grid"/>
    <w:basedOn w:val="a1"/>
    <w:uiPriority w:val="59"/>
    <w:rsid w:val="00091E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091E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8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2016-01-30T14:43:00Z</dcterms:created>
  <dcterms:modified xsi:type="dcterms:W3CDTF">2016-01-31T13:25:00Z</dcterms:modified>
</cp:coreProperties>
</file>