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1433"/>
        <w:gridCol w:w="435"/>
        <w:gridCol w:w="840"/>
        <w:gridCol w:w="735"/>
        <w:gridCol w:w="780"/>
        <w:gridCol w:w="825"/>
        <w:gridCol w:w="855"/>
        <w:gridCol w:w="840"/>
        <w:gridCol w:w="870"/>
        <w:gridCol w:w="930"/>
        <w:gridCol w:w="1005"/>
        <w:gridCol w:w="780"/>
        <w:gridCol w:w="885"/>
        <w:gridCol w:w="709"/>
        <w:gridCol w:w="709"/>
        <w:gridCol w:w="567"/>
        <w:gridCol w:w="1705"/>
      </w:tblGrid>
      <w:tr w:rsidR="00EC2CE8" w:rsidRPr="00EC2CE8" w:rsidTr="00A47B39">
        <w:tc>
          <w:tcPr>
            <w:tcW w:w="442" w:type="dxa"/>
            <w:vMerge w:val="restart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33" w:type="dxa"/>
            <w:vMerge w:val="restart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35" w:type="dxa"/>
            <w:vMerge w:val="restart"/>
          </w:tcPr>
          <w:p w:rsidR="00EC2CE8" w:rsidRPr="00EC2CE8" w:rsidRDefault="00EC2CE8" w:rsidP="00EC2CE8">
            <w:pPr>
              <w:spacing w:after="0" w:line="240" w:lineRule="auto"/>
              <w:ind w:hanging="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3031" w:type="dxa"/>
            <w:gridSpan w:val="15"/>
          </w:tcPr>
          <w:p w:rsidR="00EC2CE8" w:rsidRPr="00EC2CE8" w:rsidRDefault="00EC2CE8" w:rsidP="00EC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Формы орга</w:t>
            </w:r>
            <w:r w:rsidR="00A4245B">
              <w:rPr>
                <w:rFonts w:ascii="Times New Roman" w:eastAsia="Calibri" w:hAnsi="Times New Roman" w:cs="Times New Roman"/>
                <w:sz w:val="20"/>
                <w:szCs w:val="20"/>
              </w:rPr>
              <w:t>низации учебной деятельности в 4</w:t>
            </w: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классе</w:t>
            </w:r>
          </w:p>
        </w:tc>
      </w:tr>
      <w:tr w:rsidR="00EC2CE8" w:rsidRPr="00EC2CE8" w:rsidTr="00A47B39">
        <w:tc>
          <w:tcPr>
            <w:tcW w:w="442" w:type="dxa"/>
            <w:vMerge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8505" w:type="dxa"/>
            <w:gridSpan w:val="10"/>
            <w:tcBorders>
              <w:right w:val="nil"/>
            </w:tcBorders>
          </w:tcPr>
          <w:p w:rsidR="00EC2CE8" w:rsidRPr="00EC2CE8" w:rsidRDefault="00EC2CE8" w:rsidP="00EC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Часть, формируемая участниками образовательного процесса 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EC2CE8" w:rsidRPr="00EC2CE8" w:rsidRDefault="00EC2CE8" w:rsidP="00EC2CE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C2CE8" w:rsidRPr="00EC2CE8" w:rsidTr="00A47B39">
        <w:tc>
          <w:tcPr>
            <w:tcW w:w="442" w:type="dxa"/>
            <w:vMerge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35" w:type="dxa"/>
          </w:tcPr>
          <w:p w:rsidR="00EC2CE8" w:rsidRPr="00EC2CE8" w:rsidRDefault="008953E9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EC2CE8"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роекты</w:t>
            </w: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Проектные задачи</w:t>
            </w: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Тренинги 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Погружения </w:t>
            </w: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Конференции </w:t>
            </w: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Познавательная лаборатория</w:t>
            </w: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Образовательное путешествие</w:t>
            </w: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Диспуты </w:t>
            </w: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Круглые столы</w:t>
            </w:r>
          </w:p>
        </w:tc>
        <w:tc>
          <w:tcPr>
            <w:tcW w:w="709" w:type="dxa"/>
          </w:tcPr>
          <w:p w:rsidR="00EC2CE8" w:rsidRPr="00EC2CE8" w:rsidRDefault="008953E9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C2CE8"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567" w:type="dxa"/>
          </w:tcPr>
          <w:p w:rsidR="00EC2CE8" w:rsidRPr="00EC2CE8" w:rsidRDefault="000808D4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="00EC2CE8"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кскурсия</w:t>
            </w: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Другие формы</w:t>
            </w:r>
          </w:p>
        </w:tc>
      </w:tr>
      <w:tr w:rsidR="00EC2CE8" w:rsidRPr="00EC2CE8" w:rsidTr="00A47B39">
        <w:tc>
          <w:tcPr>
            <w:tcW w:w="442" w:type="dxa"/>
          </w:tcPr>
          <w:p w:rsidR="00EC2CE8" w:rsidRPr="008953E9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3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Глаголы с изменяющейся корневой гласной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8953E9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3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Школьные принадлежности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Мое любимое животное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Новое расписание уроков в школе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520012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0808D4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8D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Классная комната</w:t>
            </w:r>
            <w:r w:rsidR="0008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520012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0808D4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8D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Рождество и Новый год в Германии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520012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Моя квартира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Сказка «Сладкая каша»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Перфект глаголов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433" w:type="dxa"/>
          </w:tcPr>
          <w:p w:rsidR="00EC2CE8" w:rsidRPr="00EC2CE8" w:rsidRDefault="00A4245B" w:rsidP="000808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«Три поросенка»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7C46E1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7C46E1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7C46E1" w:rsidRDefault="007C46E1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3" w:type="dxa"/>
          </w:tcPr>
          <w:p w:rsidR="00EC2CE8" w:rsidRPr="00EC2CE8" w:rsidRDefault="00A4245B" w:rsidP="00A424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Числительные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7C46E1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7C46E1" w:rsidRDefault="007C46E1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Внешность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2CE8" w:rsidRPr="00EC2CE8" w:rsidTr="00A47B39">
        <w:tc>
          <w:tcPr>
            <w:tcW w:w="442" w:type="dxa"/>
          </w:tcPr>
          <w:p w:rsidR="00EC2CE8" w:rsidRPr="000808D4" w:rsidRDefault="007C46E1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3" w:type="dxa"/>
          </w:tcPr>
          <w:p w:rsidR="00EC2CE8" w:rsidRPr="00EC2CE8" w:rsidRDefault="00A4245B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«Волк и семеро козлят»</w:t>
            </w:r>
          </w:p>
        </w:tc>
        <w:tc>
          <w:tcPr>
            <w:tcW w:w="43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EC2CE8" w:rsidRPr="00EC2CE8" w:rsidRDefault="000C54E0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CE8" w:rsidRPr="00EC2CE8" w:rsidRDefault="00EC2CE8" w:rsidP="00EC2C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C2CE8" w:rsidRPr="00EC2CE8" w:rsidRDefault="00EC2CE8" w:rsidP="00EC2C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9161B" w:rsidRDefault="00B9161B"/>
    <w:sectPr w:rsidR="00B9161B" w:rsidSect="00994F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A5"/>
    <w:rsid w:val="000808D4"/>
    <w:rsid w:val="000C54E0"/>
    <w:rsid w:val="001B650A"/>
    <w:rsid w:val="0030161B"/>
    <w:rsid w:val="00310AA5"/>
    <w:rsid w:val="004A67C0"/>
    <w:rsid w:val="00520012"/>
    <w:rsid w:val="006C39EF"/>
    <w:rsid w:val="007C46E1"/>
    <w:rsid w:val="008953E9"/>
    <w:rsid w:val="00A4245B"/>
    <w:rsid w:val="00B9161B"/>
    <w:rsid w:val="00D24367"/>
    <w:rsid w:val="00D705E2"/>
    <w:rsid w:val="00EC2CE8"/>
    <w:rsid w:val="00F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2015-11-12T14:58:00Z</cp:lastPrinted>
  <dcterms:created xsi:type="dcterms:W3CDTF">2015-09-11T10:56:00Z</dcterms:created>
  <dcterms:modified xsi:type="dcterms:W3CDTF">2015-11-13T08:58:00Z</dcterms:modified>
</cp:coreProperties>
</file>