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2" w:rsidRPr="006B2AA2" w:rsidRDefault="006B2AA2" w:rsidP="0025682A">
      <w:pPr>
        <w:shd w:val="clear" w:color="auto" w:fill="FFFFFF"/>
        <w:spacing w:after="0" w:line="411" w:lineRule="atLeast"/>
        <w:ind w:right="-739" w:hanging="85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AA2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Циклограмма воспитательно-образ</w:t>
      </w:r>
      <w:r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6B2AA2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вательной работы с детьми в старшей логопедической группе №4 «КОРАБЛИК»</w:t>
      </w:r>
    </w:p>
    <w:tbl>
      <w:tblPr>
        <w:tblStyle w:val="a3"/>
        <w:tblW w:w="16302" w:type="dxa"/>
        <w:tblInd w:w="-743" w:type="dxa"/>
        <w:tblLook w:val="04A0"/>
      </w:tblPr>
      <w:tblGrid>
        <w:gridCol w:w="2694"/>
        <w:gridCol w:w="2835"/>
        <w:gridCol w:w="2835"/>
        <w:gridCol w:w="2693"/>
        <w:gridCol w:w="2552"/>
        <w:gridCol w:w="2693"/>
      </w:tblGrid>
      <w:tr w:rsidR="00EF28D3" w:rsidTr="00A20F7E">
        <w:trPr>
          <w:trHeight w:val="424"/>
        </w:trPr>
        <w:tc>
          <w:tcPr>
            <w:tcW w:w="2694" w:type="dxa"/>
          </w:tcPr>
          <w:p w:rsidR="006B2AA2" w:rsidRDefault="006B2AA2"/>
        </w:tc>
        <w:tc>
          <w:tcPr>
            <w:tcW w:w="2835" w:type="dxa"/>
          </w:tcPr>
          <w:p w:rsidR="006B2AA2" w:rsidRDefault="0025682A">
            <w:r>
              <w:t>понедельник</w:t>
            </w:r>
          </w:p>
        </w:tc>
        <w:tc>
          <w:tcPr>
            <w:tcW w:w="2835" w:type="dxa"/>
          </w:tcPr>
          <w:p w:rsidR="006B2AA2" w:rsidRDefault="0025682A">
            <w:r>
              <w:t>вторник</w:t>
            </w:r>
          </w:p>
        </w:tc>
        <w:tc>
          <w:tcPr>
            <w:tcW w:w="2693" w:type="dxa"/>
          </w:tcPr>
          <w:p w:rsidR="006B2AA2" w:rsidRDefault="0025682A">
            <w:r>
              <w:t>среда</w:t>
            </w:r>
          </w:p>
        </w:tc>
        <w:tc>
          <w:tcPr>
            <w:tcW w:w="2552" w:type="dxa"/>
          </w:tcPr>
          <w:p w:rsidR="006B2AA2" w:rsidRDefault="0025682A">
            <w:r>
              <w:t>четверг</w:t>
            </w:r>
          </w:p>
        </w:tc>
        <w:tc>
          <w:tcPr>
            <w:tcW w:w="2693" w:type="dxa"/>
          </w:tcPr>
          <w:p w:rsidR="006B2AA2" w:rsidRDefault="0025682A">
            <w:r>
              <w:t>пятница</w:t>
            </w:r>
          </w:p>
        </w:tc>
      </w:tr>
      <w:tr w:rsidR="00EF28D3" w:rsidTr="00A20F7E">
        <w:tc>
          <w:tcPr>
            <w:tcW w:w="2694" w:type="dxa"/>
          </w:tcPr>
          <w:p w:rsidR="006B2AA2" w:rsidRDefault="006B2AA2"/>
          <w:p w:rsidR="006B2AA2" w:rsidRDefault="006B2AA2">
            <w:r>
              <w:t>Работа в группе утром</w:t>
            </w:r>
          </w:p>
          <w:p w:rsidR="006B2AA2" w:rsidRDefault="006B2AA2"/>
          <w:p w:rsidR="006B2AA2" w:rsidRDefault="006B2AA2"/>
          <w:p w:rsidR="0025682A" w:rsidRDefault="0025682A"/>
          <w:p w:rsidR="006B2AA2" w:rsidRDefault="006B2AA2"/>
          <w:p w:rsidR="006B2AA2" w:rsidRDefault="006B2AA2"/>
          <w:p w:rsidR="006B2AA2" w:rsidRDefault="006B2AA2"/>
        </w:tc>
        <w:tc>
          <w:tcPr>
            <w:tcW w:w="2835" w:type="dxa"/>
          </w:tcPr>
          <w:p w:rsidR="006B2AA2" w:rsidRDefault="00EE7F8B" w:rsidP="00EE7F8B">
            <w:r>
              <w:t>1. морально-нравстве</w:t>
            </w:r>
            <w:r w:rsidR="00C55C52">
              <w:t>н</w:t>
            </w:r>
            <w:r>
              <w:t>ное воспитание (</w:t>
            </w:r>
            <w:proofErr w:type="spellStart"/>
            <w:r>
              <w:t>пр-ма</w:t>
            </w:r>
            <w:proofErr w:type="spellEnd"/>
            <w:r>
              <w:t>)</w:t>
            </w:r>
          </w:p>
          <w:p w:rsidR="00EE7F8B" w:rsidRDefault="00EE7F8B" w:rsidP="00EE7F8B">
            <w:r>
              <w:t>2.беседа</w:t>
            </w:r>
          </w:p>
          <w:p w:rsidR="00EE7F8B" w:rsidRDefault="00EE7F8B" w:rsidP="00EE7F8B">
            <w:r>
              <w:t>3.инд</w:t>
            </w:r>
            <w:proofErr w:type="gramStart"/>
            <w:r>
              <w:t>.р</w:t>
            </w:r>
            <w:proofErr w:type="gramEnd"/>
            <w:r>
              <w:t xml:space="preserve">аб. по </w:t>
            </w:r>
            <w:r w:rsidR="00C75D25">
              <w:t>развитию моторики</w:t>
            </w:r>
          </w:p>
          <w:p w:rsidR="00C55C52" w:rsidRDefault="00EE7F8B" w:rsidP="00C55C52">
            <w:r>
              <w:t>4.</w:t>
            </w:r>
            <w:r w:rsidR="00C75D25">
              <w:t xml:space="preserve"> Настольно-печатные игры </w:t>
            </w:r>
          </w:p>
          <w:p w:rsidR="00A20F7E" w:rsidRDefault="007D1721" w:rsidP="00A20F7E">
            <w:r>
              <w:t>5.</w:t>
            </w:r>
            <w:r w:rsidR="00C55C52">
              <w:t xml:space="preserve"> </w:t>
            </w:r>
            <w:r w:rsidR="00A20F7E">
              <w:t>утренняя гимнастика</w:t>
            </w:r>
          </w:p>
          <w:p w:rsidR="007D1721" w:rsidRDefault="007D1721" w:rsidP="00A20F7E">
            <w:r>
              <w:t>6.пальчиковая гимнастика</w:t>
            </w:r>
          </w:p>
        </w:tc>
        <w:tc>
          <w:tcPr>
            <w:tcW w:w="2835" w:type="dxa"/>
          </w:tcPr>
          <w:p w:rsidR="006B2AA2" w:rsidRDefault="007D1721">
            <w:r>
              <w:t>1.формирование навыков самообслуживания (</w:t>
            </w:r>
            <w:proofErr w:type="spellStart"/>
            <w:r>
              <w:t>пр-ма</w:t>
            </w:r>
            <w:proofErr w:type="spellEnd"/>
            <w:r>
              <w:t>)</w:t>
            </w:r>
          </w:p>
          <w:p w:rsidR="007D1721" w:rsidRDefault="007D1721">
            <w:r>
              <w:t>2.беседа</w:t>
            </w:r>
          </w:p>
          <w:p w:rsidR="007D1721" w:rsidRDefault="007D1721">
            <w:r>
              <w:t>3.инд</w:t>
            </w:r>
            <w:proofErr w:type="gramStart"/>
            <w:r>
              <w:t>.р</w:t>
            </w:r>
            <w:proofErr w:type="gramEnd"/>
            <w:r>
              <w:t>абота по ФЭМП</w:t>
            </w:r>
          </w:p>
          <w:p w:rsidR="007D1721" w:rsidRDefault="007D1721">
            <w:r>
              <w:t>4.С/</w:t>
            </w:r>
            <w:proofErr w:type="gramStart"/>
            <w:r>
              <w:t>Р</w:t>
            </w:r>
            <w:proofErr w:type="gramEnd"/>
            <w:r>
              <w:t xml:space="preserve"> игра</w:t>
            </w:r>
          </w:p>
          <w:p w:rsidR="007D1721" w:rsidRDefault="007D1721">
            <w:r>
              <w:t>5.дежурство по столовой</w:t>
            </w:r>
          </w:p>
          <w:p w:rsidR="007D1721" w:rsidRDefault="007D1721">
            <w:r>
              <w:t>6.пальчиковая гимнастика</w:t>
            </w:r>
          </w:p>
          <w:p w:rsidR="00A20F7E" w:rsidRDefault="00A20F7E">
            <w:r>
              <w:t>7.утренняя гимнастика</w:t>
            </w:r>
          </w:p>
        </w:tc>
        <w:tc>
          <w:tcPr>
            <w:tcW w:w="2693" w:type="dxa"/>
          </w:tcPr>
          <w:p w:rsidR="006B2AA2" w:rsidRDefault="007D1721">
            <w:r>
              <w:t>1.Воспитание к/</w:t>
            </w:r>
            <w:proofErr w:type="gramStart"/>
            <w:r>
              <w:t>г</w:t>
            </w:r>
            <w:proofErr w:type="gramEnd"/>
            <w:r>
              <w:t xml:space="preserve"> навыков (</w:t>
            </w:r>
            <w:proofErr w:type="spellStart"/>
            <w:r>
              <w:t>пр-ма</w:t>
            </w:r>
            <w:proofErr w:type="spellEnd"/>
            <w:r>
              <w:t>)</w:t>
            </w:r>
          </w:p>
          <w:p w:rsidR="007D1721" w:rsidRDefault="007D1721">
            <w:r>
              <w:t>2.беседа</w:t>
            </w:r>
          </w:p>
          <w:p w:rsidR="007D1721" w:rsidRDefault="007D1721">
            <w:r>
              <w:t>3.инд</w:t>
            </w:r>
            <w:proofErr w:type="gramStart"/>
            <w:r>
              <w:t>.р</w:t>
            </w:r>
            <w:proofErr w:type="gramEnd"/>
            <w:r>
              <w:t>абота по лепке/</w:t>
            </w:r>
            <w:r w:rsidR="00975CF5">
              <w:t xml:space="preserve"> </w:t>
            </w:r>
            <w:r>
              <w:t>аппликации</w:t>
            </w:r>
          </w:p>
          <w:p w:rsidR="007D1721" w:rsidRDefault="00975CF5">
            <w:r>
              <w:t>4.с/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</w:t>
            </w:r>
          </w:p>
          <w:p w:rsidR="00A20F7E" w:rsidRDefault="007D1721" w:rsidP="00A20F7E">
            <w:r>
              <w:t>5.</w:t>
            </w:r>
            <w:r w:rsidR="00C75D25">
              <w:t xml:space="preserve"> </w:t>
            </w:r>
            <w:r w:rsidR="00A20F7E">
              <w:t>работа в уголке природы (растения, календарь)</w:t>
            </w:r>
          </w:p>
          <w:p w:rsidR="007D1721" w:rsidRDefault="007D1721" w:rsidP="00C75D25">
            <w:r>
              <w:t xml:space="preserve">6. </w:t>
            </w:r>
            <w:proofErr w:type="gramStart"/>
            <w:r>
              <w:t>пальчиковая</w:t>
            </w:r>
            <w:proofErr w:type="gramEnd"/>
            <w:r>
              <w:t xml:space="preserve"> гимнаст</w:t>
            </w:r>
          </w:p>
        </w:tc>
        <w:tc>
          <w:tcPr>
            <w:tcW w:w="2552" w:type="dxa"/>
          </w:tcPr>
          <w:p w:rsidR="007D1721" w:rsidRDefault="007D1721">
            <w:r>
              <w:t>1.работа по ОБЖ (ПДД)</w:t>
            </w:r>
          </w:p>
          <w:p w:rsidR="007D1721" w:rsidRDefault="007D1721">
            <w:r>
              <w:t>2.беседа</w:t>
            </w:r>
          </w:p>
          <w:p w:rsidR="00015EF3" w:rsidRDefault="00975CF5">
            <w:r>
              <w:t>3.инд</w:t>
            </w:r>
            <w:proofErr w:type="gramStart"/>
            <w:r>
              <w:t>.р</w:t>
            </w:r>
            <w:proofErr w:type="gramEnd"/>
            <w:r>
              <w:t>аб.</w:t>
            </w:r>
            <w:r w:rsidR="007D1721">
              <w:t xml:space="preserve"> </w:t>
            </w:r>
            <w:r w:rsidR="00015EF3">
              <w:t>по</w:t>
            </w:r>
            <w:r w:rsidR="00C75D25">
              <w:t xml:space="preserve"> рисованию</w:t>
            </w:r>
            <w:r w:rsidR="00015EF3">
              <w:t xml:space="preserve"> </w:t>
            </w:r>
          </w:p>
          <w:p w:rsidR="00975CF5" w:rsidRDefault="00015EF3">
            <w:r>
              <w:t xml:space="preserve"> </w:t>
            </w:r>
            <w:r w:rsidR="00975CF5">
              <w:t>4.</w:t>
            </w:r>
            <w:r>
              <w:t xml:space="preserve">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</w:t>
            </w:r>
          </w:p>
          <w:p w:rsidR="00A20F7E" w:rsidRDefault="00975CF5" w:rsidP="00A20F7E">
            <w:r>
              <w:t>5</w:t>
            </w:r>
            <w:r w:rsidR="00A20F7E">
              <w:t xml:space="preserve"> работа в книжном     уголке</w:t>
            </w:r>
          </w:p>
          <w:p w:rsidR="006B2AA2" w:rsidRDefault="00975CF5" w:rsidP="00A20F7E">
            <w:r>
              <w:t xml:space="preserve"> 6.</w:t>
            </w:r>
            <w:r w:rsidR="007D1721">
              <w:t>пальчиковая гимнастик</w:t>
            </w:r>
            <w:r>
              <w:t>а</w:t>
            </w:r>
          </w:p>
        </w:tc>
        <w:tc>
          <w:tcPr>
            <w:tcW w:w="2693" w:type="dxa"/>
          </w:tcPr>
          <w:p w:rsidR="00975CF5" w:rsidRDefault="00975CF5">
            <w:r>
              <w:t>1.сенсорное развитие (</w:t>
            </w:r>
            <w:proofErr w:type="spellStart"/>
            <w:r>
              <w:t>пр-ма</w:t>
            </w:r>
            <w:proofErr w:type="spellEnd"/>
            <w:r>
              <w:t>)</w:t>
            </w:r>
          </w:p>
          <w:p w:rsidR="00975CF5" w:rsidRDefault="00975CF5">
            <w:r>
              <w:t>2.беседа</w:t>
            </w:r>
          </w:p>
          <w:p w:rsidR="00015EF3" w:rsidRDefault="00975CF5" w:rsidP="00015EF3">
            <w:r>
              <w:t>3.инд</w:t>
            </w:r>
            <w:proofErr w:type="gramStart"/>
            <w:r>
              <w:t>.р</w:t>
            </w:r>
            <w:proofErr w:type="gramEnd"/>
            <w:r>
              <w:t xml:space="preserve">аб. </w:t>
            </w:r>
            <w:r w:rsidR="00C75D25">
              <w:t xml:space="preserve">по </w:t>
            </w:r>
            <w:r w:rsidR="00015EF3">
              <w:t>музыке</w:t>
            </w:r>
          </w:p>
          <w:p w:rsidR="00975CF5" w:rsidRDefault="00975CF5">
            <w:r>
              <w:t>4.</w:t>
            </w:r>
            <w:r w:rsidR="00015EF3">
              <w:t xml:space="preserve"> театрализованная игра</w:t>
            </w:r>
          </w:p>
          <w:p w:rsidR="00A20F7E" w:rsidRDefault="00015EF3" w:rsidP="00A20F7E">
            <w:r>
              <w:t>5.</w:t>
            </w:r>
            <w:r w:rsidR="00A20F7E">
              <w:t xml:space="preserve"> работа в уголке </w:t>
            </w:r>
            <w:proofErr w:type="spellStart"/>
            <w:proofErr w:type="gramStart"/>
            <w:r w:rsidR="00A20F7E">
              <w:t>приро</w:t>
            </w:r>
            <w:proofErr w:type="spellEnd"/>
            <w:r w:rsidR="00A20F7E">
              <w:t xml:space="preserve"> </w:t>
            </w:r>
            <w:proofErr w:type="spellStart"/>
            <w:r w:rsidR="00A20F7E">
              <w:t>ды</w:t>
            </w:r>
            <w:proofErr w:type="spellEnd"/>
            <w:proofErr w:type="gramEnd"/>
            <w:r w:rsidR="00A20F7E">
              <w:t xml:space="preserve"> (животные, календарь</w:t>
            </w:r>
          </w:p>
          <w:p w:rsidR="006B2AA2" w:rsidRDefault="00C75D25" w:rsidP="00A20F7E">
            <w:r>
              <w:t xml:space="preserve"> </w:t>
            </w:r>
            <w:r w:rsidR="00975CF5">
              <w:t>6.</w:t>
            </w:r>
            <w:r w:rsidR="007D1721">
              <w:t xml:space="preserve">пальчиковая </w:t>
            </w:r>
            <w:proofErr w:type="spellStart"/>
            <w:r w:rsidR="007D1721">
              <w:t>гимнаст</w:t>
            </w:r>
            <w:r w:rsidR="00A20F7E">
              <w:t>и</w:t>
            </w:r>
            <w:proofErr w:type="spellEnd"/>
          </w:p>
          <w:p w:rsidR="00A20F7E" w:rsidRDefault="00A20F7E" w:rsidP="00A20F7E">
            <w:r>
              <w:t>7.утренняя гимнастика</w:t>
            </w:r>
          </w:p>
        </w:tc>
      </w:tr>
      <w:tr w:rsidR="00EF28D3" w:rsidTr="00A20F7E">
        <w:tc>
          <w:tcPr>
            <w:tcW w:w="2694" w:type="dxa"/>
          </w:tcPr>
          <w:p w:rsidR="006B2AA2" w:rsidRDefault="006B2AA2"/>
          <w:p w:rsidR="006B2AA2" w:rsidRDefault="006B2AA2" w:rsidP="006B2AA2">
            <w:r>
              <w:t>ООД</w:t>
            </w:r>
          </w:p>
          <w:p w:rsidR="006B2AA2" w:rsidRDefault="006B2AA2"/>
          <w:p w:rsidR="006B2AA2" w:rsidRDefault="006B2AA2"/>
          <w:p w:rsidR="006B2AA2" w:rsidRDefault="006B2AA2"/>
        </w:tc>
        <w:tc>
          <w:tcPr>
            <w:tcW w:w="2835" w:type="dxa"/>
          </w:tcPr>
          <w:p w:rsidR="006B2AA2" w:rsidRDefault="00EF28D3">
            <w:r>
              <w:t>ЛОГОПЕДИЯ</w:t>
            </w:r>
          </w:p>
          <w:p w:rsidR="00EF28D3" w:rsidRDefault="00EF28D3">
            <w:r>
              <w:t>МУЗЫКА</w:t>
            </w:r>
          </w:p>
        </w:tc>
        <w:tc>
          <w:tcPr>
            <w:tcW w:w="2835" w:type="dxa"/>
          </w:tcPr>
          <w:p w:rsidR="006B2AA2" w:rsidRDefault="00EF28D3">
            <w:r>
              <w:t>ЛОГОПЕДИЯ</w:t>
            </w:r>
          </w:p>
          <w:p w:rsidR="00EF28D3" w:rsidRDefault="00EF28D3">
            <w:proofErr w:type="spellStart"/>
            <w:r>
              <w:t>Познавательно-исследов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тельская</w:t>
            </w:r>
            <w:proofErr w:type="spellEnd"/>
            <w:r>
              <w:t xml:space="preserve"> деятельность</w:t>
            </w:r>
          </w:p>
          <w:p w:rsidR="00EF28D3" w:rsidRDefault="00EF28D3">
            <w:r>
              <w:t>РИСОВАНИЕ</w:t>
            </w:r>
          </w:p>
        </w:tc>
        <w:tc>
          <w:tcPr>
            <w:tcW w:w="2693" w:type="dxa"/>
          </w:tcPr>
          <w:p w:rsidR="006B2AA2" w:rsidRDefault="00EF28D3">
            <w:r>
              <w:t>ФЭМП</w:t>
            </w:r>
          </w:p>
          <w:p w:rsidR="00EF28D3" w:rsidRDefault="00EF28D3">
            <w:r>
              <w:t>МУЗЫКА</w:t>
            </w:r>
          </w:p>
          <w:p w:rsidR="00EF28D3" w:rsidRDefault="00EF28D3">
            <w:r>
              <w:t xml:space="preserve">Приобщение к </w:t>
            </w:r>
            <w:proofErr w:type="spellStart"/>
            <w:r>
              <w:t>социо</w:t>
            </w:r>
            <w:proofErr w:type="spellEnd"/>
            <w:r>
              <w:t xml:space="preserve"> культурным ценностям / Ознакомление с миром природы</w:t>
            </w:r>
          </w:p>
        </w:tc>
        <w:tc>
          <w:tcPr>
            <w:tcW w:w="2552" w:type="dxa"/>
          </w:tcPr>
          <w:p w:rsidR="006B2AA2" w:rsidRDefault="00EF28D3">
            <w:r>
              <w:t>ЛОГОПЕДИЯ</w:t>
            </w:r>
          </w:p>
          <w:p w:rsidR="00EF28D3" w:rsidRDefault="00EF28D3">
            <w:r>
              <w:t>ЛЕПКА/</w:t>
            </w:r>
            <w:proofErr w:type="gramStart"/>
            <w:r>
              <w:t>АППЛ ИКАЦИЯ</w:t>
            </w:r>
            <w:proofErr w:type="gramEnd"/>
          </w:p>
          <w:p w:rsidR="00EF28D3" w:rsidRDefault="00EF28D3">
            <w:r>
              <w:t>ФИЗИЧЕСКАЯ КУЛЬТУР</w:t>
            </w:r>
            <w:proofErr w:type="gramStart"/>
            <w:r>
              <w:t>А(</w:t>
            </w:r>
            <w:proofErr w:type="gramEnd"/>
            <w:r>
              <w:t>на улице)</w:t>
            </w:r>
          </w:p>
          <w:p w:rsidR="00EF28D3" w:rsidRDefault="00EF28D3"/>
        </w:tc>
        <w:tc>
          <w:tcPr>
            <w:tcW w:w="2693" w:type="dxa"/>
          </w:tcPr>
          <w:p w:rsidR="006B2AA2" w:rsidRDefault="00EF28D3">
            <w:r>
              <w:t>ЛОГОПЕДИЯ</w:t>
            </w:r>
          </w:p>
          <w:p w:rsidR="00EF28D3" w:rsidRDefault="00EF28D3">
            <w:r>
              <w:t>ФИЗИЧЕСКАЯ КУЛЬТУРА</w:t>
            </w:r>
          </w:p>
          <w:p w:rsidR="00EF28D3" w:rsidRDefault="00EF28D3">
            <w:r>
              <w:t>РИСОВАНИЕ</w:t>
            </w:r>
          </w:p>
        </w:tc>
      </w:tr>
      <w:tr w:rsidR="00EF28D3" w:rsidTr="00A20F7E">
        <w:trPr>
          <w:trHeight w:val="1876"/>
        </w:trPr>
        <w:tc>
          <w:tcPr>
            <w:tcW w:w="2694" w:type="dxa"/>
          </w:tcPr>
          <w:p w:rsidR="0025682A" w:rsidRDefault="0025682A" w:rsidP="006B2AA2"/>
          <w:p w:rsidR="006B2AA2" w:rsidRDefault="006B2AA2" w:rsidP="006B2AA2">
            <w:r>
              <w:t>Дневная прогулка</w:t>
            </w:r>
          </w:p>
          <w:p w:rsidR="006B2AA2" w:rsidRDefault="006B2AA2"/>
          <w:p w:rsidR="006B2AA2" w:rsidRDefault="006B2AA2"/>
          <w:p w:rsidR="0025682A" w:rsidRDefault="0025682A"/>
          <w:p w:rsidR="0025682A" w:rsidRDefault="0025682A"/>
          <w:p w:rsidR="006B2AA2" w:rsidRDefault="006B2AA2"/>
          <w:p w:rsidR="006B2AA2" w:rsidRDefault="006B2AA2"/>
        </w:tc>
        <w:tc>
          <w:tcPr>
            <w:tcW w:w="2835" w:type="dxa"/>
          </w:tcPr>
          <w:p w:rsidR="006B2AA2" w:rsidRDefault="0025682A" w:rsidP="0025682A">
            <w:r>
              <w:t>1.наблюдение (неживая природа)</w:t>
            </w:r>
          </w:p>
          <w:p w:rsidR="0025682A" w:rsidRDefault="0025682A" w:rsidP="0025682A">
            <w:r>
              <w:t>2.</w:t>
            </w:r>
            <w:proofErr w:type="gramStart"/>
            <w:r>
              <w:t>п</w:t>
            </w:r>
            <w:proofErr w:type="gramEnd"/>
            <w:r>
              <w:t>/игра</w:t>
            </w:r>
          </w:p>
          <w:p w:rsidR="0025682A" w:rsidRDefault="0025682A" w:rsidP="0025682A">
            <w:r>
              <w:t>3.инд. работа по ФК</w:t>
            </w:r>
          </w:p>
          <w:p w:rsidR="0025682A" w:rsidRDefault="0098673E" w:rsidP="0025682A">
            <w:r>
              <w:t>4.труд на участке</w:t>
            </w:r>
          </w:p>
          <w:p w:rsidR="0025682A" w:rsidRDefault="0025682A" w:rsidP="0025682A">
            <w:r>
              <w:t>5.самостоятельная игровая деятельность</w:t>
            </w:r>
          </w:p>
        </w:tc>
        <w:tc>
          <w:tcPr>
            <w:tcW w:w="2835" w:type="dxa"/>
          </w:tcPr>
          <w:p w:rsidR="0025682A" w:rsidRDefault="0025682A" w:rsidP="0025682A">
            <w:r>
              <w:t>1.наблюдение (растительный мир)</w:t>
            </w:r>
          </w:p>
          <w:p w:rsidR="0025682A" w:rsidRDefault="0025682A" w:rsidP="0025682A">
            <w:r>
              <w:t>2.</w:t>
            </w:r>
            <w:proofErr w:type="gramStart"/>
            <w:r>
              <w:t>п</w:t>
            </w:r>
            <w:proofErr w:type="gramEnd"/>
            <w:r>
              <w:t>/игра</w:t>
            </w:r>
          </w:p>
          <w:p w:rsidR="0025682A" w:rsidRDefault="0025682A" w:rsidP="0025682A">
            <w:r>
              <w:t>3.инд. работа по ФК</w:t>
            </w:r>
          </w:p>
          <w:p w:rsidR="0025682A" w:rsidRDefault="0098673E" w:rsidP="0025682A">
            <w:r>
              <w:t>4.трудовые поручения</w:t>
            </w:r>
          </w:p>
          <w:p w:rsidR="006B2AA2" w:rsidRDefault="0025682A" w:rsidP="0025682A">
            <w:r>
              <w:t>5.самостоятельная игровая деятельность</w:t>
            </w:r>
          </w:p>
        </w:tc>
        <w:tc>
          <w:tcPr>
            <w:tcW w:w="2693" w:type="dxa"/>
          </w:tcPr>
          <w:p w:rsidR="0025682A" w:rsidRDefault="0025682A" w:rsidP="0025682A">
            <w:r>
              <w:t>1.наблюдение за трудом                взрослых</w:t>
            </w:r>
          </w:p>
          <w:p w:rsidR="0025682A" w:rsidRDefault="0025682A" w:rsidP="0025682A">
            <w:r>
              <w:t>2.</w:t>
            </w:r>
            <w:proofErr w:type="gramStart"/>
            <w:r>
              <w:t>п</w:t>
            </w:r>
            <w:proofErr w:type="gramEnd"/>
            <w:r>
              <w:t>/игра</w:t>
            </w:r>
          </w:p>
          <w:p w:rsidR="0025682A" w:rsidRDefault="00F42CA0" w:rsidP="0025682A">
            <w:r>
              <w:t>3.инд. работа по ФК</w:t>
            </w:r>
          </w:p>
          <w:p w:rsidR="0025682A" w:rsidRDefault="0025682A" w:rsidP="0025682A">
            <w:r>
              <w:t>4.труд в природе</w:t>
            </w:r>
          </w:p>
          <w:p w:rsidR="006B2AA2" w:rsidRDefault="0025682A" w:rsidP="0025682A">
            <w:r>
              <w:t>5.самостоятельная игровая деятельность</w:t>
            </w:r>
          </w:p>
        </w:tc>
        <w:tc>
          <w:tcPr>
            <w:tcW w:w="2552" w:type="dxa"/>
          </w:tcPr>
          <w:p w:rsidR="0025682A" w:rsidRDefault="0025682A" w:rsidP="0025682A">
            <w:r>
              <w:t>1.наблюдение (животный мир)</w:t>
            </w:r>
          </w:p>
          <w:p w:rsidR="0025682A" w:rsidRDefault="0025682A" w:rsidP="0025682A">
            <w:r>
              <w:t>2.</w:t>
            </w:r>
            <w:proofErr w:type="gramStart"/>
            <w:r>
              <w:t>п</w:t>
            </w:r>
            <w:proofErr w:type="gramEnd"/>
            <w:r>
              <w:t>/игра</w:t>
            </w:r>
          </w:p>
          <w:p w:rsidR="0025682A" w:rsidRDefault="00F42CA0" w:rsidP="0025682A">
            <w:r>
              <w:t>3.инд. работа по ФК</w:t>
            </w:r>
          </w:p>
          <w:p w:rsidR="0025682A" w:rsidRDefault="0098673E" w:rsidP="0025682A">
            <w:r>
              <w:t>4.трудовые поручения</w:t>
            </w:r>
          </w:p>
          <w:p w:rsidR="00EF28D3" w:rsidRDefault="0025682A" w:rsidP="0025682A">
            <w:r>
              <w:t>5.самостоятельная игровая деятельност</w:t>
            </w:r>
            <w:r w:rsidR="00EF28D3">
              <w:t>ь</w:t>
            </w:r>
          </w:p>
        </w:tc>
        <w:tc>
          <w:tcPr>
            <w:tcW w:w="2693" w:type="dxa"/>
          </w:tcPr>
          <w:p w:rsidR="0025682A" w:rsidRDefault="0025682A" w:rsidP="0025682A">
            <w:r>
              <w:t>1.наблюдение по сезону</w:t>
            </w:r>
          </w:p>
          <w:p w:rsidR="0025682A" w:rsidRDefault="0025682A" w:rsidP="0025682A">
            <w:r>
              <w:t>2.</w:t>
            </w:r>
            <w:proofErr w:type="gramStart"/>
            <w:r>
              <w:t>п</w:t>
            </w:r>
            <w:proofErr w:type="gramEnd"/>
            <w:r>
              <w:t>/игра</w:t>
            </w:r>
          </w:p>
          <w:p w:rsidR="0025682A" w:rsidRDefault="0025682A" w:rsidP="0025682A">
            <w:r>
              <w:t>3.инд. работа по ФК</w:t>
            </w:r>
          </w:p>
          <w:p w:rsidR="0025682A" w:rsidRDefault="0098673E" w:rsidP="0025682A">
            <w:r>
              <w:t>4.труд на участке</w:t>
            </w:r>
          </w:p>
          <w:p w:rsidR="006B2AA2" w:rsidRDefault="0025682A" w:rsidP="0025682A">
            <w:r>
              <w:t>5.самостоятельная игровая деятельность</w:t>
            </w:r>
          </w:p>
        </w:tc>
      </w:tr>
      <w:tr w:rsidR="00EF28D3" w:rsidTr="00A20F7E">
        <w:tc>
          <w:tcPr>
            <w:tcW w:w="2694" w:type="dxa"/>
          </w:tcPr>
          <w:p w:rsidR="006B2AA2" w:rsidRDefault="006B2AA2"/>
          <w:p w:rsidR="006B2AA2" w:rsidRDefault="0025682A" w:rsidP="006B2AA2">
            <w:r>
              <w:t>Р</w:t>
            </w:r>
            <w:r w:rsidR="006B2AA2">
              <w:t>абота в группе вечером</w:t>
            </w:r>
          </w:p>
          <w:p w:rsidR="006B2AA2" w:rsidRDefault="006B2AA2"/>
          <w:p w:rsidR="0025682A" w:rsidRDefault="0025682A"/>
          <w:p w:rsidR="0025682A" w:rsidRDefault="0025682A"/>
        </w:tc>
        <w:tc>
          <w:tcPr>
            <w:tcW w:w="2835" w:type="dxa"/>
          </w:tcPr>
          <w:p w:rsidR="006B2AA2" w:rsidRDefault="00975CF5">
            <w:r>
              <w:t xml:space="preserve">1. </w:t>
            </w:r>
            <w:proofErr w:type="spellStart"/>
            <w:r w:rsidR="00CD62B0">
              <w:t>здоровьесбережение</w:t>
            </w:r>
            <w:proofErr w:type="spellEnd"/>
          </w:p>
          <w:p w:rsidR="00CD62B0" w:rsidRDefault="00CD62B0">
            <w:r>
              <w:t>2.логопедический час</w:t>
            </w:r>
          </w:p>
          <w:p w:rsidR="00CD62B0" w:rsidRDefault="00CD62B0">
            <w:r>
              <w:t>3.дид/игра</w:t>
            </w:r>
          </w:p>
          <w:p w:rsidR="00CD62B0" w:rsidRDefault="00CD62B0">
            <w:r>
              <w:t xml:space="preserve">4.чтение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015EF3" w:rsidRDefault="00CD62B0">
            <w:r>
              <w:t>5.строительные игры</w:t>
            </w:r>
          </w:p>
          <w:p w:rsidR="00CD62B0" w:rsidRDefault="00015EF3" w:rsidP="00C55C52">
            <w:r>
              <w:t>6.</w:t>
            </w:r>
            <w:r w:rsidR="00C75D25">
              <w:t xml:space="preserve"> </w:t>
            </w:r>
            <w:proofErr w:type="spellStart"/>
            <w:r w:rsidR="00C75D25">
              <w:t>самост</w:t>
            </w:r>
            <w:proofErr w:type="spellEnd"/>
            <w:r w:rsidR="00C75D25">
              <w:t xml:space="preserve">. </w:t>
            </w:r>
            <w:proofErr w:type="spellStart"/>
            <w:r w:rsidR="00C75D25">
              <w:t>деят</w:t>
            </w:r>
            <w:proofErr w:type="spellEnd"/>
            <w:r w:rsidR="00C55C52">
              <w:t>.</w:t>
            </w:r>
            <w:r w:rsidR="00C75D25">
              <w:t xml:space="preserve"> </w:t>
            </w:r>
            <w:r w:rsidR="00C55C52">
              <w:t xml:space="preserve">по </w:t>
            </w:r>
            <w:r w:rsidR="00C75D25">
              <w:t>ИЗО</w:t>
            </w:r>
          </w:p>
        </w:tc>
        <w:tc>
          <w:tcPr>
            <w:tcW w:w="2835" w:type="dxa"/>
          </w:tcPr>
          <w:p w:rsidR="00CD62B0" w:rsidRDefault="00CD62B0" w:rsidP="00CD62B0">
            <w:r>
              <w:t xml:space="preserve">1. </w:t>
            </w:r>
            <w:proofErr w:type="spellStart"/>
            <w:r>
              <w:t>здоровьесбережение</w:t>
            </w:r>
            <w:proofErr w:type="spellEnd"/>
          </w:p>
          <w:p w:rsidR="00CD62B0" w:rsidRDefault="00CD62B0" w:rsidP="00CD62B0">
            <w:r>
              <w:t>2.логопедический час</w:t>
            </w:r>
          </w:p>
          <w:p w:rsidR="00CD62B0" w:rsidRDefault="00CD62B0" w:rsidP="00CD62B0">
            <w:r>
              <w:t>3.дид/игра</w:t>
            </w:r>
          </w:p>
          <w:p w:rsidR="00CD62B0" w:rsidRDefault="00CD62B0" w:rsidP="00CD62B0">
            <w:r>
              <w:t xml:space="preserve">4.чтение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6B2AA2" w:rsidRDefault="00CD62B0" w:rsidP="00585DD2">
            <w:r>
              <w:t>5.</w:t>
            </w:r>
            <w:r w:rsidR="00015EF3">
              <w:t xml:space="preserve"> </w:t>
            </w:r>
            <w:proofErr w:type="spellStart"/>
            <w:r w:rsidR="00015EF3">
              <w:t>самост</w:t>
            </w:r>
            <w:proofErr w:type="spellEnd"/>
            <w:r w:rsidR="00015EF3">
              <w:t xml:space="preserve">. </w:t>
            </w:r>
            <w:proofErr w:type="spellStart"/>
            <w:r w:rsidR="00015EF3">
              <w:t>деят-ть</w:t>
            </w:r>
            <w:proofErr w:type="spellEnd"/>
            <w:r w:rsidR="00015EF3">
              <w:t xml:space="preserve"> </w:t>
            </w:r>
            <w:r w:rsidR="00585DD2">
              <w:t xml:space="preserve">по </w:t>
            </w:r>
            <w:r w:rsidR="00015EF3">
              <w:t>физкультур</w:t>
            </w:r>
            <w:r w:rsidR="00585DD2">
              <w:t>е</w:t>
            </w:r>
          </w:p>
        </w:tc>
        <w:tc>
          <w:tcPr>
            <w:tcW w:w="2693" w:type="dxa"/>
          </w:tcPr>
          <w:p w:rsidR="00CD62B0" w:rsidRDefault="00CD62B0" w:rsidP="00CD62B0">
            <w:r>
              <w:t xml:space="preserve">1. </w:t>
            </w:r>
            <w:r w:rsidR="00015EF3">
              <w:t xml:space="preserve">ООД </w:t>
            </w:r>
            <w:r w:rsidR="00F42CA0">
              <w:t xml:space="preserve"> - </w:t>
            </w:r>
            <w:r w:rsidR="00015EF3">
              <w:t>ФИЗИЧЕСКАЯ КУЛЬТУРА</w:t>
            </w:r>
          </w:p>
          <w:p w:rsidR="00CD62B0" w:rsidRDefault="00CD62B0" w:rsidP="00CD62B0">
            <w:r>
              <w:t>2.логопедический час</w:t>
            </w:r>
          </w:p>
          <w:p w:rsidR="00CD62B0" w:rsidRDefault="00CD62B0" w:rsidP="00CD62B0">
            <w:r>
              <w:t>3.дид/игра</w:t>
            </w:r>
          </w:p>
          <w:p w:rsidR="00CD62B0" w:rsidRDefault="00CD62B0" w:rsidP="00CD62B0">
            <w:r>
              <w:t xml:space="preserve">4.чтение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6B2AA2" w:rsidRDefault="00C55C52">
            <w:r>
              <w:t>5.настольно-печатн.</w:t>
            </w:r>
            <w:r w:rsidR="00015EF3">
              <w:t xml:space="preserve"> игры</w:t>
            </w:r>
          </w:p>
        </w:tc>
        <w:tc>
          <w:tcPr>
            <w:tcW w:w="2552" w:type="dxa"/>
          </w:tcPr>
          <w:p w:rsidR="00CD62B0" w:rsidRDefault="00CD62B0" w:rsidP="00CD62B0">
            <w:r>
              <w:t xml:space="preserve">1. </w:t>
            </w:r>
            <w:proofErr w:type="spellStart"/>
            <w:r>
              <w:t>здоровьесбережение</w:t>
            </w:r>
            <w:proofErr w:type="spellEnd"/>
          </w:p>
          <w:p w:rsidR="00CD62B0" w:rsidRDefault="00CD62B0" w:rsidP="00CD62B0">
            <w:r>
              <w:t>2.логопедический час</w:t>
            </w:r>
          </w:p>
          <w:p w:rsidR="00CD62B0" w:rsidRDefault="00CD62B0" w:rsidP="00CD62B0">
            <w:r>
              <w:t>3.дид/игра</w:t>
            </w:r>
          </w:p>
          <w:p w:rsidR="00CD62B0" w:rsidRDefault="00015EF3" w:rsidP="00CD62B0">
            <w:r>
              <w:t xml:space="preserve">4.чтение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C75D25" w:rsidRDefault="00585DD2" w:rsidP="00585DD2">
            <w:r>
              <w:t xml:space="preserve">5.самост. деятельность по </w:t>
            </w:r>
            <w:r w:rsidR="00015EF3">
              <w:t>музык</w:t>
            </w:r>
            <w:r>
              <w:t>е</w:t>
            </w:r>
          </w:p>
        </w:tc>
        <w:tc>
          <w:tcPr>
            <w:tcW w:w="2693" w:type="dxa"/>
          </w:tcPr>
          <w:p w:rsidR="00CD62B0" w:rsidRDefault="00CD62B0" w:rsidP="00CD62B0">
            <w:r>
              <w:t xml:space="preserve">1. </w:t>
            </w:r>
            <w:proofErr w:type="spellStart"/>
            <w:r>
              <w:t>здоровьесбережение</w:t>
            </w:r>
            <w:proofErr w:type="spellEnd"/>
          </w:p>
          <w:p w:rsidR="00CD62B0" w:rsidRDefault="00CD62B0" w:rsidP="00CD62B0">
            <w:r>
              <w:t>2.логопедический час</w:t>
            </w:r>
          </w:p>
          <w:p w:rsidR="00CD62B0" w:rsidRDefault="00CD62B0" w:rsidP="00CD62B0">
            <w:r>
              <w:t>3.дид/игра</w:t>
            </w:r>
          </w:p>
          <w:p w:rsidR="00CD62B0" w:rsidRDefault="00CD62B0" w:rsidP="00CD62B0">
            <w:r>
              <w:t xml:space="preserve">4.чтение </w:t>
            </w:r>
            <w:proofErr w:type="spellStart"/>
            <w:r>
              <w:t>х</w:t>
            </w:r>
            <w:proofErr w:type="spellEnd"/>
            <w:r>
              <w:t>/л</w:t>
            </w:r>
          </w:p>
          <w:p w:rsidR="00C75D25" w:rsidRDefault="00CD62B0" w:rsidP="00C75D25">
            <w:r>
              <w:t>5.</w:t>
            </w:r>
            <w:r w:rsidR="00015EF3">
              <w:t xml:space="preserve"> </w:t>
            </w:r>
            <w:r w:rsidR="00C75D25">
              <w:t>досуг</w:t>
            </w:r>
          </w:p>
          <w:p w:rsidR="00015EF3" w:rsidRDefault="00C75D25" w:rsidP="00C75D25">
            <w:r>
              <w:t xml:space="preserve">6. </w:t>
            </w:r>
            <w:proofErr w:type="spellStart"/>
            <w:r w:rsidR="00C55C52">
              <w:t>хозяйст</w:t>
            </w:r>
            <w:r>
              <w:t>-бытовой</w:t>
            </w:r>
            <w:proofErr w:type="spellEnd"/>
            <w:r>
              <w:t xml:space="preserve"> труд</w:t>
            </w:r>
          </w:p>
        </w:tc>
      </w:tr>
      <w:tr w:rsidR="00EE7F8B" w:rsidTr="00A20F7E">
        <w:tc>
          <w:tcPr>
            <w:tcW w:w="2694" w:type="dxa"/>
          </w:tcPr>
          <w:p w:rsidR="006B2AA2" w:rsidRDefault="006B2AA2" w:rsidP="006B2AA2">
            <w:r>
              <w:t>Вечерняя прогулка</w:t>
            </w:r>
          </w:p>
          <w:p w:rsidR="0025682A" w:rsidRDefault="0025682A"/>
          <w:p w:rsidR="0025682A" w:rsidRDefault="0025682A"/>
          <w:p w:rsidR="0025682A" w:rsidRDefault="0025682A"/>
        </w:tc>
        <w:tc>
          <w:tcPr>
            <w:tcW w:w="2835" w:type="dxa"/>
          </w:tcPr>
          <w:p w:rsidR="006B2AA2" w:rsidRDefault="00EF28D3">
            <w:r>
              <w:t>1. наблюдение по сезону</w:t>
            </w:r>
          </w:p>
          <w:p w:rsidR="00EF28D3" w:rsidRDefault="00EF28D3">
            <w:r>
              <w:t>2.</w:t>
            </w:r>
            <w:proofErr w:type="gramStart"/>
            <w:r>
              <w:t>п</w:t>
            </w:r>
            <w:proofErr w:type="gramEnd"/>
            <w:r>
              <w:t>/игры и упражнения</w:t>
            </w:r>
          </w:p>
          <w:p w:rsidR="00EF28D3" w:rsidRDefault="00EF28D3">
            <w:r>
              <w:t>3.самост. игры</w:t>
            </w:r>
          </w:p>
        </w:tc>
        <w:tc>
          <w:tcPr>
            <w:tcW w:w="2835" w:type="dxa"/>
          </w:tcPr>
          <w:p w:rsidR="00EF28D3" w:rsidRDefault="00EF28D3" w:rsidP="00EF28D3">
            <w:r>
              <w:t>1. наблюдение за погодой</w:t>
            </w:r>
          </w:p>
          <w:p w:rsidR="00EF28D3" w:rsidRDefault="00EF28D3" w:rsidP="00EF28D3">
            <w:r>
              <w:t>2.</w:t>
            </w:r>
            <w:proofErr w:type="gramStart"/>
            <w:r>
              <w:t>п</w:t>
            </w:r>
            <w:proofErr w:type="gramEnd"/>
            <w:r>
              <w:t>/игры и упражнения</w:t>
            </w:r>
          </w:p>
          <w:p w:rsidR="006B2AA2" w:rsidRDefault="00EF28D3" w:rsidP="00EF28D3">
            <w:r>
              <w:t>3.самост. игры</w:t>
            </w:r>
          </w:p>
        </w:tc>
        <w:tc>
          <w:tcPr>
            <w:tcW w:w="2693" w:type="dxa"/>
          </w:tcPr>
          <w:p w:rsidR="00EF28D3" w:rsidRDefault="00EF28D3" w:rsidP="00EF28D3">
            <w:r>
              <w:t xml:space="preserve">1. наблюдение </w:t>
            </w:r>
          </w:p>
          <w:p w:rsidR="00EF28D3" w:rsidRDefault="00EF28D3" w:rsidP="00EF28D3">
            <w:r>
              <w:t>2.</w:t>
            </w:r>
            <w:proofErr w:type="gramStart"/>
            <w:r>
              <w:t>п</w:t>
            </w:r>
            <w:proofErr w:type="gramEnd"/>
            <w:r>
              <w:t>/игры и упражнения</w:t>
            </w:r>
          </w:p>
          <w:p w:rsidR="006B2AA2" w:rsidRDefault="00EF28D3" w:rsidP="00EF28D3">
            <w:r>
              <w:t>3.самост. игры</w:t>
            </w:r>
          </w:p>
        </w:tc>
        <w:tc>
          <w:tcPr>
            <w:tcW w:w="2552" w:type="dxa"/>
          </w:tcPr>
          <w:p w:rsidR="00EF28D3" w:rsidRDefault="00EF28D3" w:rsidP="00EF28D3">
            <w:r>
              <w:t>1. наблюдение за погодой</w:t>
            </w:r>
          </w:p>
          <w:p w:rsidR="00EF28D3" w:rsidRDefault="00EF28D3" w:rsidP="00EF28D3">
            <w:r>
              <w:t>2.</w:t>
            </w:r>
            <w:proofErr w:type="gramStart"/>
            <w:r>
              <w:t>п</w:t>
            </w:r>
            <w:proofErr w:type="gramEnd"/>
            <w:r>
              <w:t>/игры и упражнения</w:t>
            </w:r>
          </w:p>
          <w:p w:rsidR="006B2AA2" w:rsidRDefault="00EF28D3" w:rsidP="00EF28D3">
            <w:r>
              <w:t>3.самост. игры</w:t>
            </w:r>
          </w:p>
        </w:tc>
        <w:tc>
          <w:tcPr>
            <w:tcW w:w="2693" w:type="dxa"/>
          </w:tcPr>
          <w:p w:rsidR="00EF28D3" w:rsidRDefault="00EF28D3" w:rsidP="00EF28D3">
            <w:r>
              <w:t xml:space="preserve">1. наблюдение </w:t>
            </w:r>
          </w:p>
          <w:p w:rsidR="00EF28D3" w:rsidRDefault="00EF28D3" w:rsidP="00EF28D3">
            <w:r>
              <w:t>2.</w:t>
            </w:r>
            <w:proofErr w:type="gramStart"/>
            <w:r>
              <w:t>п</w:t>
            </w:r>
            <w:proofErr w:type="gramEnd"/>
            <w:r>
              <w:t>/игры и упражнения</w:t>
            </w:r>
          </w:p>
          <w:p w:rsidR="006B2AA2" w:rsidRDefault="00EF28D3" w:rsidP="00EF28D3">
            <w:r>
              <w:t>3.самост. игры</w:t>
            </w:r>
          </w:p>
        </w:tc>
      </w:tr>
    </w:tbl>
    <w:p w:rsidR="00EA48B0" w:rsidRDefault="00EA48B0"/>
    <w:p w:rsidR="00EA48B0" w:rsidRDefault="00EA48B0" w:rsidP="00EA48B0"/>
    <w:p w:rsidR="00AC72D5" w:rsidRPr="00E05667" w:rsidRDefault="00AC72D5" w:rsidP="00AC72D5">
      <w:pPr>
        <w:pStyle w:val="a5"/>
        <w:spacing w:before="0" w:beforeAutospacing="0" w:after="374" w:afterAutospacing="0" w:line="367" w:lineRule="atLeast"/>
        <w:rPr>
          <w:rFonts w:ascii="Verdana" w:hAnsi="Verdana"/>
          <w:b/>
          <w:bCs/>
          <w:i/>
          <w:iCs/>
          <w:color w:val="2B2B2B"/>
          <w:sz w:val="20"/>
          <w:szCs w:val="20"/>
          <w:shd w:val="clear" w:color="auto" w:fill="FFFFFF"/>
        </w:rPr>
      </w:pPr>
    </w:p>
    <w:p w:rsidR="00F4178E" w:rsidRPr="00EA48B0" w:rsidRDefault="00EA48B0" w:rsidP="00EA48B0">
      <w:pPr>
        <w:tabs>
          <w:tab w:val="left" w:pos="2512"/>
        </w:tabs>
      </w:pPr>
      <w:r>
        <w:tab/>
      </w:r>
    </w:p>
    <w:sectPr w:rsidR="00F4178E" w:rsidRPr="00EA48B0" w:rsidSect="00EF28D3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E01"/>
    <w:multiLevelType w:val="hybridMultilevel"/>
    <w:tmpl w:val="7B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2AA2"/>
    <w:rsid w:val="00015EF3"/>
    <w:rsid w:val="000D266C"/>
    <w:rsid w:val="001F46ED"/>
    <w:rsid w:val="0025682A"/>
    <w:rsid w:val="00585DD2"/>
    <w:rsid w:val="006B2AA2"/>
    <w:rsid w:val="00793AF1"/>
    <w:rsid w:val="007D1721"/>
    <w:rsid w:val="00850CD1"/>
    <w:rsid w:val="00975CF5"/>
    <w:rsid w:val="0098673E"/>
    <w:rsid w:val="00A20F7E"/>
    <w:rsid w:val="00A3021D"/>
    <w:rsid w:val="00AC72D5"/>
    <w:rsid w:val="00C55C52"/>
    <w:rsid w:val="00C65875"/>
    <w:rsid w:val="00C75D25"/>
    <w:rsid w:val="00CD62B0"/>
    <w:rsid w:val="00DD6B11"/>
    <w:rsid w:val="00DE53FA"/>
    <w:rsid w:val="00EA48B0"/>
    <w:rsid w:val="00EE7F8B"/>
    <w:rsid w:val="00EF28D3"/>
    <w:rsid w:val="00F4178E"/>
    <w:rsid w:val="00F4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8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2D5"/>
    <w:rPr>
      <w:b/>
      <w:bCs/>
    </w:rPr>
  </w:style>
  <w:style w:type="character" w:customStyle="1" w:styleId="apple-converted-space">
    <w:name w:val="apple-converted-space"/>
    <w:basedOn w:val="a0"/>
    <w:rsid w:val="00AC72D5"/>
  </w:style>
  <w:style w:type="character" w:styleId="a7">
    <w:name w:val="Emphasis"/>
    <w:basedOn w:val="a0"/>
    <w:uiPriority w:val="20"/>
    <w:qFormat/>
    <w:rsid w:val="00AC72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2015-10-02T17:11:00Z</dcterms:created>
  <dcterms:modified xsi:type="dcterms:W3CDTF">2015-10-27T08:10:00Z</dcterms:modified>
</cp:coreProperties>
</file>