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80" w:rsidRPr="005C255A" w:rsidRDefault="00CA1980" w:rsidP="00CA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55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A1980" w:rsidRPr="005C255A" w:rsidRDefault="00CA1980" w:rsidP="00CA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55A">
        <w:rPr>
          <w:rFonts w:ascii="Times New Roman" w:hAnsi="Times New Roman" w:cs="Times New Roman"/>
          <w:sz w:val="28"/>
          <w:szCs w:val="28"/>
        </w:rPr>
        <w:t xml:space="preserve">детский сад №6 «Родничок» комбинированного вида </w:t>
      </w:r>
    </w:p>
    <w:p w:rsidR="00CA1980" w:rsidRPr="005C255A" w:rsidRDefault="00CA1980" w:rsidP="00CA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55A">
        <w:rPr>
          <w:rFonts w:ascii="Times New Roman" w:hAnsi="Times New Roman" w:cs="Times New Roman"/>
          <w:sz w:val="28"/>
          <w:szCs w:val="28"/>
        </w:rPr>
        <w:t>п. Советский Республики Марий Эл</w:t>
      </w:r>
    </w:p>
    <w:p w:rsidR="00CA1980" w:rsidRPr="005C255A" w:rsidRDefault="00CA1980" w:rsidP="00CA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980" w:rsidRDefault="00CA1980" w:rsidP="00CA19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BC7" w:rsidRDefault="00193BC7" w:rsidP="00CA19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BC7" w:rsidRDefault="00193BC7" w:rsidP="00CA19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BC7" w:rsidRPr="005C255A" w:rsidRDefault="00193BC7" w:rsidP="00CA19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980" w:rsidRDefault="00CA1980" w:rsidP="00CA19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 с детьми по ПДД</w:t>
      </w:r>
    </w:p>
    <w:p w:rsidR="00CA1980" w:rsidRDefault="00CA1980" w:rsidP="00CA19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родительском собрании</w:t>
      </w:r>
    </w:p>
    <w:p w:rsidR="00CA1980" w:rsidRPr="005C255A" w:rsidRDefault="00CA1980" w:rsidP="00CA19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«Безопасность детей на дороге»</w:t>
      </w: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F015FC" w:rsidP="00CA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5FC"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37.95pt;margin-top:10.4pt;width:261pt;height:96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" stroked="f">
            <v:textbox>
              <w:txbxContent>
                <w:p w:rsidR="00CA1980" w:rsidRPr="005C255A" w:rsidRDefault="00193BC7" w:rsidP="00CA198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Подготовила: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Чепайкина</w:t>
                  </w:r>
                  <w:r w:rsidR="00CA1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 w:rsidR="00CA1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В.Л.</w:t>
                  </w:r>
                </w:p>
                <w:p w:rsidR="00CA1980" w:rsidRPr="005C255A" w:rsidRDefault="00CA1980" w:rsidP="00CA198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CA1980" w:rsidRPr="00193BC7" w:rsidRDefault="00193BC7" w:rsidP="00CA198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высшей квалификационной </w:t>
                  </w:r>
                </w:p>
                <w:p w:rsidR="00CA1980" w:rsidRPr="005C255A" w:rsidRDefault="00CA1980" w:rsidP="00CA198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5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категории</w:t>
                  </w:r>
                </w:p>
              </w:txbxContent>
            </v:textbox>
          </v:shape>
        </w:pict>
      </w: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980" w:rsidRPr="005C255A" w:rsidRDefault="00CA1980" w:rsidP="00CA1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5454A1" w:rsidRDefault="005454A1"/>
    <w:p w:rsidR="00CA1980" w:rsidRPr="00B015A3" w:rsidRDefault="00CA1980" w:rsidP="00CA19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5A3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CA1980" w:rsidRDefault="00CA1980" w:rsidP="00C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знания детей о своем родном поселке, об улицах поселка, 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 транспорта.</w:t>
      </w:r>
    </w:p>
    <w:p w:rsidR="00CA1980" w:rsidRDefault="00CA1980" w:rsidP="00C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Расширить знания о правилах дорожного движения на основе проблемной ситуации.</w:t>
      </w:r>
    </w:p>
    <w:p w:rsidR="00CA1980" w:rsidRDefault="00CA1980" w:rsidP="00C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Расширить знания о правилах безопасности на улице, формируя навыки безопасного поведения.</w:t>
      </w:r>
    </w:p>
    <w:p w:rsidR="00CA1980" w:rsidRDefault="00CA1980" w:rsidP="00C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Обогатить словарь детей: пешеход, тротуар, перекресток, «зебра», пеш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ходный переход, проезжая часть, проспект, переулок.</w:t>
      </w:r>
      <w:proofErr w:type="gramEnd"/>
    </w:p>
    <w:p w:rsidR="00CA1980" w:rsidRDefault="00CA1980" w:rsidP="00C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умение детей жить по правилам, соблюдение которых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им сохранить</w:t>
      </w:r>
      <w:r w:rsidR="00B015A3">
        <w:rPr>
          <w:rFonts w:ascii="Times New Roman" w:hAnsi="Times New Roman" w:cs="Times New Roman"/>
          <w:sz w:val="28"/>
          <w:szCs w:val="28"/>
        </w:rPr>
        <w:t xml:space="preserve"> жизнь и здоровье.</w:t>
      </w:r>
    </w:p>
    <w:p w:rsidR="00B015A3" w:rsidRDefault="00B015A3" w:rsidP="00C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5A3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развитие речи, физическая культура, художественное творчество.</w:t>
      </w:r>
    </w:p>
    <w:p w:rsidR="00B015A3" w:rsidRDefault="00B015A3" w:rsidP="00C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видеопроектор, ноутбук, медицинский халат, шапочки-маски за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чика, обезьянки, кота, медали.</w:t>
      </w:r>
    </w:p>
    <w:p w:rsidR="00B015A3" w:rsidRDefault="00B015A3" w:rsidP="00CA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5A3" w:rsidRDefault="00B015A3" w:rsidP="00B01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E1D61" w:rsidRDefault="000E1D61" w:rsidP="00B01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1D61" w:rsidRDefault="00B015A3" w:rsidP="000E1D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E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мы живем с вами в одном </w:t>
      </w:r>
      <w:r w:rsidR="000E1D61">
        <w:rPr>
          <w:rFonts w:ascii="Times New Roman" w:hAnsi="Times New Roman" w:cs="Times New Roman"/>
          <w:sz w:val="28"/>
          <w:szCs w:val="28"/>
        </w:rPr>
        <w:t xml:space="preserve">из красивых поселков, </w:t>
      </w:r>
      <w:proofErr w:type="gramStart"/>
      <w:r w:rsidR="000E1D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1D61">
        <w:rPr>
          <w:rFonts w:ascii="Times New Roman" w:hAnsi="Times New Roman" w:cs="Times New Roman"/>
          <w:sz w:val="28"/>
          <w:szCs w:val="28"/>
        </w:rPr>
        <w:t xml:space="preserve"> Советском. Наш поселок не большой. В нем проживает чуть более 12 тыс</w:t>
      </w:r>
      <w:proofErr w:type="gramStart"/>
      <w:r w:rsidR="000E1D6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E1D61">
        <w:rPr>
          <w:rFonts w:ascii="Times New Roman" w:hAnsi="Times New Roman" w:cs="Times New Roman"/>
          <w:sz w:val="28"/>
          <w:szCs w:val="28"/>
        </w:rPr>
        <w:t>ел. В поселке много улиц , они составляют целые районы. На какой улице вы живете? (Ответы детей.)</w:t>
      </w:r>
    </w:p>
    <w:p w:rsidR="000E1D61" w:rsidRDefault="000E1D61" w:rsidP="000E1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какой улице расположен наш детский сад?  (Ответы детей.)</w:t>
      </w:r>
    </w:p>
    <w:p w:rsidR="000E1D61" w:rsidRDefault="000E1D61" w:rsidP="000E1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расскажите, что расположено на улицах?</w:t>
      </w:r>
    </w:p>
    <w:p w:rsidR="000E1D61" w:rsidRDefault="000E1D61" w:rsidP="000E1D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EE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дома, магазины, аптеки, детские сады.</w:t>
      </w:r>
    </w:p>
    <w:p w:rsidR="000E1D61" w:rsidRDefault="000E1D61" w:rsidP="000E1D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E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Бывают улицы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большие</w:t>
      </w:r>
      <w:r w:rsidR="00EE4399">
        <w:rPr>
          <w:rFonts w:ascii="Times New Roman" w:hAnsi="Times New Roman" w:cs="Times New Roman"/>
          <w:sz w:val="28"/>
          <w:szCs w:val="28"/>
        </w:rPr>
        <w:t>-их</w:t>
      </w:r>
      <w:proofErr w:type="spellEnd"/>
      <w:proofErr w:type="gramEnd"/>
      <w:r w:rsidR="00EE4399">
        <w:rPr>
          <w:rFonts w:ascii="Times New Roman" w:hAnsi="Times New Roman" w:cs="Times New Roman"/>
          <w:sz w:val="28"/>
          <w:szCs w:val="28"/>
        </w:rPr>
        <w:t xml:space="preserve"> часто называют проспектами, и маленькие-переулки. Улица-это огромный организм, живущий по своим правилам. Плохо, когда на улице случаются неприятности и происшествия. Чтобы избежать этого, улицы патрулируют наряды милиции, а на проезжей части нашу безопасность обеспечивает светофор или регулировщик. Итак, давайте  представим, что мы с вами вышли погулять на улицу</w:t>
      </w:r>
      <w:proofErr w:type="gramStart"/>
      <w:r w:rsidR="00EE43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4399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="00EE43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4399">
        <w:rPr>
          <w:rFonts w:ascii="Times New Roman" w:hAnsi="Times New Roman" w:cs="Times New Roman"/>
          <w:sz w:val="28"/>
          <w:szCs w:val="28"/>
        </w:rPr>
        <w:t>утешес</w:t>
      </w:r>
      <w:r w:rsidR="00EE439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E4399">
        <w:rPr>
          <w:rFonts w:ascii="Times New Roman" w:hAnsi="Times New Roman" w:cs="Times New Roman"/>
          <w:sz w:val="28"/>
          <w:szCs w:val="28"/>
        </w:rPr>
        <w:t>вие» по презентации «Внимание дорога»).</w:t>
      </w:r>
      <w:proofErr w:type="gramEnd"/>
    </w:p>
    <w:p w:rsidR="00EE4399" w:rsidRDefault="00EE4399" w:rsidP="000E1D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E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правильно отвечали, и узнали много нового. Это правда? А сейчас мы немного отдохнем.</w:t>
      </w:r>
    </w:p>
    <w:p w:rsidR="00EE4399" w:rsidRDefault="00EE4399" w:rsidP="000E1D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«Пешеходы»:</w:t>
      </w:r>
    </w:p>
    <w:p w:rsidR="00EE4399" w:rsidRDefault="00EE4399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 стоит упрямый (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месте),</w:t>
      </w:r>
    </w:p>
    <w:p w:rsidR="00EE4399" w:rsidRDefault="00EE4399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машет: «Не ходи! (</w:t>
      </w:r>
      <w:r>
        <w:rPr>
          <w:rFonts w:ascii="Times New Roman" w:hAnsi="Times New Roman" w:cs="Times New Roman"/>
          <w:i/>
          <w:sz w:val="28"/>
          <w:szCs w:val="28"/>
        </w:rPr>
        <w:t>движение руками в стороны, вверх, в стороны, в низ).</w:t>
      </w:r>
    </w:p>
    <w:p w:rsidR="00EE4399" w:rsidRDefault="00EE4399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399">
        <w:rPr>
          <w:rFonts w:ascii="Times New Roman" w:hAnsi="Times New Roman" w:cs="Times New Roman"/>
          <w:sz w:val="28"/>
          <w:szCs w:val="28"/>
        </w:rPr>
        <w:lastRenderedPageBreak/>
        <w:t>Здесь ма</w:t>
      </w:r>
      <w:r>
        <w:rPr>
          <w:rFonts w:ascii="Times New Roman" w:hAnsi="Times New Roman" w:cs="Times New Roman"/>
          <w:sz w:val="28"/>
          <w:szCs w:val="28"/>
        </w:rPr>
        <w:t xml:space="preserve">шины едут прямо </w:t>
      </w:r>
      <w:r>
        <w:rPr>
          <w:rFonts w:ascii="Times New Roman" w:hAnsi="Times New Roman" w:cs="Times New Roman"/>
          <w:i/>
          <w:sz w:val="28"/>
          <w:szCs w:val="28"/>
        </w:rPr>
        <w:t>(Руки перед собой).</w:t>
      </w:r>
    </w:p>
    <w:p w:rsidR="00EE4399" w:rsidRDefault="00EE4399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Пешеход, ты проходи!» </w:t>
      </w:r>
      <w:r w:rsidR="00344271">
        <w:rPr>
          <w:rFonts w:ascii="Times New Roman" w:hAnsi="Times New Roman" w:cs="Times New Roman"/>
          <w:i/>
          <w:sz w:val="28"/>
          <w:szCs w:val="28"/>
        </w:rPr>
        <w:t>(руки в стороны).</w:t>
      </w:r>
    </w:p>
    <w:p w:rsidR="00344271" w:rsidRDefault="00344271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Посмотрите: улыбнулся, (</w:t>
      </w:r>
      <w:r>
        <w:rPr>
          <w:rFonts w:ascii="Times New Roman" w:hAnsi="Times New Roman" w:cs="Times New Roman"/>
          <w:i/>
          <w:sz w:val="28"/>
          <w:szCs w:val="28"/>
        </w:rPr>
        <w:t>руки на пояс, улыбка).</w:t>
      </w:r>
    </w:p>
    <w:p w:rsidR="00344271" w:rsidRDefault="00344271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нас идти: (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месте).</w:t>
      </w:r>
    </w:p>
    <w:p w:rsidR="00344271" w:rsidRDefault="00344271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«Вы, машины, </w:t>
      </w:r>
      <w:r w:rsidR="00C858E0">
        <w:rPr>
          <w:rFonts w:ascii="Times New Roman" w:hAnsi="Times New Roman" w:cs="Times New Roman"/>
          <w:sz w:val="28"/>
          <w:szCs w:val="28"/>
        </w:rPr>
        <w:t xml:space="preserve">не спешите! </w:t>
      </w:r>
      <w:r w:rsidR="00C858E0">
        <w:rPr>
          <w:rFonts w:ascii="Times New Roman" w:hAnsi="Times New Roman" w:cs="Times New Roman"/>
          <w:i/>
          <w:sz w:val="28"/>
          <w:szCs w:val="28"/>
        </w:rPr>
        <w:t>(хлопки руками).</w:t>
      </w:r>
    </w:p>
    <w:p w:rsidR="00C858E0" w:rsidRDefault="00C858E0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Пешехода пропустите!» </w:t>
      </w:r>
      <w:r>
        <w:rPr>
          <w:rFonts w:ascii="Times New Roman" w:hAnsi="Times New Roman" w:cs="Times New Roman"/>
          <w:i/>
          <w:sz w:val="28"/>
          <w:szCs w:val="28"/>
        </w:rPr>
        <w:t>(прыжки на месте).</w:t>
      </w:r>
    </w:p>
    <w:p w:rsidR="0005018B" w:rsidRDefault="0005018B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E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перед вами будет разыграна сценка, где главн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героями будут доктор Айболит и животные. Ваша задача - оценить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исходящие в ней события и помочь своими советами тому, кому это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димо.</w:t>
      </w:r>
    </w:p>
    <w:p w:rsidR="0005018B" w:rsidRDefault="0005018B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18B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берет на себя роль доктора Айболита - надевает белый мед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цинский халат и колпак; трое детей в роли зв</w:t>
      </w:r>
      <w:r w:rsidR="00FF7835">
        <w:rPr>
          <w:rFonts w:ascii="Times New Roman" w:hAnsi="Times New Roman" w:cs="Times New Roman"/>
          <w:i/>
          <w:sz w:val="28"/>
          <w:szCs w:val="28"/>
        </w:rPr>
        <w:t>ерушек, надевают шапочки маски Зайца, Обезьянки, К</w:t>
      </w:r>
      <w:r>
        <w:rPr>
          <w:rFonts w:ascii="Times New Roman" w:hAnsi="Times New Roman" w:cs="Times New Roman"/>
          <w:i/>
          <w:sz w:val="28"/>
          <w:szCs w:val="28"/>
        </w:rPr>
        <w:t>ота.</w:t>
      </w:r>
    </w:p>
    <w:p w:rsidR="0005018B" w:rsidRDefault="0005018B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15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 Здравствуйте, д</w:t>
      </w:r>
      <w:r w:rsidR="00FF7835">
        <w:rPr>
          <w:rFonts w:ascii="Times New Roman" w:hAnsi="Times New Roman" w:cs="Times New Roman"/>
          <w:sz w:val="28"/>
          <w:szCs w:val="28"/>
        </w:rPr>
        <w:t xml:space="preserve">ети! Я </w:t>
      </w:r>
      <w:r>
        <w:rPr>
          <w:rFonts w:ascii="Times New Roman" w:hAnsi="Times New Roman" w:cs="Times New Roman"/>
          <w:sz w:val="28"/>
          <w:szCs w:val="28"/>
        </w:rPr>
        <w:t>предлагаю вам посмотреть, что может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читься с теми, кто не знает правил дорожного движения и не выполняет их.</w:t>
      </w:r>
    </w:p>
    <w:p w:rsidR="00FF7835" w:rsidRDefault="00FF7835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Входит, прихрамывая Зайчик.</w:t>
      </w:r>
    </w:p>
    <w:p w:rsidR="00FF7835" w:rsidRDefault="00FF7835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Зайка чуть живой. Где скакал?..</w:t>
      </w:r>
    </w:p>
    <w:p w:rsidR="00FF7835" w:rsidRDefault="00FF7835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15">
        <w:rPr>
          <w:rFonts w:ascii="Times New Roman" w:hAnsi="Times New Roman" w:cs="Times New Roman"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На мостовой. Не послушался я папу, отдавили мне вот лапу.</w:t>
      </w:r>
    </w:p>
    <w:p w:rsidR="00FF7835" w:rsidRDefault="00FF7835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Показывает доктору Айболиту лапу.</w:t>
      </w:r>
    </w:p>
    <w:p w:rsidR="00FF7835" w:rsidRDefault="00FF7835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15">
        <w:rPr>
          <w:rFonts w:ascii="Times New Roman" w:hAnsi="Times New Roman" w:cs="Times New Roman"/>
          <w:sz w:val="28"/>
          <w:szCs w:val="28"/>
          <w:u w:val="single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Твоей беде я помогу </w:t>
      </w:r>
      <w:r w:rsidR="00810F15">
        <w:rPr>
          <w:rFonts w:ascii="Times New Roman" w:hAnsi="Times New Roman" w:cs="Times New Roman"/>
          <w:sz w:val="28"/>
          <w:szCs w:val="28"/>
        </w:rPr>
        <w:t>– лапку вновь тебе пришью. Будет больно, п</w:t>
      </w:r>
      <w:r w:rsidR="00810F15">
        <w:rPr>
          <w:rFonts w:ascii="Times New Roman" w:hAnsi="Times New Roman" w:cs="Times New Roman"/>
          <w:sz w:val="28"/>
          <w:szCs w:val="28"/>
        </w:rPr>
        <w:t>о</w:t>
      </w:r>
      <w:r w:rsidR="00810F15">
        <w:rPr>
          <w:rFonts w:ascii="Times New Roman" w:hAnsi="Times New Roman" w:cs="Times New Roman"/>
          <w:sz w:val="28"/>
          <w:szCs w:val="28"/>
        </w:rPr>
        <w:t>терпи. Где машины – не ходи!</w:t>
      </w:r>
    </w:p>
    <w:p w:rsidR="00810F15" w:rsidRDefault="00810F15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15">
        <w:rPr>
          <w:rFonts w:ascii="Times New Roman" w:hAnsi="Times New Roman" w:cs="Times New Roman"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Спасибо, доктор Айболит!</w:t>
      </w:r>
    </w:p>
    <w:p w:rsidR="00810F15" w:rsidRDefault="00810F15" w:rsidP="00EE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доктору приходит обезьянка.</w:t>
      </w:r>
    </w:p>
    <w:p w:rsidR="00810F15" w:rsidRDefault="00810F15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15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 Что случилось?</w:t>
      </w:r>
    </w:p>
    <w:p w:rsidR="00810F15" w:rsidRDefault="00810F15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15">
        <w:rPr>
          <w:rFonts w:ascii="Times New Roman" w:hAnsi="Times New Roman" w:cs="Times New Roman"/>
          <w:sz w:val="28"/>
          <w:szCs w:val="28"/>
          <w:u w:val="single"/>
        </w:rPr>
        <w:t>Обезьянка:</w:t>
      </w:r>
      <w:r>
        <w:rPr>
          <w:rFonts w:ascii="Times New Roman" w:hAnsi="Times New Roman" w:cs="Times New Roman"/>
          <w:sz w:val="28"/>
          <w:szCs w:val="28"/>
        </w:rPr>
        <w:t xml:space="preserve"> Прокатилась на машине, прицепившись к задней шине,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удержат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сумела – под колеса полетела. Доктор, милый помоги! Хвост и ножки полечи.</w:t>
      </w:r>
    </w:p>
    <w:p w:rsidR="00810F15" w:rsidRDefault="00810F15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15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0B93">
        <w:rPr>
          <w:rFonts w:ascii="Times New Roman" w:hAnsi="Times New Roman" w:cs="Times New Roman"/>
          <w:sz w:val="28"/>
          <w:szCs w:val="28"/>
        </w:rPr>
        <w:t xml:space="preserve"> Сделаю сейчас уколы, хвост пришью тебе я новый, ты ходи лишь по дорожке – будут целы твои ножки!</w:t>
      </w:r>
    </w:p>
    <w:p w:rsidR="00B30B93" w:rsidRDefault="00B30B93" w:rsidP="00B3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Обезьянка</w:t>
      </w:r>
      <w:r w:rsidRPr="00810F1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доктор Айболит!</w:t>
      </w:r>
    </w:p>
    <w:p w:rsidR="00B30B93" w:rsidRDefault="00B30B93" w:rsidP="00B30B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Кот.</w:t>
      </w:r>
    </w:p>
    <w:p w:rsidR="00B30B93" w:rsidRDefault="00B30B93" w:rsidP="00B3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доктор Айболит! Голова моя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болит… я катался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заботы, не смотрел на красный свет – налетел на бегемота, поломал велосипед!</w:t>
      </w:r>
    </w:p>
    <w:p w:rsidR="00B30B93" w:rsidRDefault="00B30B93" w:rsidP="00B3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15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 Тебе я, Котик, помогу: голову твою я полечу. Должен думать, где гулять. Ну, а правила движенья ты не должен забывать!</w:t>
      </w:r>
    </w:p>
    <w:p w:rsidR="00B30B93" w:rsidRDefault="00B30B93" w:rsidP="00B3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Спасибо, доктор Айболит!</w:t>
      </w:r>
    </w:p>
    <w:p w:rsidR="00B30B93" w:rsidRDefault="00B30B93" w:rsidP="00B3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15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 Правила знаешь, ходи себе смело</w:t>
      </w:r>
      <w:r w:rsidR="006D7F48">
        <w:rPr>
          <w:rFonts w:ascii="Times New Roman" w:hAnsi="Times New Roman" w:cs="Times New Roman"/>
          <w:sz w:val="28"/>
          <w:szCs w:val="28"/>
        </w:rPr>
        <w:t>, будут и лапки, и хвостики целы. А вам, ребята, хочу я сказать: дорожные правила нужно всем знать.</w:t>
      </w:r>
    </w:p>
    <w:p w:rsidR="006D7F48" w:rsidRPr="006D7F48" w:rsidRDefault="006D7F48" w:rsidP="00B30B9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выходит из роли </w:t>
      </w:r>
      <w:r w:rsidRPr="006D7F48">
        <w:rPr>
          <w:rFonts w:ascii="Times New Roman" w:hAnsi="Times New Roman" w:cs="Times New Roman"/>
          <w:i/>
          <w:sz w:val="28"/>
          <w:szCs w:val="28"/>
        </w:rPr>
        <w:t>Айболит</w:t>
      </w:r>
      <w:r>
        <w:rPr>
          <w:rFonts w:ascii="Times New Roman" w:hAnsi="Times New Roman" w:cs="Times New Roman"/>
          <w:i/>
          <w:sz w:val="28"/>
          <w:szCs w:val="28"/>
        </w:rPr>
        <w:t>а, обращается к детям.</w:t>
      </w:r>
    </w:p>
    <w:p w:rsidR="00B30B93" w:rsidRDefault="00B30B93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F15" w:rsidRDefault="006C2EE4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E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скажите свое мнение по поводу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Оцените поведение зверей. А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послушайте.</w:t>
      </w:r>
    </w:p>
    <w:p w:rsidR="006C2EE4" w:rsidRPr="006C2EE4" w:rsidRDefault="006C2EE4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Зверята не должны выбегать на проезжую часть! Нельзя цепляться за машины, пытаясь прокатиться! Нужно быть внимательными на дороге,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дить за сигналами светофора. </w:t>
      </w:r>
    </w:p>
    <w:p w:rsidR="00FF7835" w:rsidRDefault="006C2EE4" w:rsidP="00EE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EE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E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дети! П</w:t>
      </w:r>
      <w:r w:rsidRPr="006C2EE4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 xml:space="preserve"> отметили все нарушения, сдела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Из всего сказанного следует вывод.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знают правил безопасного поведения на улице. А незнание правил безопасного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ведения опасно не только для здоровья, но и для жизни. Давайте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эти правила, назовем их:</w:t>
      </w:r>
    </w:p>
    <w:p w:rsidR="006C2EE4" w:rsidRDefault="006C2EE4" w:rsidP="006C2E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играй на проезжей части улицы.</w:t>
      </w:r>
    </w:p>
    <w:p w:rsidR="006C2EE4" w:rsidRDefault="006C2EE4" w:rsidP="006C2E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перебегай дорогу перед движущимся транспортом.</w:t>
      </w:r>
    </w:p>
    <w:p w:rsidR="006C2EE4" w:rsidRDefault="006C2EE4" w:rsidP="006C2E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Переходи дорогу только по пешеходному переходу или по светофору.</w:t>
      </w:r>
    </w:p>
    <w:p w:rsidR="006C2EE4" w:rsidRDefault="006C2EE4" w:rsidP="006C2E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нет светофора, то прежде, чем перейти дорогу, нужно вна</w:t>
      </w:r>
      <w:r w:rsidR="006F1794">
        <w:rPr>
          <w:rFonts w:ascii="Times New Roman" w:hAnsi="Times New Roman" w:cs="Times New Roman"/>
          <w:i/>
          <w:sz w:val="28"/>
          <w:szCs w:val="28"/>
        </w:rPr>
        <w:t>чале посмотреть налево, а затем, дойдя до середины, - направо. Если нет транспорта – дорогу переходи.</w:t>
      </w:r>
    </w:p>
    <w:p w:rsidR="003A627C" w:rsidRDefault="006F1794" w:rsidP="003A62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Ходи только по правой стороне тротуара.</w:t>
      </w:r>
    </w:p>
    <w:p w:rsidR="003A627C" w:rsidRDefault="003A627C" w:rsidP="003A6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E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627C">
        <w:rPr>
          <w:rFonts w:ascii="Times New Roman" w:hAnsi="Times New Roman" w:cs="Times New Roman"/>
          <w:sz w:val="28"/>
          <w:szCs w:val="28"/>
        </w:rPr>
        <w:t>Молодцы, ребята,</w:t>
      </w:r>
      <w:r>
        <w:rPr>
          <w:rFonts w:ascii="Times New Roman" w:hAnsi="Times New Roman" w:cs="Times New Roman"/>
          <w:sz w:val="28"/>
          <w:szCs w:val="28"/>
        </w:rPr>
        <w:t xml:space="preserve"> вы хорошо знаете правила для пешеходов. А вы, Зайчик, Обезьянка и Кот, запомнили эти правила?</w:t>
      </w:r>
    </w:p>
    <w:p w:rsidR="003A627C" w:rsidRDefault="003A627C" w:rsidP="003A6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A627C">
        <w:rPr>
          <w:rFonts w:ascii="Times New Roman" w:hAnsi="Times New Roman" w:cs="Times New Roman"/>
          <w:sz w:val="28"/>
          <w:szCs w:val="28"/>
        </w:rPr>
        <w:t>Спасибо вам, ребята</w:t>
      </w:r>
      <w:r>
        <w:rPr>
          <w:rFonts w:ascii="Times New Roman" w:hAnsi="Times New Roman" w:cs="Times New Roman"/>
          <w:sz w:val="28"/>
          <w:szCs w:val="28"/>
        </w:rPr>
        <w:t xml:space="preserve">! Мы обязательно их запомним. </w:t>
      </w:r>
    </w:p>
    <w:p w:rsidR="003A627C" w:rsidRDefault="003A627C" w:rsidP="003A6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E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627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я надеюсь, что вы всегда будете соблюдать правила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рожного движения, будете внимательными пешеходами, а в будущем и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мательными водителями. </w:t>
      </w:r>
      <w:r w:rsidR="007222D5">
        <w:rPr>
          <w:rFonts w:ascii="Times New Roman" w:hAnsi="Times New Roman" w:cs="Times New Roman"/>
          <w:sz w:val="28"/>
          <w:szCs w:val="28"/>
        </w:rPr>
        <w:t>На память о нашей встрече хочу вручить вам м</w:t>
      </w:r>
      <w:r w:rsidR="007222D5">
        <w:rPr>
          <w:rFonts w:ascii="Times New Roman" w:hAnsi="Times New Roman" w:cs="Times New Roman"/>
          <w:sz w:val="28"/>
          <w:szCs w:val="28"/>
        </w:rPr>
        <w:t>е</w:t>
      </w:r>
      <w:r w:rsidR="007222D5">
        <w:rPr>
          <w:rFonts w:ascii="Times New Roman" w:hAnsi="Times New Roman" w:cs="Times New Roman"/>
          <w:sz w:val="28"/>
          <w:szCs w:val="28"/>
        </w:rPr>
        <w:t>даль «Самый внимательный пешеход».</w:t>
      </w:r>
    </w:p>
    <w:p w:rsidR="007222D5" w:rsidRPr="007222D5" w:rsidRDefault="007222D5" w:rsidP="003A62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E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помните и всегда выполняйте правила,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эти правил</w:t>
      </w:r>
      <w:r w:rsidR="00F84FDD">
        <w:rPr>
          <w:rFonts w:ascii="Times New Roman" w:hAnsi="Times New Roman" w:cs="Times New Roman"/>
          <w:sz w:val="28"/>
          <w:szCs w:val="28"/>
        </w:rPr>
        <w:t>а помо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84FDD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F84FDD">
        <w:rPr>
          <w:rFonts w:ascii="Times New Roman" w:hAnsi="Times New Roman" w:cs="Times New Roman"/>
          <w:sz w:val="28"/>
          <w:szCs w:val="28"/>
        </w:rPr>
        <w:t xml:space="preserve"> сохранить жизнь и здоровье.</w:t>
      </w:r>
    </w:p>
    <w:sectPr w:rsidR="007222D5" w:rsidRPr="007222D5" w:rsidSect="0054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18C"/>
    <w:multiLevelType w:val="hybridMultilevel"/>
    <w:tmpl w:val="AFA0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A1980"/>
    <w:rsid w:val="0005018B"/>
    <w:rsid w:val="000E1D61"/>
    <w:rsid w:val="00193BC7"/>
    <w:rsid w:val="00344271"/>
    <w:rsid w:val="003A627C"/>
    <w:rsid w:val="004B07B8"/>
    <w:rsid w:val="005454A1"/>
    <w:rsid w:val="006C2EE4"/>
    <w:rsid w:val="006D7F48"/>
    <w:rsid w:val="006F1794"/>
    <w:rsid w:val="007222D5"/>
    <w:rsid w:val="00810F15"/>
    <w:rsid w:val="00B015A3"/>
    <w:rsid w:val="00B30B93"/>
    <w:rsid w:val="00C858E0"/>
    <w:rsid w:val="00CA1980"/>
    <w:rsid w:val="00DB0944"/>
    <w:rsid w:val="00EE4399"/>
    <w:rsid w:val="00F015FC"/>
    <w:rsid w:val="00F84FDD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14</cp:revision>
  <dcterms:created xsi:type="dcterms:W3CDTF">2014-10-31T14:18:00Z</dcterms:created>
  <dcterms:modified xsi:type="dcterms:W3CDTF">2016-01-31T14:40:00Z</dcterms:modified>
</cp:coreProperties>
</file>