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5F" w:rsidRPr="00220D0A" w:rsidRDefault="0044215F" w:rsidP="00CE5560">
      <w:pPr>
        <w:pStyle w:val="a3"/>
        <w:ind w:firstLine="480"/>
        <w:jc w:val="right"/>
        <w:rPr>
          <w:color w:val="000000"/>
          <w:sz w:val="28"/>
          <w:szCs w:val="28"/>
        </w:rPr>
      </w:pPr>
      <w:r w:rsidRPr="00220D0A">
        <w:rPr>
          <w:color w:val="000000"/>
          <w:sz w:val="28"/>
          <w:szCs w:val="28"/>
        </w:rPr>
        <w:t>"Самое прекрасное,</w:t>
      </w:r>
    </w:p>
    <w:p w:rsidR="0044215F" w:rsidRPr="00220D0A" w:rsidRDefault="0044215F" w:rsidP="00CE5560">
      <w:pPr>
        <w:pStyle w:val="a3"/>
        <w:ind w:firstLine="480"/>
        <w:jc w:val="right"/>
        <w:rPr>
          <w:color w:val="000000"/>
          <w:sz w:val="28"/>
          <w:szCs w:val="28"/>
        </w:rPr>
      </w:pPr>
      <w:r w:rsidRPr="00220D0A">
        <w:rPr>
          <w:color w:val="000000"/>
          <w:sz w:val="28"/>
          <w:szCs w:val="28"/>
        </w:rPr>
        <w:t xml:space="preserve"> что мы можем испытать – </w:t>
      </w:r>
    </w:p>
    <w:p w:rsidR="0044215F" w:rsidRPr="00220D0A" w:rsidRDefault="0044215F" w:rsidP="00CE5560">
      <w:pPr>
        <w:pStyle w:val="a3"/>
        <w:ind w:firstLine="480"/>
        <w:jc w:val="right"/>
        <w:rPr>
          <w:color w:val="000000"/>
          <w:sz w:val="28"/>
          <w:szCs w:val="28"/>
        </w:rPr>
      </w:pPr>
      <w:r w:rsidRPr="00220D0A">
        <w:rPr>
          <w:color w:val="000000"/>
          <w:sz w:val="28"/>
          <w:szCs w:val="28"/>
        </w:rPr>
        <w:t>это ощущение тайны".</w:t>
      </w:r>
    </w:p>
    <w:p w:rsidR="0044215F" w:rsidRPr="000A590A" w:rsidRDefault="0044215F" w:rsidP="00CE5560">
      <w:pPr>
        <w:pStyle w:val="a3"/>
        <w:ind w:firstLine="480"/>
        <w:jc w:val="right"/>
        <w:rPr>
          <w:i/>
          <w:color w:val="000000"/>
          <w:sz w:val="28"/>
          <w:szCs w:val="28"/>
        </w:rPr>
      </w:pPr>
      <w:r w:rsidRPr="00220D0A">
        <w:rPr>
          <w:color w:val="000000"/>
          <w:sz w:val="28"/>
          <w:szCs w:val="28"/>
        </w:rPr>
        <w:t xml:space="preserve"> </w:t>
      </w:r>
      <w:r w:rsidRPr="000A590A">
        <w:rPr>
          <w:i/>
          <w:color w:val="000000"/>
          <w:sz w:val="28"/>
          <w:szCs w:val="28"/>
        </w:rPr>
        <w:t xml:space="preserve">Альберт </w:t>
      </w:r>
      <w:proofErr w:type="spellStart"/>
      <w:r w:rsidRPr="000A590A">
        <w:rPr>
          <w:i/>
          <w:color w:val="000000"/>
          <w:sz w:val="28"/>
          <w:szCs w:val="28"/>
        </w:rPr>
        <w:t>Энштейн</w:t>
      </w:r>
      <w:proofErr w:type="spellEnd"/>
    </w:p>
    <w:p w:rsidR="0044215F" w:rsidRPr="00220D0A" w:rsidRDefault="00220D0A" w:rsidP="00CE556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B121F5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Природа оставляет глубокий след в душе ребенка, воздействуя на его чувства своей яркостью, многообразием, динамичностью. Они открывают для себя новый мир: стараются все потрогать руками, рассмотреть, понюхать, если возможно, попробовать на вкус. Дошкольники с огромным интересом смотрят на окружающий мир, но видят не все, иногда даже не замечают главного. Но нужно обладать терпением, нужно иметь внимательный глаз и чуткую душу, чтобы увидеть тихую прелесть крохотного полевого цветка или игру красок во время заката, буйное цветение сирени, заслушаться звонким пением птиц. А если рядом воспитатель, который удивляется вместе с ними, учит не только смотреть, но и видеть, дети захотят узнать еще больше. Экологическое воспитание дошкольников – это ознакомление детей с природой, в основу которого положен экологический подход, когда педагогический процесс опирается на основополагающие идеи и понятие экологии. Ребенок, полюбивший природу, не будет бездумно рвать цветы, разорять гнезда, обижать животных. Ни один дидактический материал не сравнится с природой по разнообразию и силе развивающего воздействия на ребенка. Восприятие природы помогает развить такие качества, как жизнерадостность, эмоциональность, чуткое, внимательное отношение ко всему живому. Дошкольный возраст – это важный этап формирования экологических представлений, являющихся основой экологических знаний о природной среде и бережном к ней отношении. Разнообразие объектов природы позволяет воспитателю организовать интересную и полезную деятельность детей. В процессе наблюдений, игр и труда в природе дети знакомятся со свойствами и качествами объектов и явлений природы, учатся замечать их изменение и развитие.</w:t>
      </w:r>
      <w:r w:rsidR="0044215F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Экологические представления – это сведения взаимосвязи растений и животных со средой обитания, их приспособленности к ней; о человеке как части природы; об использовании природных богатств.</w:t>
      </w:r>
    </w:p>
    <w:p w:rsidR="0044215F" w:rsidRPr="00220D0A" w:rsidRDefault="0044215F" w:rsidP="00CE5560">
      <w:pPr>
        <w:pStyle w:val="a3"/>
        <w:ind w:firstLine="480"/>
        <w:jc w:val="both"/>
        <w:rPr>
          <w:color w:val="000000"/>
          <w:sz w:val="28"/>
          <w:szCs w:val="28"/>
        </w:rPr>
      </w:pPr>
      <w:r w:rsidRPr="00220D0A">
        <w:rPr>
          <w:color w:val="000000"/>
          <w:sz w:val="28"/>
          <w:szCs w:val="28"/>
        </w:rPr>
        <w:t xml:space="preserve">В детском саду во всех группах ведется  работа по экологическому воспитанию, используются разные сферы деятельности детей: наблюдение, изобразительная деятельность, фольклор, музыка. </w:t>
      </w:r>
    </w:p>
    <w:p w:rsidR="0044215F" w:rsidRPr="00220D0A" w:rsidRDefault="0044215F" w:rsidP="00CE5560">
      <w:pPr>
        <w:pStyle w:val="a3"/>
        <w:ind w:firstLine="480"/>
        <w:jc w:val="both"/>
        <w:rPr>
          <w:color w:val="000000"/>
          <w:sz w:val="28"/>
          <w:szCs w:val="28"/>
        </w:rPr>
      </w:pPr>
      <w:r w:rsidRPr="00220D0A">
        <w:rPr>
          <w:color w:val="000000"/>
          <w:sz w:val="28"/>
          <w:szCs w:val="28"/>
        </w:rPr>
        <w:lastRenderedPageBreak/>
        <w:t xml:space="preserve">Главная задача экологического воспитания в детском саду - научить детей любить и беречь природу, воспитать защитников природы, учить детей бережно распоряжаться богатствами природы, воспитывать </w:t>
      </w:r>
      <w:proofErr w:type="spellStart"/>
      <w:r w:rsidRPr="00220D0A">
        <w:rPr>
          <w:color w:val="000000"/>
          <w:sz w:val="28"/>
          <w:szCs w:val="28"/>
        </w:rPr>
        <w:t>экокультуру</w:t>
      </w:r>
      <w:proofErr w:type="spellEnd"/>
      <w:r w:rsidRPr="00220D0A">
        <w:rPr>
          <w:color w:val="000000"/>
          <w:sz w:val="28"/>
          <w:szCs w:val="28"/>
        </w:rPr>
        <w:t xml:space="preserve">. </w:t>
      </w:r>
      <w:proofErr w:type="gramStart"/>
      <w:r w:rsidRPr="00220D0A">
        <w:rPr>
          <w:color w:val="000000"/>
          <w:sz w:val="28"/>
          <w:szCs w:val="28"/>
        </w:rPr>
        <w:t>Я</w:t>
      </w:r>
      <w:proofErr w:type="gramEnd"/>
      <w:r w:rsidRPr="00220D0A">
        <w:rPr>
          <w:color w:val="000000"/>
          <w:sz w:val="28"/>
          <w:szCs w:val="28"/>
        </w:rPr>
        <w:t xml:space="preserve"> работая в старших и в подготовительных группах  использовала  художественную литературу и наблюдения для экологического воспитания детей.</w:t>
      </w:r>
    </w:p>
    <w:p w:rsidR="0044215F" w:rsidRPr="00220D0A" w:rsidRDefault="0044215F" w:rsidP="00CE5560">
      <w:pPr>
        <w:pStyle w:val="a3"/>
        <w:ind w:firstLine="480"/>
        <w:jc w:val="both"/>
        <w:rPr>
          <w:color w:val="000000"/>
          <w:sz w:val="28"/>
          <w:szCs w:val="28"/>
        </w:rPr>
      </w:pPr>
      <w:r w:rsidRPr="00220D0A">
        <w:rPr>
          <w:color w:val="000000"/>
          <w:sz w:val="28"/>
          <w:szCs w:val="28"/>
        </w:rPr>
        <w:t xml:space="preserve">На занятиях по ознакомлению с художественной литературой основным источником обогащения речи становится текст художественного произведения, который воспитатель читает или рассказывает детям, а дополнительно остается речь воспитателя и иллюстрации книги. </w:t>
      </w:r>
    </w:p>
    <w:p w:rsidR="00A849A3" w:rsidRPr="00220D0A" w:rsidRDefault="00E91EDE" w:rsidP="00CE5560">
      <w:pPr>
        <w:pStyle w:val="a3"/>
        <w:ind w:firstLine="480"/>
        <w:jc w:val="both"/>
        <w:rPr>
          <w:color w:val="000000"/>
          <w:sz w:val="28"/>
          <w:szCs w:val="28"/>
          <w:shd w:val="clear" w:color="auto" w:fill="FFFFCC"/>
        </w:rPr>
      </w:pPr>
      <w:r w:rsidRPr="00220D0A">
        <w:rPr>
          <w:color w:val="000000"/>
          <w:sz w:val="28"/>
          <w:szCs w:val="28"/>
        </w:rPr>
        <w:t>На занятиях мы учим стихи великих поэтов Есенина, Волошина, Тютчева</w:t>
      </w:r>
      <w:proofErr w:type="gramStart"/>
      <w:r w:rsidRPr="00220D0A">
        <w:rPr>
          <w:color w:val="000000"/>
          <w:sz w:val="28"/>
          <w:szCs w:val="28"/>
        </w:rPr>
        <w:t xml:space="preserve"> ,</w:t>
      </w:r>
      <w:proofErr w:type="gramEnd"/>
      <w:r w:rsidRPr="00220D0A">
        <w:rPr>
          <w:color w:val="000000"/>
          <w:sz w:val="28"/>
          <w:szCs w:val="28"/>
        </w:rPr>
        <w:t xml:space="preserve">Пушкина, все они  нам известны. </w:t>
      </w:r>
      <w:r w:rsidR="00A849A3" w:rsidRPr="00220D0A">
        <w:rPr>
          <w:color w:val="000000"/>
          <w:sz w:val="28"/>
          <w:szCs w:val="28"/>
        </w:rPr>
        <w:t xml:space="preserve">например прежде чем учить стихотворение Сергея Есенина «Белая береза», мы несколько раз на прогулке подходили к березе, рассматривали ее, сравнивая несколько берез отмечали ,что нет ни одной одинаковой белоствольной красавицы- все они разные. Каждая березка </w:t>
      </w:r>
      <w:proofErr w:type="gramStart"/>
      <w:r w:rsidR="00A849A3" w:rsidRPr="00220D0A">
        <w:rPr>
          <w:color w:val="000000"/>
          <w:sz w:val="28"/>
          <w:szCs w:val="28"/>
        </w:rPr>
        <w:t>по своему</w:t>
      </w:r>
      <w:proofErr w:type="gramEnd"/>
      <w:r w:rsidR="00A849A3" w:rsidRPr="00220D0A">
        <w:rPr>
          <w:color w:val="000000"/>
          <w:sz w:val="28"/>
          <w:szCs w:val="28"/>
        </w:rPr>
        <w:t xml:space="preserve"> прекрасна.  </w:t>
      </w:r>
    </w:p>
    <w:p w:rsidR="0044215F" w:rsidRPr="00220D0A" w:rsidRDefault="00CE5560" w:rsidP="00CE556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A849A3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же в своей работе я люблю использовать экологические загадки</w:t>
      </w:r>
      <w:r w:rsidR="001B1556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специально отобранные загадки </w:t>
      </w:r>
      <w:r w:rsidR="00AF3AB7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позволяют ребенку познакомить с различными сторонами окружающего мира, с многообразием животного мира, их повадками, поведениями, признаками, отличиями. </w:t>
      </w:r>
    </w:p>
    <w:p w:rsidR="00AF3AB7" w:rsidRPr="00220D0A" w:rsidRDefault="00AF3AB7" w:rsidP="00CE5560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  <w:sz w:val="28"/>
          <w:szCs w:val="28"/>
        </w:rPr>
      </w:pPr>
      <w:r w:rsidRPr="00220D0A">
        <w:rPr>
          <w:i/>
          <w:color w:val="333333"/>
          <w:sz w:val="28"/>
          <w:szCs w:val="28"/>
        </w:rPr>
        <w:t>Они – лесные санитары.</w:t>
      </w:r>
    </w:p>
    <w:p w:rsidR="00AF3AB7" w:rsidRPr="00220D0A" w:rsidRDefault="00AF3AB7" w:rsidP="00CE5560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  <w:sz w:val="28"/>
          <w:szCs w:val="28"/>
        </w:rPr>
      </w:pPr>
      <w:r w:rsidRPr="00220D0A">
        <w:rPr>
          <w:i/>
          <w:color w:val="333333"/>
          <w:sz w:val="28"/>
          <w:szCs w:val="28"/>
        </w:rPr>
        <w:t>Так прозвали люди их недаром.</w:t>
      </w:r>
    </w:p>
    <w:p w:rsidR="00AF3AB7" w:rsidRPr="00220D0A" w:rsidRDefault="00AF3AB7" w:rsidP="00CE5560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  <w:sz w:val="28"/>
          <w:szCs w:val="28"/>
        </w:rPr>
      </w:pPr>
      <w:r w:rsidRPr="00220D0A">
        <w:rPr>
          <w:i/>
          <w:color w:val="333333"/>
          <w:sz w:val="28"/>
          <w:szCs w:val="28"/>
        </w:rPr>
        <w:t>Чтобы лес был красив и здоров,</w:t>
      </w:r>
    </w:p>
    <w:p w:rsidR="00AF3AB7" w:rsidRPr="00220D0A" w:rsidRDefault="00AF3AB7" w:rsidP="00CE5560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  <w:sz w:val="28"/>
          <w:szCs w:val="28"/>
        </w:rPr>
      </w:pPr>
      <w:r w:rsidRPr="00220D0A">
        <w:rPr>
          <w:i/>
          <w:color w:val="333333"/>
          <w:sz w:val="28"/>
          <w:szCs w:val="28"/>
        </w:rPr>
        <w:t>Без личинок вредных и жуков,</w:t>
      </w:r>
    </w:p>
    <w:p w:rsidR="00AF3AB7" w:rsidRPr="00220D0A" w:rsidRDefault="00AF3AB7" w:rsidP="00CE5560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  <w:sz w:val="28"/>
          <w:szCs w:val="28"/>
        </w:rPr>
      </w:pPr>
      <w:r w:rsidRPr="00220D0A">
        <w:rPr>
          <w:i/>
          <w:color w:val="333333"/>
          <w:sz w:val="28"/>
          <w:szCs w:val="28"/>
        </w:rPr>
        <w:t>Они на страже день и ночь</w:t>
      </w:r>
    </w:p>
    <w:p w:rsidR="00AF3AB7" w:rsidRPr="00220D0A" w:rsidRDefault="00AF3AB7" w:rsidP="00CE5560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  <w:sz w:val="28"/>
          <w:szCs w:val="28"/>
        </w:rPr>
      </w:pPr>
      <w:r w:rsidRPr="00220D0A">
        <w:rPr>
          <w:i/>
          <w:color w:val="333333"/>
          <w:sz w:val="28"/>
          <w:szCs w:val="28"/>
        </w:rPr>
        <w:t>Гонят разных короедов прочь!</w:t>
      </w:r>
    </w:p>
    <w:p w:rsidR="0044215F" w:rsidRPr="00220D0A" w:rsidRDefault="00AF3AB7" w:rsidP="00CE556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Загадки о явлениях природы, растениях, временах года и другие.</w:t>
      </w:r>
    </w:p>
    <w:p w:rsidR="00AF3AB7" w:rsidRPr="00220D0A" w:rsidRDefault="00AF3AB7" w:rsidP="00CE556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Хотелось бы обратить внимание на экологические сказки, которые мы совместно с воспитателями придумываем на творчески</w:t>
      </w:r>
      <w:r w:rsidR="00220D0A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 </w:t>
      </w:r>
      <w:proofErr w:type="spellStart"/>
      <w:proofErr w:type="gramStart"/>
      <w:r w:rsidR="00220D0A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</w:t>
      </w:r>
      <w:proofErr w:type="spellEnd"/>
      <w:r w:rsidR="00220D0A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советах</w:t>
      </w:r>
      <w:proofErr w:type="gramEnd"/>
      <w:r w:rsidR="00220D0A" w:rsidRPr="00220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20D0A" w:rsidRDefault="00220D0A" w:rsidP="00CE55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0D0A" w:rsidRDefault="00220D0A" w:rsidP="00CE55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0D0A" w:rsidRDefault="00220D0A" w:rsidP="00CE55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0D0A" w:rsidRDefault="00220D0A" w:rsidP="00CE55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6C44" w:rsidRPr="00220D0A" w:rsidRDefault="00B121F5" w:rsidP="00CE556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УМНАЯ СКАЗКА О ВОДЕ</w:t>
      </w:r>
      <w:r w:rsidRPr="00220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Жила-была Вода, и однажды надумала она сделать Природу красивой. Вода решила отправиться по свету и понаблюдать за Природой. Она превратилась в маленький Ручеек и потекла по Земле. Со временем Ручеек становился все шире и шире, все больше и сильнее. Вскоре Ручеек превратился в Реку и потек не быстро, как ручей, а медленно и важно, как течет настоящая река.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Вдруг ярко засветило Солнце, Река высохла и стала Паром. Пар поднялся высоко-высоко и спросил у Солнца: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Солнце, зачем ты меня высушило?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Солнце и отвечает: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Не бойся, я помогу тебе сделать всем добро!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Пар спрашивает: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Солнце, скажи, как мне сделать Природу красивой?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Солнце улыбнулось и ответило: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Ты сам догадайся, а я только подскажу. Растениям и деревьям нужен дождь!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Пар воскликнул: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Точно! Спасибо тебе, Солнце!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И обернулся Пар Дождиком. Полил он все вокруг и любуется: все деревья, и кусты вновь зацвели, птицы запели свои веселые песенки, даже в пустынях появились оазисы. Все люди и животные радостно закричали: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Спасибо тебе, Дождик!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А Дождик собрался вновь в звонкий Ручеек и потек, весело побежал по земле. Ему было </w:t>
      </w:r>
      <w:proofErr w:type="gramStart"/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очень радостно</w:t>
      </w:r>
      <w:proofErr w:type="gramEnd"/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приятно, что он сделал что-то хорошее для Матушки-Природы. Ручеек был очень доволен. Дальше он побежал очищать Моря и Океаны от соли.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Ручеек добрался до Моря и крикнул ему: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Здравствуй, Море!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Море ответило: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- Привет, звонкий Ручеек! Чего ты хочешь?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Ручеек сказал:</w:t>
      </w:r>
      <w:proofErr w:type="gramStart"/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Можно взять у тебя немного соли в пищу людям?</w:t>
      </w:r>
      <w:r w:rsidRPr="00220D0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Море задумалось: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Ладно, Ручеек, вот тебе моя соль. Используй ее, как хочешь.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Ручеек обрадовано ответил: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Да, хорошо! Спасибо тебе, Море!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Они попрощались, и Ручеек отдал соль в пищу людям, чтобы они были здоровыми, а потом принял свой первоначальный облик.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Вода обратилась к Природе и сказала: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Природа, я сделала тебя красивой, я сделала людей здоровыми, я помогла Морю избавиться от лишней соли. Я выполнила свое предназначение.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Природа отвечает: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Спасибо тебе, Вода, я тебе очень благодарна!</w:t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том и разошлись. Вода, выполнив свое предназначение, вернулась к себе домой и стала спокойно жить и делать добро всему миру.</w:t>
      </w:r>
    </w:p>
    <w:p w:rsidR="00A849A3" w:rsidRPr="00220D0A" w:rsidRDefault="00E362C3" w:rsidP="00CE55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D0A" w:rsidRPr="00220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Обязательное условие это присутствие наглядности, использование аудиозаписи. </w:t>
      </w:r>
      <w:r w:rsidR="00CE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0D0A" w:rsidRDefault="00E362C3" w:rsidP="00CE5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художественная литература служит могучим средством в экологическом воспитании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способствуют формирований первых понятий о единстве человека и природы, помогают развить  творческое воображение, фантазию, полет мысли и дают раскрыть огромный потенциал, заложенный в каждом человеке,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362C3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p w:rsidR="00E362C3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p w:rsidR="00E362C3" w:rsidRPr="00220D0A" w:rsidRDefault="00E362C3" w:rsidP="00CE5560">
      <w:pPr>
        <w:rPr>
          <w:rFonts w:ascii="Times New Roman" w:hAnsi="Times New Roman" w:cs="Times New Roman"/>
          <w:sz w:val="28"/>
          <w:szCs w:val="28"/>
        </w:rPr>
      </w:pPr>
    </w:p>
    <w:sectPr w:rsidR="00E362C3" w:rsidRPr="00220D0A" w:rsidSect="0080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F5"/>
    <w:rsid w:val="000879BC"/>
    <w:rsid w:val="000A590A"/>
    <w:rsid w:val="001B1556"/>
    <w:rsid w:val="00220D0A"/>
    <w:rsid w:val="0044215F"/>
    <w:rsid w:val="00806C44"/>
    <w:rsid w:val="00833851"/>
    <w:rsid w:val="00A849A3"/>
    <w:rsid w:val="00AF3AB7"/>
    <w:rsid w:val="00B121F5"/>
    <w:rsid w:val="00CE5560"/>
    <w:rsid w:val="00E362C3"/>
    <w:rsid w:val="00E9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1F5"/>
  </w:style>
  <w:style w:type="paragraph" w:styleId="a3">
    <w:name w:val="Normal (Web)"/>
    <w:basedOn w:val="a"/>
    <w:uiPriority w:val="99"/>
    <w:semiHidden/>
    <w:unhideWhenUsed/>
    <w:rsid w:val="0044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3</cp:revision>
  <cp:lastPrinted>2016-02-03T17:34:00Z</cp:lastPrinted>
  <dcterms:created xsi:type="dcterms:W3CDTF">2015-10-15T05:10:00Z</dcterms:created>
  <dcterms:modified xsi:type="dcterms:W3CDTF">2016-02-03T17:40:00Z</dcterms:modified>
</cp:coreProperties>
</file>