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E8" w:rsidRPr="00F919E8" w:rsidRDefault="00F919E8" w:rsidP="00F919E8">
      <w:pPr>
        <w:spacing w:after="0" w:line="565" w:lineRule="atLeast"/>
        <w:jc w:val="center"/>
        <w:outlineLvl w:val="2"/>
        <w:rPr>
          <w:rFonts w:ascii="Algerian" w:eastAsia="Times New Roman" w:hAnsi="Algerian" w:cs="Arial"/>
          <w:color w:val="7A32C6"/>
          <w:sz w:val="45"/>
          <w:szCs w:val="45"/>
          <w:lang w:eastAsia="ru-RU"/>
        </w:rPr>
      </w:pPr>
      <w:r w:rsidRPr="00F919E8">
        <w:rPr>
          <w:rFonts w:ascii="Times New Roman" w:eastAsia="Times New Roman" w:hAnsi="Times New Roman" w:cs="Times New Roman"/>
          <w:color w:val="7A32C6"/>
          <w:sz w:val="45"/>
          <w:szCs w:val="45"/>
          <w:lang w:eastAsia="ru-RU"/>
        </w:rPr>
        <w:t>Экологические</w:t>
      </w:r>
      <w:r w:rsidRPr="00F919E8">
        <w:rPr>
          <w:rFonts w:ascii="Algerian" w:eastAsia="Times New Roman" w:hAnsi="Algerian" w:cs="Algerian"/>
          <w:color w:val="7A32C6"/>
          <w:sz w:val="45"/>
          <w:szCs w:val="45"/>
          <w:lang w:eastAsia="ru-RU"/>
        </w:rPr>
        <w:t xml:space="preserve"> </w:t>
      </w:r>
      <w:r w:rsidRPr="00F919E8">
        <w:rPr>
          <w:rFonts w:ascii="Times New Roman" w:eastAsia="Times New Roman" w:hAnsi="Times New Roman" w:cs="Times New Roman"/>
          <w:color w:val="7A32C6"/>
          <w:sz w:val="45"/>
          <w:szCs w:val="45"/>
          <w:lang w:eastAsia="ru-RU"/>
        </w:rPr>
        <w:t>викторины</w:t>
      </w:r>
      <w:r w:rsidRPr="00F919E8">
        <w:rPr>
          <w:rFonts w:ascii="Algerian" w:eastAsia="Times New Roman" w:hAnsi="Algerian" w:cs="Algerian"/>
          <w:color w:val="7A32C6"/>
          <w:sz w:val="45"/>
          <w:szCs w:val="45"/>
          <w:lang w:eastAsia="ru-RU"/>
        </w:rPr>
        <w:t xml:space="preserve"> </w:t>
      </w:r>
      <w:r w:rsidRPr="00F919E8">
        <w:rPr>
          <w:rFonts w:ascii="Times New Roman" w:eastAsia="Times New Roman" w:hAnsi="Times New Roman" w:cs="Times New Roman"/>
          <w:color w:val="7A32C6"/>
          <w:sz w:val="45"/>
          <w:szCs w:val="45"/>
          <w:lang w:eastAsia="ru-RU"/>
        </w:rPr>
        <w:t>с</w:t>
      </w:r>
      <w:r w:rsidRPr="00F919E8">
        <w:rPr>
          <w:rFonts w:ascii="Algerian" w:eastAsia="Times New Roman" w:hAnsi="Algerian" w:cs="Algerian"/>
          <w:color w:val="7A32C6"/>
          <w:sz w:val="45"/>
          <w:szCs w:val="45"/>
          <w:lang w:eastAsia="ru-RU"/>
        </w:rPr>
        <w:t xml:space="preserve"> </w:t>
      </w:r>
      <w:r w:rsidRPr="00F919E8">
        <w:rPr>
          <w:rFonts w:ascii="Times New Roman" w:eastAsia="Times New Roman" w:hAnsi="Times New Roman" w:cs="Times New Roman"/>
          <w:color w:val="7A32C6"/>
          <w:sz w:val="45"/>
          <w:szCs w:val="45"/>
          <w:lang w:eastAsia="ru-RU"/>
        </w:rPr>
        <w:t>ответами</w:t>
      </w:r>
      <w:r w:rsidRPr="00F919E8">
        <w:rPr>
          <w:rFonts w:ascii="Algerian" w:eastAsia="Times New Roman" w:hAnsi="Algerian" w:cs="Algerian"/>
          <w:color w:val="7A32C6"/>
          <w:sz w:val="45"/>
          <w:szCs w:val="45"/>
          <w:lang w:eastAsia="ru-RU"/>
        </w:rPr>
        <w:t xml:space="preserve"> </w:t>
      </w:r>
      <w:r w:rsidRPr="00F919E8">
        <w:rPr>
          <w:rFonts w:ascii="Times New Roman" w:eastAsia="Times New Roman" w:hAnsi="Times New Roman" w:cs="Times New Roman"/>
          <w:color w:val="7A32C6"/>
          <w:sz w:val="45"/>
          <w:szCs w:val="45"/>
          <w:lang w:eastAsia="ru-RU"/>
        </w:rPr>
        <w:t>для</w:t>
      </w:r>
      <w:r w:rsidRPr="00F919E8">
        <w:rPr>
          <w:rFonts w:ascii="Algerian" w:eastAsia="Times New Roman" w:hAnsi="Algerian" w:cs="Algerian"/>
          <w:color w:val="7A32C6"/>
          <w:sz w:val="45"/>
          <w:szCs w:val="45"/>
          <w:lang w:eastAsia="ru-RU"/>
        </w:rPr>
        <w:t xml:space="preserve"> </w:t>
      </w:r>
    </w:p>
    <w:p w:rsidR="00F919E8" w:rsidRPr="00F919E8" w:rsidRDefault="00F919E8" w:rsidP="00F919E8">
      <w:pPr>
        <w:spacing w:after="0" w:line="410" w:lineRule="atLeast"/>
        <w:jc w:val="center"/>
        <w:rPr>
          <w:rFonts w:ascii="Arial" w:eastAsia="Times New Roman" w:hAnsi="Arial" w:cs="Arial"/>
          <w:color w:val="2F4913"/>
          <w:sz w:val="23"/>
          <w:szCs w:val="23"/>
          <w:lang w:eastAsia="ru-RU"/>
        </w:rPr>
      </w:pPr>
      <w:r w:rsidRPr="00F919E8">
        <w:rPr>
          <w:rFonts w:ascii="Arial" w:eastAsia="Times New Roman" w:hAnsi="Arial" w:cs="Arial"/>
          <w:b/>
          <w:bCs/>
          <w:color w:val="800000"/>
          <w:sz w:val="23"/>
          <w:lang w:eastAsia="ru-RU"/>
        </w:rPr>
        <w:t>Викторина: птицы</w:t>
      </w:r>
    </w:p>
    <w:p w:rsidR="00F919E8" w:rsidRPr="00F919E8" w:rsidRDefault="00F919E8" w:rsidP="00F919E8">
      <w:pPr>
        <w:spacing w:after="0" w:line="410" w:lineRule="atLeast"/>
        <w:rPr>
          <w:rFonts w:ascii="Arial" w:eastAsia="Times New Roman" w:hAnsi="Arial" w:cs="Arial"/>
          <w:color w:val="2F4913"/>
          <w:sz w:val="23"/>
          <w:szCs w:val="23"/>
          <w:lang w:eastAsia="ru-RU"/>
        </w:rPr>
      </w:pP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1 Кто бегает быстрее гусь или человек?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Гусь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proofErr w:type="gramStart"/>
      <w:r w:rsidRPr="00F919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 отличить самку от самца снегиря?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По окраске. У самца ярко красная грудка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акая птица может поворачивать голову на 360 градусов?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Сова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4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С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амая талантливая в танцах птица?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Журавль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5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акой длины шаг у страуса?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  4-5 метров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6 Почему птицу секретарь так назвали?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2F4913"/>
          <w:sz w:val="23"/>
          <w:lang w:eastAsia="ru-RU"/>
        </w:rPr>
        <w:t>   Из-за перьев на голове. Она похожа на писаря с пером за ухом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7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С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амая крупная птица-хищник?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Кондор. 12кг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8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У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какой птицы самый большой размах крыльев?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Альбатрос.3,7м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9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С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амая крохотная птица?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2F4913"/>
          <w:sz w:val="23"/>
          <w:lang w:eastAsia="ru-RU"/>
        </w:rPr>
        <w:t>   Колибри. 57мм. 1,5г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10 Глубоководный ныряльщик?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Пингвин. 265м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11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С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амая быстрая птица?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Сокол.250км\ч.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12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С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амая крупная птица?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Страус. 2,4м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13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У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какой птицы самое крупное яйцо?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У страуса. 13,5см-1,65кг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14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У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какой птицы самый громкий голос? 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У павлина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15 Она бывает и белой, и черной. Что это за птица?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Лебедь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16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П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очему канарейку называют канарейкой?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Птичка с Канарских островов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17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Чем питается птичка колибри?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lastRenderedPageBreak/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Нектаром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18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аким образом гриф-ягнятник, питающийся костным мозгом, разбивает кости?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Поднимается на высоту и бросает кости вниз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19 Птица- барабанщик?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2F4913"/>
          <w:sz w:val="23"/>
          <w:lang w:eastAsia="ru-RU"/>
        </w:rPr>
        <w:t>Дятел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20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Чем отличаются стрижи от ласточек? 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  Ласточки гнездятся в селениях, а стрижи – по берегам водоемов в норах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21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акую из самых красивых лесных птиц зовут и лесной флейтой и лесной кошкой?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Иволгу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22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Н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азовите малютку птичку с волчьим аппетитом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Королек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23 Где устраивает гнездо малиновка?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Не земле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24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акую птичку называют водяным воробьем?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Оляпку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25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С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уществуют ли птичьи базары?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Да. На островах, где собирается множество разных птиц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26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акие птицы любят кататься с горок?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Пингвины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27 Лесной доктор?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Дятел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28 Кого называют живыми часами?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Петуха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29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Е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сть такая птица, есть и экзотическая ягода.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Киви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30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В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одятся ли пингвины в тропиках?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да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31 Какая птица имеет кожный мешок?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Пеликан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32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акая птица ревет, как бык?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Выпь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33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Е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сть такая песня «Старый марабу». Кто же это такой?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Это птица семейства аистов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34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С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амая красивая уточка?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Мандаринка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lastRenderedPageBreak/>
        <w:t>35 Птица – хороший помощник охотникам?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Сокол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36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С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амая маленькая птица отряда куриных?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Карликовая перепелка.. Она не больше куриного яйца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37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С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амая большая сова?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Филин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38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акого цвета глаза у филина?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2F4913"/>
          <w:sz w:val="23"/>
          <w:lang w:eastAsia="ru-RU"/>
        </w:rPr>
        <w:t> Оранжево-красные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39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акого размера яйца у колибри?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Не больше горошины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40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ак называются мясные цыплята?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Бройлеры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41 Кто является королем птичьего двора?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Петух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42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акая птица изображена на гербе США?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Белоголовый орлан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43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Н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 самом ли деле белоголовый орлан лысый?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 xml:space="preserve">Нет. Просто так </w:t>
      </w:r>
      <w:proofErr w:type="gramStart"/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кажется</w:t>
      </w:r>
      <w:proofErr w:type="gramEnd"/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 xml:space="preserve"> из-за коротких белых перьев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44 Что делают пингвины в большие морозы, чтобы согреться и сохранить свое потомство?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  Они становятся в круг; посередине самые маленькие, снаружи старики и вожаки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45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П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очему у полярного белого гуся окраска мордочки оранжевого цвета?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Это окись от воды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46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ак гуси защищают свои кладки от песцов?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Они селятся около гнездовий хищных птиц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47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Г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де гнездится полярная белая сова?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2F4913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2F4913"/>
          <w:sz w:val="23"/>
          <w:lang w:eastAsia="ru-RU"/>
        </w:rPr>
        <w:t>На земле</w:t>
      </w:r>
    </w:p>
    <w:p w:rsidR="00F919E8" w:rsidRPr="00F919E8" w:rsidRDefault="00F919E8" w:rsidP="00F919E8">
      <w:pPr>
        <w:spacing w:after="0" w:line="410" w:lineRule="atLeast"/>
        <w:rPr>
          <w:rFonts w:ascii="Arial" w:eastAsia="Times New Roman" w:hAnsi="Arial" w:cs="Arial"/>
          <w:color w:val="2F4913"/>
          <w:sz w:val="23"/>
          <w:szCs w:val="23"/>
          <w:lang w:eastAsia="ru-RU"/>
        </w:rPr>
      </w:pPr>
      <w:r w:rsidRPr="00F919E8">
        <w:rPr>
          <w:rFonts w:ascii="Arial" w:eastAsia="Times New Roman" w:hAnsi="Arial" w:cs="Arial"/>
          <w:i/>
          <w:iCs/>
          <w:color w:val="2F4913"/>
          <w:sz w:val="23"/>
          <w:lang w:eastAsia="ru-RU"/>
        </w:rPr>
        <w:t> </w:t>
      </w:r>
    </w:p>
    <w:p w:rsidR="00F919E8" w:rsidRPr="00F919E8" w:rsidRDefault="00F919E8" w:rsidP="00F919E8">
      <w:pPr>
        <w:spacing w:after="0" w:line="410" w:lineRule="atLeast"/>
        <w:jc w:val="center"/>
        <w:rPr>
          <w:rFonts w:ascii="Arial" w:eastAsia="Times New Roman" w:hAnsi="Arial" w:cs="Arial"/>
          <w:color w:val="2F4913"/>
          <w:sz w:val="23"/>
          <w:szCs w:val="23"/>
          <w:lang w:eastAsia="ru-RU"/>
        </w:rPr>
      </w:pPr>
      <w:r w:rsidRPr="00F919E8">
        <w:rPr>
          <w:rFonts w:ascii="Arial" w:eastAsia="Times New Roman" w:hAnsi="Arial" w:cs="Arial"/>
          <w:b/>
          <w:bCs/>
          <w:color w:val="2F4913"/>
          <w:sz w:val="23"/>
          <w:lang w:eastAsia="ru-RU"/>
        </w:rPr>
        <w:t>Викторина: насекомые</w:t>
      </w:r>
    </w:p>
    <w:p w:rsidR="00F919E8" w:rsidRPr="00F919E8" w:rsidRDefault="00F919E8" w:rsidP="00F919E8">
      <w:pPr>
        <w:spacing w:after="0" w:line="410" w:lineRule="atLeast"/>
        <w:rPr>
          <w:rFonts w:ascii="Arial" w:eastAsia="Times New Roman" w:hAnsi="Arial" w:cs="Arial"/>
          <w:color w:val="2F4913"/>
          <w:sz w:val="23"/>
          <w:szCs w:val="23"/>
          <w:lang w:eastAsia="ru-RU"/>
        </w:rPr>
      </w:pP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1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О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дно из самых назойливых насекомых? 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Муха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2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акое насекомое было виной эпидемии чумы 1348-1350 гг.?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Блоха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 Заготовляют ли муравьи пищу на зиму?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да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lastRenderedPageBreak/>
        <w:t>4 Со скольких цветов должны собрать пчелы нектар, чтобы наполнить пол-литровый сосуд медом?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</w:t>
      </w:r>
      <w:r w:rsidRPr="00F919E8">
        <w:rPr>
          <w:rFonts w:ascii="Arial" w:eastAsia="Times New Roman" w:hAnsi="Arial" w:cs="Arial"/>
          <w:b/>
          <w:bCs/>
          <w:color w:val="800000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 xml:space="preserve">С 2 000 </w:t>
      </w:r>
      <w:proofErr w:type="spellStart"/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000</w:t>
      </w:r>
      <w:proofErr w:type="spellEnd"/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 xml:space="preserve"> цветов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5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акой насекомое на еврейском языке называется «Грызущим»?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Моль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6 Термиты – это пресмыкающиеся, млекопитающие, насекомые или рыбы?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</w:t>
      </w:r>
      <w:r w:rsidRPr="00F919E8">
        <w:rPr>
          <w:rFonts w:ascii="Arial" w:eastAsia="Times New Roman" w:hAnsi="Arial" w:cs="Arial"/>
          <w:i/>
          <w:iCs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2F4913"/>
          <w:sz w:val="23"/>
          <w:lang w:eastAsia="ru-RU"/>
        </w:rPr>
        <w:t>Насекомые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7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ак называется жук – опасный вредитель картофеля?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Колорадский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8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акого жука древние египтяне назвали священным?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2F4913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Скарабей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9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акие муравьи существуют? Сахарные, медовые или шоколадные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2F4913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Медовые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10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С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амые быстрые насекомые?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Тараканы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11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С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амые опасные насекомые?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Комары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12 Их называют слугами Земли. Кто они?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2F4913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Черви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13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Г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де находится орган вкуса у бабочки?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2F4913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На ногах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14 Кто трижды родится, прежде чем стать взрослым?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Бабочка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</w:t>
      </w:r>
      <w:proofErr w:type="gramStart"/>
      <w:r w:rsidRPr="00F919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 узнать о приближении дождя, наблюдая за муравейником?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Муравьи закупоривают входы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16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уда девается навоз?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Жуки-навозники быстро перерабатывают его и прячут, откладывая в них свои яйца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17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С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уществуют ли мотыльки-вампиры?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да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18 Из чего делают гнезда муравьи-портные?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Сшивают листья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19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Чем поют кузнечики?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2F4913"/>
          <w:sz w:val="23"/>
          <w:lang w:eastAsia="ru-RU"/>
        </w:rPr>
        <w:t> Трутся ногами о крылышки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20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ак пчелы - разведчики сообщают о том, где есть мед?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lastRenderedPageBreak/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Танцуют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21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Г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де у кузнечиков уши?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На коленках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22 Жадный кузнечик?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Саранча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23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О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ткуда берется шелк?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Из коконов тутового шелкопряда. В одном коконе свыше 900м шелковых нитей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24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Г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де живут личинки нефтяной мухи?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В цистернах с нефтью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25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Г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де находится орган вкуса у бабочек?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В ногах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26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С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колько тли за день может съесть божья коровка?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До 200 тлей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27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П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очему бабочка-крапивница так зазывается?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Гусеницы бабочки живут на крапиве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28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ак спасается кузнечик, если его схватить за ногу?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Нога отваливается, как хвост у ящерицы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29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ак по жуку-навознику узнать, какая будет завтра погода?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Если жук летает – наутро будет жара, но если его не видно – пойдет дождь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30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С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амое прожорливое насекомое.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Стрекоза. 40 мух за 2 часа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31 Колорадский жук – враг картофеля, саранча хлебного зерна. А бабочка-капустница?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Капусты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32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какому классу относится скорпион?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К классу паукообразных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33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С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амый крупный паук?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Тарантул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34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У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волков – стая, у рыб – косяк, у коров – стадо, а у тараканов?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Колония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35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Г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де живут </w:t>
      </w:r>
      <w:proofErr w:type="spell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ласточковые</w:t>
      </w:r>
      <w:proofErr w:type="spell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клопы?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В гнездах городских ласточек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36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В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се ли шершни кусаются?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Нет. Самец не кусается. У него нет жала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37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С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амый крупный жук Европы?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lastRenderedPageBreak/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Жук-олень. 12см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38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П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очему жук-олень так называется?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2F4913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2F4913"/>
          <w:sz w:val="23"/>
          <w:lang w:eastAsia="ru-RU"/>
        </w:rPr>
        <w:t>Из-за своих ветвистых рогов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39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С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амый крупный жук мира?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proofErr w:type="gramStart"/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Жук-геркулес.24см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40 Павлиний глаз, атлас, пяденица, бражник липовый, капустница, траурница, аполлон, Афродита, махаон.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Все ли это названия бабочек?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Нет. Афродита – это не бабочка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41 Насекомое, подкованное Левшой.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800000"/>
          <w:sz w:val="23"/>
          <w:lang w:eastAsia="ru-RU"/>
        </w:rPr>
        <w:t>Блоха</w:t>
      </w:r>
    </w:p>
    <w:p w:rsidR="00F919E8" w:rsidRPr="00F919E8" w:rsidRDefault="00F919E8" w:rsidP="00F919E8">
      <w:pPr>
        <w:spacing w:after="0" w:line="410" w:lineRule="atLeast"/>
        <w:rPr>
          <w:rFonts w:ascii="Arial" w:eastAsia="Times New Roman" w:hAnsi="Arial" w:cs="Arial"/>
          <w:color w:val="2F4913"/>
          <w:sz w:val="23"/>
          <w:szCs w:val="23"/>
          <w:lang w:eastAsia="ru-RU"/>
        </w:rPr>
      </w:pP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 </w:t>
      </w:r>
    </w:p>
    <w:p w:rsidR="00F919E8" w:rsidRPr="00F919E8" w:rsidRDefault="00F919E8" w:rsidP="00F919E8">
      <w:pPr>
        <w:spacing w:after="0" w:line="410" w:lineRule="atLeast"/>
        <w:rPr>
          <w:rFonts w:ascii="Arial" w:eastAsia="Times New Roman" w:hAnsi="Arial" w:cs="Arial"/>
          <w:color w:val="2F4913"/>
          <w:sz w:val="23"/>
          <w:szCs w:val="23"/>
          <w:lang w:eastAsia="ru-RU"/>
        </w:rPr>
      </w:pP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 </w:t>
      </w:r>
    </w:p>
    <w:p w:rsidR="00F919E8" w:rsidRPr="00F919E8" w:rsidRDefault="00F919E8" w:rsidP="00F919E8">
      <w:pPr>
        <w:spacing w:after="0" w:line="410" w:lineRule="atLeast"/>
        <w:rPr>
          <w:rFonts w:ascii="Arial" w:eastAsia="Times New Roman" w:hAnsi="Arial" w:cs="Arial"/>
          <w:color w:val="2F4913"/>
          <w:sz w:val="23"/>
          <w:szCs w:val="23"/>
          <w:lang w:eastAsia="ru-RU"/>
        </w:rPr>
      </w:pP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 </w:t>
      </w:r>
    </w:p>
    <w:p w:rsidR="00F919E8" w:rsidRPr="00F919E8" w:rsidRDefault="00F919E8" w:rsidP="00F919E8">
      <w:pPr>
        <w:spacing w:after="0" w:line="410" w:lineRule="atLeast"/>
        <w:rPr>
          <w:rFonts w:ascii="Arial" w:eastAsia="Times New Roman" w:hAnsi="Arial" w:cs="Arial"/>
          <w:color w:val="2F4913"/>
          <w:sz w:val="23"/>
          <w:szCs w:val="23"/>
          <w:lang w:eastAsia="ru-RU"/>
        </w:rPr>
      </w:pP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 w:type="textWrapping" w:clear="all"/>
      </w:r>
    </w:p>
    <w:p w:rsidR="00F919E8" w:rsidRPr="00F919E8" w:rsidRDefault="00F919E8" w:rsidP="00F919E8">
      <w:pPr>
        <w:spacing w:after="0" w:line="410" w:lineRule="atLeast"/>
        <w:rPr>
          <w:rFonts w:ascii="Arial" w:eastAsia="Times New Roman" w:hAnsi="Arial" w:cs="Arial"/>
          <w:color w:val="2F491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F4913"/>
          <w:sz w:val="23"/>
          <w:szCs w:val="23"/>
          <w:lang w:eastAsia="ru-RU"/>
        </w:rPr>
        <w:drawing>
          <wp:inline distT="0" distB="0" distL="0" distR="0">
            <wp:extent cx="4763135" cy="574040"/>
            <wp:effectExtent l="0" t="0" r="0" b="0"/>
            <wp:docPr id="1" name="cc-m-imagesubtitle-image-7476871686" descr="https://image.jimcdn.com/app/cms/image/transf/none/path/sa91b99292035fe75/image/i261a4449b9250312/version/1373365836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476871686" descr="https://image.jimcdn.com/app/cms/image/transf/none/path/sa91b99292035fe75/image/i261a4449b9250312/version/1373365836/ima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9E8" w:rsidRPr="00F919E8" w:rsidRDefault="00F919E8" w:rsidP="00F919E8">
      <w:pPr>
        <w:spacing w:after="0" w:line="410" w:lineRule="atLeast"/>
        <w:jc w:val="center"/>
        <w:rPr>
          <w:rFonts w:ascii="Arial" w:eastAsia="Times New Roman" w:hAnsi="Arial" w:cs="Arial"/>
          <w:color w:val="2F4913"/>
          <w:sz w:val="23"/>
          <w:szCs w:val="23"/>
          <w:lang w:eastAsia="ru-RU"/>
        </w:rPr>
      </w:pPr>
      <w:r w:rsidRPr="00F919E8">
        <w:rPr>
          <w:rFonts w:ascii="Arial" w:eastAsia="Times New Roman" w:hAnsi="Arial" w:cs="Arial"/>
          <w:b/>
          <w:bCs/>
          <w:color w:val="2F4913"/>
          <w:sz w:val="23"/>
          <w:lang w:eastAsia="ru-RU"/>
        </w:rPr>
        <w:t>Викторина: животные водоемов</w:t>
      </w:r>
    </w:p>
    <w:p w:rsidR="00F919E8" w:rsidRPr="00F919E8" w:rsidRDefault="00F919E8" w:rsidP="00F919E8">
      <w:pPr>
        <w:spacing w:after="0" w:line="410" w:lineRule="atLeast"/>
        <w:rPr>
          <w:rFonts w:ascii="Arial" w:eastAsia="Times New Roman" w:hAnsi="Arial" w:cs="Arial"/>
          <w:color w:val="2F4913"/>
          <w:sz w:val="23"/>
          <w:szCs w:val="23"/>
          <w:lang w:eastAsia="ru-RU"/>
        </w:rPr>
      </w:pP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1. Какую роль играет при плавании рыбы ее пузырь?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Пузырь помогает рыбе в неподвижном состоянии сохранять равновесие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2. Какое расстояние может пролететь над водой летающая рыба?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80"/>
          <w:sz w:val="23"/>
          <w:lang w:eastAsia="ru-RU"/>
        </w:rPr>
        <w:t>400 метров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3. Самая быстрая рыба?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Парусник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4. Почему итальянцы называют гигантскую манту «коровой»?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Из-за рогов на голове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5. В морях водится рыба Мавританский идол. Почему эта рыба так называется?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Если она попадалась в сети, то ей кланялись и отпускали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6. Зачем нарвалу рог?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 xml:space="preserve">Для </w:t>
      </w:r>
      <w:proofErr w:type="spellStart"/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проламывания</w:t>
      </w:r>
      <w:proofErr w:type="spellEnd"/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 xml:space="preserve"> льда и для сражений в брачных турнирах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7. Самая кровожадная речная рыба?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Пиранья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8. Как вы думаете, какого диаметра глаз у гигантского осьминога?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40 см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9. Самое ядовитое существо в море?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lastRenderedPageBreak/>
        <w:t xml:space="preserve">    </w:t>
      </w:r>
      <w:proofErr w:type="spellStart"/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Салешитовая</w:t>
      </w:r>
      <w:proofErr w:type="spellEnd"/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 xml:space="preserve"> медуза. Человек умирает за 30с.-15мин.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10. Самая быстрая рыба?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Рыба-парусник. 109км\ч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11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С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амое крупное водное млекопитающее?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Синий кит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12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С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амая крупная рыба?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80"/>
          <w:sz w:val="23"/>
          <w:lang w:eastAsia="ru-RU"/>
        </w:rPr>
        <w:t>Китовая акула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13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акой длины новорожденный китенок?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 8м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14 Самая глубоководная рыба?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Рыба-язык. 10911м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15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ак поражают свои жертвы электрические скаты?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С помощью электрических разрядов. до 220 Вт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16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ак расположены зубы у акулы?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В 4 ряда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17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С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помощью чего дельфины общаются друг с другом?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С помощью высокочастотных звуков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18 Рыба-долгожитель.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Китовая акула. 70 лет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19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У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какого животного больше всего зубов?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</w:t>
      </w:r>
      <w:r w:rsidRPr="00F919E8">
        <w:rPr>
          <w:rFonts w:ascii="Arial" w:eastAsia="Times New Roman" w:hAnsi="Arial" w:cs="Arial"/>
          <w:i/>
          <w:iCs/>
          <w:color w:val="00808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80"/>
          <w:sz w:val="23"/>
          <w:lang w:eastAsia="ru-RU"/>
        </w:rPr>
        <w:t>У слизняка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20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Чем защищается от хищников ерш?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Колючками на плавниках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21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П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оместится ли китовая акула в самый большой автобус?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Нет. Ее длина 20 метров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22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Е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сть ли в морях свои столярные инструменты?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Да. Рыба-пила, Рыба-молот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23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В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морях на дне не редко можно увидеть красивые цветы. Цветы ли это?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Нет, но там водятся актинии, которые очень похожи на цветы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24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У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кого ноги растут прямо из головы?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У осьминога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25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С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уществуют ли в морях «блины». Можно ли их есть?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Да. Можно. Это камбала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26 Может ли рыба-меч пробить дно лодки?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да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lastRenderedPageBreak/>
        <w:t>27 Может ли рыба-игла кого-нибудь уколоть?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</w:t>
      </w:r>
      <w:r w:rsidRPr="00F919E8">
        <w:rPr>
          <w:rFonts w:ascii="Arial" w:eastAsia="Times New Roman" w:hAnsi="Arial" w:cs="Arial"/>
          <w:color w:val="008000"/>
          <w:sz w:val="23"/>
          <w:szCs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Нет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28 Кораллы - это растение или животные?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Животные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29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Что такое рифы?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Омертвелые колонии кораллов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30 Рак, который носит дом на себе?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color w:val="008000"/>
          <w:sz w:val="23"/>
          <w:szCs w:val="23"/>
          <w:lang w:eastAsia="ru-RU"/>
        </w:rPr>
        <w:t> 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008000"/>
          <w:sz w:val="23"/>
          <w:szCs w:val="23"/>
          <w:lang w:eastAsia="ru-RU"/>
        </w:rPr>
        <w:t>Рак-отшельник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31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В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одятся ли в морях ежи?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да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32 Существуют ли на самом деле золотые рыбки?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да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33 Самая крупная пресноводная рыба в Европе?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 xml:space="preserve">Сом. Более 3 м и весит до 2 </w:t>
      </w:r>
      <w:proofErr w:type="spellStart"/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ц</w:t>
      </w:r>
      <w:proofErr w:type="spellEnd"/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34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О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дин из самых прожорливых хищников пресных вод?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Щука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35 Рыба, которая плавает вертикально?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Морской конек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36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З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ачем кит касатка выпрыгивает на берег?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За добычей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37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акой кит умеет жевать?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Касатка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38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С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колько весит взрослый морж?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До 1000 кг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39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акой длины взрослый морж?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 5 м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hyperlink r:id="rId5" w:history="1">
        <w:r w:rsidRPr="00F919E8">
          <w:rPr>
            <w:rFonts w:ascii="Arial" w:eastAsia="Times New Roman" w:hAnsi="Arial" w:cs="Arial"/>
            <w:color w:val="7EC632"/>
            <w:sz w:val="23"/>
            <w:szCs w:val="23"/>
            <w:u w:val="single"/>
            <w:lang w:eastAsia="ru-RU"/>
          </w:rPr>
          <w:br/>
        </w:r>
      </w:hyperlink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40 Какие ласты у морского котика более развиты; задние или передние?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Задние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41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У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меет ли новорожденный моржонок плавать?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   Нет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42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акая рыба умеет ползать по суше?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   сом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43 Бывают ли акулы людоеды?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да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 xml:space="preserve">44 В морях живут рыбки очень похожие друг на друга. Это чистильщик и паразит 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lastRenderedPageBreak/>
        <w:t>собачка. Есть один единственный способ отличить их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?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По способу плавать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45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Что или кого едят морские звезды?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Панцирных моллюсков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46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ак крабы спасаются от врагов?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  Закапываются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47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К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аким способом рыбки </w:t>
      </w:r>
      <w:proofErr w:type="spell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цихлиды</w:t>
      </w:r>
      <w:proofErr w:type="spell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охраняют свою икру от морских ежей?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</w:t>
      </w:r>
      <w:r w:rsidRPr="00F919E8">
        <w:rPr>
          <w:rFonts w:ascii="Arial" w:eastAsia="Times New Roman" w:hAnsi="Arial" w:cs="Arial"/>
          <w:i/>
          <w:iCs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2F4913"/>
          <w:sz w:val="23"/>
          <w:lang w:eastAsia="ru-RU"/>
        </w:rPr>
        <w:t> Уносят их дальше от кладки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48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Чем питаются киты?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  Планктоном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49</w:t>
      </w:r>
      <w:proofErr w:type="gramStart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 xml:space="preserve"> Н</w:t>
      </w:r>
      <w:proofErr w:type="gramEnd"/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азовите одно из морских животных, движущихся по образцу ракеты?</w:t>
      </w: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br/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  </w:t>
      </w:r>
      <w:r w:rsidRPr="00F919E8">
        <w:rPr>
          <w:rFonts w:ascii="Arial" w:eastAsia="Times New Roman" w:hAnsi="Arial" w:cs="Arial"/>
          <w:color w:val="2F4913"/>
          <w:sz w:val="23"/>
          <w:lang w:eastAsia="ru-RU"/>
        </w:rPr>
        <w:t> </w:t>
      </w:r>
      <w:r w:rsidRPr="00F919E8">
        <w:rPr>
          <w:rFonts w:ascii="Arial" w:eastAsia="Times New Roman" w:hAnsi="Arial" w:cs="Arial"/>
          <w:i/>
          <w:iCs/>
          <w:color w:val="008000"/>
          <w:sz w:val="23"/>
          <w:lang w:eastAsia="ru-RU"/>
        </w:rPr>
        <w:t>Медуза, головоногие моллюски</w:t>
      </w:r>
    </w:p>
    <w:p w:rsidR="00F919E8" w:rsidRPr="00F919E8" w:rsidRDefault="00F919E8" w:rsidP="00F919E8">
      <w:pPr>
        <w:spacing w:after="0" w:line="410" w:lineRule="atLeast"/>
        <w:rPr>
          <w:rFonts w:ascii="Arial" w:eastAsia="Times New Roman" w:hAnsi="Arial" w:cs="Arial"/>
          <w:color w:val="2F4913"/>
          <w:sz w:val="23"/>
          <w:szCs w:val="23"/>
          <w:lang w:eastAsia="ru-RU"/>
        </w:rPr>
      </w:pPr>
      <w:r w:rsidRPr="00F919E8">
        <w:rPr>
          <w:rFonts w:ascii="Arial" w:eastAsia="Times New Roman" w:hAnsi="Arial" w:cs="Arial"/>
          <w:color w:val="2F4913"/>
          <w:sz w:val="23"/>
          <w:szCs w:val="23"/>
          <w:lang w:eastAsia="ru-RU"/>
        </w:rPr>
        <w:t> </w:t>
      </w:r>
    </w:p>
    <w:p w:rsidR="0058189D" w:rsidRDefault="0058189D"/>
    <w:sectPr w:rsidR="0058189D" w:rsidSect="0058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9E8"/>
    <w:rsid w:val="00457F5B"/>
    <w:rsid w:val="004F4CAF"/>
    <w:rsid w:val="0058189D"/>
    <w:rsid w:val="0060454F"/>
    <w:rsid w:val="00F9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9D"/>
  </w:style>
  <w:style w:type="paragraph" w:styleId="3">
    <w:name w:val="heading 3"/>
    <w:basedOn w:val="a"/>
    <w:link w:val="30"/>
    <w:uiPriority w:val="9"/>
    <w:qFormat/>
    <w:rsid w:val="00F91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9E8"/>
    <w:rPr>
      <w:b/>
      <w:bCs/>
    </w:rPr>
  </w:style>
  <w:style w:type="character" w:customStyle="1" w:styleId="apple-converted-space">
    <w:name w:val="apple-converted-space"/>
    <w:basedOn w:val="a0"/>
    <w:rsid w:val="00F919E8"/>
  </w:style>
  <w:style w:type="character" w:styleId="a5">
    <w:name w:val="Emphasis"/>
    <w:basedOn w:val="a0"/>
    <w:uiPriority w:val="20"/>
    <w:qFormat/>
    <w:rsid w:val="00F919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2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7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chiksveta.ru/enziklop_morgiv/morkot.jp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1385</Words>
  <Characters>7897</Characters>
  <Application>Microsoft Office Word</Application>
  <DocSecurity>0</DocSecurity>
  <Lines>65</Lines>
  <Paragraphs>18</Paragraphs>
  <ScaleCrop>false</ScaleCrop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2015-11-04T23:56:00Z</dcterms:created>
  <dcterms:modified xsi:type="dcterms:W3CDTF">2016-01-31T07:33:00Z</dcterms:modified>
</cp:coreProperties>
</file>